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44B" w:rsidRPr="003C066D" w:rsidRDefault="00FF344B">
      <w:pPr>
        <w:pStyle w:val="ConsPlusNormal"/>
        <w:jc w:val="right"/>
        <w:outlineLvl w:val="0"/>
      </w:pPr>
      <w:bookmarkStart w:id="0" w:name="_GoBack"/>
      <w:bookmarkEnd w:id="0"/>
      <w:r w:rsidRPr="003C066D">
        <w:t>Приложение N 1</w:t>
      </w:r>
    </w:p>
    <w:p w:rsidR="00FF344B" w:rsidRPr="003C066D" w:rsidRDefault="00FF344B">
      <w:pPr>
        <w:pStyle w:val="ConsPlusNormal"/>
        <w:jc w:val="right"/>
      </w:pPr>
      <w:r w:rsidRPr="003C066D">
        <w:t>к приказу ФНС России</w:t>
      </w:r>
    </w:p>
    <w:p w:rsidR="00FF344B" w:rsidRPr="003C066D" w:rsidRDefault="00FF344B">
      <w:pPr>
        <w:pStyle w:val="ConsPlusNormal"/>
        <w:jc w:val="right"/>
      </w:pPr>
      <w:r w:rsidRPr="003C066D">
        <w:t>от 17.08.2021 N ЕД-7-11/755@</w:t>
      </w: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┌─┐││││││││││││││┌─┐         ┌─┬─┬─┬─┬─┬─┬─┬─┬─┬─┬─┬─┐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└─┘││││││││││││││└─┘     ИНН │ │ │ │ │ │ │ │ │ │ │ │ │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││7900││2011││            └─┴─┴─┴─┴─┴─┴─┴─┴─┴─┴─┴─┘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                                               ┌─┬─┬─┐</w:t>
      </w:r>
    </w:p>
    <w:p w:rsidR="00FF344B" w:rsidRPr="003C066D" w:rsidRDefault="00FF344B">
      <w:pPr>
        <w:pStyle w:val="ConsPlusNonformat"/>
        <w:jc w:val="both"/>
      </w:pPr>
      <w:bookmarkStart w:id="1" w:name="P55"/>
      <w:bookmarkEnd w:id="1"/>
      <w:r w:rsidRPr="003C066D">
        <w:rPr>
          <w:sz w:val="18"/>
        </w:rPr>
        <w:t xml:space="preserve">                                              Стр. │0│0│1│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                                               └─┴─┴─┘</w:t>
      </w:r>
    </w:p>
    <w:p w:rsidR="00FF344B" w:rsidRPr="003C066D" w:rsidRDefault="00FF344B">
      <w:pPr>
        <w:pStyle w:val="ConsPlusNonformat"/>
        <w:jc w:val="both"/>
      </w:pP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Форма по КНД 1112518</w:t>
      </w:r>
    </w:p>
    <w:p w:rsidR="00FF344B" w:rsidRPr="003C066D" w:rsidRDefault="00FF344B">
      <w:pPr>
        <w:pStyle w:val="ConsPlusNonformat"/>
        <w:jc w:val="both"/>
      </w:pPr>
    </w:p>
    <w:p w:rsidR="00FF344B" w:rsidRPr="003C066D" w:rsidRDefault="00FF344B">
      <w:pPr>
        <w:pStyle w:val="ConsPlusNonformat"/>
        <w:jc w:val="both"/>
      </w:pPr>
      <w:bookmarkStart w:id="2" w:name="P60"/>
      <w:bookmarkEnd w:id="2"/>
      <w:r w:rsidRPr="003C066D">
        <w:rPr>
          <w:sz w:val="18"/>
        </w:rPr>
        <w:t xml:space="preserve">                                 Заявление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       о подтверждении права налогоплательщика на получение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 социальных налоговых вычетов, предусмотренных подпунктами 2, 3, 4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 (в части социального налогового вычета в сумме страховых взносов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     по договору (договорам) добровольного страхования жизни)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            и 7 пункта 1 статьи 219 Налогового кодекса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                       Российской Федерации</w:t>
      </w:r>
    </w:p>
    <w:p w:rsidR="00FF344B" w:rsidRPr="003C066D" w:rsidRDefault="00FF344B">
      <w:pPr>
        <w:pStyle w:val="ConsPlusNonformat"/>
        <w:jc w:val="both"/>
      </w:pP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                                       ┌─┬─┬─┬─┐</w:t>
      </w:r>
    </w:p>
    <w:p w:rsidR="00FF344B" w:rsidRPr="003C066D" w:rsidRDefault="00FF344B">
      <w:pPr>
        <w:pStyle w:val="ConsPlusNonformat"/>
        <w:jc w:val="both"/>
      </w:pPr>
      <w:bookmarkStart w:id="3" w:name="P69"/>
      <w:bookmarkEnd w:id="3"/>
      <w:r w:rsidRPr="003C066D">
        <w:rPr>
          <w:sz w:val="18"/>
        </w:rPr>
        <w:t>Представляется в налоговый орган (</w:t>
      </w:r>
      <w:proofErr w:type="gramStart"/>
      <w:r w:rsidRPr="003C066D">
        <w:rPr>
          <w:sz w:val="18"/>
        </w:rPr>
        <w:t xml:space="preserve">код)   </w:t>
      </w:r>
      <w:proofErr w:type="gramEnd"/>
      <w:r w:rsidRPr="003C066D">
        <w:rPr>
          <w:sz w:val="18"/>
        </w:rPr>
        <w:t xml:space="preserve">  │ │ │ │ │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                                       └─┴─┴─┴─┘</w:t>
      </w:r>
    </w:p>
    <w:p w:rsidR="00FF344B" w:rsidRPr="003C066D" w:rsidRDefault="00FF344B">
      <w:pPr>
        <w:pStyle w:val="ConsPlusNonformat"/>
        <w:jc w:val="both"/>
      </w:pPr>
    </w:p>
    <w:p w:rsidR="00FF344B" w:rsidRPr="003C066D" w:rsidRDefault="00FF344B">
      <w:pPr>
        <w:pStyle w:val="ConsPlusNonformat"/>
        <w:jc w:val="both"/>
      </w:pPr>
      <w:bookmarkStart w:id="4" w:name="P72"/>
      <w:bookmarkEnd w:id="4"/>
      <w:r w:rsidRPr="003C066D">
        <w:rPr>
          <w:sz w:val="18"/>
        </w:rPr>
        <w:t>Сведения о налогоплательщике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      ┌─┬─┬─┬─┬─┬─┬─┬─┬─┬─┬─┬─┬─┬─┬─┬─┬─┬─┬─┬─┬─┬─┬─┬─┬─┬─┬─┬─┬─┬─┬─┬─┬─┬─┬─┐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Фамилия   │ │ │ │ │ │ │ │ │ │ │ │ │ │ │ │ │ │ │ │ │ │ │ │ │ │ │ │ │ │ │ │ │ │ │ │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      └─┴─┴─┴─┴─┴─┴─┴─┴─┴─┴─┴─┴─┴─┴─┴─┴─┴─┴─┴─┴─┴─┴─┴─┴─┴─┴─┴─┴─┴─┴─┴─┴─┴─┴─┘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      ┌─┬─┬─┬─┬─┬─┬─┬─┬─┬─┬─┬─┬─┬─┬─┬─┬─┬─┬─┬─┬─┬─┬─┬─┬─┬─┬─┬─┬─┬─┬─┬─┬─┬─┬─┐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Имя       │ │ │ │ │ │ │ │ │ │ │ │ │ │ │ │ │ │ │ │ │ │ │ │ │ │ │ │ │ │ │ │ │ │ │ │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      └─┴─┴─┴─┴─┴─┴─┴─┴─┴─┴─┴─┴─┴─┴─┴─┴─┴─┴─┴─┴─┴─┴─┴─┴─┴─┴─┴─┴─┴─┴─┴─┴─┴─┴─┘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      ┌─┬─┬─┬─┬─┬─┬─┬─┬─┬─┬─┬─┬─┬─┬─┬─┬─┬─┬─┬─┬─┬─┬─┬─┬─┬─┬─┬─┬─┬─┬─┬─┬─┬─┬─┐</w:t>
      </w:r>
    </w:p>
    <w:p w:rsidR="00FF344B" w:rsidRPr="003C066D" w:rsidRDefault="00FF344B">
      <w:pPr>
        <w:pStyle w:val="ConsPlusNonformat"/>
        <w:jc w:val="both"/>
      </w:pPr>
      <w:proofErr w:type="gramStart"/>
      <w:r w:rsidRPr="003C066D">
        <w:rPr>
          <w:sz w:val="18"/>
        </w:rPr>
        <w:t>Отчество  │</w:t>
      </w:r>
      <w:proofErr w:type="gramEnd"/>
      <w:r w:rsidRPr="003C066D">
        <w:rPr>
          <w:sz w:val="18"/>
        </w:rPr>
        <w:t xml:space="preserve"> │ │ │ │ │ │ │ │ │ │ │ │ │ │ │ │ │ │ │ │ │ │ │ │ │ │ │ │ │ │ │ │ │ │ │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&lt;1&gt;       └─┴─┴─┴─┴─┴─┴─┴─┴─┴─┴─┴─┴─┴─┴─┴─┴─┴─┴─┴─┴─┴─┴─┴─┴─┴─┴─┴─┴─┴─┴─┴─┴─┴─┴─┘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      ┌─┬─┐ ┌─┬─┐ ┌─┬─┬─┬─┐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Дата      │ │ </w:t>
      </w:r>
      <w:proofErr w:type="gramStart"/>
      <w:r w:rsidRPr="003C066D">
        <w:rPr>
          <w:sz w:val="18"/>
        </w:rPr>
        <w:t>│.│</w:t>
      </w:r>
      <w:proofErr w:type="gramEnd"/>
      <w:r w:rsidRPr="003C066D">
        <w:rPr>
          <w:sz w:val="18"/>
        </w:rPr>
        <w:t xml:space="preserve"> │ │.│ │ │ │ │</w:t>
      </w:r>
    </w:p>
    <w:p w:rsidR="00FF344B" w:rsidRPr="003C066D" w:rsidRDefault="00FF344B">
      <w:pPr>
        <w:pStyle w:val="ConsPlusNonformat"/>
        <w:jc w:val="both"/>
      </w:pPr>
      <w:proofErr w:type="gramStart"/>
      <w:r w:rsidRPr="003C066D">
        <w:rPr>
          <w:sz w:val="18"/>
        </w:rPr>
        <w:t>рождения  └</w:t>
      </w:r>
      <w:proofErr w:type="gramEnd"/>
      <w:r w:rsidRPr="003C066D">
        <w:rPr>
          <w:sz w:val="18"/>
        </w:rPr>
        <w:t>─┴─┘ └─┴─┘ └─┴─┴─┴─┘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                                                                        ┌─┬─┐</w:t>
      </w:r>
    </w:p>
    <w:p w:rsidR="00FF344B" w:rsidRPr="003C066D" w:rsidRDefault="00FF344B">
      <w:pPr>
        <w:pStyle w:val="ConsPlusNonformat"/>
        <w:jc w:val="both"/>
      </w:pPr>
      <w:bookmarkStart w:id="5" w:name="P86"/>
      <w:bookmarkEnd w:id="5"/>
      <w:r w:rsidRPr="003C066D">
        <w:rPr>
          <w:sz w:val="18"/>
        </w:rPr>
        <w:t xml:space="preserve">Сведения о документе, удостоверяющем </w:t>
      </w:r>
      <w:proofErr w:type="gramStart"/>
      <w:r w:rsidRPr="003C066D">
        <w:rPr>
          <w:sz w:val="18"/>
        </w:rPr>
        <w:t xml:space="preserve">личность:   </w:t>
      </w:r>
      <w:proofErr w:type="gramEnd"/>
      <w:r w:rsidRPr="003C066D">
        <w:rPr>
          <w:sz w:val="18"/>
        </w:rPr>
        <w:t xml:space="preserve">        Код вида документа │ │ │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                                                                        └─┴─┘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      ┌─┬─┬─┬─┬─┬─┬─┬─┬─┬─┬─┬─┬─┬─┬─┬─┬─┬─┬─┬─</w:t>
      </w:r>
      <w:proofErr w:type="gramStart"/>
      <w:r w:rsidRPr="003C066D">
        <w:rPr>
          <w:sz w:val="18"/>
        </w:rPr>
        <w:t>┐  Дата</w:t>
      </w:r>
      <w:proofErr w:type="gramEnd"/>
      <w:r w:rsidRPr="003C066D">
        <w:rPr>
          <w:sz w:val="18"/>
        </w:rPr>
        <w:t xml:space="preserve">   ┌─┬─┐ ┌─┬─┐ ┌─┬─┬─┬─┐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Серия     │ │ │ │ │ │ │ │ │ │ │ │ │ │ │ │ │ │ │ │ </w:t>
      </w:r>
      <w:proofErr w:type="gramStart"/>
      <w:r w:rsidRPr="003C066D">
        <w:rPr>
          <w:sz w:val="18"/>
        </w:rPr>
        <w:t>│  выдачи</w:t>
      </w:r>
      <w:proofErr w:type="gramEnd"/>
      <w:r w:rsidRPr="003C066D">
        <w:rPr>
          <w:sz w:val="18"/>
        </w:rPr>
        <w:t xml:space="preserve"> │ │ │.│ │ │.│ │ │ │ │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и номер   └─┴─┴─┴─┴─┴─┴─┴─┴─┴─┴─┴─┴─┴─┴─┴─┴─┴─┴─┴─┘         └─┴─┘ └─┴─┘ └─┴─┴─┴─┘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      ┌─┬─┬─┬─┬─┬─┬─┬─┬─┬─┬─┬─┬─┬─┬─┬─┬─┬─┬─┬─┬─┬─┬─┬─┬─┬─┬─┬─┬─┬─┬─┬─┬─┬─┬─┐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Кем выдан │ │ │ │ │ │ │ │ │ │ │ │ │ │ │ │ │ │ │ │ │ │ │ │ │ │ │ │ │ │ │ │ │ │ │ │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      └─┴─┴─┴─┴─┴─┴─┴─┴─┴─┴─┴─┴─┴─┴─┴─┴─┴─┴─┴─┴─┴─┴─┴─┴─┴─┴─┴─┴─┴─┴─┴─┴─┴─┴─┘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F344B" w:rsidRPr="003C066D" w:rsidRDefault="00FF344B">
      <w:pPr>
        <w:pStyle w:val="ConsPlusNonformat"/>
        <w:jc w:val="both"/>
      </w:pP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                       ┌─┬─┬─┬─┬─┬─┬─┬─┬─┬─┬─┬─┬─┬─┬─┬─┬─┬─┬─┬─┐</w:t>
      </w:r>
    </w:p>
    <w:p w:rsidR="00FF344B" w:rsidRPr="003C066D" w:rsidRDefault="00FF344B">
      <w:pPr>
        <w:pStyle w:val="ConsPlusNonformat"/>
        <w:jc w:val="both"/>
      </w:pPr>
      <w:bookmarkStart w:id="6" w:name="P99"/>
      <w:bookmarkEnd w:id="6"/>
      <w:r w:rsidRPr="003C066D">
        <w:rPr>
          <w:sz w:val="18"/>
        </w:rPr>
        <w:t>Номер контактного телефона │ │ │ │ │ │ │ │ │ │ │ │ │ │ │ │ │ │ │ │ │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                       └─┴─┴─┴─┴─┴─┴─┴─┴─┴─┴─┴─┴─┴─┴─┴─┴─┴─┴─┴─┘</w:t>
      </w:r>
    </w:p>
    <w:p w:rsidR="00FF344B" w:rsidRPr="003C066D" w:rsidRDefault="00FF344B">
      <w:pPr>
        <w:pStyle w:val="ConsPlusNonformat"/>
        <w:jc w:val="both"/>
      </w:pPr>
    </w:p>
    <w:p w:rsidR="00FF344B" w:rsidRPr="003C066D" w:rsidRDefault="00FF344B">
      <w:pPr>
        <w:pStyle w:val="ConsPlusNonformat"/>
        <w:jc w:val="both"/>
      </w:pPr>
      <w:proofErr w:type="gramStart"/>
      <w:r w:rsidRPr="003C066D">
        <w:rPr>
          <w:sz w:val="18"/>
        </w:rPr>
        <w:t>В  соответствии</w:t>
      </w:r>
      <w:proofErr w:type="gramEnd"/>
      <w:r w:rsidRPr="003C066D">
        <w:rPr>
          <w:sz w:val="18"/>
        </w:rPr>
        <w:t xml:space="preserve">  с пунктом 2 статьи 219 Налогового кодекса  Российской  Федерации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                                           ┌─┬─┬─┬─┐</w:t>
      </w:r>
    </w:p>
    <w:p w:rsidR="00FF344B" w:rsidRPr="003C066D" w:rsidRDefault="00FF344B">
      <w:pPr>
        <w:pStyle w:val="ConsPlusNonformat"/>
        <w:jc w:val="both"/>
      </w:pPr>
      <w:proofErr w:type="gramStart"/>
      <w:r w:rsidRPr="003C066D">
        <w:rPr>
          <w:sz w:val="18"/>
        </w:rPr>
        <w:t>прошу  подтвердить</w:t>
      </w:r>
      <w:proofErr w:type="gramEnd"/>
      <w:r w:rsidRPr="003C066D">
        <w:rPr>
          <w:sz w:val="18"/>
        </w:rPr>
        <w:t xml:space="preserve">  мое  право на получение в  │ │ │ │ │ году социальных налоговых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                                           └─┴─┴─┴─┘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вычетов по налогу на доходы физических лиц.</w:t>
      </w:r>
    </w:p>
    <w:p w:rsidR="00FF344B" w:rsidRPr="003C066D" w:rsidRDefault="00FF344B">
      <w:pPr>
        <w:pStyle w:val="ConsPlusNonformat"/>
        <w:jc w:val="both"/>
      </w:pP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                    ┌─┬─┬─┐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Заявление составлено на │ │ │ │ страницах с приложением подтверждающих документов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                    └─┴─┴─┘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            ┌─┬─┬─┐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или их копий на │ │ │ │ листах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            └─┴─┴─┘</w:t>
      </w:r>
    </w:p>
    <w:p w:rsidR="00FF344B" w:rsidRPr="003C066D" w:rsidRDefault="00FF344B">
      <w:pPr>
        <w:pStyle w:val="ConsPlusNonformat"/>
        <w:jc w:val="both"/>
      </w:pP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─────────────────────────────────────────┬───────────────────────────────────────</w:t>
      </w:r>
    </w:p>
    <w:p w:rsidR="00FF344B" w:rsidRPr="003C066D" w:rsidRDefault="00FF344B">
      <w:pPr>
        <w:pStyle w:val="ConsPlusNonformat"/>
        <w:jc w:val="both"/>
      </w:pPr>
      <w:bookmarkStart w:id="7" w:name="P116"/>
      <w:bookmarkEnd w:id="7"/>
      <w:r w:rsidRPr="003C066D">
        <w:rPr>
          <w:sz w:val="18"/>
        </w:rPr>
        <w:lastRenderedPageBreak/>
        <w:t xml:space="preserve">    Достоверность и полноту </w:t>
      </w:r>
      <w:proofErr w:type="gramStart"/>
      <w:r w:rsidRPr="003C066D">
        <w:rPr>
          <w:sz w:val="18"/>
        </w:rPr>
        <w:t xml:space="preserve">сведений,   </w:t>
      </w:r>
      <w:proofErr w:type="gramEnd"/>
      <w:r w:rsidRPr="003C066D">
        <w:rPr>
          <w:sz w:val="18"/>
        </w:rPr>
        <w:t xml:space="preserve"> │        Заполняется работником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указанных в настоящем </w:t>
      </w:r>
      <w:proofErr w:type="gramStart"/>
      <w:r w:rsidRPr="003C066D">
        <w:rPr>
          <w:sz w:val="18"/>
        </w:rPr>
        <w:t xml:space="preserve">заявлении,   </w:t>
      </w:r>
      <w:proofErr w:type="gramEnd"/>
      <w:r w:rsidRPr="003C066D">
        <w:rPr>
          <w:sz w:val="18"/>
        </w:rPr>
        <w:t xml:space="preserve">  │           налогового органа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           </w:t>
      </w:r>
      <w:proofErr w:type="gramStart"/>
      <w:r w:rsidRPr="003C066D">
        <w:rPr>
          <w:sz w:val="18"/>
        </w:rPr>
        <w:t xml:space="preserve">подтверждаю:   </w:t>
      </w:r>
      <w:proofErr w:type="gramEnd"/>
      <w:r w:rsidRPr="003C066D">
        <w:rPr>
          <w:sz w:val="18"/>
        </w:rPr>
        <w:t xml:space="preserve">           │  Сведения о представлении заявления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┌─┐ 1 - </w:t>
      </w:r>
      <w:proofErr w:type="gramStart"/>
      <w:r w:rsidRPr="003C066D">
        <w:rPr>
          <w:sz w:val="18"/>
        </w:rPr>
        <w:t xml:space="preserve">налогоплательщик,   </w:t>
      </w:r>
      <w:proofErr w:type="gramEnd"/>
      <w:r w:rsidRPr="003C066D">
        <w:rPr>
          <w:sz w:val="18"/>
        </w:rPr>
        <w:t xml:space="preserve">           │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│ │ 2 - представитель                  │     Данное заявление представлено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└─┘ налогоплательщика                  │                    ┌─┬─┐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┌─┬─┬─┬─┬─┬─┬─┬─┬─┬─┬─┬─┬─┬─┬─┬─┬─┬─┬─┬─┐│           </w:t>
      </w:r>
      <w:proofErr w:type="gramStart"/>
      <w:r w:rsidRPr="003C066D">
        <w:rPr>
          <w:sz w:val="18"/>
        </w:rPr>
        <w:t xml:space="preserve">   (</w:t>
      </w:r>
      <w:proofErr w:type="gramEnd"/>
      <w:r w:rsidRPr="003C066D">
        <w:rPr>
          <w:sz w:val="18"/>
        </w:rPr>
        <w:t>код) │ │ │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│ │ │ │ │ │ │ │ │ │ │ │ │ │ │ │ │ │ │ │ ││                    └─┴─┘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└─┴─┴─┴─┴─┴─┴─┴─┴─┴─┴─┴─┴─┴─┴─┴─┴─┴─┴─┴─┘│    ┌─┬─┬─┐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┌─┬─┬─┬─┬─┬─┬─┬─┬─┬─┬─┬─┬─┬─┬─┬─┬─┬─┬─┬─┐│</w:t>
      </w:r>
      <w:proofErr w:type="gramStart"/>
      <w:r w:rsidRPr="003C066D">
        <w:rPr>
          <w:sz w:val="18"/>
        </w:rPr>
        <w:t>на  │</w:t>
      </w:r>
      <w:proofErr w:type="gramEnd"/>
      <w:r w:rsidRPr="003C066D">
        <w:rPr>
          <w:sz w:val="18"/>
        </w:rPr>
        <w:t xml:space="preserve"> │ │ │  страницах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│ │ │ │ │ │ │ │ │ │ │ │ │ │ │ │ │ │ │ │ ││    └─┴─┴─┘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└─┴─┴─┴─┴─┴─┴─┴─┴─┴─┴─┴─┴─┴─┴─┴─┴─┴─┴─┴─┘│с приложением подтверждающих документов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┌─┬─┬─┬─┬─┬─┬─┬─┬─┬─┬─┬─┬─┬─┬─┬─┬─┬─┬─┬─┐│                ┌─┬─┬─┐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│ │ │ │ │ │ │ │ │ │ │ │ │ │ │ │ │ │ │ │ ││или их копий на │ │ │ │ листах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└─┴─┴─┴─┴─┴─┴─┴─┴─┴─┴─┴─┴─┴─┴─┴─┴─┴─┴─┴─┘│                └─┴─┴─┘</w:t>
      </w:r>
    </w:p>
    <w:p w:rsidR="00FF344B" w:rsidRPr="003C066D" w:rsidRDefault="00FF344B">
      <w:pPr>
        <w:pStyle w:val="ConsPlusNonformat"/>
        <w:jc w:val="both"/>
      </w:pPr>
      <w:bookmarkStart w:id="8" w:name="P131"/>
      <w:bookmarkEnd w:id="8"/>
      <w:r w:rsidRPr="003C066D">
        <w:rPr>
          <w:sz w:val="18"/>
        </w:rPr>
        <w:t xml:space="preserve">       (фамилия, имя, отчество &lt;1&gt;       │Дата              ┌─┬─┐ ┌─┬─┐ ┌─┬─┬─┬─┐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 представителя </w:t>
      </w:r>
      <w:proofErr w:type="gramStart"/>
      <w:r w:rsidRPr="003C066D">
        <w:rPr>
          <w:sz w:val="18"/>
        </w:rPr>
        <w:t xml:space="preserve">налогоплательщика)   </w:t>
      </w:r>
      <w:proofErr w:type="gramEnd"/>
      <w:r w:rsidRPr="003C066D">
        <w:rPr>
          <w:sz w:val="18"/>
        </w:rPr>
        <w:t xml:space="preserve"> │представления     │ │ │.│ │ │.│ │ │ │ │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                ┌─┬─┐ ┌─┬─┐ ┌─┬─┬─┬─┐│заявления         └─┴─┘ └─┴─┘ └─┴─┴─┴─┘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Подпись ______ Дата │ │ </w:t>
      </w:r>
      <w:proofErr w:type="gramStart"/>
      <w:r w:rsidRPr="003C066D">
        <w:rPr>
          <w:sz w:val="18"/>
        </w:rPr>
        <w:t>│.│</w:t>
      </w:r>
      <w:proofErr w:type="gramEnd"/>
      <w:r w:rsidRPr="003C066D">
        <w:rPr>
          <w:sz w:val="18"/>
        </w:rPr>
        <w:t xml:space="preserve"> │ │.│ │ │ │ ││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                └─┴─┘ └─┴─┘ └─┴─┴─┴─┘│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                                     │</w:t>
      </w:r>
    </w:p>
    <w:p w:rsidR="00FF344B" w:rsidRPr="003C066D" w:rsidRDefault="00FF344B">
      <w:pPr>
        <w:pStyle w:val="ConsPlusNonformat"/>
        <w:jc w:val="both"/>
      </w:pPr>
      <w:bookmarkStart w:id="9" w:name="P137"/>
      <w:bookmarkEnd w:id="9"/>
      <w:r w:rsidRPr="003C066D">
        <w:rPr>
          <w:sz w:val="18"/>
        </w:rPr>
        <w:t xml:space="preserve">   Наименование и реквизиты </w:t>
      </w:r>
      <w:proofErr w:type="gramStart"/>
      <w:r w:rsidRPr="003C066D">
        <w:rPr>
          <w:sz w:val="18"/>
        </w:rPr>
        <w:t xml:space="preserve">документа,   </w:t>
      </w:r>
      <w:proofErr w:type="gramEnd"/>
      <w:r w:rsidRPr="003C066D">
        <w:rPr>
          <w:sz w:val="18"/>
        </w:rPr>
        <w:t>│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подтверждающего полномочия представителя │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        налогоплательщика            │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┌─┬─┬─┬─┬─┬─┬─┬─┬─┬─┬─┬─┬─┬─┬─┬─┬─┬─┬─┬─┐│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│ │ │ │ │ │ │ │ │ │ │ │ │ │ │ │ │ │ │ │ ││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└─┴─┴─┴─┴─┴─┴─┴─┴─┴─┴─┴─┴─┴─┴─┴─┴─┴─┴─┴─┘│ _______________________  _____________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┌─┬─┬─┬─┬─┬─┬─┬─┬─┬─┬─┬─┬─┬─┬─┬─┬─┬─┬─┬─┐│    Фамилия, И.О. &lt;1&gt;        Подпись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│ │ │ │ │ │ │ │ │ │ │ │ │ │ │ │ │ │ │ │ ││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└─┴─┴─┴─┴─┴─┴─┴─┴─┴─┴─┴─┴─┴─┴─┴─┴─┴─┴─┴─┘│</w:t>
      </w:r>
    </w:p>
    <w:p w:rsidR="00FF344B" w:rsidRPr="003C066D" w:rsidRDefault="00FF344B">
      <w:pPr>
        <w:pStyle w:val="ConsPlusNonformat"/>
        <w:jc w:val="both"/>
      </w:pP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--------------------------------</w:t>
      </w:r>
    </w:p>
    <w:p w:rsidR="00FF344B" w:rsidRPr="003C066D" w:rsidRDefault="00FF344B">
      <w:pPr>
        <w:pStyle w:val="ConsPlusNonformat"/>
        <w:jc w:val="both"/>
      </w:pPr>
      <w:bookmarkStart w:id="10" w:name="P148"/>
      <w:bookmarkEnd w:id="10"/>
      <w:r w:rsidRPr="003C066D">
        <w:rPr>
          <w:sz w:val="18"/>
        </w:rPr>
        <w:t xml:space="preserve">    &lt;1&gt;   </w:t>
      </w:r>
      <w:proofErr w:type="gramStart"/>
      <w:r w:rsidRPr="003C066D">
        <w:rPr>
          <w:sz w:val="18"/>
        </w:rPr>
        <w:t>Отчество  указываются</w:t>
      </w:r>
      <w:proofErr w:type="gramEnd"/>
      <w:r w:rsidRPr="003C066D">
        <w:rPr>
          <w:sz w:val="18"/>
        </w:rPr>
        <w:t xml:space="preserve">  при  наличии  (относится  ко  всем  листам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документа).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┌─┐                                                                           ┌─┐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└─┘                                                                           └─┘</w:t>
      </w: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┌─┐││││││││││││││┌─┐         ┌─┬─┬─┬─┬─┬─┬─┬─┬─┬─┬─┬─┐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└─┘││││││││││││││└─┘     ИНН │ │ │ │ │ │ │ │ │ │ │ │ │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││7900││2028││            └─┴─┴─┴─┴─┴─┴─┴─┴─┴─┴─┴─┘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                                               ┌─┬─┬─┐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                                          Стр. │ │ │ │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                                               └─┴─┴─┘</w:t>
      </w:r>
    </w:p>
    <w:p w:rsidR="00FF344B" w:rsidRPr="003C066D" w:rsidRDefault="00FF344B">
      <w:pPr>
        <w:pStyle w:val="ConsPlusNonformat"/>
        <w:jc w:val="both"/>
      </w:pP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Фамилия ____________________________________ И. __________ О. &lt;1&gt; ___________</w:t>
      </w:r>
    </w:p>
    <w:p w:rsidR="00FF344B" w:rsidRPr="003C066D" w:rsidRDefault="00FF344B">
      <w:pPr>
        <w:pStyle w:val="ConsPlusNonformat"/>
        <w:jc w:val="both"/>
      </w:pPr>
    </w:p>
    <w:p w:rsidR="00FF344B" w:rsidRPr="003C066D" w:rsidRDefault="00FF344B">
      <w:pPr>
        <w:pStyle w:val="ConsPlusNonformat"/>
        <w:jc w:val="both"/>
      </w:pPr>
      <w:bookmarkStart w:id="11" w:name="P162"/>
      <w:bookmarkEnd w:id="11"/>
      <w:r w:rsidRPr="003C066D">
        <w:rPr>
          <w:sz w:val="18"/>
        </w:rPr>
        <w:t>Налоговые вычеты планирую получать у работодателя (налогового агента) 010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       (полное наименование организации/фамилия, имя, отчество &lt;1&gt;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                    индивидуального предпринимателя)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    ┌─┬─┬─┬─┬─┬─┬─┬─┬─┬─┬─┬─┐               ┌─┬─┬─┬─┬─┬─┬─┬─┬─┐</w:t>
      </w:r>
    </w:p>
    <w:p w:rsidR="00FF344B" w:rsidRPr="003C066D" w:rsidRDefault="00FF344B">
      <w:pPr>
        <w:pStyle w:val="ConsPlusNonformat"/>
        <w:jc w:val="both"/>
      </w:pPr>
      <w:bookmarkStart w:id="12" w:name="P178"/>
      <w:bookmarkEnd w:id="12"/>
      <w:r w:rsidRPr="003C066D">
        <w:rPr>
          <w:sz w:val="18"/>
        </w:rPr>
        <w:t>ИНН 020 │ │ │ │ │ │ │ │ │ │ │ │ │       КПП 030 │ │ │ │ │ │ │ │ │ │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    └─┴─┴─┴─┴─┴─┴─┴─┴─┴─┴─┴─┘               └─┴─┴─┴─┴─┴─┴─┴─┴─┘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                          ┌─┬─┬─┬─┬─┬─┬─┬─┬─┬─┬─┬─┬─┐ ┌─┬─┐</w:t>
      </w:r>
    </w:p>
    <w:p w:rsidR="00FF344B" w:rsidRPr="003C066D" w:rsidRDefault="00FF344B">
      <w:pPr>
        <w:pStyle w:val="ConsPlusNonformat"/>
        <w:jc w:val="both"/>
      </w:pPr>
      <w:bookmarkStart w:id="13" w:name="P181"/>
      <w:bookmarkEnd w:id="13"/>
      <w:r w:rsidRPr="003C066D">
        <w:rPr>
          <w:sz w:val="18"/>
        </w:rPr>
        <w:t xml:space="preserve">в общей сумме (руб. коп.) 040 │ │ │ │ │ │ │ │ │ │ │ │ │ </w:t>
      </w:r>
      <w:proofErr w:type="gramStart"/>
      <w:r w:rsidRPr="003C066D">
        <w:rPr>
          <w:sz w:val="18"/>
        </w:rPr>
        <w:t>│.│</w:t>
      </w:r>
      <w:proofErr w:type="gramEnd"/>
      <w:r w:rsidRPr="003C066D">
        <w:rPr>
          <w:sz w:val="18"/>
        </w:rPr>
        <w:t xml:space="preserve"> │ │, из них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                          └─┴─┴─┴─┴─┴─┴─┴─┴─┴─┴─┴─┴─┘ └─┴─┘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Социальный   </w:t>
      </w:r>
      <w:proofErr w:type="gramStart"/>
      <w:r w:rsidRPr="003C066D">
        <w:rPr>
          <w:sz w:val="18"/>
        </w:rPr>
        <w:t>налоговый  вычет</w:t>
      </w:r>
      <w:proofErr w:type="gramEnd"/>
      <w:r w:rsidRPr="003C066D">
        <w:rPr>
          <w:sz w:val="18"/>
        </w:rPr>
        <w:t>,  в  отношении которого не применяется ограничение,</w:t>
      </w:r>
    </w:p>
    <w:p w:rsidR="00FF344B" w:rsidRPr="003C066D" w:rsidRDefault="00FF344B">
      <w:pPr>
        <w:pStyle w:val="ConsPlusNonformat"/>
        <w:jc w:val="both"/>
      </w:pPr>
      <w:proofErr w:type="gramStart"/>
      <w:r w:rsidRPr="003C066D">
        <w:rPr>
          <w:sz w:val="18"/>
        </w:rPr>
        <w:t>установленные  пунктом</w:t>
      </w:r>
      <w:proofErr w:type="gramEnd"/>
      <w:r w:rsidRPr="003C066D">
        <w:rPr>
          <w:sz w:val="18"/>
        </w:rPr>
        <w:t xml:space="preserve">  2  статьи  219  Налогового  кодекса  Российской Федерации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(руб. коп.)</w:t>
      </w:r>
    </w:p>
    <w:p w:rsidR="00FF344B" w:rsidRPr="003C066D" w:rsidRDefault="00FF344B">
      <w:pPr>
        <w:pStyle w:val="ConsPlusNonformat"/>
        <w:jc w:val="both"/>
      </w:pP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в сумме, уплаченной за дорогостоящие        ┌─┬─┬─┬─┬─┬─┬─┬─┬─┬─┬─┬─┬─┐ ┌─┬─┐</w:t>
      </w:r>
    </w:p>
    <w:p w:rsidR="00FF344B" w:rsidRPr="003C066D" w:rsidRDefault="00FF344B">
      <w:pPr>
        <w:pStyle w:val="ConsPlusNonformat"/>
        <w:jc w:val="both"/>
      </w:pPr>
      <w:bookmarkStart w:id="14" w:name="P188"/>
      <w:bookmarkEnd w:id="14"/>
      <w:r w:rsidRPr="003C066D">
        <w:rPr>
          <w:sz w:val="18"/>
        </w:rPr>
        <w:t xml:space="preserve">    виды лечения в медицинских              050 │ │ │ │ │ │ │ │ │ │ │ │ │ </w:t>
      </w:r>
      <w:proofErr w:type="gramStart"/>
      <w:r w:rsidRPr="003C066D">
        <w:rPr>
          <w:sz w:val="18"/>
        </w:rPr>
        <w:t>│.│</w:t>
      </w:r>
      <w:proofErr w:type="gramEnd"/>
      <w:r w:rsidRPr="003C066D">
        <w:rPr>
          <w:sz w:val="18"/>
        </w:rPr>
        <w:t xml:space="preserve"> │ │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организациях, у индивидуальных              └─┴─┴─┴─┴─┴─┴─┴─┴─┴─┴─┴─┴─┘ └─┴─┘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предпринимателей, осуществляющих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медицинскую деятельность</w:t>
      </w:r>
    </w:p>
    <w:p w:rsidR="00FF344B" w:rsidRPr="003C066D" w:rsidRDefault="00FF344B">
      <w:pPr>
        <w:pStyle w:val="ConsPlusNonformat"/>
        <w:jc w:val="both"/>
      </w:pPr>
    </w:p>
    <w:p w:rsidR="00FF344B" w:rsidRPr="003C066D" w:rsidRDefault="00FF344B">
      <w:pPr>
        <w:pStyle w:val="ConsPlusNonformat"/>
        <w:jc w:val="both"/>
      </w:pPr>
      <w:proofErr w:type="gramStart"/>
      <w:r w:rsidRPr="003C066D">
        <w:rPr>
          <w:sz w:val="18"/>
        </w:rPr>
        <w:t>Социальные  налоговые</w:t>
      </w:r>
      <w:proofErr w:type="gramEnd"/>
      <w:r w:rsidRPr="003C066D">
        <w:rPr>
          <w:sz w:val="18"/>
        </w:rPr>
        <w:t xml:space="preserve">  вычеты,  в  отношении  которых   применяется  ограничение,</w:t>
      </w:r>
    </w:p>
    <w:p w:rsidR="00FF344B" w:rsidRPr="003C066D" w:rsidRDefault="00FF344B">
      <w:pPr>
        <w:pStyle w:val="ConsPlusNonformat"/>
        <w:jc w:val="both"/>
      </w:pPr>
      <w:proofErr w:type="gramStart"/>
      <w:r w:rsidRPr="003C066D">
        <w:rPr>
          <w:sz w:val="18"/>
        </w:rPr>
        <w:t>установленное  подпунктом</w:t>
      </w:r>
      <w:proofErr w:type="gramEnd"/>
      <w:r w:rsidRPr="003C066D">
        <w:rPr>
          <w:sz w:val="18"/>
        </w:rPr>
        <w:t xml:space="preserve">  2  пункта  1  статьи 219 Налогового кодекса Российской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Федерации (руб. коп.)</w:t>
      </w:r>
    </w:p>
    <w:p w:rsidR="00FF344B" w:rsidRPr="003C066D" w:rsidRDefault="00FF344B">
      <w:pPr>
        <w:pStyle w:val="ConsPlusNonformat"/>
        <w:jc w:val="both"/>
      </w:pP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в сумме, уплаченной за обучение моих        ┌─┬─┬─┬─┬─┬─┬─┬─┬─┬─┬─┬─┬─┐ ┌─┬─┐</w:t>
      </w:r>
    </w:p>
    <w:p w:rsidR="00FF344B" w:rsidRPr="003C066D" w:rsidRDefault="00FF344B">
      <w:pPr>
        <w:pStyle w:val="ConsPlusNonformat"/>
        <w:jc w:val="both"/>
      </w:pPr>
      <w:bookmarkStart w:id="15" w:name="P198"/>
      <w:bookmarkEnd w:id="15"/>
      <w:r w:rsidRPr="003C066D">
        <w:rPr>
          <w:sz w:val="18"/>
        </w:rPr>
        <w:t xml:space="preserve">    детей в возрасте до 24 лет, </w:t>
      </w:r>
      <w:proofErr w:type="gramStart"/>
      <w:r w:rsidRPr="003C066D">
        <w:rPr>
          <w:sz w:val="18"/>
        </w:rPr>
        <w:t>подопечных  060</w:t>
      </w:r>
      <w:proofErr w:type="gramEnd"/>
      <w:r w:rsidRPr="003C066D">
        <w:rPr>
          <w:sz w:val="18"/>
        </w:rPr>
        <w:t xml:space="preserve"> │ │ │ │ │ │ │ │ │ │ │ │ │ │.│ │ │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в возрасте до 18 лет, бывших                └─┴─┴─┴─┴─┴─┴─┴─┴─┴─┴─┴─┴─┘ └─┴─┘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подопечных после прекращения опеки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или попечительства в возрасте до 24 лет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по очной форме обучения в организациях,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осуществляющих образовательную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деятельность</w:t>
      </w:r>
    </w:p>
    <w:p w:rsidR="00FF344B" w:rsidRPr="003C066D" w:rsidRDefault="00FF344B">
      <w:pPr>
        <w:pStyle w:val="ConsPlusNonformat"/>
        <w:jc w:val="both"/>
      </w:pP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Социальные   </w:t>
      </w:r>
      <w:proofErr w:type="gramStart"/>
      <w:r w:rsidRPr="003C066D">
        <w:rPr>
          <w:sz w:val="18"/>
        </w:rPr>
        <w:t>налоговые  вычеты</w:t>
      </w:r>
      <w:proofErr w:type="gramEnd"/>
      <w:r w:rsidRPr="003C066D">
        <w:rPr>
          <w:sz w:val="18"/>
        </w:rPr>
        <w:t>,  в  отношении  которых  применяется  ограничение,</w:t>
      </w:r>
    </w:p>
    <w:p w:rsidR="00FF344B" w:rsidRPr="003C066D" w:rsidRDefault="00FF344B">
      <w:pPr>
        <w:pStyle w:val="ConsPlusNonformat"/>
        <w:jc w:val="both"/>
      </w:pPr>
      <w:proofErr w:type="gramStart"/>
      <w:r w:rsidRPr="003C066D">
        <w:rPr>
          <w:sz w:val="18"/>
        </w:rPr>
        <w:t>установленное  пунктом</w:t>
      </w:r>
      <w:proofErr w:type="gramEnd"/>
      <w:r w:rsidRPr="003C066D">
        <w:rPr>
          <w:sz w:val="18"/>
        </w:rPr>
        <w:t xml:space="preserve">  2  статьи  219  Налогового  кодекса  Российской Федерации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(руб. коп.)</w:t>
      </w:r>
    </w:p>
    <w:p w:rsidR="00FF344B" w:rsidRPr="003C066D" w:rsidRDefault="00FF344B">
      <w:pPr>
        <w:pStyle w:val="ConsPlusNonformat"/>
        <w:jc w:val="both"/>
      </w:pP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в сумме, уплаченной за мое обучение         ┌─┬─┬─┬─┬─┬─┬─┬─┬─┬─┬─┬─┬─┐ ┌─┬─┐</w:t>
      </w:r>
    </w:p>
    <w:p w:rsidR="00FF344B" w:rsidRPr="003C066D" w:rsidRDefault="00FF344B">
      <w:pPr>
        <w:pStyle w:val="ConsPlusNonformat"/>
        <w:jc w:val="both"/>
      </w:pPr>
      <w:bookmarkStart w:id="16" w:name="P211"/>
      <w:bookmarkEnd w:id="16"/>
      <w:r w:rsidRPr="003C066D">
        <w:rPr>
          <w:sz w:val="18"/>
        </w:rPr>
        <w:t xml:space="preserve">    в организациях, осуществляющих          070 │ │ │ │ │ │ │ │ │ │ │ │ │ </w:t>
      </w:r>
      <w:proofErr w:type="gramStart"/>
      <w:r w:rsidRPr="003C066D">
        <w:rPr>
          <w:sz w:val="18"/>
        </w:rPr>
        <w:t>│.│</w:t>
      </w:r>
      <w:proofErr w:type="gramEnd"/>
      <w:r w:rsidRPr="003C066D">
        <w:rPr>
          <w:sz w:val="18"/>
        </w:rPr>
        <w:t xml:space="preserve"> │ │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образовательную </w:t>
      </w:r>
      <w:proofErr w:type="gramStart"/>
      <w:r w:rsidRPr="003C066D">
        <w:rPr>
          <w:sz w:val="18"/>
        </w:rPr>
        <w:t xml:space="preserve">деятельность,   </w:t>
      </w:r>
      <w:proofErr w:type="gramEnd"/>
      <w:r w:rsidRPr="003C066D">
        <w:rPr>
          <w:sz w:val="18"/>
        </w:rPr>
        <w:t xml:space="preserve">            └─┴─┴─┴─┴─┴─┴─┴─┴─┴─┴─┴─┴─┘ └─┴─┘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а также за обучение брата (сестры)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в возрасте до 24 лет по очной форме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обучения в организациях, осуществляющих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образовательную деятельность</w:t>
      </w:r>
    </w:p>
    <w:p w:rsidR="00FF344B" w:rsidRPr="003C066D" w:rsidRDefault="00FF344B">
      <w:pPr>
        <w:pStyle w:val="ConsPlusNonformat"/>
        <w:jc w:val="both"/>
      </w:pP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в сумме, уплаченной за медицинские          ┌─┬─┬─┬─┬─┬─┬─┬─┬─┬─┬─┬─┬─┐ ┌─┬─┐</w:t>
      </w:r>
    </w:p>
    <w:p w:rsidR="00FF344B" w:rsidRPr="003C066D" w:rsidRDefault="00FF344B">
      <w:pPr>
        <w:pStyle w:val="ConsPlusNonformat"/>
        <w:jc w:val="both"/>
      </w:pPr>
      <w:bookmarkStart w:id="17" w:name="P219"/>
      <w:bookmarkEnd w:id="17"/>
      <w:r w:rsidRPr="003C066D">
        <w:rPr>
          <w:sz w:val="18"/>
        </w:rPr>
        <w:t xml:space="preserve">    услуги, оказанные медицинскими          080 │ │ │ │ │ │ │ │ │ │ │ │ │ </w:t>
      </w:r>
      <w:proofErr w:type="gramStart"/>
      <w:r w:rsidRPr="003C066D">
        <w:rPr>
          <w:sz w:val="18"/>
        </w:rPr>
        <w:t>│.│</w:t>
      </w:r>
      <w:proofErr w:type="gramEnd"/>
      <w:r w:rsidRPr="003C066D">
        <w:rPr>
          <w:sz w:val="18"/>
        </w:rPr>
        <w:t xml:space="preserve"> │ │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организациями, индивидуальными              └─┴─┴─┴─┴─┴─┴─┴─┴─┴─┴─┴─┴─┘ └─┴─┘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предпринимателями, осуществляющими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медицинскую деятельность, мне, супругу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(супруге), родителям, моим детям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(в том числе усыновленным) в возрасте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до 18 лет, подопечным в возрасте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до 18 лет</w:t>
      </w:r>
    </w:p>
    <w:p w:rsidR="00FF344B" w:rsidRPr="003C066D" w:rsidRDefault="00FF344B">
      <w:pPr>
        <w:pStyle w:val="ConsPlusNonformat"/>
        <w:jc w:val="both"/>
      </w:pP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в размере стоимости лекарственных           ┌─┬─┬─┬─┬─┬─┬─┬─┬─┬─┬─┬─┬─┐ ┌─┬─┐</w:t>
      </w:r>
    </w:p>
    <w:p w:rsidR="00FF344B" w:rsidRPr="003C066D" w:rsidRDefault="00FF344B">
      <w:pPr>
        <w:pStyle w:val="ConsPlusNonformat"/>
        <w:jc w:val="both"/>
      </w:pPr>
      <w:bookmarkStart w:id="18" w:name="P229"/>
      <w:bookmarkEnd w:id="18"/>
      <w:r w:rsidRPr="003C066D">
        <w:rPr>
          <w:sz w:val="18"/>
        </w:rPr>
        <w:t xml:space="preserve">    препаратов для медицинского применения, 090 │ │ │ │ │ │ │ │ │ │ │ │ │ </w:t>
      </w:r>
      <w:proofErr w:type="gramStart"/>
      <w:r w:rsidRPr="003C066D">
        <w:rPr>
          <w:sz w:val="18"/>
        </w:rPr>
        <w:t>│.│</w:t>
      </w:r>
      <w:proofErr w:type="gramEnd"/>
      <w:r w:rsidRPr="003C066D">
        <w:rPr>
          <w:sz w:val="18"/>
        </w:rPr>
        <w:t xml:space="preserve"> │ │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назначенных лечащим врачом мне, супругу     └─┴─┴─┴─┴─┴─┴─┴─┴─┴─┴─┴─┴─┘ └─┴─┘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(супруге), родителям, моим детям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(в том числе усыновленным) в возрасте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до 18 лет, подопечным в возрасте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до 18 лет</w:t>
      </w:r>
    </w:p>
    <w:p w:rsidR="00FF344B" w:rsidRPr="003C066D" w:rsidRDefault="00FF344B">
      <w:pPr>
        <w:pStyle w:val="ConsPlusNonformat"/>
        <w:jc w:val="both"/>
      </w:pP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в сумме страховых взносов, уплаченных       ┌─┬─┬─┬─┬─┬─┬─┬─┬─┬─┬─┬─┬─┐ ┌─┬─┐</w:t>
      </w:r>
    </w:p>
    <w:p w:rsidR="00FF344B" w:rsidRPr="003C066D" w:rsidRDefault="00FF344B">
      <w:pPr>
        <w:pStyle w:val="ConsPlusNonformat"/>
        <w:jc w:val="both"/>
      </w:pPr>
      <w:bookmarkStart w:id="19" w:name="P237"/>
      <w:bookmarkEnd w:id="19"/>
      <w:r w:rsidRPr="003C066D">
        <w:rPr>
          <w:sz w:val="18"/>
        </w:rPr>
        <w:t xml:space="preserve">    по договорам добровольного личного      100 │ │ │ │ │ │ │ │ │ │ │ │ │ </w:t>
      </w:r>
      <w:proofErr w:type="gramStart"/>
      <w:r w:rsidRPr="003C066D">
        <w:rPr>
          <w:sz w:val="18"/>
        </w:rPr>
        <w:t>│.│</w:t>
      </w:r>
      <w:proofErr w:type="gramEnd"/>
      <w:r w:rsidRPr="003C066D">
        <w:rPr>
          <w:sz w:val="18"/>
        </w:rPr>
        <w:t xml:space="preserve"> │ │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страхования, а также по договорам           └─┴─┴─┴─┴─┴─┴─┴─┴─┴─┴─┴─┴─┘ └─┴─┘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добровольного страхования супруга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(супруги), родителей, моих детей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(в том числе усыновленных) в возрасте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до 18 лет, подопечных в возрасте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до 18 лет</w:t>
      </w:r>
    </w:p>
    <w:p w:rsidR="00FF344B" w:rsidRPr="003C066D" w:rsidRDefault="00FF344B">
      <w:pPr>
        <w:pStyle w:val="ConsPlusNonformat"/>
        <w:jc w:val="both"/>
      </w:pP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в сумме страховых взносов по договору       ┌─┬─┬─┬─┬─┬─┬─┬─┬─┬─┬─┬─┬─┐ ┌─┬─┐</w:t>
      </w:r>
    </w:p>
    <w:p w:rsidR="00FF344B" w:rsidRPr="003C066D" w:rsidRDefault="00FF344B">
      <w:pPr>
        <w:pStyle w:val="ConsPlusNonformat"/>
        <w:jc w:val="both"/>
      </w:pPr>
      <w:bookmarkStart w:id="20" w:name="P246"/>
      <w:bookmarkEnd w:id="20"/>
      <w:r w:rsidRPr="003C066D">
        <w:rPr>
          <w:sz w:val="18"/>
        </w:rPr>
        <w:t xml:space="preserve">    (договорам) добровольного страхования   110 │ │ │ │ │ │ │ │ │ │ │ │ │ </w:t>
      </w:r>
      <w:proofErr w:type="gramStart"/>
      <w:r w:rsidRPr="003C066D">
        <w:rPr>
          <w:sz w:val="18"/>
        </w:rPr>
        <w:t>│.│</w:t>
      </w:r>
      <w:proofErr w:type="gramEnd"/>
      <w:r w:rsidRPr="003C066D">
        <w:rPr>
          <w:sz w:val="18"/>
        </w:rPr>
        <w:t xml:space="preserve"> │ │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жизни, если такие договоры заключаются      └─┴─┴─┴─┴─┴─┴─┴─┴─┴─┴─┴─┴─┘ └─┴─┘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на срок не менее пяти лет, заключенному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(заключенным) со страховой организацией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в мою пользу и (или) в пользу супруга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(в том числе вдовы, вдовца), родителей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(в том числе усыновителей), моих детей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(в том числе усыновленных, находящихся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под опекой (попечительством))</w:t>
      </w:r>
    </w:p>
    <w:p w:rsidR="00FF344B" w:rsidRPr="003C066D" w:rsidRDefault="00FF344B">
      <w:pPr>
        <w:pStyle w:val="ConsPlusNonformat"/>
        <w:jc w:val="both"/>
      </w:pP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lastRenderedPageBreak/>
        <w:t xml:space="preserve">    в сумме, уплаченной                         ┌─┬─┬─┬─┬─┬─┬─┬─┬─┬─┬─┬─┬─┐ ┌─┬─┐</w:t>
      </w:r>
    </w:p>
    <w:p w:rsidR="00FF344B" w:rsidRPr="003C066D" w:rsidRDefault="00FF344B">
      <w:pPr>
        <w:pStyle w:val="ConsPlusNonformat"/>
        <w:jc w:val="both"/>
      </w:pPr>
      <w:bookmarkStart w:id="21" w:name="P257"/>
      <w:bookmarkEnd w:id="21"/>
      <w:r w:rsidRPr="003C066D">
        <w:rPr>
          <w:sz w:val="18"/>
        </w:rPr>
        <w:t xml:space="preserve">    за физкультурно-оздоровительные услуги, 120 │ │ │ │ │ │ │ │ │ │ │ │ │ </w:t>
      </w:r>
      <w:proofErr w:type="gramStart"/>
      <w:r w:rsidRPr="003C066D">
        <w:rPr>
          <w:sz w:val="18"/>
        </w:rPr>
        <w:t>│.│</w:t>
      </w:r>
      <w:proofErr w:type="gramEnd"/>
      <w:r w:rsidRPr="003C066D">
        <w:rPr>
          <w:sz w:val="18"/>
        </w:rPr>
        <w:t xml:space="preserve"> │ │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оказанные мне, моим детям (в том числе      └─┴─┴─┴─┴─┴─┴─┴─┴─┴─┴─┴─┴─┘ └─┴─┘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усыновленным) в возрасте до 18 лет,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подопечным в возрасте до 18 лет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физкультурно-спортивными организациями,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индивидуальными предпринимателями,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осуществляющими деятельность в области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физической культуры и спорта в качестве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основного вида деятельности</w:t>
      </w:r>
    </w:p>
    <w:p w:rsidR="00FF344B" w:rsidRPr="003C066D" w:rsidRDefault="00FF344B">
      <w:pPr>
        <w:pStyle w:val="ConsPlusNonformat"/>
        <w:jc w:val="both"/>
      </w:pP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Достоверность и полноту сведений, указанных на настоящей странице,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                           подтверждаю:</w:t>
      </w:r>
    </w:p>
    <w:p w:rsidR="00FF344B" w:rsidRPr="003C066D" w:rsidRDefault="00FF344B">
      <w:pPr>
        <w:pStyle w:val="ConsPlusNonformat"/>
        <w:jc w:val="both"/>
      </w:pP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       _____________________ (</w:t>
      </w:r>
      <w:proofErr w:type="gramStart"/>
      <w:r w:rsidRPr="003C066D">
        <w:rPr>
          <w:sz w:val="18"/>
        </w:rPr>
        <w:t xml:space="preserve">подпись)   </w:t>
      </w:r>
      <w:proofErr w:type="gramEnd"/>
      <w:r w:rsidRPr="003C066D">
        <w:rPr>
          <w:sz w:val="18"/>
        </w:rPr>
        <w:t xml:space="preserve"> ________________ (дата)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┌─┐                                                                           ┌─┐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└─┘                                                                           └─┘</w:t>
      </w: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right"/>
        <w:outlineLvl w:val="0"/>
      </w:pPr>
      <w:r w:rsidRPr="003C066D">
        <w:t>Приложение N 2</w:t>
      </w:r>
    </w:p>
    <w:p w:rsidR="00FF344B" w:rsidRPr="003C066D" w:rsidRDefault="00FF344B">
      <w:pPr>
        <w:pStyle w:val="ConsPlusNormal"/>
        <w:jc w:val="right"/>
      </w:pPr>
      <w:r w:rsidRPr="003C066D">
        <w:t>к приказу ФНС России</w:t>
      </w:r>
    </w:p>
    <w:p w:rsidR="00FF344B" w:rsidRPr="003C066D" w:rsidRDefault="00FF344B">
      <w:pPr>
        <w:pStyle w:val="ConsPlusNormal"/>
        <w:jc w:val="right"/>
      </w:pPr>
      <w:r w:rsidRPr="003C066D">
        <w:t>от 17.08.2021 N ЕД-7-11/755@</w:t>
      </w: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Title"/>
        <w:jc w:val="center"/>
      </w:pPr>
      <w:bookmarkStart w:id="22" w:name="P282"/>
      <w:bookmarkEnd w:id="22"/>
      <w:r w:rsidRPr="003C066D">
        <w:t>ПОРЯДОК</w:t>
      </w:r>
    </w:p>
    <w:p w:rsidR="00FF344B" w:rsidRPr="003C066D" w:rsidRDefault="00FF344B">
      <w:pPr>
        <w:pStyle w:val="ConsPlusTitle"/>
        <w:jc w:val="center"/>
      </w:pPr>
      <w:r w:rsidRPr="003C066D">
        <w:t>ЗАПОЛНЕНИЯ ЗАЯВЛЕНИЯ О ПОДТВЕРЖДЕНИИ ПРАВА НАЛОГОПЛАТЕЛЬЩИКА</w:t>
      </w:r>
    </w:p>
    <w:p w:rsidR="00FF344B" w:rsidRPr="003C066D" w:rsidRDefault="00FF344B">
      <w:pPr>
        <w:pStyle w:val="ConsPlusTitle"/>
        <w:jc w:val="center"/>
      </w:pPr>
      <w:r w:rsidRPr="003C066D">
        <w:t>НА ПОЛУЧЕНИЕ СОЦИАЛЬНЫХ НАЛОГОВЫХ ВЫЧЕТОВ, ПРЕДУСМОТРЕННЫХ</w:t>
      </w:r>
    </w:p>
    <w:p w:rsidR="00FF344B" w:rsidRPr="003C066D" w:rsidRDefault="00FF344B">
      <w:pPr>
        <w:pStyle w:val="ConsPlusTitle"/>
        <w:jc w:val="center"/>
      </w:pPr>
      <w:r w:rsidRPr="003C066D">
        <w:t>ПОДПУНКТАМИ 2, 3, 4 (В ЧАСТИ СОЦИАЛЬНОГО НАЛОГОВОГО ВЫЧЕТА</w:t>
      </w:r>
    </w:p>
    <w:p w:rsidR="00FF344B" w:rsidRPr="003C066D" w:rsidRDefault="00FF344B">
      <w:pPr>
        <w:pStyle w:val="ConsPlusTitle"/>
        <w:jc w:val="center"/>
      </w:pPr>
      <w:r w:rsidRPr="003C066D">
        <w:t>В СУММЕ СТРАХОВЫХ ВЗНОСОВ ПО ДОГОВОРУ (ДОГОВОРАМ)</w:t>
      </w:r>
    </w:p>
    <w:p w:rsidR="00FF344B" w:rsidRPr="003C066D" w:rsidRDefault="00FF344B">
      <w:pPr>
        <w:pStyle w:val="ConsPlusTitle"/>
        <w:jc w:val="center"/>
      </w:pPr>
      <w:r w:rsidRPr="003C066D">
        <w:t>ДОБРОВОЛЬНОГО СТРАХОВАНИЯ ЖИЗНИ) И 7 ПУНКТА 1 СТАТЬИ 219</w:t>
      </w:r>
    </w:p>
    <w:p w:rsidR="00FF344B" w:rsidRPr="003C066D" w:rsidRDefault="00FF344B">
      <w:pPr>
        <w:pStyle w:val="ConsPlusTitle"/>
        <w:jc w:val="center"/>
      </w:pPr>
      <w:r w:rsidRPr="003C066D">
        <w:t>НАЛОГОВОГО КОДЕКСА РОССИЙСКОЙ ФЕДЕРАЦИИ</w:t>
      </w: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Title"/>
        <w:jc w:val="center"/>
        <w:outlineLvl w:val="1"/>
      </w:pPr>
      <w:r w:rsidRPr="003C066D">
        <w:t>I. Общие требования к заполнению Заявления</w:t>
      </w: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ind w:firstLine="540"/>
        <w:jc w:val="both"/>
      </w:pPr>
      <w:r w:rsidRPr="003C066D">
        <w:t>1. Настоящий порядок заполнения формы заявления о подтверждении права налогоплательщика на получение социальных налоговых вычетов, предусмотренных подпунктами 2, 3, 4 (в части социального налогового вычета в сумме страховых взносов по договору (договорам) добровольного страхования жизни) и 7 пункта 1 статьи 219 Налогового кодекса Российской Федерации (далее - Заявление), разработан в целях реализации пункта 2 статьи 219 Налогового кодекса Российской Федерации (далее - Кодекс).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2. Форма Заявления на бумажном носителе заполняется от руки либо распечатывается на принтере с использованием чернил синего или черного цвета. Двусторонняя печать Заявления на бумажном носителе не допускается.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Заявление может заполняться с использованием программного обеспечения, предусматривающего при распечатывании Заявления вывод двумерного штрих-кода, либо через личный кабинет налогоплательщика в электронной форме.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3. Наличие исправлений в Заявлении не допускается.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4. Не допускается деформация штрих-кодов и утрата сведений на листах Заявления при использовании для скрепления листов Заявления механических канцелярских средств.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5. При заполнении формы Заявления используются значения показателей из платежных и иных документов, имеющихся в распоряжении налогоплательщика, а также из произведенных на основании указанных документов расчетов.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lastRenderedPageBreak/>
        <w:t>6. Каждому показателю соответствует одно поле в форме Заявления, состоящее из определенного количества ячеек. Каждый показатель записывается в одном поле.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Исключение составляют показатели, единицей измерения которых являются денежные единицы или значением которых является дата.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Показателям, выраженным в денежных единицах, соответствуют два поля, разделенные знаком "." ("точка"). Первое поле соответствует значению показателя, состоящее из целых денежных единиц, во втором - из части соответствующей денежной единицы.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Для указания даты используются по порядку три поля: день (поле из двух ячеек), месяц (поле из двух ячеек) и год (поле из четырех ячеек), разделенные знаком "." ("точка").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7. Все стоимостные показатели указываются в Заявлении в рублях и копейках.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8. Текстовые поля формы Заявления заполняются слева направо, начиная с крайней левой ячейки либо с левого края поля, отведенного для записи значения показателя.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9. В верхней части каждой заполняемой страницы формы Заявления проставляется идентификационный номер налогоплательщика (далее - ИНН), а также фамилия и инициалы налогоплательщика заглавными буквами.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Физическое лицо вправе не указывать свой ИНН при условии заполнения в Заявлении своих персональных данных (даты рождения налогоплательщика и сведений о документе, удостоверяющем личность).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10. В нижней части каждой заполняемой страницы формы Заявления (за исключением страницы 001 Титульного листа) в поле "Достоверность и полноту сведений, указанных на настоящем заявлении, подтверждаю" проставляется подпись налогоплательщика (представителя налогоплательщика), а также дата подписания.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11. Заполнение формы Заявления без использования программного обеспечения осуществляется с учетом нижеследующего.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11.1. Заполнение текстовых полей формы Заявления осуществляется заглавными печатными символами слева направо.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11.2. В случае отсутствия какого-либо показателя во всех ячейках соответствующего поля проставляется прочерк.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В случае если для указания какого-либо показателя не требуется заполнения всех ячеек соответствующего поля, в незаполненных ячейках в правой части поля проставляется прочерк.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12. Заполнение и представление Заявления, подготовленного с использованием программного обеспечения, осуществляется с учетом нижеследующего.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12.1. Значения числовых показателей выравниваются по правому (последнему) знакоместу.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 xml:space="preserve">12.2. При распечатке на принтере допускается отсутствие обрамления ячеек и прочерков для незаполненных ячеек. Печать знаков должна выполняться шрифтом </w:t>
      </w:r>
      <w:proofErr w:type="spellStart"/>
      <w:r w:rsidRPr="003C066D">
        <w:t>Courier</w:t>
      </w:r>
      <w:proofErr w:type="spellEnd"/>
      <w:r w:rsidRPr="003C066D">
        <w:t xml:space="preserve"> </w:t>
      </w:r>
      <w:proofErr w:type="spellStart"/>
      <w:r w:rsidRPr="003C066D">
        <w:t>New</w:t>
      </w:r>
      <w:proofErr w:type="spellEnd"/>
      <w:r w:rsidRPr="003C066D">
        <w:t xml:space="preserve"> высотой 16 - 18 пунктов.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13. После заполнения и комплектования формы Заявления налогоплательщику необходимо проставить сквозную нумерацию заполненных страниц в поле "Стр.".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Показатель номера страницы (поле "Стр."), имеющий три ячейки, записывается, например, для первой страницы следующим образом: "001".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lastRenderedPageBreak/>
        <w:t>14. Копия документа, подтверждающего полномочия законного или уполномоченного представителя налогоплательщика на подписание представляемого Заявления, должна прилагаться к Заявлению.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15. Налогоплательщик или его представитель вправе составить и приложить к Заявлению реестр документов, прилагаемых к Заявлению и подтверждающих сведения, указанные в разделах Заявления.</w:t>
      </w: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Title"/>
        <w:jc w:val="center"/>
        <w:outlineLvl w:val="1"/>
      </w:pPr>
      <w:r w:rsidRPr="003C066D">
        <w:t>II. Содержание Заявления</w:t>
      </w: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ind w:firstLine="540"/>
        <w:jc w:val="both"/>
      </w:pPr>
      <w:r w:rsidRPr="003C066D">
        <w:t>16. Форма Заявления состоит из Титульного листа и листа с информацией о суммах заявляемых социальных налоговых вычетов.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Титульный лист формы Заявления (далее - Титульный лист) содержит общие сведения о налогоплательщике.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Лист с информацией о суммах заявляемых социальных налоговых вычетов (далее - Раздел 1) содержит сведения о суммах произведенных налогоплательщиком расходов, в отношении которых налогоплательщиком заявляется право на получение социальных налоговых вычетов, а также сведения о работодателях, у которых налогоплательщик планирует получить такие вычеты.</w:t>
      </w: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Title"/>
        <w:jc w:val="center"/>
        <w:outlineLvl w:val="1"/>
      </w:pPr>
      <w:r w:rsidRPr="003C066D">
        <w:t>III. Заполнение Титульного листа формы Заявления</w:t>
      </w: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ind w:firstLine="540"/>
        <w:jc w:val="both"/>
      </w:pPr>
      <w:r w:rsidRPr="003C066D">
        <w:t>17. Титульный лист Заявления заполняется налогоплательщиком, кроме раздела "Заполняется работником налогового органа".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18. При заполнении Титульного листа указываются: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1) в пункте "Представляется в налоговый орган (код)" - код налогового органа, в который представляется Заявление;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2) в пункте "Сведения о налогоплательщике":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- фамилия, имя, отчество (здесь и далее отчество указывается при наличии) налогоплательщика полностью, без сокращений, в соответствии с документом, удостоверяющим личность налогоплательщика.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Для иностранных физических лиц допускается при написании фамилии, имени и отчества использование букв латинского алфавита;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- дата рождения налогоплательщика (цифрами день, месяц, год в формате ДД.ММ.ГГГГ) в соответствии с записью в документе, удостоверяющем личность налогоплательщика. Дата рождения налогоплательщика может не указываться, если налогоплательщик указывает в Заявлении свой ИНН;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3) в пункте "Сведения о документе, удостоверяющем личность":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- код вида документа в соответствии с приложением "Коды видов документа" к настоящему Порядку;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- серия и номер документа, удостоверяющего личность налогоплательщика, знак "N" не проставляется, серия и номер документа отделяются знаком " "("пробел");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- дата выдачи документа, удостоверяющего личность налогоплательщика (цифрами день, месяц, год в формате ДД.ММ.ГГГГ);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lastRenderedPageBreak/>
        <w:t>- наименование (сокращенное наименование) органа, выдавшего документ, удостоверяющий личность налогоплательщика.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Сведения о документе, удостоверяющем личность налогоплательщика, могут не указываться, если налогоплательщик указывает в Заявлении свой ИНН;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4) в пункте "Номер контактного телефона" указывается номер телефона налогоплательщика или его представителя с телефонным кодом страны (для физических лиц, проживающих за пределами Российской Федерации) и иными телефонными кодами, требующимися для обеспечения телефонной связи. Номер телефона указывается в следующем формате: телефонный код страны, иной телефонный код, требующийся для обеспечения телефонной связи, номер;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5) год, за который заявляется право на получение социальных налоговых вычетов - текущий налоговый период (календарный год);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6) количество страниц, на которых составлено Заявление;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7) количество листов подтверждающих документов или их копий, приложенных к Заявлению, включая копию документа, подтверждающего полномочия представителя налогоплательщика на подписание Заявления;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8) в разделе Титульного листа "Достоверность и полноту сведений, указанных в настоящем заявлении, подтверждаю" необходимые сведения заполняются в следующем порядке: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а) если достоверность и полноту сведений подтверждает сам налогоплательщик, в поле, состоящем из одной ячейки, проставляется "1"; если достоверность и полноту сведений подтверждает представитель налогоплательщика - "2";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б) если достоверность и полноту сведений подтверждает сам налогоплательщик, в месте, отведенном для подписи, проставляется его личная подпись, а также дата подписания Заявления (цифрами день, месяц, год в формате ДД.ММ.ГГГГ);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в) если достоверность и полноту сведений подтверждает представитель налогоплательщика, в поле "(фамилия, имя, отчество представителя налогоплательщика)" указываются фамилия, имя, отчество представителя налогоплательщика в соответствии с документом, удостоверяющим личность, и проставляются личная подпись представителя налогоплательщика, а также дата подписания (цифрами день, месяц, год в формате ДД.ММ.ГГГГ);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г) в поле "Наименование и реквизиты документа, подтверждающего полномочия представителя налогоплательщика" указывается наименование и реквизиты документа, подтверждающего полномочия представителя налогоплательщика;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9) при заполнении Заявления налогоплательщиком в электронной форме через личный кабинет налогоплательщика подпись и дата подписания Заявления не проставляются;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10) раздел Титульного листа "Заполняется работником налогового органа" содержит сведения о представлении Заявления: коде способа представления Заявления, количестве страниц Заявления, количестве листов подтверждающих документов или их копий, приложенных к Заявлению, дате его представления, фамилии и инициалах имени и отчества работника налогового органа, принявшего Заявление, его подпись.</w:t>
      </w: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Title"/>
        <w:jc w:val="center"/>
        <w:outlineLvl w:val="1"/>
      </w:pPr>
      <w:r w:rsidRPr="003C066D">
        <w:t>IV. Заполнение Раздела 1 формы Заявления</w:t>
      </w: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ind w:firstLine="540"/>
        <w:jc w:val="both"/>
      </w:pPr>
      <w:r w:rsidRPr="003C066D">
        <w:t>19. Раздел 1 содержит сведения о суммах фактически произведенных налогоплательщиком расходов, включаемых в состав социальных налоговых вычетов, установленных статьей 219 Кодекса, и планируемых к получению у конкретного работодателя.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lastRenderedPageBreak/>
        <w:t>20. В строках 010 - 030 Раздела 1 указываются сведения о работодателе, у которого налогоплательщик планирует получать социальные налоговые вычеты: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в строке 010 - полное наименование работодателя (налогового агента) - организации либо фамилия, имя, отчество индивидуального предпринимателя;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в строке 020 - ИНН организации либо индивидуального предпринимателя;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в строке 030 - КПП организации.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В строках 040 - 120 Раздела 1 производится расчет сумм социальных налоговых вычетов, установленных статьей 219 Кодекса и планируемых к получению у данного работодателя, путем указания следующих показателей: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в строке 040 - общей суммы социальных налоговых вычетов, планируемой к получению у данного работодателя;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в строке 050 - суммы, уплаченной за дорогостоящие виды лечения в медицинских организациях, у индивидуальных предпринимателей, осуществляющих медицинскую деятельность;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в строке 060 - суммы, уплаченной за обучение детей налогоплательщика в возрасте до 24 лет, подопечных в возрасте до 18 лет, бывших подопечных после прекращения опеки или попечительства в случаях оплаты налогоплательщиком их обучения в возрасте до 24 лет по очной форме обучения в организациях, осуществляющих образовательную деятельность;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в строке 070 - суммы, уплаченной за обучение налогоплательщика в организациях, осуществляющих образовательную деятельность, а также за обучение брата (сестры) в возрасте до 24 лет по очной форме обучения в организациях, осуществляющих образовательную деятельность;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в строке 080 - суммы, уплаченной за медицинские услуги, оказанные медицинскими организациями, индивидуальными предпринимателями, осуществляющими медицинскую деятельность, налогоплательщику, его супругу (супруге), родителям, детям (в том числе усыновленным) в возрасте до 18 лет, подопечным в возрасте до 18 лет;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в строке 090 - суммы, уплаченной за лекарственные препараты для медицинского применения, назначенные лечащим врачом налогоплательщику, супругу (супруге), родителям, детям (в том числе усыновленным) в возрасте до 18 лет, подопечным в возрасте до 18 лет;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в строке 100 - суммы страховых взносов, уплаченных налогоплательщиком по договорам добровольного личного страхования, а также по договорам добровольного страхования его супруга (супруги), родителей, детей (в том числе усыновленных) в возрасте до 18 лет, подопечных в возрасте до 18 лет, заключенным им со страховыми организациями, имеющими лицензии на ведение соответствующего вида деятельности, предусматривающим оплату такими страховыми организациями исключительно медицинских услуг;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в строке 110 - суммы страховых взносов, уплаченных по договору (договорам) добровольного страхования жизни, если такие договоры заключаются на срок не менее пяти лет, заключенному (заключенным) налогоплательщиком со страховой организацией в свою пользу и (или) в пользу супруга (в том числе вдовы, вдовца), родителей (в том числе усыновителей), детей (в том числе усыновленных, находящихся под опекой (попечительством));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 xml:space="preserve">в строке 120 - суммы, уплаченной за физкультурно-оздоровительные услуги, оказанные налогоплательщику, его детям (в том числе усыновленным) в возрасте до 18 лет, подопечным в возрасте до 18 лет физкультурно-спортивными организациями, индивидуальными предпринимателями, осуществляющими деятельность в области физической культуры и спорта в </w:t>
      </w:r>
      <w:r w:rsidRPr="003C066D">
        <w:lastRenderedPageBreak/>
        <w:t>качестве основного вида деятельности.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Показатель по строке 040 определяется путем суммирования следующих показателей: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- показателя по строке 050 - в указанном размере;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- показателя по строке 060 - в указанном размере, но не более предельного размера, установленного абзацем первым подпункта 2 пункта 1 статьи 219 Кодекса, на каждого ребенка на обоих родителей (опекуна или попечителя);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- суммы показателей по строкам 070 - 120 - в общей сумме, но не более предельного размера, установленного абзацем восьмым пункта 2 статьи 219 Кодекса.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21. В случае если налогоплательщик планирует получить социальные налоговые вычеты у нескольких (разных) работодателей, то заполняется необходимое количество Разделов 1, содержащих сведения о каждом таком работодателе и соответствующих суммах налоговых вычетов.</w:t>
      </w: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right"/>
        <w:outlineLvl w:val="1"/>
      </w:pPr>
      <w:r w:rsidRPr="003C066D">
        <w:t>Приложение</w:t>
      </w:r>
    </w:p>
    <w:p w:rsidR="00FF344B" w:rsidRPr="003C066D" w:rsidRDefault="00FF344B">
      <w:pPr>
        <w:pStyle w:val="ConsPlusNormal"/>
        <w:jc w:val="right"/>
      </w:pPr>
      <w:r w:rsidRPr="003C066D">
        <w:t>к Порядку заполнения заявления</w:t>
      </w:r>
    </w:p>
    <w:p w:rsidR="00FF344B" w:rsidRPr="003C066D" w:rsidRDefault="00FF344B">
      <w:pPr>
        <w:pStyle w:val="ConsPlusNormal"/>
        <w:jc w:val="right"/>
      </w:pPr>
      <w:r w:rsidRPr="003C066D">
        <w:t>о подтверждении права налогоплательщика</w:t>
      </w:r>
    </w:p>
    <w:p w:rsidR="00FF344B" w:rsidRPr="003C066D" w:rsidRDefault="00FF344B">
      <w:pPr>
        <w:pStyle w:val="ConsPlusNormal"/>
        <w:jc w:val="right"/>
      </w:pPr>
      <w:r w:rsidRPr="003C066D">
        <w:t>на получение социальных налоговых</w:t>
      </w:r>
    </w:p>
    <w:p w:rsidR="00FF344B" w:rsidRPr="003C066D" w:rsidRDefault="00FF344B">
      <w:pPr>
        <w:pStyle w:val="ConsPlusNormal"/>
        <w:jc w:val="right"/>
      </w:pPr>
      <w:r w:rsidRPr="003C066D">
        <w:t>вычетов, предусмотренных подпунктами</w:t>
      </w:r>
    </w:p>
    <w:p w:rsidR="00FF344B" w:rsidRPr="003C066D" w:rsidRDefault="00FF344B">
      <w:pPr>
        <w:pStyle w:val="ConsPlusNormal"/>
        <w:jc w:val="right"/>
      </w:pPr>
      <w:r w:rsidRPr="003C066D">
        <w:t>2, 3, 4 (в части социального налогового</w:t>
      </w:r>
    </w:p>
    <w:p w:rsidR="00FF344B" w:rsidRPr="003C066D" w:rsidRDefault="00FF344B">
      <w:pPr>
        <w:pStyle w:val="ConsPlusNormal"/>
        <w:jc w:val="right"/>
      </w:pPr>
      <w:r w:rsidRPr="003C066D">
        <w:t>вычета в сумме страховых взносов</w:t>
      </w:r>
    </w:p>
    <w:p w:rsidR="00FF344B" w:rsidRPr="003C066D" w:rsidRDefault="00FF344B">
      <w:pPr>
        <w:pStyle w:val="ConsPlusNormal"/>
        <w:jc w:val="right"/>
      </w:pPr>
      <w:r w:rsidRPr="003C066D">
        <w:t>по договору (договорам) добровольного</w:t>
      </w:r>
    </w:p>
    <w:p w:rsidR="00FF344B" w:rsidRPr="003C066D" w:rsidRDefault="00FF344B">
      <w:pPr>
        <w:pStyle w:val="ConsPlusNormal"/>
        <w:jc w:val="right"/>
      </w:pPr>
      <w:r w:rsidRPr="003C066D">
        <w:t>страхования жизни) и 7 пункта 1 статьи</w:t>
      </w:r>
    </w:p>
    <w:p w:rsidR="00FF344B" w:rsidRPr="003C066D" w:rsidRDefault="00FF344B">
      <w:pPr>
        <w:pStyle w:val="ConsPlusNormal"/>
        <w:jc w:val="right"/>
      </w:pPr>
      <w:r w:rsidRPr="003C066D">
        <w:t>219 Налогового кодекса Российской</w:t>
      </w:r>
    </w:p>
    <w:p w:rsidR="00FF344B" w:rsidRPr="003C066D" w:rsidRDefault="00FF344B">
      <w:pPr>
        <w:pStyle w:val="ConsPlusNormal"/>
        <w:jc w:val="right"/>
      </w:pPr>
      <w:r w:rsidRPr="003C066D">
        <w:t>Федерации, утвержденному</w:t>
      </w:r>
    </w:p>
    <w:p w:rsidR="00FF344B" w:rsidRPr="003C066D" w:rsidRDefault="00FF344B">
      <w:pPr>
        <w:pStyle w:val="ConsPlusNormal"/>
        <w:jc w:val="right"/>
      </w:pPr>
      <w:r w:rsidRPr="003C066D">
        <w:t>приказом ФНС России</w:t>
      </w:r>
    </w:p>
    <w:p w:rsidR="00FF344B" w:rsidRPr="003C066D" w:rsidRDefault="00FF344B">
      <w:pPr>
        <w:pStyle w:val="ConsPlusNormal"/>
        <w:jc w:val="right"/>
      </w:pPr>
      <w:r w:rsidRPr="003C066D">
        <w:t>от 17.08.2021 N ЕД-7-11/755@</w:t>
      </w: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Title"/>
        <w:jc w:val="center"/>
      </w:pPr>
      <w:bookmarkStart w:id="23" w:name="P393"/>
      <w:bookmarkEnd w:id="23"/>
      <w:r w:rsidRPr="003C066D">
        <w:t>КОДЫ ВИДОВ ДОКУМЕНТА</w:t>
      </w:r>
    </w:p>
    <w:p w:rsidR="00FF344B" w:rsidRPr="003C066D" w:rsidRDefault="00FF344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1"/>
        <w:gridCol w:w="8334"/>
      </w:tblGrid>
      <w:tr w:rsidR="003C066D" w:rsidRPr="003C066D">
        <w:tc>
          <w:tcPr>
            <w:tcW w:w="70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Код</w:t>
            </w:r>
          </w:p>
        </w:tc>
        <w:tc>
          <w:tcPr>
            <w:tcW w:w="83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Наименование документа</w:t>
            </w:r>
          </w:p>
        </w:tc>
      </w:tr>
      <w:tr w:rsidR="003C066D" w:rsidRPr="003C066D">
        <w:tc>
          <w:tcPr>
            <w:tcW w:w="70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21</w:t>
            </w:r>
          </w:p>
        </w:tc>
        <w:tc>
          <w:tcPr>
            <w:tcW w:w="8334" w:type="dxa"/>
          </w:tcPr>
          <w:p w:rsidR="00FF344B" w:rsidRPr="003C066D" w:rsidRDefault="00FF344B">
            <w:pPr>
              <w:pStyle w:val="ConsPlusNormal"/>
              <w:ind w:firstLine="283"/>
              <w:jc w:val="both"/>
            </w:pPr>
            <w:r w:rsidRPr="003C066D">
              <w:t>Паспорт гражданина Российской Федерации</w:t>
            </w:r>
          </w:p>
        </w:tc>
      </w:tr>
      <w:tr w:rsidR="003C066D" w:rsidRPr="003C066D">
        <w:tc>
          <w:tcPr>
            <w:tcW w:w="70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03</w:t>
            </w:r>
          </w:p>
        </w:tc>
        <w:tc>
          <w:tcPr>
            <w:tcW w:w="8334" w:type="dxa"/>
          </w:tcPr>
          <w:p w:rsidR="00FF344B" w:rsidRPr="003C066D" w:rsidRDefault="00FF344B">
            <w:pPr>
              <w:pStyle w:val="ConsPlusNormal"/>
              <w:ind w:firstLine="283"/>
              <w:jc w:val="both"/>
            </w:pPr>
            <w:r w:rsidRPr="003C066D">
              <w:t>Свидетельство о рождении</w:t>
            </w:r>
          </w:p>
        </w:tc>
      </w:tr>
      <w:tr w:rsidR="003C066D" w:rsidRPr="003C066D">
        <w:tc>
          <w:tcPr>
            <w:tcW w:w="70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07</w:t>
            </w:r>
          </w:p>
        </w:tc>
        <w:tc>
          <w:tcPr>
            <w:tcW w:w="8334" w:type="dxa"/>
          </w:tcPr>
          <w:p w:rsidR="00FF344B" w:rsidRPr="003C066D" w:rsidRDefault="00FF344B">
            <w:pPr>
              <w:pStyle w:val="ConsPlusNormal"/>
              <w:ind w:firstLine="283"/>
              <w:jc w:val="both"/>
            </w:pPr>
            <w:r w:rsidRPr="003C066D">
              <w:t>Военный билет</w:t>
            </w:r>
          </w:p>
        </w:tc>
      </w:tr>
      <w:tr w:rsidR="003C066D" w:rsidRPr="003C066D">
        <w:tc>
          <w:tcPr>
            <w:tcW w:w="70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08</w:t>
            </w:r>
          </w:p>
        </w:tc>
        <w:tc>
          <w:tcPr>
            <w:tcW w:w="8334" w:type="dxa"/>
          </w:tcPr>
          <w:p w:rsidR="00FF344B" w:rsidRPr="003C066D" w:rsidRDefault="00FF344B">
            <w:pPr>
              <w:pStyle w:val="ConsPlusNormal"/>
              <w:ind w:firstLine="283"/>
              <w:jc w:val="both"/>
            </w:pPr>
            <w:r w:rsidRPr="003C066D">
              <w:t>Временное удостоверение, выданное взамен военного билета</w:t>
            </w:r>
          </w:p>
        </w:tc>
      </w:tr>
      <w:tr w:rsidR="003C066D" w:rsidRPr="003C066D">
        <w:tc>
          <w:tcPr>
            <w:tcW w:w="70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10</w:t>
            </w:r>
          </w:p>
        </w:tc>
        <w:tc>
          <w:tcPr>
            <w:tcW w:w="8334" w:type="dxa"/>
          </w:tcPr>
          <w:p w:rsidR="00FF344B" w:rsidRPr="003C066D" w:rsidRDefault="00FF344B">
            <w:pPr>
              <w:pStyle w:val="ConsPlusNormal"/>
              <w:ind w:firstLine="283"/>
              <w:jc w:val="both"/>
            </w:pPr>
            <w:r w:rsidRPr="003C066D">
              <w:t>Паспорт иностранного гражданина</w:t>
            </w:r>
          </w:p>
        </w:tc>
      </w:tr>
      <w:tr w:rsidR="003C066D" w:rsidRPr="003C066D">
        <w:tc>
          <w:tcPr>
            <w:tcW w:w="70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11</w:t>
            </w:r>
          </w:p>
        </w:tc>
        <w:tc>
          <w:tcPr>
            <w:tcW w:w="8334" w:type="dxa"/>
          </w:tcPr>
          <w:p w:rsidR="00FF344B" w:rsidRPr="003C066D" w:rsidRDefault="00FF344B">
            <w:pPr>
              <w:pStyle w:val="ConsPlusNormal"/>
              <w:ind w:firstLine="283"/>
              <w:jc w:val="both"/>
            </w:pPr>
            <w:r w:rsidRPr="003C066D"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</w:tr>
      <w:tr w:rsidR="003C066D" w:rsidRPr="003C066D">
        <w:tc>
          <w:tcPr>
            <w:tcW w:w="70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12</w:t>
            </w:r>
          </w:p>
        </w:tc>
        <w:tc>
          <w:tcPr>
            <w:tcW w:w="8334" w:type="dxa"/>
          </w:tcPr>
          <w:p w:rsidR="00FF344B" w:rsidRPr="003C066D" w:rsidRDefault="00FF344B">
            <w:pPr>
              <w:pStyle w:val="ConsPlusNormal"/>
              <w:ind w:firstLine="283"/>
              <w:jc w:val="both"/>
            </w:pPr>
            <w:r w:rsidRPr="003C066D">
              <w:t>Вид на жительство в Российской Федерации</w:t>
            </w:r>
          </w:p>
        </w:tc>
      </w:tr>
      <w:tr w:rsidR="003C066D" w:rsidRPr="003C066D">
        <w:tc>
          <w:tcPr>
            <w:tcW w:w="70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lastRenderedPageBreak/>
              <w:t>13</w:t>
            </w:r>
          </w:p>
        </w:tc>
        <w:tc>
          <w:tcPr>
            <w:tcW w:w="8334" w:type="dxa"/>
          </w:tcPr>
          <w:p w:rsidR="00FF344B" w:rsidRPr="003C066D" w:rsidRDefault="00FF344B">
            <w:pPr>
              <w:pStyle w:val="ConsPlusNormal"/>
              <w:ind w:firstLine="283"/>
              <w:jc w:val="both"/>
            </w:pPr>
            <w:r w:rsidRPr="003C066D">
              <w:t>Удостоверение беженца</w:t>
            </w:r>
          </w:p>
        </w:tc>
      </w:tr>
      <w:tr w:rsidR="003C066D" w:rsidRPr="003C066D">
        <w:tc>
          <w:tcPr>
            <w:tcW w:w="70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14</w:t>
            </w:r>
          </w:p>
        </w:tc>
        <w:tc>
          <w:tcPr>
            <w:tcW w:w="8334" w:type="dxa"/>
          </w:tcPr>
          <w:p w:rsidR="00FF344B" w:rsidRPr="003C066D" w:rsidRDefault="00FF344B">
            <w:pPr>
              <w:pStyle w:val="ConsPlusNormal"/>
              <w:ind w:firstLine="283"/>
              <w:jc w:val="both"/>
            </w:pPr>
            <w:r w:rsidRPr="003C066D">
              <w:t>Временное удостоверение личности гражданина Российской Федерации</w:t>
            </w:r>
          </w:p>
        </w:tc>
      </w:tr>
      <w:tr w:rsidR="003C066D" w:rsidRPr="003C066D">
        <w:tc>
          <w:tcPr>
            <w:tcW w:w="70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15</w:t>
            </w:r>
          </w:p>
        </w:tc>
        <w:tc>
          <w:tcPr>
            <w:tcW w:w="8334" w:type="dxa"/>
          </w:tcPr>
          <w:p w:rsidR="00FF344B" w:rsidRPr="003C066D" w:rsidRDefault="00FF344B">
            <w:pPr>
              <w:pStyle w:val="ConsPlusNormal"/>
              <w:ind w:firstLine="283"/>
              <w:jc w:val="both"/>
            </w:pPr>
            <w:r w:rsidRPr="003C066D">
              <w:t>Разрешение на временное проживание в Российской Федерации</w:t>
            </w:r>
          </w:p>
        </w:tc>
      </w:tr>
      <w:tr w:rsidR="003C066D" w:rsidRPr="003C066D">
        <w:tc>
          <w:tcPr>
            <w:tcW w:w="70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19</w:t>
            </w:r>
          </w:p>
        </w:tc>
        <w:tc>
          <w:tcPr>
            <w:tcW w:w="8334" w:type="dxa"/>
          </w:tcPr>
          <w:p w:rsidR="00FF344B" w:rsidRPr="003C066D" w:rsidRDefault="00FF344B">
            <w:pPr>
              <w:pStyle w:val="ConsPlusNormal"/>
              <w:ind w:firstLine="283"/>
              <w:jc w:val="both"/>
            </w:pPr>
            <w:r w:rsidRPr="003C066D">
              <w:t>Свидетельство о предоставлении временного убежища на территории Российской Федерации</w:t>
            </w:r>
          </w:p>
        </w:tc>
      </w:tr>
      <w:tr w:rsidR="003C066D" w:rsidRPr="003C066D">
        <w:tc>
          <w:tcPr>
            <w:tcW w:w="70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22</w:t>
            </w:r>
          </w:p>
        </w:tc>
        <w:tc>
          <w:tcPr>
            <w:tcW w:w="8334" w:type="dxa"/>
          </w:tcPr>
          <w:p w:rsidR="00FF344B" w:rsidRPr="003C066D" w:rsidRDefault="00FF344B">
            <w:pPr>
              <w:pStyle w:val="ConsPlusNormal"/>
              <w:ind w:firstLine="283"/>
              <w:jc w:val="both"/>
            </w:pPr>
            <w:r w:rsidRPr="003C066D">
              <w:t>Загранпаспорт гражданина Российской Федерации</w:t>
            </w:r>
          </w:p>
        </w:tc>
      </w:tr>
      <w:tr w:rsidR="003C066D" w:rsidRPr="003C066D">
        <w:tc>
          <w:tcPr>
            <w:tcW w:w="70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23</w:t>
            </w:r>
          </w:p>
        </w:tc>
        <w:tc>
          <w:tcPr>
            <w:tcW w:w="8334" w:type="dxa"/>
          </w:tcPr>
          <w:p w:rsidR="00FF344B" w:rsidRPr="003C066D" w:rsidRDefault="00FF344B">
            <w:pPr>
              <w:pStyle w:val="ConsPlusNormal"/>
              <w:ind w:firstLine="283"/>
              <w:jc w:val="both"/>
            </w:pPr>
            <w:r w:rsidRPr="003C066D">
              <w:t>Свидетельство о рождении, выданное уполномоченным органом иностранного государства</w:t>
            </w:r>
          </w:p>
        </w:tc>
      </w:tr>
      <w:tr w:rsidR="003C066D" w:rsidRPr="003C066D">
        <w:tc>
          <w:tcPr>
            <w:tcW w:w="70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24</w:t>
            </w:r>
          </w:p>
        </w:tc>
        <w:tc>
          <w:tcPr>
            <w:tcW w:w="8334" w:type="dxa"/>
          </w:tcPr>
          <w:p w:rsidR="00FF344B" w:rsidRPr="003C066D" w:rsidRDefault="00FF344B">
            <w:pPr>
              <w:pStyle w:val="ConsPlusNormal"/>
              <w:ind w:firstLine="283"/>
              <w:jc w:val="both"/>
            </w:pPr>
            <w:r w:rsidRPr="003C066D">
              <w:t>Удостоверение личности военнослужащего Российской Федерации</w:t>
            </w:r>
          </w:p>
        </w:tc>
      </w:tr>
      <w:tr w:rsidR="003C066D" w:rsidRPr="003C066D">
        <w:tc>
          <w:tcPr>
            <w:tcW w:w="70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27</w:t>
            </w:r>
          </w:p>
        </w:tc>
        <w:tc>
          <w:tcPr>
            <w:tcW w:w="8334" w:type="dxa"/>
          </w:tcPr>
          <w:p w:rsidR="00FF344B" w:rsidRPr="003C066D" w:rsidRDefault="00FF344B">
            <w:pPr>
              <w:pStyle w:val="ConsPlusNormal"/>
              <w:ind w:firstLine="283"/>
              <w:jc w:val="both"/>
            </w:pPr>
            <w:r w:rsidRPr="003C066D">
              <w:t>Военный билет офицера запаса</w:t>
            </w:r>
          </w:p>
        </w:tc>
      </w:tr>
      <w:tr w:rsidR="00FF344B" w:rsidRPr="003C066D">
        <w:tc>
          <w:tcPr>
            <w:tcW w:w="70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91</w:t>
            </w:r>
          </w:p>
        </w:tc>
        <w:tc>
          <w:tcPr>
            <w:tcW w:w="8334" w:type="dxa"/>
          </w:tcPr>
          <w:p w:rsidR="00FF344B" w:rsidRPr="003C066D" w:rsidRDefault="00FF344B">
            <w:pPr>
              <w:pStyle w:val="ConsPlusNormal"/>
              <w:ind w:firstLine="283"/>
              <w:jc w:val="both"/>
            </w:pPr>
            <w:r w:rsidRPr="003C066D">
              <w:t>Иные документы &lt;*&gt;</w:t>
            </w:r>
          </w:p>
        </w:tc>
      </w:tr>
    </w:tbl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ind w:firstLine="540"/>
        <w:jc w:val="both"/>
      </w:pPr>
      <w:r w:rsidRPr="003C066D">
        <w:t>--------------------------------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bookmarkStart w:id="24" w:name="P431"/>
      <w:bookmarkEnd w:id="24"/>
      <w:r w:rsidRPr="003C066D">
        <w:t>&lt;*&gt; Документы, признаваемые в соответствии с законодательством Российской Федерации или в соответствии с международными договорами Российской Федерации в качестве документов, удостоверяющих личность налогоплательщика.</w:t>
      </w: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right"/>
        <w:outlineLvl w:val="0"/>
      </w:pPr>
      <w:r w:rsidRPr="003C066D">
        <w:t>Приложение N 3</w:t>
      </w:r>
    </w:p>
    <w:p w:rsidR="00FF344B" w:rsidRPr="003C066D" w:rsidRDefault="00FF344B">
      <w:pPr>
        <w:pStyle w:val="ConsPlusNormal"/>
        <w:jc w:val="right"/>
      </w:pPr>
      <w:r w:rsidRPr="003C066D">
        <w:t>к приказу ФНС России</w:t>
      </w:r>
    </w:p>
    <w:p w:rsidR="00FF344B" w:rsidRPr="003C066D" w:rsidRDefault="00FF344B">
      <w:pPr>
        <w:pStyle w:val="ConsPlusNormal"/>
        <w:jc w:val="right"/>
      </w:pPr>
      <w:r w:rsidRPr="003C066D">
        <w:t>от 17.08.2021 N ЕД-7-11/755@</w:t>
      </w: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Title"/>
        <w:jc w:val="center"/>
      </w:pPr>
      <w:bookmarkStart w:id="25" w:name="P441"/>
      <w:bookmarkEnd w:id="25"/>
      <w:r w:rsidRPr="003C066D">
        <w:t>ФОРМАТ</w:t>
      </w:r>
    </w:p>
    <w:p w:rsidR="00FF344B" w:rsidRPr="003C066D" w:rsidRDefault="00FF344B">
      <w:pPr>
        <w:pStyle w:val="ConsPlusTitle"/>
        <w:jc w:val="center"/>
      </w:pPr>
      <w:r w:rsidRPr="003C066D">
        <w:t>ПРЕДСТАВЛЕНИЯ ЗАЯВЛЕНИЯ О ПОДТВЕРЖДЕНИИ ПРАВА</w:t>
      </w:r>
    </w:p>
    <w:p w:rsidR="00FF344B" w:rsidRPr="003C066D" w:rsidRDefault="00FF344B">
      <w:pPr>
        <w:pStyle w:val="ConsPlusTitle"/>
        <w:jc w:val="center"/>
      </w:pPr>
      <w:r w:rsidRPr="003C066D">
        <w:t>НАЛОГОПЛАТЕЛЬЩИКА НА ПОЛУЧЕНИЕ СОЦИАЛЬНЫХ НАЛОГОВЫХ ВЫЧЕТОВ,</w:t>
      </w:r>
    </w:p>
    <w:p w:rsidR="00FF344B" w:rsidRPr="003C066D" w:rsidRDefault="00FF344B">
      <w:pPr>
        <w:pStyle w:val="ConsPlusTitle"/>
        <w:jc w:val="center"/>
      </w:pPr>
      <w:r w:rsidRPr="003C066D">
        <w:t>ПРЕДУСМОТРЕННЫХ ПОДПУНКТАМИ 2, 3, 4 (В ЧАСТИ СОЦИАЛЬНОГО</w:t>
      </w:r>
    </w:p>
    <w:p w:rsidR="00FF344B" w:rsidRPr="003C066D" w:rsidRDefault="00FF344B">
      <w:pPr>
        <w:pStyle w:val="ConsPlusTitle"/>
        <w:jc w:val="center"/>
      </w:pPr>
      <w:r w:rsidRPr="003C066D">
        <w:t>НАЛОГОВОГО ВЫЧЕТА В СУММЕ СТРАХОВЫХ ВЗНОСОВ ПО ДОГОВОРУ</w:t>
      </w:r>
    </w:p>
    <w:p w:rsidR="00FF344B" w:rsidRPr="003C066D" w:rsidRDefault="00FF344B">
      <w:pPr>
        <w:pStyle w:val="ConsPlusTitle"/>
        <w:jc w:val="center"/>
      </w:pPr>
      <w:r w:rsidRPr="003C066D">
        <w:t>(ДОГОВОРАМ) ДОБРОВОЛЬНОГО СТРАХОВАНИЯ ЖИЗНИ) И 7 ПУНКТА 1</w:t>
      </w:r>
    </w:p>
    <w:p w:rsidR="00FF344B" w:rsidRPr="003C066D" w:rsidRDefault="00FF344B">
      <w:pPr>
        <w:pStyle w:val="ConsPlusTitle"/>
        <w:jc w:val="center"/>
      </w:pPr>
      <w:r w:rsidRPr="003C066D">
        <w:t>СТАТЬИ 219 НАЛОГОВОГО КОДЕКСА РОССИЙСКОЙ ФЕДЕРАЦИИ,</w:t>
      </w:r>
    </w:p>
    <w:p w:rsidR="00FF344B" w:rsidRPr="003C066D" w:rsidRDefault="00FF344B">
      <w:pPr>
        <w:pStyle w:val="ConsPlusTitle"/>
        <w:jc w:val="center"/>
      </w:pPr>
      <w:r w:rsidRPr="003C066D">
        <w:t>В ЭЛЕКТРОННОЙ ФОРМЕ</w:t>
      </w: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Title"/>
        <w:jc w:val="center"/>
        <w:outlineLvl w:val="1"/>
      </w:pPr>
      <w:r w:rsidRPr="003C066D">
        <w:t>I. ОБЩИЕ СВЕДЕНИЯ</w:t>
      </w: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ind w:firstLine="540"/>
        <w:jc w:val="both"/>
      </w:pPr>
      <w:r w:rsidRPr="003C066D">
        <w:t>1. Настоящий формат описывает требования к XML файлам (далее - файл обмена) передачи в налоговые органы заявления о подтверждении права налогоплательщика на получение социальных налоговых вычетов, предусмотренных подпунктами 2, 3, 4 (в части социального налогового вычета в сумме страховых взносов по договору (договорам) добровольного страхования жизни) и 7 пункта 1 статьи 219 Налогового кодекса Российской Федерации, в электронной форме.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2. Номер версии настоящего формата 5.03, часть DCCXC.</w:t>
      </w: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Title"/>
        <w:jc w:val="center"/>
        <w:outlineLvl w:val="1"/>
      </w:pPr>
      <w:r w:rsidRPr="003C066D">
        <w:t>II. ОПИСАНИЕ ФАЙЛА ОБМЕНА</w:t>
      </w: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ind w:firstLine="540"/>
        <w:jc w:val="both"/>
      </w:pPr>
      <w:r w:rsidRPr="003C066D">
        <w:t>3. Имя файла обмена должно иметь следующий вид:</w:t>
      </w:r>
    </w:p>
    <w:p w:rsidR="00FF344B" w:rsidRPr="003C066D" w:rsidRDefault="00FF344B">
      <w:pPr>
        <w:pStyle w:val="ConsPlusNormal"/>
        <w:spacing w:before="220"/>
        <w:ind w:firstLine="540"/>
        <w:jc w:val="both"/>
        <w:rPr>
          <w:lang w:val="en-US"/>
        </w:rPr>
      </w:pPr>
      <w:r w:rsidRPr="003C066D">
        <w:rPr>
          <w:lang w:val="en-US"/>
        </w:rPr>
        <w:t xml:space="preserve">R_T_A_K_O_GGGGMMDD_N, </w:t>
      </w:r>
      <w:r w:rsidRPr="003C066D">
        <w:t>где</w:t>
      </w:r>
      <w:r w:rsidRPr="003C066D">
        <w:rPr>
          <w:lang w:val="en-US"/>
        </w:rPr>
        <w:t>: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R_T - префикс, принимающий значение ON_ZVPDPRSV;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A_K - идентификатор получателя информации, где: A - идентификатор получателя, которому направляется файл обмена, K - идентификатор конечного получателя, для которого предназначена информация из данного файла обмена. Передача файла от отправителя к конечному получателю (K) может осуществляться в несколько этапов через другие налоговые органы, осуществляющие передачу файла на промежуточных этапах, которые обозначаются идентификатором A. В случае передачи файла от отправителя к конечному получателю при отсутствии налоговых органов, осуществляющих передачу на промежуточных этапах, значения идентификаторов A и K совпадают. Каждый из идентификаторов (A и K) имеет вид для налоговых органов - четырехразрядный код налогового органа;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O - идентификатор отправителя информации, имеет вид: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для организаций - девятнадцатиразрядный код (идентификационный номер налогоплательщика (далее - ИНН) и код причины постановки на учет (далее - КПП) организации (обособленного подразделения);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для физических лиц - двенадцатиразрядный код (ИНН физического лица, при наличии. При отсутствии ИНН - последовательность из двенадцати нулей).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GGGG - год формирования передаваемого файла, MM - месяц, DD - день;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N - идентификационный номер файла. (Длина - от 1 до 36 знаков. Идентификационный номер файла должен обеспечивать уникальность файла).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 xml:space="preserve">Расширение имени файла - </w:t>
      </w:r>
      <w:proofErr w:type="spellStart"/>
      <w:r w:rsidRPr="003C066D">
        <w:t>xml</w:t>
      </w:r>
      <w:proofErr w:type="spellEnd"/>
      <w:r w:rsidRPr="003C066D">
        <w:t>. Расширение имени файла может указываться как строчными, так и прописными буквами.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Параметры первой строки файла обмена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Первая строка XML файла должна иметь следующий вид: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proofErr w:type="gramStart"/>
      <w:r w:rsidRPr="003C066D">
        <w:t>&lt;?</w:t>
      </w:r>
      <w:proofErr w:type="spellStart"/>
      <w:r w:rsidRPr="003C066D">
        <w:t>xml</w:t>
      </w:r>
      <w:proofErr w:type="spellEnd"/>
      <w:proofErr w:type="gramEnd"/>
      <w:r w:rsidRPr="003C066D">
        <w:t xml:space="preserve"> </w:t>
      </w:r>
      <w:proofErr w:type="spellStart"/>
      <w:r w:rsidRPr="003C066D">
        <w:t>version</w:t>
      </w:r>
      <w:proofErr w:type="spellEnd"/>
      <w:r w:rsidRPr="003C066D">
        <w:t xml:space="preserve"> ="1.0" </w:t>
      </w:r>
      <w:proofErr w:type="spellStart"/>
      <w:r w:rsidRPr="003C066D">
        <w:t>encoding</w:t>
      </w:r>
      <w:proofErr w:type="spellEnd"/>
      <w:r w:rsidRPr="003C066D">
        <w:t xml:space="preserve"> ="windows-1251"?&gt;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Имя файла, содержащего XML схему файла обмена, должно иметь следующий вид: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 xml:space="preserve">ON_ZVPDPRSV_1_790_00_05_03_xx, где </w:t>
      </w:r>
      <w:proofErr w:type="spellStart"/>
      <w:r w:rsidRPr="003C066D">
        <w:t>xx</w:t>
      </w:r>
      <w:proofErr w:type="spellEnd"/>
      <w:r w:rsidRPr="003C066D">
        <w:t xml:space="preserve"> - номер версии схемы.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 xml:space="preserve">Расширение имени файла - </w:t>
      </w:r>
      <w:proofErr w:type="spellStart"/>
      <w:r w:rsidRPr="003C066D">
        <w:t>xsd</w:t>
      </w:r>
      <w:proofErr w:type="spellEnd"/>
      <w:r w:rsidRPr="003C066D">
        <w:t>.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XML схема файла обмена приводится отдельным файлом и размещается на официальном сайте Федеральной налоговой службы в информационно-телекоммуникационной сети "Интернет".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4. Логическая модель файла обмена представлена в виде диаграммы структуры файла обмена на рисунке 1 настоящего формата. Элементами логической модели файла обмена являются элементы и атрибуты XML файла. Перечень структурных элементов логической модели файла обмена и сведения о них приведены в таблицах 4.1 - 4.12 настоящего формата.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Для каждого структурного элемента логической модели файла обмена приводятся следующие сведения: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lastRenderedPageBreak/>
        <w:t>наименование элемента. Приводится полное наименование элемента. В строке таблицы могут быть описаны несколько элементов, наименования которых разделены символом "|". Такая форма записи применяется при наличии в файле обмена только одного элемента из описанных в этой строке;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сокращенное наименование (код) элемента. Приводится сокращенное наименование элемента. Синтаксис сокращенного наименования должен удовлетворять спецификации XML;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признак типа элемента. Может принимать следующие значения: "С" - сложный элемент логической модели (содержит вложенные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атрибута элемента XML файла. Простой элемент логической модели не содержит вложенные элементы;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формат элемента. Формат элемента представляется следующими условными обозначениями: Т - символьная строка; N - числовое значение (целое или дробное).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 xml:space="preserve">Формат символьной строки указывается в виде T(n-k) или T(=k), где: n - минимальное количество знаков, k - максимальное количество знаков, символ "-" - разделитель, символ "=" означает фиксированное количество знаков в строке. В случае, если минимальное количество знаков равно 0, формат имеет вид T(0-k). В случае, если максимальное количество знаков </w:t>
      </w:r>
      <w:proofErr w:type="spellStart"/>
      <w:r w:rsidRPr="003C066D">
        <w:t>неограничено</w:t>
      </w:r>
      <w:proofErr w:type="spellEnd"/>
      <w:r w:rsidRPr="003C066D">
        <w:t>, формат имеет вид T(n-).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 xml:space="preserve">Формат числового значения указывается в виде </w:t>
      </w:r>
      <w:proofErr w:type="gramStart"/>
      <w:r w:rsidRPr="003C066D">
        <w:t>N(</w:t>
      </w:r>
      <w:proofErr w:type="spellStart"/>
      <w:proofErr w:type="gramEnd"/>
      <w:r w:rsidRPr="003C066D">
        <w:t>m.k</w:t>
      </w:r>
      <w:proofErr w:type="spellEnd"/>
      <w:r w:rsidRPr="003C066D">
        <w:t>), где: m - максимальное количество знаков в числе, включая знак (для отрицательного числа), целую и дробную часть числа без разделяющей десятичной точки, k - максимальное число знаков дробной части числа. Если число знаков дробной части числа равно 0 (то есть число целое), то формат числового значения имеет вид N(m).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Для простых элементов, являющихся базовыми в XML, например, элемент с типом "</w:t>
      </w:r>
      <w:proofErr w:type="spellStart"/>
      <w:r w:rsidRPr="003C066D">
        <w:t>date</w:t>
      </w:r>
      <w:proofErr w:type="spellEnd"/>
      <w:r w:rsidRPr="003C066D">
        <w:t>", поле "Формат элемента" не заполняется. Для таких элементов в поле "Дополнительная информация" указывается тип базового элемента;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признак обязательности элемента определяет обязательность наличия элемента (совокупности наименования элемента и его значения) в файле обмена. Признак обязательности элемента может принимать следующие значения: "О" - наличие элемента в файле обмена обязательно; "Н" - наличие элемента в файле обмена необязательно, то есть элемент может отсутствовать. Если элемент принимает ограниченный перечень значений (по классификатору, кодовому словарю и тому подобному), то признак обязательности элемента дополняется символом "К". Например, "ОК". В случае если количество реализаций элемента может быть более одной, то признак обязательности элемента дополняется символом "М". Например, "НМ" или "ОКМ".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К вышеперечисленным признакам обязательности элемента может добавляться значение "У" в случае описания в XML схеме условий, предъявляемых к элементу в файле обмена, описанных в графе "Дополнительная информация". Например, "НУ" или "ОКУ";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дополнительная информация содержит, при необходимости, требования к элементу файла обмена, не указанные ранее. 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тому подобного), указывается соответствующее наименование классификатора (кодового словаря и тому подобного) или приводится перечень возможных значений. Для классификатора (кодового словаря и тому подобного)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 w:rsidR="00FF344B" w:rsidRPr="003C066D" w:rsidRDefault="00FF344B">
      <w:pPr>
        <w:pStyle w:val="ConsPlusNormal"/>
        <w:jc w:val="both"/>
      </w:pPr>
    </w:p>
    <w:p w:rsidR="00FF344B" w:rsidRPr="003C066D" w:rsidRDefault="00924FA9">
      <w:pPr>
        <w:pStyle w:val="ConsPlusNormal"/>
        <w:jc w:val="center"/>
      </w:pPr>
      <w:r>
        <w:rPr>
          <w:position w:val="-616"/>
        </w:rPr>
        <w:lastRenderedPageBreak/>
        <w:pict>
          <v:shape id="_x0000_i1025" style="width:384.45pt;height:627.6pt" coordsize="" o:spt="100" adj="0,,0" path="" filled="f" stroked="f">
            <v:stroke joinstyle="miter"/>
            <v:imagedata r:id="rId4" o:title="base_1_395723_32768"/>
            <v:formulas/>
            <v:path o:connecttype="segments"/>
          </v:shape>
        </w:pict>
      </w: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center"/>
      </w:pPr>
      <w:bookmarkStart w:id="26" w:name="P489"/>
      <w:bookmarkEnd w:id="26"/>
      <w:r w:rsidRPr="003C066D">
        <w:t>Рисунок 1. Диаграмма структуры файла обмена</w:t>
      </w: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right"/>
      </w:pPr>
      <w:r w:rsidRPr="003C066D">
        <w:t>Таблица 4.1</w:t>
      </w: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center"/>
      </w:pPr>
      <w:bookmarkStart w:id="27" w:name="P493"/>
      <w:bookmarkEnd w:id="27"/>
      <w:r w:rsidRPr="003C066D">
        <w:t>Файл обмена (Файл)</w:t>
      </w: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sectPr w:rsidR="00FF344B" w:rsidRPr="003C066D" w:rsidSect="007A74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1757"/>
        <w:gridCol w:w="1134"/>
        <w:gridCol w:w="1077"/>
        <w:gridCol w:w="1191"/>
        <w:gridCol w:w="3515"/>
      </w:tblGrid>
      <w:tr w:rsidR="003C066D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lastRenderedPageBreak/>
              <w:t>Наименование элемента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Сокращенное наименование (код) элемента</w:t>
            </w:r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Признак типа элемента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Формат элемента</w:t>
            </w: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Признак обязательности элемента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Дополнительная информация</w:t>
            </w:r>
          </w:p>
        </w:tc>
      </w:tr>
      <w:tr w:rsidR="003C066D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</w:pPr>
            <w:r w:rsidRPr="003C066D">
              <w:t>Идентификатор файла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proofErr w:type="spellStart"/>
            <w:r w:rsidRPr="003C066D">
              <w:t>ИдФайл</w:t>
            </w:r>
            <w:proofErr w:type="spellEnd"/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А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T(1-255)</w:t>
            </w: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ОУ</w:t>
            </w:r>
          </w:p>
        </w:tc>
        <w:tc>
          <w:tcPr>
            <w:tcW w:w="3515" w:type="dxa"/>
            <w:vAlign w:val="bottom"/>
          </w:tcPr>
          <w:p w:rsidR="00FF344B" w:rsidRPr="003C066D" w:rsidRDefault="00FF344B">
            <w:pPr>
              <w:pStyle w:val="ConsPlusNormal"/>
            </w:pPr>
            <w:r w:rsidRPr="003C066D">
              <w:t>Содержит (повторяет) имя сформированного файла (без расширения)</w:t>
            </w:r>
          </w:p>
        </w:tc>
      </w:tr>
      <w:tr w:rsidR="003C066D" w:rsidRPr="003C066D">
        <w:tc>
          <w:tcPr>
            <w:tcW w:w="3288" w:type="dxa"/>
            <w:vAlign w:val="bottom"/>
          </w:tcPr>
          <w:p w:rsidR="00FF344B" w:rsidRPr="003C066D" w:rsidRDefault="00FF344B">
            <w:pPr>
              <w:pStyle w:val="ConsPlusNormal"/>
            </w:pPr>
            <w:r w:rsidRPr="003C066D">
              <w:t>Версия программы, с помощью которой сформирован файл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proofErr w:type="spellStart"/>
            <w:r w:rsidRPr="003C066D">
              <w:t>ВерсПрог</w:t>
            </w:r>
            <w:proofErr w:type="spellEnd"/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А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T(1-40)</w:t>
            </w: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О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</w:pPr>
          </w:p>
        </w:tc>
      </w:tr>
      <w:tr w:rsidR="003C066D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</w:pPr>
            <w:r w:rsidRPr="003C066D">
              <w:t>Версия формата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proofErr w:type="spellStart"/>
            <w:r w:rsidRPr="003C066D">
              <w:t>ВерсФорм</w:t>
            </w:r>
            <w:proofErr w:type="spellEnd"/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А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T(1-5)</w:t>
            </w: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О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</w:pPr>
            <w:r w:rsidRPr="003C066D">
              <w:t>Принимает значение: 5.03</w:t>
            </w:r>
          </w:p>
        </w:tc>
      </w:tr>
      <w:tr w:rsidR="00FF344B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</w:pPr>
            <w:r w:rsidRPr="003C066D">
              <w:t>Состав и структура документа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Документ</w:t>
            </w:r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С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</w:pP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О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</w:pPr>
            <w:r w:rsidRPr="003C066D">
              <w:t>Состав элемента представлен в таблице 4.2</w:t>
            </w:r>
          </w:p>
        </w:tc>
      </w:tr>
    </w:tbl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right"/>
      </w:pPr>
      <w:r w:rsidRPr="003C066D">
        <w:t>Таблица 4.2</w:t>
      </w: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center"/>
      </w:pPr>
      <w:bookmarkStart w:id="28" w:name="P528"/>
      <w:bookmarkEnd w:id="28"/>
      <w:r w:rsidRPr="003C066D">
        <w:t>Состав и структура документа (Документ)</w:t>
      </w:r>
    </w:p>
    <w:p w:rsidR="00FF344B" w:rsidRPr="003C066D" w:rsidRDefault="00FF344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1757"/>
        <w:gridCol w:w="1134"/>
        <w:gridCol w:w="1077"/>
        <w:gridCol w:w="1191"/>
        <w:gridCol w:w="3515"/>
      </w:tblGrid>
      <w:tr w:rsidR="003C066D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Наименование элемента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Сокращенное наименование (код) элемента</w:t>
            </w:r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Признак типа элемента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Формат элемента</w:t>
            </w: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Признак обязательности элемента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Дополнительная информация</w:t>
            </w:r>
          </w:p>
        </w:tc>
      </w:tr>
      <w:tr w:rsidR="003C066D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</w:pPr>
            <w:r w:rsidRPr="003C066D">
              <w:t>Код формы документа по КНД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КНД</w:t>
            </w:r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А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T(=7)</w:t>
            </w: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ОК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</w:pPr>
            <w:r w:rsidRPr="003C066D">
              <w:t>Типовой элемент &lt;</w:t>
            </w:r>
            <w:proofErr w:type="spellStart"/>
            <w:r w:rsidRPr="003C066D">
              <w:t>КНДТип</w:t>
            </w:r>
            <w:proofErr w:type="spellEnd"/>
            <w:r w:rsidRPr="003C066D">
              <w:t>&gt;.</w:t>
            </w:r>
          </w:p>
          <w:p w:rsidR="00FF344B" w:rsidRPr="003C066D" w:rsidRDefault="00FF344B">
            <w:pPr>
              <w:pStyle w:val="ConsPlusNormal"/>
            </w:pPr>
            <w:r w:rsidRPr="003C066D">
              <w:t>Принимает значение: 1112518</w:t>
            </w:r>
          </w:p>
        </w:tc>
      </w:tr>
      <w:tr w:rsidR="003C066D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</w:pPr>
            <w:r w:rsidRPr="003C066D">
              <w:t>Дата формирования документа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proofErr w:type="spellStart"/>
            <w:r w:rsidRPr="003C066D">
              <w:t>ДатаДок</w:t>
            </w:r>
            <w:proofErr w:type="spellEnd"/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А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T(=10)</w:t>
            </w: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О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</w:pPr>
            <w:r w:rsidRPr="003C066D">
              <w:t>Типовой элемент &lt;</w:t>
            </w:r>
            <w:proofErr w:type="spellStart"/>
            <w:r w:rsidRPr="003C066D">
              <w:t>ДатаТип</w:t>
            </w:r>
            <w:proofErr w:type="spellEnd"/>
            <w:r w:rsidRPr="003C066D">
              <w:t>&gt;.</w:t>
            </w:r>
          </w:p>
          <w:p w:rsidR="00FF344B" w:rsidRPr="003C066D" w:rsidRDefault="00FF344B">
            <w:pPr>
              <w:pStyle w:val="ConsPlusNormal"/>
            </w:pPr>
            <w:r w:rsidRPr="003C066D">
              <w:t>Дата в формате ДД.ММ.ГГГГ</w:t>
            </w:r>
          </w:p>
        </w:tc>
      </w:tr>
      <w:tr w:rsidR="003C066D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</w:pPr>
            <w:r w:rsidRPr="003C066D">
              <w:t xml:space="preserve">Код налогового органа, в который представляются </w:t>
            </w:r>
            <w:r w:rsidRPr="003C066D">
              <w:lastRenderedPageBreak/>
              <w:t>сведения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proofErr w:type="spellStart"/>
            <w:r w:rsidRPr="003C066D">
              <w:lastRenderedPageBreak/>
              <w:t>КодНО</w:t>
            </w:r>
            <w:proofErr w:type="spellEnd"/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А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T(=4)</w:t>
            </w: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ОК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</w:pPr>
            <w:r w:rsidRPr="003C066D">
              <w:t>Типовой элемент &lt;</w:t>
            </w:r>
            <w:proofErr w:type="spellStart"/>
            <w:r w:rsidRPr="003C066D">
              <w:t>СОНОТип</w:t>
            </w:r>
            <w:proofErr w:type="spellEnd"/>
            <w:r w:rsidRPr="003C066D">
              <w:t>&gt;</w:t>
            </w:r>
          </w:p>
        </w:tc>
      </w:tr>
      <w:tr w:rsidR="003C066D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</w:pPr>
            <w:r w:rsidRPr="003C066D">
              <w:t>Сведения о налогоплательщике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proofErr w:type="spellStart"/>
            <w:r w:rsidRPr="003C066D">
              <w:t>СвНП</w:t>
            </w:r>
            <w:proofErr w:type="spellEnd"/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С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</w:pP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О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</w:pPr>
            <w:r w:rsidRPr="003C066D">
              <w:t>Состав элемента представлен в таблице 4.3</w:t>
            </w:r>
          </w:p>
        </w:tc>
      </w:tr>
      <w:tr w:rsidR="003C066D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</w:pPr>
            <w:r w:rsidRPr="003C066D">
              <w:t>Сведения о лице, подписавшем документ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Подписант</w:t>
            </w:r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С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</w:pP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О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</w:pPr>
            <w:r w:rsidRPr="003C066D">
              <w:t>Состав элемента представлен в таблице 4.5</w:t>
            </w:r>
          </w:p>
        </w:tc>
      </w:tr>
      <w:tr w:rsidR="00FF344B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</w:pPr>
            <w:r w:rsidRPr="003C066D">
              <w:t>Заявление о подтверждении права налогоплательщика на получение социальных налоговых вычетов, предусмотренных подпунктами 2, 3, 4 (в части социального налогового вычета в сумме страховых взносов по договору (договорам) добровольного страхования жизни) и 7 пункта 1 статьи 219 Налогового кодекса Российской Федерации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proofErr w:type="spellStart"/>
            <w:r w:rsidRPr="003C066D">
              <w:t>ЗаявПравСНВ</w:t>
            </w:r>
            <w:proofErr w:type="spellEnd"/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С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</w:pP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О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</w:pPr>
            <w:r w:rsidRPr="003C066D">
              <w:t>Состав элемента представлен в таблице 4.7</w:t>
            </w:r>
          </w:p>
        </w:tc>
      </w:tr>
    </w:tbl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right"/>
      </w:pPr>
      <w:r w:rsidRPr="003C066D">
        <w:t>Таблица 4.3</w:t>
      </w: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center"/>
      </w:pPr>
      <w:bookmarkStart w:id="29" w:name="P577"/>
      <w:bookmarkEnd w:id="29"/>
      <w:r w:rsidRPr="003C066D">
        <w:t>Сведения о налогоплательщике (</w:t>
      </w:r>
      <w:proofErr w:type="spellStart"/>
      <w:r w:rsidRPr="003C066D">
        <w:t>СвНП</w:t>
      </w:r>
      <w:proofErr w:type="spellEnd"/>
      <w:r w:rsidRPr="003C066D">
        <w:t>)</w:t>
      </w:r>
    </w:p>
    <w:p w:rsidR="00FF344B" w:rsidRPr="003C066D" w:rsidRDefault="00FF344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1757"/>
        <w:gridCol w:w="1134"/>
        <w:gridCol w:w="1077"/>
        <w:gridCol w:w="1191"/>
        <w:gridCol w:w="3515"/>
      </w:tblGrid>
      <w:tr w:rsidR="003C066D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Наименование элемента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Сокращенное наименование (код) элемента</w:t>
            </w:r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Признак типа элемента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Формат элемента</w:t>
            </w: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Признак обязательности элемента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Дополнительная информация</w:t>
            </w:r>
          </w:p>
        </w:tc>
      </w:tr>
      <w:tr w:rsidR="00FF344B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  <w:jc w:val="both"/>
            </w:pPr>
            <w:r w:rsidRPr="003C066D">
              <w:t>Налогоплательщик - физическое лицо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НПФЛ</w:t>
            </w:r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С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</w:pP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О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</w:pPr>
            <w:r w:rsidRPr="003C066D">
              <w:t>Состав элемента представлен в таблице 4.4</w:t>
            </w:r>
          </w:p>
        </w:tc>
      </w:tr>
    </w:tbl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right"/>
      </w:pPr>
      <w:r w:rsidRPr="003C066D">
        <w:lastRenderedPageBreak/>
        <w:t>Таблица 4.4</w:t>
      </w: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center"/>
      </w:pPr>
      <w:bookmarkStart w:id="30" w:name="P594"/>
      <w:bookmarkEnd w:id="30"/>
      <w:r w:rsidRPr="003C066D">
        <w:t>Налогоплательщик - физическое лицо (НПФЛ)</w:t>
      </w:r>
    </w:p>
    <w:p w:rsidR="00FF344B" w:rsidRPr="003C066D" w:rsidRDefault="00FF344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1757"/>
        <w:gridCol w:w="1134"/>
        <w:gridCol w:w="1077"/>
        <w:gridCol w:w="1191"/>
        <w:gridCol w:w="3515"/>
      </w:tblGrid>
      <w:tr w:rsidR="003C066D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Наименование элемента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Сокращенное наименование (код) элемента</w:t>
            </w:r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Признак типа элемента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Формат элемента</w:t>
            </w: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Признак обязательности элемента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Дополнительная информация</w:t>
            </w:r>
          </w:p>
        </w:tc>
      </w:tr>
      <w:tr w:rsidR="003C066D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  <w:jc w:val="both"/>
            </w:pPr>
            <w:r w:rsidRPr="003C066D">
              <w:t>ИНН физического лица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ИННФЛ</w:t>
            </w:r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А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T(=12)</w:t>
            </w: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НУ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</w:pPr>
            <w:r w:rsidRPr="003C066D">
              <w:t>Типовой элемент &lt;</w:t>
            </w:r>
            <w:proofErr w:type="spellStart"/>
            <w:r w:rsidRPr="003C066D">
              <w:t>ИННФЛТип</w:t>
            </w:r>
            <w:proofErr w:type="spellEnd"/>
            <w:r w:rsidRPr="003C066D">
              <w:t>&gt;.</w:t>
            </w:r>
          </w:p>
          <w:p w:rsidR="00FF344B" w:rsidRPr="003C066D" w:rsidRDefault="00FF344B">
            <w:pPr>
              <w:pStyle w:val="ConsPlusNormal"/>
            </w:pPr>
            <w:r w:rsidRPr="003C066D">
              <w:t>Элемент обязателен при отсутствии элемента &lt;</w:t>
            </w:r>
            <w:proofErr w:type="spellStart"/>
            <w:r w:rsidRPr="003C066D">
              <w:t>УдЛичнФЛ</w:t>
            </w:r>
            <w:proofErr w:type="spellEnd"/>
            <w:r w:rsidRPr="003C066D">
              <w:t>&gt;</w:t>
            </w:r>
          </w:p>
        </w:tc>
      </w:tr>
      <w:tr w:rsidR="003C066D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  <w:jc w:val="both"/>
            </w:pPr>
            <w:r w:rsidRPr="003C066D">
              <w:t>Дата рождения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proofErr w:type="spellStart"/>
            <w:r w:rsidRPr="003C066D">
              <w:t>ДатаРожд</w:t>
            </w:r>
            <w:proofErr w:type="spellEnd"/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А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T(=10)</w:t>
            </w: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НУ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</w:pPr>
            <w:r w:rsidRPr="003C066D">
              <w:t>Типовой элемент &lt;</w:t>
            </w:r>
            <w:proofErr w:type="spellStart"/>
            <w:r w:rsidRPr="003C066D">
              <w:t>ДатаТип</w:t>
            </w:r>
            <w:proofErr w:type="spellEnd"/>
            <w:r w:rsidRPr="003C066D">
              <w:t>&gt;.</w:t>
            </w:r>
          </w:p>
          <w:p w:rsidR="00FF344B" w:rsidRPr="003C066D" w:rsidRDefault="00FF344B">
            <w:pPr>
              <w:pStyle w:val="ConsPlusNormal"/>
            </w:pPr>
            <w:r w:rsidRPr="003C066D">
              <w:t>Дата в формате ДД.ММ.ГГГГ. Элемент обязателен при отсутствии элемента &lt;ИННФЛ&gt;</w:t>
            </w:r>
          </w:p>
        </w:tc>
      </w:tr>
      <w:tr w:rsidR="003C066D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</w:pPr>
            <w:r w:rsidRPr="003C066D">
              <w:t>Номер контактного телефона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proofErr w:type="spellStart"/>
            <w:r w:rsidRPr="003C066D">
              <w:t>Тлф</w:t>
            </w:r>
            <w:proofErr w:type="spellEnd"/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А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T(1-20)</w:t>
            </w: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Н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</w:pPr>
          </w:p>
        </w:tc>
      </w:tr>
      <w:tr w:rsidR="003C066D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</w:pPr>
            <w:r w:rsidRPr="003C066D">
              <w:t>Фамилия, имя, отчество физического лица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ФИО</w:t>
            </w:r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С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</w:pP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О</w:t>
            </w:r>
          </w:p>
        </w:tc>
        <w:tc>
          <w:tcPr>
            <w:tcW w:w="3515" w:type="dxa"/>
            <w:vAlign w:val="bottom"/>
          </w:tcPr>
          <w:p w:rsidR="00FF344B" w:rsidRPr="003C066D" w:rsidRDefault="00FF344B">
            <w:pPr>
              <w:pStyle w:val="ConsPlusNormal"/>
            </w:pPr>
            <w:r w:rsidRPr="003C066D">
              <w:t>Типовой элемент &lt;</w:t>
            </w:r>
            <w:proofErr w:type="spellStart"/>
            <w:r w:rsidRPr="003C066D">
              <w:t>ФИОТип</w:t>
            </w:r>
            <w:proofErr w:type="spellEnd"/>
            <w:r w:rsidRPr="003C066D">
              <w:t>&gt;.</w:t>
            </w:r>
          </w:p>
          <w:p w:rsidR="00FF344B" w:rsidRPr="003C066D" w:rsidRDefault="00FF344B">
            <w:pPr>
              <w:pStyle w:val="ConsPlusNormal"/>
            </w:pPr>
            <w:r w:rsidRPr="003C066D">
              <w:t>Состав элемента представлен в таблице 4.12</w:t>
            </w:r>
          </w:p>
        </w:tc>
      </w:tr>
      <w:tr w:rsidR="00FF344B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</w:pPr>
            <w:r w:rsidRPr="003C066D">
              <w:t>Сведения о документе, удостоверяющем личность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proofErr w:type="spellStart"/>
            <w:r w:rsidRPr="003C066D">
              <w:t>УдЛичнФЛ</w:t>
            </w:r>
            <w:proofErr w:type="spellEnd"/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С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</w:pP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НУ</w:t>
            </w:r>
          </w:p>
        </w:tc>
        <w:tc>
          <w:tcPr>
            <w:tcW w:w="3515" w:type="dxa"/>
            <w:vAlign w:val="bottom"/>
          </w:tcPr>
          <w:p w:rsidR="00FF344B" w:rsidRPr="003C066D" w:rsidRDefault="00FF344B">
            <w:pPr>
              <w:pStyle w:val="ConsPlusNormal"/>
            </w:pPr>
            <w:r w:rsidRPr="003C066D">
              <w:t>Типовой элемент &lt;</w:t>
            </w:r>
            <w:proofErr w:type="spellStart"/>
            <w:r w:rsidRPr="003C066D">
              <w:t>УдЛичнФЛТип</w:t>
            </w:r>
            <w:proofErr w:type="spellEnd"/>
            <w:r w:rsidRPr="003C066D">
              <w:t>&gt;.</w:t>
            </w:r>
          </w:p>
          <w:p w:rsidR="00FF344B" w:rsidRPr="003C066D" w:rsidRDefault="00FF344B">
            <w:pPr>
              <w:pStyle w:val="ConsPlusNormal"/>
            </w:pPr>
            <w:r w:rsidRPr="003C066D">
              <w:t>Состав элемента представлен в таблице 4.11.</w:t>
            </w:r>
          </w:p>
          <w:p w:rsidR="00FF344B" w:rsidRPr="003C066D" w:rsidRDefault="00FF344B">
            <w:pPr>
              <w:pStyle w:val="ConsPlusNormal"/>
            </w:pPr>
            <w:r w:rsidRPr="003C066D">
              <w:t>Элемент обязателен при отсутствии элемента &lt;ИННФЛ&gt;</w:t>
            </w:r>
          </w:p>
        </w:tc>
      </w:tr>
    </w:tbl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right"/>
      </w:pPr>
      <w:r w:rsidRPr="003C066D">
        <w:t>Таблица 4.5</w:t>
      </w: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center"/>
      </w:pPr>
      <w:bookmarkStart w:id="31" w:name="P640"/>
      <w:bookmarkEnd w:id="31"/>
      <w:r w:rsidRPr="003C066D">
        <w:t>Сведения о лице, подписавшем документ (Подписант)</w:t>
      </w:r>
    </w:p>
    <w:p w:rsidR="00FF344B" w:rsidRPr="003C066D" w:rsidRDefault="00FF344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1757"/>
        <w:gridCol w:w="1134"/>
        <w:gridCol w:w="1077"/>
        <w:gridCol w:w="1191"/>
        <w:gridCol w:w="3515"/>
      </w:tblGrid>
      <w:tr w:rsidR="003C066D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lastRenderedPageBreak/>
              <w:t>Наименование элемента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Сокращенное наименование (код) элемента</w:t>
            </w:r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Признак типа элемента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Формат элемента</w:t>
            </w: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Признак обязательности элемента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Дополнительная информация</w:t>
            </w:r>
          </w:p>
        </w:tc>
      </w:tr>
      <w:tr w:rsidR="003C066D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</w:pPr>
            <w:r w:rsidRPr="003C066D">
              <w:t>Признак лица, подписавшего документ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proofErr w:type="spellStart"/>
            <w:r w:rsidRPr="003C066D">
              <w:t>ПрПодп</w:t>
            </w:r>
            <w:proofErr w:type="spellEnd"/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А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T(=1)</w:t>
            </w: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ОК</w:t>
            </w:r>
          </w:p>
        </w:tc>
        <w:tc>
          <w:tcPr>
            <w:tcW w:w="3515" w:type="dxa"/>
            <w:vAlign w:val="bottom"/>
          </w:tcPr>
          <w:p w:rsidR="00FF344B" w:rsidRPr="003C066D" w:rsidRDefault="00FF344B">
            <w:pPr>
              <w:pStyle w:val="ConsPlusNormal"/>
            </w:pPr>
            <w:r w:rsidRPr="003C066D">
              <w:t>Принимает значение:</w:t>
            </w:r>
          </w:p>
          <w:p w:rsidR="00FF344B" w:rsidRPr="003C066D" w:rsidRDefault="00FF344B">
            <w:pPr>
              <w:pStyle w:val="ConsPlusNormal"/>
            </w:pPr>
            <w:r w:rsidRPr="003C066D">
              <w:t>1 - налогоплательщик |</w:t>
            </w:r>
          </w:p>
          <w:p w:rsidR="00FF344B" w:rsidRPr="003C066D" w:rsidRDefault="00FF344B">
            <w:pPr>
              <w:pStyle w:val="ConsPlusNormal"/>
            </w:pPr>
            <w:r w:rsidRPr="003C066D">
              <w:t>2 - представитель налогоплательщика</w:t>
            </w:r>
          </w:p>
        </w:tc>
      </w:tr>
      <w:tr w:rsidR="003C066D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</w:pPr>
            <w:r w:rsidRPr="003C066D">
              <w:t>Фамилия, имя, отчество физического лица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ФИО</w:t>
            </w:r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С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</w:pP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НУ</w:t>
            </w:r>
          </w:p>
        </w:tc>
        <w:tc>
          <w:tcPr>
            <w:tcW w:w="3515" w:type="dxa"/>
            <w:vAlign w:val="bottom"/>
          </w:tcPr>
          <w:p w:rsidR="00FF344B" w:rsidRPr="003C066D" w:rsidRDefault="00FF344B">
            <w:pPr>
              <w:pStyle w:val="ConsPlusNormal"/>
            </w:pPr>
            <w:r w:rsidRPr="003C066D">
              <w:t>Типовой элемент &lt;</w:t>
            </w:r>
            <w:proofErr w:type="spellStart"/>
            <w:r w:rsidRPr="003C066D">
              <w:t>ФИОТип</w:t>
            </w:r>
            <w:proofErr w:type="spellEnd"/>
            <w:r w:rsidRPr="003C066D">
              <w:t>&gt;.</w:t>
            </w:r>
          </w:p>
          <w:p w:rsidR="00FF344B" w:rsidRPr="003C066D" w:rsidRDefault="00FF344B">
            <w:pPr>
              <w:pStyle w:val="ConsPlusNormal"/>
            </w:pPr>
            <w:r w:rsidRPr="003C066D">
              <w:t>Состав элемента представлен в таблице 4.12</w:t>
            </w:r>
          </w:p>
          <w:p w:rsidR="00FF344B" w:rsidRPr="003C066D" w:rsidRDefault="00FF344B">
            <w:pPr>
              <w:pStyle w:val="ConsPlusNormal"/>
            </w:pPr>
            <w:r w:rsidRPr="003C066D">
              <w:t>Элемент обязателен при &lt;</w:t>
            </w:r>
            <w:proofErr w:type="spellStart"/>
            <w:r w:rsidRPr="003C066D">
              <w:t>ПрПодп</w:t>
            </w:r>
            <w:proofErr w:type="spellEnd"/>
            <w:r w:rsidRPr="003C066D">
              <w:t>&gt;=2</w:t>
            </w:r>
          </w:p>
        </w:tc>
      </w:tr>
      <w:tr w:rsidR="00FF344B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</w:pPr>
            <w:r w:rsidRPr="003C066D">
              <w:t>Сведения о представителе налогоплательщика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proofErr w:type="spellStart"/>
            <w:r w:rsidRPr="003C066D">
              <w:t>СвПред</w:t>
            </w:r>
            <w:proofErr w:type="spellEnd"/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С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</w:pP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НУ</w:t>
            </w:r>
          </w:p>
        </w:tc>
        <w:tc>
          <w:tcPr>
            <w:tcW w:w="3515" w:type="dxa"/>
            <w:vAlign w:val="bottom"/>
          </w:tcPr>
          <w:p w:rsidR="00FF344B" w:rsidRPr="003C066D" w:rsidRDefault="00FF344B">
            <w:pPr>
              <w:pStyle w:val="ConsPlusNormal"/>
            </w:pPr>
            <w:r w:rsidRPr="003C066D">
              <w:t>Состав элемента представлен в таблице 4.6</w:t>
            </w:r>
          </w:p>
          <w:p w:rsidR="00FF344B" w:rsidRPr="003C066D" w:rsidRDefault="00FF344B">
            <w:pPr>
              <w:pStyle w:val="ConsPlusNormal"/>
            </w:pPr>
            <w:r w:rsidRPr="003C066D">
              <w:t>Элемент обязателен при &lt;</w:t>
            </w:r>
            <w:proofErr w:type="spellStart"/>
            <w:r w:rsidRPr="003C066D">
              <w:t>ПрПодп</w:t>
            </w:r>
            <w:proofErr w:type="spellEnd"/>
            <w:r w:rsidRPr="003C066D">
              <w:t>&gt;=2</w:t>
            </w:r>
          </w:p>
        </w:tc>
      </w:tr>
    </w:tbl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right"/>
      </w:pPr>
      <w:r w:rsidRPr="003C066D">
        <w:t>Таблица 4.6</w:t>
      </w: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center"/>
      </w:pPr>
      <w:bookmarkStart w:id="32" w:name="P674"/>
      <w:bookmarkEnd w:id="32"/>
      <w:r w:rsidRPr="003C066D">
        <w:t>Сведения о представителе налогоплательщика (</w:t>
      </w:r>
      <w:proofErr w:type="spellStart"/>
      <w:r w:rsidRPr="003C066D">
        <w:t>СвПред</w:t>
      </w:r>
      <w:proofErr w:type="spellEnd"/>
      <w:r w:rsidRPr="003C066D">
        <w:t>)</w:t>
      </w:r>
    </w:p>
    <w:p w:rsidR="00FF344B" w:rsidRPr="003C066D" w:rsidRDefault="00FF344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1757"/>
        <w:gridCol w:w="1134"/>
        <w:gridCol w:w="1077"/>
        <w:gridCol w:w="1191"/>
        <w:gridCol w:w="3515"/>
      </w:tblGrid>
      <w:tr w:rsidR="003C066D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Наименование элемента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Сокращенное наименование (код) элемента</w:t>
            </w:r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Признак типа элемента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Формат элемента</w:t>
            </w: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Признак обязательности элемента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Дополнительная информация</w:t>
            </w:r>
          </w:p>
        </w:tc>
      </w:tr>
      <w:tr w:rsidR="00FF344B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</w:pPr>
            <w:r w:rsidRPr="003C066D">
              <w:t xml:space="preserve">Наименование и реквизиты документа, подтверждающего полномочия представителя </w:t>
            </w:r>
            <w:r w:rsidRPr="003C066D">
              <w:lastRenderedPageBreak/>
              <w:t>налогоплательщика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proofErr w:type="spellStart"/>
            <w:r w:rsidRPr="003C066D">
              <w:lastRenderedPageBreak/>
              <w:t>НаимДок</w:t>
            </w:r>
            <w:proofErr w:type="spellEnd"/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А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T(1-120)</w:t>
            </w: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О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</w:pPr>
          </w:p>
        </w:tc>
      </w:tr>
    </w:tbl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right"/>
      </w:pPr>
      <w:r w:rsidRPr="003C066D">
        <w:t>Таблица 4.7</w:t>
      </w: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center"/>
      </w:pPr>
      <w:bookmarkStart w:id="33" w:name="P691"/>
      <w:bookmarkEnd w:id="33"/>
      <w:r w:rsidRPr="003C066D">
        <w:t>Заявление о подтверждении права налогоплательщика</w:t>
      </w:r>
    </w:p>
    <w:p w:rsidR="00FF344B" w:rsidRPr="003C066D" w:rsidRDefault="00FF344B">
      <w:pPr>
        <w:pStyle w:val="ConsPlusNormal"/>
        <w:jc w:val="center"/>
      </w:pPr>
      <w:r w:rsidRPr="003C066D">
        <w:t>на получение социальных налоговых вычетов, предусмотренных</w:t>
      </w:r>
    </w:p>
    <w:p w:rsidR="00FF344B" w:rsidRPr="003C066D" w:rsidRDefault="00FF344B">
      <w:pPr>
        <w:pStyle w:val="ConsPlusNormal"/>
        <w:jc w:val="center"/>
      </w:pPr>
      <w:r w:rsidRPr="003C066D">
        <w:t>подпунктами 2, 3, 4 (в части социального налогового вычета</w:t>
      </w:r>
    </w:p>
    <w:p w:rsidR="00FF344B" w:rsidRPr="003C066D" w:rsidRDefault="00FF344B">
      <w:pPr>
        <w:pStyle w:val="ConsPlusNormal"/>
        <w:jc w:val="center"/>
      </w:pPr>
      <w:r w:rsidRPr="003C066D">
        <w:t>в сумме страховых взносов по договору (договорам)</w:t>
      </w:r>
    </w:p>
    <w:p w:rsidR="00FF344B" w:rsidRPr="003C066D" w:rsidRDefault="00FF344B">
      <w:pPr>
        <w:pStyle w:val="ConsPlusNormal"/>
        <w:jc w:val="center"/>
      </w:pPr>
      <w:r w:rsidRPr="003C066D">
        <w:t>добровольного страхования жизни) и 7 пункта 1 статьи 219</w:t>
      </w:r>
    </w:p>
    <w:p w:rsidR="00FF344B" w:rsidRPr="003C066D" w:rsidRDefault="00FF344B">
      <w:pPr>
        <w:pStyle w:val="ConsPlusNormal"/>
        <w:jc w:val="center"/>
      </w:pPr>
      <w:r w:rsidRPr="003C066D">
        <w:t>Налогового кодекса Российской Федерации (</w:t>
      </w:r>
      <w:proofErr w:type="spellStart"/>
      <w:r w:rsidRPr="003C066D">
        <w:t>ЗаявПравСНВ</w:t>
      </w:r>
      <w:proofErr w:type="spellEnd"/>
      <w:r w:rsidRPr="003C066D">
        <w:t>)</w:t>
      </w:r>
    </w:p>
    <w:p w:rsidR="00FF344B" w:rsidRPr="003C066D" w:rsidRDefault="00FF344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1757"/>
        <w:gridCol w:w="1134"/>
        <w:gridCol w:w="1077"/>
        <w:gridCol w:w="1191"/>
        <w:gridCol w:w="3515"/>
      </w:tblGrid>
      <w:tr w:rsidR="003C066D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Наименование элемента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Сокращенное наименование (код) элемента</w:t>
            </w:r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Признак типа элемента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Формат элемента</w:t>
            </w: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Признак обязательности элемента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Дополнительная информация</w:t>
            </w:r>
          </w:p>
        </w:tc>
      </w:tr>
      <w:tr w:rsidR="003C066D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</w:pPr>
            <w:r w:rsidRPr="003C066D">
              <w:t>Год, за который запрашивается подтверждение права на получение социальных налоговых вычетов по налогу на доходы физических лиц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proofErr w:type="spellStart"/>
            <w:r w:rsidRPr="003C066D">
              <w:t>ПравГод</w:t>
            </w:r>
            <w:proofErr w:type="spellEnd"/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А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</w:pP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О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</w:pPr>
            <w:r w:rsidRPr="003C066D">
              <w:t>Типовой элемент &lt;</w:t>
            </w:r>
            <w:proofErr w:type="spellStart"/>
            <w:proofErr w:type="gramStart"/>
            <w:r w:rsidRPr="003C066D">
              <w:t>xs:gYear</w:t>
            </w:r>
            <w:proofErr w:type="spellEnd"/>
            <w:proofErr w:type="gramEnd"/>
            <w:r w:rsidRPr="003C066D">
              <w:t>&gt;.</w:t>
            </w:r>
          </w:p>
          <w:p w:rsidR="00FF344B" w:rsidRPr="003C066D" w:rsidRDefault="00FF344B">
            <w:pPr>
              <w:pStyle w:val="ConsPlusNormal"/>
            </w:pPr>
            <w:r w:rsidRPr="003C066D">
              <w:t>Год в формате ГГГГ</w:t>
            </w:r>
          </w:p>
        </w:tc>
      </w:tr>
      <w:tr w:rsidR="00FF344B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</w:pPr>
            <w:r w:rsidRPr="003C066D">
              <w:t>Сведения о работодателе (налоговом агенте) и суммах социального налогового вычета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proofErr w:type="spellStart"/>
            <w:r w:rsidRPr="003C066D">
              <w:t>СведНА</w:t>
            </w:r>
            <w:proofErr w:type="spellEnd"/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С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</w:pP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ОМ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</w:pPr>
            <w:r w:rsidRPr="003C066D">
              <w:t>Состав элемента представлен в таблице 4.8</w:t>
            </w:r>
          </w:p>
        </w:tc>
      </w:tr>
    </w:tbl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right"/>
      </w:pPr>
      <w:r w:rsidRPr="003C066D">
        <w:t>Таблица 4.8</w:t>
      </w: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center"/>
      </w:pPr>
      <w:bookmarkStart w:id="34" w:name="P720"/>
      <w:bookmarkEnd w:id="34"/>
      <w:r w:rsidRPr="003C066D">
        <w:t>Сведения о работодателе (налоговом агенте) и суммах</w:t>
      </w:r>
    </w:p>
    <w:p w:rsidR="00FF344B" w:rsidRPr="003C066D" w:rsidRDefault="00FF344B">
      <w:pPr>
        <w:pStyle w:val="ConsPlusNormal"/>
        <w:jc w:val="center"/>
      </w:pPr>
      <w:r w:rsidRPr="003C066D">
        <w:t>социального налогового вычета (</w:t>
      </w:r>
      <w:proofErr w:type="spellStart"/>
      <w:r w:rsidRPr="003C066D">
        <w:t>СведНА</w:t>
      </w:r>
      <w:proofErr w:type="spellEnd"/>
      <w:r w:rsidRPr="003C066D">
        <w:t>)</w:t>
      </w:r>
    </w:p>
    <w:p w:rsidR="00FF344B" w:rsidRPr="003C066D" w:rsidRDefault="00FF344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1757"/>
        <w:gridCol w:w="1134"/>
        <w:gridCol w:w="1077"/>
        <w:gridCol w:w="1191"/>
        <w:gridCol w:w="3515"/>
      </w:tblGrid>
      <w:tr w:rsidR="003C066D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Наименование элемента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 xml:space="preserve">Сокращенное </w:t>
            </w:r>
            <w:r w:rsidRPr="003C066D">
              <w:lastRenderedPageBreak/>
              <w:t>наименование (код) элемента</w:t>
            </w:r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lastRenderedPageBreak/>
              <w:t xml:space="preserve">Признак </w:t>
            </w:r>
            <w:r w:rsidRPr="003C066D">
              <w:lastRenderedPageBreak/>
              <w:t>типа элемента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lastRenderedPageBreak/>
              <w:t xml:space="preserve">Формат </w:t>
            </w:r>
            <w:r w:rsidRPr="003C066D">
              <w:lastRenderedPageBreak/>
              <w:t>элемента</w:t>
            </w: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lastRenderedPageBreak/>
              <w:t xml:space="preserve">Признак </w:t>
            </w:r>
            <w:r w:rsidRPr="003C066D">
              <w:lastRenderedPageBreak/>
              <w:t>обязательности элемента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lastRenderedPageBreak/>
              <w:t>Дополнительная информация</w:t>
            </w:r>
          </w:p>
        </w:tc>
      </w:tr>
      <w:tr w:rsidR="003C066D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</w:pPr>
            <w:r w:rsidRPr="003C066D">
              <w:t>Общая сумма налогового вычета, планируемая к получению у работодателя (налогового агента)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proofErr w:type="spellStart"/>
            <w:r w:rsidRPr="003C066D">
              <w:t>ОбщСумПланПолуч</w:t>
            </w:r>
            <w:proofErr w:type="spellEnd"/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А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N(17.2)</w:t>
            </w: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О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</w:pPr>
          </w:p>
        </w:tc>
      </w:tr>
      <w:tr w:rsidR="003C066D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</w:pPr>
            <w:r w:rsidRPr="003C066D">
              <w:t>Социальный налоговый вычет, в отношении которого не применяются ограничения, установленные пунктом 2 статьи 219 Налогового кодекса Российской Федерации (руб. коп.), в сумме, уплаченной за дорогостоящие виды лечения в медицинских организациях, у индивидуальных предпринимателей, осуществляющих медицинскую деятельность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ВычНеОгр219.2</w:t>
            </w:r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А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N(17.2)</w:t>
            </w: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Н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</w:pPr>
          </w:p>
        </w:tc>
      </w:tr>
      <w:tr w:rsidR="003C066D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</w:pPr>
            <w:r w:rsidRPr="003C066D">
              <w:t xml:space="preserve">Социальные налоговые вычеты, в отношении которых применяется ограничение, установленное подпунктом 2 пункта 1 статьи 219 Налогового кодекса Российской Федерации (руб. коп.), в сумме, уплаченной за обучение своих детей в возрасте до 24 лет, подопечных в возрасте до 18 лет, бывших подопечных после прекращения </w:t>
            </w:r>
            <w:r w:rsidRPr="003C066D">
              <w:lastRenderedPageBreak/>
              <w:t>опеки или попечительства в возрасте до 24 лет по очной форме обучения в организациях, осуществляющих образовательную деятельность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lastRenderedPageBreak/>
              <w:t>ВычОгр219.1.2</w:t>
            </w:r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А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N(17.2)</w:t>
            </w: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Н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</w:pPr>
          </w:p>
        </w:tc>
      </w:tr>
      <w:tr w:rsidR="003C066D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</w:pPr>
            <w:r w:rsidRPr="003C066D">
              <w:t>Социальные налоговые вычеты, в отношении которых применяется ограничение, установленное пунктом 2 статьи 219 Налогового кодекса Российской Федерации (руб. коп.), в сумме, уплаченной за свое обучение в организациях, осуществляющих образовательную деятельность, а также за обучение брата (сестры) в возрасте до 24 лет по очной форме обучения в организациях, осуществляющих образовательную деятельность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ВычОгр219.2Обуч</w:t>
            </w:r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А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N(17.2)</w:t>
            </w: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Н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</w:pPr>
          </w:p>
        </w:tc>
      </w:tr>
      <w:tr w:rsidR="003C066D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</w:pPr>
            <w:r w:rsidRPr="003C066D">
              <w:t xml:space="preserve">Социальные налоговые вычеты, в отношении которых применяется ограничение, установленное пунктом 2 статьи 219 Налогового кодекса Российской Федерации (руб. коп.), в сумме, уплаченной за медицинские услуги, оказанные медицинскими организациями, индивидуальными предпринимателями, осуществляющими медицинскую </w:t>
            </w:r>
            <w:r w:rsidRPr="003C066D">
              <w:lastRenderedPageBreak/>
              <w:t>деятельность, налогоплательщику, супругу (супруге), родителям, детям (в том числе усыновленным) в возрасте до 18 лет, подопечным в возрасте до 18 лет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lastRenderedPageBreak/>
              <w:t>ВычОгр219.2Мед</w:t>
            </w:r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А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N(17.2)</w:t>
            </w: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Н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</w:pPr>
          </w:p>
        </w:tc>
      </w:tr>
      <w:tr w:rsidR="003C066D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</w:pPr>
            <w:r w:rsidRPr="003C066D">
              <w:t>Социальные налоговые вычеты, в отношении которых применяется ограничение, установленное пунктом 2 статьи 219 Налогового кодекса Российской Федерации (руб. коп.), в размере стоимости лекарственных препаратов для медицинского применения, назначенных лечащим врачом налогоплательщику, супругу (супруге), родителям, детям (в том числе усыновленным) в возрасте до 18 лет, подопечным в возрасте до 18 лет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ВычОгр219.2ЛекПр</w:t>
            </w:r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А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N(17.2)</w:t>
            </w: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Н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</w:pPr>
          </w:p>
        </w:tc>
      </w:tr>
      <w:tr w:rsidR="003C066D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</w:pPr>
            <w:r w:rsidRPr="003C066D">
              <w:t xml:space="preserve">Социальные налоговые вычеты, в отношении которых применяется ограничение, установленное пунктом 2 статьи 219 Налогового кодекса Российской Федерации (руб. коп.), в сумме страховых взносов, уплаченных по договорам добровольного личного страхования, а также по договорам добровольного </w:t>
            </w:r>
            <w:r w:rsidRPr="003C066D">
              <w:lastRenderedPageBreak/>
              <w:t>страхования супруга (супруги), родителей, детей (в том числе усыновленных) в возрасте до 18 лет, подопечных в возрасте до 18 лет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lastRenderedPageBreak/>
              <w:t>ВычОгр219.2Стр</w:t>
            </w:r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А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N(17.2)</w:t>
            </w: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Н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</w:pPr>
          </w:p>
        </w:tc>
      </w:tr>
      <w:tr w:rsidR="003C066D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</w:pPr>
            <w:r w:rsidRPr="003C066D">
              <w:t>Социальные налоговые вычеты, в отношении которых применяется ограничение, установленное пунктом 2 статьи 219 Налогового кодекса Российской Федерации (руб. коп.), в сумме страховых взносов по договору (договорам) добровольного страхования жизни, если такие договоры заключаются на срок не менее пяти лет, заключенному (заключенным) со страховой организацией в свою пользу и (или) в пользу супруга (в том числе вдовы, вдовца), родителей (в том числе усыновителей), детей (в том числе усыновленных, находящихся под опекой (попечительством))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ВычОгр219.2Жизн</w:t>
            </w:r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А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N(17.2)</w:t>
            </w: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Н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</w:pPr>
          </w:p>
        </w:tc>
      </w:tr>
      <w:tr w:rsidR="003C066D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</w:pPr>
            <w:r w:rsidRPr="003C066D">
              <w:t xml:space="preserve">Социальные налоговые вычеты, в отношении которых применяется ограничение, установленное пунктом 2 статьи 219 Налогового кодекса Российской Федерации (руб. коп.), в сумме, уплаченной за </w:t>
            </w:r>
            <w:r w:rsidRPr="003C066D">
              <w:lastRenderedPageBreak/>
              <w:t>физкультурно-оздоровительные услуги, оказанные налогоплательщику, его детям (в том числе усыновленным) в возрасте до 18 лет, подопечным в возрасте до 18 лет физкультурно-спортивными организациями, индивидуальными предпринимателями, осуществляющими деятельность в области физической культуры и спорта в качестве основного вида деятельности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lastRenderedPageBreak/>
              <w:t>ВычОгр219.2ФизОзд</w:t>
            </w:r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А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N(17.2)</w:t>
            </w: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Н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</w:pPr>
          </w:p>
        </w:tc>
      </w:tr>
      <w:tr w:rsidR="003C066D" w:rsidRPr="003C066D">
        <w:tblPrEx>
          <w:tblBorders>
            <w:insideH w:val="nil"/>
          </w:tblBorders>
        </w:tblPrEx>
        <w:tc>
          <w:tcPr>
            <w:tcW w:w="3288" w:type="dxa"/>
            <w:tcBorders>
              <w:bottom w:val="nil"/>
            </w:tcBorders>
          </w:tcPr>
          <w:p w:rsidR="00FF344B" w:rsidRPr="003C066D" w:rsidRDefault="00FF344B">
            <w:pPr>
              <w:pStyle w:val="ConsPlusNormal"/>
            </w:pPr>
            <w:r w:rsidRPr="003C066D">
              <w:t>Сведения о работодателе (налоговом агенте) - организации |</w:t>
            </w:r>
          </w:p>
        </w:tc>
        <w:tc>
          <w:tcPr>
            <w:tcW w:w="1757" w:type="dxa"/>
            <w:tcBorders>
              <w:bottom w:val="nil"/>
            </w:tcBorders>
          </w:tcPr>
          <w:p w:rsidR="00FF344B" w:rsidRPr="003C066D" w:rsidRDefault="00FF344B">
            <w:pPr>
              <w:pStyle w:val="ConsPlusNormal"/>
              <w:jc w:val="center"/>
            </w:pPr>
            <w:proofErr w:type="spellStart"/>
            <w:r w:rsidRPr="003C066D">
              <w:t>СвЮЛ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С</w:t>
            </w:r>
          </w:p>
        </w:tc>
        <w:tc>
          <w:tcPr>
            <w:tcW w:w="1077" w:type="dxa"/>
            <w:tcBorders>
              <w:bottom w:val="nil"/>
            </w:tcBorders>
          </w:tcPr>
          <w:p w:rsidR="00FF344B" w:rsidRPr="003C066D" w:rsidRDefault="00FF344B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О</w:t>
            </w:r>
          </w:p>
        </w:tc>
        <w:tc>
          <w:tcPr>
            <w:tcW w:w="3515" w:type="dxa"/>
            <w:tcBorders>
              <w:bottom w:val="nil"/>
            </w:tcBorders>
          </w:tcPr>
          <w:p w:rsidR="00FF344B" w:rsidRPr="003C066D" w:rsidRDefault="00FF344B">
            <w:pPr>
              <w:pStyle w:val="ConsPlusNormal"/>
            </w:pPr>
            <w:r w:rsidRPr="003C066D">
              <w:t>Состав элемента представлен в таблице 4.9</w:t>
            </w:r>
          </w:p>
        </w:tc>
      </w:tr>
      <w:tr w:rsidR="00FF344B" w:rsidRPr="003C066D">
        <w:tblPrEx>
          <w:tblBorders>
            <w:insideH w:val="nil"/>
          </w:tblBorders>
        </w:tblPrEx>
        <w:tc>
          <w:tcPr>
            <w:tcW w:w="3288" w:type="dxa"/>
            <w:tcBorders>
              <w:top w:val="nil"/>
            </w:tcBorders>
          </w:tcPr>
          <w:p w:rsidR="00FF344B" w:rsidRPr="003C066D" w:rsidRDefault="00FF344B">
            <w:pPr>
              <w:pStyle w:val="ConsPlusNormal"/>
            </w:pPr>
            <w:r w:rsidRPr="003C066D">
              <w:t>Сведения о работодателе (налоговом агенте) - индивидуальном предпринимателе</w:t>
            </w:r>
          </w:p>
        </w:tc>
        <w:tc>
          <w:tcPr>
            <w:tcW w:w="1757" w:type="dxa"/>
            <w:tcBorders>
              <w:top w:val="nil"/>
            </w:tcBorders>
          </w:tcPr>
          <w:p w:rsidR="00FF344B" w:rsidRPr="003C066D" w:rsidRDefault="00FF344B">
            <w:pPr>
              <w:pStyle w:val="ConsPlusNormal"/>
              <w:jc w:val="center"/>
            </w:pPr>
            <w:proofErr w:type="spellStart"/>
            <w:r w:rsidRPr="003C066D">
              <w:t>СвФЛ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С</w:t>
            </w:r>
          </w:p>
        </w:tc>
        <w:tc>
          <w:tcPr>
            <w:tcW w:w="1077" w:type="dxa"/>
            <w:tcBorders>
              <w:top w:val="nil"/>
            </w:tcBorders>
          </w:tcPr>
          <w:p w:rsidR="00FF344B" w:rsidRPr="003C066D" w:rsidRDefault="00FF344B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О</w:t>
            </w:r>
          </w:p>
        </w:tc>
        <w:tc>
          <w:tcPr>
            <w:tcW w:w="3515" w:type="dxa"/>
            <w:tcBorders>
              <w:top w:val="nil"/>
            </w:tcBorders>
          </w:tcPr>
          <w:p w:rsidR="00FF344B" w:rsidRPr="003C066D" w:rsidRDefault="00FF344B">
            <w:pPr>
              <w:pStyle w:val="ConsPlusNormal"/>
            </w:pPr>
            <w:r w:rsidRPr="003C066D">
              <w:t>Состав элемента представлен в таблице 4.10</w:t>
            </w:r>
          </w:p>
        </w:tc>
      </w:tr>
    </w:tbl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right"/>
      </w:pPr>
      <w:r w:rsidRPr="003C066D">
        <w:t>Таблица 4.9</w:t>
      </w: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center"/>
      </w:pPr>
      <w:bookmarkStart w:id="35" w:name="P798"/>
      <w:bookmarkEnd w:id="35"/>
      <w:r w:rsidRPr="003C066D">
        <w:t>Сведения о работодателе (налоговом агенте) -</w:t>
      </w:r>
    </w:p>
    <w:p w:rsidR="00FF344B" w:rsidRPr="003C066D" w:rsidRDefault="00FF344B">
      <w:pPr>
        <w:pStyle w:val="ConsPlusNormal"/>
        <w:jc w:val="center"/>
      </w:pPr>
      <w:r w:rsidRPr="003C066D">
        <w:t>организации (</w:t>
      </w:r>
      <w:proofErr w:type="spellStart"/>
      <w:r w:rsidRPr="003C066D">
        <w:t>СвЮЛ</w:t>
      </w:r>
      <w:proofErr w:type="spellEnd"/>
      <w:r w:rsidRPr="003C066D">
        <w:t>)</w:t>
      </w:r>
    </w:p>
    <w:p w:rsidR="00FF344B" w:rsidRPr="003C066D" w:rsidRDefault="00FF344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1757"/>
        <w:gridCol w:w="1134"/>
        <w:gridCol w:w="1077"/>
        <w:gridCol w:w="1191"/>
        <w:gridCol w:w="3515"/>
      </w:tblGrid>
      <w:tr w:rsidR="003C066D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Наименование элемента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Сокращенное наименование (код) элемента</w:t>
            </w:r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Признак типа элемента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Формат элемента</w:t>
            </w: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Признак обязательности элемента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Дополнительная информация</w:t>
            </w:r>
          </w:p>
        </w:tc>
      </w:tr>
      <w:tr w:rsidR="003C066D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</w:pPr>
            <w:r w:rsidRPr="003C066D">
              <w:lastRenderedPageBreak/>
              <w:t>Наименование организации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proofErr w:type="spellStart"/>
            <w:r w:rsidRPr="003C066D">
              <w:t>НаимОрг</w:t>
            </w:r>
            <w:proofErr w:type="spellEnd"/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А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T(1-1000)</w:t>
            </w: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О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</w:pPr>
          </w:p>
        </w:tc>
      </w:tr>
      <w:tr w:rsidR="003C066D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</w:pPr>
            <w:r w:rsidRPr="003C066D">
              <w:t>ИНН организации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ИННЮЛ</w:t>
            </w:r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А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T(=10)</w:t>
            </w: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О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</w:pPr>
            <w:r w:rsidRPr="003C066D">
              <w:t>Типовой элемент &lt;</w:t>
            </w:r>
            <w:proofErr w:type="spellStart"/>
            <w:r w:rsidRPr="003C066D">
              <w:t>ИННЮЛТип</w:t>
            </w:r>
            <w:proofErr w:type="spellEnd"/>
            <w:r w:rsidRPr="003C066D">
              <w:t>&gt;</w:t>
            </w:r>
          </w:p>
        </w:tc>
      </w:tr>
      <w:tr w:rsidR="00FF344B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</w:pPr>
            <w:r w:rsidRPr="003C066D">
              <w:t>КПП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КПП</w:t>
            </w:r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А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T(=9)</w:t>
            </w: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О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</w:pPr>
            <w:r w:rsidRPr="003C066D">
              <w:t>Типовой элемент &lt;</w:t>
            </w:r>
            <w:proofErr w:type="spellStart"/>
            <w:r w:rsidRPr="003C066D">
              <w:t>КППТип</w:t>
            </w:r>
            <w:proofErr w:type="spellEnd"/>
            <w:r w:rsidRPr="003C066D">
              <w:t>&gt;</w:t>
            </w:r>
          </w:p>
        </w:tc>
      </w:tr>
    </w:tbl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right"/>
      </w:pPr>
      <w:r w:rsidRPr="003C066D">
        <w:t>Таблица 4.10</w:t>
      </w: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center"/>
      </w:pPr>
      <w:bookmarkStart w:id="36" w:name="P828"/>
      <w:bookmarkEnd w:id="36"/>
      <w:r w:rsidRPr="003C066D">
        <w:t>Сведения о работодателе (налоговом агенте) - индивидуальном</w:t>
      </w:r>
    </w:p>
    <w:p w:rsidR="00FF344B" w:rsidRPr="003C066D" w:rsidRDefault="00FF344B">
      <w:pPr>
        <w:pStyle w:val="ConsPlusNormal"/>
        <w:jc w:val="center"/>
      </w:pPr>
      <w:r w:rsidRPr="003C066D">
        <w:t>предпринимателе (</w:t>
      </w:r>
      <w:proofErr w:type="spellStart"/>
      <w:r w:rsidRPr="003C066D">
        <w:t>СвФЛ</w:t>
      </w:r>
      <w:proofErr w:type="spellEnd"/>
      <w:r w:rsidRPr="003C066D">
        <w:t>)</w:t>
      </w:r>
    </w:p>
    <w:p w:rsidR="00FF344B" w:rsidRPr="003C066D" w:rsidRDefault="00FF344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1757"/>
        <w:gridCol w:w="1134"/>
        <w:gridCol w:w="1077"/>
        <w:gridCol w:w="1191"/>
        <w:gridCol w:w="3515"/>
      </w:tblGrid>
      <w:tr w:rsidR="003C066D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Наименование элемента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Сокращенное наименование (код) элемента</w:t>
            </w:r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Признак типа элемента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Формат элемента</w:t>
            </w: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Признак обязательности элемента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Дополнительная информация</w:t>
            </w:r>
          </w:p>
        </w:tc>
      </w:tr>
      <w:tr w:rsidR="003C066D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</w:pPr>
            <w:r w:rsidRPr="003C066D">
              <w:t>ИНН физического лица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ИННФЛ</w:t>
            </w:r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А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T(=12)</w:t>
            </w: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О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</w:pPr>
            <w:r w:rsidRPr="003C066D">
              <w:t>Типовой элемент &lt;</w:t>
            </w:r>
            <w:proofErr w:type="spellStart"/>
            <w:r w:rsidRPr="003C066D">
              <w:t>ИННФЛТип</w:t>
            </w:r>
            <w:proofErr w:type="spellEnd"/>
            <w:r w:rsidRPr="003C066D">
              <w:t>&gt;</w:t>
            </w:r>
          </w:p>
        </w:tc>
      </w:tr>
      <w:tr w:rsidR="00FF344B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</w:pPr>
            <w:r w:rsidRPr="003C066D">
              <w:t>Фамилия, имя, отчество индивидуального предпринимателя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ФИО</w:t>
            </w:r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С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</w:pP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О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</w:pPr>
            <w:r w:rsidRPr="003C066D">
              <w:t>Типовой элемент &lt;</w:t>
            </w:r>
            <w:proofErr w:type="spellStart"/>
            <w:r w:rsidRPr="003C066D">
              <w:t>ФИОТип</w:t>
            </w:r>
            <w:proofErr w:type="spellEnd"/>
            <w:r w:rsidRPr="003C066D">
              <w:t>&gt;.</w:t>
            </w:r>
          </w:p>
          <w:p w:rsidR="00FF344B" w:rsidRPr="003C066D" w:rsidRDefault="00FF344B">
            <w:pPr>
              <w:pStyle w:val="ConsPlusNormal"/>
            </w:pPr>
            <w:r w:rsidRPr="003C066D">
              <w:t>Состав элемента представлен в таблице 4.12</w:t>
            </w:r>
          </w:p>
        </w:tc>
      </w:tr>
    </w:tbl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right"/>
      </w:pPr>
      <w:r w:rsidRPr="003C066D">
        <w:t>Таблица 4.11</w:t>
      </w: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center"/>
      </w:pPr>
      <w:bookmarkStart w:id="37" w:name="P853"/>
      <w:bookmarkEnd w:id="37"/>
      <w:r w:rsidRPr="003C066D">
        <w:t>Сведения о документе, удостоверяющем личность (</w:t>
      </w:r>
      <w:proofErr w:type="spellStart"/>
      <w:r w:rsidRPr="003C066D">
        <w:t>УдЛичнФЛТип</w:t>
      </w:r>
      <w:proofErr w:type="spellEnd"/>
      <w:r w:rsidRPr="003C066D">
        <w:t>)</w:t>
      </w:r>
    </w:p>
    <w:p w:rsidR="00FF344B" w:rsidRPr="003C066D" w:rsidRDefault="00FF344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1757"/>
        <w:gridCol w:w="1134"/>
        <w:gridCol w:w="1077"/>
        <w:gridCol w:w="1191"/>
        <w:gridCol w:w="3515"/>
      </w:tblGrid>
      <w:tr w:rsidR="003C066D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Наименование элемента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Сокращенное наименование (код) элемента</w:t>
            </w:r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Признак типа элемента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Формат элемента</w:t>
            </w: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Признак обязательности элемента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Дополнительная информация</w:t>
            </w:r>
          </w:p>
        </w:tc>
      </w:tr>
      <w:tr w:rsidR="003C066D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</w:pPr>
            <w:r w:rsidRPr="003C066D">
              <w:t>Код вида документа, удостоверяющего личность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proofErr w:type="spellStart"/>
            <w:r w:rsidRPr="003C066D">
              <w:t>КодВидДок</w:t>
            </w:r>
            <w:proofErr w:type="spellEnd"/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А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T(=2)</w:t>
            </w: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ОК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</w:pPr>
            <w:r w:rsidRPr="003C066D">
              <w:t>Типовой элемент &lt;</w:t>
            </w:r>
            <w:proofErr w:type="spellStart"/>
            <w:r w:rsidRPr="003C066D">
              <w:t>СПДУЛТип</w:t>
            </w:r>
            <w:proofErr w:type="spellEnd"/>
            <w:r w:rsidRPr="003C066D">
              <w:t>&gt;.</w:t>
            </w:r>
          </w:p>
          <w:p w:rsidR="00FF344B" w:rsidRPr="003C066D" w:rsidRDefault="00FF344B">
            <w:pPr>
              <w:pStyle w:val="ConsPlusNormal"/>
            </w:pPr>
            <w:r w:rsidRPr="003C066D">
              <w:t xml:space="preserve">Принимает значение в </w:t>
            </w:r>
            <w:r w:rsidRPr="003C066D">
              <w:lastRenderedPageBreak/>
              <w:t>соответствии с Приложением к Порядку заполнения заявления о подтверждении права налогоплательщика на получение социальных налоговых вычетов, предусмотренных подпунктами 2, 3, 4 (в части социального налогового вычета в сумме страховых взносов по договору (договорам) добровольного страхования жизни) и 7 пункта 1 статьи 219 Налогового кодекса Российской Федерации</w:t>
            </w:r>
          </w:p>
        </w:tc>
      </w:tr>
      <w:tr w:rsidR="003C066D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</w:pPr>
            <w:r w:rsidRPr="003C066D">
              <w:lastRenderedPageBreak/>
              <w:t>Серия и номер документа, удостоверяющего личность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proofErr w:type="spellStart"/>
            <w:r w:rsidRPr="003C066D">
              <w:t>СерНомДок</w:t>
            </w:r>
            <w:proofErr w:type="spellEnd"/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А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T(1-25)</w:t>
            </w: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О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</w:pPr>
          </w:p>
        </w:tc>
      </w:tr>
      <w:tr w:rsidR="003C066D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</w:pPr>
            <w:r w:rsidRPr="003C066D">
              <w:t>Дата выдачи документа, удостоверяющего личность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proofErr w:type="spellStart"/>
            <w:r w:rsidRPr="003C066D">
              <w:t>ДатаДок</w:t>
            </w:r>
            <w:proofErr w:type="spellEnd"/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А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T(=10)</w:t>
            </w: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о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</w:pPr>
            <w:r w:rsidRPr="003C066D">
              <w:t>Типовой элемент &lt;</w:t>
            </w:r>
            <w:proofErr w:type="spellStart"/>
            <w:r w:rsidRPr="003C066D">
              <w:t>ДатаТип</w:t>
            </w:r>
            <w:proofErr w:type="spellEnd"/>
            <w:r w:rsidRPr="003C066D">
              <w:t>&gt;. Дата в формате ДД.ММ.ГГГГ</w:t>
            </w:r>
          </w:p>
        </w:tc>
      </w:tr>
      <w:tr w:rsidR="00FF344B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</w:pPr>
            <w:r w:rsidRPr="003C066D">
              <w:t>Наименование органа, выдавшего документ, удостоверяющий личность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proofErr w:type="spellStart"/>
            <w:r w:rsidRPr="003C066D">
              <w:t>ВыдДок</w:t>
            </w:r>
            <w:proofErr w:type="spellEnd"/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А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  <w:jc w:val="both"/>
            </w:pPr>
            <w:r w:rsidRPr="003C066D">
              <w:t>T(1-255)</w:t>
            </w: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О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</w:pPr>
          </w:p>
        </w:tc>
      </w:tr>
    </w:tbl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right"/>
      </w:pPr>
      <w:r w:rsidRPr="003C066D">
        <w:t>Таблица 4.12</w:t>
      </w: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center"/>
      </w:pPr>
      <w:bookmarkStart w:id="38" w:name="P889"/>
      <w:bookmarkEnd w:id="38"/>
      <w:r w:rsidRPr="003C066D">
        <w:t>Фамилия, имя, отчество (</w:t>
      </w:r>
      <w:proofErr w:type="spellStart"/>
      <w:r w:rsidRPr="003C066D">
        <w:t>ФИОТип</w:t>
      </w:r>
      <w:proofErr w:type="spellEnd"/>
      <w:r w:rsidRPr="003C066D">
        <w:t>)</w:t>
      </w:r>
    </w:p>
    <w:p w:rsidR="00FF344B" w:rsidRPr="003C066D" w:rsidRDefault="00FF344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1757"/>
        <w:gridCol w:w="1134"/>
        <w:gridCol w:w="1077"/>
        <w:gridCol w:w="1191"/>
        <w:gridCol w:w="3515"/>
      </w:tblGrid>
      <w:tr w:rsidR="003C066D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Наименование элемента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Сокращенное наименование (код) элемента</w:t>
            </w:r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Признак типа элемента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Формат элемента</w:t>
            </w: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Признак обязательности элемента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Дополнительная информация</w:t>
            </w:r>
          </w:p>
        </w:tc>
      </w:tr>
      <w:tr w:rsidR="003C066D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  <w:jc w:val="both"/>
            </w:pPr>
            <w:r w:rsidRPr="003C066D">
              <w:lastRenderedPageBreak/>
              <w:t>Фамилия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Фамилия</w:t>
            </w:r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А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T(1-60)</w:t>
            </w: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О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</w:pPr>
          </w:p>
        </w:tc>
      </w:tr>
      <w:tr w:rsidR="003C066D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  <w:jc w:val="both"/>
            </w:pPr>
            <w:r w:rsidRPr="003C066D">
              <w:t>Имя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Имя</w:t>
            </w:r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А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T(1-60)</w:t>
            </w: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О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</w:pPr>
          </w:p>
        </w:tc>
      </w:tr>
      <w:tr w:rsidR="003C066D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  <w:jc w:val="both"/>
            </w:pPr>
            <w:r w:rsidRPr="003C066D">
              <w:t>Отчество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Отчество</w:t>
            </w:r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А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T(1-60)</w:t>
            </w: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Н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</w:pPr>
          </w:p>
        </w:tc>
      </w:tr>
    </w:tbl>
    <w:p w:rsidR="00FF344B" w:rsidRPr="003C066D" w:rsidRDefault="00FF344B">
      <w:pPr>
        <w:sectPr w:rsidR="00FF344B" w:rsidRPr="003C066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right"/>
        <w:outlineLvl w:val="0"/>
      </w:pPr>
      <w:r w:rsidRPr="003C066D">
        <w:t>Приложение N 4</w:t>
      </w:r>
    </w:p>
    <w:p w:rsidR="00FF344B" w:rsidRPr="003C066D" w:rsidRDefault="00FF344B">
      <w:pPr>
        <w:pStyle w:val="ConsPlusNormal"/>
        <w:jc w:val="right"/>
      </w:pPr>
      <w:r w:rsidRPr="003C066D">
        <w:t>к приказу ФНС России</w:t>
      </w:r>
    </w:p>
    <w:p w:rsidR="00FF344B" w:rsidRPr="003C066D" w:rsidRDefault="00FF344B">
      <w:pPr>
        <w:pStyle w:val="ConsPlusNormal"/>
        <w:jc w:val="right"/>
      </w:pPr>
      <w:r w:rsidRPr="003C066D">
        <w:t>от 17.08.2021 N ЕД-7-11/755@</w:t>
      </w:r>
    </w:p>
    <w:p w:rsidR="00FF344B" w:rsidRPr="003C066D" w:rsidRDefault="00FF344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1742"/>
        <w:gridCol w:w="3020"/>
      </w:tblGrid>
      <w:tr w:rsidR="003C066D" w:rsidRPr="003C066D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FF344B" w:rsidRPr="003C066D" w:rsidRDefault="00FF344B">
            <w:pPr>
              <w:pStyle w:val="ConsPlusNormal"/>
            </w:pP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344B" w:rsidRPr="003C066D" w:rsidRDefault="00FF344B">
            <w:pPr>
              <w:pStyle w:val="ConsPlusNormal"/>
              <w:jc w:val="right"/>
            </w:pPr>
            <w:r w:rsidRPr="003C066D">
              <w:t>Форма по КНД 1125030</w:t>
            </w:r>
          </w:p>
        </w:tc>
      </w:tr>
      <w:tr w:rsidR="003C066D" w:rsidRPr="003C066D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FF344B" w:rsidRPr="003C066D" w:rsidRDefault="00FF344B">
            <w:pPr>
              <w:pStyle w:val="ConsPlusNormal"/>
            </w:pPr>
          </w:p>
        </w:tc>
        <w:tc>
          <w:tcPr>
            <w:tcW w:w="47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344B" w:rsidRPr="003C066D" w:rsidRDefault="00FF344B">
            <w:pPr>
              <w:pStyle w:val="ConsPlusNormal"/>
            </w:pPr>
          </w:p>
        </w:tc>
      </w:tr>
      <w:tr w:rsidR="003C066D" w:rsidRPr="003C066D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FF344B" w:rsidRPr="003C066D" w:rsidRDefault="00FF344B">
            <w:pPr>
              <w:pStyle w:val="ConsPlusNormal"/>
            </w:pPr>
          </w:p>
        </w:tc>
        <w:tc>
          <w:tcPr>
            <w:tcW w:w="47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344B" w:rsidRPr="003C066D" w:rsidRDefault="00FF344B">
            <w:pPr>
              <w:pStyle w:val="ConsPlusNormal"/>
            </w:pPr>
            <w:r w:rsidRPr="003C066D">
              <w:t>(полное наименование организации/Ф.И.О. индивидуального предпринимателя)</w:t>
            </w:r>
          </w:p>
        </w:tc>
      </w:tr>
      <w:tr w:rsidR="003C066D" w:rsidRPr="003C066D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FF344B" w:rsidRPr="003C066D" w:rsidRDefault="00FF344B">
            <w:pPr>
              <w:pStyle w:val="ConsPlusNormal"/>
            </w:pPr>
          </w:p>
        </w:tc>
        <w:tc>
          <w:tcPr>
            <w:tcW w:w="47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344B" w:rsidRPr="003C066D" w:rsidRDefault="00FF344B">
            <w:pPr>
              <w:pStyle w:val="ConsPlusNormal"/>
            </w:pPr>
          </w:p>
        </w:tc>
      </w:tr>
      <w:tr w:rsidR="003C066D" w:rsidRPr="003C066D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FF344B" w:rsidRPr="003C066D" w:rsidRDefault="00FF344B">
            <w:pPr>
              <w:pStyle w:val="ConsPlusNormal"/>
            </w:pPr>
          </w:p>
        </w:tc>
        <w:tc>
          <w:tcPr>
            <w:tcW w:w="47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344B" w:rsidRPr="003C066D" w:rsidRDefault="00FF344B">
            <w:pPr>
              <w:pStyle w:val="ConsPlusNormal"/>
            </w:pPr>
            <w:r w:rsidRPr="003C066D">
              <w:t>ИНН/КПП ______/____________</w:t>
            </w:r>
          </w:p>
        </w:tc>
      </w:tr>
      <w:tr w:rsidR="003C066D" w:rsidRPr="003C066D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344B" w:rsidRPr="003C066D" w:rsidRDefault="00FF344B">
            <w:pPr>
              <w:pStyle w:val="ConsPlusNormal"/>
              <w:jc w:val="center"/>
            </w:pPr>
            <w:bookmarkStart w:id="39" w:name="P934"/>
            <w:bookmarkEnd w:id="39"/>
            <w:r w:rsidRPr="003C066D">
              <w:t>УВЕДОМЛЕНИЕ N _______</w:t>
            </w:r>
          </w:p>
        </w:tc>
      </w:tr>
      <w:tr w:rsidR="003C066D" w:rsidRPr="003C066D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344B" w:rsidRPr="003C066D" w:rsidRDefault="00FF344B">
            <w:pPr>
              <w:pStyle w:val="ConsPlusNormal"/>
              <w:jc w:val="right"/>
            </w:pPr>
            <w:r w:rsidRPr="003C066D">
              <w:t>от "__" _______ 20__ г.</w:t>
            </w:r>
          </w:p>
        </w:tc>
      </w:tr>
      <w:tr w:rsidR="003C066D" w:rsidRPr="003C066D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о подтверждении права налогоплательщика на получение социальных налоговых вычетов, предусмотренных подпунктами 2, 3, 4 (в части социального налогового вычета в сумме страховых взносов по договору (договорам) добровольного страхования жизни) и 7 пункта 1 статьи 219 Налогового кодекса Российской Федерации</w:t>
            </w:r>
          </w:p>
        </w:tc>
      </w:tr>
      <w:tr w:rsidR="003C066D" w:rsidRPr="003C066D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344B" w:rsidRPr="003C066D" w:rsidRDefault="00FF344B">
            <w:pPr>
              <w:pStyle w:val="ConsPlusNormal"/>
            </w:pPr>
          </w:p>
        </w:tc>
      </w:tr>
      <w:tr w:rsidR="003C066D" w:rsidRPr="003C066D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(наименование налогового органа)</w:t>
            </w:r>
          </w:p>
        </w:tc>
      </w:tr>
      <w:tr w:rsidR="003C066D" w:rsidRPr="003C066D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344B" w:rsidRPr="003C066D" w:rsidRDefault="00FF344B">
            <w:pPr>
              <w:pStyle w:val="ConsPlusNormal"/>
              <w:jc w:val="both"/>
            </w:pPr>
            <w:r w:rsidRPr="003C066D">
              <w:t>рассмотрев заявление N _______ от "__" _____ 20__ г.</w:t>
            </w:r>
          </w:p>
          <w:p w:rsidR="00FF344B" w:rsidRPr="003C066D" w:rsidRDefault="00FF344B">
            <w:pPr>
              <w:pStyle w:val="ConsPlusNormal"/>
              <w:jc w:val="both"/>
            </w:pPr>
            <w:r w:rsidRPr="003C066D">
              <w:t>налогоплательщика</w:t>
            </w:r>
          </w:p>
        </w:tc>
      </w:tr>
      <w:tr w:rsidR="003C066D" w:rsidRPr="003C066D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344B" w:rsidRPr="003C066D" w:rsidRDefault="00FF344B">
            <w:pPr>
              <w:pStyle w:val="ConsPlusNormal"/>
            </w:pPr>
            <w:r w:rsidRPr="003C066D">
              <w:t>Фамилия ______________________</w:t>
            </w:r>
          </w:p>
          <w:p w:rsidR="00FF344B" w:rsidRPr="003C066D" w:rsidRDefault="00FF344B">
            <w:pPr>
              <w:pStyle w:val="ConsPlusNormal"/>
            </w:pPr>
            <w:r w:rsidRPr="003C066D">
              <w:t>Имя ______________________</w:t>
            </w:r>
          </w:p>
          <w:p w:rsidR="00FF344B" w:rsidRPr="003C066D" w:rsidRDefault="00FF344B">
            <w:pPr>
              <w:pStyle w:val="ConsPlusNormal"/>
            </w:pPr>
            <w:r w:rsidRPr="003C066D">
              <w:t>Отчество ______________________</w:t>
            </w:r>
          </w:p>
          <w:p w:rsidR="00FF344B" w:rsidRPr="003C066D" w:rsidRDefault="00FF344B">
            <w:pPr>
              <w:pStyle w:val="ConsPlusNormal"/>
            </w:pPr>
            <w:r w:rsidRPr="003C066D">
              <w:t>Дата рождения "__" ____________ г.</w:t>
            </w:r>
          </w:p>
          <w:p w:rsidR="00FF344B" w:rsidRPr="003C066D" w:rsidRDefault="00FF344B">
            <w:pPr>
              <w:pStyle w:val="ConsPlusNormal"/>
            </w:pPr>
            <w:r w:rsidRPr="003C066D">
              <w:t>Серия и номер документа, удостоверяющего личность ________</w:t>
            </w:r>
          </w:p>
        </w:tc>
      </w:tr>
      <w:tr w:rsidR="003C066D" w:rsidRPr="003C066D">
        <w:tc>
          <w:tcPr>
            <w:tcW w:w="6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344B" w:rsidRPr="003C066D" w:rsidRDefault="00FF344B">
            <w:pPr>
              <w:pStyle w:val="ConsPlusNormal"/>
              <w:jc w:val="both"/>
            </w:pPr>
            <w:r w:rsidRPr="003C066D">
              <w:t>подтверждает право налогоплательщика на получение в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344B" w:rsidRPr="003C066D" w:rsidRDefault="00FF344B">
            <w:pPr>
              <w:pStyle w:val="ConsPlusNormal"/>
            </w:pPr>
          </w:p>
        </w:tc>
      </w:tr>
      <w:tr w:rsidR="003C066D" w:rsidRPr="003C066D">
        <w:tc>
          <w:tcPr>
            <w:tcW w:w="6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344B" w:rsidRPr="003C066D" w:rsidRDefault="00FF344B">
            <w:pPr>
              <w:pStyle w:val="ConsPlusNormal"/>
            </w:pP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(налоговый период)</w:t>
            </w:r>
          </w:p>
        </w:tc>
      </w:tr>
      <w:tr w:rsidR="00FF344B" w:rsidRPr="003C066D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344B" w:rsidRPr="003C066D" w:rsidRDefault="00FF344B">
            <w:pPr>
              <w:pStyle w:val="ConsPlusNormal"/>
              <w:jc w:val="both"/>
            </w:pPr>
            <w:r w:rsidRPr="003C066D">
              <w:t>году следующих социальных налоговых вычетов по налогу на доходы физических лиц:</w:t>
            </w:r>
          </w:p>
        </w:tc>
      </w:tr>
    </w:tbl>
    <w:p w:rsidR="00FF344B" w:rsidRPr="003C066D" w:rsidRDefault="00FF344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05"/>
        <w:gridCol w:w="1454"/>
      </w:tblGrid>
      <w:tr w:rsidR="003C066D" w:rsidRPr="003C066D">
        <w:tc>
          <w:tcPr>
            <w:tcW w:w="7605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Наименование налогового вычета</w:t>
            </w:r>
          </w:p>
        </w:tc>
        <w:tc>
          <w:tcPr>
            <w:tcW w:w="1454" w:type="dxa"/>
            <w:vAlign w:val="bottom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Сумма вычета (руб. коп.)</w:t>
            </w:r>
          </w:p>
        </w:tc>
      </w:tr>
      <w:tr w:rsidR="003C066D" w:rsidRPr="003C066D">
        <w:tc>
          <w:tcPr>
            <w:tcW w:w="9059" w:type="dxa"/>
            <w:gridSpan w:val="2"/>
            <w:vAlign w:val="bottom"/>
          </w:tcPr>
          <w:p w:rsidR="00FF344B" w:rsidRPr="003C066D" w:rsidRDefault="00FF344B">
            <w:pPr>
              <w:pStyle w:val="ConsPlusNormal"/>
              <w:jc w:val="center"/>
              <w:outlineLvl w:val="1"/>
            </w:pPr>
            <w:r w:rsidRPr="003C066D">
              <w:t>Социальный налоговый вычет, в отношении которого не применяется ограничение, установленное пунктом 2 статьи 219 Налогового кодекса Российской Федерации</w:t>
            </w:r>
          </w:p>
        </w:tc>
      </w:tr>
      <w:tr w:rsidR="003C066D" w:rsidRPr="003C066D">
        <w:tc>
          <w:tcPr>
            <w:tcW w:w="7605" w:type="dxa"/>
            <w:vAlign w:val="bottom"/>
          </w:tcPr>
          <w:p w:rsidR="00FF344B" w:rsidRPr="003C066D" w:rsidRDefault="00FF344B">
            <w:pPr>
              <w:pStyle w:val="ConsPlusNormal"/>
            </w:pPr>
            <w:r w:rsidRPr="003C066D">
              <w:t xml:space="preserve">в сумме, уплаченной налогоплательщиком в налоговом периоде за дорогостоящие виды лечения в медицинских организациях, у </w:t>
            </w:r>
            <w:r w:rsidRPr="003C066D">
              <w:lastRenderedPageBreak/>
              <w:t>индивидуальных предпринимателей, осуществляющих медицинскую деятельность</w:t>
            </w:r>
          </w:p>
        </w:tc>
        <w:tc>
          <w:tcPr>
            <w:tcW w:w="1454" w:type="dxa"/>
          </w:tcPr>
          <w:p w:rsidR="00FF344B" w:rsidRPr="003C066D" w:rsidRDefault="00FF344B">
            <w:pPr>
              <w:pStyle w:val="ConsPlusNormal"/>
            </w:pPr>
          </w:p>
        </w:tc>
      </w:tr>
      <w:tr w:rsidR="003C066D" w:rsidRPr="003C066D">
        <w:tc>
          <w:tcPr>
            <w:tcW w:w="9059" w:type="dxa"/>
            <w:gridSpan w:val="2"/>
            <w:vAlign w:val="bottom"/>
          </w:tcPr>
          <w:p w:rsidR="00FF344B" w:rsidRPr="003C066D" w:rsidRDefault="00FF344B">
            <w:pPr>
              <w:pStyle w:val="ConsPlusNormal"/>
              <w:jc w:val="center"/>
              <w:outlineLvl w:val="1"/>
            </w:pPr>
            <w:r w:rsidRPr="003C066D">
              <w:t>Социальные налоговые вычеты, в отношении которых применяется ограничение, установленное подпунктом 2 пункта 1 статьи 219 Налогового кодекса Российской Федерации</w:t>
            </w:r>
          </w:p>
        </w:tc>
      </w:tr>
      <w:tr w:rsidR="003C066D" w:rsidRPr="003C066D">
        <w:tc>
          <w:tcPr>
            <w:tcW w:w="7605" w:type="dxa"/>
          </w:tcPr>
          <w:p w:rsidR="00FF344B" w:rsidRPr="003C066D" w:rsidRDefault="00FF344B">
            <w:pPr>
              <w:pStyle w:val="ConsPlusNormal"/>
              <w:jc w:val="both"/>
            </w:pPr>
            <w:r w:rsidRPr="003C066D">
              <w:t>в сумме, уплаченной налогоплательщиком-родителем в налоговом периоде за обучение своих детей в возрасте до 24 лет, налогоплательщиком-опекуном (налогоплательщиком-попечителем) за обучение своих подопечных в возрасте до 18 лет по очной форме обучения в организациях, осуществляющих образовательную деятельность, налогоплательщиком, осуществлявшим обязанности опекуна или попечителя над гражданами, бывшими его подопечными, после прекращения опеки или попечительства в случаях оплаты налогоплательщиками обучения указанных граждан в возрасте до 24 лет по очной форме обучения в организациях, осуществляющих образовательную деятельность</w:t>
            </w:r>
          </w:p>
        </w:tc>
        <w:tc>
          <w:tcPr>
            <w:tcW w:w="1454" w:type="dxa"/>
          </w:tcPr>
          <w:p w:rsidR="00FF344B" w:rsidRPr="003C066D" w:rsidRDefault="00FF344B">
            <w:pPr>
              <w:pStyle w:val="ConsPlusNormal"/>
            </w:pPr>
          </w:p>
        </w:tc>
      </w:tr>
      <w:tr w:rsidR="003C066D" w:rsidRPr="003C066D">
        <w:tc>
          <w:tcPr>
            <w:tcW w:w="9059" w:type="dxa"/>
            <w:gridSpan w:val="2"/>
            <w:vAlign w:val="bottom"/>
          </w:tcPr>
          <w:p w:rsidR="00FF344B" w:rsidRPr="003C066D" w:rsidRDefault="00FF344B">
            <w:pPr>
              <w:pStyle w:val="ConsPlusNormal"/>
              <w:jc w:val="center"/>
              <w:outlineLvl w:val="1"/>
            </w:pPr>
            <w:r w:rsidRPr="003C066D">
              <w:t>Социальные налоговые вычеты, в отношении которых применяется ограничение, установленное пунктом 2 статьи 219 Налогового кодекса Российской Федерации</w:t>
            </w:r>
          </w:p>
        </w:tc>
      </w:tr>
      <w:tr w:rsidR="003C066D" w:rsidRPr="003C066D">
        <w:tc>
          <w:tcPr>
            <w:tcW w:w="7605" w:type="dxa"/>
            <w:vAlign w:val="bottom"/>
          </w:tcPr>
          <w:p w:rsidR="00FF344B" w:rsidRPr="003C066D" w:rsidRDefault="00FF344B">
            <w:pPr>
              <w:pStyle w:val="ConsPlusNormal"/>
              <w:jc w:val="both"/>
            </w:pPr>
            <w:r w:rsidRPr="003C066D">
              <w:t>в сумме, уплаченной налогоплательщиком в налоговом периоде за свое обучение в организациях, осуществляющих образовательную деятельность, за обучение брата (сестры) в возрасте до 24 лет по очной форме обучения в организациях, осуществляющих образовательную деятельность</w:t>
            </w:r>
          </w:p>
        </w:tc>
        <w:tc>
          <w:tcPr>
            <w:tcW w:w="1454" w:type="dxa"/>
          </w:tcPr>
          <w:p w:rsidR="00FF344B" w:rsidRPr="003C066D" w:rsidRDefault="00FF344B">
            <w:pPr>
              <w:pStyle w:val="ConsPlusNormal"/>
            </w:pPr>
          </w:p>
        </w:tc>
      </w:tr>
      <w:tr w:rsidR="003C066D" w:rsidRPr="003C066D">
        <w:tc>
          <w:tcPr>
            <w:tcW w:w="7605" w:type="dxa"/>
            <w:vAlign w:val="bottom"/>
          </w:tcPr>
          <w:p w:rsidR="00FF344B" w:rsidRPr="003C066D" w:rsidRDefault="00FF344B">
            <w:pPr>
              <w:pStyle w:val="ConsPlusNormal"/>
              <w:jc w:val="both"/>
            </w:pPr>
            <w:r w:rsidRPr="003C066D">
              <w:t>в сумме, уплаченной налогоплательщиком в налоговом периоде за медицинские услуги, оказанные медицинскими организациями, индивидуальными предпринимателями, осуществляющими медицинскую деятельность, ему, его супругу (супруге), родителям, детям (в том числе усыновленным) в возрасте до 18 лет, подопечным в возрасте до 18 лет (в соответствии с перечнем медицинских услуг, утвержденным Правительством Российской Федерации)</w:t>
            </w:r>
          </w:p>
        </w:tc>
        <w:tc>
          <w:tcPr>
            <w:tcW w:w="1454" w:type="dxa"/>
          </w:tcPr>
          <w:p w:rsidR="00FF344B" w:rsidRPr="003C066D" w:rsidRDefault="00FF344B">
            <w:pPr>
              <w:pStyle w:val="ConsPlusNormal"/>
            </w:pPr>
          </w:p>
        </w:tc>
      </w:tr>
      <w:tr w:rsidR="003C066D" w:rsidRPr="003C066D">
        <w:tc>
          <w:tcPr>
            <w:tcW w:w="7605" w:type="dxa"/>
            <w:vAlign w:val="bottom"/>
          </w:tcPr>
          <w:p w:rsidR="00FF344B" w:rsidRPr="003C066D" w:rsidRDefault="00FF344B">
            <w:pPr>
              <w:pStyle w:val="ConsPlusNormal"/>
              <w:jc w:val="both"/>
            </w:pPr>
            <w:r w:rsidRPr="003C066D">
              <w:t>в размере стоимости лекарственных препаратов для медицинского применения, назначенных лечащим врачом налогоплательщику, его супругу (супруге), родителям, детям (в том числе усыновленным) в возрасте до 18 лет, подопечным в возрасте до 18 лет, и приобретаемых налогоплательщиком за счет собственных средств</w:t>
            </w:r>
          </w:p>
        </w:tc>
        <w:tc>
          <w:tcPr>
            <w:tcW w:w="1454" w:type="dxa"/>
          </w:tcPr>
          <w:p w:rsidR="00FF344B" w:rsidRPr="003C066D" w:rsidRDefault="00FF344B">
            <w:pPr>
              <w:pStyle w:val="ConsPlusNormal"/>
            </w:pPr>
          </w:p>
        </w:tc>
      </w:tr>
      <w:tr w:rsidR="003C066D" w:rsidRPr="003C066D">
        <w:tc>
          <w:tcPr>
            <w:tcW w:w="7605" w:type="dxa"/>
            <w:vAlign w:val="bottom"/>
          </w:tcPr>
          <w:p w:rsidR="00FF344B" w:rsidRPr="003C066D" w:rsidRDefault="00FF344B">
            <w:pPr>
              <w:pStyle w:val="ConsPlusNormal"/>
              <w:jc w:val="both"/>
            </w:pPr>
            <w:r w:rsidRPr="003C066D">
              <w:t>в сумме страховых взносов, уплаченных налогоплательщиком в налоговом периоде по договорам добровольного личного страхования, а также по договорам добровольного страхования своих супруга (супруги), родителей, детей (в том числе усыновленных) в возрасте до 18 лет, подопечных в возрасте до 18 лет, заключенным им со страховыми организациями, имеющими лицензии на ведение соответствующего вида деятельности, предусматривающим оплату такими страховыми организациями исключительно медицинских услуг</w:t>
            </w:r>
          </w:p>
        </w:tc>
        <w:tc>
          <w:tcPr>
            <w:tcW w:w="1454" w:type="dxa"/>
          </w:tcPr>
          <w:p w:rsidR="00FF344B" w:rsidRPr="003C066D" w:rsidRDefault="00FF344B">
            <w:pPr>
              <w:pStyle w:val="ConsPlusNormal"/>
            </w:pPr>
          </w:p>
        </w:tc>
      </w:tr>
      <w:tr w:rsidR="003C066D" w:rsidRPr="003C066D">
        <w:tc>
          <w:tcPr>
            <w:tcW w:w="7605" w:type="dxa"/>
            <w:vAlign w:val="bottom"/>
          </w:tcPr>
          <w:p w:rsidR="00FF344B" w:rsidRPr="003C066D" w:rsidRDefault="00FF344B">
            <w:pPr>
              <w:pStyle w:val="ConsPlusNormal"/>
              <w:jc w:val="both"/>
            </w:pPr>
            <w:r w:rsidRPr="003C066D">
              <w:t>в сумме страховых взносов, уплаченных налогоплательщиком в налоговом периоде по договору (договорам) добровольного страхования жизни, если такие договоры заключаются на срок не менее пяти лет, заключенному (заключенным) со страховой организацией в свою пользу и (или) в пользу супруга (в том числе вдовы, вдовца), родителей (в том числе усыновителей), детей (в том числе усыновленных, находящихся под опекой (попечительством)</w:t>
            </w:r>
          </w:p>
        </w:tc>
        <w:tc>
          <w:tcPr>
            <w:tcW w:w="1454" w:type="dxa"/>
          </w:tcPr>
          <w:p w:rsidR="00FF344B" w:rsidRPr="003C066D" w:rsidRDefault="00FF344B">
            <w:pPr>
              <w:pStyle w:val="ConsPlusNormal"/>
            </w:pPr>
          </w:p>
        </w:tc>
      </w:tr>
      <w:tr w:rsidR="00FF344B" w:rsidRPr="003C066D">
        <w:tc>
          <w:tcPr>
            <w:tcW w:w="7605" w:type="dxa"/>
            <w:vAlign w:val="bottom"/>
          </w:tcPr>
          <w:p w:rsidR="00FF344B" w:rsidRPr="003C066D" w:rsidRDefault="00FF344B">
            <w:pPr>
              <w:pStyle w:val="ConsPlusNormal"/>
              <w:jc w:val="both"/>
            </w:pPr>
            <w:r w:rsidRPr="003C066D">
              <w:lastRenderedPageBreak/>
              <w:t>в сумме, уплаченной налогоплательщиком за физкультурно-оздоровительные услуги, оказанные ему, его детям (в том числе усыновленным) в возрасте до 18 лет, подопечным в возрасте до 18 лет физкультурно-спортивными организациями, индивидуальными предпринимателями, осуществляющими деятельность в области физической культуры и спорта в качестве основного вида деятельности</w:t>
            </w:r>
          </w:p>
        </w:tc>
        <w:tc>
          <w:tcPr>
            <w:tcW w:w="1454" w:type="dxa"/>
          </w:tcPr>
          <w:p w:rsidR="00FF344B" w:rsidRPr="003C066D" w:rsidRDefault="00FF344B">
            <w:pPr>
              <w:pStyle w:val="ConsPlusNormal"/>
            </w:pPr>
          </w:p>
        </w:tc>
      </w:tr>
    </w:tbl>
    <w:p w:rsidR="00FF344B" w:rsidRPr="003C066D" w:rsidRDefault="00FF344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55"/>
        <w:gridCol w:w="340"/>
        <w:gridCol w:w="1133"/>
        <w:gridCol w:w="340"/>
        <w:gridCol w:w="2721"/>
        <w:gridCol w:w="340"/>
      </w:tblGrid>
      <w:tr w:rsidR="003C066D" w:rsidRPr="003C066D"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</w:tcPr>
          <w:p w:rsidR="00FF344B" w:rsidRPr="003C066D" w:rsidRDefault="00FF344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/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FF344B" w:rsidRPr="003C066D" w:rsidRDefault="00FF344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/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FF344B" w:rsidRPr="003C066D" w:rsidRDefault="00FF344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/</w:t>
            </w:r>
          </w:p>
        </w:tc>
      </w:tr>
      <w:tr w:rsidR="00FF344B" w:rsidRPr="003C066D"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(должностное лицо налогового органа)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F344B" w:rsidRPr="003C066D" w:rsidRDefault="00FF344B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F344B" w:rsidRPr="003C066D" w:rsidRDefault="00FF344B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(фамилия, имя, отчество)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F344B" w:rsidRPr="003C066D" w:rsidRDefault="00FF344B">
            <w:pPr>
              <w:pStyle w:val="ConsPlusNormal"/>
            </w:pPr>
          </w:p>
        </w:tc>
      </w:tr>
    </w:tbl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right"/>
        <w:outlineLvl w:val="0"/>
      </w:pPr>
      <w:r w:rsidRPr="003C066D">
        <w:t>Приложение N 5</w:t>
      </w:r>
    </w:p>
    <w:p w:rsidR="00FF344B" w:rsidRPr="003C066D" w:rsidRDefault="00FF344B">
      <w:pPr>
        <w:pStyle w:val="ConsPlusNormal"/>
        <w:jc w:val="right"/>
      </w:pPr>
      <w:r w:rsidRPr="003C066D">
        <w:t>к приказу ФНС России</w:t>
      </w:r>
    </w:p>
    <w:p w:rsidR="00FF344B" w:rsidRPr="003C066D" w:rsidRDefault="00FF344B">
      <w:pPr>
        <w:pStyle w:val="ConsPlusNormal"/>
        <w:jc w:val="right"/>
      </w:pPr>
      <w:r w:rsidRPr="003C066D">
        <w:t>от 17.08.2021 N ЕД-7-11/755@</w:t>
      </w: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┌─┐││││││││││││││┌─┐         ┌─┬─┬─┬─┬─┬─┬─┬─┬─┬─┬─┬─┐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└─┘││││││││││││││└─┘     ИНН │ │ │ │ │ │ │ │ │ │ │ │ │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││7890││2015││            └─┴─┴─┴─┴─┴─┴─┴─┴─┴─┴─┴─┘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                                               ┌─┬─┬─┐</w:t>
      </w:r>
    </w:p>
    <w:p w:rsidR="00FF344B" w:rsidRPr="003C066D" w:rsidRDefault="00FF344B">
      <w:pPr>
        <w:pStyle w:val="ConsPlusNonformat"/>
        <w:jc w:val="both"/>
      </w:pPr>
      <w:bookmarkStart w:id="40" w:name="P999"/>
      <w:bookmarkEnd w:id="40"/>
      <w:r w:rsidRPr="003C066D">
        <w:rPr>
          <w:sz w:val="18"/>
        </w:rPr>
        <w:t xml:space="preserve">                                              Стр. │0│0│1│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                                               └─┴─┴─┘</w:t>
      </w:r>
    </w:p>
    <w:p w:rsidR="00FF344B" w:rsidRPr="003C066D" w:rsidRDefault="00FF344B">
      <w:pPr>
        <w:pStyle w:val="ConsPlusNonformat"/>
        <w:jc w:val="both"/>
      </w:pP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Форма по КНД 1150074</w:t>
      </w:r>
    </w:p>
    <w:p w:rsidR="00FF344B" w:rsidRPr="003C066D" w:rsidRDefault="00FF344B">
      <w:pPr>
        <w:pStyle w:val="ConsPlusNonformat"/>
        <w:jc w:val="both"/>
      </w:pPr>
    </w:p>
    <w:p w:rsidR="00FF344B" w:rsidRPr="003C066D" w:rsidRDefault="00FF344B">
      <w:pPr>
        <w:pStyle w:val="ConsPlusNonformat"/>
        <w:jc w:val="both"/>
      </w:pPr>
      <w:bookmarkStart w:id="41" w:name="P1004"/>
      <w:bookmarkEnd w:id="41"/>
      <w:r w:rsidRPr="003C066D">
        <w:rPr>
          <w:sz w:val="18"/>
        </w:rPr>
        <w:t xml:space="preserve">                                    Заявление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          о подтверждении права налогоплательщика на получение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      имущественных налоговых вычетов, предусмотренных подпунктами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              3 и 4 пункта 1 статьи 220 Налогового кодекса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                          Российской Федерации</w:t>
      </w:r>
    </w:p>
    <w:p w:rsidR="00FF344B" w:rsidRPr="003C066D" w:rsidRDefault="00FF344B">
      <w:pPr>
        <w:pStyle w:val="ConsPlusNonformat"/>
        <w:jc w:val="both"/>
      </w:pP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                                       ┌─┬─┬─┬─┐</w:t>
      </w:r>
    </w:p>
    <w:p w:rsidR="00FF344B" w:rsidRPr="003C066D" w:rsidRDefault="00FF344B">
      <w:pPr>
        <w:pStyle w:val="ConsPlusNonformat"/>
        <w:jc w:val="both"/>
      </w:pPr>
      <w:bookmarkStart w:id="42" w:name="P1011"/>
      <w:bookmarkEnd w:id="42"/>
      <w:r w:rsidRPr="003C066D">
        <w:rPr>
          <w:sz w:val="18"/>
        </w:rPr>
        <w:t>Представляется в налоговый орган (</w:t>
      </w:r>
      <w:proofErr w:type="gramStart"/>
      <w:r w:rsidRPr="003C066D">
        <w:rPr>
          <w:sz w:val="18"/>
        </w:rPr>
        <w:t xml:space="preserve">код)   </w:t>
      </w:r>
      <w:proofErr w:type="gramEnd"/>
      <w:r w:rsidRPr="003C066D">
        <w:rPr>
          <w:sz w:val="18"/>
        </w:rPr>
        <w:t xml:space="preserve">  │ │ │ │ │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                                       └─┴─┴─┴─┘</w:t>
      </w:r>
    </w:p>
    <w:p w:rsidR="00FF344B" w:rsidRPr="003C066D" w:rsidRDefault="00FF344B">
      <w:pPr>
        <w:pStyle w:val="ConsPlusNonformat"/>
        <w:jc w:val="both"/>
      </w:pPr>
    </w:p>
    <w:p w:rsidR="00FF344B" w:rsidRPr="003C066D" w:rsidRDefault="00FF344B">
      <w:pPr>
        <w:pStyle w:val="ConsPlusNonformat"/>
        <w:jc w:val="both"/>
      </w:pPr>
      <w:bookmarkStart w:id="43" w:name="P1014"/>
      <w:bookmarkEnd w:id="43"/>
      <w:r w:rsidRPr="003C066D">
        <w:rPr>
          <w:sz w:val="18"/>
        </w:rPr>
        <w:t>Сведения о налогоплательщике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      ┌─┬─┬─┬─┬─┬─┬─┬─┬─┬─┬─┬─┬─┬─┬─┬─┬─┬─┬─┬─┬─┬─┬─┬─┬─┬─┬─┬─┬─┬─┬─┬─┬─┬─┬─┐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Фамилия   │ │ │ │ │ │ │ │ │ │ │ │ │ │ │ │ │ │ │ │ │ │ │ │ │ │ │ │ │ │ │ │ │ │ │ │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      └─┴─┴─┴─┴─┴─┴─┴─┴─┴─┴─┴─┴─┴─┴─┴─┴─┴─┴─┴─┴─┴─┴─┴─┴─┴─┴─┴─┴─┴─┴─┴─┴─┴─┴─┘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      ┌─┬─┬─┬─┬─┬─┬─┬─┬─┬─┬─┬─┬─┬─┬─┬─┬─┬─┬─┬─┬─┬─┬─┬─┬─┬─┬─┬─┬─┬─┬─┬─┬─┬─┬─┐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Имя       │ │ │ │ │ │ │ │ │ │ │ │ │ │ │ │ │ │ │ │ │ │ │ │ │ │ │ │ │ │ │ │ │ │ │ │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      └─┴─┴─┴─┴─┴─┴─┴─┴─┴─┴─┴─┴─┴─┴─┴─┴─┴─┴─┴─┴─┴─┴─┴─┴─┴─┴─┴─┴─┴─┴─┴─┴─┴─┴─┘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      ┌─┬─┬─┬─┬─┬─┬─┬─┬─┬─┬─┬─┬─┬─┬─┬─┬─┬─┬─┬─┬─┬─┬─┬─┬─┬─┬─┬─┬─┬─┬─┬─┬─┬─┬─┐</w:t>
      </w:r>
    </w:p>
    <w:p w:rsidR="00FF344B" w:rsidRPr="003C066D" w:rsidRDefault="00FF344B">
      <w:pPr>
        <w:pStyle w:val="ConsPlusNonformat"/>
        <w:jc w:val="both"/>
      </w:pPr>
      <w:proofErr w:type="gramStart"/>
      <w:r w:rsidRPr="003C066D">
        <w:rPr>
          <w:sz w:val="18"/>
        </w:rPr>
        <w:t>Отчество  │</w:t>
      </w:r>
      <w:proofErr w:type="gramEnd"/>
      <w:r w:rsidRPr="003C066D">
        <w:rPr>
          <w:sz w:val="18"/>
        </w:rPr>
        <w:t xml:space="preserve"> │ │ │ │ │ │ │ │ │ │ │ │ │ │ │ │ │ │ │ │ │ │ │ │ │ │ │ │ │ │ │ │ │ │ │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&lt;1&gt;       └─┴─┴─┴─┴─┴─┴─┴─┴─┴─┴─┴─┴─┴─┴─┴─┴─┴─┴─┴─┴─┴─┴─┴─┴─┴─┴─┴─┴─┴─┴─┴─┴─┴─┴─┘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      ┌─┬─┐ ┌─┬─┐ ┌─┬─┬─┬─┐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Дата      │ │ </w:t>
      </w:r>
      <w:proofErr w:type="gramStart"/>
      <w:r w:rsidRPr="003C066D">
        <w:rPr>
          <w:sz w:val="18"/>
        </w:rPr>
        <w:t>│.│</w:t>
      </w:r>
      <w:proofErr w:type="gramEnd"/>
      <w:r w:rsidRPr="003C066D">
        <w:rPr>
          <w:sz w:val="18"/>
        </w:rPr>
        <w:t xml:space="preserve"> │ │.│ │ │ │ │</w:t>
      </w:r>
    </w:p>
    <w:p w:rsidR="00FF344B" w:rsidRPr="003C066D" w:rsidRDefault="00FF344B">
      <w:pPr>
        <w:pStyle w:val="ConsPlusNonformat"/>
        <w:jc w:val="both"/>
      </w:pPr>
      <w:proofErr w:type="gramStart"/>
      <w:r w:rsidRPr="003C066D">
        <w:rPr>
          <w:sz w:val="18"/>
        </w:rPr>
        <w:t>рождения  └</w:t>
      </w:r>
      <w:proofErr w:type="gramEnd"/>
      <w:r w:rsidRPr="003C066D">
        <w:rPr>
          <w:sz w:val="18"/>
        </w:rPr>
        <w:t>─┴─┘ └─┴─┘ └─┴─┴─┴─┘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                                                                        ┌─┬─┐</w:t>
      </w:r>
    </w:p>
    <w:p w:rsidR="00FF344B" w:rsidRPr="003C066D" w:rsidRDefault="00FF344B">
      <w:pPr>
        <w:pStyle w:val="ConsPlusNonformat"/>
        <w:jc w:val="both"/>
      </w:pPr>
      <w:bookmarkStart w:id="44" w:name="P1028"/>
      <w:bookmarkEnd w:id="44"/>
      <w:r w:rsidRPr="003C066D">
        <w:rPr>
          <w:sz w:val="18"/>
        </w:rPr>
        <w:t xml:space="preserve">Сведения о документе, удостоверяющем </w:t>
      </w:r>
      <w:proofErr w:type="gramStart"/>
      <w:r w:rsidRPr="003C066D">
        <w:rPr>
          <w:sz w:val="18"/>
        </w:rPr>
        <w:t xml:space="preserve">личность:   </w:t>
      </w:r>
      <w:proofErr w:type="gramEnd"/>
      <w:r w:rsidRPr="003C066D">
        <w:rPr>
          <w:sz w:val="18"/>
        </w:rPr>
        <w:t xml:space="preserve">        Код вида документа │ │ │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                                                                        └─┴─┘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      ┌─┬─┬─┬─┬─┬─┬─┬─┬─┬─┬─┬─┬─┬─┬─┬─┬─┬─┬─┬─</w:t>
      </w:r>
      <w:proofErr w:type="gramStart"/>
      <w:r w:rsidRPr="003C066D">
        <w:rPr>
          <w:sz w:val="18"/>
        </w:rPr>
        <w:t>┐  Дата</w:t>
      </w:r>
      <w:proofErr w:type="gramEnd"/>
      <w:r w:rsidRPr="003C066D">
        <w:rPr>
          <w:sz w:val="18"/>
        </w:rPr>
        <w:t xml:space="preserve">   ┌─┬─┐ ┌─┬─┐ ┌─┬─┬─┬─┐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Серия     │ │ │ │ │ │ │ │ │ │ │ │ │ │ │ │ │ │ │ │ </w:t>
      </w:r>
      <w:proofErr w:type="gramStart"/>
      <w:r w:rsidRPr="003C066D">
        <w:rPr>
          <w:sz w:val="18"/>
        </w:rPr>
        <w:t>│  выдачи</w:t>
      </w:r>
      <w:proofErr w:type="gramEnd"/>
      <w:r w:rsidRPr="003C066D">
        <w:rPr>
          <w:sz w:val="18"/>
        </w:rPr>
        <w:t xml:space="preserve"> │ │ │.│ │ │.│ │ │ │ │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и номер   └─┴─┴─┴─┴─┴─┴─┴─┴─┴─┴─┴─┴─┴─┴─┴─┴─┴─┴─┴─┘         └─┴─┘ └─┴─┘ └─┴─┴─┴─┘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      ┌─┬─┬─┬─┬─┬─┬─┬─┬─┬─┬─┬─┬─┬─┬─┬─┬─┬─┬─┬─┬─┬─┬─┬─┬─┬─┬─┬─┬─┬─┬─┬─┬─┬─┬─┐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Кем выдан │ │ │ │ │ │ │ │ │ │ │ │ │ │ │ │ │ │ │ │ │ │ │ │ │ │ │ │ │ │ │ │ │ │ │ │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      └─┴─┴─┴─┴─┴─┴─┴─┴─┴─┴─┴─┴─┴─┴─┴─┴─┴─┴─┴─┴─┴─┴─┴─┴─┴─┴─┴─┴─┴─┴─┴─┴─┴─┴─┘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F344B" w:rsidRPr="003C066D" w:rsidRDefault="00FF344B">
      <w:pPr>
        <w:pStyle w:val="ConsPlusNonformat"/>
        <w:jc w:val="both"/>
      </w:pP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                       ┌─┬─┬─┬─┬─┬─┬─┬─┬─┬─┬─┬─┬─┬─┬─┬─┬─┬─┬─┬─┐</w:t>
      </w:r>
    </w:p>
    <w:p w:rsidR="00FF344B" w:rsidRPr="003C066D" w:rsidRDefault="00FF344B">
      <w:pPr>
        <w:pStyle w:val="ConsPlusNonformat"/>
        <w:jc w:val="both"/>
      </w:pPr>
      <w:bookmarkStart w:id="45" w:name="P1041"/>
      <w:bookmarkEnd w:id="45"/>
      <w:r w:rsidRPr="003C066D">
        <w:rPr>
          <w:sz w:val="18"/>
        </w:rPr>
        <w:t>Номер контактного телефона │ │ │ │ │ │ │ │ │ │ │ │ │ │ │ │ │ │ │ │ │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                       └─┴─┴─┴─┴─┴─┴─┴─┴─┴─┴─┴─┴─┴─┴─┴─┴─┴─┴─┴─┘</w:t>
      </w:r>
    </w:p>
    <w:p w:rsidR="00FF344B" w:rsidRPr="003C066D" w:rsidRDefault="00FF344B">
      <w:pPr>
        <w:pStyle w:val="ConsPlusNonformat"/>
        <w:jc w:val="both"/>
      </w:pP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В соответствии </w:t>
      </w:r>
      <w:proofErr w:type="gramStart"/>
      <w:r w:rsidRPr="003C066D">
        <w:rPr>
          <w:sz w:val="18"/>
        </w:rPr>
        <w:t>со  статьей</w:t>
      </w:r>
      <w:proofErr w:type="gramEnd"/>
      <w:r w:rsidRPr="003C066D">
        <w:rPr>
          <w:sz w:val="18"/>
        </w:rPr>
        <w:t xml:space="preserve">  220  Налогового  кодекса Российской  Федерации  прошу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                                     ┌─┬─┬─┬─┐</w:t>
      </w:r>
    </w:p>
    <w:p w:rsidR="00FF344B" w:rsidRPr="003C066D" w:rsidRDefault="00FF344B">
      <w:pPr>
        <w:pStyle w:val="ConsPlusNonformat"/>
        <w:jc w:val="both"/>
      </w:pPr>
      <w:proofErr w:type="gramStart"/>
      <w:r w:rsidRPr="003C066D">
        <w:rPr>
          <w:sz w:val="18"/>
        </w:rPr>
        <w:t>подтвердить  мое</w:t>
      </w:r>
      <w:proofErr w:type="gramEnd"/>
      <w:r w:rsidRPr="003C066D">
        <w:rPr>
          <w:sz w:val="18"/>
        </w:rPr>
        <w:t xml:space="preserve">  право  на  получение в │ │ │ │ │ году имущественного налогового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                                     └─┴─┴─┴─┘</w:t>
      </w:r>
    </w:p>
    <w:p w:rsidR="00FF344B" w:rsidRPr="003C066D" w:rsidRDefault="00FF344B">
      <w:pPr>
        <w:pStyle w:val="ConsPlusNonformat"/>
        <w:jc w:val="both"/>
      </w:pPr>
      <w:proofErr w:type="gramStart"/>
      <w:r w:rsidRPr="003C066D">
        <w:rPr>
          <w:sz w:val="18"/>
        </w:rPr>
        <w:t>вычета  по</w:t>
      </w:r>
      <w:proofErr w:type="gramEnd"/>
      <w:r w:rsidRPr="003C066D">
        <w:rPr>
          <w:sz w:val="18"/>
        </w:rPr>
        <w:t xml:space="preserve"> налогу на доходы физических лиц по расходам на новое строительство или</w:t>
      </w:r>
    </w:p>
    <w:p w:rsidR="00FF344B" w:rsidRPr="003C066D" w:rsidRDefault="00FF344B">
      <w:pPr>
        <w:pStyle w:val="ConsPlusNonformat"/>
        <w:jc w:val="both"/>
      </w:pPr>
      <w:proofErr w:type="gramStart"/>
      <w:r w:rsidRPr="003C066D">
        <w:rPr>
          <w:sz w:val="18"/>
        </w:rPr>
        <w:t>приобретение,  на</w:t>
      </w:r>
      <w:proofErr w:type="gramEnd"/>
      <w:r w:rsidRPr="003C066D">
        <w:rPr>
          <w:sz w:val="18"/>
        </w:rPr>
        <w:t xml:space="preserve">  погашение  процентов  по целевым займам (кредитам), фактически</w:t>
      </w:r>
    </w:p>
    <w:p w:rsidR="00FF344B" w:rsidRPr="003C066D" w:rsidRDefault="00FF344B">
      <w:pPr>
        <w:pStyle w:val="ConsPlusNonformat"/>
        <w:jc w:val="both"/>
      </w:pPr>
      <w:proofErr w:type="gramStart"/>
      <w:r w:rsidRPr="003C066D">
        <w:rPr>
          <w:sz w:val="18"/>
        </w:rPr>
        <w:t>израсходованным  на</w:t>
      </w:r>
      <w:proofErr w:type="gramEnd"/>
      <w:r w:rsidRPr="003C066D">
        <w:rPr>
          <w:sz w:val="18"/>
        </w:rPr>
        <w:t xml:space="preserve">  новое  строительство либо приобретение, а также на погашение</w:t>
      </w:r>
    </w:p>
    <w:p w:rsidR="00FF344B" w:rsidRPr="003C066D" w:rsidRDefault="00FF344B">
      <w:pPr>
        <w:pStyle w:val="ConsPlusNonformat"/>
        <w:jc w:val="both"/>
      </w:pPr>
      <w:proofErr w:type="gramStart"/>
      <w:r w:rsidRPr="003C066D">
        <w:rPr>
          <w:sz w:val="18"/>
        </w:rPr>
        <w:t>процентов  по</w:t>
      </w:r>
      <w:proofErr w:type="gramEnd"/>
      <w:r w:rsidRPr="003C066D">
        <w:rPr>
          <w:sz w:val="18"/>
        </w:rPr>
        <w:t xml:space="preserve">  кредитам  (займам),  полученным  от банков (либо организаций, если</w:t>
      </w:r>
    </w:p>
    <w:p w:rsidR="00FF344B" w:rsidRPr="003C066D" w:rsidRDefault="00FF344B">
      <w:pPr>
        <w:pStyle w:val="ConsPlusNonformat"/>
        <w:jc w:val="both"/>
      </w:pPr>
      <w:proofErr w:type="gramStart"/>
      <w:r w:rsidRPr="003C066D">
        <w:rPr>
          <w:sz w:val="18"/>
        </w:rPr>
        <w:t>такие  займы</w:t>
      </w:r>
      <w:proofErr w:type="gramEnd"/>
      <w:r w:rsidRPr="003C066D">
        <w:rPr>
          <w:sz w:val="18"/>
        </w:rPr>
        <w:t xml:space="preserve">  выданы  в  соответствии  с  программами помощи отдельным категориям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заемщиков   </w:t>
      </w:r>
      <w:proofErr w:type="gramStart"/>
      <w:r w:rsidRPr="003C066D">
        <w:rPr>
          <w:sz w:val="18"/>
        </w:rPr>
        <w:t>по  ипотечным</w:t>
      </w:r>
      <w:proofErr w:type="gramEnd"/>
      <w:r w:rsidRPr="003C066D">
        <w:rPr>
          <w:sz w:val="18"/>
        </w:rPr>
        <w:t xml:space="preserve">  жилищным  кредитам  (займам),  оказавшимся  в  сложной</w:t>
      </w:r>
    </w:p>
    <w:p w:rsidR="00FF344B" w:rsidRPr="003C066D" w:rsidRDefault="00FF344B">
      <w:pPr>
        <w:pStyle w:val="ConsPlusNonformat"/>
        <w:jc w:val="both"/>
      </w:pPr>
      <w:proofErr w:type="gramStart"/>
      <w:r w:rsidRPr="003C066D">
        <w:rPr>
          <w:sz w:val="18"/>
        </w:rPr>
        <w:t>финансовой  ситуации</w:t>
      </w:r>
      <w:proofErr w:type="gramEnd"/>
      <w:r w:rsidRPr="003C066D">
        <w:rPr>
          <w:sz w:val="18"/>
        </w:rPr>
        <w:t>,  утверждаемыми Правительством Российской Федерации) в целях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рефинансирования</w:t>
      </w:r>
      <w:proofErr w:type="gramStart"/>
      <w:r w:rsidRPr="003C066D">
        <w:rPr>
          <w:sz w:val="18"/>
        </w:rPr>
        <w:t xml:space="preserve">   (</w:t>
      </w:r>
      <w:proofErr w:type="spellStart"/>
      <w:proofErr w:type="gramEnd"/>
      <w:r w:rsidRPr="003C066D">
        <w:rPr>
          <w:sz w:val="18"/>
        </w:rPr>
        <w:t>перекредитования</w:t>
      </w:r>
      <w:proofErr w:type="spellEnd"/>
      <w:r w:rsidRPr="003C066D">
        <w:rPr>
          <w:sz w:val="18"/>
        </w:rPr>
        <w:t>)   кредитов   на  новое  строительство  либо</w:t>
      </w:r>
    </w:p>
    <w:p w:rsidR="00FF344B" w:rsidRPr="003C066D" w:rsidRDefault="00FF344B">
      <w:pPr>
        <w:pStyle w:val="ConsPlusNonformat"/>
        <w:jc w:val="both"/>
      </w:pPr>
      <w:proofErr w:type="gramStart"/>
      <w:r w:rsidRPr="003C066D">
        <w:rPr>
          <w:sz w:val="18"/>
        </w:rPr>
        <w:t>приобретение  на</w:t>
      </w:r>
      <w:proofErr w:type="gramEnd"/>
      <w:r w:rsidRPr="003C066D">
        <w:rPr>
          <w:sz w:val="18"/>
        </w:rPr>
        <w:t xml:space="preserve">  территории  Российской  Федерации следующего объекта (объектов)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недвижимого имущества:</w:t>
      </w:r>
    </w:p>
    <w:p w:rsidR="00FF344B" w:rsidRPr="003C066D" w:rsidRDefault="00FF344B">
      <w:pPr>
        <w:pStyle w:val="ConsPlusNonformat"/>
        <w:jc w:val="both"/>
      </w:pP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                    ┌─┬─┬─┐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Заявление составлено на │ │ │ │ страницах с приложением подтверждающих документов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                    └─┴─┴─┘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            ┌─┬─┬─┐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или их копий на │ │ │ │ листах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            └─┴─┴─┘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─────────────────────────────────────────┬───────────────────────────────────────</w:t>
      </w:r>
    </w:p>
    <w:p w:rsidR="00FF344B" w:rsidRPr="003C066D" w:rsidRDefault="00FF344B">
      <w:pPr>
        <w:pStyle w:val="ConsPlusNonformat"/>
        <w:jc w:val="both"/>
      </w:pPr>
      <w:bookmarkStart w:id="46" w:name="P1066"/>
      <w:bookmarkEnd w:id="46"/>
      <w:r w:rsidRPr="003C066D">
        <w:rPr>
          <w:sz w:val="18"/>
        </w:rPr>
        <w:t xml:space="preserve">    Достоверность и полноту </w:t>
      </w:r>
      <w:proofErr w:type="gramStart"/>
      <w:r w:rsidRPr="003C066D">
        <w:rPr>
          <w:sz w:val="18"/>
        </w:rPr>
        <w:t xml:space="preserve">сведений,   </w:t>
      </w:r>
      <w:proofErr w:type="gramEnd"/>
      <w:r w:rsidRPr="003C066D">
        <w:rPr>
          <w:sz w:val="18"/>
        </w:rPr>
        <w:t xml:space="preserve"> │        Заполняется работником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указанных в настоящем </w:t>
      </w:r>
      <w:proofErr w:type="gramStart"/>
      <w:r w:rsidRPr="003C066D">
        <w:rPr>
          <w:sz w:val="18"/>
        </w:rPr>
        <w:t xml:space="preserve">заявлении,   </w:t>
      </w:r>
      <w:proofErr w:type="gramEnd"/>
      <w:r w:rsidRPr="003C066D">
        <w:rPr>
          <w:sz w:val="18"/>
        </w:rPr>
        <w:t xml:space="preserve">  │           налогового органа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           </w:t>
      </w:r>
      <w:proofErr w:type="gramStart"/>
      <w:r w:rsidRPr="003C066D">
        <w:rPr>
          <w:sz w:val="18"/>
        </w:rPr>
        <w:t xml:space="preserve">подтверждаю:   </w:t>
      </w:r>
      <w:proofErr w:type="gramEnd"/>
      <w:r w:rsidRPr="003C066D">
        <w:rPr>
          <w:sz w:val="18"/>
        </w:rPr>
        <w:t xml:space="preserve">           │  Сведения о представлении заявления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┌─┐ 1 - </w:t>
      </w:r>
      <w:proofErr w:type="gramStart"/>
      <w:r w:rsidRPr="003C066D">
        <w:rPr>
          <w:sz w:val="18"/>
        </w:rPr>
        <w:t xml:space="preserve">налогоплательщик,   </w:t>
      </w:r>
      <w:proofErr w:type="gramEnd"/>
      <w:r w:rsidRPr="003C066D">
        <w:rPr>
          <w:sz w:val="18"/>
        </w:rPr>
        <w:t xml:space="preserve">           │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│ │ 2 - представитель                  </w:t>
      </w:r>
      <w:proofErr w:type="gramStart"/>
      <w:r w:rsidRPr="003C066D">
        <w:rPr>
          <w:sz w:val="18"/>
        </w:rPr>
        <w:t>│  Данное</w:t>
      </w:r>
      <w:proofErr w:type="gramEnd"/>
      <w:r w:rsidRPr="003C066D">
        <w:rPr>
          <w:sz w:val="18"/>
        </w:rPr>
        <w:t xml:space="preserve"> заявление представлено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└─┘ налогоплательщика                  │                    ┌─┬─┐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┌─┬─┬─┬─┬─┬─┬─┬─┬─┬─┬─┬─┬─┬─┬─┬─┬─┬─┬─┬─┐│           </w:t>
      </w:r>
      <w:proofErr w:type="gramStart"/>
      <w:r w:rsidRPr="003C066D">
        <w:rPr>
          <w:sz w:val="18"/>
        </w:rPr>
        <w:t xml:space="preserve">   (</w:t>
      </w:r>
      <w:proofErr w:type="gramEnd"/>
      <w:r w:rsidRPr="003C066D">
        <w:rPr>
          <w:sz w:val="18"/>
        </w:rPr>
        <w:t>код) │ │ │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│ │ │ │ │ │ │ │ │ │ │ │ │ │ │ │ │ │ │ │ ││                    └─┴─┘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└─┴─┴─┴─┴─┴─┴─┴─┴─┴─┴─┴─┴─┴─┴─┴─┴─┴─┴─┴─┘│    ┌─┬─┬─┐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┌─┬─┬─┬─┬─┬─┬─┬─┬─┬─┬─┬─┬─┬─┬─┬─┬─┬─┬─┬─┐│</w:t>
      </w:r>
      <w:proofErr w:type="gramStart"/>
      <w:r w:rsidRPr="003C066D">
        <w:rPr>
          <w:sz w:val="18"/>
        </w:rPr>
        <w:t>на  │</w:t>
      </w:r>
      <w:proofErr w:type="gramEnd"/>
      <w:r w:rsidRPr="003C066D">
        <w:rPr>
          <w:sz w:val="18"/>
        </w:rPr>
        <w:t xml:space="preserve"> │ │ │  страницах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│ │ │ │ │ │ │ │ │ │ │ │ │ │ │ │ │ │ │ │ ││    └─┴─┴─┘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└─┴─┴─┴─┴─┴─┴─┴─┴─┴─┴─┴─┴─┴─┴─┴─┴─┴─┴─┴─┘│с приложением подтверждающих документов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┌─┬─┬─┬─┬─┬─┬─┬─┬─┬─┬─┬─┬─┬─┬─┬─┬─┬─┬─┬─┐│                ┌─┬─┬─┐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│ │ │ │ │ │ │ │ │ │ │ │ │ │ │ │ │ │ │ │ ││или их копий на │ │ │ │ листах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└─┴─┴─┴─┴─┴─┴─┴─┴─┴─┴─┴─┴─┴─┴─┴─┴─┴─┴─┴─┘│                └─┴─┴─┘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   (фамилия, имя, отчество &lt;1&gt;       │Дата              ┌─┬─┐ ┌─┬─┐ ┌─┬─┬─┬─┐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 представителя </w:t>
      </w:r>
      <w:proofErr w:type="gramStart"/>
      <w:r w:rsidRPr="003C066D">
        <w:rPr>
          <w:sz w:val="18"/>
        </w:rPr>
        <w:t xml:space="preserve">налогоплательщика)   </w:t>
      </w:r>
      <w:proofErr w:type="gramEnd"/>
      <w:r w:rsidRPr="003C066D">
        <w:rPr>
          <w:sz w:val="18"/>
        </w:rPr>
        <w:t xml:space="preserve"> │представления     │ │ │.│ │ │.│ │ │ │ │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                ┌─┬─┐ ┌─┬─┐ ┌─┬─┬─┬─┐│заявления         └─┴─┘ └─┴─┘ └─┴─┴─┴─┘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Подпись ______ Дата │ │ </w:t>
      </w:r>
      <w:proofErr w:type="gramStart"/>
      <w:r w:rsidRPr="003C066D">
        <w:rPr>
          <w:sz w:val="18"/>
        </w:rPr>
        <w:t>│.│</w:t>
      </w:r>
      <w:proofErr w:type="gramEnd"/>
      <w:r w:rsidRPr="003C066D">
        <w:rPr>
          <w:sz w:val="18"/>
        </w:rPr>
        <w:t xml:space="preserve"> │ │.│ │ │ │ ││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                └─┴─┘ └─┴─┘ └─┴─┴─┴─┘│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                                     │</w:t>
      </w:r>
    </w:p>
    <w:p w:rsidR="00FF344B" w:rsidRPr="003C066D" w:rsidRDefault="00FF344B">
      <w:pPr>
        <w:pStyle w:val="ConsPlusNonformat"/>
        <w:jc w:val="both"/>
      </w:pPr>
      <w:bookmarkStart w:id="47" w:name="P1087"/>
      <w:bookmarkEnd w:id="47"/>
      <w:r w:rsidRPr="003C066D">
        <w:rPr>
          <w:sz w:val="18"/>
        </w:rPr>
        <w:t xml:space="preserve">   Наименование и реквизиты </w:t>
      </w:r>
      <w:proofErr w:type="gramStart"/>
      <w:r w:rsidRPr="003C066D">
        <w:rPr>
          <w:sz w:val="18"/>
        </w:rPr>
        <w:t xml:space="preserve">документа,   </w:t>
      </w:r>
      <w:proofErr w:type="gramEnd"/>
      <w:r w:rsidRPr="003C066D">
        <w:rPr>
          <w:sz w:val="18"/>
        </w:rPr>
        <w:t>│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подтверждающего полномочия представителя │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        налогоплательщика            │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┌─┬─┬─┬─┬─┬─┬─┬─┬─┬─┬─┬─┬─┬─┬─┬─┬─┬─┬─┬─┐│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│ │ │ │ │ │ │ │ │ │ │ │ │ │ │ │ │ │ │ │ ││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└─┴─┴─┴─┴─┴─┴─┴─┴─┴─┴─┴─┴─┴─┴─┴─┴─┴─┴─┴─┘│ _______________________  _____________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┌─┬─┬─┬─┬─┬─┬─┬─┬─┬─┬─┬─┬─┬─┬─┬─┬─┬─┬─┬─┐│    Фамилия, И.О. &lt;1&gt;        Подпись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│ │ │ │ │ │ │ │ │ │ │ │ │ │ │ │ │ │ │ │ ││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└─┴─┴─┴─┴─┴─┴─┴─┴─┴─┴─┴─┴─┴─┴─┴─┴─┴─┴─┴─┘│</w:t>
      </w:r>
    </w:p>
    <w:p w:rsidR="00FF344B" w:rsidRPr="003C066D" w:rsidRDefault="00FF344B">
      <w:pPr>
        <w:pStyle w:val="ConsPlusNonformat"/>
        <w:jc w:val="both"/>
      </w:pP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--------------------------------</w:t>
      </w:r>
    </w:p>
    <w:p w:rsidR="00FF344B" w:rsidRPr="003C066D" w:rsidRDefault="00FF344B">
      <w:pPr>
        <w:pStyle w:val="ConsPlusNonformat"/>
        <w:jc w:val="both"/>
      </w:pPr>
      <w:bookmarkStart w:id="48" w:name="P1098"/>
      <w:bookmarkEnd w:id="48"/>
      <w:r w:rsidRPr="003C066D">
        <w:rPr>
          <w:sz w:val="18"/>
        </w:rPr>
        <w:t xml:space="preserve">    &lt;1&gt;   </w:t>
      </w:r>
      <w:proofErr w:type="gramStart"/>
      <w:r w:rsidRPr="003C066D">
        <w:rPr>
          <w:sz w:val="18"/>
        </w:rPr>
        <w:t>Отчество  указывается</w:t>
      </w:r>
      <w:proofErr w:type="gramEnd"/>
      <w:r w:rsidRPr="003C066D">
        <w:rPr>
          <w:sz w:val="18"/>
        </w:rPr>
        <w:t xml:space="preserve">  при  наличии  (относится  ко  всем  листам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документа).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┌─┐                                                                           ┌─┐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└─┘                                                                           └─┘</w:t>
      </w: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┌─┐││││││││││││││┌─┐         ┌─┬─┬─┬─┬─┬─┬─┬─┬─┬─┬─┬─┐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└─┘││││││││││││││└─┘     ИНН │ │ │ │ │ │ │ │ │ │ │ │ │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││7890││2022││            └─┴─┴─┴─┴─┴─┴─┴─┴─┴─┴─┴─┘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                                               ┌─┬─┬─┐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                                          Стр. │ │ │ │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                                               └─┴─┴─┘</w:t>
      </w:r>
    </w:p>
    <w:p w:rsidR="00FF344B" w:rsidRPr="003C066D" w:rsidRDefault="00FF344B">
      <w:pPr>
        <w:pStyle w:val="ConsPlusNonformat"/>
        <w:jc w:val="both"/>
      </w:pP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Фамилия ____________________________________ И. __________ О. &lt;1&gt; ___________</w:t>
      </w:r>
    </w:p>
    <w:p w:rsidR="00FF344B" w:rsidRPr="003C066D" w:rsidRDefault="00FF344B">
      <w:pPr>
        <w:pStyle w:val="ConsPlusNonformat"/>
        <w:jc w:val="both"/>
      </w:pPr>
    </w:p>
    <w:p w:rsidR="00FF344B" w:rsidRPr="003C066D" w:rsidRDefault="00FF344B">
      <w:pPr>
        <w:pStyle w:val="ConsPlusNonformat"/>
        <w:jc w:val="both"/>
      </w:pPr>
      <w:bookmarkStart w:id="49" w:name="P1112"/>
      <w:bookmarkEnd w:id="49"/>
      <w:r w:rsidRPr="003C066D">
        <w:rPr>
          <w:sz w:val="18"/>
        </w:rPr>
        <w:t>1. Сведения об объекте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                          ┌─┐</w:t>
      </w:r>
    </w:p>
    <w:p w:rsidR="00FF344B" w:rsidRPr="003C066D" w:rsidRDefault="00FF344B">
      <w:pPr>
        <w:pStyle w:val="ConsPlusNonformat"/>
        <w:jc w:val="both"/>
      </w:pPr>
      <w:bookmarkStart w:id="50" w:name="P1114"/>
      <w:bookmarkEnd w:id="50"/>
      <w:r w:rsidRPr="003C066D">
        <w:rPr>
          <w:sz w:val="18"/>
        </w:rPr>
        <w:t xml:space="preserve">Код наименования </w:t>
      </w:r>
      <w:proofErr w:type="gramStart"/>
      <w:r w:rsidRPr="003C066D">
        <w:rPr>
          <w:sz w:val="18"/>
        </w:rPr>
        <w:t>объекта  010</w:t>
      </w:r>
      <w:proofErr w:type="gramEnd"/>
      <w:r w:rsidRPr="003C066D">
        <w:rPr>
          <w:sz w:val="18"/>
        </w:rPr>
        <w:t xml:space="preserve"> │ │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                          └─┘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                          ┌─┬─┐                          ┌─┐ 1 - новое</w:t>
      </w:r>
    </w:p>
    <w:p w:rsidR="00FF344B" w:rsidRPr="003C066D" w:rsidRDefault="00FF344B">
      <w:pPr>
        <w:pStyle w:val="ConsPlusNonformat"/>
        <w:jc w:val="both"/>
      </w:pPr>
      <w:bookmarkStart w:id="51" w:name="P1117"/>
      <w:bookmarkEnd w:id="51"/>
      <w:r w:rsidRPr="003C066D">
        <w:rPr>
          <w:sz w:val="18"/>
        </w:rPr>
        <w:t xml:space="preserve">Код признака              020 │ │ │ Способ </w:t>
      </w:r>
      <w:proofErr w:type="gramStart"/>
      <w:r w:rsidRPr="003C066D">
        <w:rPr>
          <w:sz w:val="18"/>
        </w:rPr>
        <w:t>приобретения  030</w:t>
      </w:r>
      <w:proofErr w:type="gramEnd"/>
      <w:r w:rsidRPr="003C066D">
        <w:rPr>
          <w:sz w:val="18"/>
        </w:rPr>
        <w:t xml:space="preserve"> │ │ строительство;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налогоплательщика             └─┴─┘ жилого дома              └─┘ 2 - приобретение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                          ┌─┐</w:t>
      </w:r>
    </w:p>
    <w:p w:rsidR="00FF344B" w:rsidRPr="003C066D" w:rsidRDefault="00FF344B">
      <w:pPr>
        <w:pStyle w:val="ConsPlusNonformat"/>
        <w:jc w:val="both"/>
      </w:pPr>
      <w:bookmarkStart w:id="52" w:name="P1120"/>
      <w:bookmarkEnd w:id="52"/>
      <w:r w:rsidRPr="003C066D">
        <w:rPr>
          <w:sz w:val="18"/>
        </w:rPr>
        <w:t>Код номера объекта        031 │ │ 1 - кадастровый номер; 2 - условный номер;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                          └─┘ 3 - инвентарный номер; 4 - номер отсутствует</w:t>
      </w:r>
    </w:p>
    <w:p w:rsidR="00FF344B" w:rsidRPr="003C066D" w:rsidRDefault="00FF344B">
      <w:pPr>
        <w:pStyle w:val="ConsPlusNonformat"/>
        <w:jc w:val="both"/>
      </w:pPr>
    </w:p>
    <w:p w:rsidR="00FF344B" w:rsidRPr="003C066D" w:rsidRDefault="00FF344B">
      <w:pPr>
        <w:pStyle w:val="ConsPlusNonformat"/>
        <w:jc w:val="both"/>
      </w:pPr>
      <w:bookmarkStart w:id="53" w:name="P1123"/>
      <w:bookmarkEnd w:id="53"/>
      <w:r w:rsidRPr="003C066D">
        <w:rPr>
          <w:sz w:val="18"/>
        </w:rPr>
        <w:t>Номер объекта 032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F344B" w:rsidRPr="003C066D" w:rsidRDefault="00FF344B">
      <w:pPr>
        <w:pStyle w:val="ConsPlusNonformat"/>
        <w:jc w:val="both"/>
      </w:pPr>
      <w:bookmarkStart w:id="54" w:name="P1130"/>
      <w:bookmarkEnd w:id="54"/>
      <w:r w:rsidRPr="003C066D">
        <w:rPr>
          <w:sz w:val="18"/>
        </w:rPr>
        <w:t>Сведения о местонахождении объекта 033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F344B" w:rsidRPr="003C066D" w:rsidRDefault="00FF344B">
      <w:pPr>
        <w:pStyle w:val="ConsPlusNonformat"/>
        <w:jc w:val="both"/>
      </w:pP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Общая сумма фактически произведенных            ┌─┬─┬─┬─┬─┬─┬─┬─┬─┬─┬─┬─┬─┐ ┌─┬─┐</w:t>
      </w:r>
    </w:p>
    <w:p w:rsidR="00FF344B" w:rsidRPr="003C066D" w:rsidRDefault="00FF344B">
      <w:pPr>
        <w:pStyle w:val="ConsPlusNonformat"/>
        <w:jc w:val="both"/>
      </w:pPr>
      <w:bookmarkStart w:id="55" w:name="P1151"/>
      <w:bookmarkEnd w:id="55"/>
      <w:r w:rsidRPr="003C066D">
        <w:rPr>
          <w:sz w:val="18"/>
        </w:rPr>
        <w:t xml:space="preserve">расходов на новое строительство или         040 │ │ │ │ │ │ │ │ │ │ │ │ │ </w:t>
      </w:r>
      <w:proofErr w:type="gramStart"/>
      <w:r w:rsidRPr="003C066D">
        <w:rPr>
          <w:sz w:val="18"/>
        </w:rPr>
        <w:t>│.│</w:t>
      </w:r>
      <w:proofErr w:type="gramEnd"/>
      <w:r w:rsidRPr="003C066D">
        <w:rPr>
          <w:sz w:val="18"/>
        </w:rPr>
        <w:t xml:space="preserve"> │ │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приобретение объекта в размере                  └─┴─┴─┴─┴─┴─┴─┴─┴─┴─┴─┴─┴─┘ └─┴─┘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(руб., коп.)</w:t>
      </w:r>
    </w:p>
    <w:p w:rsidR="00FF344B" w:rsidRPr="003C066D" w:rsidRDefault="00FF344B">
      <w:pPr>
        <w:pStyle w:val="ConsPlusNonformat"/>
        <w:jc w:val="both"/>
      </w:pP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Общая сумма фактически уплаченных               ┌─┬─┬─┬─┬─┬─┬─┬─┬─┬─┬─┬─┬─┐ ┌─┬─┐</w:t>
      </w:r>
    </w:p>
    <w:p w:rsidR="00FF344B" w:rsidRPr="003C066D" w:rsidRDefault="00FF344B">
      <w:pPr>
        <w:pStyle w:val="ConsPlusNonformat"/>
        <w:jc w:val="both"/>
      </w:pPr>
      <w:bookmarkStart w:id="56" w:name="P1156"/>
      <w:bookmarkEnd w:id="56"/>
      <w:r w:rsidRPr="003C066D">
        <w:rPr>
          <w:sz w:val="18"/>
        </w:rPr>
        <w:t>процентов по целевым займам (кредитам</w:t>
      </w:r>
      <w:proofErr w:type="gramStart"/>
      <w:r w:rsidRPr="003C066D">
        <w:rPr>
          <w:sz w:val="18"/>
        </w:rPr>
        <w:t xml:space="preserve">),   </w:t>
      </w:r>
      <w:proofErr w:type="gramEnd"/>
      <w:r w:rsidRPr="003C066D">
        <w:rPr>
          <w:sz w:val="18"/>
        </w:rPr>
        <w:t xml:space="preserve">  050 │ │ │ │ │ │ │ │ │ │ │ │ │ │.│ │ │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направленным на новое строительство или         └─┴─┴─┴─┴─┴─┴─┴─┴─┴─┴─┴─┴─┘ └─┴─┘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приобретение объекта, а также на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рефинансирование (</w:t>
      </w:r>
      <w:proofErr w:type="spellStart"/>
      <w:r w:rsidRPr="003C066D">
        <w:rPr>
          <w:sz w:val="18"/>
        </w:rPr>
        <w:t>перекредитование</w:t>
      </w:r>
      <w:proofErr w:type="spellEnd"/>
      <w:r w:rsidRPr="003C066D">
        <w:rPr>
          <w:sz w:val="18"/>
        </w:rPr>
        <w:t>) таких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кредитов, в размере (руб., коп.)</w:t>
      </w:r>
    </w:p>
    <w:p w:rsidR="00FF344B" w:rsidRPr="003C066D" w:rsidRDefault="00FF344B">
      <w:pPr>
        <w:pStyle w:val="ConsPlusNonformat"/>
        <w:jc w:val="both"/>
      </w:pPr>
    </w:p>
    <w:p w:rsidR="00FF344B" w:rsidRPr="003C066D" w:rsidRDefault="00FF344B">
      <w:pPr>
        <w:pStyle w:val="ConsPlusNonformat"/>
        <w:jc w:val="both"/>
      </w:pPr>
      <w:bookmarkStart w:id="57" w:name="P1162"/>
      <w:bookmarkEnd w:id="57"/>
      <w:r w:rsidRPr="003C066D">
        <w:rPr>
          <w:sz w:val="18"/>
        </w:rPr>
        <w:t>2. Сведения о работодателе и суммах имущественного налогового вычета</w:t>
      </w:r>
    </w:p>
    <w:p w:rsidR="00FF344B" w:rsidRPr="003C066D" w:rsidRDefault="00FF344B">
      <w:pPr>
        <w:pStyle w:val="ConsPlusNonformat"/>
        <w:jc w:val="both"/>
      </w:pPr>
    </w:p>
    <w:p w:rsidR="00FF344B" w:rsidRPr="003C066D" w:rsidRDefault="00FF344B">
      <w:pPr>
        <w:pStyle w:val="ConsPlusNonformat"/>
        <w:jc w:val="both"/>
      </w:pPr>
      <w:bookmarkStart w:id="58" w:name="P1164"/>
      <w:bookmarkEnd w:id="58"/>
      <w:r w:rsidRPr="003C066D">
        <w:rPr>
          <w:sz w:val="18"/>
        </w:rPr>
        <w:t>Вычет планирую получать у следующего работодателя (налогового агента</w:t>
      </w:r>
      <w:proofErr w:type="gramStart"/>
      <w:r w:rsidRPr="003C066D">
        <w:rPr>
          <w:sz w:val="18"/>
        </w:rPr>
        <w:t>):  060</w:t>
      </w:r>
      <w:proofErr w:type="gramEnd"/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       (полное наименование организации/фамилия, имя, отчество &lt;1&gt;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                    индивидуального предпринимателя)</w:t>
      </w:r>
    </w:p>
    <w:p w:rsidR="00FF344B" w:rsidRPr="003C066D" w:rsidRDefault="00FF344B">
      <w:pPr>
        <w:pStyle w:val="ConsPlusNonformat"/>
        <w:jc w:val="both"/>
      </w:pP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      ┌─┬─┬─┬─┬─┬─┬─┬─┬─┬─┬─┬─┐             ┌─┬─┬─┬─┬─┬─┬─┬─┬─┐</w:t>
      </w:r>
    </w:p>
    <w:p w:rsidR="00FF344B" w:rsidRPr="003C066D" w:rsidRDefault="00FF344B">
      <w:pPr>
        <w:pStyle w:val="ConsPlusNonformat"/>
        <w:jc w:val="both"/>
      </w:pPr>
      <w:bookmarkStart w:id="59" w:name="P1181"/>
      <w:bookmarkEnd w:id="59"/>
      <w:r w:rsidRPr="003C066D">
        <w:rPr>
          <w:sz w:val="18"/>
        </w:rPr>
        <w:t>ИНН   070 │ │ │ │ │ │ │ │ │ │ │ │ │   КПП   080 │ │ │ │ │ │ │ │ │ │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      └─┴─┴─┴─┴─┴─┴─┴─┴─┴─┴─┴─┘             └─┴─┴─┴─┴─┴─┴─┴─┴─┘</w:t>
      </w:r>
    </w:p>
    <w:p w:rsidR="00FF344B" w:rsidRPr="003C066D" w:rsidRDefault="00FF344B">
      <w:pPr>
        <w:pStyle w:val="ConsPlusNonformat"/>
        <w:jc w:val="both"/>
      </w:pP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- в части фактически произведенных            ┌─┬─┬─┬─┬─┬─┬─┬─┬─┬─┬─┬─┬─┐ ┌─┬─┐</w:t>
      </w:r>
    </w:p>
    <w:p w:rsidR="00FF344B" w:rsidRPr="003C066D" w:rsidRDefault="00FF344B">
      <w:pPr>
        <w:pStyle w:val="ConsPlusNonformat"/>
        <w:jc w:val="both"/>
      </w:pPr>
      <w:bookmarkStart w:id="60" w:name="P1185"/>
      <w:bookmarkEnd w:id="60"/>
      <w:r w:rsidRPr="003C066D">
        <w:rPr>
          <w:sz w:val="18"/>
        </w:rPr>
        <w:t xml:space="preserve">  расходов на новое строительство или       090 │ │ │ │ │ │ │ │ │ │ │ │ │ </w:t>
      </w:r>
      <w:proofErr w:type="gramStart"/>
      <w:r w:rsidRPr="003C066D">
        <w:rPr>
          <w:sz w:val="18"/>
        </w:rPr>
        <w:t>│.│</w:t>
      </w:r>
      <w:proofErr w:type="gramEnd"/>
      <w:r w:rsidRPr="003C066D">
        <w:rPr>
          <w:sz w:val="18"/>
        </w:rPr>
        <w:t xml:space="preserve"> │ │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приобретение объекта в размере                └─┴─┴─┴─┴─┴─┴─┴─┴─┴─┴─┴─┴─┘ └─┴─┘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(руб., коп.)</w:t>
      </w:r>
    </w:p>
    <w:p w:rsidR="00FF344B" w:rsidRPr="003C066D" w:rsidRDefault="00FF344B">
      <w:pPr>
        <w:pStyle w:val="ConsPlusNonformat"/>
        <w:jc w:val="both"/>
      </w:pP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- в части фактически уплаченных               ┌─┬─┬─┬─┬─┬─┬─┬─┬─┬─┬─┬─┬─┐ ┌─┬─┐</w:t>
      </w:r>
    </w:p>
    <w:p w:rsidR="00FF344B" w:rsidRPr="003C066D" w:rsidRDefault="00FF344B">
      <w:pPr>
        <w:pStyle w:val="ConsPlusNonformat"/>
        <w:jc w:val="both"/>
      </w:pPr>
      <w:bookmarkStart w:id="61" w:name="P1190"/>
      <w:bookmarkEnd w:id="61"/>
      <w:r w:rsidRPr="003C066D">
        <w:rPr>
          <w:sz w:val="18"/>
        </w:rPr>
        <w:t xml:space="preserve">  процентов по целевым займам (кредитам</w:t>
      </w:r>
      <w:proofErr w:type="gramStart"/>
      <w:r w:rsidRPr="003C066D">
        <w:rPr>
          <w:sz w:val="18"/>
        </w:rPr>
        <w:t xml:space="preserve">),   </w:t>
      </w:r>
      <w:proofErr w:type="gramEnd"/>
      <w:r w:rsidRPr="003C066D">
        <w:rPr>
          <w:sz w:val="18"/>
        </w:rPr>
        <w:t>100 │ │ │ │ │ │ │ │ │ │ │ │ │ │.│ │ │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направленным на новое строительство или       └─┴─┴─┴─┴─┴─┴─┴─┴─┴─┴─┴─┴─┘ └─┴─┘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приобретение объекта, а также на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рефинансирование (</w:t>
      </w:r>
      <w:proofErr w:type="spellStart"/>
      <w:r w:rsidRPr="003C066D">
        <w:rPr>
          <w:sz w:val="18"/>
        </w:rPr>
        <w:t>перекредитование</w:t>
      </w:r>
      <w:proofErr w:type="spellEnd"/>
      <w:r w:rsidRPr="003C066D">
        <w:rPr>
          <w:sz w:val="18"/>
        </w:rPr>
        <w:t>)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таких кредитов, в размере (руб., коп.)</w:t>
      </w:r>
    </w:p>
    <w:p w:rsidR="00FF344B" w:rsidRPr="003C066D" w:rsidRDefault="00FF344B">
      <w:pPr>
        <w:pStyle w:val="ConsPlusNonformat"/>
        <w:jc w:val="both"/>
      </w:pP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   Достоверность и полноту сведений, указанных на настоящей странице,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                              подтверждаю:</w:t>
      </w:r>
    </w:p>
    <w:p w:rsidR="00FF344B" w:rsidRPr="003C066D" w:rsidRDefault="00FF344B">
      <w:pPr>
        <w:pStyle w:val="ConsPlusNonformat"/>
        <w:jc w:val="both"/>
      </w:pP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 xml:space="preserve">           _____________________ (</w:t>
      </w:r>
      <w:proofErr w:type="gramStart"/>
      <w:r w:rsidRPr="003C066D">
        <w:rPr>
          <w:sz w:val="18"/>
        </w:rPr>
        <w:t xml:space="preserve">подпись)   </w:t>
      </w:r>
      <w:proofErr w:type="gramEnd"/>
      <w:r w:rsidRPr="003C066D">
        <w:rPr>
          <w:sz w:val="18"/>
        </w:rPr>
        <w:t xml:space="preserve"> ________________ (дата)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┌─┐                                                                           ┌─┐</w:t>
      </w:r>
    </w:p>
    <w:p w:rsidR="00FF344B" w:rsidRPr="003C066D" w:rsidRDefault="00FF344B">
      <w:pPr>
        <w:pStyle w:val="ConsPlusNonformat"/>
        <w:jc w:val="both"/>
      </w:pPr>
      <w:r w:rsidRPr="003C066D">
        <w:rPr>
          <w:sz w:val="18"/>
        </w:rPr>
        <w:t>└─┘                                                                           └─┘</w:t>
      </w: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right"/>
        <w:outlineLvl w:val="0"/>
      </w:pPr>
      <w:r w:rsidRPr="003C066D">
        <w:t>Приложение N 6</w:t>
      </w:r>
    </w:p>
    <w:p w:rsidR="00FF344B" w:rsidRPr="003C066D" w:rsidRDefault="00FF344B">
      <w:pPr>
        <w:pStyle w:val="ConsPlusNormal"/>
        <w:jc w:val="right"/>
      </w:pPr>
      <w:r w:rsidRPr="003C066D">
        <w:t>к приказу ФНС России</w:t>
      </w:r>
    </w:p>
    <w:p w:rsidR="00FF344B" w:rsidRPr="003C066D" w:rsidRDefault="00FF344B">
      <w:pPr>
        <w:pStyle w:val="ConsPlusNormal"/>
        <w:jc w:val="right"/>
      </w:pPr>
      <w:r w:rsidRPr="003C066D">
        <w:t>от 17.08.2021 N ЕД-7-11/755@</w:t>
      </w: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Title"/>
        <w:jc w:val="center"/>
      </w:pPr>
      <w:bookmarkStart w:id="62" w:name="P1211"/>
      <w:bookmarkEnd w:id="62"/>
      <w:r w:rsidRPr="003C066D">
        <w:t>ПОРЯДОК</w:t>
      </w:r>
    </w:p>
    <w:p w:rsidR="00FF344B" w:rsidRPr="003C066D" w:rsidRDefault="00FF344B">
      <w:pPr>
        <w:pStyle w:val="ConsPlusTitle"/>
        <w:jc w:val="center"/>
      </w:pPr>
      <w:r w:rsidRPr="003C066D">
        <w:t>ЗАПОЛНЕНИЯ ЗАЯВЛЕНИЯ О ПОДТВЕРЖДЕНИИ ПРАВА</w:t>
      </w:r>
    </w:p>
    <w:p w:rsidR="00FF344B" w:rsidRPr="003C066D" w:rsidRDefault="00FF344B">
      <w:pPr>
        <w:pStyle w:val="ConsPlusTitle"/>
        <w:jc w:val="center"/>
      </w:pPr>
      <w:r w:rsidRPr="003C066D">
        <w:t>НАЛОГОПЛАТЕЛЬЩИКА НА ПОЛУЧЕНИЕ ИМУЩЕСТВЕННЫХ НАЛОГОВЫХ</w:t>
      </w:r>
    </w:p>
    <w:p w:rsidR="00FF344B" w:rsidRPr="003C066D" w:rsidRDefault="00FF344B">
      <w:pPr>
        <w:pStyle w:val="ConsPlusTitle"/>
        <w:jc w:val="center"/>
      </w:pPr>
      <w:r w:rsidRPr="003C066D">
        <w:t>ВЫЧЕТОВ, ПРЕДУСМОТРЕННЫХ ПОДПУНКТАМИ 3 И 4 ПУНКТА 1</w:t>
      </w:r>
    </w:p>
    <w:p w:rsidR="00FF344B" w:rsidRPr="003C066D" w:rsidRDefault="00FF344B">
      <w:pPr>
        <w:pStyle w:val="ConsPlusTitle"/>
        <w:jc w:val="center"/>
      </w:pPr>
      <w:r w:rsidRPr="003C066D">
        <w:t>СТАТЬИ 220 НАЛОГОВОГО КОДЕКСА РОССИЙСКОЙ ФЕДЕРАЦИИ</w:t>
      </w: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Title"/>
        <w:jc w:val="center"/>
        <w:outlineLvl w:val="1"/>
      </w:pPr>
      <w:r w:rsidRPr="003C066D">
        <w:t>I. Общие требования к заполнению Заявления</w:t>
      </w: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ind w:firstLine="540"/>
        <w:jc w:val="both"/>
      </w:pPr>
      <w:r w:rsidRPr="003C066D">
        <w:t>1. Настоящий порядок заполнения формы заявления о подтверждении права налогоплательщика на получение имущественных налоговых вычетов, предусмотренных подпунктами 3 и 4 пункта 1 статьи 220 Налогового кодекса Российской Федерации (далее - Заявление), разработан в целях реализации пункта 8 статьи 220 Налогового кодекса Российской Федерации (далее - Кодекс).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2. Форма Заявления на бумажном носителе заполняется от руки либо распечатывается на принтере с использованием чернил синего или черного цвета. Двусторонняя печать Заявления на бумажном носителе не допускается.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Заявление может заполняться с использованием программного обеспечения, предусматривающего при распечатывании Заявления вывод двумерного штрих-кода, либо через личный кабинет налогоплательщика в электронной форме.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3. Наличие исправлений в Заявлении не допускается.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4. Не допускается деформация штрих-кодов и утрата сведений на листах Заявления при использовании для скрепления листов Заявления механических канцелярских средств.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 xml:space="preserve">5. При заполнении формы Заявления используются значения показателей из платежных и </w:t>
      </w:r>
      <w:r w:rsidRPr="003C066D">
        <w:lastRenderedPageBreak/>
        <w:t>иных документов, имеющихся в распоряжении налогоплательщика, а также из произведенных на основании указанных документов расчетов.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6. Каждому показателю соответствует одно поле в форме Заявления, состоящее из определенного количества ячеек. Каждый показатель записывается в одном поле.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Исключение составляют показатели, единицей измерения которых являются денежные единицы или значением которых является дата.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Показателям, выраженным в денежных единицах, соответствуют два поля, разделенные знаком "." ("точка"). Первое поле соответствует значению показателя, состоящее из целых денежных единиц, во втором - из части соответствующей денежной единицы.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Для указания даты используются по порядку три поля: день (поле из двух ячеек), месяц (поле из двух ячеек) и год (поле из четырех ячеек), разделенные знаком "." ("точка").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7. Все стоимостные показатели указываются в Заявлении в рублях и копейках.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8. Текстовые поля формы Заявления заполняются слева направо, начиная с крайней левой ячейки либо с левого края поля, отведенного для записи значения показателя.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9. В верхней части каждой заполняемой страницы формы Заявления проставляется идентификационный номер налогоплательщика (далее - ИНН), а также фамилия и инициалы налогоплательщика заглавными буквами.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Физическое лицо вправе не указывать свой ИНН при условии заполнения в Заявлении своих персональных данных (даты рождения налогоплательщика и сведений о документе, удостоверяющем личность).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10. В нижней части каждой заполняемой страницы формы Заявления (за исключением страницы 001 Титульного листа) в поле "Достоверность и полноту сведений, указанных на настоящем заявлении, подтверждаю" проставляется подпись налогоплательщика (представителя налогоплательщика), а также дата подписания.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11. Заполнение формы Заявления без использования программного обеспечения осуществляется с учетом нижеследующего.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11.1. Заполнение текстовых полей формы Заявления осуществляется заглавными печатными символами слева направо.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11.2. В случае отсутствия какого-либо показателя во всех ячейках соответствующего поля проставляется прочерк.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В случае если для указания какого-либо показателя не требуется заполнения всех ячеек соответствующего поля, в незаполненных ячейках в правой части поля проставляется прочерк.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12. Заполнение и представление Заявления, подготовленного с использованием программного обеспечения, осуществляется с учетом нижеследующего.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12.1. Значения числовых показателей выравниваются по правому (последнему) знакоместу.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 xml:space="preserve">12.2. При распечатке на принтере допускается отсутствие обрамления ячеек и прочерков для незаполненных ячеек. Печать знаков должна выполняться шрифтом </w:t>
      </w:r>
      <w:proofErr w:type="spellStart"/>
      <w:r w:rsidRPr="003C066D">
        <w:t>Courier</w:t>
      </w:r>
      <w:proofErr w:type="spellEnd"/>
      <w:r w:rsidRPr="003C066D">
        <w:t xml:space="preserve"> </w:t>
      </w:r>
      <w:proofErr w:type="spellStart"/>
      <w:r w:rsidRPr="003C066D">
        <w:t>New</w:t>
      </w:r>
      <w:proofErr w:type="spellEnd"/>
      <w:r w:rsidRPr="003C066D">
        <w:t xml:space="preserve"> высотой 16 - 18 пунктов.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13. После заполнения и комплектования формы Заявления налогоплательщику необходимо проставить сквозную нумерацию заполненных страниц в поле "Стр.".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lastRenderedPageBreak/>
        <w:t>Показатель номера страницы (поле "Стр."), имеющий три ячейки, записывается, например, для первой страницы следующим образом: "001".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14. Копия документа, подтверждающего полномочия законного или уполномоченного представителя налогоплательщика на подписание представляемого Заявления, должна прилагаться к Заявлению.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15. Налогоплательщик или его представитель вправе составить и приложить к Заявлению реестр документов, прилагаемых к Заявлению и подтверждающих сведения, указанные в разделах Заявления.</w:t>
      </w: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Title"/>
        <w:jc w:val="center"/>
        <w:outlineLvl w:val="1"/>
      </w:pPr>
      <w:r w:rsidRPr="003C066D">
        <w:t>II. Содержание Заявления</w:t>
      </w: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ind w:firstLine="540"/>
        <w:jc w:val="both"/>
      </w:pPr>
      <w:r w:rsidRPr="003C066D">
        <w:t>16. Форма Заявления состоит из Титульного листа, раздела 1 "Сведения об объекте", раздела 2 "Сведения о работодателе и суммах имущественного налогового вычета".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Титульный лист формы Заявления (далее - Титульный лист) содержит общие сведения о налогоплательщике.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Раздел 1 формы Заявления (далее - Раздел 1) содержит сведения об объектах недвижимого имущества, по расходам на приобретение (новое строительство) которых налогоплательщик планирует получить имущественные налоговые вычеты.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Раздел 2 формы Заявления (далее - Раздел 2) содержит сведения о работодателях, у которых налогоплательщик планирует получить имущественные налоговые вычеты, и суммах таких вычетов.</w:t>
      </w: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Title"/>
        <w:jc w:val="center"/>
        <w:outlineLvl w:val="1"/>
      </w:pPr>
      <w:r w:rsidRPr="003C066D">
        <w:t>III. Заполнение Титульного листа формы Заявления</w:t>
      </w: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ind w:firstLine="540"/>
        <w:jc w:val="both"/>
      </w:pPr>
      <w:r w:rsidRPr="003C066D">
        <w:t>17. Титульный лист Заявления заполняется налогоплательщиком, кроме раздела "Заполняется работником налогового органа".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18. При заполнении Титульного листа указываются: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1) в пункте "Представляется в налоговый орган (код)" - код налогового органа, в который представляется Заявление;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2) в пункте "Сведения о налогоплательщике":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- фамилия, имя, отчество (здесь и далее отчество указывается при наличии) налогоплательщика полностью, без сокращений, в соответствии с документом, удостоверяющим личность налогоплательщика.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Для иностранных физических лиц допускается при написании фамилии, имени и отчества использование букв латинского алфавита;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- дата рождения налогоплательщика (цифрами день, месяц, год в формате ДД.ММ.ГГГГ) в соответствии с записью в документе, удостоверяющем личность налогоплательщика. Дата рождения налогоплательщика может не указываться, если налогоплательщик указывает в Заявлении свой ИНН;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3) в пункте "Сведения о документе, удостоверяющем личность":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- код вида документа в соответствии с приложением N 1 к настоящему Порядку;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 xml:space="preserve">- серия и номер документа, удостоверяющего личность налогоплательщика, знак "N" не </w:t>
      </w:r>
      <w:r w:rsidRPr="003C066D">
        <w:lastRenderedPageBreak/>
        <w:t>проставляется, серия и номер документа отделяются знаком " "("пробел");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- дата выдачи документа, удостоверяющего личность налогоплательщика (цифрами день, месяц, год в формате ДД.ММ.ГГГГ);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- наименование (сокращенное наименование) органа, выдавшего документ, удостоверяющий личность налогоплательщика.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Сведения о документе, удостоверяющем личность налогоплательщика, могут не указываться, если налогоплательщик указывает в Заявлении свой ИНН;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4) в пункте "Номер контактного телефона" указывается номер телефона налогоплательщика или его представителя с телефонным кодом страны (для физических лиц, проживающих за пределами Российской Федерации) и иными телефонными кодами, требующимися для обеспечения телефонной связи. Номер телефона указывается в следующем формате: телефонный код страны, иной телефонный код, требующийся для обеспечения телефонной связи, номер;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5) год, за который заявляется право на получение имущественных налоговых вычетов - текущий налоговый период (календарный год);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6) количество страниц, на которых составлено Заявление;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7) количество листов подтверждающих документов или их копий, приложенных к Заявлению, включая копию документа, подтверждающего полномочия представителя налогоплательщика на подписание Заявления;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8) в разделе Титульного листа "Достоверность и полноту сведений, указанных в настоящем заявлении, подтверждаю" необходимые сведения заполняются в следующем порядке: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а) если достоверность и полноту сведений подтверждает сам налогоплательщик, в поле, состоящем из одной ячейки, проставляется "1"; если достоверность и полноту сведений подтверждает представитель налогоплательщика - "2";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б) если достоверность и полноту сведений подтверждает сам налогоплательщик, в месте, отведенном для подписи, проставляется его личная подпись, а также дата подписания Заявления (цифрами день, месяц, год в формате ДД.ММ.ГГГГ);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в) если достоверность и полноту сведений подтверждает представитель налогоплательщика, в поле "(фамилия, имя, отчество представителя налогоплательщика)" указываются фамилия, имя, отчество представителя налогоплательщика в соответствии с документом, удостоверяющим личность, и проставляются личная подпись представителя налогоплательщика, а также дата подписания (цифрами день, месяц, год в формате ДД.ММ.ГГГГ);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г) в поле "Наименование и реквизиты документа, подтверждающего полномочия представителя налогоплательщика" указывается наименование и реквизиты документа, подтверждающего полномочия представителя налогоплательщика;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9) при заполнении Заявления налогоплательщиком в электронной форме через личный кабинет налогоплательщика подпись и дата подписания Заявления не проставляются;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10) раздел Титульного листа "Заполняется работником налогового органа" содержит сведения о представлении Заявления: коде способа представления Заявления, количестве страниц Заявления, количестве листов подтверждающих документов или их копий, приложенных к Заявлению, дате его представления, фамилии и инициалах имени и отчества работника налогового органа, принявшего Заявление, его подпись.</w:t>
      </w: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Title"/>
        <w:jc w:val="center"/>
        <w:outlineLvl w:val="1"/>
      </w:pPr>
      <w:r w:rsidRPr="003C066D">
        <w:lastRenderedPageBreak/>
        <w:t>IV. Заполнение Раздела 1 "Сведения об объекте"</w:t>
      </w:r>
    </w:p>
    <w:p w:rsidR="00FF344B" w:rsidRPr="003C066D" w:rsidRDefault="00FF344B">
      <w:pPr>
        <w:pStyle w:val="ConsPlusTitle"/>
        <w:jc w:val="center"/>
      </w:pPr>
      <w:r w:rsidRPr="003C066D">
        <w:t>формы Заявления</w:t>
      </w: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ind w:firstLine="540"/>
        <w:jc w:val="both"/>
      </w:pPr>
      <w:r w:rsidRPr="003C066D">
        <w:t>19. Раздел 1 содержит сведения об объекте недвижимого имущества (жилом доме, квартире, комнате или доле (долях) в них, земельном участке, предоставленном для индивидуального жилищного строительства, земельном участке, на котором расположен приобретаемый жилой дом, или доле (долях) в них (далее - объект), в отношении которого налогоплательщик планирует получить имущественные налоговые вычеты, предусмотренные подпунктами 3 и (или) 4 пункта 1 статьи 220 Кодекса.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20. В строках 010 - 050 Раздела 1 указываются сведения о каждом факте приобретения (нового строительства) объекта, в отношении которого налогоплательщик планирует получать имущественные налоговые вычеты: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в строке 010 - код наименования объекта в соответствии с приложением N 2 к настоящему Порядку;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в строке 020 - код признака налогоплательщика в соответствии с приложением N 3 к настоящему Порядку;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в строке 030 - способ приобретения жилого дома: "1" - новое строительство жилого дома, "2" - приобретение жилого дома. Строка 030 заполняется только в случае, если в строке 010 указан код наименования объекта "1" либо "7";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в строке 031 - код номера объекта: "1" - кадастровый номер; "2" - условный номер; "3" - инвентарный номер; "4" - номер отсутствует;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в строке 032 - кадастровый номер объекта; при отсутствии кадастрового номера объекта указывается условный номер объекта; при отсутствии кадастрового и условного номера объекта указывается инвентарный номер объекта; при отсутствии кадастрового, условного и инвентарного номера объекта строка 032 не заполняется;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в строке 033 - сведения о местонахождении объекта. Строка 033 может не заполняться при заполнении строк 031 и 032;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в строке 040 - общая сумма фактически произведенных налогоплательщиком расходов на новое строительство или приобретение данного объекта;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в строке 050 - общая сумма фактически уплаченных налогоплательщиком процентов по целевым займам (кредитам), направленным на новое строительство или приобретение данного объекта, а также на погашение процентов по кредитам (займам), полученным в целях рефинансирования (</w:t>
      </w:r>
      <w:proofErr w:type="spellStart"/>
      <w:r w:rsidRPr="003C066D">
        <w:t>перекредитования</w:t>
      </w:r>
      <w:proofErr w:type="spellEnd"/>
      <w:r w:rsidRPr="003C066D">
        <w:t>) кредитов на новое строительство либо приобретение данного объекта.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21. В случае если налогоплательщик планирует получить имущественные налоговые вычеты по расходам на приобретение (новое строительство) нескольких объектов, то заполняется необходимое количество Разделов 1, содержащих сведения по каждому такому объекту.</w:t>
      </w: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Title"/>
        <w:jc w:val="center"/>
        <w:outlineLvl w:val="1"/>
      </w:pPr>
      <w:r w:rsidRPr="003C066D">
        <w:t>V. Заполнение Раздела 2 "Сведения о работодателе и суммах</w:t>
      </w:r>
    </w:p>
    <w:p w:rsidR="00FF344B" w:rsidRPr="003C066D" w:rsidRDefault="00FF344B">
      <w:pPr>
        <w:pStyle w:val="ConsPlusTitle"/>
        <w:jc w:val="center"/>
      </w:pPr>
      <w:r w:rsidRPr="003C066D">
        <w:t>имущественного налогового вычета" формы Заявления</w:t>
      </w: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ind w:firstLine="540"/>
        <w:jc w:val="both"/>
      </w:pPr>
      <w:r w:rsidRPr="003C066D">
        <w:t>22. Раздел 2 содержит сведения о работодателях, у которых налогоплательщик планирует получать имущественные налоговые вычеты, и суммах таких вычетов применительно к каждому работодателю.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23. В Разделе 2 указываются: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lastRenderedPageBreak/>
        <w:t>в строке 060 - полное наименование работодателя (налогового агента) - организации либо фамилия, имя, отчество индивидуального предпринимателя;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в строке 070 - ИНН организации либо индивидуального предпринимателя;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в строке 080 - КПП организации;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в строке 090 - сумма имущественного налогового вычета, планируемая к получению у данного работодателя, в части фактически произведенных налогоплательщиком расходов на приобретение (новое строительство) объекта (объектов), указанных в Разделе (Разделах) 1;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в строке 100 - сумма имущественного налогового вычета, планируемая к получению у данного работодателя, в части фактически уплаченных налогоплательщиком процентов по целевым займам (кредитам), направленным на приобретение (новое строительство) одного из объектов, указанных в Разделе 1, а также на погашение процентов по кредитам (займам), полученным в целях рефинансирования (</w:t>
      </w:r>
      <w:proofErr w:type="spellStart"/>
      <w:r w:rsidRPr="003C066D">
        <w:t>перекредитования</w:t>
      </w:r>
      <w:proofErr w:type="spellEnd"/>
      <w:r w:rsidRPr="003C066D">
        <w:t>) кредитов на новое строительство либо приобретение одного из объектов, указанных в Разделе 1.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24. В случае если налогоплательщик планирует получить имущественные налоговые вычеты у нескольких (разных) работодателей, то заполняется необходимое количество Разделов 2, содержащих сведения о каждом таком работодателе и соответствующих суммах имущественных налоговых вычетов.</w:t>
      </w: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right"/>
        <w:outlineLvl w:val="1"/>
      </w:pPr>
      <w:r w:rsidRPr="003C066D">
        <w:t>Приложение N 1</w:t>
      </w:r>
    </w:p>
    <w:p w:rsidR="00FF344B" w:rsidRPr="003C066D" w:rsidRDefault="00FF344B">
      <w:pPr>
        <w:pStyle w:val="ConsPlusNormal"/>
        <w:jc w:val="right"/>
      </w:pPr>
      <w:r w:rsidRPr="003C066D">
        <w:t>к Порядку заполнения заявления</w:t>
      </w:r>
    </w:p>
    <w:p w:rsidR="00FF344B" w:rsidRPr="003C066D" w:rsidRDefault="00FF344B">
      <w:pPr>
        <w:pStyle w:val="ConsPlusNormal"/>
        <w:jc w:val="right"/>
      </w:pPr>
      <w:r w:rsidRPr="003C066D">
        <w:t>о подтверждении права налогоплательщика</w:t>
      </w:r>
    </w:p>
    <w:p w:rsidR="00FF344B" w:rsidRPr="003C066D" w:rsidRDefault="00FF344B">
      <w:pPr>
        <w:pStyle w:val="ConsPlusNormal"/>
        <w:jc w:val="right"/>
      </w:pPr>
      <w:r w:rsidRPr="003C066D">
        <w:t>на получение имущественных налоговых</w:t>
      </w:r>
    </w:p>
    <w:p w:rsidR="00FF344B" w:rsidRPr="003C066D" w:rsidRDefault="00FF344B">
      <w:pPr>
        <w:pStyle w:val="ConsPlusNormal"/>
        <w:jc w:val="right"/>
      </w:pPr>
      <w:r w:rsidRPr="003C066D">
        <w:t>вычетов, предусмотренных подпунктами</w:t>
      </w:r>
    </w:p>
    <w:p w:rsidR="00FF344B" w:rsidRPr="003C066D" w:rsidRDefault="00FF344B">
      <w:pPr>
        <w:pStyle w:val="ConsPlusNormal"/>
        <w:jc w:val="right"/>
      </w:pPr>
      <w:r w:rsidRPr="003C066D">
        <w:t>3 и 4 пункта 1 статьи 220 Налогового</w:t>
      </w:r>
    </w:p>
    <w:p w:rsidR="00FF344B" w:rsidRPr="003C066D" w:rsidRDefault="00FF344B">
      <w:pPr>
        <w:pStyle w:val="ConsPlusNormal"/>
        <w:jc w:val="right"/>
      </w:pPr>
      <w:r w:rsidRPr="003C066D">
        <w:t>кодекса Российской Федерации,</w:t>
      </w:r>
    </w:p>
    <w:p w:rsidR="00FF344B" w:rsidRPr="003C066D" w:rsidRDefault="00FF344B">
      <w:pPr>
        <w:pStyle w:val="ConsPlusNormal"/>
        <w:jc w:val="right"/>
      </w:pPr>
      <w:r w:rsidRPr="003C066D">
        <w:t>утвержденному приказом ФНС России</w:t>
      </w:r>
    </w:p>
    <w:p w:rsidR="00FF344B" w:rsidRPr="003C066D" w:rsidRDefault="00FF344B">
      <w:pPr>
        <w:pStyle w:val="ConsPlusNormal"/>
        <w:jc w:val="right"/>
      </w:pPr>
      <w:r w:rsidRPr="003C066D">
        <w:t>от 17.08.2021 N ЕД-7-11/755@</w:t>
      </w: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Title"/>
        <w:jc w:val="center"/>
      </w:pPr>
      <w:bookmarkStart w:id="63" w:name="P1321"/>
      <w:bookmarkEnd w:id="63"/>
      <w:r w:rsidRPr="003C066D">
        <w:t>КОДЫ ВИДОВ ДОКУМЕНТА</w:t>
      </w:r>
    </w:p>
    <w:p w:rsidR="00FF344B" w:rsidRPr="003C066D" w:rsidRDefault="00FF344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6"/>
        <w:gridCol w:w="8359"/>
      </w:tblGrid>
      <w:tr w:rsidR="003C066D" w:rsidRPr="003C066D">
        <w:tc>
          <w:tcPr>
            <w:tcW w:w="706" w:type="dxa"/>
            <w:vAlign w:val="bottom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Код</w:t>
            </w:r>
          </w:p>
        </w:tc>
        <w:tc>
          <w:tcPr>
            <w:tcW w:w="8359" w:type="dxa"/>
            <w:vAlign w:val="bottom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Наименование документа</w:t>
            </w:r>
          </w:p>
        </w:tc>
      </w:tr>
      <w:tr w:rsidR="003C066D" w:rsidRPr="003C066D">
        <w:tc>
          <w:tcPr>
            <w:tcW w:w="706" w:type="dxa"/>
            <w:vAlign w:val="bottom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21</w:t>
            </w:r>
          </w:p>
        </w:tc>
        <w:tc>
          <w:tcPr>
            <w:tcW w:w="8359" w:type="dxa"/>
            <w:vAlign w:val="center"/>
          </w:tcPr>
          <w:p w:rsidR="00FF344B" w:rsidRPr="003C066D" w:rsidRDefault="00FF344B">
            <w:pPr>
              <w:pStyle w:val="ConsPlusNormal"/>
              <w:ind w:firstLine="283"/>
              <w:jc w:val="both"/>
            </w:pPr>
            <w:r w:rsidRPr="003C066D">
              <w:t>Паспорт гражданина Российской Федерации</w:t>
            </w:r>
          </w:p>
        </w:tc>
      </w:tr>
      <w:tr w:rsidR="003C066D" w:rsidRPr="003C066D">
        <w:tc>
          <w:tcPr>
            <w:tcW w:w="706" w:type="dxa"/>
            <w:vAlign w:val="bottom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03</w:t>
            </w:r>
          </w:p>
        </w:tc>
        <w:tc>
          <w:tcPr>
            <w:tcW w:w="8359" w:type="dxa"/>
            <w:vAlign w:val="bottom"/>
          </w:tcPr>
          <w:p w:rsidR="00FF344B" w:rsidRPr="003C066D" w:rsidRDefault="00FF344B">
            <w:pPr>
              <w:pStyle w:val="ConsPlusNormal"/>
              <w:ind w:firstLine="283"/>
              <w:jc w:val="both"/>
            </w:pPr>
            <w:r w:rsidRPr="003C066D">
              <w:t>Свидетельство о рождении</w:t>
            </w:r>
          </w:p>
        </w:tc>
      </w:tr>
      <w:tr w:rsidR="003C066D" w:rsidRPr="003C066D">
        <w:tc>
          <w:tcPr>
            <w:tcW w:w="706" w:type="dxa"/>
            <w:vAlign w:val="center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07</w:t>
            </w:r>
          </w:p>
        </w:tc>
        <w:tc>
          <w:tcPr>
            <w:tcW w:w="8359" w:type="dxa"/>
            <w:vAlign w:val="center"/>
          </w:tcPr>
          <w:p w:rsidR="00FF344B" w:rsidRPr="003C066D" w:rsidRDefault="00FF344B">
            <w:pPr>
              <w:pStyle w:val="ConsPlusNormal"/>
              <w:ind w:firstLine="283"/>
              <w:jc w:val="both"/>
            </w:pPr>
            <w:r w:rsidRPr="003C066D">
              <w:t>Военный билет</w:t>
            </w:r>
          </w:p>
        </w:tc>
      </w:tr>
      <w:tr w:rsidR="003C066D" w:rsidRPr="003C066D">
        <w:tc>
          <w:tcPr>
            <w:tcW w:w="706" w:type="dxa"/>
            <w:vAlign w:val="bottom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08</w:t>
            </w:r>
          </w:p>
        </w:tc>
        <w:tc>
          <w:tcPr>
            <w:tcW w:w="8359" w:type="dxa"/>
            <w:vAlign w:val="center"/>
          </w:tcPr>
          <w:p w:rsidR="00FF344B" w:rsidRPr="003C066D" w:rsidRDefault="00FF344B">
            <w:pPr>
              <w:pStyle w:val="ConsPlusNormal"/>
              <w:ind w:firstLine="283"/>
              <w:jc w:val="both"/>
            </w:pPr>
            <w:r w:rsidRPr="003C066D">
              <w:t>Временное удостоверение, выданное взамен военного билета</w:t>
            </w:r>
          </w:p>
        </w:tc>
      </w:tr>
      <w:tr w:rsidR="003C066D" w:rsidRPr="003C066D">
        <w:tc>
          <w:tcPr>
            <w:tcW w:w="706" w:type="dxa"/>
            <w:vAlign w:val="bottom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10</w:t>
            </w:r>
          </w:p>
        </w:tc>
        <w:tc>
          <w:tcPr>
            <w:tcW w:w="8359" w:type="dxa"/>
            <w:vAlign w:val="center"/>
          </w:tcPr>
          <w:p w:rsidR="00FF344B" w:rsidRPr="003C066D" w:rsidRDefault="00FF344B">
            <w:pPr>
              <w:pStyle w:val="ConsPlusNormal"/>
              <w:ind w:firstLine="283"/>
              <w:jc w:val="both"/>
            </w:pPr>
            <w:r w:rsidRPr="003C066D">
              <w:t>Паспорт иностранного гражданина</w:t>
            </w:r>
          </w:p>
        </w:tc>
      </w:tr>
      <w:tr w:rsidR="003C066D" w:rsidRPr="003C066D">
        <w:tc>
          <w:tcPr>
            <w:tcW w:w="706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11</w:t>
            </w:r>
          </w:p>
        </w:tc>
        <w:tc>
          <w:tcPr>
            <w:tcW w:w="8359" w:type="dxa"/>
            <w:vAlign w:val="center"/>
          </w:tcPr>
          <w:p w:rsidR="00FF344B" w:rsidRPr="003C066D" w:rsidRDefault="00FF344B">
            <w:pPr>
              <w:pStyle w:val="ConsPlusNormal"/>
              <w:ind w:firstLine="283"/>
              <w:jc w:val="both"/>
            </w:pPr>
            <w:r w:rsidRPr="003C066D"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</w:tr>
      <w:tr w:rsidR="003C066D" w:rsidRPr="003C066D">
        <w:tc>
          <w:tcPr>
            <w:tcW w:w="706" w:type="dxa"/>
            <w:vAlign w:val="bottom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12</w:t>
            </w:r>
          </w:p>
        </w:tc>
        <w:tc>
          <w:tcPr>
            <w:tcW w:w="8359" w:type="dxa"/>
            <w:vAlign w:val="center"/>
          </w:tcPr>
          <w:p w:rsidR="00FF344B" w:rsidRPr="003C066D" w:rsidRDefault="00FF344B">
            <w:pPr>
              <w:pStyle w:val="ConsPlusNormal"/>
              <w:ind w:firstLine="283"/>
              <w:jc w:val="both"/>
            </w:pPr>
            <w:r w:rsidRPr="003C066D">
              <w:t>Вид на жительство в Российской Федерации</w:t>
            </w:r>
          </w:p>
        </w:tc>
      </w:tr>
      <w:tr w:rsidR="003C066D" w:rsidRPr="003C066D">
        <w:tc>
          <w:tcPr>
            <w:tcW w:w="706" w:type="dxa"/>
            <w:vAlign w:val="bottom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lastRenderedPageBreak/>
              <w:t>13</w:t>
            </w:r>
          </w:p>
        </w:tc>
        <w:tc>
          <w:tcPr>
            <w:tcW w:w="8359" w:type="dxa"/>
            <w:vAlign w:val="bottom"/>
          </w:tcPr>
          <w:p w:rsidR="00FF344B" w:rsidRPr="003C066D" w:rsidRDefault="00FF344B">
            <w:pPr>
              <w:pStyle w:val="ConsPlusNormal"/>
              <w:ind w:firstLine="283"/>
              <w:jc w:val="both"/>
            </w:pPr>
            <w:r w:rsidRPr="003C066D">
              <w:t>Удостоверение беженца</w:t>
            </w:r>
          </w:p>
        </w:tc>
      </w:tr>
      <w:tr w:rsidR="003C066D" w:rsidRPr="003C066D">
        <w:tc>
          <w:tcPr>
            <w:tcW w:w="706" w:type="dxa"/>
            <w:vAlign w:val="bottom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14</w:t>
            </w:r>
          </w:p>
        </w:tc>
        <w:tc>
          <w:tcPr>
            <w:tcW w:w="8359" w:type="dxa"/>
            <w:vAlign w:val="bottom"/>
          </w:tcPr>
          <w:p w:rsidR="00FF344B" w:rsidRPr="003C066D" w:rsidRDefault="00FF344B">
            <w:pPr>
              <w:pStyle w:val="ConsPlusNormal"/>
              <w:ind w:firstLine="283"/>
              <w:jc w:val="both"/>
            </w:pPr>
            <w:r w:rsidRPr="003C066D">
              <w:t>Временное удостоверение личности гражданина Российской Федерации</w:t>
            </w:r>
          </w:p>
        </w:tc>
      </w:tr>
      <w:tr w:rsidR="003C066D" w:rsidRPr="003C066D">
        <w:tc>
          <w:tcPr>
            <w:tcW w:w="706" w:type="dxa"/>
            <w:vAlign w:val="bottom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15</w:t>
            </w:r>
          </w:p>
        </w:tc>
        <w:tc>
          <w:tcPr>
            <w:tcW w:w="8359" w:type="dxa"/>
            <w:vAlign w:val="bottom"/>
          </w:tcPr>
          <w:p w:rsidR="00FF344B" w:rsidRPr="003C066D" w:rsidRDefault="00FF344B">
            <w:pPr>
              <w:pStyle w:val="ConsPlusNormal"/>
              <w:ind w:firstLine="283"/>
              <w:jc w:val="both"/>
            </w:pPr>
            <w:r w:rsidRPr="003C066D">
              <w:t>Разрешение на временное проживание в Российской Федерации</w:t>
            </w:r>
          </w:p>
        </w:tc>
      </w:tr>
      <w:tr w:rsidR="003C066D" w:rsidRPr="003C066D">
        <w:tc>
          <w:tcPr>
            <w:tcW w:w="706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19</w:t>
            </w:r>
          </w:p>
        </w:tc>
        <w:tc>
          <w:tcPr>
            <w:tcW w:w="8359" w:type="dxa"/>
            <w:vAlign w:val="bottom"/>
          </w:tcPr>
          <w:p w:rsidR="00FF344B" w:rsidRPr="003C066D" w:rsidRDefault="00FF344B">
            <w:pPr>
              <w:pStyle w:val="ConsPlusNormal"/>
              <w:ind w:firstLine="283"/>
              <w:jc w:val="both"/>
            </w:pPr>
            <w:r w:rsidRPr="003C066D">
              <w:t>Свидетельство о предоставлении временного убежища на территории Российской Федерации</w:t>
            </w:r>
          </w:p>
        </w:tc>
      </w:tr>
      <w:tr w:rsidR="003C066D" w:rsidRPr="003C066D">
        <w:tc>
          <w:tcPr>
            <w:tcW w:w="706" w:type="dxa"/>
            <w:vAlign w:val="bottom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22</w:t>
            </w:r>
          </w:p>
        </w:tc>
        <w:tc>
          <w:tcPr>
            <w:tcW w:w="8359" w:type="dxa"/>
            <w:vAlign w:val="center"/>
          </w:tcPr>
          <w:p w:rsidR="00FF344B" w:rsidRPr="003C066D" w:rsidRDefault="00FF344B">
            <w:pPr>
              <w:pStyle w:val="ConsPlusNormal"/>
              <w:ind w:firstLine="283"/>
              <w:jc w:val="both"/>
            </w:pPr>
            <w:r w:rsidRPr="003C066D">
              <w:t>Загранпаспорт гражданина Российской Федерации</w:t>
            </w:r>
          </w:p>
        </w:tc>
      </w:tr>
      <w:tr w:rsidR="003C066D" w:rsidRPr="003C066D">
        <w:tc>
          <w:tcPr>
            <w:tcW w:w="706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23</w:t>
            </w:r>
          </w:p>
        </w:tc>
        <w:tc>
          <w:tcPr>
            <w:tcW w:w="8359" w:type="dxa"/>
            <w:vAlign w:val="bottom"/>
          </w:tcPr>
          <w:p w:rsidR="00FF344B" w:rsidRPr="003C066D" w:rsidRDefault="00FF344B">
            <w:pPr>
              <w:pStyle w:val="ConsPlusNormal"/>
              <w:ind w:firstLine="283"/>
              <w:jc w:val="both"/>
            </w:pPr>
            <w:r w:rsidRPr="003C066D">
              <w:t>Свидетельство о рождении, выданное уполномоченным органом иностранного государства</w:t>
            </w:r>
          </w:p>
        </w:tc>
      </w:tr>
      <w:tr w:rsidR="003C066D" w:rsidRPr="003C066D">
        <w:tc>
          <w:tcPr>
            <w:tcW w:w="706" w:type="dxa"/>
            <w:vAlign w:val="bottom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24</w:t>
            </w:r>
          </w:p>
        </w:tc>
        <w:tc>
          <w:tcPr>
            <w:tcW w:w="8359" w:type="dxa"/>
            <w:vAlign w:val="bottom"/>
          </w:tcPr>
          <w:p w:rsidR="00FF344B" w:rsidRPr="003C066D" w:rsidRDefault="00FF344B">
            <w:pPr>
              <w:pStyle w:val="ConsPlusNormal"/>
              <w:ind w:firstLine="283"/>
              <w:jc w:val="both"/>
            </w:pPr>
            <w:r w:rsidRPr="003C066D">
              <w:t>Удостоверение личности военнослужащего Российской Федерации</w:t>
            </w:r>
          </w:p>
        </w:tc>
      </w:tr>
      <w:tr w:rsidR="003C066D" w:rsidRPr="003C066D">
        <w:tc>
          <w:tcPr>
            <w:tcW w:w="706" w:type="dxa"/>
            <w:vAlign w:val="bottom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27</w:t>
            </w:r>
          </w:p>
        </w:tc>
        <w:tc>
          <w:tcPr>
            <w:tcW w:w="8359" w:type="dxa"/>
            <w:vAlign w:val="bottom"/>
          </w:tcPr>
          <w:p w:rsidR="00FF344B" w:rsidRPr="003C066D" w:rsidRDefault="00FF344B">
            <w:pPr>
              <w:pStyle w:val="ConsPlusNormal"/>
              <w:ind w:firstLine="283"/>
              <w:jc w:val="both"/>
            </w:pPr>
            <w:r w:rsidRPr="003C066D">
              <w:t>Военный билет офицера запаса</w:t>
            </w:r>
          </w:p>
        </w:tc>
      </w:tr>
      <w:tr w:rsidR="00FF344B" w:rsidRPr="003C066D">
        <w:tc>
          <w:tcPr>
            <w:tcW w:w="706" w:type="dxa"/>
            <w:vAlign w:val="center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91</w:t>
            </w:r>
          </w:p>
        </w:tc>
        <w:tc>
          <w:tcPr>
            <w:tcW w:w="8359" w:type="dxa"/>
            <w:vAlign w:val="center"/>
          </w:tcPr>
          <w:p w:rsidR="00FF344B" w:rsidRPr="003C066D" w:rsidRDefault="00FF344B">
            <w:pPr>
              <w:pStyle w:val="ConsPlusNormal"/>
              <w:ind w:firstLine="283"/>
              <w:jc w:val="both"/>
            </w:pPr>
            <w:r w:rsidRPr="003C066D">
              <w:t>Иные документы &lt;*&gt;</w:t>
            </w:r>
          </w:p>
        </w:tc>
      </w:tr>
    </w:tbl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ind w:firstLine="540"/>
        <w:jc w:val="both"/>
      </w:pPr>
      <w:r w:rsidRPr="003C066D">
        <w:t>--------------------------------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bookmarkStart w:id="64" w:name="P1359"/>
      <w:bookmarkEnd w:id="64"/>
      <w:r w:rsidRPr="003C066D">
        <w:t>&lt;*&gt; Документы, признаваемые в соответствии с законодательством Российской Федерации или в соответствии с международными договорами Российской Федерации в качестве документов, удостоверяющих личность налогоплательщика.</w:t>
      </w: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right"/>
        <w:outlineLvl w:val="1"/>
      </w:pPr>
      <w:r w:rsidRPr="003C066D">
        <w:t>Приложение N 2</w:t>
      </w:r>
    </w:p>
    <w:p w:rsidR="00FF344B" w:rsidRPr="003C066D" w:rsidRDefault="00FF344B">
      <w:pPr>
        <w:pStyle w:val="ConsPlusNormal"/>
        <w:jc w:val="right"/>
      </w:pPr>
      <w:r w:rsidRPr="003C066D">
        <w:t>к Порядку заполнения заявления</w:t>
      </w:r>
    </w:p>
    <w:p w:rsidR="00FF344B" w:rsidRPr="003C066D" w:rsidRDefault="00FF344B">
      <w:pPr>
        <w:pStyle w:val="ConsPlusNormal"/>
        <w:jc w:val="right"/>
      </w:pPr>
      <w:r w:rsidRPr="003C066D">
        <w:t>о подтверждении права налогоплательщика</w:t>
      </w:r>
    </w:p>
    <w:p w:rsidR="00FF344B" w:rsidRPr="003C066D" w:rsidRDefault="00FF344B">
      <w:pPr>
        <w:pStyle w:val="ConsPlusNormal"/>
        <w:jc w:val="right"/>
      </w:pPr>
      <w:r w:rsidRPr="003C066D">
        <w:t>на получение имущественных налоговых</w:t>
      </w:r>
    </w:p>
    <w:p w:rsidR="00FF344B" w:rsidRPr="003C066D" w:rsidRDefault="00FF344B">
      <w:pPr>
        <w:pStyle w:val="ConsPlusNormal"/>
        <w:jc w:val="right"/>
      </w:pPr>
      <w:r w:rsidRPr="003C066D">
        <w:t>вычетов, предусмотренных подпунктами</w:t>
      </w:r>
    </w:p>
    <w:p w:rsidR="00FF344B" w:rsidRPr="003C066D" w:rsidRDefault="00FF344B">
      <w:pPr>
        <w:pStyle w:val="ConsPlusNormal"/>
        <w:jc w:val="right"/>
      </w:pPr>
      <w:r w:rsidRPr="003C066D">
        <w:t>3 и 4 пункта 1 статьи 220 Налогового</w:t>
      </w:r>
    </w:p>
    <w:p w:rsidR="00FF344B" w:rsidRPr="003C066D" w:rsidRDefault="00FF344B">
      <w:pPr>
        <w:pStyle w:val="ConsPlusNormal"/>
        <w:jc w:val="right"/>
      </w:pPr>
      <w:r w:rsidRPr="003C066D">
        <w:t>кодекса Российской Федерации,</w:t>
      </w:r>
    </w:p>
    <w:p w:rsidR="00FF344B" w:rsidRPr="003C066D" w:rsidRDefault="00FF344B">
      <w:pPr>
        <w:pStyle w:val="ConsPlusNormal"/>
        <w:jc w:val="right"/>
      </w:pPr>
      <w:r w:rsidRPr="003C066D">
        <w:t>утвержденному приказом ФНС России</w:t>
      </w:r>
    </w:p>
    <w:p w:rsidR="00FF344B" w:rsidRPr="003C066D" w:rsidRDefault="00FF344B">
      <w:pPr>
        <w:pStyle w:val="ConsPlusNormal"/>
        <w:jc w:val="right"/>
      </w:pPr>
      <w:r w:rsidRPr="003C066D">
        <w:t>от 17.08.2021 N ЕД-7-11/755@</w:t>
      </w: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Title"/>
        <w:jc w:val="center"/>
      </w:pPr>
      <w:bookmarkStart w:id="65" w:name="P1375"/>
      <w:bookmarkEnd w:id="65"/>
      <w:r w:rsidRPr="003C066D">
        <w:t>КОДЫ НАИМЕНОВАНИЯ ОБЪЕКТА</w:t>
      </w:r>
    </w:p>
    <w:p w:rsidR="00FF344B" w:rsidRPr="003C066D" w:rsidRDefault="00FF344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6"/>
        <w:gridCol w:w="8359"/>
      </w:tblGrid>
      <w:tr w:rsidR="003C066D" w:rsidRPr="003C066D">
        <w:tc>
          <w:tcPr>
            <w:tcW w:w="706" w:type="dxa"/>
            <w:vAlign w:val="center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Код</w:t>
            </w:r>
          </w:p>
        </w:tc>
        <w:tc>
          <w:tcPr>
            <w:tcW w:w="8359" w:type="dxa"/>
            <w:vAlign w:val="center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Наименование</w:t>
            </w:r>
          </w:p>
        </w:tc>
      </w:tr>
      <w:tr w:rsidR="003C066D" w:rsidRPr="003C066D">
        <w:tc>
          <w:tcPr>
            <w:tcW w:w="706" w:type="dxa"/>
            <w:vAlign w:val="bottom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1</w:t>
            </w:r>
          </w:p>
        </w:tc>
        <w:tc>
          <w:tcPr>
            <w:tcW w:w="8359" w:type="dxa"/>
            <w:vAlign w:val="center"/>
          </w:tcPr>
          <w:p w:rsidR="00FF344B" w:rsidRPr="003C066D" w:rsidRDefault="00FF344B">
            <w:pPr>
              <w:pStyle w:val="ConsPlusNormal"/>
              <w:ind w:firstLine="283"/>
              <w:jc w:val="both"/>
            </w:pPr>
            <w:r w:rsidRPr="003C066D">
              <w:t>Жилой дом</w:t>
            </w:r>
          </w:p>
        </w:tc>
      </w:tr>
      <w:tr w:rsidR="003C066D" w:rsidRPr="003C066D">
        <w:tc>
          <w:tcPr>
            <w:tcW w:w="706" w:type="dxa"/>
            <w:vAlign w:val="bottom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2</w:t>
            </w:r>
          </w:p>
        </w:tc>
        <w:tc>
          <w:tcPr>
            <w:tcW w:w="8359" w:type="dxa"/>
            <w:vAlign w:val="center"/>
          </w:tcPr>
          <w:p w:rsidR="00FF344B" w:rsidRPr="003C066D" w:rsidRDefault="00FF344B">
            <w:pPr>
              <w:pStyle w:val="ConsPlusNormal"/>
              <w:ind w:firstLine="283"/>
              <w:jc w:val="both"/>
            </w:pPr>
            <w:r w:rsidRPr="003C066D">
              <w:t>Квартира</w:t>
            </w:r>
          </w:p>
        </w:tc>
      </w:tr>
      <w:tr w:rsidR="003C066D" w:rsidRPr="003C066D">
        <w:tc>
          <w:tcPr>
            <w:tcW w:w="706" w:type="dxa"/>
            <w:vAlign w:val="center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3</w:t>
            </w:r>
          </w:p>
        </w:tc>
        <w:tc>
          <w:tcPr>
            <w:tcW w:w="8359" w:type="dxa"/>
            <w:vAlign w:val="center"/>
          </w:tcPr>
          <w:p w:rsidR="00FF344B" w:rsidRPr="003C066D" w:rsidRDefault="00FF344B">
            <w:pPr>
              <w:pStyle w:val="ConsPlusNormal"/>
              <w:ind w:firstLine="283"/>
              <w:jc w:val="both"/>
            </w:pPr>
            <w:r w:rsidRPr="003C066D">
              <w:t>Комната</w:t>
            </w:r>
          </w:p>
        </w:tc>
      </w:tr>
      <w:tr w:rsidR="003C066D" w:rsidRPr="003C066D">
        <w:tc>
          <w:tcPr>
            <w:tcW w:w="706" w:type="dxa"/>
            <w:vAlign w:val="center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4</w:t>
            </w:r>
          </w:p>
        </w:tc>
        <w:tc>
          <w:tcPr>
            <w:tcW w:w="8359" w:type="dxa"/>
            <w:vAlign w:val="center"/>
          </w:tcPr>
          <w:p w:rsidR="00FF344B" w:rsidRPr="003C066D" w:rsidRDefault="00FF344B">
            <w:pPr>
              <w:pStyle w:val="ConsPlusNormal"/>
              <w:ind w:firstLine="283"/>
              <w:jc w:val="both"/>
            </w:pPr>
            <w:r w:rsidRPr="003C066D">
              <w:t>Доля (доли) в жилом доме, квартире, комнате, земельном участке</w:t>
            </w:r>
          </w:p>
        </w:tc>
      </w:tr>
      <w:tr w:rsidR="003C066D" w:rsidRPr="003C066D">
        <w:tc>
          <w:tcPr>
            <w:tcW w:w="706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5</w:t>
            </w:r>
          </w:p>
        </w:tc>
        <w:tc>
          <w:tcPr>
            <w:tcW w:w="8359" w:type="dxa"/>
            <w:vAlign w:val="bottom"/>
          </w:tcPr>
          <w:p w:rsidR="00FF344B" w:rsidRPr="003C066D" w:rsidRDefault="00FF344B">
            <w:pPr>
              <w:pStyle w:val="ConsPlusNormal"/>
              <w:ind w:firstLine="283"/>
              <w:jc w:val="both"/>
            </w:pPr>
            <w:r w:rsidRPr="003C066D">
              <w:t>Земельный участок, предоставленный для индивидуального жилищного строительства</w:t>
            </w:r>
          </w:p>
        </w:tc>
      </w:tr>
      <w:tr w:rsidR="003C066D" w:rsidRPr="003C066D">
        <w:tc>
          <w:tcPr>
            <w:tcW w:w="706" w:type="dxa"/>
            <w:vAlign w:val="bottom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lastRenderedPageBreak/>
              <w:t>6</w:t>
            </w:r>
          </w:p>
        </w:tc>
        <w:tc>
          <w:tcPr>
            <w:tcW w:w="8359" w:type="dxa"/>
            <w:vAlign w:val="center"/>
          </w:tcPr>
          <w:p w:rsidR="00FF344B" w:rsidRPr="003C066D" w:rsidRDefault="00FF344B">
            <w:pPr>
              <w:pStyle w:val="ConsPlusNormal"/>
              <w:ind w:firstLine="283"/>
              <w:jc w:val="both"/>
            </w:pPr>
            <w:r w:rsidRPr="003C066D">
              <w:t>Земельный участок, на котором расположен приобретенный жилой дом</w:t>
            </w:r>
          </w:p>
        </w:tc>
      </w:tr>
      <w:tr w:rsidR="00FF344B" w:rsidRPr="003C066D">
        <w:tc>
          <w:tcPr>
            <w:tcW w:w="706" w:type="dxa"/>
            <w:vAlign w:val="center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7</w:t>
            </w:r>
          </w:p>
        </w:tc>
        <w:tc>
          <w:tcPr>
            <w:tcW w:w="8359" w:type="dxa"/>
            <w:vAlign w:val="center"/>
          </w:tcPr>
          <w:p w:rsidR="00FF344B" w:rsidRPr="003C066D" w:rsidRDefault="00FF344B">
            <w:pPr>
              <w:pStyle w:val="ConsPlusNormal"/>
              <w:ind w:firstLine="283"/>
              <w:jc w:val="both"/>
            </w:pPr>
            <w:r w:rsidRPr="003C066D">
              <w:t>Жилой дом с земельным участком</w:t>
            </w:r>
          </w:p>
        </w:tc>
      </w:tr>
    </w:tbl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right"/>
        <w:outlineLvl w:val="1"/>
      </w:pPr>
      <w:r w:rsidRPr="003C066D">
        <w:t>Приложение N 3</w:t>
      </w:r>
    </w:p>
    <w:p w:rsidR="00FF344B" w:rsidRPr="003C066D" w:rsidRDefault="00FF344B">
      <w:pPr>
        <w:pStyle w:val="ConsPlusNormal"/>
        <w:jc w:val="right"/>
      </w:pPr>
      <w:r w:rsidRPr="003C066D">
        <w:t>к Порядку заполнения заявления</w:t>
      </w:r>
    </w:p>
    <w:p w:rsidR="00FF344B" w:rsidRPr="003C066D" w:rsidRDefault="00FF344B">
      <w:pPr>
        <w:pStyle w:val="ConsPlusNormal"/>
        <w:jc w:val="right"/>
      </w:pPr>
      <w:r w:rsidRPr="003C066D">
        <w:t>о подтверждении права налогоплательщика</w:t>
      </w:r>
    </w:p>
    <w:p w:rsidR="00FF344B" w:rsidRPr="003C066D" w:rsidRDefault="00FF344B">
      <w:pPr>
        <w:pStyle w:val="ConsPlusNormal"/>
        <w:jc w:val="right"/>
      </w:pPr>
      <w:r w:rsidRPr="003C066D">
        <w:t>на получение имущественных налоговых</w:t>
      </w:r>
    </w:p>
    <w:p w:rsidR="00FF344B" w:rsidRPr="003C066D" w:rsidRDefault="00FF344B">
      <w:pPr>
        <w:pStyle w:val="ConsPlusNormal"/>
        <w:jc w:val="right"/>
      </w:pPr>
      <w:r w:rsidRPr="003C066D">
        <w:t>вычетов, предусмотренных подпунктами</w:t>
      </w:r>
    </w:p>
    <w:p w:rsidR="00FF344B" w:rsidRPr="003C066D" w:rsidRDefault="00FF344B">
      <w:pPr>
        <w:pStyle w:val="ConsPlusNormal"/>
        <w:jc w:val="right"/>
      </w:pPr>
      <w:r w:rsidRPr="003C066D">
        <w:t>3 и 4 пункта 1 статьи 220 Налогового</w:t>
      </w:r>
    </w:p>
    <w:p w:rsidR="00FF344B" w:rsidRPr="003C066D" w:rsidRDefault="00FF344B">
      <w:pPr>
        <w:pStyle w:val="ConsPlusNormal"/>
        <w:jc w:val="right"/>
      </w:pPr>
      <w:r w:rsidRPr="003C066D">
        <w:t>кодекса Российской Федерации,</w:t>
      </w:r>
    </w:p>
    <w:p w:rsidR="00FF344B" w:rsidRPr="003C066D" w:rsidRDefault="00FF344B">
      <w:pPr>
        <w:pStyle w:val="ConsPlusNormal"/>
        <w:jc w:val="right"/>
      </w:pPr>
      <w:r w:rsidRPr="003C066D">
        <w:t>утвержденному приказом ФНС России</w:t>
      </w:r>
    </w:p>
    <w:p w:rsidR="00FF344B" w:rsidRPr="003C066D" w:rsidRDefault="00FF344B">
      <w:pPr>
        <w:pStyle w:val="ConsPlusNormal"/>
        <w:jc w:val="right"/>
      </w:pPr>
      <w:r w:rsidRPr="003C066D">
        <w:t>от 17.08.2021 N ЕД-7-11/755@</w:t>
      </w: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Title"/>
        <w:jc w:val="center"/>
      </w:pPr>
      <w:bookmarkStart w:id="66" w:name="P1408"/>
      <w:bookmarkEnd w:id="66"/>
      <w:r w:rsidRPr="003C066D">
        <w:t>КОДЫ</w:t>
      </w:r>
    </w:p>
    <w:p w:rsidR="00FF344B" w:rsidRPr="003C066D" w:rsidRDefault="00FF344B">
      <w:pPr>
        <w:pStyle w:val="ConsPlusTitle"/>
        <w:jc w:val="center"/>
      </w:pPr>
      <w:r w:rsidRPr="003C066D">
        <w:t>ПРИЗНАКА НАЛОГОПЛАТЕЛЬЩИКА, ЗАЯВЛЯЮЩЕГО ИМУЩЕСТВЕННЫЙ</w:t>
      </w:r>
    </w:p>
    <w:p w:rsidR="00FF344B" w:rsidRPr="003C066D" w:rsidRDefault="00FF344B">
      <w:pPr>
        <w:pStyle w:val="ConsPlusTitle"/>
        <w:jc w:val="center"/>
      </w:pPr>
      <w:r w:rsidRPr="003C066D">
        <w:t>НАЛОГОВЫЙ ВЫЧЕТ</w:t>
      </w:r>
    </w:p>
    <w:p w:rsidR="00FF344B" w:rsidRPr="003C066D" w:rsidRDefault="00FF344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6"/>
        <w:gridCol w:w="8359"/>
      </w:tblGrid>
      <w:tr w:rsidR="003C066D" w:rsidRPr="003C066D">
        <w:tc>
          <w:tcPr>
            <w:tcW w:w="706" w:type="dxa"/>
            <w:vAlign w:val="center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Код</w:t>
            </w:r>
          </w:p>
        </w:tc>
        <w:tc>
          <w:tcPr>
            <w:tcW w:w="8359" w:type="dxa"/>
            <w:vAlign w:val="center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Наименование</w:t>
            </w:r>
          </w:p>
        </w:tc>
      </w:tr>
      <w:tr w:rsidR="003C066D" w:rsidRPr="003C066D">
        <w:tc>
          <w:tcPr>
            <w:tcW w:w="706" w:type="dxa"/>
            <w:vAlign w:val="bottom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01</w:t>
            </w:r>
          </w:p>
        </w:tc>
        <w:tc>
          <w:tcPr>
            <w:tcW w:w="8359" w:type="dxa"/>
            <w:vAlign w:val="center"/>
          </w:tcPr>
          <w:p w:rsidR="00FF344B" w:rsidRPr="003C066D" w:rsidRDefault="00FF344B">
            <w:pPr>
              <w:pStyle w:val="ConsPlusNormal"/>
              <w:ind w:firstLine="283"/>
              <w:jc w:val="both"/>
            </w:pPr>
            <w:r w:rsidRPr="003C066D">
              <w:t>Собственник объекта</w:t>
            </w:r>
          </w:p>
        </w:tc>
      </w:tr>
      <w:tr w:rsidR="003C066D" w:rsidRPr="003C066D">
        <w:tc>
          <w:tcPr>
            <w:tcW w:w="706" w:type="dxa"/>
            <w:vAlign w:val="center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11</w:t>
            </w:r>
          </w:p>
        </w:tc>
        <w:tc>
          <w:tcPr>
            <w:tcW w:w="8359" w:type="dxa"/>
            <w:vAlign w:val="center"/>
          </w:tcPr>
          <w:p w:rsidR="00FF344B" w:rsidRPr="003C066D" w:rsidRDefault="00FF344B">
            <w:pPr>
              <w:pStyle w:val="ConsPlusNormal"/>
              <w:ind w:firstLine="283"/>
              <w:jc w:val="both"/>
            </w:pPr>
            <w:r w:rsidRPr="003C066D">
              <w:t>Собственник объекта, заявляющий имущественный налоговый вычет в порядке, предусмотренном пунктом 10 статьи 220 Кодекса</w:t>
            </w:r>
          </w:p>
        </w:tc>
      </w:tr>
      <w:tr w:rsidR="003C066D" w:rsidRPr="003C066D">
        <w:tc>
          <w:tcPr>
            <w:tcW w:w="706" w:type="dxa"/>
            <w:vAlign w:val="bottom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02</w:t>
            </w:r>
          </w:p>
        </w:tc>
        <w:tc>
          <w:tcPr>
            <w:tcW w:w="8359" w:type="dxa"/>
            <w:vAlign w:val="center"/>
          </w:tcPr>
          <w:p w:rsidR="00FF344B" w:rsidRPr="003C066D" w:rsidRDefault="00FF344B">
            <w:pPr>
              <w:pStyle w:val="ConsPlusNormal"/>
              <w:ind w:firstLine="283"/>
              <w:jc w:val="both"/>
            </w:pPr>
            <w:r w:rsidRPr="003C066D">
              <w:t>Супруг собственника объекта</w:t>
            </w:r>
          </w:p>
        </w:tc>
      </w:tr>
      <w:tr w:rsidR="003C066D" w:rsidRPr="003C066D">
        <w:tc>
          <w:tcPr>
            <w:tcW w:w="706" w:type="dxa"/>
            <w:vAlign w:val="center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12</w:t>
            </w:r>
          </w:p>
        </w:tc>
        <w:tc>
          <w:tcPr>
            <w:tcW w:w="8359" w:type="dxa"/>
            <w:vAlign w:val="center"/>
          </w:tcPr>
          <w:p w:rsidR="00FF344B" w:rsidRPr="003C066D" w:rsidRDefault="00FF344B">
            <w:pPr>
              <w:pStyle w:val="ConsPlusNormal"/>
              <w:ind w:firstLine="283"/>
              <w:jc w:val="both"/>
            </w:pPr>
            <w:r w:rsidRPr="003C066D">
              <w:t>Супруг собственника объекта, заявляющий имущественный налоговый вычет в порядке, предусмотренном пунктом 10 статьи 220 Кодекса</w:t>
            </w:r>
          </w:p>
        </w:tc>
      </w:tr>
      <w:tr w:rsidR="003C066D" w:rsidRPr="003C066D">
        <w:tc>
          <w:tcPr>
            <w:tcW w:w="706" w:type="dxa"/>
            <w:vAlign w:val="bottom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03</w:t>
            </w:r>
          </w:p>
        </w:tc>
        <w:tc>
          <w:tcPr>
            <w:tcW w:w="8359" w:type="dxa"/>
            <w:vAlign w:val="bottom"/>
          </w:tcPr>
          <w:p w:rsidR="00FF344B" w:rsidRPr="003C066D" w:rsidRDefault="00FF344B">
            <w:pPr>
              <w:pStyle w:val="ConsPlusNormal"/>
              <w:ind w:firstLine="283"/>
              <w:jc w:val="both"/>
            </w:pPr>
            <w:r w:rsidRPr="003C066D">
              <w:t>Родитель несовершеннолетнего ребенка - собственника объекта</w:t>
            </w:r>
          </w:p>
        </w:tc>
      </w:tr>
      <w:tr w:rsidR="003C066D" w:rsidRPr="003C066D">
        <w:tc>
          <w:tcPr>
            <w:tcW w:w="706" w:type="dxa"/>
            <w:vAlign w:val="center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04</w:t>
            </w:r>
          </w:p>
        </w:tc>
        <w:tc>
          <w:tcPr>
            <w:tcW w:w="8359" w:type="dxa"/>
            <w:vAlign w:val="center"/>
          </w:tcPr>
          <w:p w:rsidR="00FF344B" w:rsidRPr="003C066D" w:rsidRDefault="00FF344B">
            <w:pPr>
              <w:pStyle w:val="ConsPlusNormal"/>
              <w:ind w:firstLine="283"/>
              <w:jc w:val="both"/>
            </w:pPr>
            <w:r w:rsidRPr="003C066D">
              <w:t>Родитель несовершеннолетнего ребенка - собственника объекта, заявляющий имущественный налоговый вычет в порядке, предусмотренном пунктом 10 статьи 220 Кодекса</w:t>
            </w:r>
          </w:p>
        </w:tc>
      </w:tr>
      <w:tr w:rsidR="003C066D" w:rsidRPr="003C066D">
        <w:tc>
          <w:tcPr>
            <w:tcW w:w="706" w:type="dxa"/>
            <w:vAlign w:val="center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13</w:t>
            </w:r>
          </w:p>
        </w:tc>
        <w:tc>
          <w:tcPr>
            <w:tcW w:w="8359" w:type="dxa"/>
            <w:vAlign w:val="bottom"/>
          </w:tcPr>
          <w:p w:rsidR="00FF344B" w:rsidRPr="003C066D" w:rsidRDefault="00FF344B">
            <w:pPr>
              <w:pStyle w:val="ConsPlusNormal"/>
              <w:ind w:firstLine="283"/>
              <w:jc w:val="both"/>
            </w:pPr>
            <w:r w:rsidRPr="003C066D">
              <w:t>Налогоплательщик, заявляющий имущественный налоговый вычет по расходам, связанным с приобретением объекта в общую долевую собственность себя и своего несовершеннолетнего ребенка (детей)</w:t>
            </w:r>
          </w:p>
        </w:tc>
      </w:tr>
      <w:tr w:rsidR="003C066D" w:rsidRPr="003C066D">
        <w:tc>
          <w:tcPr>
            <w:tcW w:w="706" w:type="dxa"/>
            <w:vAlign w:val="center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14</w:t>
            </w:r>
          </w:p>
        </w:tc>
        <w:tc>
          <w:tcPr>
            <w:tcW w:w="8359" w:type="dxa"/>
            <w:vAlign w:val="bottom"/>
          </w:tcPr>
          <w:p w:rsidR="00FF344B" w:rsidRPr="003C066D" w:rsidRDefault="00FF344B">
            <w:pPr>
              <w:pStyle w:val="ConsPlusNormal"/>
              <w:ind w:firstLine="283"/>
              <w:jc w:val="both"/>
            </w:pPr>
            <w:r w:rsidRPr="003C066D">
              <w:t>Налогоплательщик, заявляющий имущественный налоговый вычет в порядке, предусмотренном пунктом 10 статьи 220 Кодекса, по расходам, связанным с приобретением объекта в общую долевую собственность себя и своего несовершеннолетнего ребенка (детей)</w:t>
            </w:r>
          </w:p>
        </w:tc>
      </w:tr>
      <w:tr w:rsidR="003C066D" w:rsidRPr="003C066D">
        <w:tc>
          <w:tcPr>
            <w:tcW w:w="706" w:type="dxa"/>
            <w:vAlign w:val="center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23</w:t>
            </w:r>
          </w:p>
        </w:tc>
        <w:tc>
          <w:tcPr>
            <w:tcW w:w="8359" w:type="dxa"/>
            <w:vAlign w:val="bottom"/>
          </w:tcPr>
          <w:p w:rsidR="00FF344B" w:rsidRPr="003C066D" w:rsidRDefault="00FF344B">
            <w:pPr>
              <w:pStyle w:val="ConsPlusNormal"/>
              <w:ind w:firstLine="283"/>
              <w:jc w:val="both"/>
            </w:pPr>
            <w:r w:rsidRPr="003C066D">
              <w:t>Налогоплательщик, заявляющий имущественный налоговый вычет по расходам, связанным с приобретением объекта в общую долевую собственность супруга и своего несовершеннолетнего ребенка (детей)</w:t>
            </w:r>
          </w:p>
        </w:tc>
      </w:tr>
      <w:tr w:rsidR="00FF344B" w:rsidRPr="003C066D">
        <w:tc>
          <w:tcPr>
            <w:tcW w:w="706" w:type="dxa"/>
            <w:vAlign w:val="center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24</w:t>
            </w:r>
          </w:p>
        </w:tc>
        <w:tc>
          <w:tcPr>
            <w:tcW w:w="8359" w:type="dxa"/>
            <w:vAlign w:val="bottom"/>
          </w:tcPr>
          <w:p w:rsidR="00FF344B" w:rsidRPr="003C066D" w:rsidRDefault="00FF344B">
            <w:pPr>
              <w:pStyle w:val="ConsPlusNormal"/>
              <w:ind w:firstLine="283"/>
              <w:jc w:val="both"/>
            </w:pPr>
            <w:r w:rsidRPr="003C066D">
              <w:t xml:space="preserve">Налогоплательщик, заявляющий имущественный налоговый вычет в порядке, </w:t>
            </w:r>
            <w:r w:rsidRPr="003C066D">
              <w:lastRenderedPageBreak/>
              <w:t>предусмотренном пунктом 10 статьи 220 Кодекса, по расходам, связанным с приобретением объекта в общую долевую собственность супруга и своего несовершеннолетнего ребенка (детей)</w:t>
            </w:r>
          </w:p>
        </w:tc>
      </w:tr>
    </w:tbl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right"/>
        <w:outlineLvl w:val="0"/>
      </w:pPr>
      <w:r w:rsidRPr="003C066D">
        <w:t>Приложение N 7</w:t>
      </w:r>
    </w:p>
    <w:p w:rsidR="00FF344B" w:rsidRPr="003C066D" w:rsidRDefault="00FF344B">
      <w:pPr>
        <w:pStyle w:val="ConsPlusNormal"/>
        <w:jc w:val="right"/>
      </w:pPr>
      <w:r w:rsidRPr="003C066D">
        <w:t>к приказу ФНС России</w:t>
      </w:r>
    </w:p>
    <w:p w:rsidR="00FF344B" w:rsidRPr="003C066D" w:rsidRDefault="00FF344B">
      <w:pPr>
        <w:pStyle w:val="ConsPlusNormal"/>
        <w:jc w:val="right"/>
      </w:pPr>
      <w:r w:rsidRPr="003C066D">
        <w:t>от 17.08.2021 N ЕД-7-11/755@</w:t>
      </w: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Title"/>
        <w:jc w:val="center"/>
      </w:pPr>
      <w:bookmarkStart w:id="67" w:name="P1443"/>
      <w:bookmarkEnd w:id="67"/>
      <w:r w:rsidRPr="003C066D">
        <w:t>ФОРМАТ</w:t>
      </w:r>
    </w:p>
    <w:p w:rsidR="00FF344B" w:rsidRPr="003C066D" w:rsidRDefault="00FF344B">
      <w:pPr>
        <w:pStyle w:val="ConsPlusTitle"/>
        <w:jc w:val="center"/>
      </w:pPr>
      <w:r w:rsidRPr="003C066D">
        <w:t>ПРЕДСТАВЛЕНИЯ ЗАЯВЛЕНИЯ О ПОДТВЕРЖДЕНИИ ПРАВА</w:t>
      </w:r>
    </w:p>
    <w:p w:rsidR="00FF344B" w:rsidRPr="003C066D" w:rsidRDefault="00FF344B">
      <w:pPr>
        <w:pStyle w:val="ConsPlusTitle"/>
        <w:jc w:val="center"/>
      </w:pPr>
      <w:r w:rsidRPr="003C066D">
        <w:t>НАЛОГОПЛАТЕЛЬЩИКА НА ПОЛУЧЕНИЕ ИМУЩЕСТВЕННЫХ НАЛОГОВЫХ</w:t>
      </w:r>
    </w:p>
    <w:p w:rsidR="00FF344B" w:rsidRPr="003C066D" w:rsidRDefault="00FF344B">
      <w:pPr>
        <w:pStyle w:val="ConsPlusTitle"/>
        <w:jc w:val="center"/>
      </w:pPr>
      <w:r w:rsidRPr="003C066D">
        <w:t>ВЫЧЕТОВ, ПРЕДУСМОТРЕННЫХ ПОДПУНКТАМИ 3 И 4 ПУНКТА 1</w:t>
      </w:r>
    </w:p>
    <w:p w:rsidR="00FF344B" w:rsidRPr="003C066D" w:rsidRDefault="00FF344B">
      <w:pPr>
        <w:pStyle w:val="ConsPlusTitle"/>
        <w:jc w:val="center"/>
      </w:pPr>
      <w:r w:rsidRPr="003C066D">
        <w:t>СТАТЬИ 220 НАЛОГОВОГО КОДЕКСА РОССИЙСКОЙ ФЕДЕРАЦИИ,</w:t>
      </w:r>
    </w:p>
    <w:p w:rsidR="00FF344B" w:rsidRPr="003C066D" w:rsidRDefault="00FF344B">
      <w:pPr>
        <w:pStyle w:val="ConsPlusTitle"/>
        <w:jc w:val="center"/>
      </w:pPr>
      <w:r w:rsidRPr="003C066D">
        <w:t>В ЭЛЕКТРОННОЙ ФОРМЕ</w:t>
      </w: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Title"/>
        <w:jc w:val="center"/>
        <w:outlineLvl w:val="1"/>
      </w:pPr>
      <w:r w:rsidRPr="003C066D">
        <w:t>I. ОБЩИЕ СВЕДЕНИЯ</w:t>
      </w: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ind w:firstLine="540"/>
        <w:jc w:val="both"/>
      </w:pPr>
      <w:r w:rsidRPr="003C066D">
        <w:t>1. Настоящий формат описывает требования к XML файлам (далее - файл обмена) передачи в налоговые органы заявления о подтверждении права налогоплательщика на получение имущественных налоговых вычетов, предусмотренных подпунктами 3 и 4 пункта 1 статьи 220 Налогового кодекса Российской Федерации, в электронной форме.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2. Номер версии настоящего формата 5.02, часть DCCLXXXIX.</w:t>
      </w: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Title"/>
        <w:jc w:val="center"/>
        <w:outlineLvl w:val="1"/>
      </w:pPr>
      <w:r w:rsidRPr="003C066D">
        <w:t>II. ОПИСАНИЕ ФАЙЛА ОБМЕНА</w:t>
      </w: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ind w:firstLine="540"/>
        <w:jc w:val="both"/>
      </w:pPr>
      <w:r w:rsidRPr="003C066D">
        <w:t>3. Имя файла обмена должно иметь следующий вид:</w:t>
      </w:r>
    </w:p>
    <w:p w:rsidR="00FF344B" w:rsidRPr="00924FA9" w:rsidRDefault="00FF344B">
      <w:pPr>
        <w:pStyle w:val="ConsPlusNormal"/>
        <w:spacing w:before="220"/>
        <w:ind w:firstLine="540"/>
        <w:jc w:val="both"/>
        <w:rPr>
          <w:lang w:val="en-US"/>
        </w:rPr>
      </w:pPr>
      <w:r w:rsidRPr="00924FA9">
        <w:rPr>
          <w:lang w:val="en-US"/>
        </w:rPr>
        <w:t xml:space="preserve">R_T_A_K_O_GGGGMMDD_N, </w:t>
      </w:r>
      <w:r w:rsidRPr="003C066D">
        <w:t>где</w:t>
      </w:r>
      <w:r w:rsidRPr="00924FA9">
        <w:rPr>
          <w:lang w:val="en-US"/>
        </w:rPr>
        <w:t>: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R_T - префикс, принимающий значение ON_ZVPDPIMV;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A_K - идентификатор получателя информации, где: A - идентификатор получателя, которому направляется файл обмена, K - идентификатор конечного получателя, для которого предназначена информация из данного файла обмена. Передача файла от отправителя к конечному получателю (K) может осуществляться в несколько этапов через другие налоговые органы, осуществляющие передачу файла на промежуточных этапах, которые обозначаются идентификатором A. В случае передачи файла от отправителя к конечному получателю при отсутствии налоговых органов, осуществляющих передачу на промежуточных этапах, значения идентификаторов A и K совпадают. Каждый из идентификаторов (A и K) имеет вид для налоговых органов - четырехразрядный код налогового органа;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O - идентификатор отправителя информации, имеет вид: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для организаций - девятнадцатиразрядный код (идентификационный номер налогоплательщика (далее - ИНН) и код причины постановки на учет (далее - КПП) организации (обособленного подразделения);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для физических лиц - двенадцатиразрядный код (ИНН физического лица, при наличии. При отсутствии ИНН - последовательность из двенадцати нулей).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lastRenderedPageBreak/>
        <w:t>GGGG - год формирования передаваемого файла, MM - месяц, DD - день;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N - идентификационный номер файла. (Длина - от 1 до 36 знаков. Идентификационный номер файла должен обеспечивать уникальность файла).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 xml:space="preserve">Расширение имени файла - </w:t>
      </w:r>
      <w:proofErr w:type="spellStart"/>
      <w:r w:rsidRPr="003C066D">
        <w:t>xml</w:t>
      </w:r>
      <w:proofErr w:type="spellEnd"/>
      <w:r w:rsidRPr="003C066D">
        <w:t>. Расширение имени файла может указываться как строчными, так и прописными буквами.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Параметры первой строки файла обмена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Первая строка XML файла должна иметь следующий вид: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proofErr w:type="gramStart"/>
      <w:r w:rsidRPr="003C066D">
        <w:t>&lt;?</w:t>
      </w:r>
      <w:proofErr w:type="spellStart"/>
      <w:r w:rsidRPr="003C066D">
        <w:t>xml</w:t>
      </w:r>
      <w:proofErr w:type="spellEnd"/>
      <w:proofErr w:type="gramEnd"/>
      <w:r w:rsidRPr="003C066D">
        <w:t xml:space="preserve"> </w:t>
      </w:r>
      <w:proofErr w:type="spellStart"/>
      <w:r w:rsidRPr="003C066D">
        <w:t>version</w:t>
      </w:r>
      <w:proofErr w:type="spellEnd"/>
      <w:r w:rsidRPr="003C066D">
        <w:t xml:space="preserve"> ="1.0" </w:t>
      </w:r>
      <w:proofErr w:type="spellStart"/>
      <w:r w:rsidRPr="003C066D">
        <w:t>encoding</w:t>
      </w:r>
      <w:proofErr w:type="spellEnd"/>
      <w:r w:rsidRPr="003C066D">
        <w:t xml:space="preserve"> ="windows-1251"?&gt;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Имя файла, содержащего XML схему файла обмена, должно иметь следующий вид: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 xml:space="preserve">ON_ZVPDPIMV_1_789_00_05_02_xx, где </w:t>
      </w:r>
      <w:proofErr w:type="spellStart"/>
      <w:r w:rsidRPr="003C066D">
        <w:t>xx</w:t>
      </w:r>
      <w:proofErr w:type="spellEnd"/>
      <w:r w:rsidRPr="003C066D">
        <w:t xml:space="preserve"> - номер версии схемы.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 xml:space="preserve">Расширение имени файла - </w:t>
      </w:r>
      <w:proofErr w:type="spellStart"/>
      <w:r w:rsidRPr="003C066D">
        <w:t>xsd</w:t>
      </w:r>
      <w:proofErr w:type="spellEnd"/>
      <w:r w:rsidRPr="003C066D">
        <w:t>.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XML схема файла обмена приводится отдельным файлом и размещается на официальном сайте Федеральной налоговой службы в информационно-телекоммуникационной сети "Интернет".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4. Логическая модель файла обмена представлена в виде диаграммы структуры файла обмена на рисунке 1 настоящего формата. Элементами логической модели файла обмена являются элементы и атрибуты XML файла. Перечень структурных элементов логической модели файла обмена и сведения о них приведены в таблицах 4.1 - 4.16 настоящего формата.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Для каждого структурного элемента логической модели файла обмена приводятся следующие сведения: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наименование элемента. Приводится полное наименование элемента. В строке таблицы могут быть описаны несколько элементов, наименования которых разделены символом "|". Такая форма записи применяется при наличии в файле обмена только одного элемента из описанных в этой строке;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сокращенное наименование (код) элемента. Приводится сокращенное наименование элемента. Синтаксис сокращенного наименования должен удовлетворять спецификации XML;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признак типа элемента. Может принимать следующие значения: "С" - сложный элемент логической модели (содержит вложенные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атрибута элемента XML файла. Простой элемент логической модели не содержит вложенные элементы;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формат элемента. Формат элемента представляется следующими условными обозначениями: T - символьная строка; N - числовое значение (целое или дробное).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 xml:space="preserve">Формат символьной строки указывается в виде T(n-k) или T(=k), где: n - минимальное количество знаков, k - максимальное количество знаков, символ "-" - разделитель, символ "=" означает фиксированное количество знаков в строке. В случае, если минимальное количество знаков равно 0, формат имеет вид T(0-k). В случае, если максимальное количество знаков </w:t>
      </w:r>
      <w:proofErr w:type="spellStart"/>
      <w:r w:rsidRPr="003C066D">
        <w:t>неограничено</w:t>
      </w:r>
      <w:proofErr w:type="spellEnd"/>
      <w:r w:rsidRPr="003C066D">
        <w:t>, формат имеет вид T(n-).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 xml:space="preserve">Формат числового значения указывается в виде </w:t>
      </w:r>
      <w:proofErr w:type="gramStart"/>
      <w:r w:rsidRPr="003C066D">
        <w:t>N(</w:t>
      </w:r>
      <w:proofErr w:type="spellStart"/>
      <w:proofErr w:type="gramEnd"/>
      <w:r w:rsidRPr="003C066D">
        <w:t>m.k</w:t>
      </w:r>
      <w:proofErr w:type="spellEnd"/>
      <w:r w:rsidRPr="003C066D">
        <w:t xml:space="preserve">), где: m - максимальное количество знаков в числе, включая знак (для отрицательного числа), целую и дробную часть числа без разделяющей десятичной точки, k - максимальное число знаков дробной части числа. Если число </w:t>
      </w:r>
      <w:r w:rsidRPr="003C066D">
        <w:lastRenderedPageBreak/>
        <w:t>знаков дробной части числа равно 0 (то есть число целое), то формат числового значения имеет вид N(m).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Для простых элементов, являющихся базовыми в XML, например, элемент с типом "</w:t>
      </w:r>
      <w:proofErr w:type="spellStart"/>
      <w:r w:rsidRPr="003C066D">
        <w:t>date</w:t>
      </w:r>
      <w:proofErr w:type="spellEnd"/>
      <w:r w:rsidRPr="003C066D">
        <w:t>", поле "Формат элемента" не заполняется. Для таких элементов в поле "Дополнительная информация" указывается тип базового элемента;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признак обязательности элемента определяет обязательность наличия элемента (совокупности наименования элемента и его значения) в файле обмена. Признак обязательности элемента может принимать следующие значения: "О" - наличие элемента в файле обмена обязательно; "Н" - наличие элемента в файле обмена необязательно, то есть элемент может отсутствовать. Если элемент принимает ограниченный перечень значений (по классификатору, кодовому словарю и тому подобному), то признак обязательности элемента дополняется символом "К". Например, "ОК". В случае если количество реализаций элемента может быть более одной, то признак обязательности элемента дополняется символом "М". Например, "НМ" или "ОКМ".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К вышеперечисленным признакам обязательности элемента может добавляться значение "У" в случае описания в XML схеме условий, предъявляемых к элементу в файле обмена, описанных в графе "Дополнительная информация". Например, "НУ" или "ОКУ";</w:t>
      </w:r>
    </w:p>
    <w:p w:rsidR="00FF344B" w:rsidRPr="003C066D" w:rsidRDefault="00FF344B">
      <w:pPr>
        <w:pStyle w:val="ConsPlusNormal"/>
        <w:spacing w:before="220"/>
        <w:ind w:firstLine="540"/>
        <w:jc w:val="both"/>
      </w:pPr>
      <w:r w:rsidRPr="003C066D">
        <w:t>дополнительная информация содержит, при необходимости, требования к элементу файла обмена, не указанные ранее. 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тому подобного), указывается соответствующее наименование классификатора (кодового словаря и тому подобного) или приводится перечень возможных значений. Для классификатора (кодового словаря и тому подобного)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 w:rsidR="00FF344B" w:rsidRPr="003C066D" w:rsidRDefault="00FF344B">
      <w:pPr>
        <w:pStyle w:val="ConsPlusNormal"/>
        <w:jc w:val="both"/>
      </w:pPr>
    </w:p>
    <w:p w:rsidR="00FF344B" w:rsidRPr="003C066D" w:rsidRDefault="00924FA9">
      <w:pPr>
        <w:pStyle w:val="ConsPlusNormal"/>
        <w:jc w:val="center"/>
      </w:pPr>
      <w:r>
        <w:rPr>
          <w:position w:val="-550"/>
        </w:rPr>
        <w:lastRenderedPageBreak/>
        <w:pict>
          <v:shape id="_x0000_i1026" style="width:408.9pt;height:561.75pt" coordsize="" o:spt="100" adj="0,,0" path="" filled="f" stroked="f">
            <v:stroke joinstyle="miter"/>
            <v:imagedata r:id="rId5" o:title="base_1_395723_32769"/>
            <v:formulas/>
            <v:path o:connecttype="segments"/>
          </v:shape>
        </w:pict>
      </w: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center"/>
      </w:pPr>
      <w:bookmarkStart w:id="68" w:name="P1489"/>
      <w:bookmarkEnd w:id="68"/>
      <w:r w:rsidRPr="003C066D">
        <w:t>Рисунок 1. Диаграмма структуры файла обмена</w:t>
      </w: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right"/>
      </w:pPr>
      <w:r w:rsidRPr="003C066D">
        <w:t>Таблица 4.1</w:t>
      </w: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center"/>
      </w:pPr>
      <w:bookmarkStart w:id="69" w:name="P1493"/>
      <w:bookmarkEnd w:id="69"/>
      <w:r w:rsidRPr="003C066D">
        <w:t>Файл обмена (Файл)</w:t>
      </w: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sectPr w:rsidR="00FF344B" w:rsidRPr="003C066D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1757"/>
        <w:gridCol w:w="1134"/>
        <w:gridCol w:w="1077"/>
        <w:gridCol w:w="1191"/>
        <w:gridCol w:w="3515"/>
      </w:tblGrid>
      <w:tr w:rsidR="003C066D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lastRenderedPageBreak/>
              <w:t>Наименование элемента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Сокращенное наименование (код) элемента</w:t>
            </w:r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Признак типа элемента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Формат элемента</w:t>
            </w: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Признак обязательности элемента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Дополнительная информация</w:t>
            </w:r>
          </w:p>
        </w:tc>
      </w:tr>
      <w:tr w:rsidR="003C066D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</w:pPr>
            <w:r w:rsidRPr="003C066D">
              <w:t>Идентификатор файла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proofErr w:type="spellStart"/>
            <w:r w:rsidRPr="003C066D">
              <w:t>ИдФайл</w:t>
            </w:r>
            <w:proofErr w:type="spellEnd"/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А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T(1-255)</w:t>
            </w: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ОУ</w:t>
            </w:r>
          </w:p>
        </w:tc>
        <w:tc>
          <w:tcPr>
            <w:tcW w:w="3515" w:type="dxa"/>
            <w:vAlign w:val="bottom"/>
          </w:tcPr>
          <w:p w:rsidR="00FF344B" w:rsidRPr="003C066D" w:rsidRDefault="00FF344B">
            <w:pPr>
              <w:pStyle w:val="ConsPlusNormal"/>
            </w:pPr>
            <w:r w:rsidRPr="003C066D">
              <w:t>Содержит (повторяет) имя сформированного файла (без расширения)</w:t>
            </w:r>
          </w:p>
        </w:tc>
      </w:tr>
      <w:tr w:rsidR="003C066D" w:rsidRPr="003C066D">
        <w:tc>
          <w:tcPr>
            <w:tcW w:w="3288" w:type="dxa"/>
            <w:vAlign w:val="bottom"/>
          </w:tcPr>
          <w:p w:rsidR="00FF344B" w:rsidRPr="003C066D" w:rsidRDefault="00FF344B">
            <w:pPr>
              <w:pStyle w:val="ConsPlusNormal"/>
            </w:pPr>
            <w:r w:rsidRPr="003C066D">
              <w:t>Версия программы, с помощью которой сформирован файл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proofErr w:type="spellStart"/>
            <w:r w:rsidRPr="003C066D">
              <w:t>ВерсПрог</w:t>
            </w:r>
            <w:proofErr w:type="spellEnd"/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А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T(1-40)</w:t>
            </w: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О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</w:pPr>
          </w:p>
        </w:tc>
      </w:tr>
      <w:tr w:rsidR="003C066D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</w:pPr>
            <w:r w:rsidRPr="003C066D">
              <w:t>Версия формата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proofErr w:type="spellStart"/>
            <w:r w:rsidRPr="003C066D">
              <w:t>ВерсФорм</w:t>
            </w:r>
            <w:proofErr w:type="spellEnd"/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А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T(1-5)</w:t>
            </w: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О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  <w:jc w:val="both"/>
            </w:pPr>
            <w:r w:rsidRPr="003C066D">
              <w:t>Принимает значение: 5.02</w:t>
            </w:r>
          </w:p>
        </w:tc>
      </w:tr>
      <w:tr w:rsidR="00FF344B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</w:pPr>
            <w:r w:rsidRPr="003C066D">
              <w:t>Состав и структура документа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Документ</w:t>
            </w:r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С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</w:pP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О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  <w:jc w:val="both"/>
            </w:pPr>
            <w:r w:rsidRPr="003C066D">
              <w:t>Состав элемента представлен в таблице 4.2</w:t>
            </w:r>
          </w:p>
        </w:tc>
      </w:tr>
    </w:tbl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right"/>
      </w:pPr>
      <w:r w:rsidRPr="003C066D">
        <w:t>Таблица 4.2</w:t>
      </w: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center"/>
      </w:pPr>
      <w:bookmarkStart w:id="70" w:name="P1528"/>
      <w:bookmarkEnd w:id="70"/>
      <w:r w:rsidRPr="003C066D">
        <w:t>Состав и структура документа (Документ)</w:t>
      </w:r>
    </w:p>
    <w:p w:rsidR="00FF344B" w:rsidRPr="003C066D" w:rsidRDefault="00FF344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1757"/>
        <w:gridCol w:w="1134"/>
        <w:gridCol w:w="1077"/>
        <w:gridCol w:w="1191"/>
        <w:gridCol w:w="3515"/>
      </w:tblGrid>
      <w:tr w:rsidR="003C066D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Наименование элемента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Сокращенное наименование (код) элемента</w:t>
            </w:r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Признак типа элемента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Формат элемента</w:t>
            </w: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Признак обязательности элемента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Дополнительная информация</w:t>
            </w:r>
          </w:p>
        </w:tc>
      </w:tr>
      <w:tr w:rsidR="003C066D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</w:pPr>
            <w:r w:rsidRPr="003C066D">
              <w:t>Код формы документа по КНД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КНД</w:t>
            </w:r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А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T(=7)</w:t>
            </w: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ОК</w:t>
            </w:r>
          </w:p>
        </w:tc>
        <w:tc>
          <w:tcPr>
            <w:tcW w:w="3515" w:type="dxa"/>
            <w:vAlign w:val="bottom"/>
          </w:tcPr>
          <w:p w:rsidR="00FF344B" w:rsidRPr="003C066D" w:rsidRDefault="00FF344B">
            <w:pPr>
              <w:pStyle w:val="ConsPlusNormal"/>
            </w:pPr>
            <w:r w:rsidRPr="003C066D">
              <w:t>Типовой элемент &lt;</w:t>
            </w:r>
            <w:proofErr w:type="spellStart"/>
            <w:r w:rsidRPr="003C066D">
              <w:t>КНДТип</w:t>
            </w:r>
            <w:proofErr w:type="spellEnd"/>
            <w:r w:rsidRPr="003C066D">
              <w:t>&gt;.</w:t>
            </w:r>
          </w:p>
          <w:p w:rsidR="00FF344B" w:rsidRPr="003C066D" w:rsidRDefault="00FF344B">
            <w:pPr>
              <w:pStyle w:val="ConsPlusNormal"/>
            </w:pPr>
            <w:r w:rsidRPr="003C066D">
              <w:t>Принимает значение: 1150074</w:t>
            </w:r>
          </w:p>
        </w:tc>
      </w:tr>
      <w:tr w:rsidR="003C066D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</w:pPr>
            <w:r w:rsidRPr="003C066D">
              <w:t>Дата формирования документа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proofErr w:type="spellStart"/>
            <w:r w:rsidRPr="003C066D">
              <w:t>ДатаДок</w:t>
            </w:r>
            <w:proofErr w:type="spellEnd"/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А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T(=10)</w:t>
            </w: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О</w:t>
            </w:r>
          </w:p>
        </w:tc>
        <w:tc>
          <w:tcPr>
            <w:tcW w:w="3515" w:type="dxa"/>
            <w:vAlign w:val="bottom"/>
          </w:tcPr>
          <w:p w:rsidR="00FF344B" w:rsidRPr="003C066D" w:rsidRDefault="00FF344B">
            <w:pPr>
              <w:pStyle w:val="ConsPlusNormal"/>
            </w:pPr>
            <w:r w:rsidRPr="003C066D">
              <w:t>Типовой элемент &lt;</w:t>
            </w:r>
            <w:proofErr w:type="spellStart"/>
            <w:r w:rsidRPr="003C066D">
              <w:t>ДатаТип</w:t>
            </w:r>
            <w:proofErr w:type="spellEnd"/>
            <w:r w:rsidRPr="003C066D">
              <w:t>&gt;.</w:t>
            </w:r>
          </w:p>
          <w:p w:rsidR="00FF344B" w:rsidRPr="003C066D" w:rsidRDefault="00FF344B">
            <w:pPr>
              <w:pStyle w:val="ConsPlusNormal"/>
            </w:pPr>
            <w:r w:rsidRPr="003C066D">
              <w:t>Дата в формате ДД.ММ.ГГГГ</w:t>
            </w:r>
          </w:p>
        </w:tc>
      </w:tr>
      <w:tr w:rsidR="003C066D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</w:pPr>
            <w:r w:rsidRPr="003C066D">
              <w:t>Код налогового органа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proofErr w:type="spellStart"/>
            <w:r w:rsidRPr="003C066D">
              <w:t>КодНО</w:t>
            </w:r>
            <w:proofErr w:type="spellEnd"/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А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T(=4)</w:t>
            </w: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ОК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</w:pPr>
            <w:r w:rsidRPr="003C066D">
              <w:t>Типовой элемент &lt;</w:t>
            </w:r>
            <w:proofErr w:type="spellStart"/>
            <w:r w:rsidRPr="003C066D">
              <w:t>СОНОТип</w:t>
            </w:r>
            <w:proofErr w:type="spellEnd"/>
            <w:r w:rsidRPr="003C066D">
              <w:t>&gt;</w:t>
            </w:r>
          </w:p>
        </w:tc>
      </w:tr>
      <w:tr w:rsidR="003C066D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</w:pPr>
            <w:r w:rsidRPr="003C066D">
              <w:lastRenderedPageBreak/>
              <w:t>Сведения о налогоплательщике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proofErr w:type="spellStart"/>
            <w:r w:rsidRPr="003C066D">
              <w:t>СвНП</w:t>
            </w:r>
            <w:proofErr w:type="spellEnd"/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С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</w:pP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О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</w:pPr>
            <w:r w:rsidRPr="003C066D">
              <w:t>Состав элемента представлен в таблице 4.3</w:t>
            </w:r>
          </w:p>
        </w:tc>
      </w:tr>
      <w:tr w:rsidR="003C066D" w:rsidRPr="003C066D">
        <w:tc>
          <w:tcPr>
            <w:tcW w:w="3288" w:type="dxa"/>
            <w:vAlign w:val="bottom"/>
          </w:tcPr>
          <w:p w:rsidR="00FF344B" w:rsidRPr="003C066D" w:rsidRDefault="00FF344B">
            <w:pPr>
              <w:pStyle w:val="ConsPlusNormal"/>
            </w:pPr>
            <w:r w:rsidRPr="003C066D">
              <w:t>Сведения о лице, подписавшем документ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Подписант</w:t>
            </w:r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С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</w:pP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О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</w:pPr>
            <w:r w:rsidRPr="003C066D">
              <w:t>Состав элемента представлен в таблице 4.7</w:t>
            </w:r>
          </w:p>
        </w:tc>
      </w:tr>
      <w:tr w:rsidR="00FF344B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</w:pPr>
            <w:r w:rsidRPr="003C066D">
              <w:t>Заявление о подтверждении права налогоплательщика на получение имущественных налоговых вычетов, предусмотренных подпунктами 3 и 4 пункта 1 статьи 220 Налогового кодекса Российской Федерации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proofErr w:type="spellStart"/>
            <w:r w:rsidRPr="003C066D">
              <w:t>ЗаявПодтвПравИВ</w:t>
            </w:r>
            <w:proofErr w:type="spellEnd"/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С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</w:pP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О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</w:pPr>
            <w:r w:rsidRPr="003C066D">
              <w:t>Состав элемента представлен в таблице 4.9</w:t>
            </w:r>
          </w:p>
        </w:tc>
      </w:tr>
    </w:tbl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right"/>
      </w:pPr>
      <w:r w:rsidRPr="003C066D">
        <w:t>Таблица 4.3</w:t>
      </w: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center"/>
      </w:pPr>
      <w:bookmarkStart w:id="71" w:name="P1577"/>
      <w:bookmarkEnd w:id="71"/>
      <w:r w:rsidRPr="003C066D">
        <w:t>Сведения о налогоплательщике (</w:t>
      </w:r>
      <w:proofErr w:type="spellStart"/>
      <w:r w:rsidRPr="003C066D">
        <w:t>СвНП</w:t>
      </w:r>
      <w:proofErr w:type="spellEnd"/>
      <w:r w:rsidRPr="003C066D">
        <w:t>)</w:t>
      </w:r>
    </w:p>
    <w:p w:rsidR="00FF344B" w:rsidRPr="003C066D" w:rsidRDefault="00FF344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1757"/>
        <w:gridCol w:w="1134"/>
        <w:gridCol w:w="1077"/>
        <w:gridCol w:w="1191"/>
        <w:gridCol w:w="3515"/>
      </w:tblGrid>
      <w:tr w:rsidR="003C066D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Наименование элемента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Сокращенное наименование (код) элемента</w:t>
            </w:r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Признак типа элемента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Формат элемента</w:t>
            </w: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Признак обязательности элемента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Дополнительная информация</w:t>
            </w:r>
          </w:p>
        </w:tc>
      </w:tr>
      <w:tr w:rsidR="00FF344B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</w:pPr>
            <w:r w:rsidRPr="003C066D">
              <w:t>Налогоплательщик - физическое лицо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НПФЛ</w:t>
            </w:r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С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</w:pP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О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</w:pPr>
            <w:r w:rsidRPr="003C066D">
              <w:t>Состав элемента представлен в таблице 4.4</w:t>
            </w:r>
          </w:p>
        </w:tc>
      </w:tr>
    </w:tbl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right"/>
      </w:pPr>
      <w:r w:rsidRPr="003C066D">
        <w:t>Таблица 4.4</w:t>
      </w: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center"/>
      </w:pPr>
      <w:bookmarkStart w:id="72" w:name="P1594"/>
      <w:bookmarkEnd w:id="72"/>
      <w:r w:rsidRPr="003C066D">
        <w:t>Налогоплательщик - физическое лицо (НПФЛ)</w:t>
      </w:r>
    </w:p>
    <w:p w:rsidR="00FF344B" w:rsidRPr="003C066D" w:rsidRDefault="00FF344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1757"/>
        <w:gridCol w:w="1134"/>
        <w:gridCol w:w="1077"/>
        <w:gridCol w:w="1191"/>
        <w:gridCol w:w="3515"/>
      </w:tblGrid>
      <w:tr w:rsidR="003C066D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Наименование элемента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 xml:space="preserve">Сокращенное </w:t>
            </w:r>
            <w:r w:rsidRPr="003C066D">
              <w:lastRenderedPageBreak/>
              <w:t>наименование (код) элемента</w:t>
            </w:r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lastRenderedPageBreak/>
              <w:t xml:space="preserve">Признак </w:t>
            </w:r>
            <w:r w:rsidRPr="003C066D">
              <w:lastRenderedPageBreak/>
              <w:t>типа элемента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lastRenderedPageBreak/>
              <w:t xml:space="preserve">Формат </w:t>
            </w:r>
            <w:r w:rsidRPr="003C066D">
              <w:lastRenderedPageBreak/>
              <w:t>элемента</w:t>
            </w: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lastRenderedPageBreak/>
              <w:t xml:space="preserve">Признак </w:t>
            </w:r>
            <w:r w:rsidRPr="003C066D">
              <w:lastRenderedPageBreak/>
              <w:t>обязательности элемента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lastRenderedPageBreak/>
              <w:t>Дополнительная информация</w:t>
            </w:r>
          </w:p>
        </w:tc>
      </w:tr>
      <w:tr w:rsidR="003C066D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</w:pPr>
            <w:r w:rsidRPr="003C066D">
              <w:t>Номер контактного телефона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proofErr w:type="spellStart"/>
            <w:r w:rsidRPr="003C066D">
              <w:t>Тлф</w:t>
            </w:r>
            <w:proofErr w:type="spellEnd"/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А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T(1-20)</w:t>
            </w: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Н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</w:pPr>
          </w:p>
        </w:tc>
      </w:tr>
      <w:tr w:rsidR="003C066D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</w:pPr>
            <w:r w:rsidRPr="003C066D">
              <w:t>Фамилия, имя, отчество физического лица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ФИОФЛ</w:t>
            </w:r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С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</w:pP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О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</w:pPr>
            <w:r w:rsidRPr="003C066D">
              <w:t>Типовой элемент &lt;</w:t>
            </w:r>
            <w:proofErr w:type="spellStart"/>
            <w:r w:rsidRPr="003C066D">
              <w:t>ФИОТип</w:t>
            </w:r>
            <w:proofErr w:type="spellEnd"/>
            <w:r w:rsidRPr="003C066D">
              <w:t>&gt;.</w:t>
            </w:r>
          </w:p>
          <w:p w:rsidR="00FF344B" w:rsidRPr="003C066D" w:rsidRDefault="00FF344B">
            <w:pPr>
              <w:pStyle w:val="ConsPlusNormal"/>
            </w:pPr>
            <w:r w:rsidRPr="003C066D">
              <w:t>Состав элемента представлен в таблице 4.16</w:t>
            </w:r>
          </w:p>
        </w:tc>
      </w:tr>
      <w:tr w:rsidR="003C066D" w:rsidRPr="003C066D">
        <w:tblPrEx>
          <w:tblBorders>
            <w:insideH w:val="nil"/>
          </w:tblBorders>
        </w:tblPrEx>
        <w:tc>
          <w:tcPr>
            <w:tcW w:w="3288" w:type="dxa"/>
            <w:tcBorders>
              <w:bottom w:val="nil"/>
            </w:tcBorders>
          </w:tcPr>
          <w:p w:rsidR="00FF344B" w:rsidRPr="003C066D" w:rsidRDefault="00FF344B">
            <w:pPr>
              <w:pStyle w:val="ConsPlusNormal"/>
            </w:pPr>
            <w:r w:rsidRPr="003C066D">
              <w:t>Сведения о физическом лице (обязательно наличие ИНН физического лица) |</w:t>
            </w:r>
          </w:p>
        </w:tc>
        <w:tc>
          <w:tcPr>
            <w:tcW w:w="1757" w:type="dxa"/>
            <w:tcBorders>
              <w:bottom w:val="nil"/>
            </w:tcBorders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СведФЛ1</w:t>
            </w:r>
          </w:p>
        </w:tc>
        <w:tc>
          <w:tcPr>
            <w:tcW w:w="1134" w:type="dxa"/>
            <w:tcBorders>
              <w:bottom w:val="nil"/>
            </w:tcBorders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С</w:t>
            </w:r>
          </w:p>
        </w:tc>
        <w:tc>
          <w:tcPr>
            <w:tcW w:w="1077" w:type="dxa"/>
            <w:tcBorders>
              <w:bottom w:val="nil"/>
            </w:tcBorders>
          </w:tcPr>
          <w:p w:rsidR="00FF344B" w:rsidRPr="003C066D" w:rsidRDefault="00FF344B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О</w:t>
            </w:r>
          </w:p>
        </w:tc>
        <w:tc>
          <w:tcPr>
            <w:tcW w:w="3515" w:type="dxa"/>
            <w:tcBorders>
              <w:bottom w:val="nil"/>
            </w:tcBorders>
          </w:tcPr>
          <w:p w:rsidR="00FF344B" w:rsidRPr="003C066D" w:rsidRDefault="00FF344B">
            <w:pPr>
              <w:pStyle w:val="ConsPlusNormal"/>
            </w:pPr>
            <w:r w:rsidRPr="003C066D">
              <w:t>Состав элемента представлен в таблице 4.5</w:t>
            </w:r>
          </w:p>
        </w:tc>
      </w:tr>
      <w:tr w:rsidR="00FF344B" w:rsidRPr="003C066D">
        <w:tblPrEx>
          <w:tblBorders>
            <w:insideH w:val="nil"/>
          </w:tblBorders>
        </w:tblPrEx>
        <w:tc>
          <w:tcPr>
            <w:tcW w:w="3288" w:type="dxa"/>
            <w:tcBorders>
              <w:top w:val="nil"/>
            </w:tcBorders>
          </w:tcPr>
          <w:p w:rsidR="00FF344B" w:rsidRPr="003C066D" w:rsidRDefault="00FF344B">
            <w:pPr>
              <w:pStyle w:val="ConsPlusNormal"/>
            </w:pPr>
            <w:r w:rsidRPr="003C066D">
              <w:t>Сведения о физическом лице (отсутствует ИНН физического лица)</w:t>
            </w:r>
          </w:p>
        </w:tc>
        <w:tc>
          <w:tcPr>
            <w:tcW w:w="1757" w:type="dxa"/>
            <w:tcBorders>
              <w:top w:val="nil"/>
            </w:tcBorders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СведФЛ2</w:t>
            </w:r>
          </w:p>
        </w:tc>
        <w:tc>
          <w:tcPr>
            <w:tcW w:w="1134" w:type="dxa"/>
            <w:tcBorders>
              <w:top w:val="nil"/>
            </w:tcBorders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С</w:t>
            </w:r>
          </w:p>
        </w:tc>
        <w:tc>
          <w:tcPr>
            <w:tcW w:w="1077" w:type="dxa"/>
            <w:tcBorders>
              <w:top w:val="nil"/>
            </w:tcBorders>
          </w:tcPr>
          <w:p w:rsidR="00FF344B" w:rsidRPr="003C066D" w:rsidRDefault="00FF344B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О</w:t>
            </w:r>
          </w:p>
        </w:tc>
        <w:tc>
          <w:tcPr>
            <w:tcW w:w="3515" w:type="dxa"/>
            <w:tcBorders>
              <w:top w:val="nil"/>
            </w:tcBorders>
          </w:tcPr>
          <w:p w:rsidR="00FF344B" w:rsidRPr="003C066D" w:rsidRDefault="00FF344B">
            <w:pPr>
              <w:pStyle w:val="ConsPlusNormal"/>
            </w:pPr>
            <w:r w:rsidRPr="003C066D">
              <w:t>Состав элемента представлен в таблице 4.6</w:t>
            </w:r>
          </w:p>
        </w:tc>
      </w:tr>
    </w:tbl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right"/>
      </w:pPr>
      <w:r w:rsidRPr="003C066D">
        <w:t>Таблица 4.5</w:t>
      </w: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center"/>
      </w:pPr>
      <w:bookmarkStart w:id="73" w:name="P1630"/>
      <w:bookmarkEnd w:id="73"/>
      <w:r w:rsidRPr="003C066D">
        <w:t>Сведения о физическом лице (обязательно наличие ИНН</w:t>
      </w:r>
    </w:p>
    <w:p w:rsidR="00FF344B" w:rsidRPr="003C066D" w:rsidRDefault="00FF344B">
      <w:pPr>
        <w:pStyle w:val="ConsPlusNormal"/>
        <w:jc w:val="center"/>
      </w:pPr>
      <w:r w:rsidRPr="003C066D">
        <w:t>физического лица) (СведФЛ1)</w:t>
      </w:r>
    </w:p>
    <w:p w:rsidR="00FF344B" w:rsidRPr="003C066D" w:rsidRDefault="00FF344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1757"/>
        <w:gridCol w:w="1134"/>
        <w:gridCol w:w="1077"/>
        <w:gridCol w:w="1191"/>
        <w:gridCol w:w="3515"/>
      </w:tblGrid>
      <w:tr w:rsidR="003C066D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Наименование элемента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Сокращенное наименование (код) элемента</w:t>
            </w:r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Признак типа элемента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Формат элемента</w:t>
            </w: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Признак обязательности элемента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Дополнительная информация</w:t>
            </w:r>
          </w:p>
        </w:tc>
      </w:tr>
      <w:tr w:rsidR="003C066D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</w:pPr>
            <w:r w:rsidRPr="003C066D">
              <w:t>ИНН физического лица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ИННФЛ</w:t>
            </w:r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А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T(=12)</w:t>
            </w: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О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</w:pPr>
            <w:r w:rsidRPr="003C066D">
              <w:t>Типовой элемент &lt;</w:t>
            </w:r>
            <w:proofErr w:type="spellStart"/>
            <w:r w:rsidRPr="003C066D">
              <w:t>ИННФЛТип</w:t>
            </w:r>
            <w:proofErr w:type="spellEnd"/>
            <w:r w:rsidRPr="003C066D">
              <w:t>&gt;</w:t>
            </w:r>
          </w:p>
        </w:tc>
      </w:tr>
      <w:tr w:rsidR="003C066D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</w:pPr>
            <w:r w:rsidRPr="003C066D">
              <w:t>Дата рождения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proofErr w:type="spellStart"/>
            <w:r w:rsidRPr="003C066D">
              <w:t>ДатаРожд</w:t>
            </w:r>
            <w:proofErr w:type="spellEnd"/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А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T(=10)</w:t>
            </w: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Н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</w:pPr>
            <w:r w:rsidRPr="003C066D">
              <w:t>Типовой элемент &lt;</w:t>
            </w:r>
            <w:proofErr w:type="spellStart"/>
            <w:r w:rsidRPr="003C066D">
              <w:t>ДатаТип</w:t>
            </w:r>
            <w:proofErr w:type="spellEnd"/>
            <w:r w:rsidRPr="003C066D">
              <w:t>&gt;.</w:t>
            </w:r>
          </w:p>
          <w:p w:rsidR="00FF344B" w:rsidRPr="003C066D" w:rsidRDefault="00FF344B">
            <w:pPr>
              <w:pStyle w:val="ConsPlusNormal"/>
            </w:pPr>
            <w:r w:rsidRPr="003C066D">
              <w:t>Дата в формате ДД.ММ.ГГГГ</w:t>
            </w:r>
          </w:p>
        </w:tc>
      </w:tr>
      <w:tr w:rsidR="00FF344B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</w:pPr>
            <w:r w:rsidRPr="003C066D">
              <w:t xml:space="preserve">Сведения о документе, </w:t>
            </w:r>
            <w:r w:rsidRPr="003C066D">
              <w:lastRenderedPageBreak/>
              <w:t>удостоверяющем личность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proofErr w:type="spellStart"/>
            <w:r w:rsidRPr="003C066D">
              <w:lastRenderedPageBreak/>
              <w:t>УдЛичн</w:t>
            </w:r>
            <w:proofErr w:type="spellEnd"/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С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</w:pP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Н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</w:pPr>
            <w:r w:rsidRPr="003C066D">
              <w:t>Типовой элемент &lt;</w:t>
            </w:r>
            <w:proofErr w:type="spellStart"/>
            <w:r w:rsidRPr="003C066D">
              <w:t>УдЛичнФЛТип</w:t>
            </w:r>
            <w:proofErr w:type="spellEnd"/>
            <w:r w:rsidRPr="003C066D">
              <w:t>&gt;.</w:t>
            </w:r>
          </w:p>
          <w:p w:rsidR="00FF344B" w:rsidRPr="003C066D" w:rsidRDefault="00FF344B">
            <w:pPr>
              <w:pStyle w:val="ConsPlusNormal"/>
            </w:pPr>
            <w:r w:rsidRPr="003C066D">
              <w:lastRenderedPageBreak/>
              <w:t>Состав элемента представлен в таблице 4.15</w:t>
            </w:r>
          </w:p>
        </w:tc>
      </w:tr>
    </w:tbl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right"/>
      </w:pPr>
      <w:r w:rsidRPr="003C066D">
        <w:t>Таблица 4.6</w:t>
      </w: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center"/>
      </w:pPr>
      <w:bookmarkStart w:id="74" w:name="P1662"/>
      <w:bookmarkEnd w:id="74"/>
      <w:r w:rsidRPr="003C066D">
        <w:t>Сведения о физическом лице (отсутствует ИНН физического</w:t>
      </w:r>
    </w:p>
    <w:p w:rsidR="00FF344B" w:rsidRPr="003C066D" w:rsidRDefault="00FF344B">
      <w:pPr>
        <w:pStyle w:val="ConsPlusNormal"/>
        <w:jc w:val="center"/>
      </w:pPr>
      <w:r w:rsidRPr="003C066D">
        <w:t>лица) (СведФЛ2)</w:t>
      </w:r>
    </w:p>
    <w:p w:rsidR="00FF344B" w:rsidRPr="003C066D" w:rsidRDefault="00FF344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1757"/>
        <w:gridCol w:w="1134"/>
        <w:gridCol w:w="1077"/>
        <w:gridCol w:w="1191"/>
        <w:gridCol w:w="3515"/>
      </w:tblGrid>
      <w:tr w:rsidR="003C066D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Наименование элемента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Сокращенное наименование (код) элемента</w:t>
            </w:r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Признак типа элемента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Формат элемента</w:t>
            </w: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Признак обязательности элемента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Дополнительная информация</w:t>
            </w:r>
          </w:p>
        </w:tc>
      </w:tr>
      <w:tr w:rsidR="003C066D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</w:pPr>
            <w:r w:rsidRPr="003C066D">
              <w:t>Дата рождения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proofErr w:type="spellStart"/>
            <w:r w:rsidRPr="003C066D">
              <w:t>ДатаРожд</w:t>
            </w:r>
            <w:proofErr w:type="spellEnd"/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А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T(=10)</w:t>
            </w: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О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</w:pPr>
            <w:r w:rsidRPr="003C066D">
              <w:t>Типовой элемент &lt;</w:t>
            </w:r>
            <w:proofErr w:type="spellStart"/>
            <w:r w:rsidRPr="003C066D">
              <w:t>ДатаТип</w:t>
            </w:r>
            <w:proofErr w:type="spellEnd"/>
            <w:r w:rsidRPr="003C066D">
              <w:t>&gt;.</w:t>
            </w:r>
          </w:p>
          <w:p w:rsidR="00FF344B" w:rsidRPr="003C066D" w:rsidRDefault="00FF344B">
            <w:pPr>
              <w:pStyle w:val="ConsPlusNormal"/>
            </w:pPr>
            <w:r w:rsidRPr="003C066D">
              <w:t>Дата в формате ДД.ММ.ГГГГ</w:t>
            </w:r>
          </w:p>
        </w:tc>
      </w:tr>
      <w:tr w:rsidR="00FF344B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</w:pPr>
            <w:r w:rsidRPr="003C066D">
              <w:t>Сведения о документе, удостоверяющем личность физического лица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proofErr w:type="spellStart"/>
            <w:r w:rsidRPr="003C066D">
              <w:t>УдЛичн</w:t>
            </w:r>
            <w:proofErr w:type="spellEnd"/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С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</w:pP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О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</w:pPr>
            <w:r w:rsidRPr="003C066D">
              <w:t>Типовой элемент &lt;</w:t>
            </w:r>
            <w:proofErr w:type="spellStart"/>
            <w:r w:rsidRPr="003C066D">
              <w:t>УдЛичнФЛТип</w:t>
            </w:r>
            <w:proofErr w:type="spellEnd"/>
            <w:r w:rsidRPr="003C066D">
              <w:t>&gt;.</w:t>
            </w:r>
          </w:p>
          <w:p w:rsidR="00FF344B" w:rsidRPr="003C066D" w:rsidRDefault="00FF344B">
            <w:pPr>
              <w:pStyle w:val="ConsPlusNormal"/>
            </w:pPr>
            <w:r w:rsidRPr="003C066D">
              <w:t>Состав элемента представлен в таблице 4.15</w:t>
            </w:r>
          </w:p>
        </w:tc>
      </w:tr>
    </w:tbl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right"/>
      </w:pPr>
      <w:r w:rsidRPr="003C066D">
        <w:t>Таблица 4.7</w:t>
      </w: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center"/>
      </w:pPr>
      <w:bookmarkStart w:id="75" w:name="P1688"/>
      <w:bookmarkEnd w:id="75"/>
      <w:r w:rsidRPr="003C066D">
        <w:t>Сведения о лице, подписавшем документ (Подписант)</w:t>
      </w:r>
    </w:p>
    <w:p w:rsidR="00FF344B" w:rsidRPr="003C066D" w:rsidRDefault="00FF344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1757"/>
        <w:gridCol w:w="1134"/>
        <w:gridCol w:w="1077"/>
        <w:gridCol w:w="1191"/>
        <w:gridCol w:w="3515"/>
      </w:tblGrid>
      <w:tr w:rsidR="003C066D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Наименование элемента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Сокращенное наименование (код) элемента</w:t>
            </w:r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Признак типа элемента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Формат элемента</w:t>
            </w: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Признак обязательности элемента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Дополнительная информация</w:t>
            </w:r>
          </w:p>
        </w:tc>
      </w:tr>
      <w:tr w:rsidR="003C066D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</w:pPr>
            <w:r w:rsidRPr="003C066D">
              <w:t>Признак лица, подписавшего документ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proofErr w:type="spellStart"/>
            <w:r w:rsidRPr="003C066D">
              <w:t>ПрПодп</w:t>
            </w:r>
            <w:proofErr w:type="spellEnd"/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А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T(=1)</w:t>
            </w: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ОК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</w:pPr>
            <w:r w:rsidRPr="003C066D">
              <w:t>Принимает значение:</w:t>
            </w:r>
          </w:p>
          <w:p w:rsidR="00FF344B" w:rsidRPr="003C066D" w:rsidRDefault="00FF344B">
            <w:pPr>
              <w:pStyle w:val="ConsPlusNormal"/>
            </w:pPr>
            <w:r w:rsidRPr="003C066D">
              <w:t>1 - налогоплательщик |</w:t>
            </w:r>
          </w:p>
          <w:p w:rsidR="00FF344B" w:rsidRPr="003C066D" w:rsidRDefault="00FF344B">
            <w:pPr>
              <w:pStyle w:val="ConsPlusNormal"/>
            </w:pPr>
            <w:r w:rsidRPr="003C066D">
              <w:t xml:space="preserve">2 - представитель </w:t>
            </w:r>
            <w:r w:rsidRPr="003C066D">
              <w:lastRenderedPageBreak/>
              <w:t>налогоплательщика</w:t>
            </w:r>
          </w:p>
        </w:tc>
      </w:tr>
      <w:tr w:rsidR="003C066D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</w:pPr>
            <w:r w:rsidRPr="003C066D">
              <w:lastRenderedPageBreak/>
              <w:t>Фамилия, имя, отчество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ФИО</w:t>
            </w:r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С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</w:pP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НУ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</w:pPr>
            <w:r w:rsidRPr="003C066D">
              <w:t>Типовой элемент &lt;</w:t>
            </w:r>
            <w:proofErr w:type="spellStart"/>
            <w:r w:rsidRPr="003C066D">
              <w:t>ФИОТип</w:t>
            </w:r>
            <w:proofErr w:type="spellEnd"/>
            <w:r w:rsidRPr="003C066D">
              <w:t>&gt;.</w:t>
            </w:r>
          </w:p>
          <w:p w:rsidR="00FF344B" w:rsidRPr="003C066D" w:rsidRDefault="00FF344B">
            <w:pPr>
              <w:pStyle w:val="ConsPlusNormal"/>
            </w:pPr>
            <w:r w:rsidRPr="003C066D">
              <w:t>Состав элемента представлен в таблице 4.16</w:t>
            </w:r>
          </w:p>
          <w:p w:rsidR="00FF344B" w:rsidRPr="003C066D" w:rsidRDefault="00FF344B">
            <w:pPr>
              <w:pStyle w:val="ConsPlusNormal"/>
            </w:pPr>
            <w:r w:rsidRPr="003C066D">
              <w:t>Элемент обязателен при &lt;</w:t>
            </w:r>
            <w:proofErr w:type="spellStart"/>
            <w:r w:rsidRPr="003C066D">
              <w:t>ПрПодп</w:t>
            </w:r>
            <w:proofErr w:type="spellEnd"/>
            <w:r w:rsidRPr="003C066D">
              <w:t>&gt;=2</w:t>
            </w:r>
          </w:p>
        </w:tc>
      </w:tr>
      <w:tr w:rsidR="00FF344B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</w:pPr>
            <w:r w:rsidRPr="003C066D">
              <w:t>Сведения о представителе налогоплательщика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proofErr w:type="spellStart"/>
            <w:r w:rsidRPr="003C066D">
              <w:t>СвПред</w:t>
            </w:r>
            <w:proofErr w:type="spellEnd"/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С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</w:pP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НУ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</w:pPr>
            <w:r w:rsidRPr="003C066D">
              <w:t>Состав элемента представлен в таблице 4.8</w:t>
            </w:r>
          </w:p>
          <w:p w:rsidR="00FF344B" w:rsidRPr="003C066D" w:rsidRDefault="00FF344B">
            <w:pPr>
              <w:pStyle w:val="ConsPlusNormal"/>
            </w:pPr>
            <w:r w:rsidRPr="003C066D">
              <w:t>Элемент обязателен при &lt;</w:t>
            </w:r>
            <w:proofErr w:type="spellStart"/>
            <w:r w:rsidRPr="003C066D">
              <w:t>ПрПодп</w:t>
            </w:r>
            <w:proofErr w:type="spellEnd"/>
            <w:r w:rsidRPr="003C066D">
              <w:t>&gt;=2</w:t>
            </w:r>
          </w:p>
        </w:tc>
      </w:tr>
    </w:tbl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right"/>
      </w:pPr>
      <w:r w:rsidRPr="003C066D">
        <w:t>Таблица 4.8</w:t>
      </w: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center"/>
      </w:pPr>
      <w:bookmarkStart w:id="76" w:name="P1722"/>
      <w:bookmarkEnd w:id="76"/>
      <w:r w:rsidRPr="003C066D">
        <w:t>Сведения о представителе налогоплательщика (</w:t>
      </w:r>
      <w:proofErr w:type="spellStart"/>
      <w:r w:rsidRPr="003C066D">
        <w:t>СвПред</w:t>
      </w:r>
      <w:proofErr w:type="spellEnd"/>
      <w:r w:rsidRPr="003C066D">
        <w:t>)</w:t>
      </w:r>
    </w:p>
    <w:p w:rsidR="00FF344B" w:rsidRPr="003C066D" w:rsidRDefault="00FF344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1757"/>
        <w:gridCol w:w="1134"/>
        <w:gridCol w:w="1077"/>
        <w:gridCol w:w="1191"/>
        <w:gridCol w:w="3515"/>
      </w:tblGrid>
      <w:tr w:rsidR="003C066D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Наименование элемента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Сокращенное наименование (код) элемента</w:t>
            </w:r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Признак типа элемента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Формат элемента</w:t>
            </w: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Признак обязательности элемента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Дополнительная информация</w:t>
            </w:r>
          </w:p>
        </w:tc>
      </w:tr>
      <w:tr w:rsidR="00FF344B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</w:pPr>
            <w:r w:rsidRPr="003C066D">
              <w:t>Наименование и реквизиты документа, подтверждающего полномочия представителя налогоплательщика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proofErr w:type="spellStart"/>
            <w:r w:rsidRPr="003C066D">
              <w:t>НаимДок</w:t>
            </w:r>
            <w:proofErr w:type="spellEnd"/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А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T(1-120)</w:t>
            </w: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О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</w:pPr>
          </w:p>
        </w:tc>
      </w:tr>
    </w:tbl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right"/>
      </w:pPr>
      <w:r w:rsidRPr="003C066D">
        <w:t>Таблица 4.9</w:t>
      </w: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center"/>
      </w:pPr>
      <w:bookmarkStart w:id="77" w:name="P1739"/>
      <w:bookmarkEnd w:id="77"/>
      <w:r w:rsidRPr="003C066D">
        <w:t>Заявление о подтверждении права</w:t>
      </w:r>
    </w:p>
    <w:p w:rsidR="00FF344B" w:rsidRPr="003C066D" w:rsidRDefault="00FF344B">
      <w:pPr>
        <w:pStyle w:val="ConsPlusNormal"/>
        <w:jc w:val="center"/>
      </w:pPr>
      <w:r w:rsidRPr="003C066D">
        <w:t>налогоплательщика на получение имущественных налоговых</w:t>
      </w:r>
    </w:p>
    <w:p w:rsidR="00FF344B" w:rsidRPr="003C066D" w:rsidRDefault="00FF344B">
      <w:pPr>
        <w:pStyle w:val="ConsPlusNormal"/>
        <w:jc w:val="center"/>
      </w:pPr>
      <w:r w:rsidRPr="003C066D">
        <w:t>вычетов, предусмотренных подпунктами 3 и 4 пункта 1</w:t>
      </w:r>
    </w:p>
    <w:p w:rsidR="00FF344B" w:rsidRPr="003C066D" w:rsidRDefault="00FF344B">
      <w:pPr>
        <w:pStyle w:val="ConsPlusNormal"/>
        <w:jc w:val="center"/>
      </w:pPr>
      <w:r w:rsidRPr="003C066D">
        <w:t>статьи 220 Налогового кодекса Российской</w:t>
      </w:r>
    </w:p>
    <w:p w:rsidR="00FF344B" w:rsidRPr="003C066D" w:rsidRDefault="00FF344B">
      <w:pPr>
        <w:pStyle w:val="ConsPlusNormal"/>
        <w:jc w:val="center"/>
      </w:pPr>
      <w:r w:rsidRPr="003C066D">
        <w:lastRenderedPageBreak/>
        <w:t>Федерации (</w:t>
      </w:r>
      <w:proofErr w:type="spellStart"/>
      <w:r w:rsidRPr="003C066D">
        <w:t>ЗаявПодтвПравИВ</w:t>
      </w:r>
      <w:proofErr w:type="spellEnd"/>
      <w:r w:rsidRPr="003C066D">
        <w:t>)</w:t>
      </w:r>
    </w:p>
    <w:p w:rsidR="00FF344B" w:rsidRPr="003C066D" w:rsidRDefault="00FF344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1757"/>
        <w:gridCol w:w="1134"/>
        <w:gridCol w:w="1077"/>
        <w:gridCol w:w="1191"/>
        <w:gridCol w:w="3515"/>
      </w:tblGrid>
      <w:tr w:rsidR="003C066D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Наименование элемента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Сокращенное наименование (код) элемента</w:t>
            </w:r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Признак типа элемента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Формат элемента</w:t>
            </w: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Признак обязательности элемента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Дополнительная информация</w:t>
            </w:r>
          </w:p>
        </w:tc>
      </w:tr>
      <w:tr w:rsidR="003C066D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</w:pPr>
            <w:r w:rsidRPr="003C066D">
              <w:t>Год получения имущественных налоговых вычетов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proofErr w:type="spellStart"/>
            <w:r w:rsidRPr="003C066D">
              <w:t>ГодПолучИВ</w:t>
            </w:r>
            <w:proofErr w:type="spellEnd"/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А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</w:pP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О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</w:pPr>
            <w:r w:rsidRPr="003C066D">
              <w:t>Типовой элемент &lt;</w:t>
            </w:r>
            <w:proofErr w:type="spellStart"/>
            <w:proofErr w:type="gramStart"/>
            <w:r w:rsidRPr="003C066D">
              <w:t>xs:gYear</w:t>
            </w:r>
            <w:proofErr w:type="spellEnd"/>
            <w:proofErr w:type="gramEnd"/>
            <w:r w:rsidRPr="003C066D">
              <w:t>&gt;.</w:t>
            </w:r>
          </w:p>
          <w:p w:rsidR="00FF344B" w:rsidRPr="003C066D" w:rsidRDefault="00FF344B">
            <w:pPr>
              <w:pStyle w:val="ConsPlusNormal"/>
            </w:pPr>
            <w:r w:rsidRPr="003C066D">
              <w:t>Год в формате ГГГГ</w:t>
            </w:r>
          </w:p>
        </w:tc>
      </w:tr>
      <w:tr w:rsidR="00FF344B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</w:pPr>
            <w:r w:rsidRPr="003C066D">
              <w:t>Сведения об объекте, работодателе и суммах имущественного налогового вычета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proofErr w:type="spellStart"/>
            <w:r w:rsidRPr="003C066D">
              <w:t>СвОбъектРДСумИВ</w:t>
            </w:r>
            <w:proofErr w:type="spellEnd"/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С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</w:pP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ОМ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</w:pPr>
            <w:r w:rsidRPr="003C066D">
              <w:t>Состав элемента представлен в таблице 4.10</w:t>
            </w:r>
          </w:p>
        </w:tc>
      </w:tr>
    </w:tbl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right"/>
      </w:pPr>
      <w:r w:rsidRPr="003C066D">
        <w:t>Таблица 4.10</w:t>
      </w: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center"/>
      </w:pPr>
      <w:bookmarkStart w:id="78" w:name="P1767"/>
      <w:bookmarkEnd w:id="78"/>
      <w:r w:rsidRPr="003C066D">
        <w:t>Сведения об объекте, работодателе и суммах имущественного</w:t>
      </w:r>
    </w:p>
    <w:p w:rsidR="00FF344B" w:rsidRPr="003C066D" w:rsidRDefault="00FF344B">
      <w:pPr>
        <w:pStyle w:val="ConsPlusNormal"/>
        <w:jc w:val="center"/>
      </w:pPr>
      <w:r w:rsidRPr="003C066D">
        <w:t>налогового вычета (</w:t>
      </w:r>
      <w:proofErr w:type="spellStart"/>
      <w:r w:rsidRPr="003C066D">
        <w:t>СвОбъектРДСумИВ</w:t>
      </w:r>
      <w:proofErr w:type="spellEnd"/>
      <w:r w:rsidRPr="003C066D">
        <w:t>)</w:t>
      </w:r>
    </w:p>
    <w:p w:rsidR="00FF344B" w:rsidRPr="003C066D" w:rsidRDefault="00FF344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1757"/>
        <w:gridCol w:w="1134"/>
        <w:gridCol w:w="1077"/>
        <w:gridCol w:w="1191"/>
        <w:gridCol w:w="3515"/>
      </w:tblGrid>
      <w:tr w:rsidR="003C066D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Наименование элемента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Сокращенное наименование (код) элемента</w:t>
            </w:r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Признак типа элемента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Формат элемента</w:t>
            </w: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Признак обязательности элемента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Дополнительная информация</w:t>
            </w:r>
          </w:p>
        </w:tc>
      </w:tr>
      <w:tr w:rsidR="003C066D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</w:pPr>
            <w:r w:rsidRPr="003C066D">
              <w:t>Сведения об объекте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proofErr w:type="spellStart"/>
            <w:r w:rsidRPr="003C066D">
              <w:t>СвОбъект</w:t>
            </w:r>
            <w:proofErr w:type="spellEnd"/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С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</w:pP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О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</w:pPr>
            <w:r w:rsidRPr="003C066D">
              <w:t>Состав элемента представлен в таблице 4.11</w:t>
            </w:r>
          </w:p>
        </w:tc>
      </w:tr>
      <w:tr w:rsidR="00FF344B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</w:pPr>
            <w:r w:rsidRPr="003C066D">
              <w:t>Сведения о работодателе и суммах имущественного налогового вычета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proofErr w:type="spellStart"/>
            <w:r w:rsidRPr="003C066D">
              <w:t>СвРаботДатСумИВ</w:t>
            </w:r>
            <w:proofErr w:type="spellEnd"/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С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</w:pP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ОМ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</w:pPr>
            <w:r w:rsidRPr="003C066D">
              <w:t>Состав элемента представлен в таблице 4.12</w:t>
            </w:r>
          </w:p>
        </w:tc>
      </w:tr>
    </w:tbl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right"/>
      </w:pPr>
      <w:r w:rsidRPr="003C066D">
        <w:t>Таблица 4.11</w:t>
      </w: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center"/>
      </w:pPr>
      <w:bookmarkStart w:id="79" w:name="P1791"/>
      <w:bookmarkEnd w:id="79"/>
      <w:r w:rsidRPr="003C066D">
        <w:t>Сведения об объекте (</w:t>
      </w:r>
      <w:proofErr w:type="spellStart"/>
      <w:r w:rsidRPr="003C066D">
        <w:t>СвОбъект</w:t>
      </w:r>
      <w:proofErr w:type="spellEnd"/>
      <w:r w:rsidRPr="003C066D">
        <w:t>)</w:t>
      </w:r>
    </w:p>
    <w:p w:rsidR="00FF344B" w:rsidRPr="003C066D" w:rsidRDefault="00FF344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1757"/>
        <w:gridCol w:w="1134"/>
        <w:gridCol w:w="1077"/>
        <w:gridCol w:w="1191"/>
        <w:gridCol w:w="3515"/>
      </w:tblGrid>
      <w:tr w:rsidR="003C066D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Наименование элемента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Сокращенное наименование (код) элемента</w:t>
            </w:r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Признак типа элемента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Формат элемента</w:t>
            </w: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Признак обязательности элемента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Дополнительная информация</w:t>
            </w:r>
          </w:p>
        </w:tc>
      </w:tr>
      <w:tr w:rsidR="003C066D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</w:pPr>
            <w:r w:rsidRPr="003C066D">
              <w:t>Код наименования объекта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proofErr w:type="spellStart"/>
            <w:r w:rsidRPr="003C066D">
              <w:t>КодНаимОб</w:t>
            </w:r>
            <w:proofErr w:type="spellEnd"/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А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T(=1)</w:t>
            </w: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ОК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  <w:jc w:val="both"/>
            </w:pPr>
            <w:r w:rsidRPr="003C066D">
              <w:t>Принимает значение:</w:t>
            </w:r>
          </w:p>
          <w:p w:rsidR="00FF344B" w:rsidRPr="003C066D" w:rsidRDefault="00FF344B">
            <w:pPr>
              <w:pStyle w:val="ConsPlusNormal"/>
              <w:jc w:val="both"/>
            </w:pPr>
            <w:r w:rsidRPr="003C066D">
              <w:t>1 - жилой дом |</w:t>
            </w:r>
          </w:p>
          <w:p w:rsidR="00FF344B" w:rsidRPr="003C066D" w:rsidRDefault="00FF344B">
            <w:pPr>
              <w:pStyle w:val="ConsPlusNormal"/>
              <w:jc w:val="both"/>
            </w:pPr>
            <w:r w:rsidRPr="003C066D">
              <w:t>2 - квартира |</w:t>
            </w:r>
          </w:p>
          <w:p w:rsidR="00FF344B" w:rsidRPr="003C066D" w:rsidRDefault="00FF344B">
            <w:pPr>
              <w:pStyle w:val="ConsPlusNormal"/>
              <w:jc w:val="both"/>
            </w:pPr>
            <w:r w:rsidRPr="003C066D">
              <w:t>3 - комната |</w:t>
            </w:r>
          </w:p>
          <w:p w:rsidR="00FF344B" w:rsidRPr="003C066D" w:rsidRDefault="00FF344B">
            <w:pPr>
              <w:pStyle w:val="ConsPlusNormal"/>
            </w:pPr>
            <w:r w:rsidRPr="003C066D">
              <w:t>4 - доля (доли) в жилом доме, квартире, комнате, земельном участке |</w:t>
            </w:r>
          </w:p>
          <w:p w:rsidR="00FF344B" w:rsidRPr="003C066D" w:rsidRDefault="00FF344B">
            <w:pPr>
              <w:pStyle w:val="ConsPlusNormal"/>
            </w:pPr>
            <w:r w:rsidRPr="003C066D">
              <w:t>5 - земельный участок, предоставленный для индивидуального жилищного строительства |</w:t>
            </w:r>
          </w:p>
          <w:p w:rsidR="00FF344B" w:rsidRPr="003C066D" w:rsidRDefault="00FF344B">
            <w:pPr>
              <w:pStyle w:val="ConsPlusNormal"/>
            </w:pPr>
            <w:r w:rsidRPr="003C066D">
              <w:t>6 - земельный участок, на котором расположен приобретенный жилой дом |</w:t>
            </w:r>
          </w:p>
          <w:p w:rsidR="00FF344B" w:rsidRPr="003C066D" w:rsidRDefault="00FF344B">
            <w:pPr>
              <w:pStyle w:val="ConsPlusNormal"/>
            </w:pPr>
            <w:r w:rsidRPr="003C066D">
              <w:t>7 - жилой дом с земельным участком</w:t>
            </w:r>
          </w:p>
        </w:tc>
      </w:tr>
      <w:tr w:rsidR="003C066D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</w:pPr>
            <w:r w:rsidRPr="003C066D">
              <w:t>Код признака налогоплательщика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proofErr w:type="spellStart"/>
            <w:r w:rsidRPr="003C066D">
              <w:t>ПризнакНП</w:t>
            </w:r>
            <w:proofErr w:type="spellEnd"/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А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T(=2)</w:t>
            </w: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ОК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  <w:jc w:val="both"/>
            </w:pPr>
            <w:r w:rsidRPr="003C066D">
              <w:t>Принимает значение:</w:t>
            </w:r>
          </w:p>
          <w:p w:rsidR="00FF344B" w:rsidRPr="003C066D" w:rsidRDefault="00FF344B">
            <w:pPr>
              <w:pStyle w:val="ConsPlusNormal"/>
              <w:jc w:val="both"/>
            </w:pPr>
            <w:r w:rsidRPr="003C066D">
              <w:t>01 - собственник объекта |</w:t>
            </w:r>
          </w:p>
          <w:p w:rsidR="00FF344B" w:rsidRPr="003C066D" w:rsidRDefault="00FF344B">
            <w:pPr>
              <w:pStyle w:val="ConsPlusNormal"/>
            </w:pPr>
            <w:r w:rsidRPr="003C066D">
              <w:t>11 - собственник объекта, заявляющий имущественный налоговый вычет в порядке, предусмотренном пунктом 10 статьи 220 Кодекса|</w:t>
            </w:r>
          </w:p>
          <w:p w:rsidR="00FF344B" w:rsidRPr="003C066D" w:rsidRDefault="00FF344B">
            <w:pPr>
              <w:pStyle w:val="ConsPlusNormal"/>
            </w:pPr>
            <w:r w:rsidRPr="003C066D">
              <w:t>02 - супруг собственника объекта |</w:t>
            </w:r>
          </w:p>
          <w:p w:rsidR="00FF344B" w:rsidRPr="003C066D" w:rsidRDefault="00FF344B">
            <w:pPr>
              <w:pStyle w:val="ConsPlusNormal"/>
            </w:pPr>
            <w:r w:rsidRPr="003C066D">
              <w:t xml:space="preserve">12 - супруг собственника объекта, </w:t>
            </w:r>
            <w:r w:rsidRPr="003C066D">
              <w:lastRenderedPageBreak/>
              <w:t>заявляющий имущественный налоговый вычет в порядке, предусмотренном пунктом 10 статьи 220 Кодекса |</w:t>
            </w:r>
          </w:p>
          <w:p w:rsidR="00FF344B" w:rsidRPr="003C066D" w:rsidRDefault="00FF344B">
            <w:pPr>
              <w:pStyle w:val="ConsPlusNormal"/>
            </w:pPr>
            <w:r w:rsidRPr="003C066D">
              <w:t>03 - родитель несовершеннолетнего ребенка - собственника объекта |</w:t>
            </w:r>
          </w:p>
          <w:p w:rsidR="00FF344B" w:rsidRPr="003C066D" w:rsidRDefault="00FF344B">
            <w:pPr>
              <w:pStyle w:val="ConsPlusNormal"/>
            </w:pPr>
            <w:r w:rsidRPr="003C066D">
              <w:t>04 - родитель несовершеннолетнего ребенка - собственника объекта, заявляющий имущественный налоговый вычет в порядке, предусмотренном пунктом 10 статьи 220 Кодекса |</w:t>
            </w:r>
          </w:p>
          <w:p w:rsidR="00FF344B" w:rsidRPr="003C066D" w:rsidRDefault="00FF344B">
            <w:pPr>
              <w:pStyle w:val="ConsPlusNormal"/>
            </w:pPr>
            <w:r w:rsidRPr="003C066D">
              <w:t>13 - налогоплательщик, заявляющий имущественный налоговый вычет по расходам, связанным с приобретением объекта в общую долевую собственность себя и своего несовершеннолетнего ребенка (детей) |</w:t>
            </w:r>
          </w:p>
          <w:p w:rsidR="00FF344B" w:rsidRPr="003C066D" w:rsidRDefault="00FF344B">
            <w:pPr>
              <w:pStyle w:val="ConsPlusNormal"/>
            </w:pPr>
            <w:r w:rsidRPr="003C066D">
              <w:t>14 - налогоплательщик, заявляющий имущественный налоговый вычет в порядке, предусмотренном пунктом 10 статьи 220 Кодекса, по расходам, связанным с приобретением объекта в общую долевую собственность себя и своего несовершеннолетнего ребенка (детей) |</w:t>
            </w:r>
          </w:p>
          <w:p w:rsidR="00FF344B" w:rsidRPr="003C066D" w:rsidRDefault="00FF344B">
            <w:pPr>
              <w:pStyle w:val="ConsPlusNormal"/>
            </w:pPr>
            <w:r w:rsidRPr="003C066D">
              <w:t xml:space="preserve">23 - налогоплательщик, заявляющий имущественный </w:t>
            </w:r>
            <w:r w:rsidRPr="003C066D">
              <w:lastRenderedPageBreak/>
              <w:t>налоговый вычет по расходам, связанным с приобретением объекта в общую долевую собственность супруга и своего несовершеннолетнего ребенка (детей) |</w:t>
            </w:r>
          </w:p>
          <w:p w:rsidR="00FF344B" w:rsidRPr="003C066D" w:rsidRDefault="00FF344B">
            <w:pPr>
              <w:pStyle w:val="ConsPlusNormal"/>
            </w:pPr>
            <w:r w:rsidRPr="003C066D">
              <w:t>24 - налогоплательщик, заявляющий вычет в порядке, предусмотренном пунктом 10 статьи 220 Кодекса, по расходам, связанным с приобретением объекта в общую долевую собственность супруга и своего несовершеннолетнего ребенка (детей)</w:t>
            </w:r>
          </w:p>
        </w:tc>
      </w:tr>
      <w:tr w:rsidR="003C066D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</w:pPr>
            <w:r w:rsidRPr="003C066D">
              <w:lastRenderedPageBreak/>
              <w:t>Способ приобретения жилого дома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proofErr w:type="spellStart"/>
            <w:r w:rsidRPr="003C066D">
              <w:t>СпособПриобр</w:t>
            </w:r>
            <w:proofErr w:type="spellEnd"/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А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T(=1)</w:t>
            </w: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НКУ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</w:pPr>
            <w:r w:rsidRPr="003C066D">
              <w:t>Принимает значение:</w:t>
            </w:r>
          </w:p>
          <w:p w:rsidR="00FF344B" w:rsidRPr="003C066D" w:rsidRDefault="00FF344B">
            <w:pPr>
              <w:pStyle w:val="ConsPlusNormal"/>
              <w:jc w:val="both"/>
            </w:pPr>
            <w:r w:rsidRPr="003C066D">
              <w:t>1 - новое строительство |</w:t>
            </w:r>
          </w:p>
          <w:p w:rsidR="00FF344B" w:rsidRPr="003C066D" w:rsidRDefault="00FF344B">
            <w:pPr>
              <w:pStyle w:val="ConsPlusNormal"/>
              <w:jc w:val="both"/>
            </w:pPr>
            <w:r w:rsidRPr="003C066D">
              <w:t>2 - приобретение</w:t>
            </w:r>
          </w:p>
          <w:p w:rsidR="00FF344B" w:rsidRPr="003C066D" w:rsidRDefault="00FF344B">
            <w:pPr>
              <w:pStyle w:val="ConsPlusNormal"/>
            </w:pPr>
            <w:r w:rsidRPr="003C066D">
              <w:t>Элемент может присутствовать и обязателен при &lt;</w:t>
            </w:r>
            <w:proofErr w:type="spellStart"/>
            <w:r w:rsidRPr="003C066D">
              <w:t>КодНаимОб</w:t>
            </w:r>
            <w:proofErr w:type="spellEnd"/>
            <w:r w:rsidRPr="003C066D">
              <w:t>&gt; = 1 | 7</w:t>
            </w:r>
          </w:p>
        </w:tc>
      </w:tr>
      <w:tr w:rsidR="003C066D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</w:pPr>
            <w:r w:rsidRPr="003C066D">
              <w:t>Код номера объекта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proofErr w:type="spellStart"/>
            <w:r w:rsidRPr="003C066D">
              <w:t>КодНомерОб</w:t>
            </w:r>
            <w:proofErr w:type="spellEnd"/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А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T(=1)</w:t>
            </w: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ОК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  <w:jc w:val="both"/>
            </w:pPr>
            <w:r w:rsidRPr="003C066D">
              <w:t>Принимает значение:</w:t>
            </w:r>
          </w:p>
          <w:p w:rsidR="00FF344B" w:rsidRPr="003C066D" w:rsidRDefault="00FF344B">
            <w:pPr>
              <w:pStyle w:val="ConsPlusNormal"/>
              <w:jc w:val="both"/>
            </w:pPr>
            <w:r w:rsidRPr="003C066D">
              <w:t>1 - кадастровый номер |</w:t>
            </w:r>
          </w:p>
          <w:p w:rsidR="00FF344B" w:rsidRPr="003C066D" w:rsidRDefault="00FF344B">
            <w:pPr>
              <w:pStyle w:val="ConsPlusNormal"/>
              <w:jc w:val="both"/>
            </w:pPr>
            <w:r w:rsidRPr="003C066D">
              <w:t>2 - условный номер |</w:t>
            </w:r>
          </w:p>
          <w:p w:rsidR="00FF344B" w:rsidRPr="003C066D" w:rsidRDefault="00FF344B">
            <w:pPr>
              <w:pStyle w:val="ConsPlusNormal"/>
              <w:jc w:val="both"/>
            </w:pPr>
            <w:r w:rsidRPr="003C066D">
              <w:t>3 - инвентарный номер |</w:t>
            </w:r>
          </w:p>
          <w:p w:rsidR="00FF344B" w:rsidRPr="003C066D" w:rsidRDefault="00FF344B">
            <w:pPr>
              <w:pStyle w:val="ConsPlusNormal"/>
            </w:pPr>
            <w:r w:rsidRPr="003C066D">
              <w:t>4 - номер отсутствует</w:t>
            </w:r>
          </w:p>
        </w:tc>
      </w:tr>
      <w:tr w:rsidR="003C066D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</w:pPr>
            <w:r w:rsidRPr="003C066D">
              <w:t>Номер объекта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proofErr w:type="spellStart"/>
            <w:r w:rsidRPr="003C066D">
              <w:t>НомерОб</w:t>
            </w:r>
            <w:proofErr w:type="spellEnd"/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А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T(1-100)</w:t>
            </w: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НУ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</w:pPr>
            <w:r w:rsidRPr="003C066D">
              <w:t>Элемент может присутствовать и обязателен при &lt;</w:t>
            </w:r>
            <w:proofErr w:type="spellStart"/>
            <w:r w:rsidRPr="003C066D">
              <w:t>КодНомерОб</w:t>
            </w:r>
            <w:proofErr w:type="spellEnd"/>
            <w:r w:rsidRPr="003C066D">
              <w:t>&gt; = 1 | 2 | 3</w:t>
            </w:r>
          </w:p>
        </w:tc>
      </w:tr>
      <w:tr w:rsidR="003C066D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</w:pPr>
            <w:r w:rsidRPr="003C066D">
              <w:t xml:space="preserve">Сведения о местонахождении </w:t>
            </w:r>
            <w:r w:rsidRPr="003C066D">
              <w:lastRenderedPageBreak/>
              <w:t>объекта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proofErr w:type="spellStart"/>
            <w:r w:rsidRPr="003C066D">
              <w:lastRenderedPageBreak/>
              <w:t>СведМНОб</w:t>
            </w:r>
            <w:proofErr w:type="spellEnd"/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А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T(1-255)</w:t>
            </w: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НУ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</w:pPr>
            <w:r w:rsidRPr="003C066D">
              <w:t xml:space="preserve">Элемент может присутствовать при </w:t>
            </w:r>
            <w:r w:rsidRPr="003C066D">
              <w:lastRenderedPageBreak/>
              <w:t>&lt;</w:t>
            </w:r>
            <w:proofErr w:type="spellStart"/>
            <w:r w:rsidRPr="003C066D">
              <w:t>КодНомерОб</w:t>
            </w:r>
            <w:proofErr w:type="spellEnd"/>
            <w:r w:rsidRPr="003C066D">
              <w:t>&gt; = 1 | 2 | 3 и обязателен при &lt;</w:t>
            </w:r>
            <w:proofErr w:type="spellStart"/>
            <w:r w:rsidRPr="003C066D">
              <w:t>КодНомерОб</w:t>
            </w:r>
            <w:proofErr w:type="spellEnd"/>
            <w:r w:rsidRPr="003C066D">
              <w:t>&gt; = 4</w:t>
            </w:r>
          </w:p>
        </w:tc>
      </w:tr>
      <w:tr w:rsidR="003C066D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</w:pPr>
            <w:r w:rsidRPr="003C066D">
              <w:lastRenderedPageBreak/>
              <w:t>Общая сумма фактически произведенных расходов на новое строительство или приобретение объекта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proofErr w:type="spellStart"/>
            <w:r w:rsidRPr="003C066D">
              <w:t>ОбщСумРасхСтрПр</w:t>
            </w:r>
            <w:proofErr w:type="spellEnd"/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А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N(15.2)</w:t>
            </w: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НУ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</w:pPr>
            <w:r w:rsidRPr="003C066D">
              <w:t>Обязателен при отсутствии элемента &lt;</w:t>
            </w:r>
            <w:proofErr w:type="spellStart"/>
            <w:r w:rsidRPr="003C066D">
              <w:t>ОбщСумУплПроц</w:t>
            </w:r>
            <w:proofErr w:type="spellEnd"/>
            <w:r w:rsidRPr="003C066D">
              <w:t>&gt;</w:t>
            </w:r>
          </w:p>
        </w:tc>
      </w:tr>
      <w:tr w:rsidR="00FF344B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</w:pPr>
            <w:r w:rsidRPr="003C066D">
              <w:t>Общая сумма фактически уплаченных процентов по целевым займам (кредитам), направленным на новое строительство или приобретение объекта, а также на рефинансирование (</w:t>
            </w:r>
            <w:proofErr w:type="spellStart"/>
            <w:r w:rsidRPr="003C066D">
              <w:t>перекредитование</w:t>
            </w:r>
            <w:proofErr w:type="spellEnd"/>
            <w:r w:rsidRPr="003C066D">
              <w:t>) таких кредитов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proofErr w:type="spellStart"/>
            <w:r w:rsidRPr="003C066D">
              <w:t>ОбщСумУплПроц</w:t>
            </w:r>
            <w:proofErr w:type="spellEnd"/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А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N(15.2)</w:t>
            </w: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НУ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</w:pPr>
            <w:r w:rsidRPr="003C066D">
              <w:t>Обязателен при отсутствии элемента &lt;</w:t>
            </w:r>
            <w:proofErr w:type="spellStart"/>
            <w:r w:rsidRPr="003C066D">
              <w:t>ОбщСумРасхСтрПр</w:t>
            </w:r>
            <w:proofErr w:type="spellEnd"/>
            <w:r w:rsidRPr="003C066D">
              <w:t>&gt;</w:t>
            </w:r>
          </w:p>
        </w:tc>
      </w:tr>
    </w:tbl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right"/>
      </w:pPr>
      <w:r w:rsidRPr="003C066D">
        <w:t>Таблица 4.12</w:t>
      </w: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center"/>
      </w:pPr>
      <w:r w:rsidRPr="003C066D">
        <w:t>Сведения о работодателе и суммах имущественного налогового</w:t>
      </w:r>
    </w:p>
    <w:p w:rsidR="00FF344B" w:rsidRPr="003C066D" w:rsidRDefault="00FF344B">
      <w:pPr>
        <w:pStyle w:val="ConsPlusNormal"/>
        <w:jc w:val="center"/>
      </w:pPr>
      <w:r w:rsidRPr="003C066D">
        <w:t>вычета (</w:t>
      </w:r>
      <w:proofErr w:type="spellStart"/>
      <w:r w:rsidRPr="003C066D">
        <w:t>СвРаботДатСумИВ</w:t>
      </w:r>
      <w:proofErr w:type="spellEnd"/>
      <w:r w:rsidRPr="003C066D">
        <w:t>)</w:t>
      </w:r>
    </w:p>
    <w:p w:rsidR="00FF344B" w:rsidRPr="003C066D" w:rsidRDefault="00FF344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1757"/>
        <w:gridCol w:w="1134"/>
        <w:gridCol w:w="1077"/>
        <w:gridCol w:w="1191"/>
        <w:gridCol w:w="3515"/>
      </w:tblGrid>
      <w:tr w:rsidR="003C066D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Наименование элемента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Сокращенное наименование (код) элемента</w:t>
            </w:r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Признак типа элемента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Формат элемента</w:t>
            </w: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Признак обязательности элемента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Дополнительная информация</w:t>
            </w:r>
          </w:p>
        </w:tc>
      </w:tr>
      <w:tr w:rsidR="003C066D" w:rsidRPr="003C066D">
        <w:tc>
          <w:tcPr>
            <w:tcW w:w="3288" w:type="dxa"/>
            <w:vAlign w:val="bottom"/>
          </w:tcPr>
          <w:p w:rsidR="00FF344B" w:rsidRPr="003C066D" w:rsidRDefault="00FF344B">
            <w:pPr>
              <w:pStyle w:val="ConsPlusNormal"/>
            </w:pPr>
            <w:r w:rsidRPr="003C066D">
              <w:t xml:space="preserve">Сумма вычета, планируемая к получению у работодателя (налогового агента), в части фактически произведенных расходов на новое строительство </w:t>
            </w:r>
            <w:r w:rsidRPr="003C066D">
              <w:lastRenderedPageBreak/>
              <w:t>или приобретение объекта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proofErr w:type="spellStart"/>
            <w:r w:rsidRPr="003C066D">
              <w:lastRenderedPageBreak/>
              <w:t>СумРасхСтрПр</w:t>
            </w:r>
            <w:proofErr w:type="spellEnd"/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А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N(15.2)</w:t>
            </w: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НУ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</w:pPr>
            <w:r w:rsidRPr="003C066D">
              <w:t>Обязателен при отсутствии элемента &lt;</w:t>
            </w:r>
            <w:proofErr w:type="spellStart"/>
            <w:r w:rsidRPr="003C066D">
              <w:t>СумУплПроц</w:t>
            </w:r>
            <w:proofErr w:type="spellEnd"/>
            <w:r w:rsidRPr="003C066D">
              <w:t>&gt;</w:t>
            </w:r>
          </w:p>
        </w:tc>
      </w:tr>
      <w:tr w:rsidR="003C066D" w:rsidRPr="003C066D">
        <w:tc>
          <w:tcPr>
            <w:tcW w:w="3288" w:type="dxa"/>
            <w:vAlign w:val="bottom"/>
          </w:tcPr>
          <w:p w:rsidR="00FF344B" w:rsidRPr="003C066D" w:rsidRDefault="00FF344B">
            <w:pPr>
              <w:pStyle w:val="ConsPlusNormal"/>
            </w:pPr>
            <w:r w:rsidRPr="003C066D">
              <w:t>Сумма вычета, планируемая к получению у работодателя (налогового агента), в части фактически уплаченных процентов по целевым займам (кредитам), направленным на новое строительство или приобретение объекта, а также на рефинансирование (</w:t>
            </w:r>
            <w:proofErr w:type="spellStart"/>
            <w:r w:rsidRPr="003C066D">
              <w:t>перекредитование</w:t>
            </w:r>
            <w:proofErr w:type="spellEnd"/>
            <w:r w:rsidRPr="003C066D">
              <w:t>) таких кредитов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proofErr w:type="spellStart"/>
            <w:r w:rsidRPr="003C066D">
              <w:t>СумУплПроц</w:t>
            </w:r>
            <w:proofErr w:type="spellEnd"/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А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N(15.2)</w:t>
            </w: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НУ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</w:pPr>
            <w:r w:rsidRPr="003C066D">
              <w:t>Обязателен при отсутствии элемента &lt;</w:t>
            </w:r>
            <w:proofErr w:type="spellStart"/>
            <w:r w:rsidRPr="003C066D">
              <w:t>СумРасхСтрПр</w:t>
            </w:r>
            <w:proofErr w:type="spellEnd"/>
            <w:r w:rsidRPr="003C066D">
              <w:t>&gt;</w:t>
            </w:r>
          </w:p>
        </w:tc>
      </w:tr>
      <w:tr w:rsidR="003C066D" w:rsidRPr="003C066D">
        <w:tblPrEx>
          <w:tblBorders>
            <w:insideH w:val="nil"/>
          </w:tblBorders>
        </w:tblPrEx>
        <w:tc>
          <w:tcPr>
            <w:tcW w:w="3288" w:type="dxa"/>
            <w:tcBorders>
              <w:bottom w:val="nil"/>
            </w:tcBorders>
            <w:vAlign w:val="bottom"/>
          </w:tcPr>
          <w:p w:rsidR="00FF344B" w:rsidRPr="003C066D" w:rsidRDefault="00FF344B">
            <w:pPr>
              <w:pStyle w:val="ConsPlusNormal"/>
            </w:pPr>
            <w:r w:rsidRPr="003C066D">
              <w:t>Работодатель (налоговый агент) - организация |</w:t>
            </w:r>
          </w:p>
        </w:tc>
        <w:tc>
          <w:tcPr>
            <w:tcW w:w="1757" w:type="dxa"/>
            <w:tcBorders>
              <w:bottom w:val="nil"/>
            </w:tcBorders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НПЮЛ</w:t>
            </w:r>
          </w:p>
        </w:tc>
        <w:tc>
          <w:tcPr>
            <w:tcW w:w="1134" w:type="dxa"/>
            <w:tcBorders>
              <w:bottom w:val="nil"/>
            </w:tcBorders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С</w:t>
            </w:r>
          </w:p>
        </w:tc>
        <w:tc>
          <w:tcPr>
            <w:tcW w:w="1077" w:type="dxa"/>
            <w:tcBorders>
              <w:bottom w:val="nil"/>
            </w:tcBorders>
          </w:tcPr>
          <w:p w:rsidR="00FF344B" w:rsidRPr="003C066D" w:rsidRDefault="00FF344B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О</w:t>
            </w:r>
          </w:p>
        </w:tc>
        <w:tc>
          <w:tcPr>
            <w:tcW w:w="3515" w:type="dxa"/>
            <w:tcBorders>
              <w:bottom w:val="nil"/>
            </w:tcBorders>
          </w:tcPr>
          <w:p w:rsidR="00FF344B" w:rsidRPr="003C066D" w:rsidRDefault="00FF344B">
            <w:pPr>
              <w:pStyle w:val="ConsPlusNormal"/>
            </w:pPr>
            <w:r w:rsidRPr="003C066D">
              <w:t>Состав элемента представлен в таблице 4.13</w:t>
            </w:r>
          </w:p>
        </w:tc>
      </w:tr>
      <w:tr w:rsidR="00FF344B" w:rsidRPr="003C066D">
        <w:tblPrEx>
          <w:tblBorders>
            <w:insideH w:val="nil"/>
          </w:tblBorders>
        </w:tblPrEx>
        <w:tc>
          <w:tcPr>
            <w:tcW w:w="3288" w:type="dxa"/>
            <w:tcBorders>
              <w:top w:val="nil"/>
            </w:tcBorders>
          </w:tcPr>
          <w:p w:rsidR="00FF344B" w:rsidRPr="003C066D" w:rsidRDefault="00FF344B">
            <w:pPr>
              <w:pStyle w:val="ConsPlusNormal"/>
            </w:pPr>
            <w:r w:rsidRPr="003C066D">
              <w:t>Работодатель (налоговый агент) - физическое лицо, зарегистрированное в качестве индивидуального предпринимателя</w:t>
            </w:r>
          </w:p>
        </w:tc>
        <w:tc>
          <w:tcPr>
            <w:tcW w:w="1757" w:type="dxa"/>
            <w:tcBorders>
              <w:top w:val="nil"/>
            </w:tcBorders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НПИП</w:t>
            </w:r>
          </w:p>
        </w:tc>
        <w:tc>
          <w:tcPr>
            <w:tcW w:w="1134" w:type="dxa"/>
            <w:tcBorders>
              <w:top w:val="nil"/>
            </w:tcBorders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С</w:t>
            </w:r>
          </w:p>
        </w:tc>
        <w:tc>
          <w:tcPr>
            <w:tcW w:w="1077" w:type="dxa"/>
            <w:tcBorders>
              <w:top w:val="nil"/>
            </w:tcBorders>
          </w:tcPr>
          <w:p w:rsidR="00FF344B" w:rsidRPr="003C066D" w:rsidRDefault="00FF344B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О</w:t>
            </w:r>
          </w:p>
        </w:tc>
        <w:tc>
          <w:tcPr>
            <w:tcW w:w="3515" w:type="dxa"/>
            <w:tcBorders>
              <w:top w:val="nil"/>
            </w:tcBorders>
          </w:tcPr>
          <w:p w:rsidR="00FF344B" w:rsidRPr="003C066D" w:rsidRDefault="00FF344B">
            <w:pPr>
              <w:pStyle w:val="ConsPlusNormal"/>
            </w:pPr>
            <w:r w:rsidRPr="003C066D">
              <w:t>Состав элемента представлен в таблице 4.14</w:t>
            </w:r>
          </w:p>
        </w:tc>
      </w:tr>
    </w:tbl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right"/>
      </w:pPr>
      <w:r w:rsidRPr="003C066D">
        <w:t>Таблица 4.13</w:t>
      </w: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center"/>
      </w:pPr>
      <w:bookmarkStart w:id="80" w:name="P1910"/>
      <w:bookmarkEnd w:id="80"/>
      <w:r w:rsidRPr="003C066D">
        <w:t>Работодатель (налоговый агент) - организация (НПЮЛ)</w:t>
      </w:r>
    </w:p>
    <w:p w:rsidR="00FF344B" w:rsidRPr="003C066D" w:rsidRDefault="00FF344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1757"/>
        <w:gridCol w:w="1134"/>
        <w:gridCol w:w="1077"/>
        <w:gridCol w:w="1191"/>
        <w:gridCol w:w="3515"/>
      </w:tblGrid>
      <w:tr w:rsidR="003C066D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Наименование элемента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Сокращенное наименование (код) элемента</w:t>
            </w:r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Признак типа элемента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Формат элемента</w:t>
            </w: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Признак обязательности элемента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Дополнительная информация</w:t>
            </w:r>
          </w:p>
        </w:tc>
      </w:tr>
      <w:tr w:rsidR="003C066D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</w:pPr>
            <w:r w:rsidRPr="003C066D">
              <w:t>Наименование организации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proofErr w:type="spellStart"/>
            <w:r w:rsidRPr="003C066D">
              <w:t>НаимОрг</w:t>
            </w:r>
            <w:proofErr w:type="spellEnd"/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А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T(1-1000)</w:t>
            </w: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О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</w:pPr>
          </w:p>
        </w:tc>
      </w:tr>
      <w:tr w:rsidR="003C066D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</w:pPr>
            <w:r w:rsidRPr="003C066D">
              <w:lastRenderedPageBreak/>
              <w:t>ИНН организации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ИННЮЛ</w:t>
            </w:r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А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T(=10)</w:t>
            </w: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О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</w:pPr>
            <w:r w:rsidRPr="003C066D">
              <w:t>Типовой элемент &lt;</w:t>
            </w:r>
            <w:proofErr w:type="spellStart"/>
            <w:r w:rsidRPr="003C066D">
              <w:t>ИННЮЛТип</w:t>
            </w:r>
            <w:proofErr w:type="spellEnd"/>
            <w:r w:rsidRPr="003C066D">
              <w:t>&gt;</w:t>
            </w:r>
          </w:p>
        </w:tc>
      </w:tr>
      <w:tr w:rsidR="00FF344B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</w:pPr>
            <w:r w:rsidRPr="003C066D">
              <w:t>КПП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КПП</w:t>
            </w:r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А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T(=9)</w:t>
            </w: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О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</w:pPr>
            <w:r w:rsidRPr="003C066D">
              <w:t>Типовой элемент &lt;</w:t>
            </w:r>
            <w:proofErr w:type="spellStart"/>
            <w:r w:rsidRPr="003C066D">
              <w:t>КППТип</w:t>
            </w:r>
            <w:proofErr w:type="spellEnd"/>
            <w:r w:rsidRPr="003C066D">
              <w:t>&gt;</w:t>
            </w:r>
          </w:p>
        </w:tc>
      </w:tr>
    </w:tbl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right"/>
      </w:pPr>
      <w:r w:rsidRPr="003C066D">
        <w:t>Таблица 4.14</w:t>
      </w: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center"/>
      </w:pPr>
      <w:bookmarkStart w:id="81" w:name="P1939"/>
      <w:bookmarkEnd w:id="81"/>
      <w:r w:rsidRPr="003C066D">
        <w:t>Работодатель (налоговый агент) - физическое</w:t>
      </w:r>
    </w:p>
    <w:p w:rsidR="00FF344B" w:rsidRPr="003C066D" w:rsidRDefault="00FF344B">
      <w:pPr>
        <w:pStyle w:val="ConsPlusNormal"/>
        <w:jc w:val="center"/>
      </w:pPr>
      <w:r w:rsidRPr="003C066D">
        <w:t>лицо, зарегистрированное в качестве индивидуального</w:t>
      </w:r>
    </w:p>
    <w:p w:rsidR="00FF344B" w:rsidRPr="003C066D" w:rsidRDefault="00FF344B">
      <w:pPr>
        <w:pStyle w:val="ConsPlusNormal"/>
        <w:jc w:val="center"/>
      </w:pPr>
      <w:r w:rsidRPr="003C066D">
        <w:t>предпринимателя (НПИП)</w:t>
      </w:r>
    </w:p>
    <w:p w:rsidR="00FF344B" w:rsidRPr="003C066D" w:rsidRDefault="00FF344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1757"/>
        <w:gridCol w:w="1134"/>
        <w:gridCol w:w="1077"/>
        <w:gridCol w:w="1191"/>
        <w:gridCol w:w="3515"/>
      </w:tblGrid>
      <w:tr w:rsidR="003C066D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Наименование элемента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Сокращенное наименование (код) элемента</w:t>
            </w:r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Признак типа элемента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Формат элемента</w:t>
            </w: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Признак обязательности элемента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Дополнительная информация</w:t>
            </w:r>
          </w:p>
        </w:tc>
      </w:tr>
      <w:tr w:rsidR="003C066D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</w:pPr>
            <w:r w:rsidRPr="003C066D">
              <w:t>ИНН физического лица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ИННФЛ</w:t>
            </w:r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А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T(=12)</w:t>
            </w: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О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</w:pPr>
            <w:r w:rsidRPr="003C066D">
              <w:t>Типовой элемент &lt;</w:t>
            </w:r>
            <w:proofErr w:type="spellStart"/>
            <w:r w:rsidRPr="003C066D">
              <w:t>ИННФЛТип</w:t>
            </w:r>
            <w:proofErr w:type="spellEnd"/>
            <w:r w:rsidRPr="003C066D">
              <w:t>&gt;</w:t>
            </w:r>
          </w:p>
        </w:tc>
      </w:tr>
      <w:tr w:rsidR="00FF344B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</w:pPr>
            <w:r w:rsidRPr="003C066D">
              <w:t>Фамилия, имя, отчество индивидуального предпринимателя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ФИОИП</w:t>
            </w:r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С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</w:pP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О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</w:pPr>
            <w:r w:rsidRPr="003C066D">
              <w:t>Типовой элемент &lt;</w:t>
            </w:r>
            <w:proofErr w:type="spellStart"/>
            <w:r w:rsidRPr="003C066D">
              <w:t>ФИОТип</w:t>
            </w:r>
            <w:proofErr w:type="spellEnd"/>
            <w:r w:rsidRPr="003C066D">
              <w:t>&gt;.</w:t>
            </w:r>
          </w:p>
          <w:p w:rsidR="00FF344B" w:rsidRPr="003C066D" w:rsidRDefault="00FF344B">
            <w:pPr>
              <w:pStyle w:val="ConsPlusNormal"/>
            </w:pPr>
            <w:r w:rsidRPr="003C066D">
              <w:t>Состав элемента представлен в таблице 4.16</w:t>
            </w:r>
          </w:p>
        </w:tc>
      </w:tr>
    </w:tbl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right"/>
      </w:pPr>
      <w:r w:rsidRPr="003C066D">
        <w:t>Таблица 4.15</w:t>
      </w: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center"/>
      </w:pPr>
      <w:bookmarkStart w:id="82" w:name="P1965"/>
      <w:bookmarkEnd w:id="82"/>
      <w:r w:rsidRPr="003C066D">
        <w:t>Сведения о документе, удостоверяющем личность (</w:t>
      </w:r>
      <w:proofErr w:type="spellStart"/>
      <w:r w:rsidRPr="003C066D">
        <w:t>УдЛичнФЛТип</w:t>
      </w:r>
      <w:proofErr w:type="spellEnd"/>
      <w:r w:rsidRPr="003C066D">
        <w:t>)</w:t>
      </w:r>
    </w:p>
    <w:p w:rsidR="00FF344B" w:rsidRPr="003C066D" w:rsidRDefault="00FF344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1757"/>
        <w:gridCol w:w="1134"/>
        <w:gridCol w:w="1077"/>
        <w:gridCol w:w="1191"/>
        <w:gridCol w:w="3515"/>
      </w:tblGrid>
      <w:tr w:rsidR="003C066D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Наименование элемента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Сокращенное наименование (код) элемента</w:t>
            </w:r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Признак типа элемента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Формат элемента</w:t>
            </w: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Признак обязательности элемента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Дополнительная информация</w:t>
            </w:r>
          </w:p>
        </w:tc>
      </w:tr>
      <w:tr w:rsidR="003C066D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</w:pPr>
            <w:r w:rsidRPr="003C066D">
              <w:t>Код вида документа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proofErr w:type="spellStart"/>
            <w:r w:rsidRPr="003C066D">
              <w:t>КодВидДок</w:t>
            </w:r>
            <w:proofErr w:type="spellEnd"/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А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T(=2)</w:t>
            </w: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ОК</w:t>
            </w:r>
          </w:p>
        </w:tc>
        <w:tc>
          <w:tcPr>
            <w:tcW w:w="3515" w:type="dxa"/>
            <w:vAlign w:val="bottom"/>
          </w:tcPr>
          <w:p w:rsidR="00FF344B" w:rsidRPr="003C066D" w:rsidRDefault="00FF344B">
            <w:pPr>
              <w:pStyle w:val="ConsPlusNormal"/>
            </w:pPr>
            <w:r w:rsidRPr="003C066D">
              <w:t>Типовой элемент &lt;</w:t>
            </w:r>
            <w:proofErr w:type="spellStart"/>
            <w:r w:rsidRPr="003C066D">
              <w:t>СПДУЛТип</w:t>
            </w:r>
            <w:proofErr w:type="spellEnd"/>
            <w:r w:rsidRPr="003C066D">
              <w:t>&gt;.</w:t>
            </w:r>
          </w:p>
          <w:p w:rsidR="00FF344B" w:rsidRPr="003C066D" w:rsidRDefault="00FF344B">
            <w:pPr>
              <w:pStyle w:val="ConsPlusNormal"/>
            </w:pPr>
            <w:r w:rsidRPr="003C066D">
              <w:t xml:space="preserve">Принимает значение в соответствии с приложением N 1 к </w:t>
            </w:r>
            <w:r w:rsidRPr="003C066D">
              <w:lastRenderedPageBreak/>
              <w:t>Порядку заполнения заявления о подтверждении права налогоплательщика на получение имущественных налоговых вычетов, предусмотренных подпунктами 3 и 4 пункта 1 статьи 220 Налогового кодекса Российской Федерации</w:t>
            </w:r>
          </w:p>
        </w:tc>
      </w:tr>
      <w:tr w:rsidR="003C066D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</w:pPr>
            <w:r w:rsidRPr="003C066D">
              <w:lastRenderedPageBreak/>
              <w:t>Серия и номер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proofErr w:type="spellStart"/>
            <w:r w:rsidRPr="003C066D">
              <w:t>СерНомДок</w:t>
            </w:r>
            <w:proofErr w:type="spellEnd"/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А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T(1-25)</w:t>
            </w: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О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</w:pPr>
          </w:p>
        </w:tc>
      </w:tr>
      <w:tr w:rsidR="003C066D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</w:pPr>
            <w:r w:rsidRPr="003C066D">
              <w:t>Дата выдачи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proofErr w:type="spellStart"/>
            <w:r w:rsidRPr="003C066D">
              <w:t>ДатаДок</w:t>
            </w:r>
            <w:proofErr w:type="spellEnd"/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А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T(=10)</w:t>
            </w: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О</w:t>
            </w:r>
          </w:p>
        </w:tc>
        <w:tc>
          <w:tcPr>
            <w:tcW w:w="3515" w:type="dxa"/>
            <w:vAlign w:val="bottom"/>
          </w:tcPr>
          <w:p w:rsidR="00FF344B" w:rsidRPr="003C066D" w:rsidRDefault="00FF344B">
            <w:pPr>
              <w:pStyle w:val="ConsPlusNormal"/>
            </w:pPr>
            <w:r w:rsidRPr="003C066D">
              <w:t>Типовой элемент &lt;</w:t>
            </w:r>
            <w:proofErr w:type="spellStart"/>
            <w:r w:rsidRPr="003C066D">
              <w:t>ДатаТип</w:t>
            </w:r>
            <w:proofErr w:type="spellEnd"/>
            <w:r w:rsidRPr="003C066D">
              <w:t>&gt;.</w:t>
            </w:r>
          </w:p>
          <w:p w:rsidR="00FF344B" w:rsidRPr="003C066D" w:rsidRDefault="00FF344B">
            <w:pPr>
              <w:pStyle w:val="ConsPlusNormal"/>
            </w:pPr>
            <w:r w:rsidRPr="003C066D">
              <w:t>Дата в формате ДД.ММ.ГГГГ</w:t>
            </w:r>
          </w:p>
        </w:tc>
      </w:tr>
      <w:tr w:rsidR="00FF344B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</w:pPr>
            <w:r w:rsidRPr="003C066D">
              <w:t>Кем выдан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proofErr w:type="spellStart"/>
            <w:r w:rsidRPr="003C066D">
              <w:t>ВыдДок</w:t>
            </w:r>
            <w:proofErr w:type="spellEnd"/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А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T(1-255)</w:t>
            </w: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О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</w:pPr>
          </w:p>
        </w:tc>
      </w:tr>
    </w:tbl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right"/>
      </w:pPr>
      <w:r w:rsidRPr="003C066D">
        <w:t>Таблица 4.16</w:t>
      </w: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center"/>
      </w:pPr>
      <w:bookmarkStart w:id="83" w:name="P2002"/>
      <w:bookmarkEnd w:id="83"/>
      <w:r w:rsidRPr="003C066D">
        <w:t>Фамилия, имя, отчество (</w:t>
      </w:r>
      <w:proofErr w:type="spellStart"/>
      <w:r w:rsidRPr="003C066D">
        <w:t>ФИОТип</w:t>
      </w:r>
      <w:proofErr w:type="spellEnd"/>
      <w:r w:rsidRPr="003C066D">
        <w:t>)</w:t>
      </w:r>
    </w:p>
    <w:p w:rsidR="00FF344B" w:rsidRPr="003C066D" w:rsidRDefault="00FF344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1757"/>
        <w:gridCol w:w="1134"/>
        <w:gridCol w:w="1077"/>
        <w:gridCol w:w="1191"/>
        <w:gridCol w:w="3515"/>
      </w:tblGrid>
      <w:tr w:rsidR="003C066D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Наименование элемента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Сокращенное наименование (код) элемента</w:t>
            </w:r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Признак типа элемента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Формат элемента</w:t>
            </w: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Признак обязательности элемента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Дополнительная информация</w:t>
            </w:r>
          </w:p>
        </w:tc>
      </w:tr>
      <w:tr w:rsidR="003C066D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</w:pPr>
            <w:r w:rsidRPr="003C066D">
              <w:t>Фамилия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Фамилия</w:t>
            </w:r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А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T(1-60)</w:t>
            </w: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О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</w:pPr>
          </w:p>
        </w:tc>
      </w:tr>
      <w:tr w:rsidR="003C066D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</w:pPr>
            <w:r w:rsidRPr="003C066D">
              <w:t>Имя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Имя</w:t>
            </w:r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А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T(1-60)</w:t>
            </w: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О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</w:pPr>
          </w:p>
        </w:tc>
      </w:tr>
      <w:tr w:rsidR="003C066D" w:rsidRPr="003C066D">
        <w:tc>
          <w:tcPr>
            <w:tcW w:w="3288" w:type="dxa"/>
          </w:tcPr>
          <w:p w:rsidR="00FF344B" w:rsidRPr="003C066D" w:rsidRDefault="00FF344B">
            <w:pPr>
              <w:pStyle w:val="ConsPlusNormal"/>
            </w:pPr>
            <w:r w:rsidRPr="003C066D">
              <w:t>Отчество</w:t>
            </w:r>
          </w:p>
        </w:tc>
        <w:tc>
          <w:tcPr>
            <w:tcW w:w="175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Отчество</w:t>
            </w:r>
          </w:p>
        </w:tc>
        <w:tc>
          <w:tcPr>
            <w:tcW w:w="1134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А</w:t>
            </w:r>
          </w:p>
        </w:tc>
        <w:tc>
          <w:tcPr>
            <w:tcW w:w="1077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T(1-60)</w:t>
            </w:r>
          </w:p>
        </w:tc>
        <w:tc>
          <w:tcPr>
            <w:tcW w:w="1191" w:type="dxa"/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Н</w:t>
            </w:r>
          </w:p>
        </w:tc>
        <w:tc>
          <w:tcPr>
            <w:tcW w:w="3515" w:type="dxa"/>
          </w:tcPr>
          <w:p w:rsidR="00FF344B" w:rsidRPr="003C066D" w:rsidRDefault="00FF344B">
            <w:pPr>
              <w:pStyle w:val="ConsPlusNormal"/>
            </w:pPr>
          </w:p>
        </w:tc>
      </w:tr>
    </w:tbl>
    <w:p w:rsidR="00FF344B" w:rsidRPr="003C066D" w:rsidRDefault="00FF344B">
      <w:pPr>
        <w:sectPr w:rsidR="00FF344B" w:rsidRPr="003C066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right"/>
        <w:outlineLvl w:val="0"/>
      </w:pPr>
      <w:r w:rsidRPr="003C066D">
        <w:t>Приложение N 8</w:t>
      </w:r>
    </w:p>
    <w:p w:rsidR="00FF344B" w:rsidRPr="003C066D" w:rsidRDefault="00FF344B">
      <w:pPr>
        <w:pStyle w:val="ConsPlusNormal"/>
        <w:jc w:val="right"/>
      </w:pPr>
      <w:r w:rsidRPr="003C066D">
        <w:t>к приказу ФНС России</w:t>
      </w:r>
    </w:p>
    <w:p w:rsidR="00FF344B" w:rsidRPr="003C066D" w:rsidRDefault="00FF344B">
      <w:pPr>
        <w:pStyle w:val="ConsPlusNormal"/>
        <w:jc w:val="right"/>
      </w:pPr>
      <w:r w:rsidRPr="003C066D">
        <w:t>от 17.08.2021 N ЕД-7-11/755@</w:t>
      </w:r>
    </w:p>
    <w:p w:rsidR="00FF344B" w:rsidRPr="003C066D" w:rsidRDefault="00FF344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1742"/>
        <w:gridCol w:w="3020"/>
      </w:tblGrid>
      <w:tr w:rsidR="003C066D" w:rsidRPr="003C066D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FF344B" w:rsidRPr="003C066D" w:rsidRDefault="00FF344B">
            <w:pPr>
              <w:pStyle w:val="ConsPlusNormal"/>
            </w:pP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344B" w:rsidRPr="003C066D" w:rsidRDefault="00FF344B">
            <w:pPr>
              <w:pStyle w:val="ConsPlusNormal"/>
              <w:jc w:val="right"/>
            </w:pPr>
            <w:r w:rsidRPr="003C066D">
              <w:t>Форма по КНД 1120115</w:t>
            </w:r>
          </w:p>
        </w:tc>
      </w:tr>
      <w:tr w:rsidR="003C066D" w:rsidRPr="003C066D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FF344B" w:rsidRPr="003C066D" w:rsidRDefault="00FF344B">
            <w:pPr>
              <w:pStyle w:val="ConsPlusNormal"/>
            </w:pPr>
          </w:p>
        </w:tc>
        <w:tc>
          <w:tcPr>
            <w:tcW w:w="47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344B" w:rsidRPr="003C066D" w:rsidRDefault="00FF344B">
            <w:pPr>
              <w:pStyle w:val="ConsPlusNormal"/>
            </w:pPr>
          </w:p>
        </w:tc>
      </w:tr>
      <w:tr w:rsidR="003C066D" w:rsidRPr="003C066D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FF344B" w:rsidRPr="003C066D" w:rsidRDefault="00FF344B">
            <w:pPr>
              <w:pStyle w:val="ConsPlusNormal"/>
            </w:pPr>
          </w:p>
        </w:tc>
        <w:tc>
          <w:tcPr>
            <w:tcW w:w="47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344B" w:rsidRPr="003C066D" w:rsidRDefault="00FF344B">
            <w:pPr>
              <w:pStyle w:val="ConsPlusNormal"/>
            </w:pPr>
            <w:r w:rsidRPr="003C066D">
              <w:t>(полное наименование организации/Ф.И.О. индивидуального предпринимателя)</w:t>
            </w:r>
          </w:p>
        </w:tc>
      </w:tr>
      <w:tr w:rsidR="003C066D" w:rsidRPr="003C066D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FF344B" w:rsidRPr="003C066D" w:rsidRDefault="00FF344B">
            <w:pPr>
              <w:pStyle w:val="ConsPlusNormal"/>
            </w:pPr>
          </w:p>
        </w:tc>
        <w:tc>
          <w:tcPr>
            <w:tcW w:w="47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344B" w:rsidRPr="003C066D" w:rsidRDefault="00FF344B">
            <w:pPr>
              <w:pStyle w:val="ConsPlusNormal"/>
            </w:pPr>
          </w:p>
        </w:tc>
      </w:tr>
      <w:tr w:rsidR="003C066D" w:rsidRPr="003C066D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FF344B" w:rsidRPr="003C066D" w:rsidRDefault="00FF344B">
            <w:pPr>
              <w:pStyle w:val="ConsPlusNormal"/>
            </w:pPr>
          </w:p>
        </w:tc>
        <w:tc>
          <w:tcPr>
            <w:tcW w:w="47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344B" w:rsidRPr="003C066D" w:rsidRDefault="00FF344B">
            <w:pPr>
              <w:pStyle w:val="ConsPlusNormal"/>
            </w:pPr>
            <w:r w:rsidRPr="003C066D">
              <w:t>ИНН/КПП ______/____________</w:t>
            </w:r>
          </w:p>
        </w:tc>
      </w:tr>
      <w:tr w:rsidR="003C066D" w:rsidRPr="003C066D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344B" w:rsidRPr="003C066D" w:rsidRDefault="00FF344B">
            <w:pPr>
              <w:pStyle w:val="ConsPlusNormal"/>
              <w:jc w:val="center"/>
            </w:pPr>
            <w:bookmarkStart w:id="84" w:name="P2047"/>
            <w:bookmarkEnd w:id="84"/>
            <w:r w:rsidRPr="003C066D">
              <w:t>УВЕДОМЛЕНИЕ N _______</w:t>
            </w:r>
          </w:p>
          <w:p w:rsidR="00FF344B" w:rsidRPr="003C066D" w:rsidRDefault="00FF344B">
            <w:pPr>
              <w:pStyle w:val="ConsPlusNormal"/>
              <w:jc w:val="center"/>
            </w:pPr>
            <w:r w:rsidRPr="003C066D">
              <w:t>о подтверждении права налогоплательщика на получение имущественных налоговых вычетов, предусмотренных подпунктами 3 и 4 пункта 1 статьи 220 Налогового кодекса Российской Федерации</w:t>
            </w:r>
          </w:p>
        </w:tc>
      </w:tr>
      <w:tr w:rsidR="003C066D" w:rsidRPr="003C066D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344B" w:rsidRPr="003C066D" w:rsidRDefault="00FF344B">
            <w:pPr>
              <w:pStyle w:val="ConsPlusNormal"/>
              <w:jc w:val="right"/>
            </w:pPr>
            <w:r w:rsidRPr="003C066D">
              <w:t>"__" _______ 20__ г.</w:t>
            </w:r>
          </w:p>
        </w:tc>
      </w:tr>
      <w:tr w:rsidR="003C066D" w:rsidRPr="003C066D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344B" w:rsidRPr="003C066D" w:rsidRDefault="00FF344B">
            <w:pPr>
              <w:pStyle w:val="ConsPlusNormal"/>
            </w:pPr>
          </w:p>
        </w:tc>
      </w:tr>
      <w:tr w:rsidR="003C066D" w:rsidRPr="003C066D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(наименование налогового органа)</w:t>
            </w:r>
          </w:p>
        </w:tc>
      </w:tr>
      <w:tr w:rsidR="003C066D" w:rsidRPr="003C066D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344B" w:rsidRPr="003C066D" w:rsidRDefault="00FF344B">
            <w:pPr>
              <w:pStyle w:val="ConsPlusNormal"/>
              <w:jc w:val="both"/>
            </w:pPr>
            <w:r w:rsidRPr="003C066D">
              <w:t>рассмотрев заявление N _______ от "__" _____ 20__ г.</w:t>
            </w:r>
          </w:p>
          <w:p w:rsidR="00FF344B" w:rsidRPr="003C066D" w:rsidRDefault="00FF344B">
            <w:pPr>
              <w:pStyle w:val="ConsPlusNormal"/>
              <w:jc w:val="both"/>
            </w:pPr>
            <w:r w:rsidRPr="003C066D">
              <w:t>налогоплательщика</w:t>
            </w:r>
          </w:p>
        </w:tc>
      </w:tr>
      <w:tr w:rsidR="003C066D" w:rsidRPr="003C066D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344B" w:rsidRPr="003C066D" w:rsidRDefault="00FF344B">
            <w:pPr>
              <w:pStyle w:val="ConsPlusNormal"/>
            </w:pPr>
            <w:r w:rsidRPr="003C066D">
              <w:t>Фамилия ______________________</w:t>
            </w:r>
          </w:p>
          <w:p w:rsidR="00FF344B" w:rsidRPr="003C066D" w:rsidRDefault="00FF344B">
            <w:pPr>
              <w:pStyle w:val="ConsPlusNormal"/>
            </w:pPr>
            <w:r w:rsidRPr="003C066D">
              <w:t>Имя ______________________</w:t>
            </w:r>
          </w:p>
          <w:p w:rsidR="00FF344B" w:rsidRPr="003C066D" w:rsidRDefault="00FF344B">
            <w:pPr>
              <w:pStyle w:val="ConsPlusNormal"/>
            </w:pPr>
            <w:r w:rsidRPr="003C066D">
              <w:t>Отчество ______________________</w:t>
            </w:r>
          </w:p>
          <w:p w:rsidR="00FF344B" w:rsidRPr="003C066D" w:rsidRDefault="00FF344B">
            <w:pPr>
              <w:pStyle w:val="ConsPlusNormal"/>
            </w:pPr>
            <w:r w:rsidRPr="003C066D">
              <w:t>Дата рождения "__" ____________ г.</w:t>
            </w:r>
          </w:p>
          <w:p w:rsidR="00FF344B" w:rsidRPr="003C066D" w:rsidRDefault="00FF344B">
            <w:pPr>
              <w:pStyle w:val="ConsPlusNormal"/>
            </w:pPr>
            <w:r w:rsidRPr="003C066D">
              <w:t>Серия и номер документа, удостоверяющего личность ________</w:t>
            </w:r>
          </w:p>
        </w:tc>
      </w:tr>
      <w:tr w:rsidR="003C066D" w:rsidRPr="003C066D">
        <w:tc>
          <w:tcPr>
            <w:tcW w:w="6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344B" w:rsidRPr="003C066D" w:rsidRDefault="00FF344B">
            <w:pPr>
              <w:pStyle w:val="ConsPlusNormal"/>
              <w:jc w:val="both"/>
            </w:pPr>
            <w:r w:rsidRPr="003C066D">
              <w:t>подтверждает право налогоплательщика на получение в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344B" w:rsidRPr="003C066D" w:rsidRDefault="00FF344B">
            <w:pPr>
              <w:pStyle w:val="ConsPlusNormal"/>
            </w:pPr>
          </w:p>
        </w:tc>
      </w:tr>
      <w:tr w:rsidR="003C066D" w:rsidRPr="003C066D">
        <w:tc>
          <w:tcPr>
            <w:tcW w:w="6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344B" w:rsidRPr="003C066D" w:rsidRDefault="00FF344B">
            <w:pPr>
              <w:pStyle w:val="ConsPlusNormal"/>
            </w:pP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(налоговый период)</w:t>
            </w:r>
          </w:p>
        </w:tc>
      </w:tr>
      <w:tr w:rsidR="00FF344B" w:rsidRPr="003C066D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344B" w:rsidRPr="003C066D" w:rsidRDefault="00FF344B">
            <w:pPr>
              <w:pStyle w:val="ConsPlusNormal"/>
              <w:jc w:val="both"/>
            </w:pPr>
            <w:r w:rsidRPr="003C066D">
              <w:t>году следующих имущественных налоговых вычетов по налогу на доходы физических лиц:</w:t>
            </w:r>
          </w:p>
        </w:tc>
      </w:tr>
    </w:tbl>
    <w:p w:rsidR="00FF344B" w:rsidRPr="003C066D" w:rsidRDefault="00FF344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3C066D" w:rsidRPr="003C066D">
        <w:tc>
          <w:tcPr>
            <w:tcW w:w="4531" w:type="dxa"/>
          </w:tcPr>
          <w:p w:rsidR="00FF344B" w:rsidRPr="003C066D" w:rsidRDefault="00FF344B">
            <w:pPr>
              <w:pStyle w:val="ConsPlusNormal"/>
              <w:jc w:val="both"/>
            </w:pPr>
            <w:r w:rsidRPr="003C066D">
              <w:t>предусмотренных подпунктом 3 пункта 1 статьи 220 Налогового кодекса Российской Федерации (руб.)</w:t>
            </w:r>
          </w:p>
        </w:tc>
        <w:tc>
          <w:tcPr>
            <w:tcW w:w="4532" w:type="dxa"/>
          </w:tcPr>
          <w:p w:rsidR="00FF344B" w:rsidRPr="003C066D" w:rsidRDefault="00FF344B">
            <w:pPr>
              <w:pStyle w:val="ConsPlusNormal"/>
              <w:jc w:val="both"/>
            </w:pPr>
            <w:r w:rsidRPr="003C066D">
              <w:t>предусмотренных подпунктом 4 пункта 1 статьи 220 Налогового кодекса Российской Федерации (руб.)</w:t>
            </w:r>
          </w:p>
        </w:tc>
      </w:tr>
      <w:tr w:rsidR="00FF344B" w:rsidRPr="003C066D">
        <w:tc>
          <w:tcPr>
            <w:tcW w:w="4531" w:type="dxa"/>
          </w:tcPr>
          <w:p w:rsidR="00FF344B" w:rsidRPr="003C066D" w:rsidRDefault="00FF344B">
            <w:pPr>
              <w:pStyle w:val="ConsPlusNormal"/>
            </w:pPr>
          </w:p>
        </w:tc>
        <w:tc>
          <w:tcPr>
            <w:tcW w:w="4532" w:type="dxa"/>
          </w:tcPr>
          <w:p w:rsidR="00FF344B" w:rsidRPr="003C066D" w:rsidRDefault="00FF344B">
            <w:pPr>
              <w:pStyle w:val="ConsPlusNormal"/>
            </w:pPr>
          </w:p>
        </w:tc>
      </w:tr>
    </w:tbl>
    <w:p w:rsidR="00FF344B" w:rsidRPr="003C066D" w:rsidRDefault="00FF344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55"/>
        <w:gridCol w:w="340"/>
        <w:gridCol w:w="1133"/>
        <w:gridCol w:w="340"/>
        <w:gridCol w:w="2721"/>
        <w:gridCol w:w="340"/>
      </w:tblGrid>
      <w:tr w:rsidR="003C066D" w:rsidRPr="003C066D"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344B" w:rsidRPr="003C066D" w:rsidRDefault="00FF344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/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344B" w:rsidRPr="003C066D" w:rsidRDefault="00FF344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/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344B" w:rsidRPr="003C066D" w:rsidRDefault="00FF344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/</w:t>
            </w:r>
          </w:p>
        </w:tc>
      </w:tr>
      <w:tr w:rsidR="00FF344B" w:rsidRPr="003C066D">
        <w:tc>
          <w:tcPr>
            <w:tcW w:w="41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(должностное лицо налогового органа)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F344B" w:rsidRPr="003C066D" w:rsidRDefault="00FF344B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F344B" w:rsidRPr="003C066D" w:rsidRDefault="00FF344B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344B" w:rsidRPr="003C066D" w:rsidRDefault="00FF344B">
            <w:pPr>
              <w:pStyle w:val="ConsPlusNormal"/>
              <w:jc w:val="center"/>
            </w:pPr>
            <w:r w:rsidRPr="003C066D">
              <w:t>(фамилия, имя, отчество)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F344B" w:rsidRPr="003C066D" w:rsidRDefault="00FF344B">
            <w:pPr>
              <w:pStyle w:val="ConsPlusNormal"/>
            </w:pPr>
          </w:p>
        </w:tc>
      </w:tr>
    </w:tbl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jc w:val="both"/>
      </w:pPr>
    </w:p>
    <w:p w:rsidR="00FF344B" w:rsidRPr="003C066D" w:rsidRDefault="00FF344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42CC" w:rsidRPr="003C066D" w:rsidRDefault="003042CC"/>
    <w:sectPr w:rsidR="003042CC" w:rsidRPr="003C066D" w:rsidSect="001B4056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44B"/>
    <w:rsid w:val="003042CC"/>
    <w:rsid w:val="003C066D"/>
    <w:rsid w:val="00924FA9"/>
    <w:rsid w:val="00FF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71F2A-04EC-4054-86FC-0A90D3F7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34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F34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F34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F34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F34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F34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F34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F344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58</Pages>
  <Words>14965</Words>
  <Characters>85303</Characters>
  <Application>Microsoft Office Word</Application>
  <DocSecurity>0</DocSecurity>
  <Lines>710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 Артем Павлович</dc:creator>
  <cp:keywords/>
  <dc:description/>
  <cp:lastModifiedBy>Костров Дмитрий Александрович</cp:lastModifiedBy>
  <cp:revision>4</cp:revision>
  <dcterms:created xsi:type="dcterms:W3CDTF">2021-12-16T06:37:00Z</dcterms:created>
  <dcterms:modified xsi:type="dcterms:W3CDTF">2021-12-16T13:51:00Z</dcterms:modified>
</cp:coreProperties>
</file>