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2E" w:rsidRPr="007B2F2E" w:rsidRDefault="007B2F2E" w:rsidP="0083044E">
      <w:pPr>
        <w:spacing w:after="0" w:line="240" w:lineRule="auto"/>
        <w:ind w:left="10620" w:firstLine="2705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7B2F2E">
        <w:rPr>
          <w:rFonts w:ascii="Times New Roman" w:eastAsia="Times New Roman" w:hAnsi="Times New Roman"/>
          <w:noProof/>
          <w:sz w:val="26"/>
          <w:szCs w:val="26"/>
          <w:lang w:eastAsia="ru-RU"/>
        </w:rPr>
        <w:t>Приложение № 2</w:t>
      </w:r>
    </w:p>
    <w:p w:rsidR="007B2F2E" w:rsidRPr="007B2F2E" w:rsidRDefault="007B2F2E" w:rsidP="007B2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2F2E" w:rsidRDefault="007B2F2E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7B2F2E">
        <w:rPr>
          <w:rFonts w:ascii="Times New Roman" w:hAnsi="Times New Roman"/>
          <w:noProof/>
          <w:color w:val="000000"/>
          <w:sz w:val="28"/>
          <w:szCs w:val="28"/>
        </w:rPr>
        <w:t>01.05.2023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7B2F2E">
        <w:rPr>
          <w:rFonts w:ascii="Times New Roman" w:hAnsi="Times New Roman"/>
          <w:noProof/>
          <w:color w:val="000000"/>
          <w:sz w:val="28"/>
          <w:szCs w:val="28"/>
        </w:rPr>
        <w:t>31.05.2023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C3185F" w:rsidRDefault="00C3185F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C3185F" w:rsidRPr="00887EF9" w:rsidRDefault="00C3185F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418"/>
        <w:gridCol w:w="1275"/>
        <w:gridCol w:w="851"/>
      </w:tblGrid>
      <w:tr w:rsidR="007243EF" w:rsidRPr="00C0540F" w:rsidTr="007B2F2E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7B2F2E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7B2F2E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B2F2E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B2F2E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B2F2E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4956A6" w:rsidTr="007B2F2E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7B2F2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25 Приморский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7B2F2E" w:rsidTr="007B2F2E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Pr="00887EF9" w:rsidRDefault="007B2F2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51 Мурманская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7B2F2E" w:rsidTr="007B2F2E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Pr="00887EF9" w:rsidRDefault="007B2F2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54 Новосибирская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7B2F2E" w:rsidTr="007B2F2E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Pr="00887EF9" w:rsidRDefault="007B2F2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77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7B2F2E" w:rsidTr="007B2F2E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Pr="00887EF9" w:rsidRDefault="007B2F2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03 Республика Бурятия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(0.35%)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(0.17%)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(0.17%)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(0.69%)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(5.55%)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 (16.12%)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 (10.75%)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 (13.00%)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 (18.89%)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(1.21%)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(2.43%)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 (30.68%)</w:t>
            </w:r>
          </w:p>
        </w:tc>
      </w:tr>
      <w:tr w:rsidR="007B2F2E" w:rsidTr="007B2F2E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Pr="00887EF9" w:rsidRDefault="007B2F2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38 Иркутская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(66.67%)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(33.33%)</w:t>
            </w:r>
          </w:p>
        </w:tc>
      </w:tr>
      <w:tr w:rsidR="007B2F2E" w:rsidTr="007B2F2E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Pr="00887EF9" w:rsidRDefault="007B2F2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F2E" w:rsidTr="007B2F2E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Pr="00887EF9" w:rsidRDefault="007B2F2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2E" w:rsidRDefault="007B2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</w:tr>
    </w:tbl>
    <w:p w:rsidR="00D44F91" w:rsidRPr="007B2F2E" w:rsidRDefault="00D44F91" w:rsidP="007B2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F2E" w:rsidRPr="007B2F2E" w:rsidRDefault="007B2F2E" w:rsidP="007B2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D44F91" w:rsidRPr="00887EF9" w:rsidSect="00C3185F">
      <w:headerReference w:type="default" r:id="rId7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2C" w:rsidRDefault="00BF202C" w:rsidP="00C3185F">
      <w:pPr>
        <w:spacing w:after="0" w:line="240" w:lineRule="auto"/>
      </w:pPr>
      <w:r>
        <w:separator/>
      </w:r>
    </w:p>
  </w:endnote>
  <w:endnote w:type="continuationSeparator" w:id="0">
    <w:p w:rsidR="00BF202C" w:rsidRDefault="00BF202C" w:rsidP="00C3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2C" w:rsidRDefault="00BF202C" w:rsidP="00C3185F">
      <w:pPr>
        <w:spacing w:after="0" w:line="240" w:lineRule="auto"/>
      </w:pPr>
      <w:r>
        <w:separator/>
      </w:r>
    </w:p>
  </w:footnote>
  <w:footnote w:type="continuationSeparator" w:id="0">
    <w:p w:rsidR="00BF202C" w:rsidRDefault="00BF202C" w:rsidP="00C3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526133"/>
      <w:docPartObj>
        <w:docPartGallery w:val="Page Numbers (Top of Page)"/>
        <w:docPartUnique/>
      </w:docPartObj>
    </w:sdtPr>
    <w:sdtEndPr/>
    <w:sdtContent>
      <w:p w:rsidR="00C3185F" w:rsidRDefault="00C318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44E">
          <w:rPr>
            <w:noProof/>
          </w:rPr>
          <w:t>2</w:t>
        </w:r>
        <w:r>
          <w:fldChar w:fldCharType="end"/>
        </w:r>
      </w:p>
    </w:sdtContent>
  </w:sdt>
  <w:p w:rsidR="00C3185F" w:rsidRDefault="00C31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2E"/>
    <w:rsid w:val="00110014"/>
    <w:rsid w:val="001A35F5"/>
    <w:rsid w:val="001D33EC"/>
    <w:rsid w:val="00332CEE"/>
    <w:rsid w:val="003332FD"/>
    <w:rsid w:val="0037325E"/>
    <w:rsid w:val="003E20CA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7B2F2E"/>
    <w:rsid w:val="0083044E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BF202C"/>
    <w:rsid w:val="00C3185F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EFDC6E-226F-41E2-BBBD-0839F373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85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3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8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E7DB3-7B93-48A0-9ED5-8E71A064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spr_fns_ufns2018_all.dot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Хайдапова Наталья Ивановна</dc:creator>
  <cp:keywords/>
  <cp:lastModifiedBy>Хайдапова Наталья Ивановна</cp:lastModifiedBy>
  <cp:revision>2</cp:revision>
  <cp:lastPrinted>2015-07-29T11:06:00Z</cp:lastPrinted>
  <dcterms:created xsi:type="dcterms:W3CDTF">2023-06-22T05:55:00Z</dcterms:created>
  <dcterms:modified xsi:type="dcterms:W3CDTF">2023-06-22T05:55:00Z</dcterms:modified>
</cp:coreProperties>
</file>