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C2E">
        <w:rPr>
          <w:rFonts w:ascii="Times New Roman" w:hAnsi="Times New Roman" w:cs="Times New Roman"/>
          <w:sz w:val="24"/>
          <w:szCs w:val="24"/>
        </w:rPr>
        <w:t>Приложение</w:t>
      </w:r>
    </w:p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 xml:space="preserve">к приказу УФНС России </w:t>
      </w:r>
    </w:p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 xml:space="preserve">от </w:t>
      </w:r>
      <w:r w:rsidR="00DF22C8">
        <w:rPr>
          <w:rFonts w:ascii="Times New Roman" w:hAnsi="Times New Roman" w:cs="Times New Roman"/>
          <w:sz w:val="24"/>
          <w:szCs w:val="24"/>
        </w:rPr>
        <w:t>20.02</w:t>
      </w:r>
      <w:r w:rsidR="00F761B7">
        <w:rPr>
          <w:rFonts w:ascii="Times New Roman" w:hAnsi="Times New Roman" w:cs="Times New Roman"/>
          <w:sz w:val="24"/>
          <w:szCs w:val="24"/>
        </w:rPr>
        <w:t>.</w:t>
      </w:r>
      <w:r w:rsidRPr="00081C2E">
        <w:rPr>
          <w:rFonts w:ascii="Times New Roman" w:hAnsi="Times New Roman" w:cs="Times New Roman"/>
          <w:sz w:val="24"/>
          <w:szCs w:val="24"/>
        </w:rPr>
        <w:t>2023г.</w:t>
      </w:r>
    </w:p>
    <w:p w:rsidR="00534A46" w:rsidRPr="00DF22C8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>№</w:t>
      </w:r>
      <w:r w:rsidR="00F761B7" w:rsidRPr="00DF22C8">
        <w:rPr>
          <w:rFonts w:ascii="Times New Roman" w:hAnsi="Times New Roman" w:cs="Times New Roman"/>
          <w:sz w:val="24"/>
          <w:szCs w:val="24"/>
        </w:rPr>
        <w:t xml:space="preserve"> </w:t>
      </w:r>
      <w:r w:rsidR="0073216F" w:rsidRPr="0073216F">
        <w:rPr>
          <w:rFonts w:ascii="Times New Roman" w:hAnsi="Times New Roman" w:cs="Times New Roman"/>
          <w:sz w:val="24"/>
          <w:szCs w:val="24"/>
        </w:rPr>
        <w:t>22-01-10/65@</w:t>
      </w:r>
    </w:p>
    <w:p w:rsidR="009C7F62" w:rsidRDefault="009C7F62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9B0" w:rsidRDefault="00BB49B0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B27" w:rsidRPr="00912E89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СОСТАВ</w:t>
      </w:r>
    </w:p>
    <w:p w:rsidR="00534A46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741A" w:rsidRPr="00912E89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в Управлении Федеральной налоговой службы по Республике Алтай</w:t>
      </w:r>
    </w:p>
    <w:p w:rsidR="00BC6B27" w:rsidRDefault="00BC6B27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A46" w:rsidRDefault="00534A46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386"/>
      </w:tblGrid>
      <w:tr w:rsidR="00BC6B27" w:rsidTr="000072E9">
        <w:tc>
          <w:tcPr>
            <w:tcW w:w="3936" w:type="dxa"/>
          </w:tcPr>
          <w:p w:rsidR="00431104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BC6B27" w:rsidRPr="000458B1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BC6B27" w:rsidRDefault="000458B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9E741A" w:rsidRDefault="000E79C4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44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07A5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Алтай, председатель Комиссии;</w:t>
            </w:r>
          </w:p>
          <w:p w:rsidR="007B323B" w:rsidRDefault="007B323B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0072E9">
        <w:tc>
          <w:tcPr>
            <w:tcW w:w="393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3B" w:rsidTr="000072E9">
        <w:tc>
          <w:tcPr>
            <w:tcW w:w="393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C7553" w:rsidRDefault="004C7553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323B" w:rsidRDefault="007B323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553" w:rsidTr="000072E9">
        <w:tc>
          <w:tcPr>
            <w:tcW w:w="3936" w:type="dxa"/>
          </w:tcPr>
          <w:p w:rsidR="004C7553" w:rsidRPr="00FC7FB3" w:rsidRDefault="004C7553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Лорей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425" w:type="dxa"/>
          </w:tcPr>
          <w:p w:rsidR="004C7553" w:rsidRDefault="004C7553" w:rsidP="00D8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C7553" w:rsidRDefault="004C7553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обязанности заместителя руководителя УФНС России по Республике Алтай;</w:t>
            </w:r>
          </w:p>
          <w:p w:rsidR="004C7553" w:rsidRPr="00873C62" w:rsidRDefault="004C7553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0072E9">
        <w:tc>
          <w:tcPr>
            <w:tcW w:w="3936" w:type="dxa"/>
          </w:tcPr>
          <w:p w:rsidR="00D56B03" w:rsidRPr="00163AD3" w:rsidRDefault="00431104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Котлярова Евгения</w:t>
            </w:r>
            <w:r w:rsidR="00163AD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25" w:type="dxa"/>
          </w:tcPr>
          <w:p w:rsidR="00D56B03" w:rsidRDefault="00D56B03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D56B03" w:rsidRPr="00873C62" w:rsidRDefault="00873C62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</w:t>
            </w:r>
            <w:r w:rsidR="005A2055">
              <w:rPr>
                <w:rFonts w:ascii="Times New Roman" w:hAnsi="Times New Roman" w:cs="Times New Roman"/>
                <w:bCs/>
                <w:sz w:val="26"/>
                <w:szCs w:val="26"/>
              </w:rPr>
              <w:t>внутреннего аудита</w:t>
            </w:r>
            <w:r w:rsidR="007D5008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6B03" w:rsidRPr="00873C62" w:rsidRDefault="00D56B03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0072E9">
        <w:tc>
          <w:tcPr>
            <w:tcW w:w="3936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31104" w:rsidRDefault="00431104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</w:t>
            </w:r>
          </w:p>
          <w:p w:rsidR="001F4EA0" w:rsidRDefault="00C14CE5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</w:t>
            </w:r>
            <w:r w:rsidR="005A2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</w:p>
          <w:p w:rsidR="000C617C" w:rsidRPr="006A55FA" w:rsidRDefault="000C617C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163AD3" w:rsidRDefault="00163AD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B03" w:rsidRDefault="00D56B0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163AD3" w:rsidRPr="00873C62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Pr="00873C62" w:rsidRDefault="005A2055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государственный налоговый инспектор </w:t>
            </w:r>
            <w:r w:rsidR="001F4EA0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правового отдела</w:t>
            </w:r>
            <w:r w:rsidR="00B31A08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56B03" w:rsidRPr="00873C62" w:rsidRDefault="00D56B03" w:rsidP="000E0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0072E9">
        <w:tc>
          <w:tcPr>
            <w:tcW w:w="3936" w:type="dxa"/>
          </w:tcPr>
          <w:p w:rsidR="00917211" w:rsidRPr="00640D88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катерина Никола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  <w:p w:rsidR="00BC6B27" w:rsidRPr="00640D88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F7479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9CA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Pr="006F52A4" w:rsidRDefault="001F4EA0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Ольга Геннадьевна</w:t>
            </w:r>
          </w:p>
        </w:tc>
        <w:tc>
          <w:tcPr>
            <w:tcW w:w="425" w:type="dxa"/>
          </w:tcPr>
          <w:p w:rsidR="00BC6B27" w:rsidRPr="00640D88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Default="00E573D3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-     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917211" w:rsidRPr="00873C62" w:rsidRDefault="005149CA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</w:t>
            </w:r>
            <w:r w:rsidR="000C668E" w:rsidRPr="00873C6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оцент кафедры экономики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прикладной 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информатики Г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орно-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лтайского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7C" w:rsidRPr="00873C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осударственного университета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590E" w:rsidRPr="00873C62" w:rsidRDefault="0069590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90E" w:rsidRPr="00873C62" w:rsidRDefault="00A45DC5" w:rsidP="00E5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  <w:r w:rsidR="001F4EA0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предметно-цикловой комиссии экономических дисциплин 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Горн</w:t>
            </w:r>
            <w:proofErr w:type="gramStart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 государственный политехнический колледж им. М.З. Гнездилова</w:t>
            </w:r>
            <w:r w:rsidR="0069590E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C6B27" w:rsidTr="000072E9">
        <w:trPr>
          <w:trHeight w:val="86"/>
        </w:trPr>
        <w:tc>
          <w:tcPr>
            <w:tcW w:w="3936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C6B27" w:rsidRPr="00873C62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0072E9">
        <w:tc>
          <w:tcPr>
            <w:tcW w:w="3936" w:type="dxa"/>
          </w:tcPr>
          <w:p w:rsidR="00BC6B27" w:rsidRDefault="00E8408E" w:rsidP="00A45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Валерьевна</w:t>
            </w: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BC6B27" w:rsidRPr="00873C62" w:rsidRDefault="006D7E52" w:rsidP="00A45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отдела </w:t>
            </w:r>
            <w:r w:rsidR="00A45DC5">
              <w:rPr>
                <w:rFonts w:ascii="Times New Roman" w:hAnsi="Times New Roman" w:cs="Times New Roman"/>
                <w:bCs/>
                <w:sz w:val="26"/>
                <w:szCs w:val="26"/>
              </w:rPr>
              <w:t>кадров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безопасности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BC6B27" w:rsidRPr="00BC6B27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6B27" w:rsidRPr="00BC6B27" w:rsidSect="000072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7"/>
    <w:rsid w:val="000072E9"/>
    <w:rsid w:val="00007A57"/>
    <w:rsid w:val="000458B1"/>
    <w:rsid w:val="00081C2E"/>
    <w:rsid w:val="00095B71"/>
    <w:rsid w:val="000C617C"/>
    <w:rsid w:val="000C668E"/>
    <w:rsid w:val="000E79C4"/>
    <w:rsid w:val="00163AD3"/>
    <w:rsid w:val="00190AC7"/>
    <w:rsid w:val="001B6550"/>
    <w:rsid w:val="001F4EA0"/>
    <w:rsid w:val="0025166D"/>
    <w:rsid w:val="0028086D"/>
    <w:rsid w:val="002C67C9"/>
    <w:rsid w:val="003B5F8F"/>
    <w:rsid w:val="00431104"/>
    <w:rsid w:val="004527FB"/>
    <w:rsid w:val="004B6715"/>
    <w:rsid w:val="004C7553"/>
    <w:rsid w:val="005149CA"/>
    <w:rsid w:val="00534A46"/>
    <w:rsid w:val="00566888"/>
    <w:rsid w:val="005805EF"/>
    <w:rsid w:val="005A2055"/>
    <w:rsid w:val="00640D88"/>
    <w:rsid w:val="00651078"/>
    <w:rsid w:val="00684BD2"/>
    <w:rsid w:val="0069590E"/>
    <w:rsid w:val="006A55FA"/>
    <w:rsid w:val="006D7E52"/>
    <w:rsid w:val="006F52A4"/>
    <w:rsid w:val="0073216F"/>
    <w:rsid w:val="007B323B"/>
    <w:rsid w:val="007B67B9"/>
    <w:rsid w:val="007B6E3A"/>
    <w:rsid w:val="007D5008"/>
    <w:rsid w:val="00823D6D"/>
    <w:rsid w:val="008339E8"/>
    <w:rsid w:val="008515AB"/>
    <w:rsid w:val="00865BF9"/>
    <w:rsid w:val="00873C62"/>
    <w:rsid w:val="00912E89"/>
    <w:rsid w:val="00917211"/>
    <w:rsid w:val="009478F6"/>
    <w:rsid w:val="00982EF7"/>
    <w:rsid w:val="009C7F62"/>
    <w:rsid w:val="009E741A"/>
    <w:rsid w:val="00A1127C"/>
    <w:rsid w:val="00A45DC5"/>
    <w:rsid w:val="00AC2AE6"/>
    <w:rsid w:val="00B31A08"/>
    <w:rsid w:val="00B9487A"/>
    <w:rsid w:val="00BB49B0"/>
    <w:rsid w:val="00BB60F0"/>
    <w:rsid w:val="00BC445B"/>
    <w:rsid w:val="00BC6B27"/>
    <w:rsid w:val="00C14CE5"/>
    <w:rsid w:val="00C33C60"/>
    <w:rsid w:val="00C719FF"/>
    <w:rsid w:val="00C93FC2"/>
    <w:rsid w:val="00CC21F9"/>
    <w:rsid w:val="00CF46EE"/>
    <w:rsid w:val="00D56B03"/>
    <w:rsid w:val="00DB74C5"/>
    <w:rsid w:val="00DF22C8"/>
    <w:rsid w:val="00E50D07"/>
    <w:rsid w:val="00E573D3"/>
    <w:rsid w:val="00E8408E"/>
    <w:rsid w:val="00F74798"/>
    <w:rsid w:val="00F761B7"/>
    <w:rsid w:val="00FC7FB3"/>
    <w:rsid w:val="00FF165F"/>
    <w:rsid w:val="00FF48F0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0400-00-156</dc:creator>
  <cp:lastModifiedBy>Гладышева Галина Павловна</cp:lastModifiedBy>
  <cp:revision>3</cp:revision>
  <cp:lastPrinted>2023-02-20T10:33:00Z</cp:lastPrinted>
  <dcterms:created xsi:type="dcterms:W3CDTF">2023-02-22T07:42:00Z</dcterms:created>
  <dcterms:modified xsi:type="dcterms:W3CDTF">2023-02-22T07:43:00Z</dcterms:modified>
</cp:coreProperties>
</file>