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0F" w:rsidRPr="00A102FD" w:rsidRDefault="001B370F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A102FD">
        <w:rPr>
          <w:rFonts w:ascii="Times New Roman" w:hAnsi="Times New Roman" w:cs="Times New Roman"/>
        </w:rPr>
        <w:t>СОБРАНИЕ ДЕПУТАТОВ ЧЕБОКСАРСКОГО РАЙОНА</w:t>
      </w:r>
    </w:p>
    <w:p w:rsidR="001B370F" w:rsidRPr="00A102FD" w:rsidRDefault="001B370F">
      <w:pPr>
        <w:pStyle w:val="ConsPlusTitle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ЧУВАШСКОЙ РЕСПУБЛИКИ</w:t>
      </w:r>
    </w:p>
    <w:p w:rsidR="001B370F" w:rsidRPr="00A102FD" w:rsidRDefault="001B370F">
      <w:pPr>
        <w:pStyle w:val="ConsPlusTitle"/>
        <w:jc w:val="center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Title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РЕШЕНИЕ</w:t>
      </w:r>
    </w:p>
    <w:p w:rsidR="001B370F" w:rsidRPr="00A102FD" w:rsidRDefault="001B370F">
      <w:pPr>
        <w:pStyle w:val="ConsPlusTitle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от 17 октября 2013 г. N 26-03</w:t>
      </w:r>
    </w:p>
    <w:p w:rsidR="001B370F" w:rsidRPr="00A102FD" w:rsidRDefault="001B370F">
      <w:pPr>
        <w:pStyle w:val="ConsPlusTitle"/>
        <w:jc w:val="center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Title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ОБ УТВЕРЖДЕНИИ ПОЛОЖЕНИЯ "О ВОПРОСАХ НАЛОГОВОГО</w:t>
      </w:r>
    </w:p>
    <w:p w:rsidR="001B370F" w:rsidRPr="00A102FD" w:rsidRDefault="001B370F">
      <w:pPr>
        <w:pStyle w:val="ConsPlusTitle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РЕГУЛИРОВАНИЯ В ЧЕБОКСАРСКОМ РАЙОНЕ, ОТНЕСЕННЫХ</w:t>
      </w:r>
    </w:p>
    <w:p w:rsidR="001B370F" w:rsidRPr="00A102FD" w:rsidRDefault="001B370F">
      <w:pPr>
        <w:pStyle w:val="ConsPlusTitle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ЗАКОНОДАТЕЛЬСТВОМ РОССИЙСКОЙ ФЕДЕРАЦИИ О НАЛОГАХ</w:t>
      </w:r>
    </w:p>
    <w:p w:rsidR="001B370F" w:rsidRPr="00A102FD" w:rsidRDefault="001B370F">
      <w:pPr>
        <w:pStyle w:val="ConsPlusTitle"/>
        <w:jc w:val="center"/>
        <w:rPr>
          <w:rFonts w:ascii="Times New Roman" w:hAnsi="Times New Roman" w:cs="Times New Roman"/>
          <w:lang w:val="en-US"/>
        </w:rPr>
      </w:pPr>
      <w:r w:rsidRPr="00A102FD">
        <w:rPr>
          <w:rFonts w:ascii="Times New Roman" w:hAnsi="Times New Roman" w:cs="Times New Roman"/>
        </w:rPr>
        <w:t>И СБОРАХ К ВЕДЕНИЮ ОРГАНОВ МЕСТНОГО САМОУПРАВЛЕНИЯ</w:t>
      </w:r>
    </w:p>
    <w:p w:rsidR="00A102FD" w:rsidRPr="00A102FD" w:rsidRDefault="00A102FD" w:rsidP="00A102FD">
      <w:pPr>
        <w:pStyle w:val="ConsPlusNormal"/>
        <w:jc w:val="center"/>
        <w:rPr>
          <w:rFonts w:ascii="Times New Roman" w:hAnsi="Times New Roman" w:cs="Times New Roman"/>
          <w:lang w:val="en-US"/>
        </w:rPr>
      </w:pPr>
    </w:p>
    <w:p w:rsidR="00A102FD" w:rsidRPr="00A102FD" w:rsidRDefault="00A102FD" w:rsidP="00A102FD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Список изменяющих документов</w:t>
      </w:r>
    </w:p>
    <w:p w:rsidR="00A102FD" w:rsidRPr="00A102FD" w:rsidRDefault="00A102FD" w:rsidP="00A102FD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(в ред. Решений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ЧР</w:t>
      </w:r>
    </w:p>
    <w:p w:rsidR="00A102FD" w:rsidRPr="00AB79CF" w:rsidRDefault="00A102FD" w:rsidP="00A102FD">
      <w:pPr>
        <w:pStyle w:val="ConsPlusTitle"/>
        <w:jc w:val="center"/>
        <w:rPr>
          <w:rFonts w:ascii="Times New Roman" w:hAnsi="Times New Roman" w:cs="Times New Roman"/>
          <w:b w:val="0"/>
          <w:lang w:val="en-US"/>
        </w:rPr>
      </w:pPr>
      <w:r w:rsidRPr="00A102FD">
        <w:rPr>
          <w:rFonts w:ascii="Times New Roman" w:hAnsi="Times New Roman" w:cs="Times New Roman"/>
          <w:b w:val="0"/>
        </w:rPr>
        <w:t xml:space="preserve">от 17.10.2016 </w:t>
      </w:r>
      <w:hyperlink r:id="rId4" w:history="1">
        <w:r w:rsidRPr="00A102FD">
          <w:rPr>
            <w:rFonts w:ascii="Times New Roman" w:hAnsi="Times New Roman" w:cs="Times New Roman"/>
            <w:b w:val="0"/>
          </w:rPr>
          <w:t>N 13-03</w:t>
        </w:r>
      </w:hyperlink>
      <w:r w:rsidRPr="00A102FD">
        <w:rPr>
          <w:rFonts w:ascii="Times New Roman" w:hAnsi="Times New Roman" w:cs="Times New Roman"/>
          <w:b w:val="0"/>
        </w:rPr>
        <w:t xml:space="preserve">, от 20.06.2017 </w:t>
      </w:r>
      <w:hyperlink r:id="rId5" w:history="1">
        <w:r w:rsidRPr="00A102FD">
          <w:rPr>
            <w:rFonts w:ascii="Times New Roman" w:hAnsi="Times New Roman" w:cs="Times New Roman"/>
            <w:b w:val="0"/>
          </w:rPr>
          <w:t>N 19-02</w:t>
        </w:r>
      </w:hyperlink>
      <w:r w:rsidR="00AB79CF">
        <w:rPr>
          <w:rFonts w:ascii="Times New Roman" w:hAnsi="Times New Roman" w:cs="Times New Roman"/>
          <w:b w:val="0"/>
          <w:lang w:val="en-US"/>
        </w:rPr>
        <w:t>)</w:t>
      </w:r>
    </w:p>
    <w:p w:rsidR="001B370F" w:rsidRPr="00A102FD" w:rsidRDefault="001B370F">
      <w:pPr>
        <w:spacing w:after="1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В целях приведения в соответствие с действующим законодательством, Налоговым </w:t>
      </w:r>
      <w:hyperlink r:id="rId6" w:history="1">
        <w:r w:rsidRPr="00A102FD">
          <w:rPr>
            <w:rFonts w:ascii="Times New Roman" w:hAnsi="Times New Roman" w:cs="Times New Roman"/>
          </w:rPr>
          <w:t>кодексом</w:t>
        </w:r>
      </w:hyperlink>
      <w:r w:rsidRPr="00A102FD">
        <w:rPr>
          <w:rFonts w:ascii="Times New Roman" w:hAnsi="Times New Roman" w:cs="Times New Roman"/>
        </w:rPr>
        <w:t xml:space="preserve"> Российской Федерации </w:t>
      </w:r>
      <w:hyperlink r:id="rId7" w:history="1">
        <w:r w:rsidRPr="00A102FD">
          <w:rPr>
            <w:rFonts w:ascii="Times New Roman" w:hAnsi="Times New Roman" w:cs="Times New Roman"/>
          </w:rPr>
          <w:t>Решения</w:t>
        </w:r>
      </w:hyperlink>
      <w:r w:rsidRPr="00A102FD">
        <w:rPr>
          <w:rFonts w:ascii="Times New Roman" w:hAnsi="Times New Roman" w:cs="Times New Roman"/>
        </w:rPr>
        <w:t xml:space="preserve">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самоуправления", принятое Собранием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от 16.06.2003 N 18-03, Собрание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решило: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1. Утвердить прилагаемое </w:t>
      </w:r>
      <w:hyperlink w:anchor="P48" w:history="1">
        <w:r w:rsidRPr="00A102FD">
          <w:rPr>
            <w:rFonts w:ascii="Times New Roman" w:hAnsi="Times New Roman" w:cs="Times New Roman"/>
          </w:rPr>
          <w:t>Положение</w:t>
        </w:r>
      </w:hyperlink>
      <w:r w:rsidRPr="00A102FD">
        <w:rPr>
          <w:rFonts w:ascii="Times New Roman" w:hAnsi="Times New Roman" w:cs="Times New Roman"/>
        </w:rPr>
        <w:t xml:space="preserve">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 Чувашской Республики, отнесенных законодательством Российской Федерации о налогах и сборах к ведению органов местного самоуправления" (в новой редакции).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2. Признать утратившим силу Решения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района: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от 16.06.2003 </w:t>
      </w:r>
      <w:hyperlink r:id="rId8" w:history="1">
        <w:r w:rsidRPr="00A102FD">
          <w:rPr>
            <w:rFonts w:ascii="Times New Roman" w:hAnsi="Times New Roman" w:cs="Times New Roman"/>
          </w:rPr>
          <w:t>N 18-03</w:t>
        </w:r>
      </w:hyperlink>
      <w:r w:rsidRPr="00A102FD">
        <w:rPr>
          <w:rFonts w:ascii="Times New Roman" w:hAnsi="Times New Roman" w:cs="Times New Roman"/>
        </w:rPr>
        <w:t xml:space="preserve">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самоуправления";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от 17.10.2003 </w:t>
      </w:r>
      <w:hyperlink r:id="rId9" w:history="1">
        <w:r w:rsidRPr="00A102FD">
          <w:rPr>
            <w:rFonts w:ascii="Times New Roman" w:hAnsi="Times New Roman" w:cs="Times New Roman"/>
          </w:rPr>
          <w:t>N 19-03</w:t>
        </w:r>
      </w:hyperlink>
      <w:r w:rsidRPr="00A102FD">
        <w:rPr>
          <w:rFonts w:ascii="Times New Roman" w:hAnsi="Times New Roman" w:cs="Times New Roman"/>
        </w:rPr>
        <w:t xml:space="preserve"> "О внесении изменений в Положение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самоуправления, утвержденное решением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от 16.06.2003";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от 19.12.2003 N 20-03 "О внесении изменений в Положение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самоуправления, утвержденное решением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от 16.06.2003";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от 17.06.2004 N 23-03 "О внесении изменений в Положение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самоуправления, утвержденное решением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от 16.06.2003";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от 22.10.2004 </w:t>
      </w:r>
      <w:hyperlink r:id="rId10" w:history="1">
        <w:r w:rsidRPr="00A102FD">
          <w:rPr>
            <w:rFonts w:ascii="Times New Roman" w:hAnsi="Times New Roman" w:cs="Times New Roman"/>
          </w:rPr>
          <w:t>N 24-03</w:t>
        </w:r>
      </w:hyperlink>
      <w:r w:rsidRPr="00A102FD">
        <w:rPr>
          <w:rFonts w:ascii="Times New Roman" w:hAnsi="Times New Roman" w:cs="Times New Roman"/>
        </w:rPr>
        <w:t xml:space="preserve"> "О внесении изменений в Положение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самоуправления, утвержденное решением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от 16.06.2003";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от 08.12.2004 </w:t>
      </w:r>
      <w:hyperlink r:id="rId11" w:history="1">
        <w:r w:rsidRPr="00A102FD">
          <w:rPr>
            <w:rFonts w:ascii="Times New Roman" w:hAnsi="Times New Roman" w:cs="Times New Roman"/>
          </w:rPr>
          <w:t>N 25-06</w:t>
        </w:r>
      </w:hyperlink>
      <w:r w:rsidRPr="00A102FD">
        <w:rPr>
          <w:rFonts w:ascii="Times New Roman" w:hAnsi="Times New Roman" w:cs="Times New Roman"/>
        </w:rPr>
        <w:t xml:space="preserve"> "О внесении изменений в Положение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самоуправления, утвержденное решением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от 16.06.2003";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от 29.07.2005 N 31-03 "О внесении изменений в Положение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самоуправления, утвержденное решением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от 16.06.2003";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lastRenderedPageBreak/>
        <w:t xml:space="preserve">от 26.08.2005 </w:t>
      </w:r>
      <w:hyperlink r:id="rId12" w:history="1">
        <w:r w:rsidRPr="00A102FD">
          <w:rPr>
            <w:rFonts w:ascii="Times New Roman" w:hAnsi="Times New Roman" w:cs="Times New Roman"/>
          </w:rPr>
          <w:t>N 32-03</w:t>
        </w:r>
      </w:hyperlink>
      <w:r w:rsidRPr="00A102FD">
        <w:rPr>
          <w:rFonts w:ascii="Times New Roman" w:hAnsi="Times New Roman" w:cs="Times New Roman"/>
        </w:rPr>
        <w:t xml:space="preserve"> "О внесении изменений в Положение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самоуправления, утвержденное решением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от 16.06.2003";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от 28.09.2006 </w:t>
      </w:r>
      <w:hyperlink r:id="rId13" w:history="1">
        <w:r w:rsidRPr="00A102FD">
          <w:rPr>
            <w:rFonts w:ascii="Times New Roman" w:hAnsi="Times New Roman" w:cs="Times New Roman"/>
          </w:rPr>
          <w:t>N 03-06</w:t>
        </w:r>
      </w:hyperlink>
      <w:r w:rsidRPr="00A102FD">
        <w:rPr>
          <w:rFonts w:ascii="Times New Roman" w:hAnsi="Times New Roman" w:cs="Times New Roman"/>
        </w:rPr>
        <w:t xml:space="preserve"> "О внесении изменений в Положение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самоуправления, утвержденное решением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от 16.06.2003";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от 23.03.2007 </w:t>
      </w:r>
      <w:hyperlink r:id="rId14" w:history="1">
        <w:r w:rsidRPr="00A102FD">
          <w:rPr>
            <w:rFonts w:ascii="Times New Roman" w:hAnsi="Times New Roman" w:cs="Times New Roman"/>
          </w:rPr>
          <w:t>N 09-13</w:t>
        </w:r>
      </w:hyperlink>
      <w:r w:rsidRPr="00A102FD">
        <w:rPr>
          <w:rFonts w:ascii="Times New Roman" w:hAnsi="Times New Roman" w:cs="Times New Roman"/>
        </w:rPr>
        <w:t xml:space="preserve"> "О внесении изменений в Положение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самоуправления, утвержденное решением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от 16.06.2003";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от 26.10.2007 </w:t>
      </w:r>
      <w:hyperlink r:id="rId15" w:history="1">
        <w:r w:rsidRPr="00A102FD">
          <w:rPr>
            <w:rFonts w:ascii="Times New Roman" w:hAnsi="Times New Roman" w:cs="Times New Roman"/>
          </w:rPr>
          <w:t>N 13-05</w:t>
        </w:r>
      </w:hyperlink>
      <w:r w:rsidRPr="00A102FD">
        <w:rPr>
          <w:rFonts w:ascii="Times New Roman" w:hAnsi="Times New Roman" w:cs="Times New Roman"/>
        </w:rPr>
        <w:t xml:space="preserve"> "О внесении изменений в Положение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самоуправления, утвержденное решением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от 16.06.2003";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от 14.10.2008 </w:t>
      </w:r>
      <w:hyperlink r:id="rId16" w:history="1">
        <w:r w:rsidRPr="00A102FD">
          <w:rPr>
            <w:rFonts w:ascii="Times New Roman" w:hAnsi="Times New Roman" w:cs="Times New Roman"/>
          </w:rPr>
          <w:t>N 23-07</w:t>
        </w:r>
      </w:hyperlink>
      <w:r w:rsidRPr="00A102FD">
        <w:rPr>
          <w:rFonts w:ascii="Times New Roman" w:hAnsi="Times New Roman" w:cs="Times New Roman"/>
        </w:rPr>
        <w:t xml:space="preserve"> "О внесении изменений в Положение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самоуправления";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от 05.12.2008 </w:t>
      </w:r>
      <w:hyperlink r:id="rId17" w:history="1">
        <w:r w:rsidRPr="00A102FD">
          <w:rPr>
            <w:rFonts w:ascii="Times New Roman" w:hAnsi="Times New Roman" w:cs="Times New Roman"/>
          </w:rPr>
          <w:t>N 25-05</w:t>
        </w:r>
      </w:hyperlink>
      <w:r w:rsidRPr="00A102FD">
        <w:rPr>
          <w:rFonts w:ascii="Times New Roman" w:hAnsi="Times New Roman" w:cs="Times New Roman"/>
        </w:rPr>
        <w:t xml:space="preserve"> "О внесении изменений в Положение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самоуправления" и признании утратившими силу отдельных решений Собраний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района";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от 21.05.2009 </w:t>
      </w:r>
      <w:hyperlink r:id="rId18" w:history="1">
        <w:r w:rsidRPr="00A102FD">
          <w:rPr>
            <w:rFonts w:ascii="Times New Roman" w:hAnsi="Times New Roman" w:cs="Times New Roman"/>
          </w:rPr>
          <w:t>N 28-05</w:t>
        </w:r>
      </w:hyperlink>
      <w:r w:rsidRPr="00A102FD">
        <w:rPr>
          <w:rFonts w:ascii="Times New Roman" w:hAnsi="Times New Roman" w:cs="Times New Roman"/>
        </w:rPr>
        <w:t xml:space="preserve"> "О внесении изменений в Положение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самоуправления";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от 18.03.2010 </w:t>
      </w:r>
      <w:hyperlink r:id="rId19" w:history="1">
        <w:r w:rsidRPr="00A102FD">
          <w:rPr>
            <w:rFonts w:ascii="Times New Roman" w:hAnsi="Times New Roman" w:cs="Times New Roman"/>
          </w:rPr>
          <w:t>N 32-09</w:t>
        </w:r>
      </w:hyperlink>
      <w:r w:rsidRPr="00A102FD">
        <w:rPr>
          <w:rFonts w:ascii="Times New Roman" w:hAnsi="Times New Roman" w:cs="Times New Roman"/>
        </w:rPr>
        <w:t xml:space="preserve"> "О внесении изменений в Положение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самоуправления";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от 09.12.2010 </w:t>
      </w:r>
      <w:hyperlink r:id="rId20" w:history="1">
        <w:r w:rsidRPr="00A102FD">
          <w:rPr>
            <w:rFonts w:ascii="Times New Roman" w:hAnsi="Times New Roman" w:cs="Times New Roman"/>
          </w:rPr>
          <w:t>N 03-04</w:t>
        </w:r>
      </w:hyperlink>
      <w:r w:rsidRPr="00A102FD">
        <w:rPr>
          <w:rFonts w:ascii="Times New Roman" w:hAnsi="Times New Roman" w:cs="Times New Roman"/>
        </w:rPr>
        <w:t xml:space="preserve"> "О внесении изменений в Положение "О вопросах налогового 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самоуправления".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3. Настоящее решение вступает в силу с момента его опубликования.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A102FD" w:rsidRPr="00A102FD" w:rsidRDefault="00A102FD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  <w:i/>
        </w:rPr>
      </w:pPr>
      <w:r w:rsidRPr="00A102FD">
        <w:rPr>
          <w:rFonts w:ascii="Times New Roman" w:hAnsi="Times New Roman" w:cs="Times New Roman"/>
          <w:i/>
        </w:rPr>
        <w:t xml:space="preserve">Глава </w:t>
      </w:r>
      <w:r w:rsidR="00A102FD" w:rsidRPr="00A102FD">
        <w:rPr>
          <w:rFonts w:ascii="Times New Roman" w:hAnsi="Times New Roman" w:cs="Times New Roman"/>
          <w:i/>
          <w:lang w:val="en-US"/>
        </w:rPr>
        <w:br/>
      </w:r>
      <w:proofErr w:type="spellStart"/>
      <w:r w:rsidRPr="00A102FD">
        <w:rPr>
          <w:rFonts w:ascii="Times New Roman" w:hAnsi="Times New Roman" w:cs="Times New Roman"/>
          <w:i/>
        </w:rPr>
        <w:t>Чебоксарского</w:t>
      </w:r>
      <w:proofErr w:type="spellEnd"/>
      <w:r w:rsidRPr="00A102FD">
        <w:rPr>
          <w:rFonts w:ascii="Times New Roman" w:hAnsi="Times New Roman" w:cs="Times New Roman"/>
          <w:i/>
        </w:rPr>
        <w:t xml:space="preserve"> района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  <w:i/>
        </w:rPr>
      </w:pPr>
      <w:r w:rsidRPr="00A102FD">
        <w:rPr>
          <w:rFonts w:ascii="Times New Roman" w:hAnsi="Times New Roman" w:cs="Times New Roman"/>
          <w:i/>
        </w:rPr>
        <w:t>А.М.ИСАЕВА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Приложение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 Собранию депутатов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от 17.10.2013 N 26-03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Title"/>
        <w:jc w:val="center"/>
        <w:rPr>
          <w:rFonts w:ascii="Times New Roman" w:hAnsi="Times New Roman" w:cs="Times New Roman"/>
        </w:rPr>
      </w:pPr>
      <w:bookmarkStart w:id="1" w:name="P48"/>
      <w:bookmarkEnd w:id="1"/>
      <w:r w:rsidRPr="00A102FD">
        <w:rPr>
          <w:rFonts w:ascii="Times New Roman" w:hAnsi="Times New Roman" w:cs="Times New Roman"/>
        </w:rPr>
        <w:t>ПОЛОЖЕНИЕ</w:t>
      </w:r>
    </w:p>
    <w:p w:rsidR="001B370F" w:rsidRPr="00A102FD" w:rsidRDefault="001B370F">
      <w:pPr>
        <w:pStyle w:val="ConsPlusTitle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"О ВОПРОСАХ НАЛОГОВОГО РЕГУЛИРОВАНИЯ В ЧЕБОКСАРСКОМ РАЙОНЕ</w:t>
      </w:r>
    </w:p>
    <w:p w:rsidR="001B370F" w:rsidRPr="00A102FD" w:rsidRDefault="001B370F">
      <w:pPr>
        <w:pStyle w:val="ConsPlusTitle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ЧУВАШСКОЙ РЕСПУБЛИКИ, ОТНЕСЕННЫХ ЗАКОНОДАТЕЛЬСТВОМ</w:t>
      </w:r>
    </w:p>
    <w:p w:rsidR="001B370F" w:rsidRPr="00A102FD" w:rsidRDefault="001B370F">
      <w:pPr>
        <w:pStyle w:val="ConsPlusTitle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РОССИЙСКОЙ ФЕДЕРАЦИИ О НАЛОГАХ И СБОРАХ К ВЕДЕНИЮ ОРГАНОВ</w:t>
      </w:r>
    </w:p>
    <w:p w:rsidR="001B370F" w:rsidRPr="00A102FD" w:rsidRDefault="001B370F">
      <w:pPr>
        <w:pStyle w:val="ConsPlusTitle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МЕСТНОГО САМОУПРАВЛЕНИЯ"</w:t>
      </w:r>
    </w:p>
    <w:p w:rsidR="001B370F" w:rsidRPr="00A102FD" w:rsidRDefault="001B370F">
      <w:pPr>
        <w:spacing w:after="1"/>
        <w:rPr>
          <w:rFonts w:ascii="Times New Roman" w:hAnsi="Times New Roman" w:cs="Times New Roman"/>
        </w:rPr>
      </w:pPr>
    </w:p>
    <w:p w:rsidR="00A102FD" w:rsidRPr="00A102FD" w:rsidRDefault="00A102FD" w:rsidP="00A102FD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Список изменяющих документов</w:t>
      </w:r>
    </w:p>
    <w:p w:rsidR="00A102FD" w:rsidRPr="00A102FD" w:rsidRDefault="00A102FD" w:rsidP="00A102FD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lastRenderedPageBreak/>
        <w:t xml:space="preserve">(в ред. Решений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ЧР</w:t>
      </w:r>
    </w:p>
    <w:p w:rsidR="00A102FD" w:rsidRPr="00AB79CF" w:rsidRDefault="00A102FD" w:rsidP="00A102FD">
      <w:pPr>
        <w:pStyle w:val="ConsPlusTitle"/>
        <w:jc w:val="center"/>
        <w:rPr>
          <w:rFonts w:ascii="Times New Roman" w:hAnsi="Times New Roman" w:cs="Times New Roman"/>
          <w:b w:val="0"/>
          <w:lang w:val="en-US"/>
        </w:rPr>
      </w:pPr>
      <w:r w:rsidRPr="00A102FD">
        <w:rPr>
          <w:rFonts w:ascii="Times New Roman" w:hAnsi="Times New Roman" w:cs="Times New Roman"/>
          <w:b w:val="0"/>
        </w:rPr>
        <w:t xml:space="preserve">от 17.10.2016 </w:t>
      </w:r>
      <w:hyperlink r:id="rId21" w:history="1">
        <w:r w:rsidRPr="00A102FD">
          <w:rPr>
            <w:rFonts w:ascii="Times New Roman" w:hAnsi="Times New Roman" w:cs="Times New Roman"/>
            <w:b w:val="0"/>
          </w:rPr>
          <w:t>N 13-03</w:t>
        </w:r>
      </w:hyperlink>
      <w:r w:rsidRPr="00A102FD">
        <w:rPr>
          <w:rFonts w:ascii="Times New Roman" w:hAnsi="Times New Roman" w:cs="Times New Roman"/>
          <w:b w:val="0"/>
        </w:rPr>
        <w:t xml:space="preserve">, от 20.06.2017 </w:t>
      </w:r>
      <w:hyperlink r:id="rId22" w:history="1">
        <w:r w:rsidRPr="00A102FD">
          <w:rPr>
            <w:rFonts w:ascii="Times New Roman" w:hAnsi="Times New Roman" w:cs="Times New Roman"/>
            <w:b w:val="0"/>
          </w:rPr>
          <w:t>N 19-02</w:t>
        </w:r>
      </w:hyperlink>
      <w:r w:rsidR="00AB79CF">
        <w:rPr>
          <w:rFonts w:ascii="Times New Roman" w:hAnsi="Times New Roman" w:cs="Times New Roman"/>
          <w:b w:val="0"/>
          <w:lang w:val="en-US"/>
        </w:rPr>
        <w:t>)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Часть первая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Раздел I. ОБЩИЕ ПОЛОЖЕНИЯ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Глава 1. ЗАКОНОДАТЕЛЬСТВО О МЕСТНЫХ НАЛОГАХ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Статья 1. Правоотношения, регулируемые настоящим Положением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1. Настоящее Положение регулирует налоговые правоотношения по вопросам, отнесенным законодательством Российской Федерации о налогах и сборах к ведению органам местного самоуправления, в том числе: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местные налоги, установление и введение в действие которых отнесено к ведению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правила исполнения обязанностей по уплате налогов, сборов и пеней в бюджет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Республики, включая элементы налогообложения по местным налогам - налоговые ставки (в пределах, установленных законодательством Российской Федерации о налогах и сборах), порядок и сроки уплаты налога, налоговые льготы, основания и порядок их применения;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условия изменения срока уплаты налогов и сборов, а также пеней и штрафов, зачисляемых в бюджет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2. Налоговые правоотношения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 Чувашской Республики осуществляются в соответствии с законодательством Российской Федерации о налогах и сборах, законами Чувашской Республики и решениями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о налогах и сборах, принятыми в соответствии с Налоговым </w:t>
      </w:r>
      <w:hyperlink r:id="rId23" w:history="1">
        <w:r w:rsidRPr="00A102FD">
          <w:rPr>
            <w:rFonts w:ascii="Times New Roman" w:hAnsi="Times New Roman" w:cs="Times New Roman"/>
          </w:rPr>
          <w:t>кодексом</w:t>
        </w:r>
      </w:hyperlink>
      <w:r w:rsidRPr="00A102FD">
        <w:rPr>
          <w:rFonts w:ascii="Times New Roman" w:hAnsi="Times New Roman" w:cs="Times New Roman"/>
        </w:rPr>
        <w:t xml:space="preserve"> Российской Федерации.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Администрация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 в предусмотренных законодательством о налогах и сборах случаях принимает нормативные правовые акты по вопросам, связанным с налогообложением, которые не могут изменять или дополнять законодательство о налогах и сборах.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Статья 2. Участники отношений, регулируемых нормативными правовыми актами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 о местных налогах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Участниками отношений, регулируемых нормативными правовыми актами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 о налогах, являются: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1) организации и физические лица, признаваемые в соответствии с Налоговым </w:t>
      </w:r>
      <w:hyperlink r:id="rId24" w:history="1">
        <w:r w:rsidRPr="00A102FD">
          <w:rPr>
            <w:rFonts w:ascii="Times New Roman" w:hAnsi="Times New Roman" w:cs="Times New Roman"/>
          </w:rPr>
          <w:t>кодексом</w:t>
        </w:r>
      </w:hyperlink>
      <w:r w:rsidRPr="00A102FD">
        <w:rPr>
          <w:rFonts w:ascii="Times New Roman" w:hAnsi="Times New Roman" w:cs="Times New Roman"/>
        </w:rPr>
        <w:t xml:space="preserve"> Российской Федерации налогоплательщиками или плательщиками сборов;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2) организации и физические лица, признаваемые в соответствии с Налоговым </w:t>
      </w:r>
      <w:hyperlink r:id="rId25" w:history="1">
        <w:r w:rsidRPr="00A102FD">
          <w:rPr>
            <w:rFonts w:ascii="Times New Roman" w:hAnsi="Times New Roman" w:cs="Times New Roman"/>
          </w:rPr>
          <w:t>кодексом</w:t>
        </w:r>
      </w:hyperlink>
      <w:r w:rsidRPr="00A102FD">
        <w:rPr>
          <w:rFonts w:ascii="Times New Roman" w:hAnsi="Times New Roman" w:cs="Times New Roman"/>
        </w:rPr>
        <w:t xml:space="preserve"> Российской Федерации налоговыми агентами;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3) налоговые и иные уполномоченные органы в соответствии с законодательством Российской Федерации.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Статья 3. Полномочия финансового отдела администрации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 в области налогов и сборов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1. Финансовый отдел администрации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 дает письменные разъяснения налогоплательщикам и налоговым агентам по вопросам применения нормативных правовых актов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 о местных налогах.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2. В соответствии с законодательством Российской Федерации о налогах и сборах письменные разъяснения финансового отдела администрации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 в пределах своей компетенции даются в течение двух месяцев со дня поступления </w:t>
      </w:r>
      <w:r w:rsidRPr="00A102FD">
        <w:rPr>
          <w:rFonts w:ascii="Times New Roman" w:hAnsi="Times New Roman" w:cs="Times New Roman"/>
        </w:rPr>
        <w:lastRenderedPageBreak/>
        <w:t xml:space="preserve">соответствующего запроса. По решению начальника (его заместителя) финансового отдела администрации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 указанный срок может быть продлен, но не более чем на один месяц.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Глава 2. ПЕРЕЧЕНЬ МЕСТНЫХ НАЛОГОВ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Статья 4. Местные налоги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1. Местными признаются налоги, которые установлены Налоговым </w:t>
      </w:r>
      <w:hyperlink r:id="rId26" w:history="1">
        <w:r w:rsidRPr="00A102FD">
          <w:rPr>
            <w:rFonts w:ascii="Times New Roman" w:hAnsi="Times New Roman" w:cs="Times New Roman"/>
          </w:rPr>
          <w:t>кодексом</w:t>
        </w:r>
      </w:hyperlink>
      <w:r w:rsidRPr="00A102FD">
        <w:rPr>
          <w:rFonts w:ascii="Times New Roman" w:hAnsi="Times New Roman" w:cs="Times New Roman"/>
        </w:rPr>
        <w:t xml:space="preserve"> Российской Федерации и настоящим Положением и обязательны к уплате на территории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Республики, если иное не предусмотрено Налоговым </w:t>
      </w:r>
      <w:hyperlink r:id="rId27" w:history="1">
        <w:r w:rsidRPr="00A102FD">
          <w:rPr>
            <w:rFonts w:ascii="Times New Roman" w:hAnsi="Times New Roman" w:cs="Times New Roman"/>
          </w:rPr>
          <w:t>кодексом</w:t>
        </w:r>
      </w:hyperlink>
      <w:r w:rsidRPr="00A102FD">
        <w:rPr>
          <w:rFonts w:ascii="Times New Roman" w:hAnsi="Times New Roman" w:cs="Times New Roman"/>
        </w:rPr>
        <w:t xml:space="preserve"> Российской Федерации.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2. Совокупность местных налогов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 является частью единой налоговой системы Российской Федерации.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3. На территории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 взимаются следующие местные налоги: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1) земельный налог;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2) налог на имущество физических лиц.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4. Местные налоги устанавливаются, изменяются или отменяются Налоговым </w:t>
      </w:r>
      <w:hyperlink r:id="rId28" w:history="1">
        <w:r w:rsidRPr="00A102FD">
          <w:rPr>
            <w:rFonts w:ascii="Times New Roman" w:hAnsi="Times New Roman" w:cs="Times New Roman"/>
          </w:rPr>
          <w:t>кодексом</w:t>
        </w:r>
      </w:hyperlink>
      <w:r w:rsidRPr="00A102FD">
        <w:rPr>
          <w:rFonts w:ascii="Times New Roman" w:hAnsi="Times New Roman" w:cs="Times New Roman"/>
        </w:rPr>
        <w:t xml:space="preserve"> Российской Федерации и нормативными правовыми актами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5. Нормативные правовые акты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Республики, вводящие налоги, вступают в силу не ранее 1 января года, следующего за годом их принятия, но не ранее одного месяца со дня их опубликования.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Статья 5. Информация о местных налогах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Информация и копии нормативных правовых актов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 об установлении, изменении и прекращении действия местных налогов направляются Собранием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 в Министерство финансов Чувашской Республики, федеральный орган исполнительной власти, уполномоченный по контролю и надзору в области налогов и сборов, и в территориальный налоговый орган.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Раздел II. ПРАВИЛА ИСПОЛНЕНИЯ ОБЯЗАННОСТЕЙ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ПО УПЛАТЕ НАЛОГОВ И СБОРОВ В БЮДЖЕТ ЧЕБОКСАРСКОГО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ЧУВАШСКОЙ РЕСПУБЛИКИ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Глава 3. ИСПОЛНЕНИЕ ОБЯЗАННОСТЕЙ ПО УПЛАТЕ НАЛОГОВ И СБОРОВ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Статья 6. Исполнение обязанностей по уплате налогов и сборов в бюджет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Обязанность по уплате налогов и сборов в бюджет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 считается исполненной, если уплата их осуществлена в соответствии с требованиями </w:t>
      </w:r>
      <w:hyperlink r:id="rId29" w:history="1">
        <w:r w:rsidRPr="00A102FD">
          <w:rPr>
            <w:rFonts w:ascii="Times New Roman" w:hAnsi="Times New Roman" w:cs="Times New Roman"/>
          </w:rPr>
          <w:t>статьи 45</w:t>
        </w:r>
      </w:hyperlink>
      <w:r w:rsidRPr="00A102FD">
        <w:rPr>
          <w:rFonts w:ascii="Times New Roman" w:hAnsi="Times New Roman" w:cs="Times New Roman"/>
        </w:rPr>
        <w:t xml:space="preserve"> Налогового кодекса Российской Федерации. Применение иных форм уплаты налогов и сборов в бюджет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 не допускается.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Статья 7. Налоговая ставка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Налоговые ставки по местным налогам устанавливаются нормативными правовыми актами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 в пределах, установленных Налоговым </w:t>
      </w:r>
      <w:hyperlink r:id="rId30" w:history="1">
        <w:r w:rsidRPr="00A102FD">
          <w:rPr>
            <w:rFonts w:ascii="Times New Roman" w:hAnsi="Times New Roman" w:cs="Times New Roman"/>
          </w:rPr>
          <w:t>кодексом</w:t>
        </w:r>
      </w:hyperlink>
      <w:r w:rsidRPr="00A102FD">
        <w:rPr>
          <w:rFonts w:ascii="Times New Roman" w:hAnsi="Times New Roman" w:cs="Times New Roman"/>
        </w:rPr>
        <w:t xml:space="preserve"> Российской Федерации.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Статья 8. Порядок уплаты местных налогов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В соответствии с законодательством Российской Федерации о налогах и сборах: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lastRenderedPageBreak/>
        <w:t xml:space="preserve">уплата налога производится разовой уплатой всей суммы налога либо в ином порядке, предусмотренном Налоговым </w:t>
      </w:r>
      <w:hyperlink r:id="rId31" w:history="1">
        <w:r w:rsidRPr="00A102FD">
          <w:rPr>
            <w:rFonts w:ascii="Times New Roman" w:hAnsi="Times New Roman" w:cs="Times New Roman"/>
          </w:rPr>
          <w:t>кодексом</w:t>
        </w:r>
      </w:hyperlink>
      <w:r w:rsidRPr="00A102FD">
        <w:rPr>
          <w:rFonts w:ascii="Times New Roman" w:hAnsi="Times New Roman" w:cs="Times New Roman"/>
        </w:rPr>
        <w:t xml:space="preserve"> Российской Федерации, настоящим Положением и иными нормативными правовыми актами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подлежащая уплате сумма налога уплачивается (перечисляется) налогоплательщиком или налоговым агентом в установленные сроки;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может предусматриваться уплата в течение налогового периода предварительных платежей по налогу - авансовых платежей. Обязанность по уплате авансовых платежей признается исполненной в порядке, аналогичном для уплаты налога;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порядке, предусмотренном </w:t>
      </w:r>
      <w:hyperlink r:id="rId32" w:history="1">
        <w:r w:rsidRPr="00A102FD">
          <w:rPr>
            <w:rFonts w:ascii="Times New Roman" w:hAnsi="Times New Roman" w:cs="Times New Roman"/>
          </w:rPr>
          <w:t>статьей 75</w:t>
        </w:r>
      </w:hyperlink>
      <w:r w:rsidRPr="00A102FD">
        <w:rPr>
          <w:rFonts w:ascii="Times New Roman" w:hAnsi="Times New Roman" w:cs="Times New Roman"/>
        </w:rPr>
        <w:t xml:space="preserve"> Налогового кодекса Российской Федерации;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нарушение порядка исчисления и (или)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уплата налога производится в наличной или безналичной форме. При отсутствии банка налогоплательщики (налоговые агенты), являющиеся физическими лицами, могут уплачивать налоги через организацию федеральной почтовой связи. В этом случае организация федеральной почтовой связи руководствуется и несет ответственность в соответствии со </w:t>
      </w:r>
      <w:hyperlink r:id="rId33" w:history="1">
        <w:r w:rsidRPr="00A102FD">
          <w:rPr>
            <w:rFonts w:ascii="Times New Roman" w:hAnsi="Times New Roman" w:cs="Times New Roman"/>
          </w:rPr>
          <w:t>статьей 58</w:t>
        </w:r>
      </w:hyperlink>
      <w:r w:rsidRPr="00A102FD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Порядок уплаты местных налогов устанавливается настоящим Положением в соответствии с Налоговым </w:t>
      </w:r>
      <w:hyperlink r:id="rId34" w:history="1">
        <w:r w:rsidRPr="00A102FD">
          <w:rPr>
            <w:rFonts w:ascii="Times New Roman" w:hAnsi="Times New Roman" w:cs="Times New Roman"/>
          </w:rPr>
          <w:t>кодексом</w:t>
        </w:r>
      </w:hyperlink>
      <w:r w:rsidRPr="00A102FD">
        <w:rPr>
          <w:rFonts w:ascii="Times New Roman" w:hAnsi="Times New Roman" w:cs="Times New Roman"/>
        </w:rPr>
        <w:t xml:space="preserve"> Российской Федерации.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Статья 9. Признание недоимки и задолженности по пеням и штрафам безнадежными к взысканию и их списание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1. Недоимка, задолженность по пеням и штрафам по налогам и сборам, подлежащим зачислению в бюджет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района, числящаяся за отдельными налогоплательщиками, плательщиками сборов и налоговыми агентами, уплата и (или) взыскание которой оказались невозможными в случаях, предусмотренных </w:t>
      </w:r>
      <w:hyperlink r:id="rId35" w:history="1">
        <w:r w:rsidRPr="00A102FD">
          <w:rPr>
            <w:rFonts w:ascii="Times New Roman" w:hAnsi="Times New Roman" w:cs="Times New Roman"/>
          </w:rPr>
          <w:t>статьей 59</w:t>
        </w:r>
      </w:hyperlink>
      <w:r w:rsidRPr="00A102FD">
        <w:rPr>
          <w:rFonts w:ascii="Times New Roman" w:hAnsi="Times New Roman" w:cs="Times New Roman"/>
        </w:rPr>
        <w:t xml:space="preserve"> Налогового кодекса Российской Федерации, признаются безнадежными к взысканию и списываются в порядке, устанавливаемом федеральным органом исполнительной власти, уполномоченным по контролю и надзору в области налогов и сборов.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Глава 4. ПРИНЦИПЫ И УСЛОВИЯ УСТАНОВЛЕНИЯ ЛЬГОТ ПО НАЛОГАМ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Статья 10. Установление льгот по налогам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1. Настоящее Положение устанавливает льготы по налогам и определяет условия их предоставления в пределах полномочий, отнесенных законодательством Российской Федерации о налогах и сборах к ведению органов местного самоуправления.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2. Льготами по налогам признаются предоставляемые отдельным категориям налогоплательщиков предусмотренные законодательством Российской Федерации о налогах и сборах и настоящим Положением преимущества по сравнению с другими налогоплательщиками, включая возможность не уплачивать налог либо уплачивать их в меньшем размере.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3. Нормативные правовые акты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 о налогах, определяющие основания, условия и порядок применения льгот, не могут носить индивидуального характера.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Статья 11. Принципы, условия и порядок установления налоговых льгот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1. Устанавливаемые правовые основания для предоставления налоговых льгот должны отвечать принципам: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lastRenderedPageBreak/>
        <w:t>равных условий использования этих льгот плательщиками данного налога независимо от их организационно-правовых форм, форм собственности, гражданства физических лиц или места происхождения капитала;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стабильности налоговых льгот для инвесторов, осуществляющих вложение инвестиций в экономику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общественно-социальной значимости, связанной с экономическим развитием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или улучшением экологической обстановки;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бюджетной эффективности, направленной на увеличение бюджетных доходов и (или) снижение бюджетных расходов;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При привлечении инвестиций льготы по налогам и сборам сохраняются до достижения самоокупаемости инвестиционного проекта, но не более чем на пять лет со дня получения льготы, если иное не установлено настоящим Положением и законодательством Российской Федерации о налогах и сборах.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2. Основными условиями установления налоговых льгот являются привлечение инвестиций в реальный сектор экономики, развитие налогового потенциала, создание новых рабочих мест, развитие инженерной, транспортной и социальной инфраструктуры и повышение жизненного уровня населения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3. Не допускается введение дополнительных налоговых льгот, кроме как установленных настоящим Положением, если иное не предусмотрено законодательством Российской Федерации о налогах и сборах.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4. Налоговые льготы, установленные настоящим Положением, применяются в порядке, определяемом нормативными правовыми актами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о налогах.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Доказательство права на налоговую льготу возлагается на налогоплательщика.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Статья 12. Порядок учета и отчетности при льготном налогообложении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Налогоплательщики, имеющие право на получение льгот, обязаны обеспечить раздельный учет </w:t>
      </w:r>
      <w:proofErr w:type="spellStart"/>
      <w:r w:rsidRPr="00A102FD">
        <w:rPr>
          <w:rFonts w:ascii="Times New Roman" w:hAnsi="Times New Roman" w:cs="Times New Roman"/>
        </w:rPr>
        <w:t>льготируемых</w:t>
      </w:r>
      <w:proofErr w:type="spellEnd"/>
      <w:r w:rsidRPr="00A102FD">
        <w:rPr>
          <w:rFonts w:ascii="Times New Roman" w:hAnsi="Times New Roman" w:cs="Times New Roman"/>
        </w:rPr>
        <w:t xml:space="preserve"> объектов налогообложения (видов деятельности).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Глава 5. ИЗМЕНЕНИЕ СРОКА УПЛАТЫ НАЛОГА И СБОРА,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А ТАКЖЕ ПЕНИ И ШТРАФА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Статья 13. Общие условия изменения срока уплаты налога и сбора, а также пени и штрафа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1. Изменением срока уплаты налога и сбора признается перенос установленного срока уплаты налога и сбора, в том числе </w:t>
      </w:r>
      <w:proofErr w:type="spellStart"/>
      <w:r w:rsidRPr="00A102FD">
        <w:rPr>
          <w:rFonts w:ascii="Times New Roman" w:hAnsi="Times New Roman" w:cs="Times New Roman"/>
        </w:rPr>
        <w:t>ненаступившего</w:t>
      </w:r>
      <w:proofErr w:type="spellEnd"/>
      <w:r w:rsidRPr="00A102FD">
        <w:rPr>
          <w:rFonts w:ascii="Times New Roman" w:hAnsi="Times New Roman" w:cs="Times New Roman"/>
        </w:rPr>
        <w:t xml:space="preserve"> на более поздний срок. Изменение срока уплаты налога и сбора осуществляется в форме отсрочки, рассрочки, инвестиционного налогового кредита.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(в ред. </w:t>
      </w:r>
      <w:hyperlink r:id="rId36" w:history="1">
        <w:r w:rsidRPr="00A102FD">
          <w:rPr>
            <w:rFonts w:ascii="Times New Roman" w:hAnsi="Times New Roman" w:cs="Times New Roman"/>
          </w:rPr>
          <w:t>Решения</w:t>
        </w:r>
      </w:hyperlink>
      <w:r w:rsidRPr="00A102FD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ЧР от 20.06.2017 N 19-02)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2. Срок уплаты налога и (или) сбора может быть изменен в отношении всей подлежащей уплате суммы налога и (или) сбора либо ее части с начислением процентов на сумму задолженности, если иное не предусмотрено настоящим Положением.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3. Изменение срока уплаты местных налогов, зачисляемых в бюджет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Чувашской Республики, осуществляется по решению органов, указанных в </w:t>
      </w:r>
      <w:hyperlink r:id="rId37" w:history="1">
        <w:r w:rsidRPr="00A102FD">
          <w:rPr>
            <w:rFonts w:ascii="Times New Roman" w:hAnsi="Times New Roman" w:cs="Times New Roman"/>
          </w:rPr>
          <w:t>статье 63</w:t>
        </w:r>
      </w:hyperlink>
      <w:r w:rsidRPr="00A102FD">
        <w:rPr>
          <w:rFonts w:ascii="Times New Roman" w:hAnsi="Times New Roman" w:cs="Times New Roman"/>
        </w:rPr>
        <w:t xml:space="preserve"> Налогового кодекса Российской Федерации, по согласованию с финансовым отделом администрации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4. Если Бюджетным </w:t>
      </w:r>
      <w:hyperlink r:id="rId38" w:history="1">
        <w:r w:rsidRPr="00A102FD">
          <w:rPr>
            <w:rFonts w:ascii="Times New Roman" w:hAnsi="Times New Roman" w:cs="Times New Roman"/>
          </w:rPr>
          <w:t>кодексом</w:t>
        </w:r>
      </w:hyperlink>
      <w:r w:rsidRPr="00A102FD">
        <w:rPr>
          <w:rFonts w:ascii="Times New Roman" w:hAnsi="Times New Roman" w:cs="Times New Roman"/>
        </w:rPr>
        <w:t xml:space="preserve"> Российской Федерации и законодательством Российской Федерации о налогах и сборах предусмотрено зачисление федерального и регионального налога и сбора в бюджеты разного уровня, срок уплаты такого налога и сбора в части сумм, поступающих в бюджет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района, изменяется на основании решения органов, указанных в </w:t>
      </w:r>
      <w:hyperlink r:id="rId39" w:history="1">
        <w:r w:rsidRPr="00A102FD">
          <w:rPr>
            <w:rFonts w:ascii="Times New Roman" w:hAnsi="Times New Roman" w:cs="Times New Roman"/>
          </w:rPr>
          <w:t>статье 63</w:t>
        </w:r>
      </w:hyperlink>
      <w:r w:rsidRPr="00A102FD">
        <w:rPr>
          <w:rFonts w:ascii="Times New Roman" w:hAnsi="Times New Roman" w:cs="Times New Roman"/>
        </w:rPr>
        <w:t xml:space="preserve"> Налогового кодекса Российской Федерации, по согласованию с финансовым отделом </w:t>
      </w:r>
      <w:r w:rsidRPr="00A102FD">
        <w:rPr>
          <w:rFonts w:ascii="Times New Roman" w:hAnsi="Times New Roman" w:cs="Times New Roman"/>
        </w:rPr>
        <w:lastRenderedPageBreak/>
        <w:t xml:space="preserve">администрации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5. Изменение срока уплаты налогов, предусмотренных специальными налоговыми режимами, производится в порядке, предусмотренном Налоговым </w:t>
      </w:r>
      <w:hyperlink r:id="rId40" w:history="1">
        <w:r w:rsidRPr="00A102FD">
          <w:rPr>
            <w:rFonts w:ascii="Times New Roman" w:hAnsi="Times New Roman" w:cs="Times New Roman"/>
          </w:rPr>
          <w:t>кодексом</w:t>
        </w:r>
      </w:hyperlink>
      <w:r w:rsidRPr="00A102FD">
        <w:rPr>
          <w:rFonts w:ascii="Times New Roman" w:hAnsi="Times New Roman" w:cs="Times New Roman"/>
        </w:rPr>
        <w:t xml:space="preserve"> Российской Федерации.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6. Положения настоящей главы применяются также при предоставлении отсрочки или рассрочки по уплате пени и штрафа.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Статья 14. Предоставление отсрочки или рассрочки по уплате местных налогов, зачисляемых в бюджет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1. Отсрочка или рассрочка по уплате налогов представляет собой изменение срока уплаты налога при наличии оснований, предусмотренных Налоговым </w:t>
      </w:r>
      <w:hyperlink r:id="rId41" w:history="1">
        <w:r w:rsidRPr="00A102FD">
          <w:rPr>
            <w:rFonts w:ascii="Times New Roman" w:hAnsi="Times New Roman" w:cs="Times New Roman"/>
          </w:rPr>
          <w:t>кодексом</w:t>
        </w:r>
      </w:hyperlink>
      <w:r w:rsidRPr="00A102FD">
        <w:rPr>
          <w:rFonts w:ascii="Times New Roman" w:hAnsi="Times New Roman" w:cs="Times New Roman"/>
        </w:rPr>
        <w:t xml:space="preserve"> Российской Федерации и настоящей статьей, на срок, не превышающий один год, соответственно с единовременной или поэтапной уплатой суммы задолженности.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2. Отсрочка или рассрочка по уплате налога могут быть предоставлена заинтересованному лицу при наличии хотя бы одного из следующих оснований: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71"/>
      <w:bookmarkEnd w:id="2"/>
      <w:r w:rsidRPr="00A102FD">
        <w:rPr>
          <w:rFonts w:ascii="Times New Roman" w:hAnsi="Times New Roman" w:cs="Times New Roman"/>
        </w:rPr>
        <w:t>1) причинение этому лицу ущерба в результате стихийного бедствия, технологической катастрофы или иных обстоятельств непреодолимой силы;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72"/>
      <w:bookmarkEnd w:id="3"/>
      <w:r w:rsidRPr="00A102FD">
        <w:rPr>
          <w:rFonts w:ascii="Times New Roman" w:hAnsi="Times New Roman" w:cs="Times New Roman"/>
        </w:rPr>
        <w:t xml:space="preserve">2) </w:t>
      </w:r>
      <w:proofErr w:type="spellStart"/>
      <w:r w:rsidRPr="00A102FD">
        <w:rPr>
          <w:rFonts w:ascii="Times New Roman" w:hAnsi="Times New Roman" w:cs="Times New Roman"/>
        </w:rPr>
        <w:t>непредоставление</w:t>
      </w:r>
      <w:proofErr w:type="spellEnd"/>
      <w:r w:rsidRPr="00A102FD">
        <w:rPr>
          <w:rFonts w:ascii="Times New Roman" w:hAnsi="Times New Roman" w:cs="Times New Roman"/>
        </w:rPr>
        <w:t xml:space="preserve"> (несвоевременное предоставление) бюджетных ассигнований и (или) лимитов бюджетных обязательств заинтересованному лицу и (или) </w:t>
      </w:r>
      <w:proofErr w:type="spellStart"/>
      <w:r w:rsidRPr="00A102FD">
        <w:rPr>
          <w:rFonts w:ascii="Times New Roman" w:hAnsi="Times New Roman" w:cs="Times New Roman"/>
        </w:rPr>
        <w:t>недоведение</w:t>
      </w:r>
      <w:proofErr w:type="spellEnd"/>
      <w:r w:rsidRPr="00A102FD">
        <w:rPr>
          <w:rFonts w:ascii="Times New Roman" w:hAnsi="Times New Roman" w:cs="Times New Roman"/>
        </w:rPr>
        <w:t xml:space="preserve"> (несвоевременное доведение) предельных объемов финансирования расходов до заинтересованного лица - получателя бюджетных средств в объеме, достаточном для своевременного исполнения этим лицом обязанности по уплате налога, а также </w:t>
      </w:r>
      <w:proofErr w:type="spellStart"/>
      <w:r w:rsidRPr="00A102FD">
        <w:rPr>
          <w:rFonts w:ascii="Times New Roman" w:hAnsi="Times New Roman" w:cs="Times New Roman"/>
        </w:rPr>
        <w:t>неперечисление</w:t>
      </w:r>
      <w:proofErr w:type="spellEnd"/>
      <w:r w:rsidRPr="00A102FD">
        <w:rPr>
          <w:rFonts w:ascii="Times New Roman" w:hAnsi="Times New Roman" w:cs="Times New Roman"/>
        </w:rPr>
        <w:t xml:space="preserve"> (несвоевременное перечисление) заинтересованному лицу из бюджета в объеме, достаточном для своевременного исполнения этим лицом обязанности по уплате налога, денежных средств, в том числе в счет оплаты оказанных этим лицом услуг (выполненных работ, поставленных товаров) для государственных, муниципальных нужд;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73"/>
      <w:bookmarkEnd w:id="4"/>
      <w:r w:rsidRPr="00A102FD">
        <w:rPr>
          <w:rFonts w:ascii="Times New Roman" w:hAnsi="Times New Roman" w:cs="Times New Roman"/>
        </w:rPr>
        <w:t>3) угроза возникновения признаков несостоятельности (банкротства) заинтересованного лица в случае единовременной уплаты им налога;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74"/>
      <w:bookmarkEnd w:id="5"/>
      <w:r w:rsidRPr="00A102FD">
        <w:rPr>
          <w:rFonts w:ascii="Times New Roman" w:hAnsi="Times New Roman" w:cs="Times New Roman"/>
        </w:rPr>
        <w:t>4) 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75"/>
      <w:bookmarkEnd w:id="6"/>
      <w:r w:rsidRPr="00A102FD">
        <w:rPr>
          <w:rFonts w:ascii="Times New Roman" w:hAnsi="Times New Roman" w:cs="Times New Roman"/>
        </w:rPr>
        <w:t>5) производство и (или) реализация товаров, работ или услуг заинтересованным лицом носит сезонный характер;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76"/>
      <w:bookmarkEnd w:id="7"/>
      <w:r w:rsidRPr="00A102FD">
        <w:rPr>
          <w:rFonts w:ascii="Times New Roman" w:hAnsi="Times New Roman" w:cs="Times New Roman"/>
        </w:rPr>
        <w:t>6) при реализации инвестиционных проектов, связанных с техническим перевооружением, реконструкцией действующего производства, освоением нового производства и созданием дополнительных рабочих мест.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2.1. При наличии оснований, указанных в </w:t>
      </w:r>
      <w:hyperlink w:anchor="P171" w:history="1">
        <w:r w:rsidRPr="00A102FD">
          <w:rPr>
            <w:rFonts w:ascii="Times New Roman" w:hAnsi="Times New Roman" w:cs="Times New Roman"/>
          </w:rPr>
          <w:t>подпунктах 1</w:t>
        </w:r>
      </w:hyperlink>
      <w:r w:rsidRPr="00A102FD">
        <w:rPr>
          <w:rFonts w:ascii="Times New Roman" w:hAnsi="Times New Roman" w:cs="Times New Roman"/>
        </w:rPr>
        <w:t xml:space="preserve">, </w:t>
      </w:r>
      <w:hyperlink w:anchor="P173" w:history="1">
        <w:r w:rsidRPr="00A102FD">
          <w:rPr>
            <w:rFonts w:ascii="Times New Roman" w:hAnsi="Times New Roman" w:cs="Times New Roman"/>
          </w:rPr>
          <w:t>3</w:t>
        </w:r>
      </w:hyperlink>
      <w:r w:rsidRPr="00A102FD">
        <w:rPr>
          <w:rFonts w:ascii="Times New Roman" w:hAnsi="Times New Roman" w:cs="Times New Roman"/>
        </w:rPr>
        <w:t xml:space="preserve"> - </w:t>
      </w:r>
      <w:hyperlink w:anchor="P176" w:history="1">
        <w:r w:rsidRPr="00A102FD">
          <w:rPr>
            <w:rFonts w:ascii="Times New Roman" w:hAnsi="Times New Roman" w:cs="Times New Roman"/>
          </w:rPr>
          <w:t>6 пункта 2</w:t>
        </w:r>
      </w:hyperlink>
      <w:r w:rsidRPr="00A102FD">
        <w:rPr>
          <w:rFonts w:ascii="Times New Roman" w:hAnsi="Times New Roman" w:cs="Times New Roman"/>
        </w:rPr>
        <w:t xml:space="preserve"> настоящей статьи, отсрочка или рассрочка по уплате налога может быть предоставлена организации на сумму, не превышающую стоимость ее чистых активов.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(в ред. </w:t>
      </w:r>
      <w:hyperlink r:id="rId42" w:history="1">
        <w:r w:rsidRPr="00A102FD">
          <w:rPr>
            <w:rFonts w:ascii="Times New Roman" w:hAnsi="Times New Roman" w:cs="Times New Roman"/>
          </w:rPr>
          <w:t>Решения</w:t>
        </w:r>
      </w:hyperlink>
      <w:r w:rsidRPr="00A102FD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ЧР от 17.10.2016 N 13-03)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3. Отсрочка или рассрочка по уплате налога может быть предоставлена по одному или нескольким налогам.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4. Если отсрочка или рассрочка по уплате налогов предоставлена по основаниям, указанным в </w:t>
      </w:r>
      <w:hyperlink w:anchor="P173" w:history="1">
        <w:r w:rsidRPr="00A102FD">
          <w:rPr>
            <w:rFonts w:ascii="Times New Roman" w:hAnsi="Times New Roman" w:cs="Times New Roman"/>
          </w:rPr>
          <w:t>подпунктах 3</w:t>
        </w:r>
      </w:hyperlink>
      <w:r w:rsidRPr="00A102FD">
        <w:rPr>
          <w:rFonts w:ascii="Times New Roman" w:hAnsi="Times New Roman" w:cs="Times New Roman"/>
        </w:rPr>
        <w:t xml:space="preserve">, </w:t>
      </w:r>
      <w:hyperlink w:anchor="P174" w:history="1">
        <w:r w:rsidRPr="00A102FD">
          <w:rPr>
            <w:rFonts w:ascii="Times New Roman" w:hAnsi="Times New Roman" w:cs="Times New Roman"/>
          </w:rPr>
          <w:t>4</w:t>
        </w:r>
      </w:hyperlink>
      <w:r w:rsidRPr="00A102FD">
        <w:rPr>
          <w:rFonts w:ascii="Times New Roman" w:hAnsi="Times New Roman" w:cs="Times New Roman"/>
        </w:rPr>
        <w:t xml:space="preserve">, </w:t>
      </w:r>
      <w:hyperlink w:anchor="P175" w:history="1">
        <w:r w:rsidRPr="00A102FD">
          <w:rPr>
            <w:rFonts w:ascii="Times New Roman" w:hAnsi="Times New Roman" w:cs="Times New Roman"/>
          </w:rPr>
          <w:t>5</w:t>
        </w:r>
      </w:hyperlink>
      <w:r w:rsidRPr="00A102FD">
        <w:rPr>
          <w:rFonts w:ascii="Times New Roman" w:hAnsi="Times New Roman" w:cs="Times New Roman"/>
        </w:rPr>
        <w:t xml:space="preserve"> и </w:t>
      </w:r>
      <w:hyperlink w:anchor="P176" w:history="1">
        <w:r w:rsidRPr="00A102FD">
          <w:rPr>
            <w:rFonts w:ascii="Times New Roman" w:hAnsi="Times New Roman" w:cs="Times New Roman"/>
          </w:rPr>
          <w:t>6 пункта 2</w:t>
        </w:r>
      </w:hyperlink>
      <w:r w:rsidRPr="00A102FD">
        <w:rPr>
          <w:rFonts w:ascii="Times New Roman" w:hAnsi="Times New Roman" w:cs="Times New Roman"/>
        </w:rPr>
        <w:t xml:space="preserve"> настоящей статьи, на сумму задолженности начисляются проценты исходя из ставки, равной одной второй </w:t>
      </w:r>
      <w:hyperlink r:id="rId43" w:history="1">
        <w:r w:rsidRPr="00A102FD">
          <w:rPr>
            <w:rFonts w:ascii="Times New Roman" w:hAnsi="Times New Roman" w:cs="Times New Roman"/>
          </w:rPr>
          <w:t>ставки</w:t>
        </w:r>
      </w:hyperlink>
      <w:r w:rsidRPr="00A102FD">
        <w:rPr>
          <w:rFonts w:ascii="Times New Roman" w:hAnsi="Times New Roman" w:cs="Times New Roman"/>
        </w:rPr>
        <w:t xml:space="preserve"> рефинансирования Центрального банка Российской Федерации, действовавшей на период отсрочки или рассрочки.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Если отсрочка или рассрочка по уплате налогов предоставлена по основаниям, указанным в </w:t>
      </w:r>
      <w:hyperlink w:anchor="P171" w:history="1">
        <w:r w:rsidRPr="00A102FD">
          <w:rPr>
            <w:rFonts w:ascii="Times New Roman" w:hAnsi="Times New Roman" w:cs="Times New Roman"/>
          </w:rPr>
          <w:t>подпунктах 1</w:t>
        </w:r>
      </w:hyperlink>
      <w:r w:rsidRPr="00A102FD">
        <w:rPr>
          <w:rFonts w:ascii="Times New Roman" w:hAnsi="Times New Roman" w:cs="Times New Roman"/>
        </w:rPr>
        <w:t xml:space="preserve"> и </w:t>
      </w:r>
      <w:hyperlink w:anchor="P172" w:history="1">
        <w:r w:rsidRPr="00A102FD">
          <w:rPr>
            <w:rFonts w:ascii="Times New Roman" w:hAnsi="Times New Roman" w:cs="Times New Roman"/>
          </w:rPr>
          <w:t>2 пункта 2</w:t>
        </w:r>
      </w:hyperlink>
      <w:r w:rsidRPr="00A102FD">
        <w:rPr>
          <w:rFonts w:ascii="Times New Roman" w:hAnsi="Times New Roman" w:cs="Times New Roman"/>
        </w:rPr>
        <w:t xml:space="preserve"> настоящей статьи, на сумму задолженности проценты не начисляются.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lastRenderedPageBreak/>
        <w:t xml:space="preserve">5. Решение о предоставлении отсрочки или рассрочки по уплате налога или об отказе в ее предоставлении принимается в порядке, предусмотренном </w:t>
      </w:r>
      <w:hyperlink r:id="rId44" w:history="1">
        <w:r w:rsidRPr="00A102FD">
          <w:rPr>
            <w:rFonts w:ascii="Times New Roman" w:hAnsi="Times New Roman" w:cs="Times New Roman"/>
          </w:rPr>
          <w:t>статьей 64</w:t>
        </w:r>
      </w:hyperlink>
      <w:r w:rsidRPr="00A102FD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6. При отсутствии обстоятельств, установленных </w:t>
      </w:r>
      <w:hyperlink r:id="rId45" w:history="1">
        <w:r w:rsidRPr="00A102FD">
          <w:rPr>
            <w:rFonts w:ascii="Times New Roman" w:hAnsi="Times New Roman" w:cs="Times New Roman"/>
          </w:rPr>
          <w:t>пунктом 1 статьи 62</w:t>
        </w:r>
      </w:hyperlink>
      <w:r w:rsidRPr="00A102FD">
        <w:rPr>
          <w:rFonts w:ascii="Times New Roman" w:hAnsi="Times New Roman" w:cs="Times New Roman"/>
        </w:rPr>
        <w:t xml:space="preserve"> Налогового кодекса Российской Федерации, финансовый отдел администрации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не вправе отказать заинтересованному лицу в согласовании решения об отсрочке или рассрочке по уплате налога.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Статья 15. Инвестиционный налоговый кредит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1. Инвестиционный налоговый кредит представляет собой такое изменение срока уплаты налога, при котором организации при наличии оснований, указанных в </w:t>
      </w:r>
      <w:hyperlink w:anchor="P192" w:history="1">
        <w:r w:rsidRPr="00A102FD">
          <w:rPr>
            <w:rFonts w:ascii="Times New Roman" w:hAnsi="Times New Roman" w:cs="Times New Roman"/>
          </w:rPr>
          <w:t>статье 16</w:t>
        </w:r>
      </w:hyperlink>
      <w:r w:rsidRPr="00A102FD">
        <w:rPr>
          <w:rFonts w:ascii="Times New Roman" w:hAnsi="Times New Roman" w:cs="Times New Roman"/>
        </w:rPr>
        <w:t xml:space="preserve"> настоящего Положения,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2. Финансовый отдел администрации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согласовывает решение о предоставлении инвестиционного налогового кредита представленного организацией инвестиционного проекта.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3. Инвестиционный налоговый кредит может быть предоставлен на срок от одного года до пяти лет.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Инвестиционный налоговый кредит может быть предоставлен на срок до десяти лет по основанию, указанному в </w:t>
      </w:r>
      <w:hyperlink w:anchor="P200" w:history="1">
        <w:r w:rsidRPr="00A102FD">
          <w:rPr>
            <w:rFonts w:ascii="Times New Roman" w:hAnsi="Times New Roman" w:cs="Times New Roman"/>
          </w:rPr>
          <w:t>подпункте 6 пункта 1 статьи 16</w:t>
        </w:r>
      </w:hyperlink>
      <w:r w:rsidRPr="00A102FD">
        <w:rPr>
          <w:rFonts w:ascii="Times New Roman" w:hAnsi="Times New Roman" w:cs="Times New Roman"/>
        </w:rPr>
        <w:t xml:space="preserve"> настоящего Положения.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bookmarkStart w:id="8" w:name="P192"/>
      <w:bookmarkEnd w:id="8"/>
      <w:r w:rsidRPr="00A102FD">
        <w:rPr>
          <w:rFonts w:ascii="Times New Roman" w:hAnsi="Times New Roman" w:cs="Times New Roman"/>
        </w:rPr>
        <w:t>Статья 16. Предоставление инвестиционного налогового кредита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1. Инвестиционный налоговый кредит может быть предоставлен организации, являющейся налогоплательщиком соответствующего налога, при наличии хотя бы одного из следующих оснований: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1) проведение этой организацией научно-исследовательских или опытно-конструкторских либо технического перевооружения собственного производства, в том числе направленного на создание рабочих мест для инвалидов или защиту окружающей среды от загрязнения промышленными отходами и (или) повышение энергетической эффективности производства товаров, выполнения работ, оказания услуг;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2) осуществление этой организацией внедренческой или инновационной деятельности, в том числе создание новых или совершенствование применяемых технологий, создание новых видов сырья или материалов;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3) выполнение этой организацией особо важного заказа по социально-экономическому развитию района или предоставление ею особо важных услуг населению;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4) выполнение организацией государственного оборонного заказа;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5) осуществление этой организацией инвестиций в создание объектов, имеющих наивысший класс энергетической эффективности, в том числе многоквартирных домов, и (или) относящихся к возобновляемым источникам энергии, и (или) относящихся к объектам по производству тепловой энергии, электрической энергии, имеющим коэффициент полезного действия более чем 57 процентов, и (или) иных объектов, технологий, имеющих высокую энергетическую эффективность, в соответствии с перечнем, утвержденным Правительством Российской Федерации;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200"/>
      <w:bookmarkEnd w:id="9"/>
      <w:r w:rsidRPr="00A102FD">
        <w:rPr>
          <w:rFonts w:ascii="Times New Roman" w:hAnsi="Times New Roman" w:cs="Times New Roman"/>
        </w:rPr>
        <w:t xml:space="preserve">6) включение этой организации в реестр резидентов зоны территориального развития в соответствии с Федеральным </w:t>
      </w:r>
      <w:hyperlink r:id="rId46" w:history="1">
        <w:r w:rsidRPr="00A102FD">
          <w:rPr>
            <w:rFonts w:ascii="Times New Roman" w:hAnsi="Times New Roman" w:cs="Times New Roman"/>
          </w:rPr>
          <w:t>законом</w:t>
        </w:r>
      </w:hyperlink>
      <w:r w:rsidRPr="00A102FD">
        <w:rPr>
          <w:rFonts w:ascii="Times New Roman" w:hAnsi="Times New Roman" w:cs="Times New Roman"/>
        </w:rPr>
        <w:t xml:space="preserve"> от 3 декабря 2011 года N 392-ФЗ "О зонах территориального развития в Российской Федерации и о внесении изменений в отдельные законодательные акты Российской Федерации".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2. Основания для получения инвестиционного налогового кредита должны быть </w:t>
      </w:r>
      <w:r w:rsidRPr="00A102FD">
        <w:rPr>
          <w:rFonts w:ascii="Times New Roman" w:hAnsi="Times New Roman" w:cs="Times New Roman"/>
        </w:rPr>
        <w:lastRenderedPageBreak/>
        <w:t>документально подтверждены заинтересованной организацией.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Проверку наличия оснований для предоставления инвестиционного налогового кредита и выдачу заключения на инвестиционный проект осуществляет отдел, уполномоченный администрацией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на выработку и осуществление государственной политики по созданию условий для привлечения инвестиций.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3. Обязательным условием для предоставления инвестиционного налогового кредита по местным налогам является отсутствие задолженности по уплате местных налогов.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Статья 17. Прекращение действия отсрочки, рассрочки или инвестиционного налогового кредита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Действие отсрочки, рассрочки или инвестиционного налогового кредита прекращается в случаях, предусмотренных </w:t>
      </w:r>
      <w:hyperlink r:id="rId47" w:history="1">
        <w:r w:rsidRPr="00A102FD">
          <w:rPr>
            <w:rFonts w:ascii="Times New Roman" w:hAnsi="Times New Roman" w:cs="Times New Roman"/>
          </w:rPr>
          <w:t>статьей 68</w:t>
        </w:r>
      </w:hyperlink>
      <w:r w:rsidRPr="00A102FD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Часть вторая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Раздел III. СИСТЕМА НАЛОГООБЛОЖЕНИЯ В ВИДЕ ЕДИНОГО НАЛОГА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Статья 18. Общие положения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Настоящим Положением в соответствии с Налоговым </w:t>
      </w:r>
      <w:hyperlink r:id="rId48" w:history="1">
        <w:r w:rsidRPr="00A102FD">
          <w:rPr>
            <w:rFonts w:ascii="Times New Roman" w:hAnsi="Times New Roman" w:cs="Times New Roman"/>
          </w:rPr>
          <w:t>кодексом</w:t>
        </w:r>
      </w:hyperlink>
      <w:r w:rsidRPr="00A102FD">
        <w:rPr>
          <w:rFonts w:ascii="Times New Roman" w:hAnsi="Times New Roman" w:cs="Times New Roman"/>
        </w:rPr>
        <w:t xml:space="preserve"> Российской Федерации устанавливаются виды предпринимательской деятельности, в отношении которых действует система налогообложения в виде единого налога на вмененный доход для отдельных видов деятельности, а также значения коэффициента К2.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Статья 19.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1) оказания бытовых услуг. Коды видов деятельности в соответствии с Общероссийским </w:t>
      </w:r>
      <w:hyperlink r:id="rId49" w:history="1">
        <w:r w:rsidRPr="00A102FD">
          <w:rPr>
            <w:rFonts w:ascii="Times New Roman" w:hAnsi="Times New Roman" w:cs="Times New Roman"/>
          </w:rPr>
          <w:t>классификатором</w:t>
        </w:r>
      </w:hyperlink>
      <w:r w:rsidRPr="00A102FD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50" w:history="1">
        <w:r w:rsidRPr="00A102FD">
          <w:rPr>
            <w:rFonts w:ascii="Times New Roman" w:hAnsi="Times New Roman" w:cs="Times New Roman"/>
          </w:rPr>
          <w:t>классификатором</w:t>
        </w:r>
      </w:hyperlink>
      <w:r w:rsidRPr="00A102FD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(п. 1 в ред. </w:t>
      </w:r>
      <w:hyperlink r:id="rId51" w:history="1">
        <w:r w:rsidRPr="00A102FD">
          <w:rPr>
            <w:rFonts w:ascii="Times New Roman" w:hAnsi="Times New Roman" w:cs="Times New Roman"/>
          </w:rPr>
          <w:t>Решения</w:t>
        </w:r>
      </w:hyperlink>
      <w:r w:rsidRPr="00A102FD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ЧР от 20.06.2017 N 19-02)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2) оказания ветеринарных услуг;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3) оказания услуг по ремонту, техническому обслуживанию и мойке автотранспортных средств;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lastRenderedPageBreak/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площадь торгового места в которых превышает 5 квадратных метров;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11) размещения рекламы на транспортных средствах;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Статья 20. Значения корректирующего коэффициента базовой доходности К2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При определении величины базовой доходности базовая доходность корректируется (умножается) на корректирующий коэффициент К2.</w:t>
      </w:r>
    </w:p>
    <w:p w:rsidR="001B370F" w:rsidRPr="00A102FD" w:rsidRDefault="001B3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Значения корректирующих коэффициентов (К2) определены для всех категорий налогоплательщиков </w:t>
      </w:r>
      <w:hyperlink w:anchor="P261" w:history="1">
        <w:r w:rsidRPr="00A102FD">
          <w:rPr>
            <w:rFonts w:ascii="Times New Roman" w:hAnsi="Times New Roman" w:cs="Times New Roman"/>
          </w:rPr>
          <w:t>приложениями 1</w:t>
        </w:r>
      </w:hyperlink>
      <w:r w:rsidRPr="00A102FD">
        <w:rPr>
          <w:rFonts w:ascii="Times New Roman" w:hAnsi="Times New Roman" w:cs="Times New Roman"/>
        </w:rPr>
        <w:t xml:space="preserve"> - </w:t>
      </w:r>
      <w:hyperlink w:anchor="P2470" w:history="1">
        <w:r w:rsidRPr="00A102FD">
          <w:rPr>
            <w:rFonts w:ascii="Times New Roman" w:hAnsi="Times New Roman" w:cs="Times New Roman"/>
          </w:rPr>
          <w:t>13</w:t>
        </w:r>
      </w:hyperlink>
      <w:r w:rsidRPr="00A102FD">
        <w:rPr>
          <w:rFonts w:ascii="Times New Roman" w:hAnsi="Times New Roman" w:cs="Times New Roman"/>
        </w:rPr>
        <w:t xml:space="preserve"> настоящему Положениями.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Раздел IV. ЗАКЛЮЧИТЕЛЬНЫЕ ПОЛОЖЕНИЯ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spacing w:before="280"/>
        <w:ind w:firstLine="540"/>
        <w:jc w:val="both"/>
        <w:outlineLvl w:val="3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Статья 21. Введение в действие настоящего решения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Настоящее решение вступает в силу по истечении одного месяца со дня его официального опубликования, за исключением положений, для которых настоящим решением установлены иные сроки введения в действие.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Приложение 1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 Положению "О вопросах налогового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отнесенных законодательством Российской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Федерации о налогах и сборах к ведению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органов местного самоуправления"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bookmarkStart w:id="10" w:name="P261"/>
      <w:bookmarkEnd w:id="10"/>
      <w:r w:rsidRPr="00A102FD">
        <w:rPr>
          <w:rFonts w:ascii="Times New Roman" w:hAnsi="Times New Roman" w:cs="Times New Roman"/>
        </w:rPr>
        <w:t>Таблица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lastRenderedPageBreak/>
        <w:t>корректирующих коэффициентов базовой доходности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оказания бытовых услуг</w:t>
      </w:r>
    </w:p>
    <w:p w:rsidR="00A102FD" w:rsidRPr="00A102FD" w:rsidRDefault="00A102FD" w:rsidP="00A102FD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Список изменяющих документов</w:t>
      </w:r>
    </w:p>
    <w:p w:rsidR="00A102FD" w:rsidRPr="00A102FD" w:rsidRDefault="00A102FD" w:rsidP="00A102FD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(в ред. </w:t>
      </w:r>
      <w:hyperlink r:id="rId52" w:history="1">
        <w:r w:rsidRPr="00A102FD">
          <w:rPr>
            <w:rFonts w:ascii="Times New Roman" w:hAnsi="Times New Roman" w:cs="Times New Roman"/>
          </w:rPr>
          <w:t>Решения</w:t>
        </w:r>
      </w:hyperlink>
      <w:r w:rsidRPr="00A102FD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A102FD">
        <w:rPr>
          <w:rFonts w:ascii="Times New Roman" w:hAnsi="Times New Roman" w:cs="Times New Roman"/>
        </w:rPr>
        <w:t>Чебоксарского</w:t>
      </w:r>
      <w:proofErr w:type="spellEnd"/>
      <w:r w:rsidRPr="00A102FD">
        <w:rPr>
          <w:rFonts w:ascii="Times New Roman" w:hAnsi="Times New Roman" w:cs="Times New Roman"/>
        </w:rPr>
        <w:t xml:space="preserve"> района ЧР</w:t>
      </w:r>
    </w:p>
    <w:p w:rsidR="001B370F" w:rsidRPr="00A102FD" w:rsidRDefault="00A102FD" w:rsidP="00A102FD">
      <w:pPr>
        <w:spacing w:after="1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от 20.06.2017 N 19-02)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9"/>
        <w:gridCol w:w="4989"/>
        <w:gridCol w:w="829"/>
        <w:gridCol w:w="1339"/>
      </w:tblGrid>
      <w:tr w:rsidR="001B370F" w:rsidRPr="00A102FD">
        <w:tc>
          <w:tcPr>
            <w:tcW w:w="1909" w:type="dxa"/>
            <w:vMerge w:val="restart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Код услуги в соответствии с Общероссийским </w:t>
            </w:r>
            <w:hyperlink r:id="rId53" w:history="1">
              <w:r w:rsidRPr="00A102FD">
                <w:rPr>
                  <w:rFonts w:ascii="Times New Roman" w:hAnsi="Times New Roman" w:cs="Times New Roman"/>
                </w:rPr>
                <w:t>классификатором</w:t>
              </w:r>
            </w:hyperlink>
            <w:r w:rsidRPr="00A102FD">
              <w:rPr>
                <w:rFonts w:ascii="Times New Roman" w:hAnsi="Times New Roman" w:cs="Times New Roman"/>
              </w:rPr>
              <w:t xml:space="preserve"> продукции по видам экономической деятельности, относящихся к бытовым услугам</w:t>
            </w:r>
          </w:p>
        </w:tc>
        <w:tc>
          <w:tcPr>
            <w:tcW w:w="4989" w:type="dxa"/>
            <w:vMerge w:val="restart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Наименование бытовых услуг</w:t>
            </w:r>
          </w:p>
        </w:tc>
        <w:tc>
          <w:tcPr>
            <w:tcW w:w="2168" w:type="dxa"/>
            <w:gridSpan w:val="2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Корректирующий коэффициент в зависимости от вида бытовых услуг</w:t>
            </w:r>
          </w:p>
        </w:tc>
      </w:tr>
      <w:tr w:rsidR="001B370F" w:rsidRPr="00A102FD">
        <w:tc>
          <w:tcPr>
            <w:tcW w:w="1909" w:type="dxa"/>
            <w:vMerge/>
          </w:tcPr>
          <w:p w:rsidR="001B370F" w:rsidRPr="00A102FD" w:rsidRDefault="001B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vMerge/>
          </w:tcPr>
          <w:p w:rsidR="001B370F" w:rsidRPr="00A102FD" w:rsidRDefault="001B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02FD">
              <w:rPr>
                <w:rFonts w:ascii="Times New Roman" w:hAnsi="Times New Roman" w:cs="Times New Roman"/>
              </w:rPr>
              <w:t>пгт</w:t>
            </w:r>
            <w:proofErr w:type="spellEnd"/>
            <w:r w:rsidRPr="00A102FD">
              <w:rPr>
                <w:rFonts w:ascii="Times New Roman" w:hAnsi="Times New Roman" w:cs="Times New Roman"/>
              </w:rPr>
              <w:t>. Кугеси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других населенных пунктах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1B370F" w:rsidRPr="00A102FD">
                <w:rPr>
                  <w:rFonts w:ascii="Times New Roman" w:hAnsi="Times New Roman" w:cs="Times New Roman"/>
                </w:rPr>
                <w:t>15.20.99.200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обуви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="001B370F" w:rsidRPr="00A102FD">
                <w:rPr>
                  <w:rFonts w:ascii="Times New Roman" w:hAnsi="Times New Roman" w:cs="Times New Roman"/>
                </w:rPr>
                <w:t>15.20.99.211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повседневной обуви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="001B370F" w:rsidRPr="00A102FD">
                <w:rPr>
                  <w:rFonts w:ascii="Times New Roman" w:hAnsi="Times New Roman" w:cs="Times New Roman"/>
                </w:rPr>
                <w:t>15.20.99.212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модельной обуви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="001B370F" w:rsidRPr="00A102FD">
                <w:rPr>
                  <w:rFonts w:ascii="Times New Roman" w:hAnsi="Times New Roman" w:cs="Times New Roman"/>
                </w:rPr>
                <w:t>15.20.99.213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домашней обуви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="001B370F" w:rsidRPr="00A102FD">
                <w:rPr>
                  <w:rFonts w:ascii="Times New Roman" w:hAnsi="Times New Roman" w:cs="Times New Roman"/>
                </w:rPr>
                <w:t>15.20.99.214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детской обуви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="001B370F" w:rsidRPr="00A102FD">
                <w:rPr>
                  <w:rFonts w:ascii="Times New Roman" w:hAnsi="Times New Roman" w:cs="Times New Roman"/>
                </w:rPr>
                <w:t>15.20.99.215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национальной обуви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="001B370F" w:rsidRPr="00A102FD">
                <w:rPr>
                  <w:rFonts w:ascii="Times New Roman" w:hAnsi="Times New Roman" w:cs="Times New Roman"/>
                </w:rPr>
                <w:t>15.20.99.216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сувенирной обуви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="001B370F" w:rsidRPr="00A102FD">
                <w:rPr>
                  <w:rFonts w:ascii="Times New Roman" w:hAnsi="Times New Roman" w:cs="Times New Roman"/>
                </w:rPr>
                <w:t>15.20.99.217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валяной обуви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="001B370F" w:rsidRPr="00A102FD">
                <w:rPr>
                  <w:rFonts w:ascii="Times New Roman" w:hAnsi="Times New Roman" w:cs="Times New Roman"/>
                </w:rPr>
                <w:t>15.20.99.218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3" w:history="1">
              <w:r w:rsidR="001B370F" w:rsidRPr="00A102FD">
                <w:rPr>
                  <w:rFonts w:ascii="Times New Roman" w:hAnsi="Times New Roman" w:cs="Times New Roman"/>
                </w:rPr>
                <w:t>15.20.99.219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обуви из натуральных материалов с отделками из ценных мехов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="001B370F" w:rsidRPr="00A102FD">
                <w:rPr>
                  <w:rFonts w:ascii="Times New Roman" w:hAnsi="Times New Roman" w:cs="Times New Roman"/>
                </w:rPr>
                <w:t>15.20.99.221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зимней обуви из меха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5" w:history="1">
              <w:r w:rsidR="001B370F" w:rsidRPr="00A102FD">
                <w:rPr>
                  <w:rFonts w:ascii="Times New Roman" w:hAnsi="Times New Roman" w:cs="Times New Roman"/>
                </w:rPr>
                <w:t>15.20.99.222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6" w:history="1">
              <w:r w:rsidR="001B370F" w:rsidRPr="00A102FD">
                <w:rPr>
                  <w:rFonts w:ascii="Times New Roman" w:hAnsi="Times New Roman" w:cs="Times New Roman"/>
                </w:rPr>
                <w:t>15.20.99.223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обуви из текстиля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7" w:history="1">
              <w:r w:rsidR="001B370F" w:rsidRPr="00A102FD">
                <w:rPr>
                  <w:rFonts w:ascii="Times New Roman" w:hAnsi="Times New Roman" w:cs="Times New Roman"/>
                </w:rPr>
                <w:t>15.20.99.229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прочей обуви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="001B370F" w:rsidRPr="00A102FD">
                <w:rPr>
                  <w:rFonts w:ascii="Times New Roman" w:hAnsi="Times New Roman" w:cs="Times New Roman"/>
                </w:rPr>
                <w:t>15.20.99.230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различных дополнений к обуви,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9" w:history="1">
              <w:r w:rsidR="001B370F" w:rsidRPr="00A102FD">
                <w:rPr>
                  <w:rFonts w:ascii="Times New Roman" w:hAnsi="Times New Roman" w:cs="Times New Roman"/>
                </w:rPr>
                <w:t>95.23.10.100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обуви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0" w:history="1">
              <w:r w:rsidR="001B370F" w:rsidRPr="00A102FD">
                <w:rPr>
                  <w:rFonts w:ascii="Times New Roman" w:hAnsi="Times New Roman" w:cs="Times New Roman"/>
                </w:rPr>
                <w:t>95.23.10.110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ремонту, реставрации верха обуви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1" w:history="1">
              <w:r w:rsidR="001B370F" w:rsidRPr="00A102FD">
                <w:rPr>
                  <w:rFonts w:ascii="Times New Roman" w:hAnsi="Times New Roman" w:cs="Times New Roman"/>
                </w:rPr>
                <w:t>95.23.10.111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замене застежки-молнии, в том числе вставка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блочек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в сапоги вместо застежки-молнии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="001B370F" w:rsidRPr="00A102FD">
                <w:rPr>
                  <w:rFonts w:ascii="Times New Roman" w:hAnsi="Times New Roman" w:cs="Times New Roman"/>
                </w:rPr>
                <w:t>95.23.10.112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изменению длины и ширины голенищ сапог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3" w:history="1">
              <w:r w:rsidR="001B370F" w:rsidRPr="00A102FD">
                <w:rPr>
                  <w:rFonts w:ascii="Times New Roman" w:hAnsi="Times New Roman" w:cs="Times New Roman"/>
                </w:rPr>
                <w:t>95.23.10.113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4" w:history="1">
              <w:r w:rsidR="001B370F" w:rsidRPr="00A102FD">
                <w:rPr>
                  <w:rFonts w:ascii="Times New Roman" w:hAnsi="Times New Roman" w:cs="Times New Roman"/>
                </w:rPr>
                <w:t>95.23.10.114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="001B370F" w:rsidRPr="00A102FD">
                <w:rPr>
                  <w:rFonts w:ascii="Times New Roman" w:hAnsi="Times New Roman" w:cs="Times New Roman"/>
                </w:rPr>
                <w:t>95.23.10.115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формованию следа валяной обуви на колодке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="001B370F" w:rsidRPr="00A102FD">
                <w:rPr>
                  <w:rFonts w:ascii="Times New Roman" w:hAnsi="Times New Roman" w:cs="Times New Roman"/>
                </w:rPr>
                <w:t>95.23.10.116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="001B370F" w:rsidRPr="00A102FD">
                <w:rPr>
                  <w:rFonts w:ascii="Times New Roman" w:hAnsi="Times New Roman" w:cs="Times New Roman"/>
                </w:rPr>
                <w:t>95.23.10.117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="001B370F" w:rsidRPr="00A102FD">
                <w:rPr>
                  <w:rFonts w:ascii="Times New Roman" w:hAnsi="Times New Roman" w:cs="Times New Roman"/>
                </w:rPr>
                <w:t>95.23.10.118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="001B370F" w:rsidRPr="00A102FD">
                <w:rPr>
                  <w:rFonts w:ascii="Times New Roman" w:hAnsi="Times New Roman" w:cs="Times New Roman"/>
                </w:rPr>
                <w:t>95.23.10.119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пропитке заготовки верха обуви водоотталкивающими препаратами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="001B370F" w:rsidRPr="00A102FD">
                <w:rPr>
                  <w:rFonts w:ascii="Times New Roman" w:hAnsi="Times New Roman" w:cs="Times New Roman"/>
                </w:rPr>
                <w:t>95.23.10.120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и замене подошв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="001B370F" w:rsidRPr="00A102FD">
                <w:rPr>
                  <w:rFonts w:ascii="Times New Roman" w:hAnsi="Times New Roman" w:cs="Times New Roman"/>
                </w:rPr>
                <w:t>95.23.10.121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="001B370F" w:rsidRPr="00A102FD">
                <w:rPr>
                  <w:rFonts w:ascii="Times New Roman" w:hAnsi="Times New Roman" w:cs="Times New Roman"/>
                </w:rPr>
                <w:t>95.23.10.122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подшиву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подошв меховой обуви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="001B370F" w:rsidRPr="00A102FD">
                <w:rPr>
                  <w:rFonts w:ascii="Times New Roman" w:hAnsi="Times New Roman" w:cs="Times New Roman"/>
                </w:rPr>
                <w:t>95.23.10.123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укреплению подошв, каблуков,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крокульной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части подошв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="001B370F" w:rsidRPr="00A102FD">
                <w:rPr>
                  <w:rFonts w:ascii="Times New Roman" w:hAnsi="Times New Roman" w:cs="Times New Roman"/>
                </w:rPr>
                <w:t>95.23.10.124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замене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крокульной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части подошвы в обуви на высоком каблуке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="001B370F" w:rsidRPr="00A102FD">
                <w:rPr>
                  <w:rFonts w:ascii="Times New Roman" w:hAnsi="Times New Roman" w:cs="Times New Roman"/>
                </w:rPr>
                <w:t>95.23.10.125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постановке удлиненных подметок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="001B370F" w:rsidRPr="00A102FD">
                <w:rPr>
                  <w:rFonts w:ascii="Times New Roman" w:hAnsi="Times New Roman" w:cs="Times New Roman"/>
                </w:rPr>
                <w:t>95.23.10.126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постановке супинаторов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="001B370F" w:rsidRPr="00A102FD">
                <w:rPr>
                  <w:rFonts w:ascii="Times New Roman" w:hAnsi="Times New Roman" w:cs="Times New Roman"/>
                </w:rPr>
                <w:t>95.23.10.127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8" w:history="1">
              <w:r w:rsidR="001B370F" w:rsidRPr="00A102FD">
                <w:rPr>
                  <w:rFonts w:ascii="Times New Roman" w:hAnsi="Times New Roman" w:cs="Times New Roman"/>
                </w:rPr>
                <w:t>95.23.10.128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обновлению валяной обуви с постановкой бортовой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обклейки</w:t>
            </w:r>
            <w:proofErr w:type="spellEnd"/>
            <w:r w:rsidRPr="00A102FD">
              <w:rPr>
                <w:rFonts w:ascii="Times New Roman" w:hAnsi="Times New Roman" w:cs="Times New Roman"/>
              </w:rPr>
              <w:t>, подошв, набоек, накладных деталей верха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9" w:history="1">
              <w:r w:rsidR="001B370F" w:rsidRPr="00A102FD">
                <w:rPr>
                  <w:rFonts w:ascii="Times New Roman" w:hAnsi="Times New Roman" w:cs="Times New Roman"/>
                </w:rPr>
                <w:t>95.23.10.129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обклейки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, а также с </w:t>
            </w:r>
            <w:r w:rsidRPr="00A102FD">
              <w:rPr>
                <w:rFonts w:ascii="Times New Roman" w:hAnsi="Times New Roman" w:cs="Times New Roman"/>
              </w:rPr>
              <w:lastRenderedPageBreak/>
              <w:t>использованием формованных подошв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lastRenderedPageBreak/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0" w:history="1">
              <w:r w:rsidR="001B370F" w:rsidRPr="00A102FD">
                <w:rPr>
                  <w:rFonts w:ascii="Times New Roman" w:hAnsi="Times New Roman" w:cs="Times New Roman"/>
                </w:rPr>
                <w:t>95.23.10.130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и по постановке каблуков любой формы из всех материалов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1" w:history="1">
              <w:r w:rsidR="001B370F" w:rsidRPr="00A102FD">
                <w:rPr>
                  <w:rFonts w:ascii="Times New Roman" w:hAnsi="Times New Roman" w:cs="Times New Roman"/>
                </w:rPr>
                <w:t>95.23.10.131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постановке набоек, косячков, рубчиков из всех видов материалов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2" w:history="1">
              <w:r w:rsidR="001B370F" w:rsidRPr="00A102FD">
                <w:rPr>
                  <w:rFonts w:ascii="Times New Roman" w:hAnsi="Times New Roman" w:cs="Times New Roman"/>
                </w:rPr>
                <w:t>95.23.10.132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декоративной отделке уреза подошвы и каблука под "формованную"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3" w:history="1">
              <w:r w:rsidR="001B370F" w:rsidRPr="00A102FD">
                <w:rPr>
                  <w:rFonts w:ascii="Times New Roman" w:hAnsi="Times New Roman" w:cs="Times New Roman"/>
                </w:rPr>
                <w:t>95.23.10.133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обрезинованию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валенок (рыбацкие калоши)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4" w:history="1">
              <w:r w:rsidR="001B370F" w:rsidRPr="00A102FD">
                <w:rPr>
                  <w:rFonts w:ascii="Times New Roman" w:hAnsi="Times New Roman" w:cs="Times New Roman"/>
                </w:rPr>
                <w:t>95.23.10.140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окраске обуви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5" w:history="1">
              <w:r w:rsidR="001B370F" w:rsidRPr="00A102FD">
                <w:rPr>
                  <w:rFonts w:ascii="Times New Roman" w:hAnsi="Times New Roman" w:cs="Times New Roman"/>
                </w:rPr>
                <w:t>95.23.10.190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Прочие услуги по ремонту обуви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6" w:history="1">
              <w:r w:rsidR="001B370F" w:rsidRPr="00A102FD">
                <w:rPr>
                  <w:rFonts w:ascii="Times New Roman" w:hAnsi="Times New Roman" w:cs="Times New Roman"/>
                </w:rPr>
                <w:t>95.23.10.191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7" w:history="1">
              <w:r w:rsidR="001B370F" w:rsidRPr="00A102FD">
                <w:rPr>
                  <w:rFonts w:ascii="Times New Roman" w:hAnsi="Times New Roman" w:cs="Times New Roman"/>
                </w:rPr>
                <w:t>95.23.10.192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8" w:history="1">
              <w:r w:rsidR="001B370F" w:rsidRPr="00A102FD">
                <w:rPr>
                  <w:rFonts w:ascii="Times New Roman" w:hAnsi="Times New Roman" w:cs="Times New Roman"/>
                </w:rPr>
                <w:t>95.23.10.193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и прикрепление новых украшений, ремонт старых украшений и фурнитуры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0,92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9" w:history="1">
              <w:r w:rsidR="001B370F" w:rsidRPr="00A102FD">
                <w:rPr>
                  <w:rFonts w:ascii="Times New Roman" w:hAnsi="Times New Roman" w:cs="Times New Roman"/>
                </w:rPr>
                <w:t>95.23.10.194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растяжке обуви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0,92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0" w:history="1">
              <w:r w:rsidR="001B370F" w:rsidRPr="00A102FD">
                <w:rPr>
                  <w:rFonts w:ascii="Times New Roman" w:hAnsi="Times New Roman" w:cs="Times New Roman"/>
                </w:rPr>
                <w:t>95.23.10.195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полуперетяжке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всех видов обуви из различных материалов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1" w:history="1">
              <w:r w:rsidR="001B370F" w:rsidRPr="00A102FD">
                <w:rPr>
                  <w:rFonts w:ascii="Times New Roman" w:hAnsi="Times New Roman" w:cs="Times New Roman"/>
                </w:rPr>
                <w:t>95.23.10.196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резиновой и валяной обуви методом вулканизации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2" w:history="1">
              <w:r w:rsidR="001B370F" w:rsidRPr="00A102FD">
                <w:rPr>
                  <w:rFonts w:ascii="Times New Roman" w:hAnsi="Times New Roman" w:cs="Times New Roman"/>
                </w:rPr>
                <w:t>95.23.10.197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вклеиванию новой ворсовой ткани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3" w:history="1">
              <w:r w:rsidR="001B370F" w:rsidRPr="00A102FD">
                <w:rPr>
                  <w:rFonts w:ascii="Times New Roman" w:hAnsi="Times New Roman" w:cs="Times New Roman"/>
                </w:rPr>
                <w:t>95.23.10.198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обуви из синтетических материалов клеевым методом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4" w:history="1">
              <w:r w:rsidR="001B370F" w:rsidRPr="00A102FD">
                <w:rPr>
                  <w:rFonts w:ascii="Times New Roman" w:hAnsi="Times New Roman" w:cs="Times New Roman"/>
                </w:rPr>
                <w:t>95.23.10.199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Прочие услуги по ремонту обуви, не включенные в другие группировки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="001B370F" w:rsidRPr="00A102FD">
                <w:rPr>
                  <w:rFonts w:ascii="Times New Roman" w:hAnsi="Times New Roman" w:cs="Times New Roman"/>
                </w:rPr>
                <w:t>95.23.10.200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изделий из кожи, кроме обуви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="001B370F" w:rsidRPr="00A102FD">
                <w:rPr>
                  <w:rFonts w:ascii="Times New Roman" w:hAnsi="Times New Roman" w:cs="Times New Roman"/>
                </w:rPr>
                <w:t>95.29.11.100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и подгонке/перешиву одежды, кроме трикотажной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7" w:history="1">
              <w:r w:rsidR="001B370F" w:rsidRPr="00A102FD">
                <w:rPr>
                  <w:rFonts w:ascii="Times New Roman" w:hAnsi="Times New Roman" w:cs="Times New Roman"/>
                </w:rPr>
                <w:t>95.29.11.110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верхней одежды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8" w:history="1">
              <w:r w:rsidR="001B370F" w:rsidRPr="00A102FD">
                <w:rPr>
                  <w:rFonts w:ascii="Times New Roman" w:hAnsi="Times New Roman" w:cs="Times New Roman"/>
                </w:rPr>
                <w:t>95.29.11.120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легкой одежды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9" w:history="1">
              <w:r w:rsidR="001B370F" w:rsidRPr="00A102FD">
                <w:rPr>
                  <w:rFonts w:ascii="Times New Roman" w:hAnsi="Times New Roman" w:cs="Times New Roman"/>
                </w:rPr>
                <w:t>95.29.11.130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верхних мужских сорочек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0" w:history="1">
              <w:r w:rsidR="001B370F" w:rsidRPr="00A102FD">
                <w:rPr>
                  <w:rFonts w:ascii="Times New Roman" w:hAnsi="Times New Roman" w:cs="Times New Roman"/>
                </w:rPr>
                <w:t>95.29.11.140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белья женского, мужского, детского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1" w:history="1">
              <w:r w:rsidR="001B370F" w:rsidRPr="00A102FD">
                <w:rPr>
                  <w:rFonts w:ascii="Times New Roman" w:hAnsi="Times New Roman" w:cs="Times New Roman"/>
                </w:rPr>
                <w:t>95.29.11.150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корсетных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2" w:history="1">
              <w:r w:rsidR="001B370F" w:rsidRPr="00A102FD">
                <w:rPr>
                  <w:rFonts w:ascii="Times New Roman" w:hAnsi="Times New Roman" w:cs="Times New Roman"/>
                </w:rPr>
                <w:t>95.29.11.160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форменной одежды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3" w:history="1">
              <w:r w:rsidR="001B370F" w:rsidRPr="00A102FD">
                <w:rPr>
                  <w:rFonts w:ascii="Times New Roman" w:hAnsi="Times New Roman" w:cs="Times New Roman"/>
                </w:rPr>
                <w:t>95.29.11.170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рабочей одежды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4" w:history="1">
              <w:r w:rsidR="001B370F" w:rsidRPr="00A102FD">
                <w:rPr>
                  <w:rFonts w:ascii="Times New Roman" w:hAnsi="Times New Roman" w:cs="Times New Roman"/>
                </w:rPr>
                <w:t>95.29.11.180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мужских, женских, детских головных уборов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5" w:history="1">
              <w:r w:rsidR="001B370F" w:rsidRPr="00A102FD">
                <w:rPr>
                  <w:rFonts w:ascii="Times New Roman" w:hAnsi="Times New Roman" w:cs="Times New Roman"/>
                </w:rPr>
                <w:t>95.29.11.190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Прочие услуги по ремонту и подгонке/перешиву одежды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0,26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6" w:history="1">
              <w:r w:rsidR="001B370F" w:rsidRPr="00A102FD">
                <w:rPr>
                  <w:rFonts w:ascii="Times New Roman" w:hAnsi="Times New Roman" w:cs="Times New Roman"/>
                </w:rPr>
                <w:t>95.29.11.191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перешиву взрослой одежды на детскую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7" w:history="1">
              <w:r w:rsidR="001B370F" w:rsidRPr="00A102FD">
                <w:rPr>
                  <w:rFonts w:ascii="Times New Roman" w:hAnsi="Times New Roman" w:cs="Times New Roman"/>
                </w:rPr>
                <w:t>95.29.11.192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вставке застежки-молнии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8" w:history="1">
              <w:r w:rsidR="001B370F" w:rsidRPr="00A102FD">
                <w:rPr>
                  <w:rFonts w:ascii="Times New Roman" w:hAnsi="Times New Roman" w:cs="Times New Roman"/>
                </w:rPr>
                <w:t>95.29.11.193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изделий из меха, бывшего в употреблении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9" w:history="1">
              <w:r w:rsidR="001B370F" w:rsidRPr="00A102FD">
                <w:rPr>
                  <w:rFonts w:ascii="Times New Roman" w:hAnsi="Times New Roman" w:cs="Times New Roman"/>
                </w:rPr>
                <w:t>95.29.11.194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глажению одежды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0" w:history="1">
              <w:r w:rsidR="001B370F" w:rsidRPr="00A102FD">
                <w:rPr>
                  <w:rFonts w:ascii="Times New Roman" w:hAnsi="Times New Roman" w:cs="Times New Roman"/>
                </w:rPr>
                <w:t>95.29.11.195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художественной штопке одежды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1" w:history="1">
              <w:r w:rsidR="001B370F" w:rsidRPr="00A102FD">
                <w:rPr>
                  <w:rFonts w:ascii="Times New Roman" w:hAnsi="Times New Roman" w:cs="Times New Roman"/>
                </w:rPr>
                <w:t>95.29.11.200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и подгонке/перешиву бытовых текстильных изделий, кроме трикотажных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2" w:history="1">
              <w:r w:rsidR="001B370F" w:rsidRPr="00A102FD">
                <w:rPr>
                  <w:rFonts w:ascii="Times New Roman" w:hAnsi="Times New Roman" w:cs="Times New Roman"/>
                </w:rPr>
                <w:t>95.29.11.210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столового и постельного белья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3" w:history="1">
              <w:r w:rsidR="001B370F" w:rsidRPr="00A102FD">
                <w:rPr>
                  <w:rFonts w:ascii="Times New Roman" w:hAnsi="Times New Roman" w:cs="Times New Roman"/>
                </w:rPr>
                <w:t>95.29.11.220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изделий из натурального и искусственного меха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4" w:history="1">
              <w:r w:rsidR="001B370F" w:rsidRPr="00A102FD">
                <w:rPr>
                  <w:rFonts w:ascii="Times New Roman" w:hAnsi="Times New Roman" w:cs="Times New Roman"/>
                </w:rPr>
                <w:t>95.29.11.230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изделий из натуральной, искусственной кожи и замши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5" w:history="1">
              <w:r w:rsidR="001B370F" w:rsidRPr="00A102FD">
                <w:rPr>
                  <w:rFonts w:ascii="Times New Roman" w:hAnsi="Times New Roman" w:cs="Times New Roman"/>
                </w:rPr>
                <w:t>95.29.11.240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стеганых одеял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6" w:history="1">
              <w:r w:rsidR="001B370F" w:rsidRPr="00A102FD">
                <w:rPr>
                  <w:rFonts w:ascii="Times New Roman" w:hAnsi="Times New Roman" w:cs="Times New Roman"/>
                </w:rPr>
                <w:t>95.29.11.250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изделий текстильной галантереи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7" w:history="1">
              <w:r w:rsidR="001B370F" w:rsidRPr="00A102FD">
                <w:rPr>
                  <w:rFonts w:ascii="Times New Roman" w:hAnsi="Times New Roman" w:cs="Times New Roman"/>
                </w:rPr>
                <w:t>95.29.11.260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чехлов всех видов, тентов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8" w:history="1">
              <w:r w:rsidR="001B370F" w:rsidRPr="00A102FD">
                <w:rPr>
                  <w:rFonts w:ascii="Times New Roman" w:hAnsi="Times New Roman" w:cs="Times New Roman"/>
                </w:rPr>
                <w:t>95.29.11.270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9" w:history="1">
              <w:r w:rsidR="001B370F" w:rsidRPr="00A102FD">
                <w:rPr>
                  <w:rFonts w:ascii="Times New Roman" w:hAnsi="Times New Roman" w:cs="Times New Roman"/>
                </w:rPr>
                <w:t>95.29.11.280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покрывал, штор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0" w:history="1">
              <w:r w:rsidR="001B370F" w:rsidRPr="00A102FD">
                <w:rPr>
                  <w:rFonts w:ascii="Times New Roman" w:hAnsi="Times New Roman" w:cs="Times New Roman"/>
                </w:rPr>
                <w:t>95.29.11.290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и подгонке/перешиву прочих бытовых текстильных изделий, кроме трикотажных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1" w:history="1">
              <w:r w:rsidR="001B370F" w:rsidRPr="00A102FD">
                <w:rPr>
                  <w:rFonts w:ascii="Times New Roman" w:hAnsi="Times New Roman" w:cs="Times New Roman"/>
                </w:rPr>
                <w:t>95.29.11.300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обновлению одежды, в том числе трикотажной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2" w:history="1">
              <w:r w:rsidR="001B370F" w:rsidRPr="00A102FD">
                <w:rPr>
                  <w:rFonts w:ascii="Times New Roman" w:hAnsi="Times New Roman" w:cs="Times New Roman"/>
                </w:rPr>
                <w:t>95.29.11.400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трикотажных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3" w:history="1">
              <w:r w:rsidR="001B370F" w:rsidRPr="00A102FD">
                <w:rPr>
                  <w:rFonts w:ascii="Times New Roman" w:hAnsi="Times New Roman" w:cs="Times New Roman"/>
                </w:rPr>
                <w:t>95.29.11.410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верхних трикотажных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4" w:history="1">
              <w:r w:rsidR="001B370F" w:rsidRPr="00A102FD">
                <w:rPr>
                  <w:rFonts w:ascii="Times New Roman" w:hAnsi="Times New Roman" w:cs="Times New Roman"/>
                </w:rPr>
                <w:t>95.29.11.420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бельевых трикотажных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5" w:history="1">
              <w:r w:rsidR="001B370F" w:rsidRPr="00A102FD">
                <w:rPr>
                  <w:rFonts w:ascii="Times New Roman" w:hAnsi="Times New Roman" w:cs="Times New Roman"/>
                </w:rPr>
                <w:t>95.29.11.430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чулочно-носочных, перчаточных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6" w:history="1">
              <w:r w:rsidR="001B370F" w:rsidRPr="00A102FD">
                <w:rPr>
                  <w:rFonts w:ascii="Times New Roman" w:hAnsi="Times New Roman" w:cs="Times New Roman"/>
                </w:rPr>
                <w:t>95.29.11.440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головных уборов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7" w:history="1">
              <w:r w:rsidR="001B370F" w:rsidRPr="00A102FD">
                <w:rPr>
                  <w:rFonts w:ascii="Times New Roman" w:hAnsi="Times New Roman" w:cs="Times New Roman"/>
                </w:rPr>
                <w:t>95.29.11.450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ремонту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платочно-шарфовых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8" w:history="1">
              <w:r w:rsidR="001B370F" w:rsidRPr="00A102FD">
                <w:rPr>
                  <w:rFonts w:ascii="Times New Roman" w:hAnsi="Times New Roman" w:cs="Times New Roman"/>
                </w:rPr>
                <w:t>95.29.11.460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9" w:history="1">
              <w:r w:rsidR="001B370F" w:rsidRPr="00A102FD">
                <w:rPr>
                  <w:rFonts w:ascii="Times New Roman" w:hAnsi="Times New Roman" w:cs="Times New Roman"/>
                </w:rPr>
                <w:t>14.39.99.200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0,26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0" w:history="1">
              <w:r w:rsidR="001B370F" w:rsidRPr="00A102FD">
                <w:rPr>
                  <w:rFonts w:ascii="Times New Roman" w:hAnsi="Times New Roman" w:cs="Times New Roman"/>
                </w:rPr>
                <w:t>95.21.10.100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приборов бытовой электроники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1" w:history="1">
              <w:r w:rsidR="001B370F" w:rsidRPr="00A102FD">
                <w:rPr>
                  <w:rFonts w:ascii="Times New Roman" w:hAnsi="Times New Roman" w:cs="Times New Roman"/>
                </w:rPr>
                <w:t>95.21.10.110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телевизоров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2" w:history="1">
              <w:r w:rsidR="001B370F" w:rsidRPr="00A102FD">
                <w:rPr>
                  <w:rFonts w:ascii="Times New Roman" w:hAnsi="Times New Roman" w:cs="Times New Roman"/>
                </w:rPr>
                <w:t>95.21.10.120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видеозаписывающей аппаратуры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3" w:history="1">
              <w:r w:rsidR="001B370F" w:rsidRPr="00A102FD">
                <w:rPr>
                  <w:rFonts w:ascii="Times New Roman" w:hAnsi="Times New Roman" w:cs="Times New Roman"/>
                </w:rPr>
                <w:t>95.21.10.130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видеовоспроизводящей аппаратуры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4" w:history="1">
              <w:r w:rsidR="001B370F" w:rsidRPr="00A102FD">
                <w:rPr>
                  <w:rFonts w:ascii="Times New Roman" w:hAnsi="Times New Roman" w:cs="Times New Roman"/>
                </w:rPr>
                <w:t>95.21.10.140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звукозаписывающей и звуковоспроизводящей аппаратуры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5" w:history="1">
              <w:r w:rsidR="001B370F" w:rsidRPr="00A102FD">
                <w:rPr>
                  <w:rFonts w:ascii="Times New Roman" w:hAnsi="Times New Roman" w:cs="Times New Roman"/>
                </w:rPr>
                <w:t>95.21.10.150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многофункциональных бытовых радиоэлектронных аппаратов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6" w:history="1">
              <w:r w:rsidR="001B370F" w:rsidRPr="00A102FD">
                <w:rPr>
                  <w:rFonts w:ascii="Times New Roman" w:hAnsi="Times New Roman" w:cs="Times New Roman"/>
                </w:rPr>
                <w:t>95.21.10.160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устройств спутникового телевидения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7" w:history="1">
              <w:r w:rsidR="001B370F" w:rsidRPr="00A102FD">
                <w:rPr>
                  <w:rFonts w:ascii="Times New Roman" w:hAnsi="Times New Roman" w:cs="Times New Roman"/>
                </w:rPr>
                <w:t>95.21.10.190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прочей бытовой радиоэлектронной аппаратуры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8" w:history="1">
              <w:r w:rsidR="001B370F" w:rsidRPr="00A102FD">
                <w:rPr>
                  <w:rFonts w:ascii="Times New Roman" w:hAnsi="Times New Roman" w:cs="Times New Roman"/>
                </w:rPr>
                <w:t>95.21.10.200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техническому обслуживанию бытовой радиоэлектронной аппаратуры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9" w:history="1">
              <w:r w:rsidR="001B370F" w:rsidRPr="00A102FD">
                <w:rPr>
                  <w:rFonts w:ascii="Times New Roman" w:hAnsi="Times New Roman" w:cs="Times New Roman"/>
                </w:rPr>
                <w:t>95.21.10.300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0" w:history="1">
              <w:r w:rsidR="001B370F" w:rsidRPr="00A102FD">
                <w:rPr>
                  <w:rFonts w:ascii="Times New Roman" w:hAnsi="Times New Roman" w:cs="Times New Roman"/>
                </w:rPr>
                <w:t>95.22.10.100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бытовых машин, узлов и деталей к ним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1" w:history="1">
              <w:r w:rsidR="001B370F" w:rsidRPr="00A102FD">
                <w:rPr>
                  <w:rFonts w:ascii="Times New Roman" w:hAnsi="Times New Roman" w:cs="Times New Roman"/>
                </w:rPr>
                <w:t>95.22.10.110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холодильников, морозильников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2" w:history="1">
              <w:r w:rsidR="001B370F" w:rsidRPr="00A102FD">
                <w:rPr>
                  <w:rFonts w:ascii="Times New Roman" w:hAnsi="Times New Roman" w:cs="Times New Roman"/>
                </w:rPr>
                <w:t>95.22.10.120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пылесосов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3" w:history="1">
              <w:r w:rsidR="001B370F" w:rsidRPr="00A102FD">
                <w:rPr>
                  <w:rFonts w:ascii="Times New Roman" w:hAnsi="Times New Roman" w:cs="Times New Roman"/>
                </w:rPr>
                <w:t>95.22.10.130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электрополотеров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4" w:history="1">
              <w:r w:rsidR="001B370F" w:rsidRPr="00A102FD">
                <w:rPr>
                  <w:rFonts w:ascii="Times New Roman" w:hAnsi="Times New Roman" w:cs="Times New Roman"/>
                </w:rPr>
                <w:t>95.22.10.140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стиральных и сушильных машин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5" w:history="1">
              <w:r w:rsidR="001B370F" w:rsidRPr="00A102FD">
                <w:rPr>
                  <w:rFonts w:ascii="Times New Roman" w:hAnsi="Times New Roman" w:cs="Times New Roman"/>
                </w:rPr>
                <w:t>95.22.10.150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швейных, вязальных машин (ручных)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6" w:history="1">
              <w:r w:rsidR="001B370F" w:rsidRPr="00A102FD">
                <w:rPr>
                  <w:rFonts w:ascii="Times New Roman" w:hAnsi="Times New Roman" w:cs="Times New Roman"/>
                </w:rPr>
                <w:t>95.22.10.160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гладильных машин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7" w:history="1">
              <w:r w:rsidR="001B370F" w:rsidRPr="00A102FD">
                <w:rPr>
                  <w:rFonts w:ascii="Times New Roman" w:hAnsi="Times New Roman" w:cs="Times New Roman"/>
                </w:rPr>
                <w:t>95.22.10.170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8" w:history="1">
              <w:r w:rsidR="001B370F" w:rsidRPr="00A102FD">
                <w:rPr>
                  <w:rFonts w:ascii="Times New Roman" w:hAnsi="Times New Roman" w:cs="Times New Roman"/>
                </w:rPr>
                <w:t>95.22.10.180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газовых и электроплит в жилых помещениях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9" w:history="1">
              <w:r w:rsidR="001B370F" w:rsidRPr="00A102FD">
                <w:rPr>
                  <w:rFonts w:ascii="Times New Roman" w:hAnsi="Times New Roman" w:cs="Times New Roman"/>
                </w:rPr>
                <w:t>95.22.10.190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прочих бытовых машин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60" w:history="1">
              <w:r w:rsidR="001B370F" w:rsidRPr="00A102FD">
                <w:rPr>
                  <w:rFonts w:ascii="Times New Roman" w:hAnsi="Times New Roman" w:cs="Times New Roman"/>
                </w:rPr>
                <w:t>95.22.10.200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бытовых приборов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61" w:history="1">
              <w:r w:rsidR="001B370F" w:rsidRPr="00A102FD">
                <w:rPr>
                  <w:rFonts w:ascii="Times New Roman" w:hAnsi="Times New Roman" w:cs="Times New Roman"/>
                </w:rPr>
                <w:t>95.22.10.211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приборов гигиены рта, включаемых в сеть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62" w:history="1">
              <w:r w:rsidR="001B370F" w:rsidRPr="00A102FD">
                <w:rPr>
                  <w:rFonts w:ascii="Times New Roman" w:hAnsi="Times New Roman" w:cs="Times New Roman"/>
                </w:rPr>
                <w:t>95.22.10.212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электрических и механических машинок для стрижки волос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63" w:history="1">
              <w:r w:rsidR="001B370F" w:rsidRPr="00A102FD">
                <w:rPr>
                  <w:rFonts w:ascii="Times New Roman" w:hAnsi="Times New Roman" w:cs="Times New Roman"/>
                </w:rPr>
                <w:t>95.22.10.213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электрических и механических бритв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64" w:history="1">
              <w:r w:rsidR="001B370F" w:rsidRPr="00A102FD">
                <w:rPr>
                  <w:rFonts w:ascii="Times New Roman" w:hAnsi="Times New Roman" w:cs="Times New Roman"/>
                </w:rPr>
                <w:t>95.22.10.214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пульверизаторов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65" w:history="1">
              <w:r w:rsidR="001B370F" w:rsidRPr="00A102FD">
                <w:rPr>
                  <w:rFonts w:ascii="Times New Roman" w:hAnsi="Times New Roman" w:cs="Times New Roman"/>
                </w:rPr>
                <w:t>95.22.10.215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приборов для массажа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66" w:history="1">
              <w:r w:rsidR="001B370F" w:rsidRPr="00A102FD">
                <w:rPr>
                  <w:rFonts w:ascii="Times New Roman" w:hAnsi="Times New Roman" w:cs="Times New Roman"/>
                </w:rPr>
                <w:t>95.22.10.216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фенов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67" w:history="1">
              <w:r w:rsidR="001B370F" w:rsidRPr="00A102FD">
                <w:rPr>
                  <w:rFonts w:ascii="Times New Roman" w:hAnsi="Times New Roman" w:cs="Times New Roman"/>
                </w:rPr>
                <w:t>95.22.10.217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электрических ножниц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68" w:history="1">
              <w:r w:rsidR="001B370F" w:rsidRPr="00A102FD">
                <w:rPr>
                  <w:rFonts w:ascii="Times New Roman" w:hAnsi="Times New Roman" w:cs="Times New Roman"/>
                </w:rPr>
                <w:t>95.22.10.218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ремонту </w:t>
            </w:r>
            <w:proofErr w:type="spellStart"/>
            <w:r w:rsidRPr="00A102FD">
              <w:rPr>
                <w:rFonts w:ascii="Times New Roman" w:hAnsi="Times New Roman" w:cs="Times New Roman"/>
              </w:rPr>
              <w:t>электровулканизаторов</w:t>
            </w:r>
            <w:proofErr w:type="spellEnd"/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69" w:history="1">
              <w:r w:rsidR="001B370F" w:rsidRPr="00A102FD">
                <w:rPr>
                  <w:rFonts w:ascii="Times New Roman" w:hAnsi="Times New Roman" w:cs="Times New Roman"/>
                </w:rPr>
                <w:t>95.22.10.219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ремонту бытовых </w:t>
            </w:r>
            <w:proofErr w:type="spellStart"/>
            <w:r w:rsidRPr="00A102FD">
              <w:rPr>
                <w:rFonts w:ascii="Times New Roman" w:hAnsi="Times New Roman" w:cs="Times New Roman"/>
              </w:rPr>
              <w:t>электрокраскораспылителей</w:t>
            </w:r>
            <w:proofErr w:type="spellEnd"/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70" w:history="1">
              <w:r w:rsidR="001B370F" w:rsidRPr="00A102FD">
                <w:rPr>
                  <w:rFonts w:ascii="Times New Roman" w:hAnsi="Times New Roman" w:cs="Times New Roman"/>
                </w:rPr>
                <w:t>95.22.10.221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приборов автоматики и управления бытовых машин и приборов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71" w:history="1">
              <w:r w:rsidR="001B370F" w:rsidRPr="00A102FD">
                <w:rPr>
                  <w:rFonts w:ascii="Times New Roman" w:hAnsi="Times New Roman" w:cs="Times New Roman"/>
                </w:rPr>
                <w:t>95.22.10.222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фотоаппаратов, фотоувеличителей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72" w:history="1">
              <w:r w:rsidR="001B370F" w:rsidRPr="00A102FD">
                <w:rPr>
                  <w:rFonts w:ascii="Times New Roman" w:hAnsi="Times New Roman" w:cs="Times New Roman"/>
                </w:rPr>
                <w:t>95.22.10.223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фотовспышек, экспонометров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73" w:history="1">
              <w:r w:rsidR="001B370F" w:rsidRPr="00A102FD">
                <w:rPr>
                  <w:rFonts w:ascii="Times New Roman" w:hAnsi="Times New Roman" w:cs="Times New Roman"/>
                </w:rPr>
                <w:t>95.22.10.224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74" w:history="1">
              <w:r w:rsidR="001B370F" w:rsidRPr="00A102FD">
                <w:rPr>
                  <w:rFonts w:ascii="Times New Roman" w:hAnsi="Times New Roman" w:cs="Times New Roman"/>
                </w:rPr>
                <w:t>95.22.10.225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биноклей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75" w:history="1">
              <w:r w:rsidR="001B370F" w:rsidRPr="00A102FD">
                <w:rPr>
                  <w:rFonts w:ascii="Times New Roman" w:hAnsi="Times New Roman" w:cs="Times New Roman"/>
                </w:rPr>
                <w:t>95.22.10.226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слуховых аппаратов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76" w:history="1">
              <w:r w:rsidR="001B370F" w:rsidRPr="00A102FD">
                <w:rPr>
                  <w:rFonts w:ascii="Times New Roman" w:hAnsi="Times New Roman" w:cs="Times New Roman"/>
                </w:rPr>
                <w:t>95.22.10.227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ручных и электрических насосов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77" w:history="1">
              <w:r w:rsidR="001B370F" w:rsidRPr="00A102FD">
                <w:rPr>
                  <w:rFonts w:ascii="Times New Roman" w:hAnsi="Times New Roman" w:cs="Times New Roman"/>
                </w:rPr>
                <w:t>95.22.10.228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ремонту бытовых электронагревательных приборов (электроплиток, </w:t>
            </w:r>
            <w:proofErr w:type="spellStart"/>
            <w:r w:rsidRPr="00A102FD">
              <w:rPr>
                <w:rFonts w:ascii="Times New Roman" w:hAnsi="Times New Roman" w:cs="Times New Roman"/>
              </w:rPr>
              <w:t>электрорадиаторов</w:t>
            </w:r>
            <w:proofErr w:type="spellEnd"/>
            <w:r w:rsidRPr="00A102FD">
              <w:rPr>
                <w:rFonts w:ascii="Times New Roman" w:hAnsi="Times New Roman" w:cs="Times New Roman"/>
              </w:rPr>
              <w:t>, электрокаминов, электрогрелок, электроутюгов и др.)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78" w:history="1">
              <w:r w:rsidR="001B370F" w:rsidRPr="00A102FD">
                <w:rPr>
                  <w:rFonts w:ascii="Times New Roman" w:hAnsi="Times New Roman" w:cs="Times New Roman"/>
                </w:rPr>
                <w:t>95.22.10.229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ремонту бытовых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весоизмерительных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приборов (весов пружинных напольных), не подлежащих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госповерке</w:t>
            </w:r>
            <w:proofErr w:type="spellEnd"/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79" w:history="1">
              <w:r w:rsidR="001B370F" w:rsidRPr="00A102FD">
                <w:rPr>
                  <w:rFonts w:ascii="Times New Roman" w:hAnsi="Times New Roman" w:cs="Times New Roman"/>
                </w:rPr>
                <w:t>95.22.10.230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бытовых кухонных приборов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80" w:history="1">
              <w:r w:rsidR="001B370F" w:rsidRPr="00A102FD">
                <w:rPr>
                  <w:rFonts w:ascii="Times New Roman" w:hAnsi="Times New Roman" w:cs="Times New Roman"/>
                </w:rPr>
                <w:t>95.22.10.241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медогонок, сепараторов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81" w:history="1">
              <w:r w:rsidR="001B370F" w:rsidRPr="00A102FD">
                <w:rPr>
                  <w:rFonts w:ascii="Times New Roman" w:hAnsi="Times New Roman" w:cs="Times New Roman"/>
                </w:rPr>
                <w:t>95.22.10.242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ремонту бытовых </w:t>
            </w:r>
            <w:proofErr w:type="spellStart"/>
            <w:r w:rsidRPr="00A102FD">
              <w:rPr>
                <w:rFonts w:ascii="Times New Roman" w:hAnsi="Times New Roman" w:cs="Times New Roman"/>
              </w:rPr>
              <w:t>электровоздухоочистителей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надплитных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электрофильтров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82" w:history="1">
              <w:r w:rsidR="001B370F" w:rsidRPr="00A102FD">
                <w:rPr>
                  <w:rFonts w:ascii="Times New Roman" w:hAnsi="Times New Roman" w:cs="Times New Roman"/>
                </w:rPr>
                <w:t>95.22.10.243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комнатных кондиционеров воздуха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83" w:history="1">
              <w:r w:rsidR="001B370F" w:rsidRPr="00A102FD">
                <w:rPr>
                  <w:rFonts w:ascii="Times New Roman" w:hAnsi="Times New Roman" w:cs="Times New Roman"/>
                </w:rPr>
                <w:t>95.22.10.244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ремонту увлажнителей воздуха, </w:t>
            </w:r>
            <w:r w:rsidRPr="00A102FD">
              <w:rPr>
                <w:rFonts w:ascii="Times New Roman" w:hAnsi="Times New Roman" w:cs="Times New Roman"/>
              </w:rPr>
              <w:lastRenderedPageBreak/>
              <w:t>озонаторов, бытовых ионизаторов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lastRenderedPageBreak/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84" w:history="1">
              <w:r w:rsidR="001B370F" w:rsidRPr="00A102FD">
                <w:rPr>
                  <w:rFonts w:ascii="Times New Roman" w:hAnsi="Times New Roman" w:cs="Times New Roman"/>
                </w:rPr>
                <w:t>95.22.10.245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ремонту вентиляторов, </w:t>
            </w:r>
            <w:proofErr w:type="spellStart"/>
            <w:r w:rsidRPr="00A102FD">
              <w:rPr>
                <w:rFonts w:ascii="Times New Roman" w:hAnsi="Times New Roman" w:cs="Times New Roman"/>
              </w:rPr>
              <w:t>теплоэлектровентиляторов</w:t>
            </w:r>
            <w:proofErr w:type="spellEnd"/>
            <w:r w:rsidRPr="00A102FD">
              <w:rPr>
                <w:rFonts w:ascii="Times New Roman" w:hAnsi="Times New Roman" w:cs="Times New Roman"/>
              </w:rPr>
              <w:t>, калориферов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85" w:history="1">
              <w:r w:rsidR="001B370F" w:rsidRPr="00A102FD">
                <w:rPr>
                  <w:rFonts w:ascii="Times New Roman" w:hAnsi="Times New Roman" w:cs="Times New Roman"/>
                </w:rPr>
                <w:t>95.22.10.246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электроприборов для загара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86" w:history="1">
              <w:r w:rsidR="001B370F" w:rsidRPr="00A102FD">
                <w:rPr>
                  <w:rFonts w:ascii="Times New Roman" w:hAnsi="Times New Roman" w:cs="Times New Roman"/>
                </w:rPr>
                <w:t>95.22.10.247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ремонту сифонов и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автосифонов</w:t>
            </w:r>
            <w:proofErr w:type="spellEnd"/>
            <w:r w:rsidRPr="00A102FD">
              <w:rPr>
                <w:rFonts w:ascii="Times New Roman" w:hAnsi="Times New Roman" w:cs="Times New Roman"/>
              </w:rPr>
              <w:t>, в том числе зарядка газовых баллончиков для сифонов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87" w:history="1">
              <w:r w:rsidR="001B370F" w:rsidRPr="00A102FD">
                <w:rPr>
                  <w:rFonts w:ascii="Times New Roman" w:hAnsi="Times New Roman" w:cs="Times New Roman"/>
                </w:rPr>
                <w:t>95.22.10.248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ремонту </w:t>
            </w:r>
            <w:proofErr w:type="spellStart"/>
            <w:r w:rsidRPr="00A102FD">
              <w:rPr>
                <w:rFonts w:ascii="Times New Roman" w:hAnsi="Times New Roman" w:cs="Times New Roman"/>
              </w:rPr>
              <w:t>электрозвонков</w:t>
            </w:r>
            <w:proofErr w:type="spellEnd"/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88" w:history="1">
              <w:r w:rsidR="001B370F" w:rsidRPr="00A102FD">
                <w:rPr>
                  <w:rFonts w:ascii="Times New Roman" w:hAnsi="Times New Roman" w:cs="Times New Roman"/>
                </w:rPr>
                <w:t>95.22.10.249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ремонту бытовых компрессоров и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микрокомпрессоров</w:t>
            </w:r>
            <w:proofErr w:type="spellEnd"/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89" w:history="1">
              <w:r w:rsidR="001B370F" w:rsidRPr="00A102FD">
                <w:rPr>
                  <w:rFonts w:ascii="Times New Roman" w:hAnsi="Times New Roman" w:cs="Times New Roman"/>
                </w:rPr>
                <w:t>95.22.10.251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трансформаторов и стабилизаторов напряжения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90" w:history="1">
              <w:r w:rsidR="001B370F" w:rsidRPr="00A102FD">
                <w:rPr>
                  <w:rFonts w:ascii="Times New Roman" w:hAnsi="Times New Roman" w:cs="Times New Roman"/>
                </w:rPr>
                <w:t>95.22.10.252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устройств для измельчения пищевых отходов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91" w:history="1">
              <w:r w:rsidR="001B370F" w:rsidRPr="00A102FD">
                <w:rPr>
                  <w:rFonts w:ascii="Times New Roman" w:hAnsi="Times New Roman" w:cs="Times New Roman"/>
                </w:rPr>
                <w:t>95.22.10.253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баков для кипячения белья и стерилизаторов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92" w:history="1">
              <w:r w:rsidR="001B370F" w:rsidRPr="00A102FD">
                <w:rPr>
                  <w:rFonts w:ascii="Times New Roman" w:hAnsi="Times New Roman" w:cs="Times New Roman"/>
                </w:rPr>
                <w:t>95.22.10.254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ремонту </w:t>
            </w:r>
            <w:proofErr w:type="spellStart"/>
            <w:r w:rsidRPr="00A102FD">
              <w:rPr>
                <w:rFonts w:ascii="Times New Roman" w:hAnsi="Times New Roman" w:cs="Times New Roman"/>
              </w:rPr>
              <w:t>электроводонагревателей</w:t>
            </w:r>
            <w:proofErr w:type="spellEnd"/>
            <w:r w:rsidRPr="00A102FD">
              <w:rPr>
                <w:rFonts w:ascii="Times New Roman" w:hAnsi="Times New Roman" w:cs="Times New Roman"/>
              </w:rPr>
              <w:t>, в том числе проточных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93" w:history="1">
              <w:r w:rsidR="001B370F" w:rsidRPr="00A102FD">
                <w:rPr>
                  <w:rFonts w:ascii="Times New Roman" w:hAnsi="Times New Roman" w:cs="Times New Roman"/>
                </w:rPr>
                <w:t>95.22.10.255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электросушилок для одежды и обуви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94" w:history="1">
              <w:r w:rsidR="001B370F" w:rsidRPr="00A102FD">
                <w:rPr>
                  <w:rFonts w:ascii="Times New Roman" w:hAnsi="Times New Roman" w:cs="Times New Roman"/>
                </w:rPr>
                <w:t>95.22.10.256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95" w:history="1">
              <w:r w:rsidR="001B370F" w:rsidRPr="00A102FD">
                <w:rPr>
                  <w:rFonts w:ascii="Times New Roman" w:hAnsi="Times New Roman" w:cs="Times New Roman"/>
                </w:rPr>
                <w:t>95.22.10.257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зажигалок для газовых плит с питанием от сети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96" w:history="1">
              <w:r w:rsidR="001B370F" w:rsidRPr="00A102FD">
                <w:rPr>
                  <w:rFonts w:ascii="Times New Roman" w:hAnsi="Times New Roman" w:cs="Times New Roman"/>
                </w:rPr>
                <w:t>95.22.10.258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фильтров для очистки воды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97" w:history="1">
              <w:r w:rsidR="001B370F" w:rsidRPr="00A102FD">
                <w:rPr>
                  <w:rFonts w:ascii="Times New Roman" w:hAnsi="Times New Roman" w:cs="Times New Roman"/>
                </w:rPr>
                <w:t>95.22.10.259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прочих бытовых приборов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98" w:history="1">
              <w:r w:rsidR="001B370F" w:rsidRPr="00A102FD">
                <w:rPr>
                  <w:rFonts w:ascii="Times New Roman" w:hAnsi="Times New Roman" w:cs="Times New Roman"/>
                </w:rPr>
                <w:t>95.22.10.300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домашнего и садового инвентаря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99" w:history="1">
              <w:r w:rsidR="001B370F" w:rsidRPr="00A102FD">
                <w:rPr>
                  <w:rFonts w:ascii="Times New Roman" w:hAnsi="Times New Roman" w:cs="Times New Roman"/>
                </w:rPr>
                <w:t>95.22.10.310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ремонту сельхозинвентаря,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минитракторов</w:t>
            </w:r>
            <w:proofErr w:type="spellEnd"/>
            <w:r w:rsidRPr="00A102FD">
              <w:rPr>
                <w:rFonts w:ascii="Times New Roman" w:hAnsi="Times New Roman" w:cs="Times New Roman"/>
              </w:rPr>
              <w:t>, газонокосилок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00" w:history="1">
              <w:r w:rsidR="001B370F" w:rsidRPr="00A102FD">
                <w:rPr>
                  <w:rFonts w:ascii="Times New Roman" w:hAnsi="Times New Roman" w:cs="Times New Roman"/>
                </w:rPr>
                <w:t>95.22.10.320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приборов для аквариумов и садовых водоемов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01" w:history="1">
              <w:r w:rsidR="001B370F" w:rsidRPr="00A102FD">
                <w:rPr>
                  <w:rFonts w:ascii="Times New Roman" w:hAnsi="Times New Roman" w:cs="Times New Roman"/>
                </w:rPr>
                <w:t>95.29.19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02" w:history="1">
              <w:r w:rsidR="001B370F" w:rsidRPr="00A102FD">
                <w:rPr>
                  <w:rFonts w:ascii="Times New Roman" w:hAnsi="Times New Roman" w:cs="Times New Roman"/>
                </w:rPr>
                <w:t>95.29.19.100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игрушек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03" w:history="1">
              <w:r w:rsidR="001B370F" w:rsidRPr="00A102FD">
                <w:rPr>
                  <w:rFonts w:ascii="Times New Roman" w:hAnsi="Times New Roman" w:cs="Times New Roman"/>
                </w:rPr>
                <w:t>95.29.19.110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электрических игрушек с питанием от сети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04" w:history="1">
              <w:r w:rsidR="001B370F" w:rsidRPr="00A102FD">
                <w:rPr>
                  <w:rFonts w:ascii="Times New Roman" w:hAnsi="Times New Roman" w:cs="Times New Roman"/>
                </w:rPr>
                <w:t>95.29.19.120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электротехнических игр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05" w:history="1">
              <w:r w:rsidR="001B370F" w:rsidRPr="00A102FD">
                <w:rPr>
                  <w:rFonts w:ascii="Times New Roman" w:hAnsi="Times New Roman" w:cs="Times New Roman"/>
                </w:rPr>
                <w:t>95.29.19.130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заводных механических игрушек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06" w:history="1">
              <w:r w:rsidR="001B370F" w:rsidRPr="00A102FD">
                <w:rPr>
                  <w:rFonts w:ascii="Times New Roman" w:hAnsi="Times New Roman" w:cs="Times New Roman"/>
                </w:rPr>
                <w:t>95.29.19.140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оборудования для детских игр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07" w:history="1">
              <w:r w:rsidR="001B370F" w:rsidRPr="00A102FD">
                <w:rPr>
                  <w:rFonts w:ascii="Times New Roman" w:hAnsi="Times New Roman" w:cs="Times New Roman"/>
                </w:rPr>
                <w:t>95.29.19.190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прочих игрушек, не включенных в другие группировки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08" w:history="1">
              <w:r w:rsidR="001B370F" w:rsidRPr="00A102FD">
                <w:rPr>
                  <w:rFonts w:ascii="Times New Roman" w:hAnsi="Times New Roman" w:cs="Times New Roman"/>
                </w:rPr>
                <w:t>95.29.19.200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металлоизделий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09" w:history="1">
              <w:r w:rsidR="001B370F" w:rsidRPr="00A102FD">
                <w:rPr>
                  <w:rFonts w:ascii="Times New Roman" w:hAnsi="Times New Roman" w:cs="Times New Roman"/>
                </w:rPr>
                <w:t>95.29.19.211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примусов, керосинок, керогазов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10" w:history="1">
              <w:r w:rsidR="001B370F" w:rsidRPr="00A102FD">
                <w:rPr>
                  <w:rFonts w:ascii="Times New Roman" w:hAnsi="Times New Roman" w:cs="Times New Roman"/>
                </w:rPr>
                <w:t>95.29.19.212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бензиновых и газовых зажигалок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11" w:history="1">
              <w:r w:rsidR="001B370F" w:rsidRPr="00A102FD">
                <w:rPr>
                  <w:rFonts w:ascii="Times New Roman" w:hAnsi="Times New Roman" w:cs="Times New Roman"/>
                </w:rPr>
                <w:t>95.29.19.213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замков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12" w:history="1">
              <w:r w:rsidR="001B370F" w:rsidRPr="00A102FD">
                <w:rPr>
                  <w:rFonts w:ascii="Times New Roman" w:hAnsi="Times New Roman" w:cs="Times New Roman"/>
                </w:rPr>
                <w:t>95.29.19.214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и заточке чертежных инструментов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13" w:history="1">
              <w:r w:rsidR="001B370F" w:rsidRPr="00A102FD">
                <w:rPr>
                  <w:rFonts w:ascii="Times New Roman" w:hAnsi="Times New Roman" w:cs="Times New Roman"/>
                </w:rPr>
                <w:t>95.29.19.215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ремонту, заточке, шлифовке и правке ножей, ножниц, бритв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14" w:history="1">
              <w:r w:rsidR="001B370F" w:rsidRPr="00A102FD">
                <w:rPr>
                  <w:rFonts w:ascii="Times New Roman" w:hAnsi="Times New Roman" w:cs="Times New Roman"/>
                </w:rPr>
                <w:t>95.29.19.216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15" w:history="1">
              <w:r w:rsidR="001B370F" w:rsidRPr="00A102FD">
                <w:rPr>
                  <w:rFonts w:ascii="Times New Roman" w:hAnsi="Times New Roman" w:cs="Times New Roman"/>
                </w:rPr>
                <w:t>95.29.19.217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зонтов и футляров к ним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16" w:history="1">
              <w:r w:rsidR="001B370F" w:rsidRPr="00A102FD">
                <w:rPr>
                  <w:rFonts w:ascii="Times New Roman" w:hAnsi="Times New Roman" w:cs="Times New Roman"/>
                </w:rPr>
                <w:t>95.29.19.218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бытовой мебели из металла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17" w:history="1">
              <w:r w:rsidR="001B370F" w:rsidRPr="00A102FD">
                <w:rPr>
                  <w:rFonts w:ascii="Times New Roman" w:hAnsi="Times New Roman" w:cs="Times New Roman"/>
                </w:rPr>
                <w:t>95.29.19.219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сейфов и несгораемых шкафов индивидуального пользования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18" w:history="1">
              <w:r w:rsidR="001B370F" w:rsidRPr="00A102FD">
                <w:rPr>
                  <w:rFonts w:ascii="Times New Roman" w:hAnsi="Times New Roman" w:cs="Times New Roman"/>
                </w:rPr>
                <w:t>95.29.19.221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19" w:history="1">
              <w:r w:rsidR="001B370F" w:rsidRPr="00A102FD">
                <w:rPr>
                  <w:rFonts w:ascii="Times New Roman" w:hAnsi="Times New Roman" w:cs="Times New Roman"/>
                </w:rPr>
                <w:t>95.29.19.222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металлической посуды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20" w:history="1">
              <w:r w:rsidR="001B370F" w:rsidRPr="00A102FD">
                <w:rPr>
                  <w:rFonts w:ascii="Times New Roman" w:hAnsi="Times New Roman" w:cs="Times New Roman"/>
                </w:rPr>
                <w:t>95.29.19.223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механизмов для зашторивания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21" w:history="1">
              <w:r w:rsidR="001B370F" w:rsidRPr="00A102FD">
                <w:rPr>
                  <w:rFonts w:ascii="Times New Roman" w:hAnsi="Times New Roman" w:cs="Times New Roman"/>
                </w:rPr>
                <w:t>95.29.19.224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газовых и бензиновых портативных плиток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22" w:history="1">
              <w:r w:rsidR="001B370F" w:rsidRPr="00A102FD">
                <w:rPr>
                  <w:rFonts w:ascii="Times New Roman" w:hAnsi="Times New Roman" w:cs="Times New Roman"/>
                </w:rPr>
                <w:t>95.29.19.225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мясорубок, соковарок и скороварок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23" w:history="1">
              <w:r w:rsidR="001B370F" w:rsidRPr="00A102FD">
                <w:rPr>
                  <w:rFonts w:ascii="Times New Roman" w:hAnsi="Times New Roman" w:cs="Times New Roman"/>
                </w:rPr>
                <w:t>95.29.19.229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прочих металлических предметов хозяйственного назначения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24" w:history="1">
              <w:r w:rsidR="001B370F" w:rsidRPr="00A102FD">
                <w:rPr>
                  <w:rFonts w:ascii="Times New Roman" w:hAnsi="Times New Roman" w:cs="Times New Roman"/>
                </w:rPr>
                <w:t>95.29.19.300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осветительных приборов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0,38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25" w:history="1">
              <w:r w:rsidR="001B370F" w:rsidRPr="00A102FD">
                <w:rPr>
                  <w:rFonts w:ascii="Times New Roman" w:hAnsi="Times New Roman" w:cs="Times New Roman"/>
                </w:rPr>
                <w:t>95.24.10.110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мебели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26" w:history="1">
              <w:r w:rsidR="001B370F" w:rsidRPr="00A102FD">
                <w:rPr>
                  <w:rFonts w:ascii="Times New Roman" w:hAnsi="Times New Roman" w:cs="Times New Roman"/>
                </w:rPr>
                <w:t>95.24.10.111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мягкой мебели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27" w:history="1">
              <w:r w:rsidR="001B370F" w:rsidRPr="00A102FD">
                <w:rPr>
                  <w:rFonts w:ascii="Times New Roman" w:hAnsi="Times New Roman" w:cs="Times New Roman"/>
                </w:rPr>
                <w:t>95.24.10.112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плетеной мебели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28" w:history="1">
              <w:r w:rsidR="001B370F" w:rsidRPr="00A102FD">
                <w:rPr>
                  <w:rFonts w:ascii="Times New Roman" w:hAnsi="Times New Roman" w:cs="Times New Roman"/>
                </w:rPr>
                <w:t>95.24.10.113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корпусной мебели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29" w:history="1">
              <w:r w:rsidR="001B370F" w:rsidRPr="00A102FD">
                <w:rPr>
                  <w:rFonts w:ascii="Times New Roman" w:hAnsi="Times New Roman" w:cs="Times New Roman"/>
                </w:rPr>
                <w:t>95.24.10.114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детской мебели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30" w:history="1">
              <w:r w:rsidR="001B370F" w:rsidRPr="00A102FD">
                <w:rPr>
                  <w:rFonts w:ascii="Times New Roman" w:hAnsi="Times New Roman" w:cs="Times New Roman"/>
                </w:rPr>
                <w:t>95.24.10.115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кухонной мебели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31" w:history="1">
              <w:r w:rsidR="001B370F" w:rsidRPr="00A102FD">
                <w:rPr>
                  <w:rFonts w:ascii="Times New Roman" w:hAnsi="Times New Roman" w:cs="Times New Roman"/>
                </w:rPr>
                <w:t>95.24.10.116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дачной мебели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32" w:history="1">
              <w:r w:rsidR="001B370F" w:rsidRPr="00A102FD">
                <w:rPr>
                  <w:rFonts w:ascii="Times New Roman" w:hAnsi="Times New Roman" w:cs="Times New Roman"/>
                </w:rPr>
                <w:t>95.24.10.117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и реставрации антикварной мебели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33" w:history="1">
              <w:r w:rsidR="001B370F" w:rsidRPr="00A102FD">
                <w:rPr>
                  <w:rFonts w:ascii="Times New Roman" w:hAnsi="Times New Roman" w:cs="Times New Roman"/>
                </w:rPr>
                <w:t>95.24.10.118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обновлению и переделке старых конструкций мебели на современные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34" w:history="1">
              <w:r w:rsidR="001B370F" w:rsidRPr="00A102FD">
                <w:rPr>
                  <w:rFonts w:ascii="Times New Roman" w:hAnsi="Times New Roman" w:cs="Times New Roman"/>
                </w:rPr>
                <w:t>95.24.10.119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прочей мебели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35" w:history="1">
              <w:r w:rsidR="001B370F" w:rsidRPr="00A102FD">
                <w:rPr>
                  <w:rFonts w:ascii="Times New Roman" w:hAnsi="Times New Roman" w:cs="Times New Roman"/>
                </w:rPr>
                <w:t>95.24.10.120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36" w:history="1">
              <w:r w:rsidR="001B370F" w:rsidRPr="00A102FD">
                <w:rPr>
                  <w:rFonts w:ascii="Times New Roman" w:hAnsi="Times New Roman" w:cs="Times New Roman"/>
                </w:rPr>
                <w:t>95.24.10.130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предметов домашнего обихода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37" w:history="1">
              <w:r w:rsidR="001B370F" w:rsidRPr="00A102FD">
                <w:rPr>
                  <w:rFonts w:ascii="Times New Roman" w:hAnsi="Times New Roman" w:cs="Times New Roman"/>
                </w:rPr>
                <w:t>95.24.10.190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Прочие услуги по ремонту мебели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38" w:history="1">
              <w:r w:rsidR="001B370F" w:rsidRPr="00A102FD">
                <w:rPr>
                  <w:rFonts w:ascii="Times New Roman" w:hAnsi="Times New Roman" w:cs="Times New Roman"/>
                </w:rPr>
                <w:t>95.24.10.191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ремонту, реставрации, установке и креплению стекол и зеркал для мебели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39" w:history="1">
              <w:r w:rsidR="001B370F" w:rsidRPr="00A102FD">
                <w:rPr>
                  <w:rFonts w:ascii="Times New Roman" w:hAnsi="Times New Roman" w:cs="Times New Roman"/>
                </w:rPr>
                <w:t>95.24.10.192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установке и креплению филенок, полок, фурнитуры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40" w:history="1">
              <w:r w:rsidR="001B370F" w:rsidRPr="00A102FD">
                <w:rPr>
                  <w:rFonts w:ascii="Times New Roman" w:hAnsi="Times New Roman" w:cs="Times New Roman"/>
                </w:rPr>
                <w:t>95.24.10.193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41" w:history="1">
              <w:r w:rsidR="001B370F" w:rsidRPr="00A102FD">
                <w:rPr>
                  <w:rFonts w:ascii="Times New Roman" w:hAnsi="Times New Roman" w:cs="Times New Roman"/>
                </w:rPr>
                <w:t>95.24.10.194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замене старого лакокрасочного покрытия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42" w:history="1">
              <w:r w:rsidR="001B370F" w:rsidRPr="00A102FD">
                <w:rPr>
                  <w:rFonts w:ascii="Times New Roman" w:hAnsi="Times New Roman" w:cs="Times New Roman"/>
                </w:rPr>
                <w:t>95.24.10.199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Прочие услуги по ремонту мебели, не включенные в другие группировки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43" w:history="1">
              <w:r w:rsidR="001B370F" w:rsidRPr="00A102FD">
                <w:rPr>
                  <w:rFonts w:ascii="Times New Roman" w:hAnsi="Times New Roman" w:cs="Times New Roman"/>
                </w:rPr>
                <w:t>96.01.12.111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44" w:history="1">
              <w:r w:rsidR="001B370F" w:rsidRPr="00A102FD">
                <w:rPr>
                  <w:rFonts w:ascii="Times New Roman" w:hAnsi="Times New Roman" w:cs="Times New Roman"/>
                </w:rPr>
                <w:t>96.01.12.113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химической чистке изделий из тканей на </w:t>
            </w:r>
            <w:proofErr w:type="spellStart"/>
            <w:r w:rsidRPr="00A102FD">
              <w:rPr>
                <w:rFonts w:ascii="Times New Roman" w:hAnsi="Times New Roman" w:cs="Times New Roman"/>
              </w:rPr>
              <w:t>синтепоне</w:t>
            </w:r>
            <w:proofErr w:type="spellEnd"/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45" w:history="1">
              <w:r w:rsidR="001B370F" w:rsidRPr="00A102FD">
                <w:rPr>
                  <w:rFonts w:ascii="Times New Roman" w:hAnsi="Times New Roman" w:cs="Times New Roman"/>
                </w:rPr>
                <w:t>96.01.12.114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изделий из натурального меха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46" w:history="1">
              <w:r w:rsidR="001B370F" w:rsidRPr="00A102FD">
                <w:rPr>
                  <w:rFonts w:ascii="Times New Roman" w:hAnsi="Times New Roman" w:cs="Times New Roman"/>
                </w:rPr>
                <w:t>96.01.12.115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изделий из искусственного меха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47" w:history="1">
              <w:r w:rsidR="001B370F" w:rsidRPr="00A102FD">
                <w:rPr>
                  <w:rFonts w:ascii="Times New Roman" w:hAnsi="Times New Roman" w:cs="Times New Roman"/>
                </w:rPr>
                <w:t>96.01.12.116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химической чистке изделий из натуральной замши и замшевой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винилискожи</w:t>
            </w:r>
            <w:proofErr w:type="spellEnd"/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48" w:history="1">
              <w:r w:rsidR="001B370F" w:rsidRPr="00A102FD">
                <w:rPr>
                  <w:rFonts w:ascii="Times New Roman" w:hAnsi="Times New Roman" w:cs="Times New Roman"/>
                </w:rPr>
                <w:t>96.01.12.117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изделий из овчины и велюра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49" w:history="1">
              <w:r w:rsidR="001B370F" w:rsidRPr="00A102FD">
                <w:rPr>
                  <w:rFonts w:ascii="Times New Roman" w:hAnsi="Times New Roman" w:cs="Times New Roman"/>
                </w:rPr>
                <w:t>96.01.12.118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химической чистке изделий из натуральной кожи и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винилискожи</w:t>
            </w:r>
            <w:proofErr w:type="spellEnd"/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50" w:history="1">
              <w:r w:rsidR="001B370F" w:rsidRPr="00A102FD">
                <w:rPr>
                  <w:rFonts w:ascii="Times New Roman" w:hAnsi="Times New Roman" w:cs="Times New Roman"/>
                </w:rPr>
                <w:t>96.01.12.119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винилискожи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, натурального и искусственного меха, натуральной замши и замшевой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винилискожи</w:t>
            </w:r>
            <w:proofErr w:type="spellEnd"/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51" w:history="1">
              <w:r w:rsidR="001B370F" w:rsidRPr="00A102FD">
                <w:rPr>
                  <w:rFonts w:ascii="Times New Roman" w:hAnsi="Times New Roman" w:cs="Times New Roman"/>
                </w:rPr>
                <w:t>96.01.12.121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химической чистке трикотажных </w:t>
            </w:r>
            <w:r w:rsidRPr="00A102FD">
              <w:rPr>
                <w:rFonts w:ascii="Times New Roman" w:hAnsi="Times New Roman" w:cs="Times New Roman"/>
              </w:rPr>
              <w:lastRenderedPageBreak/>
              <w:t>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lastRenderedPageBreak/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52" w:history="1">
              <w:r w:rsidR="001B370F" w:rsidRPr="00A102FD">
                <w:rPr>
                  <w:rFonts w:ascii="Times New Roman" w:hAnsi="Times New Roman" w:cs="Times New Roman"/>
                </w:rPr>
                <w:t>96.01.12.122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головных уборов из велюра, замши, фетра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53" w:history="1">
              <w:r w:rsidR="001B370F" w:rsidRPr="00A102FD">
                <w:rPr>
                  <w:rFonts w:ascii="Times New Roman" w:hAnsi="Times New Roman" w:cs="Times New Roman"/>
                </w:rPr>
                <w:t>96.01.12.123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54" w:history="1">
              <w:r w:rsidR="001B370F" w:rsidRPr="00A102FD">
                <w:rPr>
                  <w:rFonts w:ascii="Times New Roman" w:hAnsi="Times New Roman" w:cs="Times New Roman"/>
                </w:rPr>
                <w:t>96.01.12.124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55" w:history="1">
              <w:r w:rsidR="001B370F" w:rsidRPr="00A102FD">
                <w:rPr>
                  <w:rFonts w:ascii="Times New Roman" w:hAnsi="Times New Roman" w:cs="Times New Roman"/>
                </w:rPr>
                <w:t>96.01.12.125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56" w:history="1">
              <w:r w:rsidR="001B370F" w:rsidRPr="00A102FD">
                <w:rPr>
                  <w:rFonts w:ascii="Times New Roman" w:hAnsi="Times New Roman" w:cs="Times New Roman"/>
                </w:rPr>
                <w:t>96.01.12.126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изделий из нетканых материалов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57" w:history="1">
              <w:r w:rsidR="001B370F" w:rsidRPr="00A102FD">
                <w:rPr>
                  <w:rFonts w:ascii="Times New Roman" w:hAnsi="Times New Roman" w:cs="Times New Roman"/>
                </w:rPr>
                <w:t>96.01.12.127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шерстяных, хлопчатобумажных одеял и пледов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58" w:history="1">
              <w:r w:rsidR="001B370F" w:rsidRPr="00A102FD">
                <w:rPr>
                  <w:rFonts w:ascii="Times New Roman" w:hAnsi="Times New Roman" w:cs="Times New Roman"/>
                </w:rPr>
                <w:t>96.01.12.128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ватных одеял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59" w:history="1">
              <w:r w:rsidR="001B370F" w:rsidRPr="00A102FD">
                <w:rPr>
                  <w:rFonts w:ascii="Times New Roman" w:hAnsi="Times New Roman" w:cs="Times New Roman"/>
                </w:rPr>
                <w:t>96.01.12.129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ковров и ковровых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0" w:history="1">
              <w:r w:rsidR="001B370F" w:rsidRPr="00A102FD">
                <w:rPr>
                  <w:rFonts w:ascii="Times New Roman" w:hAnsi="Times New Roman" w:cs="Times New Roman"/>
                </w:rPr>
                <w:t>96.01.12.131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мягких игрушек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1" w:history="1">
              <w:r w:rsidR="001B370F" w:rsidRPr="00A102FD">
                <w:rPr>
                  <w:rFonts w:ascii="Times New Roman" w:hAnsi="Times New Roman" w:cs="Times New Roman"/>
                </w:rPr>
                <w:t>96.01.12.132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зонтов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2" w:history="1">
              <w:r w:rsidR="001B370F" w:rsidRPr="00A102FD">
                <w:rPr>
                  <w:rFonts w:ascii="Times New Roman" w:hAnsi="Times New Roman" w:cs="Times New Roman"/>
                </w:rPr>
                <w:t>96.01.12.133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3" w:history="1">
              <w:r w:rsidR="001B370F" w:rsidRPr="00A102FD">
                <w:rPr>
                  <w:rFonts w:ascii="Times New Roman" w:hAnsi="Times New Roman" w:cs="Times New Roman"/>
                </w:rPr>
                <w:t>96.01.12.134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спальных мешков из различных материалов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4" w:history="1">
              <w:r w:rsidR="001B370F" w:rsidRPr="00A102FD">
                <w:rPr>
                  <w:rFonts w:ascii="Times New Roman" w:hAnsi="Times New Roman" w:cs="Times New Roman"/>
                </w:rPr>
                <w:t>96.01.12.135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спецодежды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5" w:history="1">
              <w:r w:rsidR="001B370F" w:rsidRPr="00A102FD">
                <w:rPr>
                  <w:rFonts w:ascii="Times New Roman" w:hAnsi="Times New Roman" w:cs="Times New Roman"/>
                </w:rPr>
                <w:t>96.01.12.136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изделий из ворсовых тканей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6" w:history="1">
              <w:r w:rsidR="001B370F" w:rsidRPr="00A102FD">
                <w:rPr>
                  <w:rFonts w:ascii="Times New Roman" w:hAnsi="Times New Roman" w:cs="Times New Roman"/>
                </w:rPr>
                <w:t>96.01.12.137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гобеленов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7" w:history="1">
              <w:r w:rsidR="001B370F" w:rsidRPr="00A102FD">
                <w:rPr>
                  <w:rFonts w:ascii="Times New Roman" w:hAnsi="Times New Roman" w:cs="Times New Roman"/>
                </w:rPr>
                <w:t>96.01.12.138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гардинно-тюлевых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8" w:history="1">
              <w:r w:rsidR="001B370F" w:rsidRPr="00A102FD">
                <w:rPr>
                  <w:rFonts w:ascii="Times New Roman" w:hAnsi="Times New Roman" w:cs="Times New Roman"/>
                </w:rPr>
                <w:t>96.01.12.139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химической чистке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перо-пуховых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9" w:history="1">
              <w:r w:rsidR="001B370F" w:rsidRPr="00A102FD">
                <w:rPr>
                  <w:rFonts w:ascii="Times New Roman" w:hAnsi="Times New Roman" w:cs="Times New Roman"/>
                </w:rPr>
                <w:t>96.01.12.141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мебели и ковров на дому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70" w:history="1">
              <w:r w:rsidR="001B370F" w:rsidRPr="00A102FD">
                <w:rPr>
                  <w:rFonts w:ascii="Times New Roman" w:hAnsi="Times New Roman" w:cs="Times New Roman"/>
                </w:rPr>
                <w:t>96.01.12.142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Срочная химчистка одежды и выведение пятен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71" w:history="1">
              <w:r w:rsidR="001B370F" w:rsidRPr="00A102FD">
                <w:rPr>
                  <w:rFonts w:ascii="Times New Roman" w:hAnsi="Times New Roman" w:cs="Times New Roman"/>
                </w:rPr>
                <w:t>96.01.12.143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одежды методом самообслуживания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72" w:history="1">
              <w:r w:rsidR="001B370F" w:rsidRPr="00A102FD">
                <w:rPr>
                  <w:rFonts w:ascii="Times New Roman" w:hAnsi="Times New Roman" w:cs="Times New Roman"/>
                </w:rPr>
                <w:t>96.01.12.144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химической чистке чехлов для сидений автомобиля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73" w:history="1">
              <w:r w:rsidR="001B370F" w:rsidRPr="00A102FD">
                <w:rPr>
                  <w:rFonts w:ascii="Times New Roman" w:hAnsi="Times New Roman" w:cs="Times New Roman"/>
                </w:rPr>
                <w:t>96.01.12.145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аквачистке</w:t>
            </w:r>
            <w:proofErr w:type="spellEnd"/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74" w:history="1">
              <w:r w:rsidR="001B370F" w:rsidRPr="00A102FD">
                <w:rPr>
                  <w:rFonts w:ascii="Times New Roman" w:hAnsi="Times New Roman" w:cs="Times New Roman"/>
                </w:rPr>
                <w:t>96.01.12.200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Прочие услуги при химической чистке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75" w:history="1">
              <w:r w:rsidR="001B370F" w:rsidRPr="00A102FD">
                <w:rPr>
                  <w:rFonts w:ascii="Times New Roman" w:hAnsi="Times New Roman" w:cs="Times New Roman"/>
                </w:rPr>
                <w:t>96.01.12.211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противомолевой обработке изделий после химической чистки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76" w:history="1">
              <w:r w:rsidR="001B370F" w:rsidRPr="00A102FD">
                <w:rPr>
                  <w:rFonts w:ascii="Times New Roman" w:hAnsi="Times New Roman" w:cs="Times New Roman"/>
                </w:rPr>
                <w:t>96.01.12.212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антистатической обработке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77" w:history="1">
              <w:r w:rsidR="001B370F" w:rsidRPr="00A102FD">
                <w:rPr>
                  <w:rFonts w:ascii="Times New Roman" w:hAnsi="Times New Roman" w:cs="Times New Roman"/>
                </w:rPr>
                <w:t>96.01.12.213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78" w:history="1">
              <w:r w:rsidR="001B370F" w:rsidRPr="00A102FD">
                <w:rPr>
                  <w:rFonts w:ascii="Times New Roman" w:hAnsi="Times New Roman" w:cs="Times New Roman"/>
                </w:rPr>
                <w:t>96.01.12.214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аппретированию складок брюк и юбок для придания устойчивой формы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79" w:history="1">
              <w:r w:rsidR="001B370F" w:rsidRPr="00A102FD">
                <w:rPr>
                  <w:rFonts w:ascii="Times New Roman" w:hAnsi="Times New Roman" w:cs="Times New Roman"/>
                </w:rPr>
                <w:t>96.01.12.215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аппретированию одежды после мокрой обработки и крашения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80" w:history="1">
              <w:r w:rsidR="001B370F" w:rsidRPr="00A102FD">
                <w:rPr>
                  <w:rFonts w:ascii="Times New Roman" w:hAnsi="Times New Roman" w:cs="Times New Roman"/>
                </w:rPr>
                <w:t>96.01.12.216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аппретированию изделий из натуральной замши и овчины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81" w:history="1">
              <w:r w:rsidR="001B370F" w:rsidRPr="00A102FD">
                <w:rPr>
                  <w:rFonts w:ascii="Times New Roman" w:hAnsi="Times New Roman" w:cs="Times New Roman"/>
                </w:rPr>
                <w:t>96.01.12.217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аппретированию ковров после химической чистки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82" w:history="1">
              <w:r w:rsidR="001B370F" w:rsidRPr="00A102FD">
                <w:rPr>
                  <w:rFonts w:ascii="Times New Roman" w:hAnsi="Times New Roman" w:cs="Times New Roman"/>
                </w:rPr>
                <w:t>96.01.12.218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расчесыванию натуральных и искусственных мехов после химчистки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83" w:history="1">
              <w:r w:rsidR="001B370F" w:rsidRPr="00A102FD">
                <w:rPr>
                  <w:rFonts w:ascii="Times New Roman" w:hAnsi="Times New Roman" w:cs="Times New Roman"/>
                </w:rPr>
                <w:t>96.01.12.219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замене наперников при химической чистке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перо-пуховых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84" w:history="1">
              <w:r w:rsidR="001B370F" w:rsidRPr="00A102FD">
                <w:rPr>
                  <w:rFonts w:ascii="Times New Roman" w:hAnsi="Times New Roman" w:cs="Times New Roman"/>
                </w:rPr>
                <w:t>96.01.12.221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растяжке пуховых платков после химической чистки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85" w:history="1">
              <w:r w:rsidR="001B370F" w:rsidRPr="00A102FD">
                <w:rPr>
                  <w:rFonts w:ascii="Times New Roman" w:hAnsi="Times New Roman" w:cs="Times New Roman"/>
                </w:rPr>
                <w:t>96.01.12.222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86" w:history="1">
              <w:r w:rsidR="001B370F" w:rsidRPr="00A102FD">
                <w:rPr>
                  <w:rFonts w:ascii="Times New Roman" w:hAnsi="Times New Roman" w:cs="Times New Roman"/>
                </w:rPr>
                <w:t>96.01.12.223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87" w:history="1">
              <w:r w:rsidR="001B370F" w:rsidRPr="00A102FD">
                <w:rPr>
                  <w:rFonts w:ascii="Times New Roman" w:hAnsi="Times New Roman" w:cs="Times New Roman"/>
                </w:rPr>
                <w:t>96.01.12.224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отпарыванию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и пришиванию пуговиц, меховых воротников на изделиях, сдаваемых в химическую чистку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88" w:history="1">
              <w:r w:rsidR="001B370F" w:rsidRPr="00A102FD">
                <w:rPr>
                  <w:rFonts w:ascii="Times New Roman" w:hAnsi="Times New Roman" w:cs="Times New Roman"/>
                </w:rPr>
                <w:t>96.01.12.225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текущему ремонту одежды после химчистки и крашения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89" w:history="1">
              <w:r w:rsidR="001B370F" w:rsidRPr="00A102FD">
                <w:rPr>
                  <w:rFonts w:ascii="Times New Roman" w:hAnsi="Times New Roman" w:cs="Times New Roman"/>
                </w:rPr>
                <w:t>96.01.12.226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90" w:history="1">
              <w:r w:rsidR="001B370F" w:rsidRPr="00A102FD">
                <w:rPr>
                  <w:rFonts w:ascii="Times New Roman" w:hAnsi="Times New Roman" w:cs="Times New Roman"/>
                </w:rPr>
                <w:t>96.01.12.227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декатированию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швейных материалов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91" w:history="1">
              <w:r w:rsidR="001B370F" w:rsidRPr="00A102FD">
                <w:rPr>
                  <w:rFonts w:ascii="Times New Roman" w:hAnsi="Times New Roman" w:cs="Times New Roman"/>
                </w:rPr>
                <w:t>96.01.12.228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реставрации ковровых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92" w:history="1">
              <w:r w:rsidR="001B370F" w:rsidRPr="00A102FD">
                <w:rPr>
                  <w:rFonts w:ascii="Times New Roman" w:hAnsi="Times New Roman" w:cs="Times New Roman"/>
                </w:rPr>
                <w:t>96.01.12.229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бактерицидной обработке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93" w:history="1">
              <w:r w:rsidR="001B370F" w:rsidRPr="00A102FD">
                <w:rPr>
                  <w:rFonts w:ascii="Times New Roman" w:hAnsi="Times New Roman" w:cs="Times New Roman"/>
                </w:rPr>
                <w:t>96.01.12.231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огнезащитной обработке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94" w:history="1">
              <w:r w:rsidR="001B370F" w:rsidRPr="00A102FD">
                <w:rPr>
                  <w:rFonts w:ascii="Times New Roman" w:hAnsi="Times New Roman" w:cs="Times New Roman"/>
                </w:rPr>
                <w:t>96.01.12.232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дезодорации одежды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95" w:history="1">
              <w:r w:rsidR="001B370F" w:rsidRPr="00A102FD">
                <w:rPr>
                  <w:rFonts w:ascii="Times New Roman" w:hAnsi="Times New Roman" w:cs="Times New Roman"/>
                </w:rPr>
                <w:t>96.01.12.233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96" w:history="1">
              <w:r w:rsidR="001B370F" w:rsidRPr="00A102FD">
                <w:rPr>
                  <w:rFonts w:ascii="Times New Roman" w:hAnsi="Times New Roman" w:cs="Times New Roman"/>
                </w:rPr>
                <w:t>96.01.12.234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обработке латексом изнанки ковров и ковровых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97" w:history="1">
              <w:r w:rsidR="001B370F" w:rsidRPr="00A102FD">
                <w:rPr>
                  <w:rFonts w:ascii="Times New Roman" w:hAnsi="Times New Roman" w:cs="Times New Roman"/>
                </w:rPr>
                <w:t>96.01.12.235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отбеливанию пряжи и гардинно-тюлевых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98" w:history="1">
              <w:r w:rsidR="001B370F" w:rsidRPr="00A102FD">
                <w:rPr>
                  <w:rFonts w:ascii="Times New Roman" w:hAnsi="Times New Roman" w:cs="Times New Roman"/>
                </w:rPr>
                <w:t>96.01.12.236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обновлению изделий из натуральной кожи покрывного крашения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99" w:history="1">
              <w:r w:rsidR="001B370F" w:rsidRPr="00A102FD">
                <w:rPr>
                  <w:rFonts w:ascii="Times New Roman" w:hAnsi="Times New Roman" w:cs="Times New Roman"/>
                </w:rPr>
                <w:t>96.01.12.237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импрегнированию изделий из велюра и замши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00" w:history="1">
              <w:r w:rsidR="001B370F" w:rsidRPr="00A102FD">
                <w:rPr>
                  <w:rFonts w:ascii="Times New Roman" w:hAnsi="Times New Roman" w:cs="Times New Roman"/>
                </w:rPr>
                <w:t>96.01.14.111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крашению текстильных и трикотажных изделий из натуральных волокон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01" w:history="1">
              <w:r w:rsidR="001B370F" w:rsidRPr="00A102FD">
                <w:rPr>
                  <w:rFonts w:ascii="Times New Roman" w:hAnsi="Times New Roman" w:cs="Times New Roman"/>
                </w:rPr>
                <w:t>96.01.14.112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крашению изделий с наличием синтетических волокон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02" w:history="1">
              <w:r w:rsidR="001B370F" w:rsidRPr="00A102FD">
                <w:rPr>
                  <w:rFonts w:ascii="Times New Roman" w:hAnsi="Times New Roman" w:cs="Times New Roman"/>
                </w:rPr>
                <w:t>96.01.14.113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крашению изделий из искусственного меха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03" w:history="1">
              <w:r w:rsidR="001B370F" w:rsidRPr="00A102FD">
                <w:rPr>
                  <w:rFonts w:ascii="Times New Roman" w:hAnsi="Times New Roman" w:cs="Times New Roman"/>
                </w:rPr>
                <w:t>96.01.14.114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крашению изделий из натурального меха и замши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04" w:history="1">
              <w:r w:rsidR="001B370F" w:rsidRPr="00A102FD">
                <w:rPr>
                  <w:rFonts w:ascii="Times New Roman" w:hAnsi="Times New Roman" w:cs="Times New Roman"/>
                </w:rPr>
                <w:t>96.01.14.115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крашению овчины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05" w:history="1">
              <w:r w:rsidR="001B370F" w:rsidRPr="00A102FD">
                <w:rPr>
                  <w:rFonts w:ascii="Times New Roman" w:hAnsi="Times New Roman" w:cs="Times New Roman"/>
                </w:rPr>
                <w:t>96.01.14.116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крашению изделий из тканей с пленочным покрытием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06" w:history="1">
              <w:r w:rsidR="001B370F" w:rsidRPr="00A102FD">
                <w:rPr>
                  <w:rFonts w:ascii="Times New Roman" w:hAnsi="Times New Roman" w:cs="Times New Roman"/>
                </w:rPr>
                <w:t>96.01.14.117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крашению изделий из ворсовых и лицевых кож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07" w:history="1">
              <w:r w:rsidR="001B370F" w:rsidRPr="00A102FD">
                <w:rPr>
                  <w:rFonts w:ascii="Times New Roman" w:hAnsi="Times New Roman" w:cs="Times New Roman"/>
                </w:rPr>
                <w:t>96.01.14.119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крашению прочих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08" w:history="1">
              <w:r w:rsidR="001B370F" w:rsidRPr="00A102FD">
                <w:rPr>
                  <w:rFonts w:ascii="Times New Roman" w:hAnsi="Times New Roman" w:cs="Times New Roman"/>
                </w:rPr>
                <w:t>96.01.19.100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прачечных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09" w:history="1">
              <w:r w:rsidR="001B370F" w:rsidRPr="00A102FD">
                <w:rPr>
                  <w:rFonts w:ascii="Times New Roman" w:hAnsi="Times New Roman" w:cs="Times New Roman"/>
                </w:rPr>
                <w:t>96.01.19.111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стирке белья в прачечной самообслуживания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10" w:history="1">
              <w:r w:rsidR="001B370F" w:rsidRPr="00A102FD">
                <w:rPr>
                  <w:rFonts w:ascii="Times New Roman" w:hAnsi="Times New Roman" w:cs="Times New Roman"/>
                </w:rPr>
                <w:t>96.01.19.112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стирке белья в прачечной самообслуживания персоналом прачечной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11" w:history="1">
              <w:r w:rsidR="001B370F" w:rsidRPr="00A102FD">
                <w:rPr>
                  <w:rFonts w:ascii="Times New Roman" w:hAnsi="Times New Roman" w:cs="Times New Roman"/>
                </w:rPr>
                <w:t>96.01.19.113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сушке и глажению белья в прачечной самообслуживания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12" w:history="1">
              <w:r w:rsidR="001B370F" w:rsidRPr="00A102FD">
                <w:rPr>
                  <w:rFonts w:ascii="Times New Roman" w:hAnsi="Times New Roman" w:cs="Times New Roman"/>
                </w:rPr>
                <w:t>96.01.19.114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срочной стирке белья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13" w:history="1">
              <w:r w:rsidR="001B370F" w:rsidRPr="00A102FD">
                <w:rPr>
                  <w:rFonts w:ascii="Times New Roman" w:hAnsi="Times New Roman" w:cs="Times New Roman"/>
                </w:rPr>
                <w:t>96.01.19.115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стирке прямого хлопчатобумажного и льняного белья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14" w:history="1">
              <w:r w:rsidR="001B370F" w:rsidRPr="00A102FD">
                <w:rPr>
                  <w:rFonts w:ascii="Times New Roman" w:hAnsi="Times New Roman" w:cs="Times New Roman"/>
                </w:rPr>
                <w:t>96.01.19.116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стирке фасонного хлопчатобумажного и льняного белья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15" w:history="1">
              <w:r w:rsidR="001B370F" w:rsidRPr="00A102FD">
                <w:rPr>
                  <w:rFonts w:ascii="Times New Roman" w:hAnsi="Times New Roman" w:cs="Times New Roman"/>
                </w:rPr>
                <w:t>96.01.19.117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стирке верхних мужских сорочек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16" w:history="1">
              <w:r w:rsidR="001B370F" w:rsidRPr="00A102FD">
                <w:rPr>
                  <w:rFonts w:ascii="Times New Roman" w:hAnsi="Times New Roman" w:cs="Times New Roman"/>
                </w:rPr>
                <w:t>96.01.19.118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антистатической обработке верхних мужских сорочек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17" w:history="1">
              <w:r w:rsidR="001B370F" w:rsidRPr="00A102FD">
                <w:rPr>
                  <w:rFonts w:ascii="Times New Roman" w:hAnsi="Times New Roman" w:cs="Times New Roman"/>
                </w:rPr>
                <w:t>96.01.19.119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дезодорации верхних мужских сорочек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18" w:history="1">
              <w:r w:rsidR="001B370F" w:rsidRPr="00A102FD">
                <w:rPr>
                  <w:rFonts w:ascii="Times New Roman" w:hAnsi="Times New Roman" w:cs="Times New Roman"/>
                </w:rPr>
                <w:t>96.01.19.121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стирке изделий из искусственных, синтетических и смешанных тканей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19" w:history="1">
              <w:r w:rsidR="001B370F" w:rsidRPr="00A102FD">
                <w:rPr>
                  <w:rFonts w:ascii="Times New Roman" w:hAnsi="Times New Roman" w:cs="Times New Roman"/>
                </w:rPr>
                <w:t>96.01.19.122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стирке стеганых одеял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20" w:history="1">
              <w:r w:rsidR="001B370F" w:rsidRPr="00A102FD">
                <w:rPr>
                  <w:rFonts w:ascii="Times New Roman" w:hAnsi="Times New Roman" w:cs="Times New Roman"/>
                </w:rPr>
                <w:t>96.01.19.123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стирке чехлов для сидений автомобилей, чехлов для мебели и др.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21" w:history="1">
              <w:r w:rsidR="001B370F" w:rsidRPr="00A102FD">
                <w:rPr>
                  <w:rFonts w:ascii="Times New Roman" w:hAnsi="Times New Roman" w:cs="Times New Roman"/>
                </w:rPr>
                <w:t>96.01.19.124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стирке спецодежды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22" w:history="1">
              <w:r w:rsidR="001B370F" w:rsidRPr="00A102FD">
                <w:rPr>
                  <w:rFonts w:ascii="Times New Roman" w:hAnsi="Times New Roman" w:cs="Times New Roman"/>
                </w:rPr>
                <w:t>96.01.19.125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стирке белья с различными пятнами, требующая особого режима обслуживания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23" w:history="1">
              <w:r w:rsidR="001B370F" w:rsidRPr="00A102FD">
                <w:rPr>
                  <w:rFonts w:ascii="Times New Roman" w:hAnsi="Times New Roman" w:cs="Times New Roman"/>
                </w:rPr>
                <w:t>96.01.19.126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ароматизации белья после стирки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24" w:history="1">
              <w:r w:rsidR="001B370F" w:rsidRPr="00A102FD">
                <w:rPr>
                  <w:rFonts w:ascii="Times New Roman" w:hAnsi="Times New Roman" w:cs="Times New Roman"/>
                </w:rPr>
                <w:t>96.01.19.127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дезинфекции белья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25" w:history="1">
              <w:r w:rsidR="001B370F" w:rsidRPr="00A102FD">
                <w:rPr>
                  <w:rFonts w:ascii="Times New Roman" w:hAnsi="Times New Roman" w:cs="Times New Roman"/>
                </w:rPr>
                <w:t>96.01.19.128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меток для белья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26" w:history="1">
              <w:r w:rsidR="001B370F" w:rsidRPr="00A102FD">
                <w:rPr>
                  <w:rFonts w:ascii="Times New Roman" w:hAnsi="Times New Roman" w:cs="Times New Roman"/>
                </w:rPr>
                <w:t>96.01.19.129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текущему ремонту белья и верхних мужских сорочек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27" w:history="1">
              <w:r w:rsidR="001B370F" w:rsidRPr="00A102FD">
                <w:rPr>
                  <w:rFonts w:ascii="Times New Roman" w:hAnsi="Times New Roman" w:cs="Times New Roman"/>
                </w:rPr>
                <w:t>96.01.19.131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пришиванию меток к белью и прием белья в стирку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28" w:history="1">
              <w:r w:rsidR="001B370F" w:rsidRPr="00A102FD">
                <w:rPr>
                  <w:rFonts w:ascii="Times New Roman" w:hAnsi="Times New Roman" w:cs="Times New Roman"/>
                </w:rPr>
                <w:t>96.01.19.132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29" w:history="1">
              <w:r w:rsidR="001B370F" w:rsidRPr="00A102FD">
                <w:rPr>
                  <w:rFonts w:ascii="Times New Roman" w:hAnsi="Times New Roman" w:cs="Times New Roman"/>
                </w:rPr>
                <w:t>96.01.19.139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Прочие услуги прачечных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0,32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30" w:history="1">
              <w:r w:rsidR="001B370F" w:rsidRPr="00A102FD">
                <w:rPr>
                  <w:rFonts w:ascii="Times New Roman" w:hAnsi="Times New Roman" w:cs="Times New Roman"/>
                </w:rPr>
                <w:t>41.20.30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Работы по возведению жилых зданий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0,56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31" w:history="1">
              <w:r w:rsidR="001B370F" w:rsidRPr="00A102FD">
                <w:rPr>
                  <w:rFonts w:ascii="Times New Roman" w:hAnsi="Times New Roman" w:cs="Times New Roman"/>
                </w:rPr>
                <w:t>43.99.90.190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32" w:history="1">
              <w:r w:rsidR="001B370F" w:rsidRPr="00A102FD">
                <w:rPr>
                  <w:rFonts w:ascii="Times New Roman" w:hAnsi="Times New Roman" w:cs="Times New Roman"/>
                </w:rPr>
                <w:t>45.20.11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33" w:history="1">
              <w:r w:rsidR="001B370F" w:rsidRPr="00A102FD">
                <w:rPr>
                  <w:rFonts w:ascii="Times New Roman" w:hAnsi="Times New Roman" w:cs="Times New Roman"/>
                </w:rPr>
                <w:t>45.20.11.100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34" w:history="1">
              <w:r w:rsidR="001B370F" w:rsidRPr="00A102FD">
                <w:rPr>
                  <w:rFonts w:ascii="Times New Roman" w:hAnsi="Times New Roman" w:cs="Times New Roman"/>
                </w:rPr>
                <w:t>45.20.11.111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регламентным работам (по видам технического обслуживания)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35" w:history="1">
              <w:r w:rsidR="001B370F" w:rsidRPr="00A102FD">
                <w:rPr>
                  <w:rFonts w:ascii="Times New Roman" w:hAnsi="Times New Roman" w:cs="Times New Roman"/>
                </w:rPr>
                <w:t>45.20.11.112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контрольно-диагностические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36" w:history="1">
              <w:r w:rsidR="001B370F" w:rsidRPr="00A102FD">
                <w:rPr>
                  <w:rFonts w:ascii="Times New Roman" w:hAnsi="Times New Roman" w:cs="Times New Roman"/>
                </w:rPr>
                <w:t>45.20.11.113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смазочно-заправочные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37" w:history="1">
              <w:r w:rsidR="001B370F" w:rsidRPr="00A102FD">
                <w:rPr>
                  <w:rFonts w:ascii="Times New Roman" w:hAnsi="Times New Roman" w:cs="Times New Roman"/>
                </w:rPr>
                <w:t>45.20.11.114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регулировки топливной аппаратуры двигателей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38" w:history="1">
              <w:r w:rsidR="001B370F" w:rsidRPr="00A102FD">
                <w:rPr>
                  <w:rFonts w:ascii="Times New Roman" w:hAnsi="Times New Roman" w:cs="Times New Roman"/>
                </w:rPr>
                <w:t>45.20.11.115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регулировки тормозной системы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39" w:history="1">
              <w:r w:rsidR="001B370F" w:rsidRPr="00A102FD">
                <w:rPr>
                  <w:rFonts w:ascii="Times New Roman" w:hAnsi="Times New Roman" w:cs="Times New Roman"/>
                </w:rPr>
                <w:t>45.20.11.116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регулировки сцепления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40" w:history="1">
              <w:r w:rsidR="001B370F" w:rsidRPr="00A102FD">
                <w:rPr>
                  <w:rFonts w:ascii="Times New Roman" w:hAnsi="Times New Roman" w:cs="Times New Roman"/>
                </w:rPr>
                <w:t>45.20.11.117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регулировки рулевого управления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41" w:history="1">
              <w:r w:rsidR="001B370F" w:rsidRPr="00A102FD">
                <w:rPr>
                  <w:rFonts w:ascii="Times New Roman" w:hAnsi="Times New Roman" w:cs="Times New Roman"/>
                </w:rPr>
                <w:t>45.20.11.118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регулировки системы зажигания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42" w:history="1">
              <w:r w:rsidR="001B370F" w:rsidRPr="00A102FD">
                <w:rPr>
                  <w:rFonts w:ascii="Times New Roman" w:hAnsi="Times New Roman" w:cs="Times New Roman"/>
                </w:rPr>
                <w:t>45.20.11.200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ремонту легковых автомобилей и легких грузовых автотранспортных средств, кроме услуг </w:t>
            </w:r>
            <w:r w:rsidRPr="00A102FD">
              <w:rPr>
                <w:rFonts w:ascii="Times New Roman" w:hAnsi="Times New Roman" w:cs="Times New Roman"/>
              </w:rPr>
              <w:lastRenderedPageBreak/>
              <w:t>по ремонту электрооборудования, шин и кузовов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lastRenderedPageBreak/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43" w:history="1">
              <w:r w:rsidR="001B370F" w:rsidRPr="00A102FD">
                <w:rPr>
                  <w:rFonts w:ascii="Times New Roman" w:hAnsi="Times New Roman" w:cs="Times New Roman"/>
                </w:rPr>
                <w:t>45.20.11.211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замене агрегатов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44" w:history="1">
              <w:r w:rsidR="001B370F" w:rsidRPr="00A102FD">
                <w:rPr>
                  <w:rFonts w:ascii="Times New Roman" w:hAnsi="Times New Roman" w:cs="Times New Roman"/>
                </w:rPr>
                <w:t>45.20.11.212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двигателей (кроме деталей электрооборудования, шин и кузовов)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45" w:history="1">
              <w:r w:rsidR="001B370F" w:rsidRPr="00A102FD">
                <w:rPr>
                  <w:rFonts w:ascii="Times New Roman" w:hAnsi="Times New Roman" w:cs="Times New Roman"/>
                </w:rPr>
                <w:t>45.20.11.213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коробки перемены передач (КПП)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46" w:history="1">
              <w:r w:rsidR="001B370F" w:rsidRPr="00A102FD">
                <w:rPr>
                  <w:rFonts w:ascii="Times New Roman" w:hAnsi="Times New Roman" w:cs="Times New Roman"/>
                </w:rPr>
                <w:t>45.20.11.214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рулевого управления и подвески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47" w:history="1">
              <w:r w:rsidR="001B370F" w:rsidRPr="00A102FD">
                <w:rPr>
                  <w:rFonts w:ascii="Times New Roman" w:hAnsi="Times New Roman" w:cs="Times New Roman"/>
                </w:rPr>
                <w:t>45.20.11.215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тормозной системы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48" w:history="1">
              <w:r w:rsidR="001B370F" w:rsidRPr="00A102FD">
                <w:rPr>
                  <w:rFonts w:ascii="Times New Roman" w:hAnsi="Times New Roman" w:cs="Times New Roman"/>
                </w:rPr>
                <w:t>45.20.11.216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радиаторов и арматурные работы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49" w:history="1">
              <w:r w:rsidR="001B370F" w:rsidRPr="00A102FD">
                <w:rPr>
                  <w:rFonts w:ascii="Times New Roman" w:hAnsi="Times New Roman" w:cs="Times New Roman"/>
                </w:rPr>
                <w:t>45.20.11.217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деталей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50" w:history="1">
              <w:r w:rsidR="001B370F" w:rsidRPr="00A102FD">
                <w:rPr>
                  <w:rFonts w:ascii="Times New Roman" w:hAnsi="Times New Roman" w:cs="Times New Roman"/>
                </w:rPr>
                <w:t>45.20.11.218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сцепления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51" w:history="1">
              <w:r w:rsidR="001B370F" w:rsidRPr="00A102FD">
                <w:rPr>
                  <w:rFonts w:ascii="Times New Roman" w:hAnsi="Times New Roman" w:cs="Times New Roman"/>
                </w:rPr>
                <w:t>45.20.11.219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ведущих мостов и приводов ведущих колес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52" w:history="1">
              <w:r w:rsidR="001B370F" w:rsidRPr="00A102FD">
                <w:rPr>
                  <w:rFonts w:ascii="Times New Roman" w:hAnsi="Times New Roman" w:cs="Times New Roman"/>
                </w:rPr>
                <w:t>45.20.11.221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топливной аппаратуры двигателей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53" w:history="1">
              <w:r w:rsidR="001B370F" w:rsidRPr="00A102FD">
                <w:rPr>
                  <w:rFonts w:ascii="Times New Roman" w:hAnsi="Times New Roman" w:cs="Times New Roman"/>
                </w:rPr>
                <w:t>45.20.11.300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Техническая помощь на дорогах легковым автомобилям и легким грузовым автотранспортным средствам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54" w:history="1">
              <w:r w:rsidR="001B370F" w:rsidRPr="00A102FD">
                <w:rPr>
                  <w:rFonts w:ascii="Times New Roman" w:hAnsi="Times New Roman" w:cs="Times New Roman"/>
                </w:rPr>
                <w:t>45.20.11.400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Транспортирование неисправных легковых автомобилей и легких грузовых автотранспортных средств к месту их ремонта или стоянки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55" w:history="1">
              <w:r w:rsidR="001B370F" w:rsidRPr="00A102FD">
                <w:rPr>
                  <w:rFonts w:ascii="Times New Roman" w:hAnsi="Times New Roman" w:cs="Times New Roman"/>
                </w:rPr>
                <w:t>45.20.11.500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56" w:history="1">
              <w:r w:rsidR="001B370F" w:rsidRPr="00A102FD">
                <w:rPr>
                  <w:rFonts w:ascii="Times New Roman" w:hAnsi="Times New Roman" w:cs="Times New Roman"/>
                </w:rPr>
                <w:t>45.20.11.511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57" w:history="1">
              <w:r w:rsidR="001B370F" w:rsidRPr="00A102FD">
                <w:rPr>
                  <w:rFonts w:ascii="Times New Roman" w:hAnsi="Times New Roman" w:cs="Times New Roman"/>
                </w:rPr>
                <w:t>45.20.11.512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проверке герметичности и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опрессовке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газовой системы питания газобаллонных автомобилей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58" w:history="1">
              <w:r w:rsidR="001B370F" w:rsidRPr="00A102FD">
                <w:rPr>
                  <w:rFonts w:ascii="Times New Roman" w:hAnsi="Times New Roman" w:cs="Times New Roman"/>
                </w:rPr>
                <w:t>45.20.11.513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освидетельствованию автомобильных газовых баллонов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59" w:history="1">
              <w:r w:rsidR="001B370F" w:rsidRPr="00A102FD">
                <w:rPr>
                  <w:rFonts w:ascii="Times New Roman" w:hAnsi="Times New Roman" w:cs="Times New Roman"/>
                </w:rPr>
                <w:t>45.20.11.514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установке дополнительного оборудования (сигнализация, радиоаппаратура, т.п.)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60" w:history="1">
              <w:r w:rsidR="001B370F" w:rsidRPr="00A102FD">
                <w:rPr>
                  <w:rFonts w:ascii="Times New Roman" w:hAnsi="Times New Roman" w:cs="Times New Roman"/>
                </w:rPr>
                <w:t>45.20.11.515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Топливозаправочные работы (бензин, дизельное топливо, газ)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61" w:history="1">
              <w:r w:rsidR="001B370F" w:rsidRPr="00A102FD">
                <w:rPr>
                  <w:rFonts w:ascii="Times New Roman" w:hAnsi="Times New Roman" w:cs="Times New Roman"/>
                </w:rPr>
                <w:t>45.20.11.516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приемке отработавших эксплуатационных материалов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62" w:history="1">
              <w:r w:rsidR="001B370F" w:rsidRPr="00A102FD">
                <w:rPr>
                  <w:rFonts w:ascii="Times New Roman" w:hAnsi="Times New Roman" w:cs="Times New Roman"/>
                </w:rPr>
                <w:t>45.20.11.517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установке, </w:t>
            </w:r>
            <w:proofErr w:type="spellStart"/>
            <w:r w:rsidRPr="00A102FD">
              <w:rPr>
                <w:rFonts w:ascii="Times New Roman" w:hAnsi="Times New Roman" w:cs="Times New Roman"/>
              </w:rPr>
              <w:t>тонированию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и бронированию стекол автомобилей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63" w:history="1">
              <w:r w:rsidR="001B370F" w:rsidRPr="00A102FD">
                <w:rPr>
                  <w:rFonts w:ascii="Times New Roman" w:hAnsi="Times New Roman" w:cs="Times New Roman"/>
                </w:rPr>
                <w:t>45.20.11.519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64" w:history="1">
              <w:r w:rsidR="001B370F" w:rsidRPr="00A102FD">
                <w:rPr>
                  <w:rFonts w:ascii="Times New Roman" w:hAnsi="Times New Roman" w:cs="Times New Roman"/>
                </w:rPr>
                <w:t>45.20.12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электрооборудования легковых автомобилей и легких грузовых автотранспортных средств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65" w:history="1">
              <w:r w:rsidR="001B370F" w:rsidRPr="00A102FD">
                <w:rPr>
                  <w:rFonts w:ascii="Times New Roman" w:hAnsi="Times New Roman" w:cs="Times New Roman"/>
                </w:rPr>
                <w:t>45.20.13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66" w:history="1">
              <w:r w:rsidR="001B370F" w:rsidRPr="00A102FD">
                <w:rPr>
                  <w:rFonts w:ascii="Times New Roman" w:hAnsi="Times New Roman" w:cs="Times New Roman"/>
                </w:rPr>
                <w:t>45.20.14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67" w:history="1">
              <w:r w:rsidR="001B370F" w:rsidRPr="00A102FD">
                <w:rPr>
                  <w:rFonts w:ascii="Times New Roman" w:hAnsi="Times New Roman" w:cs="Times New Roman"/>
                </w:rPr>
                <w:t>45.20.2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техническому обслуживанию и ремонту прочих автотранспортных средств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68" w:history="1">
              <w:r w:rsidR="001B370F" w:rsidRPr="00A102FD">
                <w:rPr>
                  <w:rFonts w:ascii="Times New Roman" w:hAnsi="Times New Roman" w:cs="Times New Roman"/>
                </w:rPr>
                <w:t>45.20.21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обычному (текущему) техническому обслуживанию и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69" w:history="1">
              <w:r w:rsidR="001B370F" w:rsidRPr="00A102FD">
                <w:rPr>
                  <w:rFonts w:ascii="Times New Roman" w:hAnsi="Times New Roman" w:cs="Times New Roman"/>
                </w:rPr>
                <w:t>45.20.21.100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обычному (текущему) техническому обслуживанию прочих автотранспортных средств, кроме услуг по ремонту электрооборудования и кузовов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70" w:history="1">
              <w:r w:rsidR="001B370F" w:rsidRPr="00A102FD">
                <w:rPr>
                  <w:rFonts w:ascii="Times New Roman" w:hAnsi="Times New Roman" w:cs="Times New Roman"/>
                </w:rPr>
                <w:t>45.20.21.111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регламентным работам (по видам технического обслуживания)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71" w:history="1">
              <w:r w:rsidR="001B370F" w:rsidRPr="00A102FD">
                <w:rPr>
                  <w:rFonts w:ascii="Times New Roman" w:hAnsi="Times New Roman" w:cs="Times New Roman"/>
                </w:rPr>
                <w:t>45.20.21.112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контрольно-диагностические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72" w:history="1">
              <w:r w:rsidR="001B370F" w:rsidRPr="00A102FD">
                <w:rPr>
                  <w:rFonts w:ascii="Times New Roman" w:hAnsi="Times New Roman" w:cs="Times New Roman"/>
                </w:rPr>
                <w:t>45.20.21.113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смазочно-заправочные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73" w:history="1">
              <w:r w:rsidR="001B370F" w:rsidRPr="00A102FD">
                <w:rPr>
                  <w:rFonts w:ascii="Times New Roman" w:hAnsi="Times New Roman" w:cs="Times New Roman"/>
                </w:rPr>
                <w:t>45.20.21.114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регулировки топливной аппаратуры двигателей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74" w:history="1">
              <w:r w:rsidR="001B370F" w:rsidRPr="00A102FD">
                <w:rPr>
                  <w:rFonts w:ascii="Times New Roman" w:hAnsi="Times New Roman" w:cs="Times New Roman"/>
                </w:rPr>
                <w:t>45.20.21.115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регулировки тормозной системы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75" w:history="1">
              <w:r w:rsidR="001B370F" w:rsidRPr="00A102FD">
                <w:rPr>
                  <w:rFonts w:ascii="Times New Roman" w:hAnsi="Times New Roman" w:cs="Times New Roman"/>
                </w:rPr>
                <w:t>45.20.21.116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регулировки сцепления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76" w:history="1">
              <w:r w:rsidR="001B370F" w:rsidRPr="00A102FD">
                <w:rPr>
                  <w:rFonts w:ascii="Times New Roman" w:hAnsi="Times New Roman" w:cs="Times New Roman"/>
                </w:rPr>
                <w:t>45.20.21.117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регулировки рулевого управления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77" w:history="1">
              <w:r w:rsidR="001B370F" w:rsidRPr="00A102FD">
                <w:rPr>
                  <w:rFonts w:ascii="Times New Roman" w:hAnsi="Times New Roman" w:cs="Times New Roman"/>
                </w:rPr>
                <w:t>45.20.21.118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регулировки системы зажигания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78" w:history="1">
              <w:r w:rsidR="001B370F" w:rsidRPr="00A102FD">
                <w:rPr>
                  <w:rFonts w:ascii="Times New Roman" w:hAnsi="Times New Roman" w:cs="Times New Roman"/>
                </w:rPr>
                <w:t>45.20.21.200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79" w:history="1">
              <w:r w:rsidR="001B370F" w:rsidRPr="00A102FD">
                <w:rPr>
                  <w:rFonts w:ascii="Times New Roman" w:hAnsi="Times New Roman" w:cs="Times New Roman"/>
                </w:rPr>
                <w:t>45.20.21.211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замене агрегатов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80" w:history="1">
              <w:r w:rsidR="001B370F" w:rsidRPr="00A102FD">
                <w:rPr>
                  <w:rFonts w:ascii="Times New Roman" w:hAnsi="Times New Roman" w:cs="Times New Roman"/>
                </w:rPr>
                <w:t>45.20.21.212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двигателей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81" w:history="1">
              <w:r w:rsidR="001B370F" w:rsidRPr="00A102FD">
                <w:rPr>
                  <w:rFonts w:ascii="Times New Roman" w:hAnsi="Times New Roman" w:cs="Times New Roman"/>
                </w:rPr>
                <w:t>45.20.21.213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коробки перемены передач (КПП)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82" w:history="1">
              <w:r w:rsidR="001B370F" w:rsidRPr="00A102FD">
                <w:rPr>
                  <w:rFonts w:ascii="Times New Roman" w:hAnsi="Times New Roman" w:cs="Times New Roman"/>
                </w:rPr>
                <w:t>45.20.21.214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рулевого управления, передней оси и подвески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83" w:history="1">
              <w:r w:rsidR="001B370F" w:rsidRPr="00A102FD">
                <w:rPr>
                  <w:rFonts w:ascii="Times New Roman" w:hAnsi="Times New Roman" w:cs="Times New Roman"/>
                </w:rPr>
                <w:t>45.20.21.215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тормозной системы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84" w:history="1">
              <w:r w:rsidR="001B370F" w:rsidRPr="00A102FD">
                <w:rPr>
                  <w:rFonts w:ascii="Times New Roman" w:hAnsi="Times New Roman" w:cs="Times New Roman"/>
                </w:rPr>
                <w:t>45.20.21.216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радиаторов и арматурные работы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85" w:history="1">
              <w:r w:rsidR="001B370F" w:rsidRPr="00A102FD">
                <w:rPr>
                  <w:rFonts w:ascii="Times New Roman" w:hAnsi="Times New Roman" w:cs="Times New Roman"/>
                </w:rPr>
                <w:t>45.20.21.217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деталей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86" w:history="1">
              <w:r w:rsidR="001B370F" w:rsidRPr="00A102FD">
                <w:rPr>
                  <w:rFonts w:ascii="Times New Roman" w:hAnsi="Times New Roman" w:cs="Times New Roman"/>
                </w:rPr>
                <w:t>45.20.21.218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сцепления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87" w:history="1">
              <w:r w:rsidR="001B370F" w:rsidRPr="00A102FD">
                <w:rPr>
                  <w:rFonts w:ascii="Times New Roman" w:hAnsi="Times New Roman" w:cs="Times New Roman"/>
                </w:rPr>
                <w:t>45.20.21.219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ведущих мостов и приводов ведущих колес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88" w:history="1">
              <w:r w:rsidR="001B370F" w:rsidRPr="00A102FD">
                <w:rPr>
                  <w:rFonts w:ascii="Times New Roman" w:hAnsi="Times New Roman" w:cs="Times New Roman"/>
                </w:rPr>
                <w:t>45.20.21.221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топливной аппаратуры двигателей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89" w:history="1">
              <w:r w:rsidR="001B370F" w:rsidRPr="00A102FD">
                <w:rPr>
                  <w:rFonts w:ascii="Times New Roman" w:hAnsi="Times New Roman" w:cs="Times New Roman"/>
                </w:rPr>
                <w:t>45.20.21.222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и поверке контрольно-измерительных приборов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90" w:history="1">
              <w:r w:rsidR="001B370F" w:rsidRPr="00A102FD">
                <w:rPr>
                  <w:rFonts w:ascii="Times New Roman" w:hAnsi="Times New Roman" w:cs="Times New Roman"/>
                </w:rPr>
                <w:t>45.20.21.223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шиномонтажные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91" w:history="1">
              <w:r w:rsidR="001B370F" w:rsidRPr="00A102FD">
                <w:rPr>
                  <w:rFonts w:ascii="Times New Roman" w:hAnsi="Times New Roman" w:cs="Times New Roman"/>
                </w:rPr>
                <w:t>45.20.21.224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балансировки колес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92" w:history="1">
              <w:r w:rsidR="001B370F" w:rsidRPr="00A102FD">
                <w:rPr>
                  <w:rFonts w:ascii="Times New Roman" w:hAnsi="Times New Roman" w:cs="Times New Roman"/>
                </w:rPr>
                <w:t>45.20.21.300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Техническая помощь на дорогах прочих автотранспортных средств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93" w:history="1">
              <w:r w:rsidR="001B370F" w:rsidRPr="00A102FD">
                <w:rPr>
                  <w:rFonts w:ascii="Times New Roman" w:hAnsi="Times New Roman" w:cs="Times New Roman"/>
                </w:rPr>
                <w:t>45.20.21.400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Транспортирование неисправных прочих автотранспортных средств к месту их ремонта или стоянки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94" w:history="1">
              <w:r w:rsidR="001B370F" w:rsidRPr="00A102FD">
                <w:rPr>
                  <w:rFonts w:ascii="Times New Roman" w:hAnsi="Times New Roman" w:cs="Times New Roman"/>
                </w:rPr>
                <w:t>45.20.21.500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Прочие услуги по техническому обслуживанию и ремонту прочих автотранспортных средств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95" w:history="1">
              <w:r w:rsidR="001B370F" w:rsidRPr="00A102FD">
                <w:rPr>
                  <w:rFonts w:ascii="Times New Roman" w:hAnsi="Times New Roman" w:cs="Times New Roman"/>
                </w:rPr>
                <w:t>45.20.21.511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96" w:history="1">
              <w:r w:rsidR="001B370F" w:rsidRPr="00A102FD">
                <w:rPr>
                  <w:rFonts w:ascii="Times New Roman" w:hAnsi="Times New Roman" w:cs="Times New Roman"/>
                </w:rPr>
                <w:t>45.20.21.512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проверке герметичности и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опрессовке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газовой системы питания газобаллонных автомобилей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97" w:history="1">
              <w:r w:rsidR="001B370F" w:rsidRPr="00A102FD">
                <w:rPr>
                  <w:rFonts w:ascii="Times New Roman" w:hAnsi="Times New Roman" w:cs="Times New Roman"/>
                </w:rPr>
                <w:t>45.20.21.513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освидетельствованию автомобильных газовых баллонов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98" w:history="1">
              <w:r w:rsidR="001B370F" w:rsidRPr="00A102FD">
                <w:rPr>
                  <w:rFonts w:ascii="Times New Roman" w:hAnsi="Times New Roman" w:cs="Times New Roman"/>
                </w:rPr>
                <w:t>45.20.21.514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установке дополнительного оборудования (сигнализация, радиоаппаратура, и т.п.)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99" w:history="1">
              <w:r w:rsidR="001B370F" w:rsidRPr="00A102FD">
                <w:rPr>
                  <w:rFonts w:ascii="Times New Roman" w:hAnsi="Times New Roman" w:cs="Times New Roman"/>
                </w:rPr>
                <w:t>45.20.21.515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Топливозаправочные работы (бензин, дизельное топливо, газ)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00" w:history="1">
              <w:r w:rsidR="001B370F" w:rsidRPr="00A102FD">
                <w:rPr>
                  <w:rFonts w:ascii="Times New Roman" w:hAnsi="Times New Roman" w:cs="Times New Roman"/>
                </w:rPr>
                <w:t>45.20.21.516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приемке отработавших эксплуатационных материалов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01" w:history="1">
              <w:r w:rsidR="001B370F" w:rsidRPr="00A102FD">
                <w:rPr>
                  <w:rFonts w:ascii="Times New Roman" w:hAnsi="Times New Roman" w:cs="Times New Roman"/>
                </w:rPr>
                <w:t>45.20.21.517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установке, </w:t>
            </w:r>
            <w:proofErr w:type="spellStart"/>
            <w:r w:rsidRPr="00A102FD">
              <w:rPr>
                <w:rFonts w:ascii="Times New Roman" w:hAnsi="Times New Roman" w:cs="Times New Roman"/>
              </w:rPr>
              <w:t>тонированию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и бронированию стекол автомобилей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02" w:history="1">
              <w:r w:rsidR="001B370F" w:rsidRPr="00A102FD">
                <w:rPr>
                  <w:rFonts w:ascii="Times New Roman" w:hAnsi="Times New Roman" w:cs="Times New Roman"/>
                </w:rPr>
                <w:t>45.20.21.519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03" w:history="1">
              <w:r w:rsidR="001B370F" w:rsidRPr="00A102FD">
                <w:rPr>
                  <w:rFonts w:ascii="Times New Roman" w:hAnsi="Times New Roman" w:cs="Times New Roman"/>
                </w:rPr>
                <w:t>45.20.22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электрооборудования прочих автотранспортных средств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04" w:history="1">
              <w:r w:rsidR="001B370F" w:rsidRPr="00A102FD">
                <w:rPr>
                  <w:rFonts w:ascii="Times New Roman" w:hAnsi="Times New Roman" w:cs="Times New Roman"/>
                </w:rPr>
                <w:t>45.20.30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Мойка автотранспортных средств, полирование и аналогичные услуги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05" w:history="1">
              <w:r w:rsidR="001B370F" w:rsidRPr="00A102FD">
                <w:rPr>
                  <w:rFonts w:ascii="Times New Roman" w:hAnsi="Times New Roman" w:cs="Times New Roman"/>
                </w:rPr>
                <w:t>45.40.5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техническому обслуживанию и ремонту мотоциклов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06" w:history="1">
              <w:r w:rsidR="001B370F" w:rsidRPr="00A102FD">
                <w:rPr>
                  <w:rFonts w:ascii="Times New Roman" w:hAnsi="Times New Roman" w:cs="Times New Roman"/>
                </w:rPr>
                <w:t>45.40.50.110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техническому обслуживанию и ремонту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средств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07" w:history="1">
              <w:r w:rsidR="001B370F" w:rsidRPr="00A102FD">
                <w:rPr>
                  <w:rFonts w:ascii="Times New Roman" w:hAnsi="Times New Roman" w:cs="Times New Roman"/>
                </w:rPr>
                <w:t>45.40.50.111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техническому обслуживанию и ремонту мотоциклов, мотоколясок и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мотоприцепов</w:t>
            </w:r>
            <w:proofErr w:type="spellEnd"/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08" w:history="1">
              <w:r w:rsidR="001B370F" w:rsidRPr="00A102FD">
                <w:rPr>
                  <w:rFonts w:ascii="Times New Roman" w:hAnsi="Times New Roman" w:cs="Times New Roman"/>
                </w:rPr>
                <w:t>45.40.50.112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техническому обслуживанию и ремонту мопедов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09" w:history="1">
              <w:r w:rsidR="001B370F" w:rsidRPr="00A102FD">
                <w:rPr>
                  <w:rFonts w:ascii="Times New Roman" w:hAnsi="Times New Roman" w:cs="Times New Roman"/>
                </w:rPr>
                <w:t>45.40.50.113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техническому обслуживанию и ремонту мотовелосипедов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10" w:history="1">
              <w:r w:rsidR="001B370F" w:rsidRPr="00A102FD">
                <w:rPr>
                  <w:rFonts w:ascii="Times New Roman" w:hAnsi="Times New Roman" w:cs="Times New Roman"/>
                </w:rPr>
                <w:t>45.40.50.114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техническому обслуживанию и ремонту мотороллеров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11" w:history="1">
              <w:r w:rsidR="001B370F" w:rsidRPr="00A102FD">
                <w:rPr>
                  <w:rFonts w:ascii="Times New Roman" w:hAnsi="Times New Roman" w:cs="Times New Roman"/>
                </w:rPr>
                <w:t>45.40.50.115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техническому обслуживанию и ремонту снегоходов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12" w:history="1">
              <w:r w:rsidR="001B370F" w:rsidRPr="00A102FD">
                <w:rPr>
                  <w:rFonts w:ascii="Times New Roman" w:hAnsi="Times New Roman" w:cs="Times New Roman"/>
                </w:rPr>
                <w:t>45.40.50.119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техническому обслуживанию и ремонту прочих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средств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13" w:history="1">
              <w:r w:rsidR="001B370F" w:rsidRPr="00A102FD">
                <w:rPr>
                  <w:rFonts w:ascii="Times New Roman" w:hAnsi="Times New Roman" w:cs="Times New Roman"/>
                </w:rPr>
                <w:t>74.20.21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портретной фотографии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14" w:history="1">
              <w:r w:rsidR="001B370F" w:rsidRPr="00A102FD">
                <w:rPr>
                  <w:rFonts w:ascii="Times New Roman" w:hAnsi="Times New Roman" w:cs="Times New Roman"/>
                </w:rPr>
                <w:t>74.20.21.111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15" w:history="1">
              <w:r w:rsidR="001B370F" w:rsidRPr="00A102FD">
                <w:rPr>
                  <w:rFonts w:ascii="Times New Roman" w:hAnsi="Times New Roman" w:cs="Times New Roman"/>
                </w:rPr>
                <w:t>74.20.21.112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16" w:history="1">
              <w:r w:rsidR="001B370F" w:rsidRPr="00A102FD">
                <w:rPr>
                  <w:rFonts w:ascii="Times New Roman" w:hAnsi="Times New Roman" w:cs="Times New Roman"/>
                </w:rPr>
                <w:t>74.20.21.113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17" w:history="1">
              <w:r w:rsidR="001B370F" w:rsidRPr="00A102FD">
                <w:rPr>
                  <w:rFonts w:ascii="Times New Roman" w:hAnsi="Times New Roman" w:cs="Times New Roman"/>
                </w:rPr>
                <w:t>74.20.21.114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малоформатных фотоснимков в фотоавтоматах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18" w:history="1">
              <w:r w:rsidR="001B370F" w:rsidRPr="00A102FD">
                <w:rPr>
                  <w:rFonts w:ascii="Times New Roman" w:hAnsi="Times New Roman" w:cs="Times New Roman"/>
                </w:rPr>
                <w:t>74.20.21.115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портретов с негатива или фотоснимка заказчика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19" w:history="1">
              <w:r w:rsidR="001B370F" w:rsidRPr="00A102FD">
                <w:rPr>
                  <w:rFonts w:ascii="Times New Roman" w:hAnsi="Times New Roman" w:cs="Times New Roman"/>
                </w:rPr>
                <w:t>74.20.21.116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20" w:history="1">
              <w:r w:rsidR="001B370F" w:rsidRPr="00A102FD">
                <w:rPr>
                  <w:rFonts w:ascii="Times New Roman" w:hAnsi="Times New Roman" w:cs="Times New Roman"/>
                </w:rPr>
                <w:t>74.20.21.119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Прочие услуги в области портретной фотографии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21" w:history="1">
              <w:r w:rsidR="001B370F" w:rsidRPr="00A102FD">
                <w:rPr>
                  <w:rFonts w:ascii="Times New Roman" w:hAnsi="Times New Roman" w:cs="Times New Roman"/>
                </w:rPr>
                <w:t>74.20.23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в области фото- и видеосъемки событий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22" w:history="1">
              <w:r w:rsidR="001B370F" w:rsidRPr="00A102FD">
                <w:rPr>
                  <w:rFonts w:ascii="Times New Roman" w:hAnsi="Times New Roman" w:cs="Times New Roman"/>
                </w:rPr>
                <w:t>74.20.31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обработке фотоматериалов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23" w:history="1">
              <w:r w:rsidR="001B370F" w:rsidRPr="00A102FD">
                <w:rPr>
                  <w:rFonts w:ascii="Times New Roman" w:hAnsi="Times New Roman" w:cs="Times New Roman"/>
                </w:rPr>
                <w:t>74.20.32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восстановлению и ретушированию фотографий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24" w:history="1">
              <w:r w:rsidR="001B370F" w:rsidRPr="00A102FD">
                <w:rPr>
                  <w:rFonts w:ascii="Times New Roman" w:hAnsi="Times New Roman" w:cs="Times New Roman"/>
                </w:rPr>
                <w:t>74.20.39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в области фотографии прочие, не включенные в другие группировки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0,64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25" w:history="1">
              <w:r w:rsidR="001B370F" w:rsidRPr="00A102FD">
                <w:rPr>
                  <w:rFonts w:ascii="Times New Roman" w:hAnsi="Times New Roman" w:cs="Times New Roman"/>
                </w:rPr>
                <w:t>13.10.93.120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подготовке к прядению шерсти и волоса животных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26" w:history="1">
              <w:r w:rsidR="001B370F" w:rsidRPr="00A102FD">
                <w:rPr>
                  <w:rFonts w:ascii="Times New Roman" w:hAnsi="Times New Roman" w:cs="Times New Roman"/>
                </w:rPr>
                <w:t>18.14.10.200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переплетные и связанные с переплетом аналогичных изделий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27" w:history="1">
              <w:r w:rsidR="001B370F" w:rsidRPr="00A102FD">
                <w:rPr>
                  <w:rFonts w:ascii="Times New Roman" w:hAnsi="Times New Roman" w:cs="Times New Roman"/>
                </w:rPr>
                <w:t>96.09.11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уходу за домашними животными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28" w:history="1">
              <w:r w:rsidR="001B370F" w:rsidRPr="00A102FD">
                <w:rPr>
                  <w:rFonts w:ascii="Times New Roman" w:hAnsi="Times New Roman" w:cs="Times New Roman"/>
                </w:rPr>
                <w:t>96.09.19.111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29" w:history="1">
              <w:r w:rsidR="001B370F" w:rsidRPr="00A102FD">
                <w:rPr>
                  <w:rFonts w:ascii="Times New Roman" w:hAnsi="Times New Roman" w:cs="Times New Roman"/>
                </w:rPr>
                <w:t>96.09.19.112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справочно-информационной службы по приему в расклейку объявлений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30" w:history="1">
              <w:r w:rsidR="001B370F" w:rsidRPr="00A102FD">
                <w:rPr>
                  <w:rFonts w:ascii="Times New Roman" w:hAnsi="Times New Roman" w:cs="Times New Roman"/>
                </w:rPr>
                <w:t>96.09.19.113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копировально-множительные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31" w:history="1">
              <w:r w:rsidR="001B370F" w:rsidRPr="00A102FD">
                <w:rPr>
                  <w:rFonts w:ascii="Times New Roman" w:hAnsi="Times New Roman" w:cs="Times New Roman"/>
                </w:rPr>
                <w:t>96.09.19.114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посреднические на информацию о финансовых, экономических, промышленных и иных данных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32" w:history="1">
              <w:r w:rsidR="001B370F" w:rsidRPr="00A102FD">
                <w:rPr>
                  <w:rFonts w:ascii="Times New Roman" w:hAnsi="Times New Roman" w:cs="Times New Roman"/>
                </w:rPr>
                <w:t>96.09.19.115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33" w:history="1">
              <w:r w:rsidR="001B370F" w:rsidRPr="00A102FD">
                <w:rPr>
                  <w:rFonts w:ascii="Times New Roman" w:hAnsi="Times New Roman" w:cs="Times New Roman"/>
                </w:rPr>
                <w:t>96.09.19.116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стирке и глажению белья на дому у заказчика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34" w:history="1">
              <w:r w:rsidR="001B370F" w:rsidRPr="00A102FD">
                <w:rPr>
                  <w:rFonts w:ascii="Times New Roman" w:hAnsi="Times New Roman" w:cs="Times New Roman"/>
                </w:rPr>
                <w:t>96.09.19.125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35" w:history="1">
              <w:r w:rsidR="001B370F" w:rsidRPr="00A102FD">
                <w:rPr>
                  <w:rFonts w:ascii="Times New Roman" w:hAnsi="Times New Roman" w:cs="Times New Roman"/>
                </w:rPr>
                <w:t>96.09.19.126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Граверные работы по металлу, стеклу, фарфору, дереву, керамике кроме ювелирных изделий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36" w:history="1">
              <w:r w:rsidR="001B370F" w:rsidRPr="00A102FD">
                <w:rPr>
                  <w:rFonts w:ascii="Times New Roman" w:hAnsi="Times New Roman" w:cs="Times New Roman"/>
                </w:rPr>
                <w:t>96.09.19.127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37" w:history="1">
              <w:r w:rsidR="001B370F" w:rsidRPr="00A102FD">
                <w:rPr>
                  <w:rFonts w:ascii="Times New Roman" w:hAnsi="Times New Roman" w:cs="Times New Roman"/>
                </w:rPr>
                <w:t>96.09.19.128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Нарезке стекла и зеркал, художественной обработке стекла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38" w:history="1">
              <w:r w:rsidR="001B370F" w:rsidRPr="00A102FD">
                <w:rPr>
                  <w:rFonts w:ascii="Times New Roman" w:hAnsi="Times New Roman" w:cs="Times New Roman"/>
                </w:rPr>
                <w:t>96.09.19.129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с/</w:t>
            </w:r>
            <w:proofErr w:type="spellStart"/>
            <w:r w:rsidRPr="00A102FD">
              <w:rPr>
                <w:rFonts w:ascii="Times New Roman" w:hAnsi="Times New Roman" w:cs="Times New Roman"/>
              </w:rPr>
              <w:t>х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инвентаря из материала заказчика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39" w:history="1">
              <w:r w:rsidR="001B370F" w:rsidRPr="00A102FD">
                <w:rPr>
                  <w:rFonts w:ascii="Times New Roman" w:hAnsi="Times New Roman" w:cs="Times New Roman"/>
                </w:rPr>
                <w:t>96.09.19.139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Прочие персональные услуги, не включенные в другие группировки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40" w:history="1">
              <w:r w:rsidR="001B370F" w:rsidRPr="00A102FD">
                <w:rPr>
                  <w:rFonts w:ascii="Times New Roman" w:hAnsi="Times New Roman" w:cs="Times New Roman"/>
                </w:rPr>
                <w:t>96.04.10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в области физкультурно-оздоровительной деятельности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0,50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41" w:history="1">
              <w:r w:rsidR="001B370F" w:rsidRPr="00A102FD">
                <w:rPr>
                  <w:rFonts w:ascii="Times New Roman" w:hAnsi="Times New Roman" w:cs="Times New Roman"/>
                </w:rPr>
                <w:t>96.02.11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парикмахерские для женщин и девочек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42" w:history="1">
              <w:r w:rsidR="001B370F" w:rsidRPr="00A102FD">
                <w:rPr>
                  <w:rFonts w:ascii="Times New Roman" w:hAnsi="Times New Roman" w:cs="Times New Roman"/>
                </w:rPr>
                <w:t>96.02.12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парикмахерские для мужчин и мальчиков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43" w:history="1">
              <w:r w:rsidR="001B370F" w:rsidRPr="00A102FD">
                <w:rPr>
                  <w:rFonts w:ascii="Times New Roman" w:hAnsi="Times New Roman" w:cs="Times New Roman"/>
                </w:rPr>
                <w:t>96.02.13.111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простому и сложному гриму лица, макияж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44" w:history="1">
              <w:r w:rsidR="001B370F" w:rsidRPr="00A102FD">
                <w:rPr>
                  <w:rFonts w:ascii="Times New Roman" w:hAnsi="Times New Roman" w:cs="Times New Roman"/>
                </w:rPr>
                <w:t>96.02.13.112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45" w:history="1">
              <w:r w:rsidR="001B370F" w:rsidRPr="00A102FD">
                <w:rPr>
                  <w:rFonts w:ascii="Times New Roman" w:hAnsi="Times New Roman" w:cs="Times New Roman"/>
                </w:rPr>
                <w:t>96.02.13.113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46" w:history="1">
              <w:r w:rsidR="001B370F" w:rsidRPr="00A102FD">
                <w:rPr>
                  <w:rFonts w:ascii="Times New Roman" w:hAnsi="Times New Roman" w:cs="Times New Roman"/>
                </w:rPr>
                <w:t>96.02.13.114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гигиеническому массажу лица и шеи, включая эстетический, стимулирующий, дренажный, аппаратный массаж, </w:t>
            </w:r>
            <w:proofErr w:type="spellStart"/>
            <w:r w:rsidRPr="00A102FD">
              <w:rPr>
                <w:rFonts w:ascii="Times New Roman" w:hAnsi="Times New Roman" w:cs="Times New Roman"/>
              </w:rPr>
              <w:t>СПА-массаж</w:t>
            </w:r>
            <w:proofErr w:type="spellEnd"/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47" w:history="1">
              <w:r w:rsidR="001B370F" w:rsidRPr="00A102FD">
                <w:rPr>
                  <w:rFonts w:ascii="Times New Roman" w:hAnsi="Times New Roman" w:cs="Times New Roman"/>
                </w:rPr>
                <w:t>96.02.13.115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косметическому комплексному уходу за кожей лица и шеи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48" w:history="1">
              <w:r w:rsidR="001B370F" w:rsidRPr="00A102FD">
                <w:rPr>
                  <w:rFonts w:ascii="Times New Roman" w:hAnsi="Times New Roman" w:cs="Times New Roman"/>
                </w:rPr>
                <w:t>96.02.13.116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косметическому </w:t>
            </w:r>
            <w:proofErr w:type="spellStart"/>
            <w:r w:rsidRPr="00A102FD">
              <w:rPr>
                <w:rFonts w:ascii="Times New Roman" w:hAnsi="Times New Roman" w:cs="Times New Roman"/>
              </w:rPr>
              <w:t>татуажу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пирсингу</w:t>
            </w:r>
            <w:proofErr w:type="spellEnd"/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49" w:history="1">
              <w:r w:rsidR="001B370F" w:rsidRPr="00A102FD">
                <w:rPr>
                  <w:rFonts w:ascii="Times New Roman" w:hAnsi="Times New Roman" w:cs="Times New Roman"/>
                </w:rPr>
                <w:t>96.02.13.117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Гигиеническая чистка лица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50" w:history="1">
              <w:r w:rsidR="001B370F" w:rsidRPr="00A102FD">
                <w:rPr>
                  <w:rFonts w:ascii="Times New Roman" w:hAnsi="Times New Roman" w:cs="Times New Roman"/>
                </w:rPr>
                <w:t>96.02.13.120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маникюру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51" w:history="1">
              <w:r w:rsidR="001B370F" w:rsidRPr="00A102FD">
                <w:rPr>
                  <w:rFonts w:ascii="Times New Roman" w:hAnsi="Times New Roman" w:cs="Times New Roman"/>
                </w:rPr>
                <w:t>96.02.13.130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педикюру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52" w:history="1">
              <w:r w:rsidR="001B370F" w:rsidRPr="00A102FD">
                <w:rPr>
                  <w:rFonts w:ascii="Times New Roman" w:hAnsi="Times New Roman" w:cs="Times New Roman"/>
                </w:rPr>
                <w:t>96.02.19.110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косметические прочие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53" w:history="1">
              <w:r w:rsidR="001B370F" w:rsidRPr="00A102FD">
                <w:rPr>
                  <w:rFonts w:ascii="Times New Roman" w:hAnsi="Times New Roman" w:cs="Times New Roman"/>
                </w:rPr>
                <w:t>96.02.19.111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</w:t>
            </w:r>
            <w:proofErr w:type="spellStart"/>
            <w:r w:rsidRPr="00A102FD">
              <w:rPr>
                <w:rFonts w:ascii="Times New Roman" w:hAnsi="Times New Roman" w:cs="Times New Roman"/>
              </w:rPr>
              <w:t>СПА-уходу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по телу, включая гигиенические, </w:t>
            </w:r>
            <w:proofErr w:type="spellStart"/>
            <w:r w:rsidRPr="00A102FD">
              <w:rPr>
                <w:rFonts w:ascii="Times New Roman" w:hAnsi="Times New Roman" w:cs="Times New Roman"/>
              </w:rPr>
              <w:t>релаксирующие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, эстетические методы с использованием косметических средств, природных и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преформированных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факторов воздействия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54" w:history="1">
              <w:r w:rsidR="001B370F" w:rsidRPr="00A102FD">
                <w:rPr>
                  <w:rFonts w:ascii="Times New Roman" w:hAnsi="Times New Roman" w:cs="Times New Roman"/>
                </w:rPr>
                <w:t>96.02.19.112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55" w:history="1">
              <w:r w:rsidR="001B370F" w:rsidRPr="00A102FD">
                <w:rPr>
                  <w:rFonts w:ascii="Times New Roman" w:hAnsi="Times New Roman" w:cs="Times New Roman"/>
                </w:rPr>
                <w:t>96.03.11.100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захоронению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56" w:history="1">
              <w:r w:rsidR="001B370F" w:rsidRPr="00A102FD">
                <w:rPr>
                  <w:rFonts w:ascii="Times New Roman" w:hAnsi="Times New Roman" w:cs="Times New Roman"/>
                </w:rPr>
                <w:t>96.03.11.200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крематориев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57" w:history="1">
              <w:r w:rsidR="001B370F" w:rsidRPr="00A102FD">
                <w:rPr>
                  <w:rFonts w:ascii="Times New Roman" w:hAnsi="Times New Roman" w:cs="Times New Roman"/>
                </w:rPr>
                <w:t>96.03.11.300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58" w:history="1">
              <w:r w:rsidR="001B370F" w:rsidRPr="00A102FD">
                <w:rPr>
                  <w:rFonts w:ascii="Times New Roman" w:hAnsi="Times New Roman" w:cs="Times New Roman"/>
                </w:rPr>
                <w:t>96.03.11.311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установке, снятию окраски надмогильных сооружений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59" w:history="1">
              <w:r w:rsidR="001B370F" w:rsidRPr="00A102FD">
                <w:rPr>
                  <w:rFonts w:ascii="Times New Roman" w:hAnsi="Times New Roman" w:cs="Times New Roman"/>
                </w:rPr>
                <w:t>96.03.11.312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60" w:history="1">
              <w:r w:rsidR="001B370F" w:rsidRPr="00A102FD">
                <w:rPr>
                  <w:rFonts w:ascii="Times New Roman" w:hAnsi="Times New Roman" w:cs="Times New Roman"/>
                </w:rPr>
                <w:t>96.03.11.313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установке и ремонту ограды, памятных знаков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61" w:history="1">
              <w:r w:rsidR="001B370F" w:rsidRPr="00A102FD">
                <w:rPr>
                  <w:rFonts w:ascii="Times New Roman" w:hAnsi="Times New Roman" w:cs="Times New Roman"/>
                </w:rPr>
                <w:t>96.03.11.314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уходу за могилой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62" w:history="1">
              <w:r w:rsidR="001B370F" w:rsidRPr="00A102FD">
                <w:rPr>
                  <w:rFonts w:ascii="Times New Roman" w:hAnsi="Times New Roman" w:cs="Times New Roman"/>
                </w:rPr>
                <w:t>96.03.11.315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сооружению склепов и мемориальных комплексов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63" w:history="1">
              <w:r w:rsidR="001B370F" w:rsidRPr="00A102FD">
                <w:rPr>
                  <w:rFonts w:ascii="Times New Roman" w:hAnsi="Times New Roman" w:cs="Times New Roman"/>
                </w:rPr>
                <w:t>96.03.11.316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64" w:history="1">
              <w:r w:rsidR="001B370F" w:rsidRPr="00A102FD">
                <w:rPr>
                  <w:rFonts w:ascii="Times New Roman" w:hAnsi="Times New Roman" w:cs="Times New Roman"/>
                </w:rPr>
                <w:t>96.03.11.319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Прочие услуги по захоронению и кремации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65" w:history="1">
              <w:r w:rsidR="001B370F" w:rsidRPr="00A102FD">
                <w:rPr>
                  <w:rFonts w:ascii="Times New Roman" w:hAnsi="Times New Roman" w:cs="Times New Roman"/>
                </w:rPr>
                <w:t>96.03.12.111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приемщика заказов службы по организации похорон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66" w:history="1">
              <w:r w:rsidR="001B370F" w:rsidRPr="00A102FD">
                <w:rPr>
                  <w:rFonts w:ascii="Times New Roman" w:hAnsi="Times New Roman" w:cs="Times New Roman"/>
                </w:rPr>
                <w:t>96.03.12.112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подаче объявлений, некролога, составление текстов траурной речи, оповещение родственников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67" w:history="1">
              <w:r w:rsidR="001B370F" w:rsidRPr="00A102FD">
                <w:rPr>
                  <w:rFonts w:ascii="Times New Roman" w:hAnsi="Times New Roman" w:cs="Times New Roman"/>
                </w:rPr>
                <w:t>96.03.12.113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68" w:history="1">
              <w:r w:rsidR="001B370F" w:rsidRPr="00A102FD">
                <w:rPr>
                  <w:rFonts w:ascii="Times New Roman" w:hAnsi="Times New Roman" w:cs="Times New Roman"/>
                </w:rPr>
                <w:t>96.03.12.114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организатора ритуала по похоронам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69" w:history="1">
              <w:r w:rsidR="001B370F" w:rsidRPr="00A102FD">
                <w:rPr>
                  <w:rFonts w:ascii="Times New Roman" w:hAnsi="Times New Roman" w:cs="Times New Roman"/>
                </w:rPr>
                <w:t>96.03.12.115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организации похорон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70" w:history="1">
              <w:r w:rsidR="001B370F" w:rsidRPr="00A102FD">
                <w:rPr>
                  <w:rFonts w:ascii="Times New Roman" w:hAnsi="Times New Roman" w:cs="Times New Roman"/>
                </w:rPr>
                <w:t>96.03.12.116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бальзамированию трупа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71" w:history="1">
              <w:r w:rsidR="001B370F" w:rsidRPr="00A102FD">
                <w:rPr>
                  <w:rFonts w:ascii="Times New Roman" w:hAnsi="Times New Roman" w:cs="Times New Roman"/>
                </w:rPr>
                <w:t>96.03.12.117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санитарной и косметической обработке трупа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72" w:history="1">
              <w:r w:rsidR="001B370F" w:rsidRPr="00A102FD">
                <w:rPr>
                  <w:rFonts w:ascii="Times New Roman" w:hAnsi="Times New Roman" w:cs="Times New Roman"/>
                </w:rPr>
                <w:t>96.03.12.118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предпохоронному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сохранению тел умерших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73" w:history="1">
              <w:r w:rsidR="001B370F" w:rsidRPr="00A102FD">
                <w:rPr>
                  <w:rFonts w:ascii="Times New Roman" w:hAnsi="Times New Roman" w:cs="Times New Roman"/>
                </w:rPr>
                <w:t>96.03.12.119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перевозке тела (останков умершего на кладбище (крематорий)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74" w:history="1">
              <w:r w:rsidR="001B370F" w:rsidRPr="00A102FD">
                <w:rPr>
                  <w:rFonts w:ascii="Times New Roman" w:hAnsi="Times New Roman" w:cs="Times New Roman"/>
                </w:rPr>
                <w:t>96.03.12.121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75" w:history="1">
              <w:r w:rsidR="001B370F" w:rsidRPr="00A102FD">
                <w:rPr>
                  <w:rFonts w:ascii="Times New Roman" w:hAnsi="Times New Roman" w:cs="Times New Roman"/>
                </w:rPr>
                <w:t>96.03.12.122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пошиву, изготовлению и прокату похоронных принадлежностей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76" w:history="1">
              <w:r w:rsidR="001B370F" w:rsidRPr="00A102FD">
                <w:rPr>
                  <w:rFonts w:ascii="Times New Roman" w:hAnsi="Times New Roman" w:cs="Times New Roman"/>
                </w:rPr>
                <w:t>96.03.12.123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траурных венков, искусственных цветов, гирлянд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77" w:history="1">
              <w:r w:rsidR="001B370F" w:rsidRPr="00A102FD">
                <w:rPr>
                  <w:rFonts w:ascii="Times New Roman" w:hAnsi="Times New Roman" w:cs="Times New Roman"/>
                </w:rPr>
                <w:t>96.03.12.129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Прочие услуги похоронных бюро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78" w:history="1">
              <w:r w:rsidR="001B370F" w:rsidRPr="00A102FD">
                <w:rPr>
                  <w:rFonts w:ascii="Times New Roman" w:hAnsi="Times New Roman" w:cs="Times New Roman"/>
                </w:rPr>
                <w:t>32.99.59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Изделия различные прочие, не включенные в другие группировки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79" w:history="1">
              <w:r w:rsidR="001B370F" w:rsidRPr="00A102FD">
                <w:rPr>
                  <w:rFonts w:ascii="Times New Roman" w:hAnsi="Times New Roman" w:cs="Times New Roman"/>
                </w:rPr>
                <w:t>14.13.99.200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верхней одежды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80" w:history="1">
              <w:r w:rsidR="001B370F" w:rsidRPr="00A102FD">
                <w:rPr>
                  <w:rFonts w:ascii="Times New Roman" w:hAnsi="Times New Roman" w:cs="Times New Roman"/>
                </w:rPr>
                <w:t>14.13.99.210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81" w:history="1">
              <w:r w:rsidR="001B370F" w:rsidRPr="00A102FD">
                <w:rPr>
                  <w:rFonts w:ascii="Times New Roman" w:hAnsi="Times New Roman" w:cs="Times New Roman"/>
                </w:rPr>
                <w:t>14.13.99.220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форменной одежды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82" w:history="1">
              <w:r w:rsidR="001B370F" w:rsidRPr="00A102FD">
                <w:rPr>
                  <w:rFonts w:ascii="Times New Roman" w:hAnsi="Times New Roman" w:cs="Times New Roman"/>
                </w:rPr>
                <w:t>14.13.99.230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83" w:history="1">
              <w:r w:rsidR="001B370F" w:rsidRPr="00A102FD">
                <w:rPr>
                  <w:rFonts w:ascii="Times New Roman" w:hAnsi="Times New Roman" w:cs="Times New Roman"/>
                </w:rPr>
                <w:t>14.13.99.240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84" w:history="1">
              <w:r w:rsidR="001B370F" w:rsidRPr="00A102FD">
                <w:rPr>
                  <w:rFonts w:ascii="Times New Roman" w:hAnsi="Times New Roman" w:cs="Times New Roman"/>
                </w:rPr>
                <w:t>14.13.99.250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85" w:history="1">
              <w:r w:rsidR="001B370F" w:rsidRPr="00A102FD">
                <w:rPr>
                  <w:rFonts w:ascii="Times New Roman" w:hAnsi="Times New Roman" w:cs="Times New Roman"/>
                </w:rPr>
                <w:t>25.99.99.200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86" w:history="1">
              <w:r w:rsidR="001B370F" w:rsidRPr="00A102FD">
                <w:rPr>
                  <w:rFonts w:ascii="Times New Roman" w:hAnsi="Times New Roman" w:cs="Times New Roman"/>
                </w:rPr>
                <w:t>25.99.99.211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87" w:history="1">
              <w:r w:rsidR="001B370F" w:rsidRPr="00A102FD">
                <w:rPr>
                  <w:rFonts w:ascii="Times New Roman" w:hAnsi="Times New Roman" w:cs="Times New Roman"/>
                </w:rPr>
                <w:t>25.99.99.212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изготовлению багажных корзинок по </w:t>
            </w:r>
            <w:r w:rsidRPr="00A102FD">
              <w:rPr>
                <w:rFonts w:ascii="Times New Roman" w:hAnsi="Times New Roman" w:cs="Times New Roman"/>
              </w:rPr>
              <w:lastRenderedPageBreak/>
              <w:t>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lastRenderedPageBreak/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88" w:history="1">
              <w:r w:rsidR="001B370F" w:rsidRPr="00A102FD">
                <w:rPr>
                  <w:rFonts w:ascii="Times New Roman" w:hAnsi="Times New Roman" w:cs="Times New Roman"/>
                </w:rPr>
                <w:t>25.99.99.213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89" w:history="1">
              <w:r w:rsidR="001B370F" w:rsidRPr="00A102FD">
                <w:rPr>
                  <w:rFonts w:ascii="Times New Roman" w:hAnsi="Times New Roman" w:cs="Times New Roman"/>
                </w:rPr>
                <w:t>25.99.99.214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90" w:history="1">
              <w:r w:rsidR="001B370F" w:rsidRPr="00A102FD">
                <w:rPr>
                  <w:rFonts w:ascii="Times New Roman" w:hAnsi="Times New Roman" w:cs="Times New Roman"/>
                </w:rPr>
                <w:t>25.99.99.215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91" w:history="1">
              <w:r w:rsidR="001B370F" w:rsidRPr="00A102FD">
                <w:rPr>
                  <w:rFonts w:ascii="Times New Roman" w:hAnsi="Times New Roman" w:cs="Times New Roman"/>
                </w:rPr>
                <w:t>25.99.99.216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изготовлению </w:t>
            </w:r>
            <w:proofErr w:type="spellStart"/>
            <w:r w:rsidRPr="00A102FD">
              <w:rPr>
                <w:rFonts w:ascii="Times New Roman" w:hAnsi="Times New Roman" w:cs="Times New Roman"/>
              </w:rPr>
              <w:t>электроводонагревателей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92" w:history="1">
              <w:r w:rsidR="001B370F" w:rsidRPr="00A102FD">
                <w:rPr>
                  <w:rFonts w:ascii="Times New Roman" w:hAnsi="Times New Roman" w:cs="Times New Roman"/>
                </w:rPr>
                <w:t>25.99.99.217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93" w:history="1">
              <w:r w:rsidR="001B370F" w:rsidRPr="00A102FD">
                <w:rPr>
                  <w:rFonts w:ascii="Times New Roman" w:hAnsi="Times New Roman" w:cs="Times New Roman"/>
                </w:rPr>
                <w:t>25.99.99.218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94" w:history="1">
              <w:r w:rsidR="001B370F" w:rsidRPr="00A102FD">
                <w:rPr>
                  <w:rFonts w:ascii="Times New Roman" w:hAnsi="Times New Roman" w:cs="Times New Roman"/>
                </w:rPr>
                <w:t>25.99.99.219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мангалов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95" w:history="1">
              <w:r w:rsidR="001B370F" w:rsidRPr="00A102FD">
                <w:rPr>
                  <w:rFonts w:ascii="Times New Roman" w:hAnsi="Times New Roman" w:cs="Times New Roman"/>
                </w:rPr>
                <w:t>25.99.99.221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96" w:history="1">
              <w:r w:rsidR="001B370F" w:rsidRPr="00A102FD">
                <w:rPr>
                  <w:rFonts w:ascii="Times New Roman" w:hAnsi="Times New Roman" w:cs="Times New Roman"/>
                </w:rPr>
                <w:t>25.99.99.222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изготовлению </w:t>
            </w:r>
            <w:proofErr w:type="spellStart"/>
            <w:r w:rsidRPr="00A102FD">
              <w:rPr>
                <w:rFonts w:ascii="Times New Roman" w:hAnsi="Times New Roman" w:cs="Times New Roman"/>
              </w:rPr>
              <w:t>сшивно-кровельного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покрытия из железа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97" w:history="1">
              <w:r w:rsidR="001B370F" w:rsidRPr="00A102FD">
                <w:rPr>
                  <w:rFonts w:ascii="Times New Roman" w:hAnsi="Times New Roman" w:cs="Times New Roman"/>
                </w:rPr>
                <w:t>25.99.99.223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98" w:history="1">
              <w:r w:rsidR="001B370F" w:rsidRPr="00A102FD">
                <w:rPr>
                  <w:rFonts w:ascii="Times New Roman" w:hAnsi="Times New Roman" w:cs="Times New Roman"/>
                </w:rPr>
                <w:t>25.99.99.224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99" w:history="1">
              <w:r w:rsidR="001B370F" w:rsidRPr="00A102FD">
                <w:rPr>
                  <w:rFonts w:ascii="Times New Roman" w:hAnsi="Times New Roman" w:cs="Times New Roman"/>
                </w:rPr>
                <w:t>25.99.99.229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00" w:history="1">
              <w:r w:rsidR="001B370F" w:rsidRPr="00A102FD">
                <w:rPr>
                  <w:rFonts w:ascii="Times New Roman" w:hAnsi="Times New Roman" w:cs="Times New Roman"/>
                </w:rPr>
                <w:t>32.12.99.200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01" w:history="1">
              <w:r w:rsidR="001B370F" w:rsidRPr="00A102FD">
                <w:rPr>
                  <w:rFonts w:ascii="Times New Roman" w:hAnsi="Times New Roman" w:cs="Times New Roman"/>
                </w:rPr>
                <w:t>32.12.99.211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02" w:history="1">
              <w:r w:rsidR="001B370F" w:rsidRPr="00A102FD">
                <w:rPr>
                  <w:rFonts w:ascii="Times New Roman" w:hAnsi="Times New Roman" w:cs="Times New Roman"/>
                </w:rPr>
                <w:t>32.12.99.212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03" w:history="1">
              <w:r w:rsidR="001B370F" w:rsidRPr="00A102FD">
                <w:rPr>
                  <w:rFonts w:ascii="Times New Roman" w:hAnsi="Times New Roman" w:cs="Times New Roman"/>
                </w:rPr>
                <w:t>32.12.99.213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изготовлению накладных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выпильных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монограмм к ювелирным изделиям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04" w:history="1">
              <w:r w:rsidR="001B370F" w:rsidRPr="00A102FD">
                <w:rPr>
                  <w:rFonts w:ascii="Times New Roman" w:hAnsi="Times New Roman" w:cs="Times New Roman"/>
                </w:rPr>
                <w:t>32.12.99.214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Услуги по изготовлению ювелирных изделий </w:t>
            </w:r>
            <w:r w:rsidRPr="00A102FD">
              <w:rPr>
                <w:rFonts w:ascii="Times New Roman" w:hAnsi="Times New Roman" w:cs="Times New Roman"/>
              </w:rPr>
              <w:lastRenderedPageBreak/>
              <w:t>методом литья по выплавляемым моделям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lastRenderedPageBreak/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05" w:history="1">
              <w:r w:rsidR="001B370F" w:rsidRPr="00A102FD">
                <w:rPr>
                  <w:rFonts w:ascii="Times New Roman" w:hAnsi="Times New Roman" w:cs="Times New Roman"/>
                </w:rPr>
                <w:t>32.12.99.215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06" w:history="1">
              <w:r w:rsidR="001B370F" w:rsidRPr="00A102FD">
                <w:rPr>
                  <w:rFonts w:ascii="Times New Roman" w:hAnsi="Times New Roman" w:cs="Times New Roman"/>
                </w:rPr>
                <w:t>32.12.99.216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07" w:history="1">
              <w:r w:rsidR="001B370F" w:rsidRPr="00A102FD">
                <w:rPr>
                  <w:rFonts w:ascii="Times New Roman" w:hAnsi="Times New Roman" w:cs="Times New Roman"/>
                </w:rPr>
                <w:t>32.12.99.217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чернению изделий из серебра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08" w:history="1">
              <w:r w:rsidR="001B370F" w:rsidRPr="00A102FD">
                <w:rPr>
                  <w:rFonts w:ascii="Times New Roman" w:hAnsi="Times New Roman" w:cs="Times New Roman"/>
                </w:rPr>
                <w:t>32.12.99.218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09" w:history="1">
              <w:r w:rsidR="001B370F" w:rsidRPr="00A102FD">
                <w:rPr>
                  <w:rFonts w:ascii="Times New Roman" w:hAnsi="Times New Roman" w:cs="Times New Roman"/>
                </w:rPr>
                <w:t>32.12.99.219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0,15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10" w:history="1">
              <w:r w:rsidR="001B370F" w:rsidRPr="00A102FD">
                <w:rPr>
                  <w:rFonts w:ascii="Times New Roman" w:hAnsi="Times New Roman" w:cs="Times New Roman"/>
                </w:rPr>
                <w:t>81.29.13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санитарно-гигиенические прочие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0,17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11" w:history="1">
              <w:r w:rsidR="001B370F" w:rsidRPr="00A102FD">
                <w:rPr>
                  <w:rFonts w:ascii="Times New Roman" w:hAnsi="Times New Roman" w:cs="Times New Roman"/>
                </w:rPr>
                <w:t>81.29.19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чистке и уборке прочие, не включенные в другие группировки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0,17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12" w:history="1">
              <w:r w:rsidR="001B370F" w:rsidRPr="00A102FD">
                <w:rPr>
                  <w:rFonts w:ascii="Times New Roman" w:hAnsi="Times New Roman" w:cs="Times New Roman"/>
                </w:rPr>
                <w:t>81.30.10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планировке ландшафта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0,17</w:t>
            </w:r>
          </w:p>
        </w:tc>
      </w:tr>
      <w:tr w:rsidR="001B370F" w:rsidRPr="00A102FD">
        <w:tc>
          <w:tcPr>
            <w:tcW w:w="1909" w:type="dxa"/>
          </w:tcPr>
          <w:p w:rsidR="001B370F" w:rsidRPr="00A102FD" w:rsidRDefault="00A5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13" w:history="1">
              <w:r w:rsidR="001B370F" w:rsidRPr="00A102FD">
                <w:rPr>
                  <w:rFonts w:ascii="Times New Roman" w:hAnsi="Times New Roman" w:cs="Times New Roman"/>
                </w:rPr>
                <w:t>82.19.13</w:t>
              </w:r>
            </w:hyperlink>
          </w:p>
        </w:tc>
        <w:tc>
          <w:tcPr>
            <w:tcW w:w="498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82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33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0,17</w:t>
            </w:r>
          </w:p>
        </w:tc>
      </w:tr>
    </w:tbl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Приложение 2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 Положению "О вопросах налогового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отнесенных законодательством Российской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Федерации о налогах и сборах к ведению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органов местного самоуправления"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Таблица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розничной торговли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0"/>
        <w:gridCol w:w="1155"/>
        <w:gridCol w:w="1701"/>
      </w:tblGrid>
      <w:tr w:rsidR="001B370F" w:rsidRPr="00A102FD">
        <w:tc>
          <w:tcPr>
            <w:tcW w:w="6180" w:type="dxa"/>
            <w:vMerge w:val="restart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Розничная торговля</w:t>
            </w:r>
          </w:p>
        </w:tc>
        <w:tc>
          <w:tcPr>
            <w:tcW w:w="2856" w:type="dxa"/>
            <w:gridSpan w:val="2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Корректирующий коэффициент в зависимости от вида бытовых услуг</w:t>
            </w:r>
          </w:p>
        </w:tc>
      </w:tr>
      <w:tr w:rsidR="001B370F" w:rsidRPr="00A102FD">
        <w:tc>
          <w:tcPr>
            <w:tcW w:w="6180" w:type="dxa"/>
            <w:vMerge/>
          </w:tcPr>
          <w:p w:rsidR="001B370F" w:rsidRPr="00A102FD" w:rsidRDefault="001B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02FD">
              <w:rPr>
                <w:rFonts w:ascii="Times New Roman" w:hAnsi="Times New Roman" w:cs="Times New Roman"/>
              </w:rPr>
              <w:t>пгт</w:t>
            </w:r>
            <w:proofErr w:type="spellEnd"/>
            <w:r w:rsidRPr="00A102FD">
              <w:rPr>
                <w:rFonts w:ascii="Times New Roman" w:hAnsi="Times New Roman" w:cs="Times New Roman"/>
              </w:rPr>
              <w:t>. Кугеси</w:t>
            </w: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других населенных пунктах</w:t>
            </w: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торговли: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Продовольственными товарами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0,25</w:t>
            </w: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Непродовольственными товарами: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табачными изделиями; запасными частями к автомобилям; одеждой, обувью и другими изделиями из натуральной кожи (в </w:t>
            </w:r>
            <w:r w:rsidRPr="00A102FD">
              <w:rPr>
                <w:rFonts w:ascii="Times New Roman" w:hAnsi="Times New Roman" w:cs="Times New Roman"/>
              </w:rPr>
              <w:lastRenderedPageBreak/>
              <w:t xml:space="preserve">том числе галантерейными изделиями из кожи); мехами и меховыми изделиями; одеждой, обувью, головными уборами (кроме из натуральной кожи и меха), бельем, чулочно-носочными изделиями; ювелирными изделиями; парфюмерно-косметическими товарами; товарами бытовой химии, мылом и синтетическими моющими средствами; хозяйственными товарами; цветами; тканями; строительными материалами; бытовой и вычислительной техникой, осветительными приборами, средствами связи, кино- и фототехники;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минитракторами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, мотоблоками, комплектами навесных орудий и другой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автомототехникой</w:t>
            </w:r>
            <w:proofErr w:type="spellEnd"/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lastRenderedPageBreak/>
              <w:t>0,55</w:t>
            </w: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0,25</w:t>
            </w: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lastRenderedPageBreak/>
              <w:t>прочими непродовольственными товарами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0,19</w:t>
            </w: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Продовольственными и непродовольственными товарами с численностью населения в населенных пунктах менее 300 человек, отдаленностью населенного пункта от райцентра более 10 километров, за исключением административных центров поселений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0,12</w:t>
            </w: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Продовольственными товарами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0,22</w:t>
            </w: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Непродовольственными товарами: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табачными изделиями; запасными частями к автомобилям; одеждой, обувью и другими изделиями из натуральной кожи (в том числе галантерейными изделиями из кожи); мехами и меховыми изделиями; тканями; ювелирными изделиями;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минитракторами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, мотоблоками, комплектами навесных орудий, и другой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автомототехникой</w:t>
            </w:r>
            <w:proofErr w:type="spellEnd"/>
            <w:r w:rsidRPr="00A102F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0,22</w:t>
            </w: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одеждой, обувью, головными уборами (кроме из натуральной кожи и меха), бельем, чулочно-носочными изделиями; парфюмерно-косметическими товарами; товарами бытовой химии, мылом и синтетическими моющими средствами; посудой, хозяйственными товарами; цветами; строительными материалами; бытовой и вычислительной техникой, осветительными приборами, средствами связи, кино- и фототехникой;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0,18</w:t>
            </w: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прочими непродовольственными товарами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0,18</w:t>
            </w: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Продовольственными товарами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0,25</w:t>
            </w: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Непродовольственными товарами: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табачными изделиями; запасными частями к автомобилям; одеждой, обувью и другими изделиями из натуральной кожи (в том числе галантерейными изделиями из кожи); мехами и меховыми изделиями; тканями; ювелирными изделиями;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минитракторами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, мотоблоками, комплектами навесных орудий, </w:t>
            </w:r>
            <w:r w:rsidRPr="00A102FD">
              <w:rPr>
                <w:rFonts w:ascii="Times New Roman" w:hAnsi="Times New Roman" w:cs="Times New Roman"/>
              </w:rPr>
              <w:lastRenderedPageBreak/>
              <w:t xml:space="preserve">и другой </w:t>
            </w:r>
            <w:proofErr w:type="spellStart"/>
            <w:r w:rsidRPr="00A102FD">
              <w:rPr>
                <w:rFonts w:ascii="Times New Roman" w:hAnsi="Times New Roman" w:cs="Times New Roman"/>
              </w:rPr>
              <w:t>автомототехникой</w:t>
            </w:r>
            <w:proofErr w:type="spellEnd"/>
            <w:r w:rsidRPr="00A102F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lastRenderedPageBreak/>
              <w:t>0,55</w:t>
            </w: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0,25</w:t>
            </w: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lastRenderedPageBreak/>
              <w:t>одеждой, обувью, головными уборами (кроме из натуральной кожи и меха), бельем, чулочно-носочными изделиями; парфюмерно-косметическими товарами; товарами бытовой химии, мылом и синтетическими моющими средствами; посудой, хозяйственными товарами; цветами; строительными материалами; бытовой и вычислительной техникой, осветительными приборами, средствами связи, кино- и фототехникой;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прочими непродовольственными товарами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0,23</w:t>
            </w:r>
          </w:p>
        </w:tc>
      </w:tr>
      <w:tr w:rsidR="001B370F" w:rsidRPr="00A102FD">
        <w:tc>
          <w:tcPr>
            <w:tcW w:w="6180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При смешанной торговле и (или) смешанному оказанию услуг в расчете величины вмененного дохода в целях налогообложения единым налогом на вмененный доход для отдельных видов деятельности применяется наибольший корректирующий коэффициент на ассортиментной группе реализуемых товаров (оказываемых услуг)</w:t>
            </w:r>
          </w:p>
        </w:tc>
        <w:tc>
          <w:tcPr>
            <w:tcW w:w="115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701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0,16</w:t>
            </w:r>
          </w:p>
        </w:tc>
      </w:tr>
    </w:tbl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Приложение 3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 Положению "О вопросах налогового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отнесенных законодательством Российской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Федерации о налогах и сборах к ведению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органов местного самоуправления"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Таблица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оказания ветеринарных услуг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252"/>
      </w:tblGrid>
      <w:tr w:rsidR="001B370F" w:rsidRPr="00A102FD">
        <w:tc>
          <w:tcPr>
            <w:tcW w:w="481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Ветеринарные услуги</w:t>
            </w:r>
          </w:p>
        </w:tc>
        <w:tc>
          <w:tcPr>
            <w:tcW w:w="4252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1B370F" w:rsidRPr="00A102FD">
        <w:tc>
          <w:tcPr>
            <w:tcW w:w="4819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102FD">
              <w:rPr>
                <w:rFonts w:ascii="Times New Roman" w:hAnsi="Times New Roman" w:cs="Times New Roman"/>
              </w:rPr>
              <w:t>Чебоксарский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4252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0,24</w:t>
            </w:r>
          </w:p>
        </w:tc>
      </w:tr>
    </w:tbl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Приложение 4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 Положению "О вопросах налогового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отнесенных законодательством Российской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Федерации о налогах и сборах к ведению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органов местного самоуправления"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Таблица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оказания услуг по ремонту, техническому обслуживанию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и мойке автотранспортных средств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252"/>
      </w:tblGrid>
      <w:tr w:rsidR="001B370F" w:rsidRPr="00A102FD">
        <w:tc>
          <w:tcPr>
            <w:tcW w:w="481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ремонту, техническому обслуживанию и мойке автотранспортных средств</w:t>
            </w:r>
          </w:p>
        </w:tc>
        <w:tc>
          <w:tcPr>
            <w:tcW w:w="4252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1B370F" w:rsidRPr="00A102FD">
        <w:tc>
          <w:tcPr>
            <w:tcW w:w="4819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102FD">
              <w:rPr>
                <w:rFonts w:ascii="Times New Roman" w:hAnsi="Times New Roman" w:cs="Times New Roman"/>
              </w:rPr>
              <w:lastRenderedPageBreak/>
              <w:t>Чебоксарский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4252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0,50</w:t>
            </w:r>
          </w:p>
        </w:tc>
      </w:tr>
    </w:tbl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Приложение 5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 Положению "О вопросах налогового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отнесенных законодательством Российской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Федерации о налогах и сборах к ведению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органов местного самоуправления"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Таблица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оказания услуг по предоставлению во временное хранение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(в пользование) мест для стоянки автотранспортных средств,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а также по хранению автотранспортных средств на платных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стоянках (за исключением штрафных автостоянок)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1B370F" w:rsidRPr="00A102FD">
        <w:tc>
          <w:tcPr>
            <w:tcW w:w="566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по предоставлению во временное хранение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3402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1B370F" w:rsidRPr="00A102FD">
        <w:tc>
          <w:tcPr>
            <w:tcW w:w="5669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102FD">
              <w:rPr>
                <w:rFonts w:ascii="Times New Roman" w:hAnsi="Times New Roman" w:cs="Times New Roman"/>
              </w:rPr>
              <w:t>Чебоксарский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402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</w:tbl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Приложение 6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 Положению "О вопросах налогового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отнесенных законодательством Российской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Федерации о налогах и сборах к ведению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органов местного самоуправления"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Таблица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автотранспортных услуг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1B370F" w:rsidRPr="00A102FD">
        <w:tc>
          <w:tcPr>
            <w:tcW w:w="5669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Автотранспортные услуги по перевозке пассажиров и грузов, осуществляемых организациями и индивидуальными предпринимателями, имеющими на праве собственности или ином праве не более 20 транспортных средств, предназначенных для оказания таких услуг</w:t>
            </w:r>
          </w:p>
        </w:tc>
        <w:tc>
          <w:tcPr>
            <w:tcW w:w="3402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1B370F" w:rsidRPr="00A102FD">
        <w:tc>
          <w:tcPr>
            <w:tcW w:w="566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02FD">
              <w:rPr>
                <w:rFonts w:ascii="Times New Roman" w:hAnsi="Times New Roman" w:cs="Times New Roman"/>
              </w:rPr>
              <w:t>Чебоксарский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район:</w:t>
            </w:r>
          </w:p>
        </w:tc>
        <w:tc>
          <w:tcPr>
            <w:tcW w:w="3402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370F" w:rsidRPr="00A102FD">
        <w:tc>
          <w:tcPr>
            <w:tcW w:w="566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3402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1,0</w:t>
            </w:r>
          </w:p>
        </w:tc>
      </w:tr>
      <w:tr w:rsidR="001B370F" w:rsidRPr="00A102FD">
        <w:tc>
          <w:tcPr>
            <w:tcW w:w="566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Оказание автотранспортных услуг по перевозке пассажиров:</w:t>
            </w:r>
          </w:p>
        </w:tc>
        <w:tc>
          <w:tcPr>
            <w:tcW w:w="3402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370F" w:rsidRPr="00A102FD">
        <w:tc>
          <w:tcPr>
            <w:tcW w:w="566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легковым автотранспортом</w:t>
            </w:r>
          </w:p>
        </w:tc>
        <w:tc>
          <w:tcPr>
            <w:tcW w:w="3402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</w:t>
            </w:r>
          </w:p>
        </w:tc>
      </w:tr>
      <w:tr w:rsidR="001B370F" w:rsidRPr="00A102FD">
        <w:tc>
          <w:tcPr>
            <w:tcW w:w="566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lastRenderedPageBreak/>
              <w:t>микроавтобусами пассажиров вместимостью до 17 мест</w:t>
            </w:r>
          </w:p>
        </w:tc>
        <w:tc>
          <w:tcPr>
            <w:tcW w:w="3402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</w:t>
            </w:r>
          </w:p>
        </w:tc>
      </w:tr>
      <w:tr w:rsidR="001B370F" w:rsidRPr="00A102FD">
        <w:tc>
          <w:tcPr>
            <w:tcW w:w="5669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автобусами пассажиров вместимостью свыше 17 мест</w:t>
            </w:r>
          </w:p>
        </w:tc>
        <w:tc>
          <w:tcPr>
            <w:tcW w:w="3402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</w:t>
            </w:r>
          </w:p>
        </w:tc>
      </w:tr>
    </w:tbl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Приложение 7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 Положению "О вопросах налогового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отнесенных законодательством Российской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Федерации о налогах и сборах к ведению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органов местного самоуправления"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Таблица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оказания услуг общественного питания, осуществляемых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через объекты организации общественного питания с площадью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зала обслуживания посетителей не более 150 квадратных метр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по каждому объекту организации общественного питания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76"/>
        <w:gridCol w:w="2475"/>
      </w:tblGrid>
      <w:tr w:rsidR="001B370F" w:rsidRPr="00A102FD"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Услуги общественного питания, осуществляемые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1B370F" w:rsidRPr="00A102FD"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02FD">
              <w:rPr>
                <w:rFonts w:ascii="Times New Roman" w:hAnsi="Times New Roman" w:cs="Times New Roman"/>
              </w:rPr>
              <w:t>Чебоксарский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район: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370F" w:rsidRPr="00A102FD">
        <w:tblPrEx>
          <w:tblBorders>
            <w:insideH w:val="none" w:sz="0" w:space="0" w:color="auto"/>
          </w:tblBorders>
        </w:tblPrEx>
        <w:tc>
          <w:tcPr>
            <w:tcW w:w="6576" w:type="dxa"/>
            <w:tcBorders>
              <w:top w:val="single" w:sz="4" w:space="0" w:color="auto"/>
              <w:bottom w:val="nil"/>
            </w:tcBorders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рестораны:</w:t>
            </w:r>
          </w:p>
        </w:tc>
        <w:tc>
          <w:tcPr>
            <w:tcW w:w="2475" w:type="dxa"/>
            <w:tcBorders>
              <w:top w:val="single" w:sz="4" w:space="0" w:color="auto"/>
              <w:bottom w:val="nil"/>
            </w:tcBorders>
            <w:vAlign w:val="bottom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370F" w:rsidRPr="00A102FD">
        <w:tblPrEx>
          <w:tblBorders>
            <w:insideH w:val="none" w:sz="0" w:space="0" w:color="auto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"люкс"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0,75</w:t>
            </w:r>
          </w:p>
        </w:tc>
      </w:tr>
      <w:tr w:rsidR="001B370F" w:rsidRPr="00A102FD">
        <w:tblPrEx>
          <w:tblBorders>
            <w:insideH w:val="none" w:sz="0" w:space="0" w:color="auto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высшей категории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0,65</w:t>
            </w:r>
          </w:p>
        </w:tc>
      </w:tr>
      <w:tr w:rsidR="001B370F" w:rsidRPr="00A102FD">
        <w:tblPrEx>
          <w:tblBorders>
            <w:insideH w:val="none" w:sz="0" w:space="0" w:color="auto"/>
          </w:tblBorders>
        </w:tblPrEx>
        <w:tc>
          <w:tcPr>
            <w:tcW w:w="6576" w:type="dxa"/>
            <w:tcBorders>
              <w:top w:val="nil"/>
              <w:bottom w:val="single" w:sz="4" w:space="0" w:color="auto"/>
            </w:tcBorders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первой категории</w:t>
            </w:r>
          </w:p>
        </w:tc>
        <w:tc>
          <w:tcPr>
            <w:tcW w:w="2475" w:type="dxa"/>
            <w:tcBorders>
              <w:top w:val="nil"/>
              <w:bottom w:val="single" w:sz="4" w:space="0" w:color="auto"/>
            </w:tcBorders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0,42</w:t>
            </w:r>
          </w:p>
        </w:tc>
      </w:tr>
      <w:tr w:rsidR="001B370F" w:rsidRPr="00A102FD">
        <w:tblPrEx>
          <w:tblBorders>
            <w:insideH w:val="none" w:sz="0" w:space="0" w:color="auto"/>
          </w:tblBorders>
        </w:tblPrEx>
        <w:tc>
          <w:tcPr>
            <w:tcW w:w="6576" w:type="dxa"/>
            <w:tcBorders>
              <w:top w:val="single" w:sz="4" w:space="0" w:color="auto"/>
              <w:bottom w:val="nil"/>
            </w:tcBorders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бары:</w:t>
            </w:r>
          </w:p>
        </w:tc>
        <w:tc>
          <w:tcPr>
            <w:tcW w:w="2475" w:type="dxa"/>
            <w:tcBorders>
              <w:top w:val="single" w:sz="4" w:space="0" w:color="auto"/>
              <w:bottom w:val="nil"/>
            </w:tcBorders>
            <w:vAlign w:val="bottom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370F" w:rsidRPr="00A102FD">
        <w:tblPrEx>
          <w:tblBorders>
            <w:insideH w:val="none" w:sz="0" w:space="0" w:color="auto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"люкс"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0,68</w:t>
            </w:r>
          </w:p>
        </w:tc>
      </w:tr>
      <w:tr w:rsidR="001B370F" w:rsidRPr="00A102FD">
        <w:tblPrEx>
          <w:tblBorders>
            <w:insideH w:val="none" w:sz="0" w:space="0" w:color="auto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высшей категории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blPrEx>
          <w:tblBorders>
            <w:insideH w:val="none" w:sz="0" w:space="0" w:color="auto"/>
          </w:tblBorders>
        </w:tblPrEx>
        <w:tc>
          <w:tcPr>
            <w:tcW w:w="6576" w:type="dxa"/>
            <w:tcBorders>
              <w:top w:val="nil"/>
              <w:bottom w:val="single" w:sz="4" w:space="0" w:color="auto"/>
            </w:tcBorders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первой категории</w:t>
            </w:r>
          </w:p>
        </w:tc>
        <w:tc>
          <w:tcPr>
            <w:tcW w:w="2475" w:type="dxa"/>
            <w:tcBorders>
              <w:top w:val="nil"/>
              <w:bottom w:val="single" w:sz="4" w:space="0" w:color="auto"/>
            </w:tcBorders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0,42</w:t>
            </w:r>
          </w:p>
        </w:tc>
      </w:tr>
      <w:tr w:rsidR="001B370F" w:rsidRPr="00A102FD">
        <w:tblPrEx>
          <w:tblBorders>
            <w:insideH w:val="none" w:sz="0" w:space="0" w:color="auto"/>
          </w:tblBorders>
        </w:tblPrEx>
        <w:tc>
          <w:tcPr>
            <w:tcW w:w="6576" w:type="dxa"/>
            <w:tcBorders>
              <w:top w:val="single" w:sz="4" w:space="0" w:color="auto"/>
              <w:bottom w:val="nil"/>
            </w:tcBorders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кафе:</w:t>
            </w:r>
          </w:p>
        </w:tc>
        <w:tc>
          <w:tcPr>
            <w:tcW w:w="2475" w:type="dxa"/>
            <w:tcBorders>
              <w:top w:val="single" w:sz="4" w:space="0" w:color="auto"/>
              <w:bottom w:val="nil"/>
            </w:tcBorders>
            <w:vAlign w:val="bottom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370F" w:rsidRPr="00A102FD">
        <w:tblPrEx>
          <w:tblBorders>
            <w:insideH w:val="none" w:sz="0" w:space="0" w:color="auto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с реализацией алкогольной продукции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0,55</w:t>
            </w:r>
          </w:p>
        </w:tc>
      </w:tr>
      <w:tr w:rsidR="001B370F" w:rsidRPr="00A102FD">
        <w:tblPrEx>
          <w:tblBorders>
            <w:insideH w:val="none" w:sz="0" w:space="0" w:color="auto"/>
          </w:tblBorders>
        </w:tblPrEx>
        <w:tc>
          <w:tcPr>
            <w:tcW w:w="6576" w:type="dxa"/>
            <w:tcBorders>
              <w:top w:val="nil"/>
              <w:bottom w:val="single" w:sz="4" w:space="0" w:color="auto"/>
            </w:tcBorders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без реализации алкогольной продукции</w:t>
            </w:r>
          </w:p>
        </w:tc>
        <w:tc>
          <w:tcPr>
            <w:tcW w:w="2475" w:type="dxa"/>
            <w:tcBorders>
              <w:top w:val="nil"/>
              <w:bottom w:val="single" w:sz="4" w:space="0" w:color="auto"/>
            </w:tcBorders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0,42</w:t>
            </w:r>
          </w:p>
        </w:tc>
      </w:tr>
      <w:tr w:rsidR="001B370F" w:rsidRPr="00A102FD">
        <w:tblPrEx>
          <w:tblBorders>
            <w:insideH w:val="none" w:sz="0" w:space="0" w:color="auto"/>
          </w:tblBorders>
        </w:tblPrEx>
        <w:tc>
          <w:tcPr>
            <w:tcW w:w="6576" w:type="dxa"/>
            <w:tcBorders>
              <w:top w:val="single" w:sz="4" w:space="0" w:color="auto"/>
              <w:bottom w:val="nil"/>
            </w:tcBorders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столовые, закусочные и другие точки общественного питания:</w:t>
            </w:r>
          </w:p>
        </w:tc>
        <w:tc>
          <w:tcPr>
            <w:tcW w:w="2475" w:type="dxa"/>
            <w:tcBorders>
              <w:top w:val="single" w:sz="4" w:space="0" w:color="auto"/>
              <w:bottom w:val="nil"/>
            </w:tcBorders>
            <w:vAlign w:val="bottom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370F" w:rsidRPr="00A102FD">
        <w:tblPrEx>
          <w:tblBorders>
            <w:insideH w:val="none" w:sz="0" w:space="0" w:color="auto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с реализацией алкогольной продукции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0,42</w:t>
            </w:r>
          </w:p>
        </w:tc>
      </w:tr>
      <w:tr w:rsidR="001B370F" w:rsidRPr="00A102FD">
        <w:tblPrEx>
          <w:tblBorders>
            <w:insideH w:val="none" w:sz="0" w:space="0" w:color="auto"/>
          </w:tblBorders>
        </w:tblPrEx>
        <w:tc>
          <w:tcPr>
            <w:tcW w:w="6576" w:type="dxa"/>
            <w:tcBorders>
              <w:top w:val="nil"/>
              <w:bottom w:val="single" w:sz="4" w:space="0" w:color="auto"/>
            </w:tcBorders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без реализации алкогольной продукции</w:t>
            </w:r>
          </w:p>
        </w:tc>
        <w:tc>
          <w:tcPr>
            <w:tcW w:w="2475" w:type="dxa"/>
            <w:tcBorders>
              <w:top w:val="nil"/>
              <w:bottom w:val="single" w:sz="4" w:space="0" w:color="auto"/>
            </w:tcBorders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0,30</w:t>
            </w:r>
          </w:p>
        </w:tc>
      </w:tr>
    </w:tbl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Приложение 8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lastRenderedPageBreak/>
        <w:t>к Положению "О вопросах налогового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отнесенных законодательством Российской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Федерации о налогах и сборах к ведению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органов местного самоуправления"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Таблица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оказания услуг общественного питания, осуществляемых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через объекты организации общественного питания,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не имеющие зала обслуживания посетителей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76"/>
        <w:gridCol w:w="2475"/>
      </w:tblGrid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102FD">
              <w:rPr>
                <w:rFonts w:ascii="Times New Roman" w:hAnsi="Times New Roman" w:cs="Times New Roman"/>
              </w:rPr>
              <w:t>Чебоксарский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0,40</w:t>
            </w:r>
          </w:p>
        </w:tc>
      </w:tr>
    </w:tbl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Приложение 9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 Положению "О вопросах налогового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отнесенных законодательством Российской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Федерации о налогах и сборах к ведению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органов местного самоуправления"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Таблица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распространения наружной рекламы с использованием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рекламных конструкций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76"/>
        <w:gridCol w:w="2475"/>
      </w:tblGrid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02FD">
              <w:rPr>
                <w:rFonts w:ascii="Times New Roman" w:hAnsi="Times New Roman" w:cs="Times New Roman"/>
              </w:rPr>
              <w:t>Чебоксарский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район: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табло);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0,07</w:t>
            </w:r>
          </w:p>
        </w:tc>
      </w:tr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изображения;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0,08</w:t>
            </w:r>
          </w:p>
        </w:tc>
      </w:tr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0,10</w:t>
            </w:r>
          </w:p>
        </w:tc>
      </w:tr>
    </w:tbl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Приложение 10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 Положению "О вопросах налогового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отнесенных законодательством Российской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Федерации о налогах и сборах к ведению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органов местного самоуправления"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Таблица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размещения рекламы на транспортных средствах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76"/>
        <w:gridCol w:w="2475"/>
      </w:tblGrid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Размещение рекламы на транспортных средствах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102FD">
              <w:rPr>
                <w:rFonts w:ascii="Times New Roman" w:hAnsi="Times New Roman" w:cs="Times New Roman"/>
              </w:rPr>
              <w:t>Чебоксарский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0,25</w:t>
            </w:r>
          </w:p>
        </w:tc>
      </w:tr>
    </w:tbl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Приложение 11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 Положению "О вопросах налогового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отнесенных законодательством Российской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Федерации о налогах и сборах к ведению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органов местного самоуправления"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Таблица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оказания услуг по временному размещению и проживанию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организациями и предпринимателями, использующими в каждом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объекте предоставления данных услуг общую площадь помещений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для временного размещения и проживания не более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500 квадратных метров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76"/>
        <w:gridCol w:w="2475"/>
      </w:tblGrid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102FD">
              <w:rPr>
                <w:rFonts w:ascii="Times New Roman" w:hAnsi="Times New Roman" w:cs="Times New Roman"/>
              </w:rPr>
              <w:t>Чебоксарский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</w:tbl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Приложение 12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 Положению "О вопросах налогового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отнесенных законодательством Российской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Федерации о налогах и сборах к ведению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органов местного самоуправления"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Таблица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корректирующих коэффициентов базовой доходности оказания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услуг по передаче во временное владение и (или)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в пользование торговых мест, расположенных в объектах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стационарной торговой сети, не имеющих торговых залов,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объектов нестационарной торговой сети, а также объектов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организации общественного питания, не имеющих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зала обслуживания посетителей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76"/>
        <w:gridCol w:w="2475"/>
      </w:tblGrid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и (или) </w:t>
            </w:r>
            <w:r w:rsidRPr="00A102FD">
              <w:rPr>
                <w:rFonts w:ascii="Times New Roman" w:hAnsi="Times New Roman" w:cs="Times New Roman"/>
              </w:rPr>
              <w:lastRenderedPageBreak/>
              <w:t>пользование торговых мест, расположенных в объектах стационарной торговой сети, не имеющих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lastRenderedPageBreak/>
              <w:t xml:space="preserve">Корректирующий </w:t>
            </w:r>
            <w:r w:rsidRPr="00A102FD">
              <w:rPr>
                <w:rFonts w:ascii="Times New Roman" w:hAnsi="Times New Roman" w:cs="Times New Roman"/>
              </w:rPr>
              <w:lastRenderedPageBreak/>
              <w:t>коэффициент</w:t>
            </w:r>
          </w:p>
        </w:tc>
      </w:tr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02FD">
              <w:rPr>
                <w:rFonts w:ascii="Times New Roman" w:hAnsi="Times New Roman" w:cs="Times New Roman"/>
              </w:rPr>
              <w:lastRenderedPageBreak/>
              <w:t>Чебоксарский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район: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метров;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0,70</w:t>
            </w:r>
          </w:p>
        </w:tc>
      </w:tr>
    </w:tbl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Приложение 13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 Положению "О вопросах налогового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 xml:space="preserve">регулирования в </w:t>
      </w:r>
      <w:proofErr w:type="spellStart"/>
      <w:r w:rsidRPr="00A102FD">
        <w:rPr>
          <w:rFonts w:ascii="Times New Roman" w:hAnsi="Times New Roman" w:cs="Times New Roman"/>
        </w:rPr>
        <w:t>Чебоксарском</w:t>
      </w:r>
      <w:proofErr w:type="spellEnd"/>
      <w:r w:rsidRPr="00A102FD">
        <w:rPr>
          <w:rFonts w:ascii="Times New Roman" w:hAnsi="Times New Roman" w:cs="Times New Roman"/>
        </w:rPr>
        <w:t xml:space="preserve"> районе,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отнесенных законодательством Российской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Федерации о налогах и сборах к ведению</w:t>
      </w:r>
    </w:p>
    <w:p w:rsidR="001B370F" w:rsidRPr="00A102FD" w:rsidRDefault="001B370F">
      <w:pPr>
        <w:pStyle w:val="ConsPlusNormal"/>
        <w:jc w:val="right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органов местного самоуправления"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bookmarkStart w:id="11" w:name="P2470"/>
      <w:bookmarkEnd w:id="11"/>
      <w:r w:rsidRPr="00A102FD">
        <w:rPr>
          <w:rFonts w:ascii="Times New Roman" w:hAnsi="Times New Roman" w:cs="Times New Roman"/>
        </w:rPr>
        <w:t>Таблица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корректирующих коэффициентов базовой доходности оказания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услуг по передаче во временное владение и (или) пользование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земельных участков для размещения объектов стационарной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и нестационарной торговой сети, а также объектов организации</w:t>
      </w:r>
    </w:p>
    <w:p w:rsidR="001B370F" w:rsidRPr="00A102FD" w:rsidRDefault="001B370F">
      <w:pPr>
        <w:pStyle w:val="ConsPlusNormal"/>
        <w:jc w:val="center"/>
        <w:rPr>
          <w:rFonts w:ascii="Times New Roman" w:hAnsi="Times New Roman" w:cs="Times New Roman"/>
        </w:rPr>
      </w:pPr>
      <w:r w:rsidRPr="00A102FD">
        <w:rPr>
          <w:rFonts w:ascii="Times New Roman" w:hAnsi="Times New Roman" w:cs="Times New Roman"/>
        </w:rPr>
        <w:t>общественного питания</w:t>
      </w:r>
    </w:p>
    <w:p w:rsidR="001B370F" w:rsidRPr="00A102FD" w:rsidRDefault="001B37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76"/>
        <w:gridCol w:w="2475"/>
      </w:tblGrid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02FD">
              <w:rPr>
                <w:rFonts w:ascii="Times New Roman" w:hAnsi="Times New Roman" w:cs="Times New Roman"/>
              </w:rPr>
              <w:t>Чебоксарский</w:t>
            </w:r>
            <w:proofErr w:type="spellEnd"/>
            <w:r w:rsidRPr="00A102FD">
              <w:rPr>
                <w:rFonts w:ascii="Times New Roman" w:hAnsi="Times New Roman" w:cs="Times New Roman"/>
              </w:rPr>
              <w:t xml:space="preserve"> район: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метров;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1,0</w:t>
            </w:r>
          </w:p>
        </w:tc>
      </w:tr>
      <w:tr w:rsidR="001B370F" w:rsidRPr="00A102FD">
        <w:tc>
          <w:tcPr>
            <w:tcW w:w="6576" w:type="dxa"/>
          </w:tcPr>
          <w:p w:rsidR="001B370F" w:rsidRPr="00A102FD" w:rsidRDefault="001B37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475" w:type="dxa"/>
          </w:tcPr>
          <w:p w:rsidR="001B370F" w:rsidRPr="00A102FD" w:rsidRDefault="001B3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2FD">
              <w:rPr>
                <w:rFonts w:ascii="Times New Roman" w:hAnsi="Times New Roman" w:cs="Times New Roman"/>
              </w:rPr>
              <w:t>0,8</w:t>
            </w:r>
          </w:p>
        </w:tc>
      </w:tr>
    </w:tbl>
    <w:p w:rsidR="001B370F" w:rsidRDefault="001B370F">
      <w:pPr>
        <w:pStyle w:val="ConsPlusNormal"/>
        <w:jc w:val="both"/>
      </w:pPr>
    </w:p>
    <w:sectPr w:rsidR="001B370F" w:rsidSect="001B370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370F"/>
    <w:rsid w:val="001B370F"/>
    <w:rsid w:val="007F107D"/>
    <w:rsid w:val="00A102FD"/>
    <w:rsid w:val="00A54178"/>
    <w:rsid w:val="00AB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37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3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B37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37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B37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37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B37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37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3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B37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37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B37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37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B37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F44FCB4C57817561A4EFF62783457FF8AD4C31AEA04E6BFC2913045FE228752879520A70FA96241AC6BO" TargetMode="External"/><Relationship Id="rId299" Type="http://schemas.openxmlformats.org/officeDocument/2006/relationships/hyperlink" Target="consultantplus://offline/ref=2F44FCB4C57817561A4EFF62783457FF8AD4C31AEA04E6BFC2913045FE228752879520A70FA86B47AC69O" TargetMode="External"/><Relationship Id="rId21" Type="http://schemas.openxmlformats.org/officeDocument/2006/relationships/hyperlink" Target="consultantplus://offline/ref=2F44FCB4C57817561A4EE16F6E5809FB81DF9D10E506E4E09BCE6B18A92B8D05C0DA79E548A26B46CD473AA566O" TargetMode="External"/><Relationship Id="rId63" Type="http://schemas.openxmlformats.org/officeDocument/2006/relationships/hyperlink" Target="consultantplus://offline/ref=2F44FCB4C57817561A4EFF62783457FF8AD4C31AEA04E6BFC2913045FE228752879520A70FA96B4FAC6BO" TargetMode="External"/><Relationship Id="rId159" Type="http://schemas.openxmlformats.org/officeDocument/2006/relationships/hyperlink" Target="consultantplus://offline/ref=2F44FCB4C57817561A4EFF62783457FF8AD4C31AEA04E6BFC2913045FE228752879520A70FA96C46AC69O" TargetMode="External"/><Relationship Id="rId324" Type="http://schemas.openxmlformats.org/officeDocument/2006/relationships/hyperlink" Target="consultantplus://offline/ref=2F44FCB4C57817561A4EFF62783457FF8AD4C31AEA04E6BFC2913045FE228752879520A70FA86B40AC65O" TargetMode="External"/><Relationship Id="rId366" Type="http://schemas.openxmlformats.org/officeDocument/2006/relationships/hyperlink" Target="consultantplus://offline/ref=2F44FCB4C57817561A4EFF62783457FF8AD4C31AEA04E6BFC2913045FE228752879520A70EA76A42AC6DO" TargetMode="External"/><Relationship Id="rId170" Type="http://schemas.openxmlformats.org/officeDocument/2006/relationships/hyperlink" Target="consultantplus://offline/ref=2F44FCB4C57817561A4EFF62783457FF8AD4C31AEA04E6BFC2913045FE228752879520A70FA96C44AC6BO" TargetMode="External"/><Relationship Id="rId226" Type="http://schemas.openxmlformats.org/officeDocument/2006/relationships/hyperlink" Target="consultantplus://offline/ref=2F44FCB4C57817561A4EFF62783457FF8AD4C31AEA04E6BFC2913045FE228752879520A70FA96D41AC6DO" TargetMode="External"/><Relationship Id="rId433" Type="http://schemas.openxmlformats.org/officeDocument/2006/relationships/hyperlink" Target="consultantplus://offline/ref=2F44FCB4C57817561A4EFF62783457FF8AD4C31AEA04E6BFC2913045FE228752879520A70FA86841AC65O" TargetMode="External"/><Relationship Id="rId268" Type="http://schemas.openxmlformats.org/officeDocument/2006/relationships/hyperlink" Target="consultantplus://offline/ref=2F44FCB4C57817561A4EFF62783457FF8AD4C31AEA04E6BFC2913045FE228752879520A70FA86A43AC6FO" TargetMode="External"/><Relationship Id="rId475" Type="http://schemas.openxmlformats.org/officeDocument/2006/relationships/hyperlink" Target="consultantplus://offline/ref=2F44FCB4C57817561A4EFF62783457FF8AD4C31AEA04E6BFC2913045FE228752879520A70FA86843AC6BO" TargetMode="External"/><Relationship Id="rId32" Type="http://schemas.openxmlformats.org/officeDocument/2006/relationships/hyperlink" Target="consultantplus://offline/ref=2F44FCB4C57817561A4EFF62783457FF8AD4C71EE905E6BFC2913045FE228752879520A70CAF6D45AC6CO" TargetMode="External"/><Relationship Id="rId74" Type="http://schemas.openxmlformats.org/officeDocument/2006/relationships/hyperlink" Target="consultantplus://offline/ref=2F44FCB4C57817561A4EFF62783457FF8AD4C31AEA04E6BFC2913045FE228752879520A70FA96D46AC6FO" TargetMode="External"/><Relationship Id="rId128" Type="http://schemas.openxmlformats.org/officeDocument/2006/relationships/hyperlink" Target="consultantplus://offline/ref=2F44FCB4C57817561A4EFF62783457FF8AD4C31AEA04E6BFC2913045FE228752879520A70FA9624FAC65O" TargetMode="External"/><Relationship Id="rId335" Type="http://schemas.openxmlformats.org/officeDocument/2006/relationships/hyperlink" Target="consultantplus://offline/ref=2F44FCB4C57817561A4EFF62783457FF8AD4C31AEA04E6BFC2913045FE228752879520A70FA96941AC6DO" TargetMode="External"/><Relationship Id="rId377" Type="http://schemas.openxmlformats.org/officeDocument/2006/relationships/hyperlink" Target="consultantplus://offline/ref=2F44FCB4C57817561A4EFF62783457FF8AD4C31AEA04E6BFC2913045FE228752879520A70FA96E42AC6BO" TargetMode="External"/><Relationship Id="rId500" Type="http://schemas.openxmlformats.org/officeDocument/2006/relationships/hyperlink" Target="consultantplus://offline/ref=2F44FCB4C57817561A4EFF62783457FF8AD4C31AEA04E6BFC2913045FE228752879520A70FA96944AC6DO" TargetMode="External"/><Relationship Id="rId5" Type="http://schemas.openxmlformats.org/officeDocument/2006/relationships/hyperlink" Target="consultantplus://offline/ref=2F44FCB4C57817561A4EE16F6E5809FB81DF9D10E50EE4ED9CCE6B18A92B8D05C0DA79E548A26B46CD473AA566O" TargetMode="External"/><Relationship Id="rId181" Type="http://schemas.openxmlformats.org/officeDocument/2006/relationships/hyperlink" Target="consultantplus://offline/ref=2F44FCB4C57817561A4EFF62783457FF8AD4C31AEA04E6BFC2913045FE228752879520A70FA96C42AC65O" TargetMode="External"/><Relationship Id="rId237" Type="http://schemas.openxmlformats.org/officeDocument/2006/relationships/hyperlink" Target="consultantplus://offline/ref=2F44FCB4C57817561A4EFF62783457FF8AD4C31AEA04E6BFC2913045FE228752879520A70FA96D4FAC6FO" TargetMode="External"/><Relationship Id="rId402" Type="http://schemas.openxmlformats.org/officeDocument/2006/relationships/hyperlink" Target="consultantplus://offline/ref=2F44FCB4C57817561A4EFF62783457FF8AD4C31AEA04E6BFC2913045FE228752879520A70FA96E4FAC6BO" TargetMode="External"/><Relationship Id="rId279" Type="http://schemas.openxmlformats.org/officeDocument/2006/relationships/hyperlink" Target="consultantplus://offline/ref=2F44FCB4C57817561A4EFF62783457FF8AD4C31AEA04E6BFC2913045FE228752879520A70FA86A41AC69O" TargetMode="External"/><Relationship Id="rId444" Type="http://schemas.openxmlformats.org/officeDocument/2006/relationships/hyperlink" Target="consultantplus://offline/ref=2F44FCB4C57817561A4EFF62783457FF8AD4C31AEA04E6BFC2913045FE228752879520A70FA86B4EAC6BO" TargetMode="External"/><Relationship Id="rId486" Type="http://schemas.openxmlformats.org/officeDocument/2006/relationships/hyperlink" Target="consultantplus://offline/ref=2F44FCB4C57817561A4EFF62783457FF8AD4C31AEA04E6BFC2913045FE228752879520A70FA96845AC69O" TargetMode="External"/><Relationship Id="rId43" Type="http://schemas.openxmlformats.org/officeDocument/2006/relationships/hyperlink" Target="consultantplus://offline/ref=2F44FCB4C57817561A4EFF62783457FF88D6C718EF0DBBB5CAC83C47F92DD84580DC2CA60CAF6AA464O" TargetMode="External"/><Relationship Id="rId139" Type="http://schemas.openxmlformats.org/officeDocument/2006/relationships/hyperlink" Target="consultantplus://offline/ref=2F44FCB4C57817561A4EFF62783457FF8AD4C31AEA04E6BFC2913045FE228752879520A70FA96B40AC65O" TargetMode="External"/><Relationship Id="rId290" Type="http://schemas.openxmlformats.org/officeDocument/2006/relationships/hyperlink" Target="consultantplus://offline/ref=2F44FCB4C57817561A4EFF62783457FF8AD4C31AEA04E6BFC2913045FE228752879520A70FA86A4FAC6BO" TargetMode="External"/><Relationship Id="rId304" Type="http://schemas.openxmlformats.org/officeDocument/2006/relationships/hyperlink" Target="consultantplus://offline/ref=2F44FCB4C57817561A4EFF62783457FF8AD4C31AEA04E6BFC2913045FE228752879520A70FA86B44AC6BO" TargetMode="External"/><Relationship Id="rId346" Type="http://schemas.openxmlformats.org/officeDocument/2006/relationships/hyperlink" Target="consultantplus://offline/ref=2F44FCB4C57817561A4EFF62783457FF8AD4C31AEA04E6BFC2913045FE228752879520A70FA9694FAC6FO" TargetMode="External"/><Relationship Id="rId388" Type="http://schemas.openxmlformats.org/officeDocument/2006/relationships/hyperlink" Target="consultantplus://offline/ref=2F44FCB4C57817561A4EFF62783457FF8AD4C31AEA04E6BFC2913045FE228752879520A70FA96E40AC65O" TargetMode="External"/><Relationship Id="rId511" Type="http://schemas.openxmlformats.org/officeDocument/2006/relationships/hyperlink" Target="consultantplus://offline/ref=2F44FCB4C57817561A4EFF62783457FF8AD4C31AEA04E6BFC2913045FE228752879520A70FA96F42AC6BO" TargetMode="External"/><Relationship Id="rId85" Type="http://schemas.openxmlformats.org/officeDocument/2006/relationships/hyperlink" Target="consultantplus://offline/ref=2F44FCB4C57817561A4EFF62783457FF8AD4C31AEA04E6BFC2913045FE228752879520A70FA96D44AC69O" TargetMode="External"/><Relationship Id="rId150" Type="http://schemas.openxmlformats.org/officeDocument/2006/relationships/hyperlink" Target="consultantplus://offline/ref=2F44FCB4C57817561A4EFF62783457FF8AD4C31AEA04E6BFC2913045FE228752879520A70FA96F4EAC6BO" TargetMode="External"/><Relationship Id="rId192" Type="http://schemas.openxmlformats.org/officeDocument/2006/relationships/hyperlink" Target="consultantplus://offline/ref=2F44FCB4C57817561A4EFF62783457FF8AD4C31AEA04E6BFC2913045FE228752879520A70FA96C41AC6DO" TargetMode="External"/><Relationship Id="rId206" Type="http://schemas.openxmlformats.org/officeDocument/2006/relationships/hyperlink" Target="consultantplus://offline/ref=2F44FCB4C57817561A4EFF62783457FF8AD4C31AEA04E6BFC2913045FE228752879520A70FA96340AC6DO" TargetMode="External"/><Relationship Id="rId413" Type="http://schemas.openxmlformats.org/officeDocument/2006/relationships/hyperlink" Target="consultantplus://offline/ref=2F44FCB4C57817561A4EFF62783457FF8AD4C31AEA04E6BFC2913045FE228752879520A70FAD6342AC68O" TargetMode="External"/><Relationship Id="rId248" Type="http://schemas.openxmlformats.org/officeDocument/2006/relationships/hyperlink" Target="consultantplus://offline/ref=2F44FCB4C57817561A4EFF62783457FF8AD4C31AEA04E6BFC2913045FE228752879520A70FA86A47AC6FO" TargetMode="External"/><Relationship Id="rId455" Type="http://schemas.openxmlformats.org/officeDocument/2006/relationships/hyperlink" Target="consultantplus://offline/ref=2F44FCB4C57817561A4EFF62783457FF8AD4C31AEA04E6BFC2913045FE228752879520A70FA86847AC69O" TargetMode="External"/><Relationship Id="rId497" Type="http://schemas.openxmlformats.org/officeDocument/2006/relationships/hyperlink" Target="consultantplus://offline/ref=2F44FCB4C57817561A4EFF62783457FF8AD4C31AEA04E6BFC2913045FE228752879520A70FA96843AC6BO" TargetMode="External"/><Relationship Id="rId12" Type="http://schemas.openxmlformats.org/officeDocument/2006/relationships/hyperlink" Target="consultantplus://offline/ref=2F44FCB4C57817561A4EE16F6E5809FB81DF9D10EF06E5EE9CCE6B18A92B8D05AC60O" TargetMode="External"/><Relationship Id="rId108" Type="http://schemas.openxmlformats.org/officeDocument/2006/relationships/hyperlink" Target="consultantplus://offline/ref=2F44FCB4C57817561A4EFF62783457FF8AD4C31AEA04E6BFC2913045FE228752879520A70FA96243AC65O" TargetMode="External"/><Relationship Id="rId315" Type="http://schemas.openxmlformats.org/officeDocument/2006/relationships/hyperlink" Target="consultantplus://offline/ref=2F44FCB4C57817561A4EFF62783457FF8AD4C31AEA04E6BFC2913045FE228752879520A70FA86B43AC6DO" TargetMode="External"/><Relationship Id="rId357" Type="http://schemas.openxmlformats.org/officeDocument/2006/relationships/hyperlink" Target="consultantplus://offline/ref=2F44FCB4C57817561A4EFF62783457FF8AD4C31AEA04E6BFC2913045FE228752879520A70FA96E47AC69O" TargetMode="External"/><Relationship Id="rId54" Type="http://schemas.openxmlformats.org/officeDocument/2006/relationships/hyperlink" Target="consultantplus://offline/ref=2F44FCB4C57817561A4EFF62783457FF8AD4C31AEA04E6BFC2913045FE228752879520A70FA96B41AC65O" TargetMode="External"/><Relationship Id="rId96" Type="http://schemas.openxmlformats.org/officeDocument/2006/relationships/hyperlink" Target="consultantplus://offline/ref=2F44FCB4C57817561A4EFF62783457FF8AD4C31AEA04E6BFC2913045FE228752879520A70FA96D42AC6BO" TargetMode="External"/><Relationship Id="rId161" Type="http://schemas.openxmlformats.org/officeDocument/2006/relationships/hyperlink" Target="consultantplus://offline/ref=2F44FCB4C57817561A4EFF62783457FF8AD4C31AEA04E6BFC2913045FE228752879520A70FA96C46AC65O" TargetMode="External"/><Relationship Id="rId217" Type="http://schemas.openxmlformats.org/officeDocument/2006/relationships/hyperlink" Target="consultantplus://offline/ref=2F44FCB4C57817561A4EFF62783457FF8AD4C31AEA04E6BFC2913045FE228752879520A70FA9634EAC6FO" TargetMode="External"/><Relationship Id="rId399" Type="http://schemas.openxmlformats.org/officeDocument/2006/relationships/hyperlink" Target="consultantplus://offline/ref=2F44FCB4C57817561A4EFF62783457FF8AD4C31AEA04E6BFC2913045FE228752879520A70FA96E4FAC6DO" TargetMode="External"/><Relationship Id="rId259" Type="http://schemas.openxmlformats.org/officeDocument/2006/relationships/hyperlink" Target="consultantplus://offline/ref=2F44FCB4C57817561A4EFF62783457FF8AD4C31AEA04E6BFC2913045FE228752879520A70FA86A45AC69O" TargetMode="External"/><Relationship Id="rId424" Type="http://schemas.openxmlformats.org/officeDocument/2006/relationships/hyperlink" Target="consultantplus://offline/ref=2F44FCB4C57817561A4EFF62783457FF8AD4C31AEA04E6BFC2913045FE228752879520A70FAD6341AC68O" TargetMode="External"/><Relationship Id="rId466" Type="http://schemas.openxmlformats.org/officeDocument/2006/relationships/hyperlink" Target="consultantplus://offline/ref=2F44FCB4C57817561A4EFF62783457FF8AD4C31AEA04E6BFC2913045FE228752879520A70FA86845AC65O" TargetMode="External"/><Relationship Id="rId23" Type="http://schemas.openxmlformats.org/officeDocument/2006/relationships/hyperlink" Target="consultantplus://offline/ref=2F44FCB4C57817561A4EFF62783457FF8AD4C71EE905E6BFC2913045FEA262O" TargetMode="External"/><Relationship Id="rId119" Type="http://schemas.openxmlformats.org/officeDocument/2006/relationships/hyperlink" Target="consultantplus://offline/ref=2F44FCB4C57817561A4EFF62783457FF8AD4C31AEA04E6BFC2913045FE228752879520A70FA9624EAC6DO" TargetMode="External"/><Relationship Id="rId270" Type="http://schemas.openxmlformats.org/officeDocument/2006/relationships/hyperlink" Target="consultantplus://offline/ref=2F44FCB4C57817561A4EFF62783457FF8AD4C31AEA04E6BFC2913045FE228752879520A70FA86A43AC6BO" TargetMode="External"/><Relationship Id="rId326" Type="http://schemas.openxmlformats.org/officeDocument/2006/relationships/hyperlink" Target="consultantplus://offline/ref=2F44FCB4C57817561A4EFF62783457FF8AD4C31AEA04E6BFC2913045FE228752879520A70FA86B41AC6FO" TargetMode="External"/><Relationship Id="rId65" Type="http://schemas.openxmlformats.org/officeDocument/2006/relationships/hyperlink" Target="consultantplus://offline/ref=2F44FCB4C57817561A4EFF62783457FF8AD4C31AEA04E6BFC2913045FE228752879520A70FA96846AC6DO" TargetMode="External"/><Relationship Id="rId130" Type="http://schemas.openxmlformats.org/officeDocument/2006/relationships/hyperlink" Target="consultantplus://offline/ref=2F44FCB4C57817561A4EFF62783457FF8AD4C31AEA04E6BFC2913045FE228752879520A70FA96346AC6FO" TargetMode="External"/><Relationship Id="rId368" Type="http://schemas.openxmlformats.org/officeDocument/2006/relationships/hyperlink" Target="consultantplus://offline/ref=2F44FCB4C57817561A4EFF62783457FF8AD4C31AEA04E6BFC2913045FE228752879520A70EA76A42AC6BO" TargetMode="External"/><Relationship Id="rId172" Type="http://schemas.openxmlformats.org/officeDocument/2006/relationships/hyperlink" Target="consultantplus://offline/ref=2F44FCB4C57817561A4EFF62783457FF8AD4C31AEA04E6BFC2913045FE228752879520A70FA96C45AC6DO" TargetMode="External"/><Relationship Id="rId228" Type="http://schemas.openxmlformats.org/officeDocument/2006/relationships/hyperlink" Target="consultantplus://offline/ref=2F44FCB4C57817561A4EFF62783457FF8AD4C31AEA04E6BFC2913045FE228752879520A70FA96D41AC69O" TargetMode="External"/><Relationship Id="rId435" Type="http://schemas.openxmlformats.org/officeDocument/2006/relationships/hyperlink" Target="consultantplus://offline/ref=2F44FCB4C57817561A4EFF62783457FF8AD4C31AEA04E6BFC2913045FE228752879520A70FA8684FAC6BO" TargetMode="External"/><Relationship Id="rId477" Type="http://schemas.openxmlformats.org/officeDocument/2006/relationships/hyperlink" Target="consultantplus://offline/ref=2F44FCB4C57817561A4EFF62783457FF8AD4C31AEA04E6BFC2913045FE228752879520A70FA86840AC6DO" TargetMode="External"/><Relationship Id="rId281" Type="http://schemas.openxmlformats.org/officeDocument/2006/relationships/hyperlink" Target="consultantplus://offline/ref=2F44FCB4C57817561A4EFF62783457FF8AD4C31AEA04E6BFC2913045FE228752879520A70FA86A41AC65O" TargetMode="External"/><Relationship Id="rId337" Type="http://schemas.openxmlformats.org/officeDocument/2006/relationships/hyperlink" Target="consultantplus://offline/ref=2F44FCB4C57817561A4EFF62783457FF8AD4C31AEA04E6BFC2913045FE228752879520A70FA96941AC69O" TargetMode="External"/><Relationship Id="rId502" Type="http://schemas.openxmlformats.org/officeDocument/2006/relationships/hyperlink" Target="consultantplus://offline/ref=2F44FCB4C57817561A4EFF62783457FF8AD4C31AEA04E6BFC2913045FE228752879520A70FA96944AC69O" TargetMode="External"/><Relationship Id="rId34" Type="http://schemas.openxmlformats.org/officeDocument/2006/relationships/hyperlink" Target="consultantplus://offline/ref=2F44FCB4C57817561A4EFF62783457FF8AD4C71EE905E6BFC2913045FEA262O" TargetMode="External"/><Relationship Id="rId76" Type="http://schemas.openxmlformats.org/officeDocument/2006/relationships/hyperlink" Target="consultantplus://offline/ref=2F44FCB4C57817561A4EFF62783457FF8AD4C31AEA04E6BFC2913045FE228752879520A70FA96D46AC6BO" TargetMode="External"/><Relationship Id="rId141" Type="http://schemas.openxmlformats.org/officeDocument/2006/relationships/hyperlink" Target="consultantplus://offline/ref=2F44FCB4C57817561A4EFF62783457FF8AD4C31AEA04E6BFC2913045FE228752879520A70FA96F40AC69O" TargetMode="External"/><Relationship Id="rId379" Type="http://schemas.openxmlformats.org/officeDocument/2006/relationships/hyperlink" Target="consultantplus://offline/ref=2F44FCB4C57817561A4EFF62783457FF8AD4C31AEA04E6BFC2913045FE228752879520A70FA96E43AC6DO" TargetMode="External"/><Relationship Id="rId7" Type="http://schemas.openxmlformats.org/officeDocument/2006/relationships/hyperlink" Target="consultantplus://offline/ref=2F44FCB4C57817561A4EE16F6E5809FB81DF9D10EF04EBE09ECE6B18A92B8D05AC60O" TargetMode="External"/><Relationship Id="rId183" Type="http://schemas.openxmlformats.org/officeDocument/2006/relationships/hyperlink" Target="consultantplus://offline/ref=2F44FCB4C57817561A4EFF62783457FF8AD4C31AEA04E6BFC2913045FE228752879520A70FA96C43AC6FO" TargetMode="External"/><Relationship Id="rId239" Type="http://schemas.openxmlformats.org/officeDocument/2006/relationships/hyperlink" Target="consultantplus://offline/ref=2F44FCB4C57817561A4EFF62783457FF8AD4C31AEA04E6BFC2913045FE228752879520A70FA96D4FAC6BO" TargetMode="External"/><Relationship Id="rId390" Type="http://schemas.openxmlformats.org/officeDocument/2006/relationships/hyperlink" Target="consultantplus://offline/ref=2F44FCB4C57817561A4EFF62783457FF8AD4C31AEA04E6BFC2913045FE228752879520A70FA96E41AC6FO" TargetMode="External"/><Relationship Id="rId404" Type="http://schemas.openxmlformats.org/officeDocument/2006/relationships/hyperlink" Target="consultantplus://offline/ref=2F44FCB4C57817561A4EFF62783457FF8AD4C31AEA04E6BFC2913045FE228752879520A70EA76A40AC6DO" TargetMode="External"/><Relationship Id="rId446" Type="http://schemas.openxmlformats.org/officeDocument/2006/relationships/hyperlink" Target="consultantplus://offline/ref=2F44FCB4C57817561A4EFF62783457FF8AD4C31AEA04E6BFC2913045FE228752879520A70FA86B4FAC6DO" TargetMode="External"/><Relationship Id="rId250" Type="http://schemas.openxmlformats.org/officeDocument/2006/relationships/hyperlink" Target="consultantplus://offline/ref=2F44FCB4C57817561A4EFF62783457FF8AD4C31AEA04E6BFC2913045FE228752879520A70FA86A47AC6BO" TargetMode="External"/><Relationship Id="rId292" Type="http://schemas.openxmlformats.org/officeDocument/2006/relationships/hyperlink" Target="consultantplus://offline/ref=2F44FCB4C57817561A4EFF62783457FF8AD4C31AEA04E6BFC2913045FE228752879520A70FA86B46AC6DO" TargetMode="External"/><Relationship Id="rId306" Type="http://schemas.openxmlformats.org/officeDocument/2006/relationships/hyperlink" Target="consultantplus://offline/ref=2F44FCB4C57817561A4EFF62783457FF8AD4C31AEA04E6BFC2913045FE228752879520A70FA86B45AC6DO" TargetMode="External"/><Relationship Id="rId488" Type="http://schemas.openxmlformats.org/officeDocument/2006/relationships/hyperlink" Target="consultantplus://offline/ref=2F44FCB4C57817561A4EFF62783457FF8AD4C31AEA04E6BFC2913045FE228752879520A70FA96845AC65O" TargetMode="External"/><Relationship Id="rId45" Type="http://schemas.openxmlformats.org/officeDocument/2006/relationships/hyperlink" Target="consultantplus://offline/ref=2F44FCB4C57817561A4EFF62783457FF8AD4C71EE905E6BFC2913045FE228752879520A70DACA669O" TargetMode="External"/><Relationship Id="rId87" Type="http://schemas.openxmlformats.org/officeDocument/2006/relationships/hyperlink" Target="consultantplus://offline/ref=2F44FCB4C57817561A4EFF62783457FF8AD4C31AEA04E6BFC2913045FE228752879520A70FA96D44AC65O" TargetMode="External"/><Relationship Id="rId110" Type="http://schemas.openxmlformats.org/officeDocument/2006/relationships/hyperlink" Target="consultantplus://offline/ref=2F44FCB4C57817561A4EFF62783457FF8AD4C31AEA04E6BFC2913045FE228752879520A70FA96240AC6FO" TargetMode="External"/><Relationship Id="rId348" Type="http://schemas.openxmlformats.org/officeDocument/2006/relationships/hyperlink" Target="consultantplus://offline/ref=2F44FCB4C57817561A4EFF62783457FF8AD4C31AEA04E6BFC2913045FE228752879520A70FA9694FAC6BO" TargetMode="External"/><Relationship Id="rId513" Type="http://schemas.openxmlformats.org/officeDocument/2006/relationships/hyperlink" Target="consultantplus://offline/ref=2F44FCB4C57817561A4EFF62783457FF8AD4C31AEA04E6BFC2913045FE228752879520A70FAC6F4EAC69O" TargetMode="External"/><Relationship Id="rId152" Type="http://schemas.openxmlformats.org/officeDocument/2006/relationships/hyperlink" Target="consultantplus://offline/ref=2F44FCB4C57817561A4EFF62783457FF8AD4C31AEA04E6BFC2913045FE228752879520A70FA96F4EAC69O" TargetMode="External"/><Relationship Id="rId194" Type="http://schemas.openxmlformats.org/officeDocument/2006/relationships/hyperlink" Target="consultantplus://offline/ref=2F44FCB4C57817561A4EFF62783457FF8AD4C31AEA04E6BFC2913045FE228752879520A70FA96C41AC69O" TargetMode="External"/><Relationship Id="rId208" Type="http://schemas.openxmlformats.org/officeDocument/2006/relationships/hyperlink" Target="consultantplus://offline/ref=2F44FCB4C57817561A4EFF62783457FF8AD4C31AEA04E6BFC2913045FE228752879520A70FA96340AC69O" TargetMode="External"/><Relationship Id="rId415" Type="http://schemas.openxmlformats.org/officeDocument/2006/relationships/hyperlink" Target="consultantplus://offline/ref=2F44FCB4C57817561A4EFF62783457FF8AD4C31AEA04E6BFC2913045FE228752879520A70FA96F45AC6DO" TargetMode="External"/><Relationship Id="rId457" Type="http://schemas.openxmlformats.org/officeDocument/2006/relationships/hyperlink" Target="consultantplus://offline/ref=2F44FCB4C57817561A4EFF62783457FF8AD4C31AEA04E6BFC2913045FE228752879520A70FA86847AC65O" TargetMode="External"/><Relationship Id="rId240" Type="http://schemas.openxmlformats.org/officeDocument/2006/relationships/hyperlink" Target="consultantplus://offline/ref=2F44FCB4C57817561A4EFF62783457FF8AD4C31AEA04E6BFC2913045FE228752879520A70FA96D4FAC65O" TargetMode="External"/><Relationship Id="rId261" Type="http://schemas.openxmlformats.org/officeDocument/2006/relationships/hyperlink" Target="consultantplus://offline/ref=2F44FCB4C57817561A4EFF62783457FF8AD4C31AEA04E6BFC2913045FE228752879520A70FA86A45AC65O" TargetMode="External"/><Relationship Id="rId478" Type="http://schemas.openxmlformats.org/officeDocument/2006/relationships/hyperlink" Target="consultantplus://offline/ref=2F44FCB4C57817561A4EFF62783457FF8AD4C31AEA04E6BFC2913045FE228752879520A70EA96B4FAC6AO" TargetMode="External"/><Relationship Id="rId499" Type="http://schemas.openxmlformats.org/officeDocument/2006/relationships/hyperlink" Target="consultantplus://offline/ref=2F44FCB4C57817561A4EFF62783457FF8AD4C31AEA04E6BFC2913045FE228752879520A70FA96840AC6DO" TargetMode="External"/><Relationship Id="rId14" Type="http://schemas.openxmlformats.org/officeDocument/2006/relationships/hyperlink" Target="consultantplus://offline/ref=2F44FCB4C57817561A4EE16F6E5809FB81DF9D10EF06E4E89CCE6B18A92B8D05AC60O" TargetMode="External"/><Relationship Id="rId35" Type="http://schemas.openxmlformats.org/officeDocument/2006/relationships/hyperlink" Target="consultantplus://offline/ref=2F44FCB4C57817561A4EFF62783457FF8AD4C71EE905E6BFC2913045FE228752879520A70DAFA66EO" TargetMode="External"/><Relationship Id="rId56" Type="http://schemas.openxmlformats.org/officeDocument/2006/relationships/hyperlink" Target="consultantplus://offline/ref=2F44FCB4C57817561A4EFF62783457FF8AD4C31AEA04E6BFC2913045FE228752879520A70FA96B4EAC6FO" TargetMode="External"/><Relationship Id="rId77" Type="http://schemas.openxmlformats.org/officeDocument/2006/relationships/hyperlink" Target="consultantplus://offline/ref=2F44FCB4C57817561A4EFF62783457FF8AD4C31AEA04E6BFC2913045FE228752879520A70FA96D46AC65O" TargetMode="External"/><Relationship Id="rId100" Type="http://schemas.openxmlformats.org/officeDocument/2006/relationships/hyperlink" Target="consultantplus://offline/ref=2F44FCB4C57817561A4EFF62783457FF8AD4C31AEA04E6BFC2913045FE228752879520A70FA96D43AC69O" TargetMode="External"/><Relationship Id="rId282" Type="http://schemas.openxmlformats.org/officeDocument/2006/relationships/hyperlink" Target="consultantplus://offline/ref=2F44FCB4C57817561A4EFF62783457FF8AD4C31AEA04E6BFC2913045FE228752879520A70FA86A4EAC6DO" TargetMode="External"/><Relationship Id="rId317" Type="http://schemas.openxmlformats.org/officeDocument/2006/relationships/hyperlink" Target="consultantplus://offline/ref=2F44FCB4C57817561A4EFF62783457FF8AD4C31AEA04E6BFC2913045FE228752879520A70FA86B43AC69O" TargetMode="External"/><Relationship Id="rId338" Type="http://schemas.openxmlformats.org/officeDocument/2006/relationships/hyperlink" Target="consultantplus://offline/ref=2F44FCB4C57817561A4EFF62783457FF8AD4C31AEA04E6BFC2913045FE228752879520A70FA96941AC6BO" TargetMode="External"/><Relationship Id="rId359" Type="http://schemas.openxmlformats.org/officeDocument/2006/relationships/hyperlink" Target="consultantplus://offline/ref=2F44FCB4C57817561A4EFF62783457FF8AD4C31AEA04E6BFC2913045FE228752879520A70FA96E47AC65O" TargetMode="External"/><Relationship Id="rId503" Type="http://schemas.openxmlformats.org/officeDocument/2006/relationships/hyperlink" Target="consultantplus://offline/ref=2F44FCB4C57817561A4EFF62783457FF8AD4C31AEA04E6BFC2913045FE228752879520A70FA96944AC6BO" TargetMode="External"/><Relationship Id="rId8" Type="http://schemas.openxmlformats.org/officeDocument/2006/relationships/hyperlink" Target="consultantplus://offline/ref=2F44FCB4C57817561A4EE16F6E5809FB81DF9D10EF04EBE09ECE6B18A92B8D05AC60O" TargetMode="External"/><Relationship Id="rId98" Type="http://schemas.openxmlformats.org/officeDocument/2006/relationships/hyperlink" Target="consultantplus://offline/ref=2F44FCB4C57817561A4EFF62783457FF8AD4C31AEA04E6BFC2913045FE228752879520A70FA96D43AC6DO" TargetMode="External"/><Relationship Id="rId121" Type="http://schemas.openxmlformats.org/officeDocument/2006/relationships/hyperlink" Target="consultantplus://offline/ref=2F44FCB4C57817561A4EFF62783457FF8AD4C31AEA04E6BFC2913045FE228752879520A70FA9624EAC69O" TargetMode="External"/><Relationship Id="rId142" Type="http://schemas.openxmlformats.org/officeDocument/2006/relationships/hyperlink" Target="consultantplus://offline/ref=2F44FCB4C57817561A4EFF62783457FF8AD4C31AEA04E6BFC2913045FE228752879520A70FA96F40AC6BO" TargetMode="External"/><Relationship Id="rId163" Type="http://schemas.openxmlformats.org/officeDocument/2006/relationships/hyperlink" Target="consultantplus://offline/ref=2F44FCB4C57817561A4EFF62783457FF8AD4C31AEA04E6BFC2913045FE228752879520A70FA96C47AC6FO" TargetMode="External"/><Relationship Id="rId184" Type="http://schemas.openxmlformats.org/officeDocument/2006/relationships/hyperlink" Target="consultantplus://offline/ref=2F44FCB4C57817561A4EFF62783457FF8AD4C31AEA04E6BFC2913045FE228752879520A70FA96C43AC69O" TargetMode="External"/><Relationship Id="rId219" Type="http://schemas.openxmlformats.org/officeDocument/2006/relationships/hyperlink" Target="consultantplus://offline/ref=2F44FCB4C57817561A4EFF62783457FF8AD4C31AEA04E6BFC2913045FE228752879520A70FA9634EAC6BO" TargetMode="External"/><Relationship Id="rId370" Type="http://schemas.openxmlformats.org/officeDocument/2006/relationships/hyperlink" Target="consultantplus://offline/ref=2F44FCB4C57817561A4EFF62783457FF8AD4C31AEA04E6BFC2913045FE228752879520A70FA96E45AC6FO" TargetMode="External"/><Relationship Id="rId391" Type="http://schemas.openxmlformats.org/officeDocument/2006/relationships/hyperlink" Target="consultantplus://offline/ref=2F44FCB4C57817561A4EFF62783457FF8AD4C31AEA04E6BFC2913045FE228752879520A70FA96E41AC69O" TargetMode="External"/><Relationship Id="rId405" Type="http://schemas.openxmlformats.org/officeDocument/2006/relationships/hyperlink" Target="consultantplus://offline/ref=2F44FCB4C57817561A4EFF62783457FF8AD4C31AEA04E6BFC2913045FE228752879520A70EA76B45AC65O" TargetMode="External"/><Relationship Id="rId426" Type="http://schemas.openxmlformats.org/officeDocument/2006/relationships/hyperlink" Target="consultantplus://offline/ref=2F44FCB4C57817561A4EFF62783457FF8AD4C31AEA04E6BFC2913045FE228752879520A70FA96844AC6FO" TargetMode="External"/><Relationship Id="rId447" Type="http://schemas.openxmlformats.org/officeDocument/2006/relationships/hyperlink" Target="consultantplus://offline/ref=2F44FCB4C57817561A4EFF62783457FF8AD4C31AEA04E6BFC2913045FE228752879520A70FA86B4FAC6FO" TargetMode="External"/><Relationship Id="rId230" Type="http://schemas.openxmlformats.org/officeDocument/2006/relationships/hyperlink" Target="consultantplus://offline/ref=2F44FCB4C57817561A4EFF62783457FF8AD4C31AEA04E6BFC2913045FE228752879520A70FA96D41AC65O" TargetMode="External"/><Relationship Id="rId251" Type="http://schemas.openxmlformats.org/officeDocument/2006/relationships/hyperlink" Target="consultantplus://offline/ref=2F44FCB4C57817561A4EFF62783457FF8AD4C31AEA04E6BFC2913045FE228752879520A70FA86A47AC65O" TargetMode="External"/><Relationship Id="rId468" Type="http://schemas.openxmlformats.org/officeDocument/2006/relationships/hyperlink" Target="consultantplus://offline/ref=2F44FCB4C57817561A4EFF62783457FF8AD4C31AEA04E6BFC2913045FE228752879520A70FA86842AC6FO" TargetMode="External"/><Relationship Id="rId489" Type="http://schemas.openxmlformats.org/officeDocument/2006/relationships/hyperlink" Target="consultantplus://offline/ref=2F44FCB4C57817561A4EFF62783457FF8AD4C31AEA04E6BFC2913045FE228752879520A70FA96842AC6DO" TargetMode="External"/><Relationship Id="rId25" Type="http://schemas.openxmlformats.org/officeDocument/2006/relationships/hyperlink" Target="consultantplus://offline/ref=2F44FCB4C57817561A4EFF62783457FF8AD4C71EE905E6BFC2913045FE228752879520A409AA67O" TargetMode="External"/><Relationship Id="rId46" Type="http://schemas.openxmlformats.org/officeDocument/2006/relationships/hyperlink" Target="consultantplus://offline/ref=2F44FCB4C57817561A4EFF62783457FF88D1C515E406E6BFC2913045FEA262O" TargetMode="External"/><Relationship Id="rId67" Type="http://schemas.openxmlformats.org/officeDocument/2006/relationships/hyperlink" Target="consultantplus://offline/ref=2F44FCB4C57817561A4EFF62783457FF8AD4C31AEA04E6BFC2913045FE228752879520A70FA96846AC69O" TargetMode="External"/><Relationship Id="rId272" Type="http://schemas.openxmlformats.org/officeDocument/2006/relationships/hyperlink" Target="consultantplus://offline/ref=2F44FCB4C57817561A4EFF62783457FF8AD4C31AEA04E6BFC2913045FE228752879520A70FA86A40AC6DO" TargetMode="External"/><Relationship Id="rId293" Type="http://schemas.openxmlformats.org/officeDocument/2006/relationships/hyperlink" Target="consultantplus://offline/ref=2F44FCB4C57817561A4EFF62783457FF8AD4C31AEA04E6BFC2913045FE228752879520A70FA86B46AC6FO" TargetMode="External"/><Relationship Id="rId307" Type="http://schemas.openxmlformats.org/officeDocument/2006/relationships/hyperlink" Target="consultantplus://offline/ref=2F44FCB4C57817561A4EFF62783457FF8AD4C31AEA04E6BFC2913045FE228752879520A70FA86B45AC6FO" TargetMode="External"/><Relationship Id="rId328" Type="http://schemas.openxmlformats.org/officeDocument/2006/relationships/hyperlink" Target="consultantplus://offline/ref=2F44FCB4C57817561A4EFF62783457FF8AD4C31AEA04E6BFC2913045FE228752879520A70FA86B41AC6BO" TargetMode="External"/><Relationship Id="rId349" Type="http://schemas.openxmlformats.org/officeDocument/2006/relationships/hyperlink" Target="consultantplus://offline/ref=2F44FCB4C57817561A4EFF62783457FF8AD4C31AEA04E6BFC2913045FE228752879520A70FA9694FAC65O" TargetMode="External"/><Relationship Id="rId514" Type="http://schemas.openxmlformats.org/officeDocument/2006/relationships/fontTable" Target="fontTable.xml"/><Relationship Id="rId88" Type="http://schemas.openxmlformats.org/officeDocument/2006/relationships/hyperlink" Target="consultantplus://offline/ref=2F44FCB4C57817561A4EFF62783457FF8AD4C31AEA04E6BFC2913045FE228752879520A70FA96D45AC6DO" TargetMode="External"/><Relationship Id="rId111" Type="http://schemas.openxmlformats.org/officeDocument/2006/relationships/hyperlink" Target="consultantplus://offline/ref=2F44FCB4C57817561A4EFF62783457FF8AD4C31AEA04E6BFC2913045FE228752879520A70FA96240AC69O" TargetMode="External"/><Relationship Id="rId132" Type="http://schemas.openxmlformats.org/officeDocument/2006/relationships/hyperlink" Target="consultantplus://offline/ref=2F44FCB4C57817561A4EFF62783457FF8AD4C31AEA04E6BFC2913045FE228752879520A70FA96346AC6BO" TargetMode="External"/><Relationship Id="rId153" Type="http://schemas.openxmlformats.org/officeDocument/2006/relationships/hyperlink" Target="consultantplus://offline/ref=2F44FCB4C57817561A4EFF62783457FF8AD4C31AEA04E6BFC2913045FE228752879520A70FA96F4FAC6FO" TargetMode="External"/><Relationship Id="rId174" Type="http://schemas.openxmlformats.org/officeDocument/2006/relationships/hyperlink" Target="consultantplus://offline/ref=2F44FCB4C57817561A4EFF62783457FF8AD4C31AEA04E6BFC2913045FE228752879520A70FA96C45AC69O" TargetMode="External"/><Relationship Id="rId195" Type="http://schemas.openxmlformats.org/officeDocument/2006/relationships/hyperlink" Target="consultantplus://offline/ref=2F44FCB4C57817561A4EFF62783457FF8AD4C31AEA04E6BFC2913045FE228752879520A70FA96C41AC6BO" TargetMode="External"/><Relationship Id="rId209" Type="http://schemas.openxmlformats.org/officeDocument/2006/relationships/hyperlink" Target="consultantplus://offline/ref=2F44FCB4C57817561A4EFF62783457FF8AD4C31AEA04E6BFC2913045FE228752879520A70FA96340AC6BO" TargetMode="External"/><Relationship Id="rId360" Type="http://schemas.openxmlformats.org/officeDocument/2006/relationships/hyperlink" Target="consultantplus://offline/ref=2F44FCB4C57817561A4EFF62783457FF8AD4C31AEA04E6BFC2913045FE228752879520A70FA96E44AC6DO" TargetMode="External"/><Relationship Id="rId381" Type="http://schemas.openxmlformats.org/officeDocument/2006/relationships/hyperlink" Target="consultantplus://offline/ref=2F44FCB4C57817561A4EFF62783457FF8AD4C31AEA04E6BFC2913045FE228752879520A70FA96E43AC69O" TargetMode="External"/><Relationship Id="rId416" Type="http://schemas.openxmlformats.org/officeDocument/2006/relationships/hyperlink" Target="consultantplus://offline/ref=2F44FCB4C57817561A4EFF62783457FF8AD4C31AEA04E6BFC2913045FE228752879520A70FA96F45AC6FO" TargetMode="External"/><Relationship Id="rId220" Type="http://schemas.openxmlformats.org/officeDocument/2006/relationships/hyperlink" Target="consultantplus://offline/ref=2F44FCB4C57817561A4EFF62783457FF8AD4C31AEA04E6BFC2913045FE228752879520A70FA9634EAC65O" TargetMode="External"/><Relationship Id="rId241" Type="http://schemas.openxmlformats.org/officeDocument/2006/relationships/hyperlink" Target="consultantplus://offline/ref=2F44FCB4C57817561A4EFF62783457FF8AD4C31AEA04E6BFC2913045FE228752879520A70FA96246AC6DO" TargetMode="External"/><Relationship Id="rId437" Type="http://schemas.openxmlformats.org/officeDocument/2006/relationships/hyperlink" Target="consultantplus://offline/ref=2F44FCB4C57817561A4EFF62783457FF8AD4C31AEA04E6BFC2913045FE228752879520A70FA86946AC6DO" TargetMode="External"/><Relationship Id="rId458" Type="http://schemas.openxmlformats.org/officeDocument/2006/relationships/hyperlink" Target="consultantplus://offline/ref=2F44FCB4C57817561A4EFF62783457FF8AD4C31AEA04E6BFC2913045FE228752879520A70FA86844AC6DO" TargetMode="External"/><Relationship Id="rId479" Type="http://schemas.openxmlformats.org/officeDocument/2006/relationships/hyperlink" Target="consultantplus://offline/ref=2F44FCB4C57817561A4EFF62783457FF8AD4C31AEA04E6BFC2913045FE228752879520A70FA96A41AC6BO" TargetMode="External"/><Relationship Id="rId15" Type="http://schemas.openxmlformats.org/officeDocument/2006/relationships/hyperlink" Target="consultantplus://offline/ref=2F44FCB4C57817561A4EE16F6E5809FB81DF9D10EE00ECE19DCE6B18A92B8D05AC60O" TargetMode="External"/><Relationship Id="rId36" Type="http://schemas.openxmlformats.org/officeDocument/2006/relationships/hyperlink" Target="consultantplus://offline/ref=2F44FCB4C57817561A4EE16F6E5809FB81DF9D10E50EE4ED9CCE6B18A92B8D05C0DA79E548A26B46CD473AA565O" TargetMode="External"/><Relationship Id="rId57" Type="http://schemas.openxmlformats.org/officeDocument/2006/relationships/hyperlink" Target="consultantplus://offline/ref=2F44FCB4C57817561A4EFF62783457FF8AD4C31AEA04E6BFC2913045FE228752879520A70FA96B4EAC69O" TargetMode="External"/><Relationship Id="rId262" Type="http://schemas.openxmlformats.org/officeDocument/2006/relationships/hyperlink" Target="consultantplus://offline/ref=2F44FCB4C57817561A4EFF62783457FF8AD4C31AEA04E6BFC2913045FE228752879520A70FA86A42AC6DO" TargetMode="External"/><Relationship Id="rId283" Type="http://schemas.openxmlformats.org/officeDocument/2006/relationships/hyperlink" Target="consultantplus://offline/ref=2F44FCB4C57817561A4EFF62783457FF8AD4C31AEA04E6BFC2913045FE228752879520A70FA86A4EAC6FO" TargetMode="External"/><Relationship Id="rId318" Type="http://schemas.openxmlformats.org/officeDocument/2006/relationships/hyperlink" Target="consultantplus://offline/ref=2F44FCB4C57817561A4EFF62783457FF8AD4C31AEA04E6BFC2913045FE228752879520A70FA86B43AC6BO" TargetMode="External"/><Relationship Id="rId339" Type="http://schemas.openxmlformats.org/officeDocument/2006/relationships/hyperlink" Target="consultantplus://offline/ref=2F44FCB4C57817561A4EFF62783457FF8AD4C31AEA04E6BFC2913045FE228752879520A70FA96941AC65O" TargetMode="External"/><Relationship Id="rId490" Type="http://schemas.openxmlformats.org/officeDocument/2006/relationships/hyperlink" Target="consultantplus://offline/ref=2F44FCB4C57817561A4EFF62783457FF8AD4C31AEA04E6BFC2913045FE228752879520A70FA96842AC6FO" TargetMode="External"/><Relationship Id="rId504" Type="http://schemas.openxmlformats.org/officeDocument/2006/relationships/hyperlink" Target="consultantplus://offline/ref=2F44FCB4C57817561A4EFF62783457FF8AD4C31AEA04E6BFC2913045FE228752879520A70FA96944AC65O" TargetMode="External"/><Relationship Id="rId78" Type="http://schemas.openxmlformats.org/officeDocument/2006/relationships/hyperlink" Target="consultantplus://offline/ref=2F44FCB4C57817561A4EFF62783457FF8AD4C31AEA04E6BFC2913045FE228752879520A70FA96D47AC6DO" TargetMode="External"/><Relationship Id="rId99" Type="http://schemas.openxmlformats.org/officeDocument/2006/relationships/hyperlink" Target="consultantplus://offline/ref=2F44FCB4C57817561A4EFF62783457FF8AD4C31AEA04E6BFC2913045FE228752879520A70FA96D43AC6FO" TargetMode="External"/><Relationship Id="rId101" Type="http://schemas.openxmlformats.org/officeDocument/2006/relationships/hyperlink" Target="consultantplus://offline/ref=2F44FCB4C57817561A4EFF62783457FF8AD4C31AEA04E6BFC2913045FE228752879520A70FA96D43AC6BO" TargetMode="External"/><Relationship Id="rId122" Type="http://schemas.openxmlformats.org/officeDocument/2006/relationships/hyperlink" Target="consultantplus://offline/ref=2F44FCB4C57817561A4EFF62783457FF8AD4C31AEA04E6BFC2913045FE228752879520A70FA9624EAC6BO" TargetMode="External"/><Relationship Id="rId143" Type="http://schemas.openxmlformats.org/officeDocument/2006/relationships/hyperlink" Target="consultantplus://offline/ref=2F44FCB4C57817561A4EFF62783457FF8AD4C31AEA04E6BFC2913045FE228752879520A70FA96F40AC65O" TargetMode="External"/><Relationship Id="rId164" Type="http://schemas.openxmlformats.org/officeDocument/2006/relationships/hyperlink" Target="consultantplus://offline/ref=2F44FCB4C57817561A4EFF62783457FF8AD4C31AEA04E6BFC2913045FE228752879520A70FA96C47AC69O" TargetMode="External"/><Relationship Id="rId185" Type="http://schemas.openxmlformats.org/officeDocument/2006/relationships/hyperlink" Target="consultantplus://offline/ref=2F44FCB4C57817561A4EFF62783457FF8AD4C31AEA04E6BFC2913045FE228752879520A70FA96C43AC6BO" TargetMode="External"/><Relationship Id="rId350" Type="http://schemas.openxmlformats.org/officeDocument/2006/relationships/hyperlink" Target="consultantplus://offline/ref=2F44FCB4C57817561A4EFF62783457FF8AD4C31AEA04E6BFC2913045FE228752879520A70FA96E46AC6DO" TargetMode="External"/><Relationship Id="rId371" Type="http://schemas.openxmlformats.org/officeDocument/2006/relationships/hyperlink" Target="consultantplus://offline/ref=2F44FCB4C57817561A4EFF62783457FF8AD4C31AEA04E6BFC2913045FE228752879520A70FA96E45AC69O" TargetMode="External"/><Relationship Id="rId406" Type="http://schemas.openxmlformats.org/officeDocument/2006/relationships/hyperlink" Target="consultantplus://offline/ref=2F44FCB4C57817561A4EFF62783457FF8AD4C31AEA04E6BFC2913045FE228752879520A70FA96F46AC6DO" TargetMode="External"/><Relationship Id="rId9" Type="http://schemas.openxmlformats.org/officeDocument/2006/relationships/hyperlink" Target="consultantplus://offline/ref=2F44FCB4C57817561A4EE16F6E5809FB81DF9D10EF06E5EE9DCE6B18A92B8D05AC60O" TargetMode="External"/><Relationship Id="rId210" Type="http://schemas.openxmlformats.org/officeDocument/2006/relationships/hyperlink" Target="consultantplus://offline/ref=2F44FCB4C57817561A4EFF62783457FF8AD4C31AEA04E6BFC2913045FE228752879520A70FA96340AC65O" TargetMode="External"/><Relationship Id="rId392" Type="http://schemas.openxmlformats.org/officeDocument/2006/relationships/hyperlink" Target="consultantplus://offline/ref=2F44FCB4C57817561A4EFF62783457FF8AD4C31AEA04E6BFC2913045FE228752879520A70FA96E41AC6BO" TargetMode="External"/><Relationship Id="rId427" Type="http://schemas.openxmlformats.org/officeDocument/2006/relationships/hyperlink" Target="consultantplus://offline/ref=2F44FCB4C57817561A4EFF62783457FF8AD4C31AEA04E6BFC2913045FE228752879520A70FAB624EAC6FO" TargetMode="External"/><Relationship Id="rId448" Type="http://schemas.openxmlformats.org/officeDocument/2006/relationships/hyperlink" Target="consultantplus://offline/ref=2F44FCB4C57817561A4EFF62783457FF8AD4C31AEA04E6BFC2913045FE228752879520A70FA86B4FAC69O" TargetMode="External"/><Relationship Id="rId469" Type="http://schemas.openxmlformats.org/officeDocument/2006/relationships/hyperlink" Target="consultantplus://offline/ref=2F44FCB4C57817561A4EFF62783457FF8AD4C31AEA04E6BFC2913045FE228752879520A70FA86842AC69O" TargetMode="External"/><Relationship Id="rId26" Type="http://schemas.openxmlformats.org/officeDocument/2006/relationships/hyperlink" Target="consultantplus://offline/ref=2F44FCB4C57817561A4EFF62783457FF8AD4C71EE905E6BFC2913045FE228752879520A1A064O" TargetMode="External"/><Relationship Id="rId231" Type="http://schemas.openxmlformats.org/officeDocument/2006/relationships/hyperlink" Target="consultantplus://offline/ref=2F44FCB4C57817561A4EFF62783457FF8AD4C31AEA04E6BFC2913045FE228752879520A70FA96D4EAC6DO" TargetMode="External"/><Relationship Id="rId252" Type="http://schemas.openxmlformats.org/officeDocument/2006/relationships/hyperlink" Target="consultantplus://offline/ref=2F44FCB4C57817561A4EFF62783457FF8AD4C31AEA04E6BFC2913045FE228752879520A70FA86A44AC6DO" TargetMode="External"/><Relationship Id="rId273" Type="http://schemas.openxmlformats.org/officeDocument/2006/relationships/hyperlink" Target="consultantplus://offline/ref=2F44FCB4C57817561A4EFF62783457FF8AD4C31AEA04E6BFC2913045FE228752879520A70FA86A40AC6FO" TargetMode="External"/><Relationship Id="rId294" Type="http://schemas.openxmlformats.org/officeDocument/2006/relationships/hyperlink" Target="consultantplus://offline/ref=2F44FCB4C57817561A4EFF62783457FF8AD4C31AEA04E6BFC2913045FE228752879520A70FA86B46AC69O" TargetMode="External"/><Relationship Id="rId308" Type="http://schemas.openxmlformats.org/officeDocument/2006/relationships/hyperlink" Target="consultantplus://offline/ref=2F44FCB4C57817561A4EFF62783457FF8AD4C31AEA04E6BFC2913045FE228752879520A70FA86B45AC6BO" TargetMode="External"/><Relationship Id="rId329" Type="http://schemas.openxmlformats.org/officeDocument/2006/relationships/hyperlink" Target="consultantplus://offline/ref=2F44FCB4C57817561A4EFF62783457FF8AD4C31AEA04E6BFC2913045FE228752879520A70FA86B41AC65O" TargetMode="External"/><Relationship Id="rId480" Type="http://schemas.openxmlformats.org/officeDocument/2006/relationships/hyperlink" Target="consultantplus://offline/ref=2F44FCB4C57817561A4EFF62783457FF8AD4C31AEA04E6BFC2913045FE228752879520A70FA96A41AC65O" TargetMode="External"/><Relationship Id="rId515" Type="http://schemas.openxmlformats.org/officeDocument/2006/relationships/theme" Target="theme/theme1.xml"/><Relationship Id="rId47" Type="http://schemas.openxmlformats.org/officeDocument/2006/relationships/hyperlink" Target="consultantplus://offline/ref=2F44FCB4C57817561A4EFF62783457FF8AD4C71EE905E6BFC2913045FE228752879520A209AA68O" TargetMode="External"/><Relationship Id="rId68" Type="http://schemas.openxmlformats.org/officeDocument/2006/relationships/hyperlink" Target="consultantplus://offline/ref=2F44FCB4C57817561A4EFF62783457FF8AD4C31AEA04E6BFC2913045FE228752879520A70FA96846AC6BO" TargetMode="External"/><Relationship Id="rId89" Type="http://schemas.openxmlformats.org/officeDocument/2006/relationships/hyperlink" Target="consultantplus://offline/ref=2F44FCB4C57817561A4EFF62783457FF8AD4C31AEA04E6BFC2913045FE228752879520A70FA96D45AC6FO" TargetMode="External"/><Relationship Id="rId112" Type="http://schemas.openxmlformats.org/officeDocument/2006/relationships/hyperlink" Target="consultantplus://offline/ref=2F44FCB4C57817561A4EFF62783457FF8AD4C31AEA04E6BFC2913045FE228752879520A70FA96240AC6BO" TargetMode="External"/><Relationship Id="rId133" Type="http://schemas.openxmlformats.org/officeDocument/2006/relationships/hyperlink" Target="consultantplus://offline/ref=2F44FCB4C57817561A4EFF62783457FF8AD4C31AEA04E6BFC2913045FE228752879520A70FA96346AC65O" TargetMode="External"/><Relationship Id="rId154" Type="http://schemas.openxmlformats.org/officeDocument/2006/relationships/hyperlink" Target="consultantplus://offline/ref=2F44FCB4C57817561A4EFF62783457FF8AD4C31AEA04E6BFC2913045FE228752879520A70FA96F4FAC69O" TargetMode="External"/><Relationship Id="rId175" Type="http://schemas.openxmlformats.org/officeDocument/2006/relationships/hyperlink" Target="consultantplus://offline/ref=2F44FCB4C57817561A4EFF62783457FF8AD4C31AEA04E6BFC2913045FE228752879520A70FA96C45AC6BO" TargetMode="External"/><Relationship Id="rId340" Type="http://schemas.openxmlformats.org/officeDocument/2006/relationships/hyperlink" Target="consultantplus://offline/ref=2F44FCB4C57817561A4EFF62783457FF8AD4C31AEA04E6BFC2913045FE228752879520A70FA9694EAC6DO" TargetMode="External"/><Relationship Id="rId361" Type="http://schemas.openxmlformats.org/officeDocument/2006/relationships/hyperlink" Target="consultantplus://offline/ref=2F44FCB4C57817561A4EFF62783457FF8AD4C31AEA04E6BFC2913045FE228752879520A70FA96E44AC6FO" TargetMode="External"/><Relationship Id="rId196" Type="http://schemas.openxmlformats.org/officeDocument/2006/relationships/hyperlink" Target="consultantplus://offline/ref=2F44FCB4C57817561A4EFF62783457FF8AD4C31AEA04E6BFC2913045FE228752879520A70FA96C41AC65O" TargetMode="External"/><Relationship Id="rId200" Type="http://schemas.openxmlformats.org/officeDocument/2006/relationships/hyperlink" Target="consultantplus://offline/ref=2F44FCB4C57817561A4EFF62783457FF8AD4C31AEA04E6BFC2913045FE228752879520A70FA96C4EAC6BO" TargetMode="External"/><Relationship Id="rId382" Type="http://schemas.openxmlformats.org/officeDocument/2006/relationships/hyperlink" Target="consultantplus://offline/ref=2F44FCB4C57817561A4EFF62783457FF8AD4C31AEA04E6BFC2913045FE228752879520A70FA96E43AC6BO" TargetMode="External"/><Relationship Id="rId417" Type="http://schemas.openxmlformats.org/officeDocument/2006/relationships/hyperlink" Target="consultantplus://offline/ref=2F44FCB4C57817561A4EFF62783457FF8AD4C31AEA04E6BFC2913045FE228752879520A70FA96F45AC69O" TargetMode="External"/><Relationship Id="rId438" Type="http://schemas.openxmlformats.org/officeDocument/2006/relationships/hyperlink" Target="consultantplus://offline/ref=2F44FCB4C57817561A4EFF62783457FF8AD4C31AEA04E6BFC2913045FE228752879520A70FA86946AC6FO" TargetMode="External"/><Relationship Id="rId459" Type="http://schemas.openxmlformats.org/officeDocument/2006/relationships/hyperlink" Target="consultantplus://offline/ref=2F44FCB4C57817561A4EFF62783457FF8AD4C31AEA04E6BFC2913045FE228752879520A70FA86844AC6FO" TargetMode="External"/><Relationship Id="rId16" Type="http://schemas.openxmlformats.org/officeDocument/2006/relationships/hyperlink" Target="consultantplus://offline/ref=2F44FCB4C57817561A4EE16F6E5809FB81DF9D10EE0EE5EE99CE6B18A92B8D05AC60O" TargetMode="External"/><Relationship Id="rId221" Type="http://schemas.openxmlformats.org/officeDocument/2006/relationships/hyperlink" Target="consultantplus://offline/ref=2F44FCB4C57817561A4EFF62783457FF8AD4C31AEA04E6BFC2913045FE228752879520A70FA9634FAC6DO" TargetMode="External"/><Relationship Id="rId242" Type="http://schemas.openxmlformats.org/officeDocument/2006/relationships/hyperlink" Target="consultantplus://offline/ref=2F44FCB4C57817561A4EFF62783457FF8AD4C31AEA04E6BFC2913045FE228752879520A70FA96246AC6FO" TargetMode="External"/><Relationship Id="rId263" Type="http://schemas.openxmlformats.org/officeDocument/2006/relationships/hyperlink" Target="consultantplus://offline/ref=2F44FCB4C57817561A4EFF62783457FF8AD4C31AEA04E6BFC2913045FE228752879520A70FA86A42AC6FO" TargetMode="External"/><Relationship Id="rId284" Type="http://schemas.openxmlformats.org/officeDocument/2006/relationships/hyperlink" Target="consultantplus://offline/ref=2F44FCB4C57817561A4EFF62783457FF8AD4C31AEA04E6BFC2913045FE228752879520A70FA86A4EAC69O" TargetMode="External"/><Relationship Id="rId319" Type="http://schemas.openxmlformats.org/officeDocument/2006/relationships/hyperlink" Target="consultantplus://offline/ref=2F44FCB4C57817561A4EFF62783457FF8AD4C31AEA04E6BFC2913045FE228752879520A70FA86B43AC65O" TargetMode="External"/><Relationship Id="rId470" Type="http://schemas.openxmlformats.org/officeDocument/2006/relationships/hyperlink" Target="consultantplus://offline/ref=2F44FCB4C57817561A4EFF62783457FF8AD4C31AEA04E6BFC2913045FE228752879520A70FA86842AC6BO" TargetMode="External"/><Relationship Id="rId491" Type="http://schemas.openxmlformats.org/officeDocument/2006/relationships/hyperlink" Target="consultantplus://offline/ref=2F44FCB4C57817561A4EFF62783457FF8AD4C31AEA04E6BFC2913045FE228752879520A70FA96842AC69O" TargetMode="External"/><Relationship Id="rId505" Type="http://schemas.openxmlformats.org/officeDocument/2006/relationships/hyperlink" Target="consultantplus://offline/ref=2F44FCB4C57817561A4EFF62783457FF8AD4C31AEA04E6BFC2913045FE228752879520A70FA96945AC6DO" TargetMode="External"/><Relationship Id="rId37" Type="http://schemas.openxmlformats.org/officeDocument/2006/relationships/hyperlink" Target="consultantplus://offline/ref=2F44FCB4C57817561A4EFF62783457FF8AD4C71EE905E6BFC2913045FE228752879520A70CAE6E46AC65O" TargetMode="External"/><Relationship Id="rId58" Type="http://schemas.openxmlformats.org/officeDocument/2006/relationships/hyperlink" Target="consultantplus://offline/ref=2F44FCB4C57817561A4EFF62783457FF8AD4C31AEA04E6BFC2913045FE228752879520A70FA96B4EAC6BO" TargetMode="External"/><Relationship Id="rId79" Type="http://schemas.openxmlformats.org/officeDocument/2006/relationships/hyperlink" Target="consultantplus://offline/ref=2F44FCB4C57817561A4EFF62783457FF8AD4C31AEA04E6BFC2913045FE228752879520A70FA96D47AC6FO" TargetMode="External"/><Relationship Id="rId102" Type="http://schemas.openxmlformats.org/officeDocument/2006/relationships/hyperlink" Target="consultantplus://offline/ref=2F44FCB4C57817561A4EFF62783457FF8AD4C31AEA04E6BFC2913045FE228752879520A70FA96D43AC65O" TargetMode="External"/><Relationship Id="rId123" Type="http://schemas.openxmlformats.org/officeDocument/2006/relationships/hyperlink" Target="consultantplus://offline/ref=2F44FCB4C57817561A4EFF62783457FF8AD4C31AEA04E6BFC2913045FE228752879520A70FA9624EAC65O" TargetMode="External"/><Relationship Id="rId144" Type="http://schemas.openxmlformats.org/officeDocument/2006/relationships/hyperlink" Target="consultantplus://offline/ref=2F44FCB4C57817561A4EFF62783457FF8AD4C31AEA04E6BFC2913045FE228752879520A70FA96F41AC6DO" TargetMode="External"/><Relationship Id="rId330" Type="http://schemas.openxmlformats.org/officeDocument/2006/relationships/hyperlink" Target="consultantplus://offline/ref=2F44FCB4C57817561A4EFF62783457FF8AD4C31AEA04E6BFC2913045FE228752879520A70FA96943AC69O" TargetMode="External"/><Relationship Id="rId90" Type="http://schemas.openxmlformats.org/officeDocument/2006/relationships/hyperlink" Target="consultantplus://offline/ref=2F44FCB4C57817561A4EFF62783457FF8AD4C31AEA04E6BFC2913045FE228752879520A70FA96D45AC69O" TargetMode="External"/><Relationship Id="rId165" Type="http://schemas.openxmlformats.org/officeDocument/2006/relationships/hyperlink" Target="consultantplus://offline/ref=2F44FCB4C57817561A4EFF62783457FF8AD4C31AEA04E6BFC2913045FE228752879520A70FA96C47AC6BO" TargetMode="External"/><Relationship Id="rId186" Type="http://schemas.openxmlformats.org/officeDocument/2006/relationships/hyperlink" Target="consultantplus://offline/ref=2F44FCB4C57817561A4EFF62783457FF8AD4C31AEA04E6BFC2913045FE228752879520A70FA96C43AC65O" TargetMode="External"/><Relationship Id="rId351" Type="http://schemas.openxmlformats.org/officeDocument/2006/relationships/hyperlink" Target="consultantplus://offline/ref=2F44FCB4C57817561A4EFF62783457FF8AD4C31AEA04E6BFC2913045FE228752879520A70FA96E46AC6FO" TargetMode="External"/><Relationship Id="rId372" Type="http://schemas.openxmlformats.org/officeDocument/2006/relationships/hyperlink" Target="consultantplus://offline/ref=2F44FCB4C57817561A4EFF62783457FF8AD4C31AEA04E6BFC2913045FE228752879520A70FA96E45AC6BO" TargetMode="External"/><Relationship Id="rId393" Type="http://schemas.openxmlformats.org/officeDocument/2006/relationships/hyperlink" Target="consultantplus://offline/ref=2F44FCB4C57817561A4EFF62783457FF8AD4C31AEA04E6BFC2913045FE228752879520A70FA96E41AC65O" TargetMode="External"/><Relationship Id="rId407" Type="http://schemas.openxmlformats.org/officeDocument/2006/relationships/hyperlink" Target="consultantplus://offline/ref=2F44FCB4C57817561A4EFF62783457FF8AD4C31AEA04E6BFC2913045FE228752879520A70FA96F46AC6FO" TargetMode="External"/><Relationship Id="rId428" Type="http://schemas.openxmlformats.org/officeDocument/2006/relationships/hyperlink" Target="consultantplus://offline/ref=2F44FCB4C57817561A4EFF62783457FF8AD4C31AEA04E6BFC2913045FE228752879520A70FA86840AC65O" TargetMode="External"/><Relationship Id="rId449" Type="http://schemas.openxmlformats.org/officeDocument/2006/relationships/hyperlink" Target="consultantplus://offline/ref=2F44FCB4C57817561A4EFF62783457FF8AD4C31AEA04E6BFC2913045FE228752879520A70FA86B4FAC6BO" TargetMode="External"/><Relationship Id="rId211" Type="http://schemas.openxmlformats.org/officeDocument/2006/relationships/hyperlink" Target="consultantplus://offline/ref=2F44FCB4C57817561A4EFF62783457FF8AD4C31AEA04E6BFC2913045FE228752879520A70FA96341AC6DO" TargetMode="External"/><Relationship Id="rId232" Type="http://schemas.openxmlformats.org/officeDocument/2006/relationships/hyperlink" Target="consultantplus://offline/ref=2F44FCB4C57817561A4EFF62783457FF8AD4C31AEA04E6BFC2913045FE228752879520A70FA96D4EAC6FO" TargetMode="External"/><Relationship Id="rId253" Type="http://schemas.openxmlformats.org/officeDocument/2006/relationships/hyperlink" Target="consultantplus://offline/ref=2F44FCB4C57817561A4EFF62783457FF8AD4C31AEA04E6BFC2913045FE228752879520A70FA86A44AC6FO" TargetMode="External"/><Relationship Id="rId274" Type="http://schemas.openxmlformats.org/officeDocument/2006/relationships/hyperlink" Target="consultantplus://offline/ref=2F44FCB4C57817561A4EFF62783457FF8AD4C31AEA04E6BFC2913045FE228752879520A70FA86A40AC69O" TargetMode="External"/><Relationship Id="rId295" Type="http://schemas.openxmlformats.org/officeDocument/2006/relationships/hyperlink" Target="consultantplus://offline/ref=2F44FCB4C57817561A4EFF62783457FF8AD4C31AEA04E6BFC2913045FE228752879520A70FA86B46AC6BO" TargetMode="External"/><Relationship Id="rId309" Type="http://schemas.openxmlformats.org/officeDocument/2006/relationships/hyperlink" Target="consultantplus://offline/ref=2F44FCB4C57817561A4EFF62783457FF8AD4C31AEA04E6BFC2913045FE228752879520A70FA86B45AC65O" TargetMode="External"/><Relationship Id="rId460" Type="http://schemas.openxmlformats.org/officeDocument/2006/relationships/hyperlink" Target="consultantplus://offline/ref=2F44FCB4C57817561A4EFF62783457FF8AD4C31AEA04E6BFC2913045FE228752879520A70FA86844AC69O" TargetMode="External"/><Relationship Id="rId481" Type="http://schemas.openxmlformats.org/officeDocument/2006/relationships/hyperlink" Target="consultantplus://offline/ref=2F44FCB4C57817561A4EFF62783457FF8AD4C31AEA04E6BFC2913045FE228752879520A70FA96A4EAC6DO" TargetMode="External"/><Relationship Id="rId516" Type="http://schemas.microsoft.com/office/2007/relationships/stylesWithEffects" Target="stylesWithEffects.xml"/><Relationship Id="rId27" Type="http://schemas.openxmlformats.org/officeDocument/2006/relationships/hyperlink" Target="consultantplus://offline/ref=2F44FCB4C57817561A4EFF62783457FF8AD4C71EE905E6BFC2913045FEA262O" TargetMode="External"/><Relationship Id="rId48" Type="http://schemas.openxmlformats.org/officeDocument/2006/relationships/hyperlink" Target="consultantplus://offline/ref=2F44FCB4C57817561A4EFF62783457FF8AD4C71EE905E6BFC2913045FEA262O" TargetMode="External"/><Relationship Id="rId69" Type="http://schemas.openxmlformats.org/officeDocument/2006/relationships/hyperlink" Target="consultantplus://offline/ref=2F44FCB4C57817561A4EFF62783457FF8AD4C31AEA04E6BFC2913045FE228752879520A70FA96C4FAC6FO" TargetMode="External"/><Relationship Id="rId113" Type="http://schemas.openxmlformats.org/officeDocument/2006/relationships/hyperlink" Target="consultantplus://offline/ref=2F44FCB4C57817561A4EFF62783457FF8AD4C31AEA04E6BFC2913045FE228752879520A70FA96240AC65O" TargetMode="External"/><Relationship Id="rId134" Type="http://schemas.openxmlformats.org/officeDocument/2006/relationships/hyperlink" Target="consultantplus://offline/ref=2F44FCB4C57817561A4EFF62783457FF8AD4C31AEA04E6BFC2913045FE228752879520A70FA96347AC6DO" TargetMode="External"/><Relationship Id="rId320" Type="http://schemas.openxmlformats.org/officeDocument/2006/relationships/hyperlink" Target="consultantplus://offline/ref=2F44FCB4C57817561A4EFF62783457FF8AD4C31AEA04E6BFC2913045FE228752879520A70FA86B40AC6DO" TargetMode="External"/><Relationship Id="rId80" Type="http://schemas.openxmlformats.org/officeDocument/2006/relationships/hyperlink" Target="consultantplus://offline/ref=2F44FCB4C57817561A4EFF62783457FF8AD4C31AEA04E6BFC2913045FE228752879520A70FA96D47AC69O" TargetMode="External"/><Relationship Id="rId155" Type="http://schemas.openxmlformats.org/officeDocument/2006/relationships/hyperlink" Target="consultantplus://offline/ref=2F44FCB4C57817561A4EFF62783457FF8AD4C31AEA04E6BFC2913045FE228752879520A70FA96F4FAC6BO" TargetMode="External"/><Relationship Id="rId176" Type="http://schemas.openxmlformats.org/officeDocument/2006/relationships/hyperlink" Target="consultantplus://offline/ref=2F44FCB4C57817561A4EFF62783457FF8AD4C31AEA04E6BFC2913045FE228752879520A70FA96C45AC65O" TargetMode="External"/><Relationship Id="rId197" Type="http://schemas.openxmlformats.org/officeDocument/2006/relationships/hyperlink" Target="consultantplus://offline/ref=2F44FCB4C57817561A4EFF62783457FF8AD4C31AEA04E6BFC2913045FE228752879520A70FA96C4EAC6DO" TargetMode="External"/><Relationship Id="rId341" Type="http://schemas.openxmlformats.org/officeDocument/2006/relationships/hyperlink" Target="consultantplus://offline/ref=2F44FCB4C57817561A4EFF62783457FF8AD4C31AEA04E6BFC2913045FE228752879520A70FA9694EAC6FO" TargetMode="External"/><Relationship Id="rId362" Type="http://schemas.openxmlformats.org/officeDocument/2006/relationships/hyperlink" Target="consultantplus://offline/ref=2F44FCB4C57817561A4EFF62783457FF8AD4C31AEA04E6BFC2913045FE228752879520A70FA96E44AC69O" TargetMode="External"/><Relationship Id="rId383" Type="http://schemas.openxmlformats.org/officeDocument/2006/relationships/hyperlink" Target="consultantplus://offline/ref=2F44FCB4C57817561A4EFF62783457FF8AD4C31AEA04E6BFC2913045FE228752879520A70FA96E43AC65O" TargetMode="External"/><Relationship Id="rId418" Type="http://schemas.openxmlformats.org/officeDocument/2006/relationships/hyperlink" Target="consultantplus://offline/ref=2F44FCB4C57817561A4EFF62783457FF8AD4C31AEA04E6BFC2913045FE228752879520A70FA96F45AC6BO" TargetMode="External"/><Relationship Id="rId439" Type="http://schemas.openxmlformats.org/officeDocument/2006/relationships/hyperlink" Target="consultantplus://offline/ref=2F44FCB4C57817561A4EFF62783457FF8AD4C31AEA04E6BFC2913045FE228752879520A70FA86946AC69O" TargetMode="External"/><Relationship Id="rId201" Type="http://schemas.openxmlformats.org/officeDocument/2006/relationships/hyperlink" Target="consultantplus://offline/ref=2F44FCB4C57817561A4EFF62783457FF8AD4C31AEA04E6BFC2913045FE228752879520A70FA96342AC65O" TargetMode="External"/><Relationship Id="rId222" Type="http://schemas.openxmlformats.org/officeDocument/2006/relationships/hyperlink" Target="consultantplus://offline/ref=2F44FCB4C57817561A4EFF62783457FF8AD4C31AEA04E6BFC2913045FE228752879520A70FA9634FAC6FO" TargetMode="External"/><Relationship Id="rId243" Type="http://schemas.openxmlformats.org/officeDocument/2006/relationships/hyperlink" Target="consultantplus://offline/ref=2F44FCB4C57817561A4EFF62783457FF8AD4C31AEA04E6BFC2913045FE228752879520A70FA86A46AC6DO" TargetMode="External"/><Relationship Id="rId264" Type="http://schemas.openxmlformats.org/officeDocument/2006/relationships/hyperlink" Target="consultantplus://offline/ref=2F44FCB4C57817561A4EFF62783457FF8AD4C31AEA04E6BFC2913045FE228752879520A70FA86A42AC69O" TargetMode="External"/><Relationship Id="rId285" Type="http://schemas.openxmlformats.org/officeDocument/2006/relationships/hyperlink" Target="consultantplus://offline/ref=2F44FCB4C57817561A4EFF62783457FF8AD4C31AEA04E6BFC2913045FE228752879520A70FA86A4EAC6BO" TargetMode="External"/><Relationship Id="rId450" Type="http://schemas.openxmlformats.org/officeDocument/2006/relationships/hyperlink" Target="consultantplus://offline/ref=2F44FCB4C57817561A4EFF62783457FF8AD4C31AEA04E6BFC2913045FE228752879520A70FA86B4FAC65O" TargetMode="External"/><Relationship Id="rId471" Type="http://schemas.openxmlformats.org/officeDocument/2006/relationships/hyperlink" Target="consultantplus://offline/ref=2F44FCB4C57817561A4EFF62783457FF8AD4C31AEA04E6BFC2913045FE228752879520A70FA86842AC65O" TargetMode="External"/><Relationship Id="rId506" Type="http://schemas.openxmlformats.org/officeDocument/2006/relationships/hyperlink" Target="consultantplus://offline/ref=2F44FCB4C57817561A4EFF62783457FF8AD4C31AEA04E6BFC2913045FE228752879520A70FA96945AC6FO" TargetMode="External"/><Relationship Id="rId17" Type="http://schemas.openxmlformats.org/officeDocument/2006/relationships/hyperlink" Target="consultantplus://offline/ref=2F44FCB4C57817561A4EE16F6E5809FB81DF9D10EF04E8E19BCE6B18A92B8D05AC60O" TargetMode="External"/><Relationship Id="rId38" Type="http://schemas.openxmlformats.org/officeDocument/2006/relationships/hyperlink" Target="consultantplus://offline/ref=2F44FCB4C57817561A4EFF62783457FF8AD4C71CE505E6BFC2913045FEA262O" TargetMode="External"/><Relationship Id="rId59" Type="http://schemas.openxmlformats.org/officeDocument/2006/relationships/hyperlink" Target="consultantplus://offline/ref=2F44FCB4C57817561A4EFF62783457FF8AD4C31AEA04E6BFC2913045FE228752879520A70FA96B4EAC65O" TargetMode="External"/><Relationship Id="rId103" Type="http://schemas.openxmlformats.org/officeDocument/2006/relationships/hyperlink" Target="consultantplus://offline/ref=2F44FCB4C57817561A4EFF62783457FF8AD4C31AEA04E6BFC2913045FE228752879520A70FA96D40AC6DO" TargetMode="External"/><Relationship Id="rId124" Type="http://schemas.openxmlformats.org/officeDocument/2006/relationships/hyperlink" Target="consultantplus://offline/ref=2F44FCB4C57817561A4EFF62783457FF8AD4C31AEA04E6BFC2913045FE228752879520A70FA9624FAC6DO" TargetMode="External"/><Relationship Id="rId310" Type="http://schemas.openxmlformats.org/officeDocument/2006/relationships/hyperlink" Target="consultantplus://offline/ref=2F44FCB4C57817561A4EFF62783457FF8AD4C31AEA04E6BFC2913045FE228752879520A70FA86B42AC6DO" TargetMode="External"/><Relationship Id="rId492" Type="http://schemas.openxmlformats.org/officeDocument/2006/relationships/hyperlink" Target="consultantplus://offline/ref=2F44FCB4C57817561A4EFF62783457FF8AD4C31AEA04E6BFC2913045FE228752879520A70FA96842AC6BO" TargetMode="External"/><Relationship Id="rId70" Type="http://schemas.openxmlformats.org/officeDocument/2006/relationships/hyperlink" Target="consultantplus://offline/ref=2F44FCB4C57817561A4EFF62783457FF8AD4C31AEA04E6BFC2913045FE228752879520A70FA96C4FAC69O" TargetMode="External"/><Relationship Id="rId91" Type="http://schemas.openxmlformats.org/officeDocument/2006/relationships/hyperlink" Target="consultantplus://offline/ref=2F44FCB4C57817561A4EFF62783457FF8AD4C31AEA04E6BFC2913045FE228752879520A70FA96D45AC6BO" TargetMode="External"/><Relationship Id="rId145" Type="http://schemas.openxmlformats.org/officeDocument/2006/relationships/hyperlink" Target="consultantplus://offline/ref=2F44FCB4C57817561A4EFF62783457FF8AD4C31AEA04E6BFC2913045FE228752879520A70FA96F41AC6FO" TargetMode="External"/><Relationship Id="rId166" Type="http://schemas.openxmlformats.org/officeDocument/2006/relationships/hyperlink" Target="consultantplus://offline/ref=2F44FCB4C57817561A4EFF62783457FF8AD4C31AEA04E6BFC2913045FE228752879520A70FA96C47AC65O" TargetMode="External"/><Relationship Id="rId187" Type="http://schemas.openxmlformats.org/officeDocument/2006/relationships/hyperlink" Target="consultantplus://offline/ref=2F44FCB4C57817561A4EFF62783457FF8AD4C31AEA04E6BFC2913045FE228752879520A70FA96C40AC6DO" TargetMode="External"/><Relationship Id="rId331" Type="http://schemas.openxmlformats.org/officeDocument/2006/relationships/hyperlink" Target="consultantplus://offline/ref=2F44FCB4C57817561A4EFF62783457FF8AD4C31AEA04E6BFC2913045FE228752879520A70EA86344AC6FO" TargetMode="External"/><Relationship Id="rId352" Type="http://schemas.openxmlformats.org/officeDocument/2006/relationships/hyperlink" Target="consultantplus://offline/ref=2F44FCB4C57817561A4EFF62783457FF8AD4C31AEA04E6BFC2913045FE228752879520A70FA96E46AC69O" TargetMode="External"/><Relationship Id="rId373" Type="http://schemas.openxmlformats.org/officeDocument/2006/relationships/hyperlink" Target="consultantplus://offline/ref=2F44FCB4C57817561A4EFF62783457FF8AD4C31AEA04E6BFC2913045FE228752879520A70FA96E45AC65O" TargetMode="External"/><Relationship Id="rId394" Type="http://schemas.openxmlformats.org/officeDocument/2006/relationships/hyperlink" Target="consultantplus://offline/ref=2F44FCB4C57817561A4EFF62783457FF8AD4C31AEA04E6BFC2913045FE228752879520A70FA96E4EAC6DO" TargetMode="External"/><Relationship Id="rId408" Type="http://schemas.openxmlformats.org/officeDocument/2006/relationships/hyperlink" Target="consultantplus://offline/ref=2F44FCB4C57817561A4EFF62783457FF8AD4C31AEA04E6BFC2913045FE228752879520A70FA96F46AC69O" TargetMode="External"/><Relationship Id="rId429" Type="http://schemas.openxmlformats.org/officeDocument/2006/relationships/hyperlink" Target="consultantplus://offline/ref=2F44FCB4C57817561A4EFF62783457FF8AD4C31AEA04E6BFC2913045FE228752879520A70FA86841AC6DO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2F44FCB4C57817561A4EFF62783457FF8AD4C31AEA04E6BFC2913045FE228752879520A70FA96341AC6FO" TargetMode="External"/><Relationship Id="rId233" Type="http://schemas.openxmlformats.org/officeDocument/2006/relationships/hyperlink" Target="consultantplus://offline/ref=2F44FCB4C57817561A4EFF62783457FF8AD4C31AEA04E6BFC2913045FE228752879520A70FA96D4EAC69O" TargetMode="External"/><Relationship Id="rId254" Type="http://schemas.openxmlformats.org/officeDocument/2006/relationships/hyperlink" Target="consultantplus://offline/ref=2F44FCB4C57817561A4EFF62783457FF8AD4C31AEA04E6BFC2913045FE228752879520A70FA86A44AC69O" TargetMode="External"/><Relationship Id="rId440" Type="http://schemas.openxmlformats.org/officeDocument/2006/relationships/hyperlink" Target="consultantplus://offline/ref=2F44FCB4C57817561A4EFF62783457FF8AD4C31AEA04E6BFC2913045FE228752879520A70FA86840AC6FO" TargetMode="External"/><Relationship Id="rId28" Type="http://schemas.openxmlformats.org/officeDocument/2006/relationships/hyperlink" Target="consultantplus://offline/ref=2F44FCB4C57817561A4EFF62783457FF8AD4C71EE905E6BFC2913045FE228752879520A3A06DO" TargetMode="External"/><Relationship Id="rId49" Type="http://schemas.openxmlformats.org/officeDocument/2006/relationships/hyperlink" Target="consultantplus://offline/ref=2F44FCB4C57817561A4EFF62783457FF8AD4C31AEA05E6BFC2913045FEA262O" TargetMode="External"/><Relationship Id="rId114" Type="http://schemas.openxmlformats.org/officeDocument/2006/relationships/hyperlink" Target="consultantplus://offline/ref=2F44FCB4C57817561A4EFF62783457FF8AD4C31AEA04E6BFC2913045FE228752879520A70FA96241AC6DO" TargetMode="External"/><Relationship Id="rId275" Type="http://schemas.openxmlformats.org/officeDocument/2006/relationships/hyperlink" Target="consultantplus://offline/ref=2F44FCB4C57817561A4EFF62783457FF8AD4C31AEA04E6BFC2913045FE228752879520A70FA86A40AC6BO" TargetMode="External"/><Relationship Id="rId296" Type="http://schemas.openxmlformats.org/officeDocument/2006/relationships/hyperlink" Target="consultantplus://offline/ref=2F44FCB4C57817561A4EFF62783457FF8AD4C31AEA04E6BFC2913045FE228752879520A70FA86B46AC65O" TargetMode="External"/><Relationship Id="rId300" Type="http://schemas.openxmlformats.org/officeDocument/2006/relationships/hyperlink" Target="consultantplus://offline/ref=2F44FCB4C57817561A4EFF62783457FF8AD4C31AEA04E6BFC2913045FE228752879520A70FA86B47AC65O" TargetMode="External"/><Relationship Id="rId461" Type="http://schemas.openxmlformats.org/officeDocument/2006/relationships/hyperlink" Target="consultantplus://offline/ref=2F44FCB4C57817561A4EFF62783457FF8AD4C31AEA04E6BFC2913045FE228752879520A70FA86844AC6BO" TargetMode="External"/><Relationship Id="rId482" Type="http://schemas.openxmlformats.org/officeDocument/2006/relationships/hyperlink" Target="consultantplus://offline/ref=2F44FCB4C57817561A4EFF62783457FF8AD4C31AEA04E6BFC2913045FE228752879520A70FA96A4EAC6FO" TargetMode="External"/><Relationship Id="rId60" Type="http://schemas.openxmlformats.org/officeDocument/2006/relationships/hyperlink" Target="consultantplus://offline/ref=2F44FCB4C57817561A4EFF62783457FF8AD4C31AEA04E6BFC2913045FE228752879520A70FA96B4FAC6DO" TargetMode="External"/><Relationship Id="rId81" Type="http://schemas.openxmlformats.org/officeDocument/2006/relationships/hyperlink" Target="consultantplus://offline/ref=2F44FCB4C57817561A4EFF62783457FF8AD4C31AEA04E6BFC2913045FE228752879520A70FA96D47AC6BO" TargetMode="External"/><Relationship Id="rId135" Type="http://schemas.openxmlformats.org/officeDocument/2006/relationships/hyperlink" Target="consultantplus://offline/ref=2F44FCB4C57817561A4EFF62783457FF8AD4C31AEA04E6BFC2913045FE228752879520A70FA96347AC6FO" TargetMode="External"/><Relationship Id="rId156" Type="http://schemas.openxmlformats.org/officeDocument/2006/relationships/hyperlink" Target="consultantplus://offline/ref=2F44FCB4C57817561A4EFF62783457FF8AD4C31AEA04E6BFC2913045FE228752879520A70FA96F4FAC65O" TargetMode="External"/><Relationship Id="rId177" Type="http://schemas.openxmlformats.org/officeDocument/2006/relationships/hyperlink" Target="consultantplus://offline/ref=2F44FCB4C57817561A4EFF62783457FF8AD4C31AEA04E6BFC2913045FE228752879520A70FA96C42AC6DO" TargetMode="External"/><Relationship Id="rId198" Type="http://schemas.openxmlformats.org/officeDocument/2006/relationships/hyperlink" Target="consultantplus://offline/ref=2F44FCB4C57817561A4EFF62783457FF8AD4C31AEA04E6BFC2913045FE228752879520A70FA96C4EAC6FO" TargetMode="External"/><Relationship Id="rId321" Type="http://schemas.openxmlformats.org/officeDocument/2006/relationships/hyperlink" Target="consultantplus://offline/ref=2F44FCB4C57817561A4EFF62783457FF8AD4C31AEA04E6BFC2913045FE228752879520A70FA86B40AC6FO" TargetMode="External"/><Relationship Id="rId342" Type="http://schemas.openxmlformats.org/officeDocument/2006/relationships/hyperlink" Target="consultantplus://offline/ref=2F44FCB4C57817561A4EFF62783457FF8AD4C31AEA04E6BFC2913045FE228752879520A70FA9694EAC69O" TargetMode="External"/><Relationship Id="rId363" Type="http://schemas.openxmlformats.org/officeDocument/2006/relationships/hyperlink" Target="consultantplus://offline/ref=2F44FCB4C57817561A4EFF62783457FF8AD4C31AEA04E6BFC2913045FE228752879520A70FA96E44AC6BO" TargetMode="External"/><Relationship Id="rId384" Type="http://schemas.openxmlformats.org/officeDocument/2006/relationships/hyperlink" Target="consultantplus://offline/ref=2F44FCB4C57817561A4EFF62783457FF8AD4C31AEA04E6BFC2913045FE228752879520A70FA96E40AC6DO" TargetMode="External"/><Relationship Id="rId419" Type="http://schemas.openxmlformats.org/officeDocument/2006/relationships/hyperlink" Target="consultantplus://offline/ref=2F44FCB4C57817561A4EFF62783457FF8AD4C31AEA04E6BFC2913045FE228752879520A70FA96F45AC65O" TargetMode="External"/><Relationship Id="rId202" Type="http://schemas.openxmlformats.org/officeDocument/2006/relationships/hyperlink" Target="consultantplus://offline/ref=2F44FCB4C57817561A4EFF62783457FF8AD4C31AEA04E6BFC2913045FE228752879520A70FA96343AC6FO" TargetMode="External"/><Relationship Id="rId223" Type="http://schemas.openxmlformats.org/officeDocument/2006/relationships/hyperlink" Target="consultantplus://offline/ref=2F44FCB4C57817561A4EFF62783457FF8AD4C31AEA04E6BFC2913045FE228752879520A70FA9634FAC69O" TargetMode="External"/><Relationship Id="rId244" Type="http://schemas.openxmlformats.org/officeDocument/2006/relationships/hyperlink" Target="consultantplus://offline/ref=2F44FCB4C57817561A4EFF62783457FF8AD4C31AEA04E6BFC2913045FE228752879520A70FA86A46AC69O" TargetMode="External"/><Relationship Id="rId430" Type="http://schemas.openxmlformats.org/officeDocument/2006/relationships/hyperlink" Target="consultantplus://offline/ref=2F44FCB4C57817561A4EFF62783457FF8AD4C31AEA04E6BFC2913045FE228752879520A70FA86841AC6FO" TargetMode="External"/><Relationship Id="rId18" Type="http://schemas.openxmlformats.org/officeDocument/2006/relationships/hyperlink" Target="consultantplus://offline/ref=2F44FCB4C57817561A4EE16F6E5809FB81DF9D10EF04EEE89DCE6B18A92B8D05AC60O" TargetMode="External"/><Relationship Id="rId39" Type="http://schemas.openxmlformats.org/officeDocument/2006/relationships/hyperlink" Target="consultantplus://offline/ref=2F44FCB4C57817561A4EFF62783457FF8AD4C71EE905E6BFC2913045FE228752879520A70CAE6E46AC65O" TargetMode="External"/><Relationship Id="rId265" Type="http://schemas.openxmlformats.org/officeDocument/2006/relationships/hyperlink" Target="consultantplus://offline/ref=2F44FCB4C57817561A4EFF62783457FF8AD4C31AEA04E6BFC2913045FE228752879520A70FA86A42AC6BO" TargetMode="External"/><Relationship Id="rId286" Type="http://schemas.openxmlformats.org/officeDocument/2006/relationships/hyperlink" Target="consultantplus://offline/ref=2F44FCB4C57817561A4EFF62783457FF8AD4C31AEA04E6BFC2913045FE228752879520A70FA86A4EAC65O" TargetMode="External"/><Relationship Id="rId451" Type="http://schemas.openxmlformats.org/officeDocument/2006/relationships/hyperlink" Target="consultantplus://offline/ref=2F44FCB4C57817561A4EFF62783457FF8AD4C31AEA04E6BFC2913045FE228752879520A70FA86846AC6DO" TargetMode="External"/><Relationship Id="rId472" Type="http://schemas.openxmlformats.org/officeDocument/2006/relationships/hyperlink" Target="consultantplus://offline/ref=2F44FCB4C57817561A4EFF62783457FF8AD4C31AEA04E6BFC2913045FE228752879520A70FA86843AC6DO" TargetMode="External"/><Relationship Id="rId493" Type="http://schemas.openxmlformats.org/officeDocument/2006/relationships/hyperlink" Target="consultantplus://offline/ref=2F44FCB4C57817561A4EFF62783457FF8AD4C31AEA04E6BFC2913045FE228752879520A70FA96842AC65O" TargetMode="External"/><Relationship Id="rId507" Type="http://schemas.openxmlformats.org/officeDocument/2006/relationships/hyperlink" Target="consultantplus://offline/ref=2F44FCB4C57817561A4EFF62783457FF8AD4C31AEA04E6BFC2913045FE228752879520A70FA96945AC69O" TargetMode="External"/><Relationship Id="rId50" Type="http://schemas.openxmlformats.org/officeDocument/2006/relationships/hyperlink" Target="consultantplus://offline/ref=2F44FCB4C57817561A4EFF62783457FF8AD4C31AEA04E6BFC2913045FEA262O" TargetMode="External"/><Relationship Id="rId104" Type="http://schemas.openxmlformats.org/officeDocument/2006/relationships/hyperlink" Target="consultantplus://offline/ref=2F44FCB4C57817561A4EFF62783457FF8AD4C31AEA04E6BFC2913045FE228752879520A70FA96D40AC6FO" TargetMode="External"/><Relationship Id="rId125" Type="http://schemas.openxmlformats.org/officeDocument/2006/relationships/hyperlink" Target="consultantplus://offline/ref=2F44FCB4C57817561A4EFF62783457FF8AD4C31AEA04E6BFC2913045FE228752879520A70FA9624FAC6FO" TargetMode="External"/><Relationship Id="rId146" Type="http://schemas.openxmlformats.org/officeDocument/2006/relationships/hyperlink" Target="consultantplus://offline/ref=2F44FCB4C57817561A4EFF62783457FF8AD4C31AEA04E6BFC2913045FE228752879520A70FA96F41AC6FO" TargetMode="External"/><Relationship Id="rId167" Type="http://schemas.openxmlformats.org/officeDocument/2006/relationships/hyperlink" Target="consultantplus://offline/ref=2F44FCB4C57817561A4EFF62783457FF8AD4C31AEA04E6BFC2913045FE228752879520A70FA96C44AC6DO" TargetMode="External"/><Relationship Id="rId188" Type="http://schemas.openxmlformats.org/officeDocument/2006/relationships/hyperlink" Target="consultantplus://offline/ref=2F44FCB4C57817561A4EFF62783457FF8AD4C31AEA04E6BFC2913045FE228752879520A70FA96C40AC6FO" TargetMode="External"/><Relationship Id="rId311" Type="http://schemas.openxmlformats.org/officeDocument/2006/relationships/hyperlink" Target="consultantplus://offline/ref=2F44FCB4C57817561A4EFF62783457FF8AD4C31AEA04E6BFC2913045FE228752879520A70FA86B42AC6FO" TargetMode="External"/><Relationship Id="rId332" Type="http://schemas.openxmlformats.org/officeDocument/2006/relationships/hyperlink" Target="consultantplus://offline/ref=2F44FCB4C57817561A4EFF62783457FF8AD4C31AEA04E6BFC2913045FE228752879520A70EA76A44AC65O" TargetMode="External"/><Relationship Id="rId353" Type="http://schemas.openxmlformats.org/officeDocument/2006/relationships/hyperlink" Target="consultantplus://offline/ref=2F44FCB4C57817561A4EFF62783457FF8AD4C31AEA04E6BFC2913045FE228752879520A70FA96E46AC6BO" TargetMode="External"/><Relationship Id="rId374" Type="http://schemas.openxmlformats.org/officeDocument/2006/relationships/hyperlink" Target="consultantplus://offline/ref=2F44FCB4C57817561A4EFF62783457FF8AD4C31AEA04E6BFC2913045FE228752879520A70FA96E42AC6DO" TargetMode="External"/><Relationship Id="rId395" Type="http://schemas.openxmlformats.org/officeDocument/2006/relationships/hyperlink" Target="consultantplus://offline/ref=2F44FCB4C57817561A4EFF62783457FF8AD4C31AEA04E6BFC2913045FE228752879520A70FA96E4EAC6FO" TargetMode="External"/><Relationship Id="rId409" Type="http://schemas.openxmlformats.org/officeDocument/2006/relationships/hyperlink" Target="consultantplus://offline/ref=2F44FCB4C57817561A4EFF62783457FF8AD4C31AEA04E6BFC2913045FE228752879520A70FA96F46AC6BO" TargetMode="External"/><Relationship Id="rId71" Type="http://schemas.openxmlformats.org/officeDocument/2006/relationships/hyperlink" Target="consultantplus://offline/ref=2F44FCB4C57817561A4EFF62783457FF8AD4C31AEA04E6BFC2913045FE228752879520A70FA96C4FAC6BO" TargetMode="External"/><Relationship Id="rId92" Type="http://schemas.openxmlformats.org/officeDocument/2006/relationships/hyperlink" Target="consultantplus://offline/ref=2F44FCB4C57817561A4EFF62783457FF8AD4C31AEA04E6BFC2913045FE228752879520A70FA96D45AC65O" TargetMode="External"/><Relationship Id="rId213" Type="http://schemas.openxmlformats.org/officeDocument/2006/relationships/hyperlink" Target="consultantplus://offline/ref=2F44FCB4C57817561A4EFF62783457FF8AD4C31AEA04E6BFC2913045FE228752879520A70FA96341AC69O" TargetMode="External"/><Relationship Id="rId234" Type="http://schemas.openxmlformats.org/officeDocument/2006/relationships/hyperlink" Target="consultantplus://offline/ref=2F44FCB4C57817561A4EFF62783457FF8AD4C31AEA04E6BFC2913045FE228752879520A70FA96D4EAC6BO" TargetMode="External"/><Relationship Id="rId420" Type="http://schemas.openxmlformats.org/officeDocument/2006/relationships/hyperlink" Target="consultantplus://offline/ref=2F44FCB4C57817561A4EFF62783457FF8AD4C31AEA04E6BFC2913045FE228752879520A70FA96F42AC6D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2F44FCB4C57817561A4EFF62783457FF8AD4C71EE905E6BFC2913045FE228752879520A50DAA66O" TargetMode="External"/><Relationship Id="rId255" Type="http://schemas.openxmlformats.org/officeDocument/2006/relationships/hyperlink" Target="consultantplus://offline/ref=2F44FCB4C57817561A4EFF62783457FF8AD4C31AEA04E6BFC2913045FE228752879520A70FA86A44AC6BO" TargetMode="External"/><Relationship Id="rId276" Type="http://schemas.openxmlformats.org/officeDocument/2006/relationships/hyperlink" Target="consultantplus://offline/ref=2F44FCB4C57817561A4EFF62783457FF8AD4C31AEA04E6BFC2913045FE228752879520A70FA86A40AC65O" TargetMode="External"/><Relationship Id="rId297" Type="http://schemas.openxmlformats.org/officeDocument/2006/relationships/hyperlink" Target="consultantplus://offline/ref=2F44FCB4C57817561A4EFF62783457FF8AD4C31AEA04E6BFC2913045FE228752879520A70FA86B47AC6DO" TargetMode="External"/><Relationship Id="rId441" Type="http://schemas.openxmlformats.org/officeDocument/2006/relationships/hyperlink" Target="consultantplus://offline/ref=2F44FCB4C57817561A4EFF62783457FF8AD4C31AEA04E6BFC2913045FE228752879520A70FAB6245AC6BO" TargetMode="External"/><Relationship Id="rId462" Type="http://schemas.openxmlformats.org/officeDocument/2006/relationships/hyperlink" Target="consultantplus://offline/ref=2F44FCB4C57817561A4EFF62783457FF8AD4C31AEA04E6BFC2913045FE228752879520A70FA86844AC65O" TargetMode="External"/><Relationship Id="rId483" Type="http://schemas.openxmlformats.org/officeDocument/2006/relationships/hyperlink" Target="consultantplus://offline/ref=2F44FCB4C57817561A4EFF62783457FF8AD4C31AEA04E6BFC2913045FE228752879520A70FA96A4EAC69O" TargetMode="External"/><Relationship Id="rId40" Type="http://schemas.openxmlformats.org/officeDocument/2006/relationships/hyperlink" Target="consultantplus://offline/ref=2F44FCB4C57817561A4EFF62783457FF8AD4C71EE905E6BFC2913045FEA262O" TargetMode="External"/><Relationship Id="rId115" Type="http://schemas.openxmlformats.org/officeDocument/2006/relationships/hyperlink" Target="consultantplus://offline/ref=2F44FCB4C57817561A4EFF62783457FF8AD4C31AEA04E6BFC2913045FE228752879520A70FA96241AC6FO" TargetMode="External"/><Relationship Id="rId136" Type="http://schemas.openxmlformats.org/officeDocument/2006/relationships/hyperlink" Target="consultantplus://offline/ref=2F44FCB4C57817561A4EFF62783457FF8AD4C31AEA04E6BFC2913045FE228752879520A70FA96347AC69O" TargetMode="External"/><Relationship Id="rId157" Type="http://schemas.openxmlformats.org/officeDocument/2006/relationships/hyperlink" Target="consultantplus://offline/ref=2F44FCB4C57817561A4EFF62783457FF8AD4C31AEA04E6BFC2913045FE228752879520A70FA96C46AC6DO" TargetMode="External"/><Relationship Id="rId178" Type="http://schemas.openxmlformats.org/officeDocument/2006/relationships/hyperlink" Target="consultantplus://offline/ref=2F44FCB4C57817561A4EFF62783457FF8AD4C31AEA04E6BFC2913045FE228752879520A70FA96C42AC6FO" TargetMode="External"/><Relationship Id="rId301" Type="http://schemas.openxmlformats.org/officeDocument/2006/relationships/hyperlink" Target="consultantplus://offline/ref=2F44FCB4C57817561A4EFF62783457FF8AD4C31AEA04E6BFC2913045FE228752879520A70FA86B44AC6DO" TargetMode="External"/><Relationship Id="rId322" Type="http://schemas.openxmlformats.org/officeDocument/2006/relationships/hyperlink" Target="consultantplus://offline/ref=2F44FCB4C57817561A4EFF62783457FF8AD4C31AEA04E6BFC2913045FE228752879520A70FA86B40AC69O" TargetMode="External"/><Relationship Id="rId343" Type="http://schemas.openxmlformats.org/officeDocument/2006/relationships/hyperlink" Target="consultantplus://offline/ref=2F44FCB4C57817561A4EFF62783457FF8AD4C31AEA04E6BFC2913045FE228752879520A70FA9694EAC6BO" TargetMode="External"/><Relationship Id="rId364" Type="http://schemas.openxmlformats.org/officeDocument/2006/relationships/hyperlink" Target="consultantplus://offline/ref=2F44FCB4C57817561A4EFF62783457FF8AD4C31AEA04E6BFC2913045FE228752879520A70EA76A45AC6FO" TargetMode="External"/><Relationship Id="rId61" Type="http://schemas.openxmlformats.org/officeDocument/2006/relationships/hyperlink" Target="consultantplus://offline/ref=2F44FCB4C57817561A4EFF62783457FF8AD4C31AEA04E6BFC2913045FE228752879520A70FA96B4FAC6FO" TargetMode="External"/><Relationship Id="rId82" Type="http://schemas.openxmlformats.org/officeDocument/2006/relationships/hyperlink" Target="consultantplus://offline/ref=2F44FCB4C57817561A4EFF62783457FF8AD4C31AEA04E6BFC2913045FE228752879520A70FA96D47AC65O" TargetMode="External"/><Relationship Id="rId199" Type="http://schemas.openxmlformats.org/officeDocument/2006/relationships/hyperlink" Target="consultantplus://offline/ref=2F44FCB4C57817561A4EFF62783457FF8AD4C31AEA04E6BFC2913045FE228752879520A70FA96C4EAC69O" TargetMode="External"/><Relationship Id="rId203" Type="http://schemas.openxmlformats.org/officeDocument/2006/relationships/hyperlink" Target="consultantplus://offline/ref=2F44FCB4C57817561A4EFF62783457FF8AD4C31AEA04E6BFC2913045FE228752879520A70FA96343AC69O" TargetMode="External"/><Relationship Id="rId385" Type="http://schemas.openxmlformats.org/officeDocument/2006/relationships/hyperlink" Target="consultantplus://offline/ref=2F44FCB4C57817561A4EFF62783457FF8AD4C31AEA04E6BFC2913045FE228752879520A70FA96E40AC6FO" TargetMode="External"/><Relationship Id="rId19" Type="http://schemas.openxmlformats.org/officeDocument/2006/relationships/hyperlink" Target="consultantplus://offline/ref=2F44FCB4C57817561A4EE16F6E5809FB81DF9D10EF00E5E09ECE6B18A92B8D05AC60O" TargetMode="External"/><Relationship Id="rId224" Type="http://schemas.openxmlformats.org/officeDocument/2006/relationships/hyperlink" Target="consultantplus://offline/ref=2F44FCB4C57817561A4EFF62783457FF8AD4C31AEA04E6BFC2913045FE228752879520A70FA9634FAC6BO" TargetMode="External"/><Relationship Id="rId245" Type="http://schemas.openxmlformats.org/officeDocument/2006/relationships/hyperlink" Target="consultantplus://offline/ref=2F44FCB4C57817561A4EFF62783457FF8AD4C31AEA04E6BFC2913045FE228752879520A70FA86A46AC6BO" TargetMode="External"/><Relationship Id="rId266" Type="http://schemas.openxmlformats.org/officeDocument/2006/relationships/hyperlink" Target="consultantplus://offline/ref=2F44FCB4C57817561A4EFF62783457FF8AD4C31AEA04E6BFC2913045FE228752879520A70FA86A42AC65O" TargetMode="External"/><Relationship Id="rId287" Type="http://schemas.openxmlformats.org/officeDocument/2006/relationships/hyperlink" Target="consultantplus://offline/ref=2F44FCB4C57817561A4EFF62783457FF8AD4C31AEA04E6BFC2913045FE228752879520A70FA86A4FAC6DO" TargetMode="External"/><Relationship Id="rId410" Type="http://schemas.openxmlformats.org/officeDocument/2006/relationships/hyperlink" Target="consultantplus://offline/ref=2F44FCB4C57817561A4EFF62783457FF8AD4C31AEA04E6BFC2913045FE228752879520A70FA96F46AC65O" TargetMode="External"/><Relationship Id="rId431" Type="http://schemas.openxmlformats.org/officeDocument/2006/relationships/hyperlink" Target="consultantplus://offline/ref=2F44FCB4C57817561A4EFF62783457FF8AD4C31AEA04E6BFC2913045FE228752879520A70FA86841AC69O" TargetMode="External"/><Relationship Id="rId452" Type="http://schemas.openxmlformats.org/officeDocument/2006/relationships/hyperlink" Target="consultantplus://offline/ref=2F44FCB4C57817561A4EFF62783457FF8AD4C31AEA04E6BFC2913045FE228752879520A70FA86846AC69O" TargetMode="External"/><Relationship Id="rId473" Type="http://schemas.openxmlformats.org/officeDocument/2006/relationships/hyperlink" Target="consultantplus://offline/ref=2F44FCB4C57817561A4EFF62783457FF8AD4C31AEA04E6BFC2913045FE228752879520A70FA86843AC6FO" TargetMode="External"/><Relationship Id="rId494" Type="http://schemas.openxmlformats.org/officeDocument/2006/relationships/hyperlink" Target="consultantplus://offline/ref=2F44FCB4C57817561A4EFF62783457FF8AD4C31AEA04E6BFC2913045FE228752879520A70FA96843AC6DO" TargetMode="External"/><Relationship Id="rId508" Type="http://schemas.openxmlformats.org/officeDocument/2006/relationships/hyperlink" Target="consultantplus://offline/ref=2F44FCB4C57817561A4EFF62783457FF8AD4C31AEA04E6BFC2913045FE228752879520A70FA96945AC6BO" TargetMode="External"/><Relationship Id="rId30" Type="http://schemas.openxmlformats.org/officeDocument/2006/relationships/hyperlink" Target="consultantplus://offline/ref=2F44FCB4C57817561A4EFF62783457FF8AD4C71EE905E6BFC2913045FEA262O" TargetMode="External"/><Relationship Id="rId105" Type="http://schemas.openxmlformats.org/officeDocument/2006/relationships/hyperlink" Target="consultantplus://offline/ref=2F44FCB4C57817561A4EFF62783457FF8AD4C31AEA04E6BFC2913045FE228752879520A70FA96D40AC69O" TargetMode="External"/><Relationship Id="rId126" Type="http://schemas.openxmlformats.org/officeDocument/2006/relationships/hyperlink" Target="consultantplus://offline/ref=2F44FCB4C57817561A4EFF62783457FF8AD4C31AEA04E6BFC2913045FE228752879520A70FA9624FAC69O" TargetMode="External"/><Relationship Id="rId147" Type="http://schemas.openxmlformats.org/officeDocument/2006/relationships/hyperlink" Target="consultantplus://offline/ref=2F44FCB4C57817561A4EFF62783457FF8AD4C31AEA04E6BFC2913045FE228752879520A70FA96F41AC6BO" TargetMode="External"/><Relationship Id="rId168" Type="http://schemas.openxmlformats.org/officeDocument/2006/relationships/hyperlink" Target="consultantplus://offline/ref=2F44FCB4C57817561A4EFF62783457FF8AD4C31AEA04E6BFC2913045FE228752879520A70FA96C44AC6FO" TargetMode="External"/><Relationship Id="rId312" Type="http://schemas.openxmlformats.org/officeDocument/2006/relationships/hyperlink" Target="consultantplus://offline/ref=2F44FCB4C57817561A4EFF62783457FF8AD4C31AEA04E6BFC2913045FE228752879520A70FA86B42AC69O" TargetMode="External"/><Relationship Id="rId333" Type="http://schemas.openxmlformats.org/officeDocument/2006/relationships/hyperlink" Target="consultantplus://offline/ref=2F44FCB4C57817561A4EFF62783457FF8AD4C31AEA04E6BFC2913045FE228752879520A70FA96940AC6BO" TargetMode="External"/><Relationship Id="rId354" Type="http://schemas.openxmlformats.org/officeDocument/2006/relationships/hyperlink" Target="consultantplus://offline/ref=2F44FCB4C57817561A4EFF62783457FF8AD4C31AEA04E6BFC2913045FE228752879520A70FA96E46AC65O" TargetMode="External"/><Relationship Id="rId51" Type="http://schemas.openxmlformats.org/officeDocument/2006/relationships/hyperlink" Target="consultantplus://offline/ref=2F44FCB4C57817561A4EE16F6E5809FB81DF9D10E50EE4ED9CCE6B18A92B8D05C0DA79E548A26B46CD473AA564O" TargetMode="External"/><Relationship Id="rId72" Type="http://schemas.openxmlformats.org/officeDocument/2006/relationships/hyperlink" Target="consultantplus://offline/ref=2F44FCB4C57817561A4EFF62783457FF8AD4C31AEA04E6BFC2913045FE228752879520A70FA96C4FAC65O" TargetMode="External"/><Relationship Id="rId93" Type="http://schemas.openxmlformats.org/officeDocument/2006/relationships/hyperlink" Target="consultantplus://offline/ref=2F44FCB4C57817561A4EFF62783457FF8AD4C31AEA04E6BFC2913045FE228752879520A70FA96D42AC6DO" TargetMode="External"/><Relationship Id="rId189" Type="http://schemas.openxmlformats.org/officeDocument/2006/relationships/hyperlink" Target="consultantplus://offline/ref=2F44FCB4C57817561A4EFF62783457FF8AD4C31AEA04E6BFC2913045FE228752879520A70FA96C40AC69O" TargetMode="External"/><Relationship Id="rId375" Type="http://schemas.openxmlformats.org/officeDocument/2006/relationships/hyperlink" Target="consultantplus://offline/ref=2F44FCB4C57817561A4EFF62783457FF8AD4C31AEA04E6BFC2913045FE228752879520A70FA96E42AC6FO" TargetMode="External"/><Relationship Id="rId396" Type="http://schemas.openxmlformats.org/officeDocument/2006/relationships/hyperlink" Target="consultantplus://offline/ref=2F44FCB4C57817561A4EFF62783457FF8AD4C31AEA04E6BFC2913045FE228752879520A70FA96E4EAC69O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2F44FCB4C57817561A4EFF62783457FF8AD4C31AEA04E6BFC2913045FE228752879520A70FA96341AC6BO" TargetMode="External"/><Relationship Id="rId235" Type="http://schemas.openxmlformats.org/officeDocument/2006/relationships/hyperlink" Target="consultantplus://offline/ref=2F44FCB4C57817561A4EFF62783457FF8AD4C31AEA04E6BFC2913045FE228752879520A70FA96D4EAC65O" TargetMode="External"/><Relationship Id="rId256" Type="http://schemas.openxmlformats.org/officeDocument/2006/relationships/hyperlink" Target="consultantplus://offline/ref=2F44FCB4C57817561A4EFF62783457FF8AD4C31AEA04E6BFC2913045FE228752879520A70FA86A44AC65O" TargetMode="External"/><Relationship Id="rId277" Type="http://schemas.openxmlformats.org/officeDocument/2006/relationships/hyperlink" Target="consultantplus://offline/ref=2F44FCB4C57817561A4EFF62783457FF8AD4C31AEA04E6BFC2913045FE228752879520A70FA86A41AC6DO" TargetMode="External"/><Relationship Id="rId298" Type="http://schemas.openxmlformats.org/officeDocument/2006/relationships/hyperlink" Target="consultantplus://offline/ref=2F44FCB4C57817561A4EFF62783457FF8AD4C31AEA04E6BFC2913045FE228752879520A70FA86B47AC6FO" TargetMode="External"/><Relationship Id="rId400" Type="http://schemas.openxmlformats.org/officeDocument/2006/relationships/hyperlink" Target="consultantplus://offline/ref=2F44FCB4C57817561A4EFF62783457FF8AD4C31AEA04E6BFC2913045FE228752879520A70FA96E4FAC6FO" TargetMode="External"/><Relationship Id="rId421" Type="http://schemas.openxmlformats.org/officeDocument/2006/relationships/hyperlink" Target="consultantplus://offline/ref=2F44FCB4C57817561A4EFF62783457FF8AD4C31AEA04E6BFC2913045FE228752879520A70FAD6343AC6EO" TargetMode="External"/><Relationship Id="rId442" Type="http://schemas.openxmlformats.org/officeDocument/2006/relationships/hyperlink" Target="consultantplus://offline/ref=2F44FCB4C57817561A4EFF62783457FF8AD4C31AEA04E6BFC2913045FE228752879520A70FA86B4EAC6DO" TargetMode="External"/><Relationship Id="rId463" Type="http://schemas.openxmlformats.org/officeDocument/2006/relationships/hyperlink" Target="consultantplus://offline/ref=2F44FCB4C57817561A4EFF62783457FF8AD4C31AEA04E6BFC2913045FE228752879520A70FA86845AC6DO" TargetMode="External"/><Relationship Id="rId484" Type="http://schemas.openxmlformats.org/officeDocument/2006/relationships/hyperlink" Target="consultantplus://offline/ref=2F44FCB4C57817561A4EFF62783457FF8AD4C31AEA04E6BFC2913045FE228752879520A70FA96A4EAC6BO" TargetMode="External"/><Relationship Id="rId116" Type="http://schemas.openxmlformats.org/officeDocument/2006/relationships/hyperlink" Target="consultantplus://offline/ref=2F44FCB4C57817561A4EFF62783457FF8AD4C31AEA04E6BFC2913045FE228752879520A70FA96241AC69O" TargetMode="External"/><Relationship Id="rId137" Type="http://schemas.openxmlformats.org/officeDocument/2006/relationships/hyperlink" Target="consultantplus://offline/ref=2F44FCB4C57817561A4EFF62783457FF8AD4C31AEA04E6BFC2913045FE228752879520A70FA96347AC6BO" TargetMode="External"/><Relationship Id="rId158" Type="http://schemas.openxmlformats.org/officeDocument/2006/relationships/hyperlink" Target="consultantplus://offline/ref=2F44FCB4C57817561A4EFF62783457FF8AD4C31AEA04E6BFC2913045FE228752879520A70FA96C46AC6FO" TargetMode="External"/><Relationship Id="rId302" Type="http://schemas.openxmlformats.org/officeDocument/2006/relationships/hyperlink" Target="consultantplus://offline/ref=2F44FCB4C57817561A4EFF62783457FF8AD4C31AEA04E6BFC2913045FE228752879520A70FA86B44AC6FO" TargetMode="External"/><Relationship Id="rId323" Type="http://schemas.openxmlformats.org/officeDocument/2006/relationships/hyperlink" Target="consultantplus://offline/ref=2F44FCB4C57817561A4EFF62783457FF8AD4C31AEA04E6BFC2913045FE228752879520A70FA86B40AC6BO" TargetMode="External"/><Relationship Id="rId344" Type="http://schemas.openxmlformats.org/officeDocument/2006/relationships/hyperlink" Target="consultantplus://offline/ref=2F44FCB4C57817561A4EFF62783457FF8AD4C31AEA04E6BFC2913045FE228752879520A70FA9694EAC65O" TargetMode="External"/><Relationship Id="rId20" Type="http://schemas.openxmlformats.org/officeDocument/2006/relationships/hyperlink" Target="consultantplus://offline/ref=2F44FCB4C57817561A4EE16F6E5809FB81DF9D10E805EFEA9DCE6B18A92B8D05AC60O" TargetMode="External"/><Relationship Id="rId41" Type="http://schemas.openxmlformats.org/officeDocument/2006/relationships/hyperlink" Target="consultantplus://offline/ref=2F44FCB4C57817561A4EFF62783457FF8AD4C71EE905E6BFC2913045FEA262O" TargetMode="External"/><Relationship Id="rId62" Type="http://schemas.openxmlformats.org/officeDocument/2006/relationships/hyperlink" Target="consultantplus://offline/ref=2F44FCB4C57817561A4EFF62783457FF8AD4C31AEA04E6BFC2913045FE228752879520A70FA96B4FAC69O" TargetMode="External"/><Relationship Id="rId83" Type="http://schemas.openxmlformats.org/officeDocument/2006/relationships/hyperlink" Target="consultantplus://offline/ref=2F44FCB4C57817561A4EFF62783457FF8AD4C31AEA04E6BFC2913045FE228752879520A70FA96D44AC6DO" TargetMode="External"/><Relationship Id="rId179" Type="http://schemas.openxmlformats.org/officeDocument/2006/relationships/hyperlink" Target="consultantplus://offline/ref=2F44FCB4C57817561A4EFF62783457FF8AD4C31AEA04E6BFC2913045FE228752879520A70FA96C42AC69O" TargetMode="External"/><Relationship Id="rId365" Type="http://schemas.openxmlformats.org/officeDocument/2006/relationships/hyperlink" Target="consultantplus://offline/ref=2F44FCB4C57817561A4EFF62783457FF8AD4C31AEA04E6BFC2913045FE228752879520A70EA76A45AC6BO" TargetMode="External"/><Relationship Id="rId386" Type="http://schemas.openxmlformats.org/officeDocument/2006/relationships/hyperlink" Target="consultantplus://offline/ref=2F44FCB4C57817561A4EFF62783457FF8AD4C31AEA04E6BFC2913045FE228752879520A70FA96E40AC69O" TargetMode="External"/><Relationship Id="rId190" Type="http://schemas.openxmlformats.org/officeDocument/2006/relationships/hyperlink" Target="consultantplus://offline/ref=2F44FCB4C57817561A4EFF62783457FF8AD4C31AEA04E6BFC2913045FE228752879520A70FA96C40AC6BO" TargetMode="External"/><Relationship Id="rId204" Type="http://schemas.openxmlformats.org/officeDocument/2006/relationships/hyperlink" Target="consultantplus://offline/ref=2F44FCB4C57817561A4EFF62783457FF8AD4C31AEA04E6BFC2913045FE228752879520A70FA96343AC6BO" TargetMode="External"/><Relationship Id="rId225" Type="http://schemas.openxmlformats.org/officeDocument/2006/relationships/hyperlink" Target="consultantplus://offline/ref=2F44FCB4C57817561A4EFF62783457FF8AD4C31AEA04E6BFC2913045FE228752879520A70FA96D40AC65O" TargetMode="External"/><Relationship Id="rId246" Type="http://schemas.openxmlformats.org/officeDocument/2006/relationships/hyperlink" Target="consultantplus://offline/ref=2F44FCB4C57817561A4EFF62783457FF8AD4C31AEA04E6BFC2913045FE228752879520A70FA86A46AC65O" TargetMode="External"/><Relationship Id="rId267" Type="http://schemas.openxmlformats.org/officeDocument/2006/relationships/hyperlink" Target="consultantplus://offline/ref=2F44FCB4C57817561A4EFF62783457FF8AD4C31AEA04E6BFC2913045FE228752879520A70FA86A43AC6DO" TargetMode="External"/><Relationship Id="rId288" Type="http://schemas.openxmlformats.org/officeDocument/2006/relationships/hyperlink" Target="consultantplus://offline/ref=2F44FCB4C57817561A4EFF62783457FF8AD4C31AEA04E6BFC2913045FE228752879520A70FA86A4FAC6FO" TargetMode="External"/><Relationship Id="rId411" Type="http://schemas.openxmlformats.org/officeDocument/2006/relationships/hyperlink" Target="consultantplus://offline/ref=2F44FCB4C57817561A4EFF62783457FF8AD4C31AEA04E6BFC2913045FE228752879520A70FA96F47AC6DO" TargetMode="External"/><Relationship Id="rId432" Type="http://schemas.openxmlformats.org/officeDocument/2006/relationships/hyperlink" Target="consultantplus://offline/ref=2F44FCB4C57817561A4EFF62783457FF8AD4C31AEA04E6BFC2913045FE228752879520A70FA86841AC6BO" TargetMode="External"/><Relationship Id="rId453" Type="http://schemas.openxmlformats.org/officeDocument/2006/relationships/hyperlink" Target="consultantplus://offline/ref=2F44FCB4C57817561A4EFF62783457FF8AD4C31AEA04E6BFC2913045FE228752879520A70FA86846AC6BO" TargetMode="External"/><Relationship Id="rId474" Type="http://schemas.openxmlformats.org/officeDocument/2006/relationships/hyperlink" Target="consultantplus://offline/ref=2F44FCB4C57817561A4EFF62783457FF8AD4C31AEA04E6BFC2913045FE228752879520A70FA86843AC69O" TargetMode="External"/><Relationship Id="rId509" Type="http://schemas.openxmlformats.org/officeDocument/2006/relationships/hyperlink" Target="consultantplus://offline/ref=2F44FCB4C57817561A4EFF62783457FF8AD4C31AEA04E6BFC2913045FE228752879520A70FA96945AC65O" TargetMode="External"/><Relationship Id="rId106" Type="http://schemas.openxmlformats.org/officeDocument/2006/relationships/hyperlink" Target="consultantplus://offline/ref=2F44FCB4C57817561A4EFF62783457FF8AD4C31AEA04E6BFC2913045FE228752879520A70FA96243AC69O" TargetMode="External"/><Relationship Id="rId127" Type="http://schemas.openxmlformats.org/officeDocument/2006/relationships/hyperlink" Target="consultantplus://offline/ref=2F44FCB4C57817561A4EFF62783457FF8AD4C31AEA04E6BFC2913045FE228752879520A70FA9624FAC6BO" TargetMode="External"/><Relationship Id="rId313" Type="http://schemas.openxmlformats.org/officeDocument/2006/relationships/hyperlink" Target="consultantplus://offline/ref=2F44FCB4C57817561A4EFF62783457FF8AD4C31AEA04E6BFC2913045FE228752879520A70FA86B42AC6BO" TargetMode="External"/><Relationship Id="rId495" Type="http://schemas.openxmlformats.org/officeDocument/2006/relationships/hyperlink" Target="consultantplus://offline/ref=2F44FCB4C57817561A4EFF62783457FF8AD4C31AEA04E6BFC2913045FE228752879520A70FA96843AC6FO" TargetMode="External"/><Relationship Id="rId10" Type="http://schemas.openxmlformats.org/officeDocument/2006/relationships/hyperlink" Target="consultantplus://offline/ref=2F44FCB4C57817561A4EE16F6E5809FB81DF9D10ED03E9E897CE6B18A92B8D05AC60O" TargetMode="External"/><Relationship Id="rId31" Type="http://schemas.openxmlformats.org/officeDocument/2006/relationships/hyperlink" Target="consultantplus://offline/ref=2F44FCB4C57817561A4EFF62783457FF8AD4C71EE905E6BFC2913045FEA262O" TargetMode="External"/><Relationship Id="rId52" Type="http://schemas.openxmlformats.org/officeDocument/2006/relationships/hyperlink" Target="consultantplus://offline/ref=2F44FCB4C57817561A4EE16F6E5809FB81DF9D10E50EE4ED9CCE6B18A92B8D05C0DA79E548A26B46CD473AA56AO" TargetMode="External"/><Relationship Id="rId73" Type="http://schemas.openxmlformats.org/officeDocument/2006/relationships/hyperlink" Target="consultantplus://offline/ref=2F44FCB4C57817561A4EFF62783457FF8AD4C31AEA04E6BFC2913045FE228752879520A70FA96D46AC6DO" TargetMode="External"/><Relationship Id="rId94" Type="http://schemas.openxmlformats.org/officeDocument/2006/relationships/hyperlink" Target="consultantplus://offline/ref=2F44FCB4C57817561A4EFF62783457FF8AD4C31AEA04E6BFC2913045FE228752879520A70FA96D42AC6FO" TargetMode="External"/><Relationship Id="rId148" Type="http://schemas.openxmlformats.org/officeDocument/2006/relationships/hyperlink" Target="consultantplus://offline/ref=2F44FCB4C57817561A4EFF62783457FF8AD4C31AEA04E6BFC2913045FE228752879520A70FA96F41AC65O" TargetMode="External"/><Relationship Id="rId169" Type="http://schemas.openxmlformats.org/officeDocument/2006/relationships/hyperlink" Target="consultantplus://offline/ref=2F44FCB4C57817561A4EFF62783457FF8AD4C31AEA04E6BFC2913045FE228752879520A70FA96C44AC69O" TargetMode="External"/><Relationship Id="rId334" Type="http://schemas.openxmlformats.org/officeDocument/2006/relationships/hyperlink" Target="consultantplus://offline/ref=2F44FCB4C57817561A4EFF62783457FF8AD4C31AEA04E6BFC2913045FE228752879520A70FA96940AC65O" TargetMode="External"/><Relationship Id="rId355" Type="http://schemas.openxmlformats.org/officeDocument/2006/relationships/hyperlink" Target="consultantplus://offline/ref=2F44FCB4C57817561A4EFF62783457FF8AD4C31AEA04E6BFC2913045FE228752879520A70FA96E47AC6DO" TargetMode="External"/><Relationship Id="rId376" Type="http://schemas.openxmlformats.org/officeDocument/2006/relationships/hyperlink" Target="consultantplus://offline/ref=2F44FCB4C57817561A4EFF62783457FF8AD4C31AEA04E6BFC2913045FE228752879520A70FA96E42AC69O" TargetMode="External"/><Relationship Id="rId397" Type="http://schemas.openxmlformats.org/officeDocument/2006/relationships/hyperlink" Target="consultantplus://offline/ref=2F44FCB4C57817561A4EFF62783457FF8AD4C31AEA04E6BFC2913045FE228752879520A70FA96E4EAC6BO" TargetMode="External"/><Relationship Id="rId4" Type="http://schemas.openxmlformats.org/officeDocument/2006/relationships/hyperlink" Target="consultantplus://offline/ref=2F44FCB4C57817561A4EE16F6E5809FB81DF9D10E506E4E09BCE6B18A92B8D05C0DA79E548A26B46CD473AA566O" TargetMode="External"/><Relationship Id="rId180" Type="http://schemas.openxmlformats.org/officeDocument/2006/relationships/hyperlink" Target="consultantplus://offline/ref=2F44FCB4C57817561A4EFF62783457FF8AD4C31AEA04E6BFC2913045FE228752879520A70FA96C42AC6BO" TargetMode="External"/><Relationship Id="rId215" Type="http://schemas.openxmlformats.org/officeDocument/2006/relationships/hyperlink" Target="consultantplus://offline/ref=2F44FCB4C57817561A4EFF62783457FF8AD4C31AEA04E6BFC2913045FE228752879520A70FA96341AC65O" TargetMode="External"/><Relationship Id="rId236" Type="http://schemas.openxmlformats.org/officeDocument/2006/relationships/hyperlink" Target="consultantplus://offline/ref=2F44FCB4C57817561A4EFF62783457FF8AD4C31AEA04E6BFC2913045FE228752879520A70FA96D4FAC6DO" TargetMode="External"/><Relationship Id="rId257" Type="http://schemas.openxmlformats.org/officeDocument/2006/relationships/hyperlink" Target="consultantplus://offline/ref=2F44FCB4C57817561A4EFF62783457FF8AD4C31AEA04E6BFC2913045FE228752879520A70FA86A45AC6DO" TargetMode="External"/><Relationship Id="rId278" Type="http://schemas.openxmlformats.org/officeDocument/2006/relationships/hyperlink" Target="consultantplus://offline/ref=2F44FCB4C57817561A4EFF62783457FF8AD4C31AEA04E6BFC2913045FE228752879520A70FA86A41AC6FO" TargetMode="External"/><Relationship Id="rId401" Type="http://schemas.openxmlformats.org/officeDocument/2006/relationships/hyperlink" Target="consultantplus://offline/ref=2F44FCB4C57817561A4EFF62783457FF8AD4C31AEA04E6BFC2913045FE228752879520A70FA96E4FAC69O" TargetMode="External"/><Relationship Id="rId422" Type="http://schemas.openxmlformats.org/officeDocument/2006/relationships/hyperlink" Target="consultantplus://offline/ref=2F44FCB4C57817561A4EFF62783457FF8AD4C31AEA04E6BFC2913045FE228752879520A70FAD6340AC6AO" TargetMode="External"/><Relationship Id="rId443" Type="http://schemas.openxmlformats.org/officeDocument/2006/relationships/hyperlink" Target="consultantplus://offline/ref=2F44FCB4C57817561A4EFF62783457FF8AD4C31AEA04E6BFC2913045FE228752879520A70FA86B4EAC69O" TargetMode="External"/><Relationship Id="rId464" Type="http://schemas.openxmlformats.org/officeDocument/2006/relationships/hyperlink" Target="consultantplus://offline/ref=2F44FCB4C57817561A4EFF62783457FF8AD4C31AEA04E6BFC2913045FE228752879520A70FA86845AC6FO" TargetMode="External"/><Relationship Id="rId303" Type="http://schemas.openxmlformats.org/officeDocument/2006/relationships/hyperlink" Target="consultantplus://offline/ref=2F44FCB4C57817561A4EFF62783457FF8AD4C31AEA04E6BFC2913045FE228752879520A70FA86B44AC69O" TargetMode="External"/><Relationship Id="rId485" Type="http://schemas.openxmlformats.org/officeDocument/2006/relationships/hyperlink" Target="consultantplus://offline/ref=2F44FCB4C57817561A4EFF62783457FF8AD4C31AEA04E6BFC2913045FE228752879520A70FA96845AC6FO" TargetMode="External"/><Relationship Id="rId42" Type="http://schemas.openxmlformats.org/officeDocument/2006/relationships/hyperlink" Target="consultantplus://offline/ref=2F44FCB4C57817561A4EE16F6E5809FB81DF9D10E506E4E09BCE6B18A92B8D05C0DA79E548A26B46CD473AA565O" TargetMode="External"/><Relationship Id="rId84" Type="http://schemas.openxmlformats.org/officeDocument/2006/relationships/hyperlink" Target="consultantplus://offline/ref=2F44FCB4C57817561A4EFF62783457FF8AD4C31AEA04E6BFC2913045FE228752879520A70FA96D44AC6FO" TargetMode="External"/><Relationship Id="rId138" Type="http://schemas.openxmlformats.org/officeDocument/2006/relationships/hyperlink" Target="consultantplus://offline/ref=2F44FCB4C57817561A4EFF62783457FF8AD4C31AEA04E6BFC2913045FE228752879520A70FA96347AC65O" TargetMode="External"/><Relationship Id="rId345" Type="http://schemas.openxmlformats.org/officeDocument/2006/relationships/hyperlink" Target="consultantplus://offline/ref=2F44FCB4C57817561A4EFF62783457FF8AD4C31AEA04E6BFC2913045FE228752879520A70FA9694FAC6DO" TargetMode="External"/><Relationship Id="rId387" Type="http://schemas.openxmlformats.org/officeDocument/2006/relationships/hyperlink" Target="consultantplus://offline/ref=2F44FCB4C57817561A4EFF62783457FF8AD4C31AEA04E6BFC2913045FE228752879520A70FA96E40AC6BO" TargetMode="External"/><Relationship Id="rId510" Type="http://schemas.openxmlformats.org/officeDocument/2006/relationships/hyperlink" Target="consultantplus://offline/ref=2F44FCB4C57817561A4EFF62783457FF8AD4C31AEA04E6BFC2913045FE228752879520A70FA96F42AC69O" TargetMode="External"/><Relationship Id="rId191" Type="http://schemas.openxmlformats.org/officeDocument/2006/relationships/hyperlink" Target="consultantplus://offline/ref=2F44FCB4C57817561A4EFF62783457FF8AD4C31AEA04E6BFC2913045FE228752879520A70FA96C40AC65O" TargetMode="External"/><Relationship Id="rId205" Type="http://schemas.openxmlformats.org/officeDocument/2006/relationships/hyperlink" Target="consultantplus://offline/ref=2F44FCB4C57817561A4EFF62783457FF8AD4C31AEA04E6BFC2913045FE228752879520A70FA96343AC65O" TargetMode="External"/><Relationship Id="rId247" Type="http://schemas.openxmlformats.org/officeDocument/2006/relationships/hyperlink" Target="consultantplus://offline/ref=2F44FCB4C57817561A4EFF62783457FF8AD4C31AEA04E6BFC2913045FE228752879520A70FA86A47AC6DO" TargetMode="External"/><Relationship Id="rId412" Type="http://schemas.openxmlformats.org/officeDocument/2006/relationships/hyperlink" Target="consultantplus://offline/ref=2F44FCB4C57817561A4EFF62783457FF8AD4C31AEA04E6BFC2913045FE228752879520A70FA96F47AC6FO" TargetMode="External"/><Relationship Id="rId107" Type="http://schemas.openxmlformats.org/officeDocument/2006/relationships/hyperlink" Target="consultantplus://offline/ref=2F44FCB4C57817561A4EFF62783457FF8AD4C31AEA04E6BFC2913045FE228752879520A70FA96243AC6BO" TargetMode="External"/><Relationship Id="rId289" Type="http://schemas.openxmlformats.org/officeDocument/2006/relationships/hyperlink" Target="consultantplus://offline/ref=2F44FCB4C57817561A4EFF62783457FF8AD4C31AEA04E6BFC2913045FE228752879520A70FA86A4FAC69O" TargetMode="External"/><Relationship Id="rId454" Type="http://schemas.openxmlformats.org/officeDocument/2006/relationships/hyperlink" Target="consultantplus://offline/ref=2F44FCB4C57817561A4EFF62783457FF8AD4C31AEA04E6BFC2913045FE228752879520A70FA86846AC65O" TargetMode="External"/><Relationship Id="rId496" Type="http://schemas.openxmlformats.org/officeDocument/2006/relationships/hyperlink" Target="consultantplus://offline/ref=2F44FCB4C57817561A4EFF62783457FF8AD4C31AEA04E6BFC2913045FE228752879520A70FA96843AC69O" TargetMode="External"/><Relationship Id="rId11" Type="http://schemas.openxmlformats.org/officeDocument/2006/relationships/hyperlink" Target="consultantplus://offline/ref=2F44FCB4C57817561A4EE16F6E5809FB81DF9D10EF06EAE99DCE6B18A92B8D05AC60O" TargetMode="External"/><Relationship Id="rId53" Type="http://schemas.openxmlformats.org/officeDocument/2006/relationships/hyperlink" Target="consultantplus://offline/ref=2F44FCB4C57817561A4EFF62783457FF8AD4C31AEA04E6BFC2913045FEA262O" TargetMode="External"/><Relationship Id="rId149" Type="http://schemas.openxmlformats.org/officeDocument/2006/relationships/hyperlink" Target="consultantplus://offline/ref=2F44FCB4C57817561A4EFF62783457FF8AD4C31AEA04E6BFC2913045FE228752879520A70FA96F4EAC6DO" TargetMode="External"/><Relationship Id="rId314" Type="http://schemas.openxmlformats.org/officeDocument/2006/relationships/hyperlink" Target="consultantplus://offline/ref=2F44FCB4C57817561A4EFF62783457FF8AD4C31AEA04E6BFC2913045FE228752879520A70FA86B42AC65O" TargetMode="External"/><Relationship Id="rId356" Type="http://schemas.openxmlformats.org/officeDocument/2006/relationships/hyperlink" Target="consultantplus://offline/ref=2F44FCB4C57817561A4EFF62783457FF8AD4C31AEA04E6BFC2913045FE228752879520A70FA96E47AC6FO" TargetMode="External"/><Relationship Id="rId398" Type="http://schemas.openxmlformats.org/officeDocument/2006/relationships/hyperlink" Target="consultantplus://offline/ref=2F44FCB4C57817561A4EFF62783457FF8AD4C31AEA04E6BFC2913045FE228752879520A70FA96E4EAC65O" TargetMode="External"/><Relationship Id="rId95" Type="http://schemas.openxmlformats.org/officeDocument/2006/relationships/hyperlink" Target="consultantplus://offline/ref=2F44FCB4C57817561A4EFF62783457FF8AD4C31AEA04E6BFC2913045FE228752879520A70FA96D42AC69O" TargetMode="External"/><Relationship Id="rId160" Type="http://schemas.openxmlformats.org/officeDocument/2006/relationships/hyperlink" Target="consultantplus://offline/ref=2F44FCB4C57817561A4EFF62783457FF8AD4C31AEA04E6BFC2913045FE228752879520A70FA96C46AC6BO" TargetMode="External"/><Relationship Id="rId216" Type="http://schemas.openxmlformats.org/officeDocument/2006/relationships/hyperlink" Target="consultantplus://offline/ref=2F44FCB4C57817561A4EFF62783457FF8AD4C31AEA04E6BFC2913045FE228752879520A70FA9634EAC6DO" TargetMode="External"/><Relationship Id="rId423" Type="http://schemas.openxmlformats.org/officeDocument/2006/relationships/hyperlink" Target="consultantplus://offline/ref=2F44FCB4C57817561A4EFF62783457FF8AD4C31AEA04E6BFC2913045FE228752879520A70FAD6341AC6CO" TargetMode="External"/><Relationship Id="rId258" Type="http://schemas.openxmlformats.org/officeDocument/2006/relationships/hyperlink" Target="consultantplus://offline/ref=2F44FCB4C57817561A4EFF62783457FF8AD4C31AEA04E6BFC2913045FE228752879520A70FA86A45AC6FO" TargetMode="External"/><Relationship Id="rId465" Type="http://schemas.openxmlformats.org/officeDocument/2006/relationships/hyperlink" Target="consultantplus://offline/ref=2F44FCB4C57817561A4EFF62783457FF8AD4C31AEA04E6BFC2913045FE228752879520A70FA86845AC6BO" TargetMode="External"/><Relationship Id="rId22" Type="http://schemas.openxmlformats.org/officeDocument/2006/relationships/hyperlink" Target="consultantplus://offline/ref=2F44FCB4C57817561A4EE16F6E5809FB81DF9D10E50EE4ED9CCE6B18A92B8D05C0DA79E548A26B46CD473AA566O" TargetMode="External"/><Relationship Id="rId64" Type="http://schemas.openxmlformats.org/officeDocument/2006/relationships/hyperlink" Target="consultantplus://offline/ref=2F44FCB4C57817561A4EFF62783457FF8AD4C31AEA04E6BFC2913045FE228752879520A70FA96B4FAC65O" TargetMode="External"/><Relationship Id="rId118" Type="http://schemas.openxmlformats.org/officeDocument/2006/relationships/hyperlink" Target="consultantplus://offline/ref=2F44FCB4C57817561A4EFF62783457FF8AD4C31AEA04E6BFC2913045FE228752879520A70FA96241AC65O" TargetMode="External"/><Relationship Id="rId325" Type="http://schemas.openxmlformats.org/officeDocument/2006/relationships/hyperlink" Target="consultantplus://offline/ref=2F44FCB4C57817561A4EFF62783457FF8AD4C31AEA04E6BFC2913045FE228752879520A70FA86B41AC6DO" TargetMode="External"/><Relationship Id="rId367" Type="http://schemas.openxmlformats.org/officeDocument/2006/relationships/hyperlink" Target="consultantplus://offline/ref=2F44FCB4C57817561A4EFF62783457FF8AD4C31AEA04E6BFC2913045FE228752879520A70EA76A42AC69O" TargetMode="External"/><Relationship Id="rId171" Type="http://schemas.openxmlformats.org/officeDocument/2006/relationships/hyperlink" Target="consultantplus://offline/ref=2F44FCB4C57817561A4EFF62783457FF8AD4C31AEA04E6BFC2913045FE228752879520A70FA96C44AC65O" TargetMode="External"/><Relationship Id="rId227" Type="http://schemas.openxmlformats.org/officeDocument/2006/relationships/hyperlink" Target="consultantplus://offline/ref=2F44FCB4C57817561A4EFF62783457FF8AD4C31AEA04E6BFC2913045FE228752879520A70FA96D41AC6FO" TargetMode="External"/><Relationship Id="rId269" Type="http://schemas.openxmlformats.org/officeDocument/2006/relationships/hyperlink" Target="consultantplus://offline/ref=2F44FCB4C57817561A4EFF62783457FF8AD4C31AEA04E6BFC2913045FE228752879520A70FA86A43AC69O" TargetMode="External"/><Relationship Id="rId434" Type="http://schemas.openxmlformats.org/officeDocument/2006/relationships/hyperlink" Target="consultantplus://offline/ref=2F44FCB4C57817561A4EFF62783457FF8AD4C31AEA04E6BFC2913045FE228752879520A70FA8684FAC69O" TargetMode="External"/><Relationship Id="rId476" Type="http://schemas.openxmlformats.org/officeDocument/2006/relationships/hyperlink" Target="consultantplus://offline/ref=2F44FCB4C57817561A4EFF62783457FF8AD4C31AEA04E6BFC2913045FE228752879520A70FA86843AC65O" TargetMode="External"/><Relationship Id="rId33" Type="http://schemas.openxmlformats.org/officeDocument/2006/relationships/hyperlink" Target="consultantplus://offline/ref=2F44FCB4C57817561A4EFF62783457FF8AD4C71EE905E6BFC2913045FE228752879520A505AA66O" TargetMode="External"/><Relationship Id="rId129" Type="http://schemas.openxmlformats.org/officeDocument/2006/relationships/hyperlink" Target="consultantplus://offline/ref=2F44FCB4C57817561A4EFF62783457FF8AD4C31AEA04E6BFC2913045FE228752879520A70FA96346AC6DO" TargetMode="External"/><Relationship Id="rId280" Type="http://schemas.openxmlformats.org/officeDocument/2006/relationships/hyperlink" Target="consultantplus://offline/ref=2F44FCB4C57817561A4EFF62783457FF8AD4C31AEA04E6BFC2913045FE228752879520A70FA86A41AC6BO" TargetMode="External"/><Relationship Id="rId336" Type="http://schemas.openxmlformats.org/officeDocument/2006/relationships/hyperlink" Target="consultantplus://offline/ref=2F44FCB4C57817561A4EFF62783457FF8AD4C31AEA04E6BFC2913045FE228752879520A70FA96941AC6FO" TargetMode="External"/><Relationship Id="rId501" Type="http://schemas.openxmlformats.org/officeDocument/2006/relationships/hyperlink" Target="consultantplus://offline/ref=2F44FCB4C57817561A4EFF62783457FF8AD4C31AEA04E6BFC2913045FE228752879520A70FA96944AC6FO" TargetMode="External"/><Relationship Id="rId75" Type="http://schemas.openxmlformats.org/officeDocument/2006/relationships/hyperlink" Target="consultantplus://offline/ref=2F44FCB4C57817561A4EFF62783457FF8AD4C31AEA04E6BFC2913045FE228752879520A70FA96D46AC69O" TargetMode="External"/><Relationship Id="rId140" Type="http://schemas.openxmlformats.org/officeDocument/2006/relationships/hyperlink" Target="consultantplus://offline/ref=2F44FCB4C57817561A4EFF62783457FF8AD4C31AEA04E6BFC2913045FE228752879520A70FA96F40AC6FO" TargetMode="External"/><Relationship Id="rId182" Type="http://schemas.openxmlformats.org/officeDocument/2006/relationships/hyperlink" Target="consultantplus://offline/ref=2F44FCB4C57817561A4EFF62783457FF8AD4C31AEA04E6BFC2913045FE228752879520A70FA96C43AC6DO" TargetMode="External"/><Relationship Id="rId378" Type="http://schemas.openxmlformats.org/officeDocument/2006/relationships/hyperlink" Target="consultantplus://offline/ref=2F44FCB4C57817561A4EFF62783457FF8AD4C31AEA04E6BFC2913045FE228752879520A70FA96E42AC65O" TargetMode="External"/><Relationship Id="rId403" Type="http://schemas.openxmlformats.org/officeDocument/2006/relationships/hyperlink" Target="consultantplus://offline/ref=2F44FCB4C57817561A4EFF62783457FF8AD4C31AEA04E6BFC2913045FE228752879520A70EA76A43AC6DO" TargetMode="External"/><Relationship Id="rId6" Type="http://schemas.openxmlformats.org/officeDocument/2006/relationships/hyperlink" Target="consultantplus://offline/ref=2F44FCB4C57817561A4EFF62783457FF8AD4C71EE905E6BFC2913045FE228752879520AF0BAA6DO" TargetMode="External"/><Relationship Id="rId238" Type="http://schemas.openxmlformats.org/officeDocument/2006/relationships/hyperlink" Target="consultantplus://offline/ref=2F44FCB4C57817561A4EFF62783457FF8AD4C31AEA04E6BFC2913045FE228752879520A70FA96D4FAC69O" TargetMode="External"/><Relationship Id="rId445" Type="http://schemas.openxmlformats.org/officeDocument/2006/relationships/hyperlink" Target="consultantplus://offline/ref=2F44FCB4C57817561A4EFF62783457FF8AD4C31AEA04E6BFC2913045FE228752879520A70FA86B4EAC65O" TargetMode="External"/><Relationship Id="rId487" Type="http://schemas.openxmlformats.org/officeDocument/2006/relationships/hyperlink" Target="consultantplus://offline/ref=2F44FCB4C57817561A4EFF62783457FF8AD4C31AEA04E6BFC2913045FE228752879520A70FA96845AC6BO" TargetMode="External"/><Relationship Id="rId291" Type="http://schemas.openxmlformats.org/officeDocument/2006/relationships/hyperlink" Target="consultantplus://offline/ref=2F44FCB4C57817561A4EFF62783457FF8AD4C31AEA04E6BFC2913045FE228752879520A70FA86A4FAC65O" TargetMode="External"/><Relationship Id="rId305" Type="http://schemas.openxmlformats.org/officeDocument/2006/relationships/hyperlink" Target="consultantplus://offline/ref=2F44FCB4C57817561A4EFF62783457FF8AD4C31AEA04E6BFC2913045FE228752879520A70FA86B44AC65O" TargetMode="External"/><Relationship Id="rId347" Type="http://schemas.openxmlformats.org/officeDocument/2006/relationships/hyperlink" Target="consultantplus://offline/ref=2F44FCB4C57817561A4EFF62783457FF8AD4C31AEA04E6BFC2913045FE228752879520A70FA9694FAC69O" TargetMode="External"/><Relationship Id="rId512" Type="http://schemas.openxmlformats.org/officeDocument/2006/relationships/hyperlink" Target="consultantplus://offline/ref=2F44FCB4C57817561A4EFF62783457FF8AD4C31AEA04E6BFC2913045FE228752879520A70FAC6F43AC6BO" TargetMode="External"/><Relationship Id="rId44" Type="http://schemas.openxmlformats.org/officeDocument/2006/relationships/hyperlink" Target="consultantplus://offline/ref=2F44FCB4C57817561A4EFF62783457FF8AD4C71EE905E6BFC2913045FE228752879520A70CAF6C46AC64O" TargetMode="External"/><Relationship Id="rId86" Type="http://schemas.openxmlformats.org/officeDocument/2006/relationships/hyperlink" Target="consultantplus://offline/ref=2F44FCB4C57817561A4EFF62783457FF8AD4C31AEA04E6BFC2913045FE228752879520A70FA96D44AC6BO" TargetMode="External"/><Relationship Id="rId151" Type="http://schemas.openxmlformats.org/officeDocument/2006/relationships/hyperlink" Target="consultantplus://offline/ref=2F44FCB4C57817561A4EFF62783457FF8AD4C31AEA04E6BFC2913045FE228752879520A70FA96F4EAC6FO" TargetMode="External"/><Relationship Id="rId389" Type="http://schemas.openxmlformats.org/officeDocument/2006/relationships/hyperlink" Target="consultantplus://offline/ref=2F44FCB4C57817561A4EFF62783457FF8AD4C31AEA04E6BFC2913045FE228752879520A70FA96E41AC6DO" TargetMode="External"/><Relationship Id="rId193" Type="http://schemas.openxmlformats.org/officeDocument/2006/relationships/hyperlink" Target="consultantplus://offline/ref=2F44FCB4C57817561A4EFF62783457FF8AD4C31AEA04E6BFC2913045FE228752879520A70FA96C41AC6FO" TargetMode="External"/><Relationship Id="rId207" Type="http://schemas.openxmlformats.org/officeDocument/2006/relationships/hyperlink" Target="consultantplus://offline/ref=2F44FCB4C57817561A4EFF62783457FF8AD4C31AEA04E6BFC2913045FE228752879520A70FA96340AC6FO" TargetMode="External"/><Relationship Id="rId249" Type="http://schemas.openxmlformats.org/officeDocument/2006/relationships/hyperlink" Target="consultantplus://offline/ref=2F44FCB4C57817561A4EFF62783457FF8AD4C31AEA04E6BFC2913045FE228752879520A70FA86A47AC69O" TargetMode="External"/><Relationship Id="rId414" Type="http://schemas.openxmlformats.org/officeDocument/2006/relationships/hyperlink" Target="consultantplus://offline/ref=2F44FCB4C57817561A4EFF62783457FF8AD4C31AEA04E6BFC2913045FE228752879520A70FA96F44AC65O" TargetMode="External"/><Relationship Id="rId456" Type="http://schemas.openxmlformats.org/officeDocument/2006/relationships/hyperlink" Target="consultantplus://offline/ref=2F44FCB4C57817561A4EFF62783457FF8AD4C31AEA04E6BFC2913045FE228752879520A70FA86847AC6BO" TargetMode="External"/><Relationship Id="rId498" Type="http://schemas.openxmlformats.org/officeDocument/2006/relationships/hyperlink" Target="consultantplus://offline/ref=2F44FCB4C57817561A4EFF62783457FF8AD4C31AEA04E6BFC2913045FE228752879520A70FA96843AC65O" TargetMode="External"/><Relationship Id="rId13" Type="http://schemas.openxmlformats.org/officeDocument/2006/relationships/hyperlink" Target="consultantplus://offline/ref=2F44FCB4C57817561A4EE16F6E5809FB81DF9D10EF06E4E89FCE6B18A92B8D05AC60O" TargetMode="External"/><Relationship Id="rId109" Type="http://schemas.openxmlformats.org/officeDocument/2006/relationships/hyperlink" Target="consultantplus://offline/ref=2F44FCB4C57817561A4EFF62783457FF8AD4C31AEA04E6BFC2913045FE228752879520A70FA96240AC6DO" TargetMode="External"/><Relationship Id="rId260" Type="http://schemas.openxmlformats.org/officeDocument/2006/relationships/hyperlink" Target="consultantplus://offline/ref=2F44FCB4C57817561A4EFF62783457FF8AD4C31AEA04E6BFC2913045FE228752879520A70FA86A45AC6BO" TargetMode="External"/><Relationship Id="rId316" Type="http://schemas.openxmlformats.org/officeDocument/2006/relationships/hyperlink" Target="consultantplus://offline/ref=2F44FCB4C57817561A4EFF62783457FF8AD4C31AEA04E6BFC2913045FE228752879520A70FA86B43AC6FO" TargetMode="External"/><Relationship Id="rId55" Type="http://schemas.openxmlformats.org/officeDocument/2006/relationships/hyperlink" Target="consultantplus://offline/ref=2F44FCB4C57817561A4EFF62783457FF8AD4C31AEA04E6BFC2913045FE228752879520A70FA96B4EAC6DO" TargetMode="External"/><Relationship Id="rId97" Type="http://schemas.openxmlformats.org/officeDocument/2006/relationships/hyperlink" Target="consultantplus://offline/ref=2F44FCB4C57817561A4EFF62783457FF8AD4C31AEA04E6BFC2913045FE228752879520A70FA96D42AC65O" TargetMode="External"/><Relationship Id="rId120" Type="http://schemas.openxmlformats.org/officeDocument/2006/relationships/hyperlink" Target="consultantplus://offline/ref=2F44FCB4C57817561A4EFF62783457FF8AD4C31AEA04E6BFC2913045FE228752879520A70FA9624EAC6FO" TargetMode="External"/><Relationship Id="rId358" Type="http://schemas.openxmlformats.org/officeDocument/2006/relationships/hyperlink" Target="consultantplus://offline/ref=2F44FCB4C57817561A4EFF62783457FF8AD4C31AEA04E6BFC2913045FE228752879520A70FA96E47AC6BO" TargetMode="External"/><Relationship Id="rId162" Type="http://schemas.openxmlformats.org/officeDocument/2006/relationships/hyperlink" Target="consultantplus://offline/ref=2F44FCB4C57817561A4EFF62783457FF8AD4C31AEA04E6BFC2913045FE228752879520A70FA96C47AC6DO" TargetMode="External"/><Relationship Id="rId218" Type="http://schemas.openxmlformats.org/officeDocument/2006/relationships/hyperlink" Target="consultantplus://offline/ref=2F44FCB4C57817561A4EFF62783457FF8AD4C31AEA04E6BFC2913045FE228752879520A70FA9634EAC69O" TargetMode="External"/><Relationship Id="rId425" Type="http://schemas.openxmlformats.org/officeDocument/2006/relationships/hyperlink" Target="consultantplus://offline/ref=2F44FCB4C57817561A4EFF62783457FF8AD4C31AEA04E6BFC2913045FE228752879520A70CA76B45AC6CO" TargetMode="External"/><Relationship Id="rId467" Type="http://schemas.openxmlformats.org/officeDocument/2006/relationships/hyperlink" Target="consultantplus://offline/ref=2F44FCB4C57817561A4EFF62783457FF8AD4C31AEA04E6BFC2913045FE228752879520A70FA86842AC6DO" TargetMode="External"/><Relationship Id="rId271" Type="http://schemas.openxmlformats.org/officeDocument/2006/relationships/hyperlink" Target="consultantplus://offline/ref=2F44FCB4C57817561A4EFF62783457FF8AD4C31AEA04E6BFC2913045FE228752879520A70FA86A43AC65O" TargetMode="External"/><Relationship Id="rId24" Type="http://schemas.openxmlformats.org/officeDocument/2006/relationships/hyperlink" Target="consultantplus://offline/ref=2F44FCB4C57817561A4EFF62783457FF8AD4C71EE905E6BFC2913045FE228752879520A70CAF6B41AC64O" TargetMode="External"/><Relationship Id="rId66" Type="http://schemas.openxmlformats.org/officeDocument/2006/relationships/hyperlink" Target="consultantplus://offline/ref=2F44FCB4C57817561A4EFF62783457FF8AD4C31AEA04E6BFC2913045FE228752879520A70FA96846AC6FO" TargetMode="External"/><Relationship Id="rId131" Type="http://schemas.openxmlformats.org/officeDocument/2006/relationships/hyperlink" Target="consultantplus://offline/ref=2F44FCB4C57817561A4EFF62783457FF8AD4C31AEA04E6BFC2913045FE228752879520A70FA96346AC69O" TargetMode="External"/><Relationship Id="rId327" Type="http://schemas.openxmlformats.org/officeDocument/2006/relationships/hyperlink" Target="consultantplus://offline/ref=2F44FCB4C57817561A4EFF62783457FF8AD4C31AEA04E6BFC2913045FE228752879520A70FA86B41AC69O" TargetMode="External"/><Relationship Id="rId369" Type="http://schemas.openxmlformats.org/officeDocument/2006/relationships/hyperlink" Target="consultantplus://offline/ref=2F44FCB4C57817561A4EFF62783457FF8AD4C31AEA04E6BFC2913045FE228752879520A70FA96E45AC6DO" TargetMode="External"/><Relationship Id="rId173" Type="http://schemas.openxmlformats.org/officeDocument/2006/relationships/hyperlink" Target="consultantplus://offline/ref=2F44FCB4C57817561A4EFF62783457FF8AD4C31AEA04E6BFC2913045FE228752879520A70FA96C45AC6FO" TargetMode="External"/><Relationship Id="rId229" Type="http://schemas.openxmlformats.org/officeDocument/2006/relationships/hyperlink" Target="consultantplus://offline/ref=2F44FCB4C57817561A4EFF62783457FF8AD4C31AEA04E6BFC2913045FE228752879520A70FA96D41AC6BO" TargetMode="External"/><Relationship Id="rId380" Type="http://schemas.openxmlformats.org/officeDocument/2006/relationships/hyperlink" Target="consultantplus://offline/ref=2F44FCB4C57817561A4EFF62783457FF8AD4C31AEA04E6BFC2913045FE228752879520A70FA96E43AC6FO" TargetMode="External"/><Relationship Id="rId436" Type="http://schemas.openxmlformats.org/officeDocument/2006/relationships/hyperlink" Target="consultantplus://offline/ref=2F44FCB4C57817561A4EFF62783457FF8AD4C31AEA04E6BFC2913045FE228752879520A70FA8684FAC6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39</Pages>
  <Words>22417</Words>
  <Characters>127778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Вячеславович Блинов</dc:creator>
  <cp:lastModifiedBy>11mav</cp:lastModifiedBy>
  <cp:revision>3</cp:revision>
  <dcterms:created xsi:type="dcterms:W3CDTF">2018-09-25T14:57:00Z</dcterms:created>
  <dcterms:modified xsi:type="dcterms:W3CDTF">2018-10-11T14:40:00Z</dcterms:modified>
</cp:coreProperties>
</file>