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Сведения о гражданских служащих (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>граждан</w:t>
      </w: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)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на </w:t>
      </w:r>
      <w:r w:rsidR="00447849">
        <w:rPr>
          <w:rStyle w:val="ad"/>
          <w:b w:val="0"/>
          <w:bCs w:val="0"/>
          <w:i w:val="0"/>
          <w:sz w:val="26"/>
          <w:szCs w:val="28"/>
          <w:lang w:val="en-US" w:eastAsia="ru-RU"/>
        </w:rPr>
        <w:t>3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1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</w:t>
      </w:r>
      <w:r w:rsidR="006471D3">
        <w:rPr>
          <w:rStyle w:val="ad"/>
          <w:b w:val="0"/>
          <w:bCs w:val="0"/>
          <w:i w:val="0"/>
          <w:sz w:val="26"/>
          <w:szCs w:val="28"/>
          <w:lang w:val="ru-RU" w:eastAsia="ru-RU"/>
        </w:rPr>
        <w:t>0</w:t>
      </w:r>
      <w:r w:rsidR="00447849">
        <w:rPr>
          <w:rStyle w:val="ad"/>
          <w:b w:val="0"/>
          <w:bCs w:val="0"/>
          <w:i w:val="0"/>
          <w:sz w:val="26"/>
          <w:szCs w:val="28"/>
          <w:lang w:val="en-US" w:eastAsia="ru-RU"/>
        </w:rPr>
        <w:t>7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.202</w:t>
      </w:r>
      <w:r w:rsidR="006471D3">
        <w:rPr>
          <w:rStyle w:val="ad"/>
          <w:b w:val="0"/>
          <w:bCs w:val="0"/>
          <w:i w:val="0"/>
          <w:sz w:val="26"/>
          <w:szCs w:val="28"/>
          <w:lang w:val="ru-RU" w:eastAsia="ru-RU"/>
        </w:rPr>
        <w:t>3</w:t>
      </w:r>
    </w:p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en-US" w:eastAsia="ru-RU"/>
        </w:rPr>
      </w:pPr>
    </w:p>
    <w:p w:rsidR="00447849" w:rsidRPr="00447849" w:rsidRDefault="00447849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en-US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/</w:t>
            </w:r>
            <w:proofErr w:type="spell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8A39AA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Банина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Баурина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Бердюгина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Ге</w:t>
            </w:r>
            <w:proofErr w:type="gramStart"/>
            <w:r w:rsidRPr="001F3F82">
              <w:rPr>
                <w:color w:val="000000"/>
                <w:szCs w:val="26"/>
              </w:rPr>
              <w:t>рдт Кр</w:t>
            </w:r>
            <w:proofErr w:type="gramEnd"/>
            <w:r w:rsidRPr="001F3F82">
              <w:rPr>
                <w:color w:val="000000"/>
                <w:szCs w:val="26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Емшина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r w:rsidR="00B85B39" w:rsidRPr="001F3F82">
              <w:rPr>
                <w:color w:val="000000"/>
                <w:szCs w:val="26"/>
              </w:rPr>
              <w:t xml:space="preserve"> </w:t>
            </w:r>
          </w:p>
          <w:p w:rsidR="00B85B39" w:rsidRPr="00CD56F0" w:rsidRDefault="00B85B39" w:rsidP="006107BD">
            <w:pPr>
              <w:jc w:val="center"/>
              <w:rPr>
                <w:color w:val="000000"/>
                <w:sz w:val="20"/>
              </w:rPr>
            </w:pPr>
            <w:r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Лемешкин</w:t>
            </w:r>
            <w:proofErr w:type="spellEnd"/>
            <w:r w:rsidRPr="001F3F82">
              <w:rPr>
                <w:color w:val="000000"/>
                <w:szCs w:val="26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Понкратьева</w:t>
            </w:r>
            <w:proofErr w:type="spellEnd"/>
            <w:r w:rsidRPr="001F3F82">
              <w:rPr>
                <w:color w:val="000000"/>
                <w:szCs w:val="26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AB3A71" w:rsidRPr="001F3F82" w:rsidRDefault="00B85B39" w:rsidP="004F4526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CD56F0" w:rsidRPr="001F3F82" w:rsidRDefault="00B85B39" w:rsidP="00593461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Будлянская</w:t>
            </w:r>
            <w:proofErr w:type="spellEnd"/>
            <w:r w:rsidRPr="001F3F82">
              <w:rPr>
                <w:color w:val="000000"/>
                <w:szCs w:val="26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Колядина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Колядина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F777FD" w:rsidRPr="001F3F82" w:rsidRDefault="00B85B39" w:rsidP="00703043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593461" w:rsidRPr="001F3F82" w:rsidRDefault="00B85B39" w:rsidP="00C34945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1F3F82" w:rsidRDefault="00B85B39" w:rsidP="006935AB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Наак</w:t>
            </w:r>
            <w:proofErr w:type="spellEnd"/>
            <w:r w:rsidRPr="001F3F82">
              <w:rPr>
                <w:color w:val="000000"/>
                <w:szCs w:val="26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703043" w:rsidRPr="001F3F82" w:rsidRDefault="00B85B39" w:rsidP="00007263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Реш</w:t>
            </w:r>
            <w:proofErr w:type="spellEnd"/>
            <w:r w:rsidRPr="001F3F82">
              <w:rPr>
                <w:color w:val="000000"/>
                <w:szCs w:val="26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Смышляев</w:t>
            </w:r>
            <w:proofErr w:type="spellEnd"/>
            <w:r w:rsidRPr="001F3F82">
              <w:rPr>
                <w:color w:val="000000"/>
                <w:szCs w:val="26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E22C80" w:rsidRPr="001F3F82" w:rsidRDefault="00B85B39" w:rsidP="001C272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1F3F82" w:rsidRDefault="00B85B39" w:rsidP="00BB7895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Юст</w:t>
            </w:r>
            <w:proofErr w:type="spellEnd"/>
            <w:r w:rsidRPr="001F3F82">
              <w:rPr>
                <w:color w:val="000000"/>
                <w:szCs w:val="26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Юст</w:t>
            </w:r>
            <w:proofErr w:type="spellEnd"/>
            <w:r w:rsidRPr="001F3F82">
              <w:rPr>
                <w:color w:val="000000"/>
                <w:szCs w:val="26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Капес</w:t>
            </w:r>
            <w:proofErr w:type="spellEnd"/>
            <w:r w:rsidRPr="001F3F82">
              <w:rPr>
                <w:color w:val="000000"/>
                <w:szCs w:val="26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Трухачева</w:t>
            </w:r>
            <w:proofErr w:type="spellEnd"/>
            <w:r w:rsidRPr="001F3F82">
              <w:rPr>
                <w:color w:val="000000"/>
                <w:szCs w:val="26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25.01.2021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 xml:space="preserve">Баева </w:t>
            </w:r>
            <w:proofErr w:type="spellStart"/>
            <w:r w:rsidRPr="001F3F82">
              <w:rPr>
                <w:color w:val="000000"/>
                <w:szCs w:val="26"/>
              </w:rPr>
              <w:t>Радмила</w:t>
            </w:r>
            <w:proofErr w:type="spellEnd"/>
            <w:r w:rsidRPr="001F3F82">
              <w:rPr>
                <w:color w:val="000000"/>
                <w:szCs w:val="26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 xml:space="preserve">Баева </w:t>
            </w:r>
            <w:proofErr w:type="spellStart"/>
            <w:r w:rsidRPr="001F3F82">
              <w:rPr>
                <w:color w:val="000000"/>
                <w:szCs w:val="26"/>
              </w:rPr>
              <w:t>Радмила</w:t>
            </w:r>
            <w:proofErr w:type="spellEnd"/>
            <w:r w:rsidRPr="001F3F82">
              <w:rPr>
                <w:color w:val="000000"/>
                <w:szCs w:val="26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Биркина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Деревянкина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Кирдун</w:t>
            </w:r>
            <w:proofErr w:type="spellEnd"/>
            <w:r w:rsidRPr="001F3F82">
              <w:rPr>
                <w:color w:val="000000"/>
                <w:szCs w:val="26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Наак</w:t>
            </w:r>
            <w:proofErr w:type="spellEnd"/>
            <w:r w:rsidRPr="001F3F82">
              <w:rPr>
                <w:color w:val="000000"/>
                <w:szCs w:val="26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Старчиков</w:t>
            </w:r>
            <w:proofErr w:type="spellEnd"/>
            <w:r w:rsidRPr="001F3F82">
              <w:rPr>
                <w:color w:val="000000"/>
                <w:szCs w:val="26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Алантьева</w:t>
            </w:r>
            <w:proofErr w:type="spellEnd"/>
            <w:r w:rsidRPr="001F3F82">
              <w:rPr>
                <w:color w:val="000000"/>
                <w:szCs w:val="26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Алантьева</w:t>
            </w:r>
            <w:proofErr w:type="spellEnd"/>
            <w:r w:rsidRPr="001F3F82">
              <w:rPr>
                <w:color w:val="000000"/>
                <w:szCs w:val="26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Дергилёва</w:t>
            </w:r>
            <w:proofErr w:type="spell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Илясова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Илясова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Лавринец</w:t>
            </w:r>
            <w:proofErr w:type="spellEnd"/>
            <w:r w:rsidRPr="001F3F82">
              <w:rPr>
                <w:color w:val="000000"/>
                <w:szCs w:val="26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Пензова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Бледнова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Борзенкова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Калюга</w:t>
            </w:r>
            <w:proofErr w:type="spellEnd"/>
            <w:r w:rsidRPr="001F3F82">
              <w:rPr>
                <w:color w:val="000000"/>
                <w:szCs w:val="26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Кустова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Моногарова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Мостивенко</w:t>
            </w:r>
            <w:proofErr w:type="spellEnd"/>
            <w:r w:rsidRPr="001F3F82">
              <w:rPr>
                <w:color w:val="000000"/>
                <w:szCs w:val="26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Рандэ</w:t>
            </w:r>
            <w:proofErr w:type="spellEnd"/>
            <w:r w:rsidRPr="001F3F82">
              <w:rPr>
                <w:color w:val="000000"/>
                <w:szCs w:val="26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63" w:rsidRPr="00447849" w:rsidRDefault="00274232" w:rsidP="00447849">
            <w:pPr>
              <w:jc w:val="center"/>
              <w:rPr>
                <w:color w:val="000000"/>
                <w:sz w:val="20"/>
                <w:lang w:val="en-US"/>
              </w:rPr>
            </w:pPr>
            <w:proofErr w:type="gramStart"/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proofErr w:type="gramEnd"/>
            <w:r w:rsidR="00B85B39" w:rsidRPr="001F3F82">
              <w:rPr>
                <w:color w:val="000000"/>
                <w:szCs w:val="26"/>
              </w:rPr>
              <w:t xml:space="preserve"> </w:t>
            </w:r>
            <w:r w:rsidR="00B85B39"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Ремпель</w:t>
            </w:r>
            <w:proofErr w:type="spellEnd"/>
            <w:r w:rsidRPr="001F3F82">
              <w:rPr>
                <w:color w:val="000000"/>
                <w:szCs w:val="26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Ремпель</w:t>
            </w:r>
            <w:proofErr w:type="spellEnd"/>
            <w:r w:rsidRPr="001F3F82">
              <w:rPr>
                <w:color w:val="000000"/>
                <w:szCs w:val="26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Тошпулатова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Шкурина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Шкурина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4496A" w:rsidRPr="001F3F82" w:rsidRDefault="00B85B39" w:rsidP="00E22FC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B7895" w:rsidRPr="001F3F82" w:rsidRDefault="00B85B39" w:rsidP="00AB3A71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Жидких</w:t>
            </w:r>
            <w:proofErr w:type="gram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E22C80" w:rsidRPr="001F3F82" w:rsidRDefault="00B85B39" w:rsidP="00F777F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Чубыкина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Штерц</w:t>
            </w:r>
            <w:proofErr w:type="spellEnd"/>
            <w:r w:rsidRPr="001F3F82">
              <w:rPr>
                <w:color w:val="000000"/>
                <w:szCs w:val="26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AB3A71" w:rsidRPr="001F3F82" w:rsidRDefault="00B85B39" w:rsidP="00E22C8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Кукорова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Грибкова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  <w:lang w:val="en-US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  <w:p w:rsidR="00447849" w:rsidRPr="00447849" w:rsidRDefault="00447849" w:rsidP="006107BD">
            <w:pPr>
              <w:jc w:val="center"/>
              <w:rPr>
                <w:color w:val="000000"/>
                <w:szCs w:val="26"/>
                <w:lang w:val="en-US"/>
              </w:rPr>
            </w:pP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Грибкова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Добрыгина</w:t>
            </w:r>
            <w:proofErr w:type="spellEnd"/>
            <w:r w:rsidRPr="001F3F82">
              <w:rPr>
                <w:color w:val="000000"/>
                <w:szCs w:val="26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Кашкарова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F777FD" w:rsidRPr="001F3F82" w:rsidRDefault="00B85B39" w:rsidP="00007263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Струцкая</w:t>
            </w:r>
            <w:proofErr w:type="spellEnd"/>
            <w:r w:rsidRPr="001F3F82">
              <w:rPr>
                <w:color w:val="000000"/>
                <w:szCs w:val="26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Струцкая</w:t>
            </w:r>
            <w:proofErr w:type="spellEnd"/>
            <w:r w:rsidRPr="001F3F82">
              <w:rPr>
                <w:color w:val="000000"/>
                <w:szCs w:val="26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Сыпкова</w:t>
            </w:r>
            <w:proofErr w:type="spellEnd"/>
            <w:r w:rsidRPr="001F3F82">
              <w:rPr>
                <w:color w:val="000000"/>
                <w:szCs w:val="26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Шатько</w:t>
            </w:r>
            <w:proofErr w:type="spellEnd"/>
            <w:r w:rsidRPr="001F3F82">
              <w:rPr>
                <w:color w:val="000000"/>
                <w:szCs w:val="26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1F3F82">
              <w:rPr>
                <w:color w:val="000000"/>
                <w:szCs w:val="26"/>
              </w:rPr>
              <w:t>Коцур</w:t>
            </w:r>
            <w:proofErr w:type="spellEnd"/>
            <w:r w:rsidRPr="001F3F82">
              <w:rPr>
                <w:color w:val="000000"/>
                <w:szCs w:val="26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 xml:space="preserve">Симоненко Юлия </w:t>
            </w:r>
            <w:proofErr w:type="spellStart"/>
            <w:r w:rsidRPr="001F3F82">
              <w:rPr>
                <w:color w:val="000000"/>
                <w:szCs w:val="26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F3F82" w:rsidRDefault="00B85B39" w:rsidP="00B4496A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522C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522C2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Загвоздкина</w:t>
            </w:r>
            <w:proofErr w:type="spellEnd"/>
            <w:r>
              <w:rPr>
                <w:color w:val="000000"/>
                <w:szCs w:val="26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Смышляева</w:t>
            </w:r>
            <w:proofErr w:type="spellEnd"/>
            <w:r>
              <w:rPr>
                <w:color w:val="000000"/>
                <w:szCs w:val="26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Троянова</w:t>
            </w:r>
            <w:proofErr w:type="spellEnd"/>
            <w:r>
              <w:rPr>
                <w:color w:val="000000"/>
                <w:szCs w:val="26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026DBB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Хайдина</w:t>
            </w:r>
            <w:proofErr w:type="spellEnd"/>
            <w:r w:rsidR="003C50F8">
              <w:rPr>
                <w:color w:val="000000"/>
                <w:szCs w:val="26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Акелькин</w:t>
            </w:r>
            <w:proofErr w:type="spellEnd"/>
            <w:r>
              <w:rPr>
                <w:color w:val="000000"/>
                <w:szCs w:val="26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Якк</w:t>
            </w:r>
            <w:proofErr w:type="spellEnd"/>
            <w:r>
              <w:rPr>
                <w:color w:val="000000"/>
                <w:szCs w:val="26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Головчанский</w:t>
            </w:r>
            <w:proofErr w:type="spellEnd"/>
            <w:r>
              <w:rPr>
                <w:color w:val="000000"/>
                <w:szCs w:val="26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Pr="002F3EFC" w:rsidRDefault="002F3EFC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Дергилева</w:t>
            </w:r>
            <w:proofErr w:type="spellEnd"/>
            <w:r>
              <w:rPr>
                <w:color w:val="000000"/>
                <w:szCs w:val="26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37566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</w:t>
            </w:r>
            <w:r w:rsidR="0037566D"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Персикова</w:t>
            </w:r>
            <w:proofErr w:type="spellEnd"/>
            <w:r>
              <w:rPr>
                <w:color w:val="000000"/>
                <w:szCs w:val="26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Шатько</w:t>
            </w:r>
            <w:proofErr w:type="spellEnd"/>
            <w:r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Яргина</w:t>
            </w:r>
            <w:proofErr w:type="spellEnd"/>
            <w:r>
              <w:rPr>
                <w:color w:val="000000"/>
                <w:szCs w:val="26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Бибик</w:t>
            </w:r>
            <w:proofErr w:type="spellEnd"/>
            <w:r>
              <w:rPr>
                <w:color w:val="000000"/>
                <w:szCs w:val="26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Зяблова</w:t>
            </w:r>
            <w:proofErr w:type="spellEnd"/>
            <w:r>
              <w:rPr>
                <w:color w:val="000000"/>
                <w:szCs w:val="26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Опритова</w:t>
            </w:r>
            <w:proofErr w:type="spellEnd"/>
            <w:r>
              <w:rPr>
                <w:color w:val="000000"/>
                <w:szCs w:val="26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Пензова</w:t>
            </w:r>
            <w:proofErr w:type="spellEnd"/>
            <w:r>
              <w:rPr>
                <w:color w:val="000000"/>
                <w:szCs w:val="26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Кочетыгов</w:t>
            </w:r>
            <w:proofErr w:type="spellEnd"/>
            <w:r>
              <w:rPr>
                <w:color w:val="000000"/>
                <w:szCs w:val="26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Pr="008D7BDC" w:rsidRDefault="008D7BDC" w:rsidP="002F3EF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Должикова</w:t>
            </w:r>
            <w:proofErr w:type="spellEnd"/>
            <w:r>
              <w:rPr>
                <w:color w:val="000000"/>
                <w:szCs w:val="26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Ашиток</w:t>
            </w:r>
            <w:proofErr w:type="spellEnd"/>
            <w:r>
              <w:rPr>
                <w:color w:val="000000"/>
                <w:szCs w:val="26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Мамешина</w:t>
            </w:r>
            <w:proofErr w:type="spellEnd"/>
            <w:r>
              <w:rPr>
                <w:color w:val="000000"/>
                <w:szCs w:val="2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Седовичева</w:t>
            </w:r>
            <w:proofErr w:type="spellEnd"/>
            <w:r>
              <w:rPr>
                <w:color w:val="000000"/>
                <w:szCs w:val="26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Бахшалиев</w:t>
            </w:r>
            <w:proofErr w:type="spellEnd"/>
            <w:r>
              <w:rPr>
                <w:color w:val="000000"/>
                <w:szCs w:val="26"/>
              </w:rPr>
              <w:t xml:space="preserve"> Руслан </w:t>
            </w:r>
          </w:p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Бахшали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Кулигин</w:t>
            </w:r>
            <w:proofErr w:type="spellEnd"/>
            <w:r>
              <w:rPr>
                <w:color w:val="000000"/>
                <w:szCs w:val="26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</w:tbl>
    <w:p w:rsidR="0073054C" w:rsidRPr="0073054C" w:rsidRDefault="0073054C" w:rsidP="0061104A">
      <w:pPr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sectPr w:rsidR="0073054C" w:rsidRPr="0073054C" w:rsidSect="00447849">
      <w:headerReference w:type="even" r:id="rId8"/>
      <w:headerReference w:type="default" r:id="rId9"/>
      <w:pgSz w:w="11906" w:h="16838" w:code="9"/>
      <w:pgMar w:top="993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18" w:rsidRDefault="00D52618">
      <w:r>
        <w:separator/>
      </w:r>
    </w:p>
  </w:endnote>
  <w:endnote w:type="continuationSeparator" w:id="0">
    <w:p w:rsidR="00D52618" w:rsidRDefault="00D5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18" w:rsidRDefault="00D52618">
      <w:r>
        <w:separator/>
      </w:r>
    </w:p>
  </w:footnote>
  <w:footnote w:type="continuationSeparator" w:id="0">
    <w:p w:rsidR="00D52618" w:rsidRDefault="00D52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849">
      <w:rPr>
        <w:rStyle w:val="a6"/>
        <w:noProof/>
      </w:rPr>
      <w:t>10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2B0D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B68E9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15F1E"/>
    <w:rsid w:val="004204C3"/>
    <w:rsid w:val="00423CDA"/>
    <w:rsid w:val="0042445C"/>
    <w:rsid w:val="00440C8D"/>
    <w:rsid w:val="00444064"/>
    <w:rsid w:val="00447849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3A30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0F10"/>
    <w:rsid w:val="00D448C6"/>
    <w:rsid w:val="00D52618"/>
    <w:rsid w:val="00D52CD0"/>
    <w:rsid w:val="00D532BB"/>
    <w:rsid w:val="00D558EA"/>
    <w:rsid w:val="00D616A5"/>
    <w:rsid w:val="00D66976"/>
    <w:rsid w:val="00D71945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777FD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D1BD-3FDF-4D43-A510-CB7B72B4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2023-06-29T07:48:00Z</cp:lastPrinted>
  <dcterms:created xsi:type="dcterms:W3CDTF">2023-07-31T10:46:00Z</dcterms:created>
  <dcterms:modified xsi:type="dcterms:W3CDTF">2023-07-31T10:46:00Z</dcterms:modified>
</cp:coreProperties>
</file>