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01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135"/>
        <w:gridCol w:w="1417"/>
        <w:gridCol w:w="1134"/>
        <w:gridCol w:w="1275"/>
        <w:gridCol w:w="1384"/>
        <w:gridCol w:w="1134"/>
        <w:gridCol w:w="1168"/>
        <w:gridCol w:w="1276"/>
        <w:gridCol w:w="1559"/>
        <w:gridCol w:w="1213"/>
        <w:gridCol w:w="1304"/>
        <w:gridCol w:w="1304"/>
      </w:tblGrid>
      <w:tr w:rsidR="00AD78BF" w:rsidRPr="00AD78BF" w:rsidTr="00735A40">
        <w:tc>
          <w:tcPr>
            <w:tcW w:w="16012" w:type="dxa"/>
            <w:gridSpan w:val="13"/>
          </w:tcPr>
          <w:p w:rsidR="00AD78BF" w:rsidRPr="00C23FF4" w:rsidRDefault="00930F28" w:rsidP="00AD78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ИФНС России №5 </w:t>
            </w:r>
            <w:r w:rsidR="00AD78BF" w:rsidRPr="00C23F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Амурской области</w:t>
            </w:r>
          </w:p>
          <w:p w:rsidR="00AD78BF" w:rsidRPr="004A5328" w:rsidRDefault="004A5328" w:rsidP="007139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328">
              <w:rPr>
                <w:rFonts w:ascii="Times New Roman" w:hAnsi="Times New Roman" w:cs="Times New Roman"/>
                <w:b/>
              </w:rPr>
              <w:t xml:space="preserve">График выездов МОНС на </w:t>
            </w:r>
            <w:r w:rsidR="007139A7">
              <w:rPr>
                <w:rFonts w:ascii="Times New Roman" w:hAnsi="Times New Roman" w:cs="Times New Roman"/>
                <w:b/>
              </w:rPr>
              <w:t>2</w:t>
            </w:r>
            <w:r w:rsidRPr="004A5328">
              <w:rPr>
                <w:rFonts w:ascii="Times New Roman" w:hAnsi="Times New Roman" w:cs="Times New Roman"/>
                <w:b/>
              </w:rPr>
              <w:t xml:space="preserve"> квартал 202</w:t>
            </w:r>
            <w:r w:rsidR="00B8433A">
              <w:rPr>
                <w:rFonts w:ascii="Times New Roman" w:hAnsi="Times New Roman" w:cs="Times New Roman"/>
                <w:b/>
              </w:rPr>
              <w:t>2</w:t>
            </w:r>
            <w:r w:rsidRPr="004A5328">
              <w:rPr>
                <w:rFonts w:ascii="Times New Roman" w:hAnsi="Times New Roman" w:cs="Times New Roman"/>
                <w:b/>
              </w:rPr>
              <w:t xml:space="preserve"> года.</w:t>
            </w:r>
          </w:p>
        </w:tc>
      </w:tr>
      <w:tr w:rsidR="00CA4C9E" w:rsidRPr="00AD78BF" w:rsidTr="007146FC">
        <w:tc>
          <w:tcPr>
            <w:tcW w:w="709" w:type="dxa"/>
          </w:tcPr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135" w:type="dxa"/>
          </w:tcPr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вание</w:t>
            </w:r>
            <w:proofErr w:type="spellEnd"/>
            <w:proofErr w:type="gramEnd"/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района</w:t>
            </w:r>
          </w:p>
        </w:tc>
        <w:tc>
          <w:tcPr>
            <w:tcW w:w="1417" w:type="dxa"/>
          </w:tcPr>
          <w:p w:rsidR="00AD78BF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</w:t>
            </w:r>
            <w:proofErr w:type="spellEnd"/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вание</w:t>
            </w:r>
            <w:proofErr w:type="spell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поселе</w:t>
            </w:r>
            <w:r w:rsidR="00C23FF4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134" w:type="dxa"/>
          </w:tcPr>
          <w:p w:rsidR="00AD78BF" w:rsidRPr="00055EE4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Дата,</w:t>
            </w:r>
          </w:p>
          <w:p w:rsidR="00AD78BF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время </w:t>
            </w: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проведе</w:t>
            </w:r>
            <w:proofErr w:type="spellEnd"/>
          </w:p>
          <w:p w:rsidR="00AD78BF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</w:t>
            </w:r>
            <w:proofErr w:type="spellEnd"/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тия</w:t>
            </w:r>
            <w:proofErr w:type="spellEnd"/>
          </w:p>
        </w:tc>
        <w:tc>
          <w:tcPr>
            <w:tcW w:w="1275" w:type="dxa"/>
          </w:tcPr>
          <w:p w:rsidR="00AD78BF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Выезд на </w:t>
            </w:r>
            <w:proofErr w:type="spellStart"/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террито</w:t>
            </w:r>
            <w:r w:rsidR="00C23FF4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рию</w:t>
            </w:r>
            <w:proofErr w:type="spellEnd"/>
            <w:proofErr w:type="gramEnd"/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да/нет</w:t>
            </w:r>
          </w:p>
        </w:tc>
        <w:tc>
          <w:tcPr>
            <w:tcW w:w="1384" w:type="dxa"/>
          </w:tcPr>
          <w:p w:rsidR="00AD78BF" w:rsidRPr="00055EE4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В случае</w:t>
            </w:r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выезд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-а</w:t>
            </w:r>
            <w:proofErr w:type="gram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дрес</w:t>
            </w:r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приема/ прием внутри транспортного средства</w:t>
            </w:r>
          </w:p>
          <w:p w:rsidR="00AD78BF" w:rsidRPr="00055EE4" w:rsidRDefault="00AD78BF" w:rsidP="00AD78B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(выбрать нужное)</w:t>
            </w:r>
          </w:p>
        </w:tc>
        <w:tc>
          <w:tcPr>
            <w:tcW w:w="1134" w:type="dxa"/>
          </w:tcPr>
          <w:p w:rsidR="00CA4C9E" w:rsidRPr="00055EE4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CA4C9E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ыезд руководства</w:t>
            </w:r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да/нет</w:t>
            </w:r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Если да </w:t>
            </w:r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–д</w:t>
            </w:r>
            <w:proofErr w:type="gram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олжность и ФИО начальника (заместителя начальника)</w:t>
            </w:r>
          </w:p>
        </w:tc>
        <w:tc>
          <w:tcPr>
            <w:tcW w:w="1168" w:type="dxa"/>
          </w:tcPr>
          <w:p w:rsidR="00CA4C9E" w:rsidRPr="00055EE4" w:rsidRDefault="005E11F0" w:rsidP="00C23F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Если онлайн, вид информационной  площадки (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Zoom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Skype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др.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D78BF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Приме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CA4C9E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чание</w:t>
            </w:r>
            <w:proofErr w:type="spellEnd"/>
          </w:p>
          <w:p w:rsidR="005E11F0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(указать, сможет ли поселение</w:t>
            </w:r>
            <w:r w:rsidR="00055EE4">
              <w:rPr>
                <w:rFonts w:ascii="Times New Roman" w:hAnsi="Times New Roman" w:cs="Times New Roman"/>
                <w:b/>
                <w:sz w:val="20"/>
                <w:szCs w:val="20"/>
              </w:rPr>
              <w:t>, входящее в состав районной администрации,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подключиться к площадке)</w:t>
            </w:r>
          </w:p>
        </w:tc>
        <w:tc>
          <w:tcPr>
            <w:tcW w:w="1559" w:type="dxa"/>
          </w:tcPr>
          <w:p w:rsidR="00CA4C9E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</w:t>
            </w:r>
          </w:p>
          <w:p w:rsidR="005E11F0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интресу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ющих</w:t>
            </w:r>
            <w:proofErr w:type="spell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тем</w:t>
            </w:r>
          </w:p>
        </w:tc>
        <w:tc>
          <w:tcPr>
            <w:tcW w:w="1213" w:type="dxa"/>
          </w:tcPr>
          <w:p w:rsidR="00CA4C9E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Контактное лицо от ИФНС (ФИО, номер телефона)</w:t>
            </w:r>
          </w:p>
        </w:tc>
        <w:tc>
          <w:tcPr>
            <w:tcW w:w="1304" w:type="dxa"/>
          </w:tcPr>
          <w:p w:rsidR="00CA4C9E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Контакт</w:t>
            </w:r>
            <w:r w:rsidR="00C23FF4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ное</w:t>
            </w:r>
            <w:proofErr w:type="spell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лицо от </w:t>
            </w:r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районной</w:t>
            </w:r>
            <w:proofErr w:type="gram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админи</w:t>
            </w:r>
            <w:r w:rsidR="00C23FF4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страции</w:t>
            </w:r>
            <w:proofErr w:type="spellEnd"/>
          </w:p>
          <w:p w:rsidR="005E11F0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(ФИО, телефон)</w:t>
            </w:r>
          </w:p>
        </w:tc>
        <w:tc>
          <w:tcPr>
            <w:tcW w:w="1304" w:type="dxa"/>
          </w:tcPr>
          <w:p w:rsidR="00CA4C9E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Контакт</w:t>
            </w:r>
            <w:r w:rsidR="00C23FF4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ное</w:t>
            </w:r>
            <w:proofErr w:type="spellEnd"/>
            <w:proofErr w:type="gram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лицо от 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поселения</w:t>
            </w:r>
          </w:p>
          <w:p w:rsidR="00AD78BF" w:rsidRPr="00055EE4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(ФИО, телефон)</w:t>
            </w:r>
          </w:p>
        </w:tc>
      </w:tr>
      <w:tr w:rsidR="00475E52" w:rsidRPr="00AD78BF" w:rsidTr="007146FC">
        <w:tc>
          <w:tcPr>
            <w:tcW w:w="709" w:type="dxa"/>
          </w:tcPr>
          <w:p w:rsidR="00475E52" w:rsidRPr="00055EE4" w:rsidRDefault="00475E52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475E52" w:rsidRDefault="00475E52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Шимановский</w:t>
            </w:r>
          </w:p>
          <w:p w:rsidR="00475E52" w:rsidRPr="0045705B" w:rsidRDefault="00475E52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475E52" w:rsidRDefault="00475E52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Представители следующих сельсоветов:</w:t>
            </w:r>
          </w:p>
          <w:p w:rsidR="00475E52" w:rsidRDefault="00475E52" w:rsidP="00B75D0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Чагоян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475E52" w:rsidRDefault="00475E52" w:rsidP="00B75D0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Берея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475E52" w:rsidRDefault="00475E52" w:rsidP="00B75D0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Малиновка;</w:t>
            </w:r>
          </w:p>
          <w:p w:rsidR="00475E52" w:rsidRDefault="00475E52" w:rsidP="00B75D0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Мухино;</w:t>
            </w:r>
          </w:p>
          <w:p w:rsidR="00475E52" w:rsidRDefault="00475E52" w:rsidP="00B75D0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Нововоскресеновка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475E52" w:rsidRDefault="00475E52" w:rsidP="00B75D0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Новогеоргиевка;</w:t>
            </w:r>
          </w:p>
          <w:p w:rsidR="00475E52" w:rsidRDefault="00475E52" w:rsidP="00B75D0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Петруши;</w:t>
            </w:r>
          </w:p>
          <w:p w:rsidR="00475E52" w:rsidRDefault="00475E52" w:rsidP="00B75D0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Саскаль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475E52" w:rsidRDefault="00475E52" w:rsidP="00B75D0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Селеткан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475E52" w:rsidRDefault="00475E52" w:rsidP="00B75D0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Симоново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475E52" w:rsidRDefault="00475E52" w:rsidP="00B75D0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Ураловка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475E52" w:rsidRDefault="00475E52" w:rsidP="00B75D0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Ушаково;</w:t>
            </w:r>
          </w:p>
          <w:p w:rsidR="00475E52" w:rsidRPr="0045705B" w:rsidRDefault="00475E52" w:rsidP="00B75D0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475E52" w:rsidRPr="0045705B" w:rsidRDefault="00475E52" w:rsidP="00D57BE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  <w:r w:rsidR="00D57BE8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.0</w:t>
            </w:r>
            <w:r w:rsidR="00D57BE8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.2022 09.00</w:t>
            </w:r>
          </w:p>
        </w:tc>
        <w:tc>
          <w:tcPr>
            <w:tcW w:w="1275" w:type="dxa"/>
          </w:tcPr>
          <w:p w:rsidR="00475E52" w:rsidRPr="0045705B" w:rsidRDefault="00475E52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384" w:type="dxa"/>
          </w:tcPr>
          <w:p w:rsidR="00D57BE8" w:rsidRDefault="00D57BE8" w:rsidP="00D57BE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Здание администрации </w:t>
            </w:r>
          </w:p>
          <w:p w:rsidR="00475E52" w:rsidRPr="0045705B" w:rsidRDefault="00475E52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г. Шимановска</w:t>
            </w:r>
          </w:p>
        </w:tc>
        <w:tc>
          <w:tcPr>
            <w:tcW w:w="1134" w:type="dxa"/>
          </w:tcPr>
          <w:p w:rsidR="00475E52" w:rsidRPr="0045705B" w:rsidRDefault="00475E52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168" w:type="dxa"/>
          </w:tcPr>
          <w:p w:rsidR="00475E52" w:rsidRPr="007F1FBB" w:rsidRDefault="00475E52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75E52" w:rsidRPr="0045705B" w:rsidRDefault="00475E52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559" w:type="dxa"/>
          </w:tcPr>
          <w:p w:rsidR="008039F5" w:rsidRPr="008039F5" w:rsidRDefault="008039F5" w:rsidP="008039F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039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Как заявить налоговые вычеты;  Обязанность по предоставлению 3-НДФЛ в 2022 г.</w:t>
            </w:r>
          </w:p>
          <w:p w:rsidR="008039F5" w:rsidRPr="008039F5" w:rsidRDefault="008039F5" w:rsidP="008039F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039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Как отчитаться о полученном в 2022 г. доходе;</w:t>
            </w:r>
          </w:p>
          <w:p w:rsidR="008039F5" w:rsidRPr="008039F5" w:rsidRDefault="008039F5" w:rsidP="008039F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039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работа электронных сервисов ФНС;</w:t>
            </w:r>
          </w:p>
          <w:p w:rsidR="00475E52" w:rsidRPr="008039F5" w:rsidRDefault="008039F5" w:rsidP="008039F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039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личный кабинет ФЛ;</w:t>
            </w:r>
          </w:p>
          <w:p w:rsidR="008039F5" w:rsidRPr="008039F5" w:rsidRDefault="008039F5" w:rsidP="008039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Применение ККТ в текущих условиях;</w:t>
            </w:r>
          </w:p>
          <w:p w:rsidR="008039F5" w:rsidRPr="008039F5" w:rsidRDefault="008039F5" w:rsidP="008039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Изменения по НБО; </w:t>
            </w:r>
          </w:p>
          <w:p w:rsidR="008039F5" w:rsidRPr="008039F5" w:rsidRDefault="008039F5" w:rsidP="008039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Льготы предпринимателей и организаций;</w:t>
            </w:r>
          </w:p>
          <w:p w:rsidR="008039F5" w:rsidRPr="008039F5" w:rsidRDefault="008039F5" w:rsidP="008039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КЭП;</w:t>
            </w:r>
          </w:p>
          <w:p w:rsidR="008039F5" w:rsidRPr="00B8433A" w:rsidRDefault="008039F5" w:rsidP="008039F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8039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Работа электронных </w:t>
            </w:r>
            <w:r w:rsidRPr="008039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сервисов ФНС</w:t>
            </w:r>
          </w:p>
        </w:tc>
        <w:tc>
          <w:tcPr>
            <w:tcW w:w="1213" w:type="dxa"/>
          </w:tcPr>
          <w:p w:rsidR="00475E52" w:rsidRPr="00B8433A" w:rsidRDefault="00475E52" w:rsidP="00B75D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proofErr w:type="spellStart"/>
            <w:r w:rsidRPr="00B8433A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Янчук</w:t>
            </w:r>
            <w:proofErr w:type="spellEnd"/>
            <w:r w:rsidRPr="00B8433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О.В. 8(41643)3-00-38</w:t>
            </w:r>
          </w:p>
        </w:tc>
        <w:tc>
          <w:tcPr>
            <w:tcW w:w="1304" w:type="dxa"/>
          </w:tcPr>
          <w:p w:rsidR="00475E52" w:rsidRPr="00B8433A" w:rsidRDefault="00475E52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i/>
                <w:sz w:val="20"/>
                <w:szCs w:val="20"/>
              </w:rPr>
              <w:t>Васильева Марина Юрьевна 8(41651)2-21-87</w:t>
            </w:r>
          </w:p>
        </w:tc>
        <w:tc>
          <w:tcPr>
            <w:tcW w:w="1304" w:type="dxa"/>
          </w:tcPr>
          <w:p w:rsidR="00475E52" w:rsidRPr="00B8433A" w:rsidRDefault="00475E52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57BE8" w:rsidRPr="00AD78BF" w:rsidTr="007146FC">
        <w:tc>
          <w:tcPr>
            <w:tcW w:w="709" w:type="dxa"/>
          </w:tcPr>
          <w:p w:rsidR="00D57BE8" w:rsidRPr="00190999" w:rsidRDefault="00D57BE8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2</w:t>
            </w:r>
          </w:p>
        </w:tc>
        <w:tc>
          <w:tcPr>
            <w:tcW w:w="1135" w:type="dxa"/>
          </w:tcPr>
          <w:p w:rsidR="00D57BE8" w:rsidRPr="0045705B" w:rsidRDefault="00D57BE8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Свободненский</w:t>
            </w:r>
            <w:proofErr w:type="spellEnd"/>
          </w:p>
        </w:tc>
        <w:tc>
          <w:tcPr>
            <w:tcW w:w="1417" w:type="dxa"/>
          </w:tcPr>
          <w:p w:rsidR="00D57BE8" w:rsidRDefault="00D57BE8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Представители следующих сельсоветов:</w:t>
            </w:r>
          </w:p>
          <w:p w:rsidR="00D57BE8" w:rsidRDefault="00D57BE8" w:rsidP="00B75D0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Дмитриевка;</w:t>
            </w:r>
          </w:p>
          <w:p w:rsidR="00D57BE8" w:rsidRDefault="00D57BE8" w:rsidP="00B75D0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Желтоярово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D57BE8" w:rsidRDefault="00D57BE8" w:rsidP="00B75D0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Загорная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Селитба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D57BE8" w:rsidRDefault="00D57BE8" w:rsidP="00B75D0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Климоуцы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D57BE8" w:rsidRDefault="00D57BE8" w:rsidP="00B75D0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Костюковка;</w:t>
            </w:r>
          </w:p>
          <w:p w:rsidR="00D57BE8" w:rsidRDefault="00D57BE8" w:rsidP="00B75D0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Малая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Сазанка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D57BE8" w:rsidRDefault="00D57BE8" w:rsidP="00B75D0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Москвитино;</w:t>
            </w:r>
          </w:p>
          <w:p w:rsidR="00D57BE8" w:rsidRDefault="00D57BE8" w:rsidP="00B75D0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Нижние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Бузули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D57BE8" w:rsidRDefault="00D57BE8" w:rsidP="00B75D0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Новгородка;</w:t>
            </w:r>
          </w:p>
          <w:p w:rsidR="00D57BE8" w:rsidRDefault="00D57BE8" w:rsidP="00B75D0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Петропавловка;</w:t>
            </w:r>
          </w:p>
          <w:p w:rsidR="00D57BE8" w:rsidRDefault="00D57BE8" w:rsidP="00B75D0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Семёновка;</w:t>
            </w:r>
          </w:p>
          <w:p w:rsidR="00D57BE8" w:rsidRDefault="00D57BE8" w:rsidP="00B75D0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Сычевка;</w:t>
            </w:r>
          </w:p>
          <w:p w:rsidR="00D57BE8" w:rsidRPr="00930F28" w:rsidRDefault="00D57BE8" w:rsidP="00B75D0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Черновка</w:t>
            </w:r>
          </w:p>
        </w:tc>
        <w:tc>
          <w:tcPr>
            <w:tcW w:w="1134" w:type="dxa"/>
          </w:tcPr>
          <w:p w:rsidR="00D57BE8" w:rsidRPr="0045705B" w:rsidRDefault="00D57BE8" w:rsidP="001814B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  <w:r w:rsidR="001814BE"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.0</w:t>
            </w:r>
            <w:r w:rsidR="001814BE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.2022 10.00</w:t>
            </w:r>
          </w:p>
        </w:tc>
        <w:tc>
          <w:tcPr>
            <w:tcW w:w="1275" w:type="dxa"/>
          </w:tcPr>
          <w:p w:rsidR="00D57BE8" w:rsidRPr="0045705B" w:rsidRDefault="00D57BE8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384" w:type="dxa"/>
          </w:tcPr>
          <w:p w:rsidR="00D57BE8" w:rsidRDefault="00D57BE8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Здание администрации </w:t>
            </w:r>
          </w:p>
          <w:p w:rsidR="00D57BE8" w:rsidRPr="0045705B" w:rsidRDefault="00D57BE8" w:rsidP="00B75D0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вободного</w:t>
            </w:r>
          </w:p>
        </w:tc>
        <w:tc>
          <w:tcPr>
            <w:tcW w:w="1134" w:type="dxa"/>
          </w:tcPr>
          <w:p w:rsidR="00D57BE8" w:rsidRPr="0045705B" w:rsidRDefault="00D57BE8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  <w:p w:rsidR="00D57BE8" w:rsidRPr="0045705B" w:rsidRDefault="00D57BE8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8" w:type="dxa"/>
          </w:tcPr>
          <w:p w:rsidR="00D57BE8" w:rsidRPr="00930F28" w:rsidRDefault="00D57BE8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D57BE8" w:rsidRPr="0045705B" w:rsidRDefault="00D57BE8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8039F5" w:rsidRPr="008039F5" w:rsidRDefault="008039F5" w:rsidP="008039F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039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Как заявить налоговые вычеты;  Обязанность по предоставлению 3-НДФЛ в 2022 г.</w:t>
            </w:r>
          </w:p>
          <w:p w:rsidR="008039F5" w:rsidRPr="008039F5" w:rsidRDefault="008039F5" w:rsidP="008039F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039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Как отчитаться о полученном в 2022 г. доходе;</w:t>
            </w:r>
          </w:p>
          <w:p w:rsidR="008039F5" w:rsidRPr="008039F5" w:rsidRDefault="008039F5" w:rsidP="008039F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039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работа электронных сервисов ФНС;</w:t>
            </w:r>
          </w:p>
          <w:p w:rsidR="008039F5" w:rsidRPr="008039F5" w:rsidRDefault="008039F5" w:rsidP="008039F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039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личный кабинет ФЛ;</w:t>
            </w:r>
          </w:p>
          <w:p w:rsidR="008039F5" w:rsidRPr="008039F5" w:rsidRDefault="008039F5" w:rsidP="008039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Применение ККТ в текущих условиях;</w:t>
            </w:r>
          </w:p>
          <w:p w:rsidR="008039F5" w:rsidRPr="008039F5" w:rsidRDefault="008039F5" w:rsidP="008039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Изменения по НБО; </w:t>
            </w:r>
          </w:p>
          <w:p w:rsidR="008039F5" w:rsidRPr="008039F5" w:rsidRDefault="008039F5" w:rsidP="008039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Льготы предпринимателей и организаций;</w:t>
            </w:r>
          </w:p>
          <w:p w:rsidR="008039F5" w:rsidRPr="008039F5" w:rsidRDefault="008039F5" w:rsidP="008039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КЭП;</w:t>
            </w:r>
          </w:p>
          <w:p w:rsidR="00D57BE8" w:rsidRPr="00B8433A" w:rsidRDefault="008039F5" w:rsidP="008039F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8039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Работа электронных сервисов ФНС</w:t>
            </w:r>
          </w:p>
        </w:tc>
        <w:tc>
          <w:tcPr>
            <w:tcW w:w="1213" w:type="dxa"/>
          </w:tcPr>
          <w:p w:rsidR="00D57BE8" w:rsidRPr="00B8433A" w:rsidRDefault="00D57BE8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B8433A">
              <w:rPr>
                <w:rFonts w:ascii="Times New Roman" w:hAnsi="Times New Roman" w:cs="Times New Roman"/>
                <w:i/>
                <w:sz w:val="20"/>
                <w:szCs w:val="20"/>
              </w:rPr>
              <w:t>Янчук</w:t>
            </w:r>
            <w:proofErr w:type="spellEnd"/>
            <w:r w:rsidRPr="00B8433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О.В. 8(41643)3-00-38</w:t>
            </w:r>
          </w:p>
        </w:tc>
        <w:tc>
          <w:tcPr>
            <w:tcW w:w="1304" w:type="dxa"/>
          </w:tcPr>
          <w:p w:rsidR="00D57BE8" w:rsidRPr="00B8433A" w:rsidRDefault="00D57BE8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B8433A">
              <w:rPr>
                <w:rFonts w:ascii="Times New Roman" w:hAnsi="Times New Roman" w:cs="Times New Roman"/>
                <w:i/>
                <w:sz w:val="20"/>
                <w:szCs w:val="20"/>
              </w:rPr>
              <w:t>Прозорова</w:t>
            </w:r>
            <w:proofErr w:type="spellEnd"/>
            <w:r w:rsidRPr="00B8433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Ольга Вячеславовна</w:t>
            </w:r>
          </w:p>
          <w:p w:rsidR="00D57BE8" w:rsidRPr="00B8433A" w:rsidRDefault="00D57BE8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i/>
                <w:sz w:val="20"/>
                <w:szCs w:val="20"/>
              </w:rPr>
              <w:t>8(41643)3-05-35</w:t>
            </w:r>
          </w:p>
        </w:tc>
        <w:tc>
          <w:tcPr>
            <w:tcW w:w="1304" w:type="dxa"/>
          </w:tcPr>
          <w:p w:rsidR="00D57BE8" w:rsidRPr="00B8433A" w:rsidRDefault="00D57BE8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8433A" w:rsidRPr="00190999" w:rsidTr="007146FC">
        <w:tc>
          <w:tcPr>
            <w:tcW w:w="709" w:type="dxa"/>
          </w:tcPr>
          <w:p w:rsidR="00B8433A" w:rsidRPr="00190999" w:rsidRDefault="001814BE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:rsidR="00B8433A" w:rsidRPr="00190999" w:rsidRDefault="00B8433A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190999">
              <w:rPr>
                <w:rFonts w:ascii="Times New Roman" w:hAnsi="Times New Roman" w:cs="Times New Roman"/>
                <w:i/>
                <w:sz w:val="20"/>
                <w:szCs w:val="20"/>
              </w:rPr>
              <w:t>Мазановский</w:t>
            </w:r>
            <w:proofErr w:type="spellEnd"/>
          </w:p>
        </w:tc>
        <w:tc>
          <w:tcPr>
            <w:tcW w:w="1417" w:type="dxa"/>
          </w:tcPr>
          <w:p w:rsidR="00B8433A" w:rsidRDefault="00B8433A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Белоярово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B8433A" w:rsidRDefault="00B8433A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Богословка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B8433A" w:rsidRDefault="00B8433A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Дмитриевка;</w:t>
            </w:r>
          </w:p>
          <w:p w:rsidR="00B8433A" w:rsidRDefault="00B8433A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Красноярово;</w:t>
            </w:r>
          </w:p>
          <w:p w:rsidR="00B8433A" w:rsidRDefault="00B8433A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Мазаново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B8433A" w:rsidRDefault="00B8433A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Ивановский;</w:t>
            </w:r>
          </w:p>
          <w:p w:rsidR="00B8433A" w:rsidRDefault="00B8433A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Маргаритовка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B8433A" w:rsidRDefault="00B8433A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Молчаново;</w:t>
            </w:r>
          </w:p>
          <w:p w:rsidR="00B8433A" w:rsidRDefault="00B8433A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Новокиевский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Увал;</w:t>
            </w:r>
          </w:p>
          <w:p w:rsidR="00B8433A" w:rsidRDefault="00B8433A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Новороссийк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B8433A" w:rsidRDefault="00B8433A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Практичи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B8433A" w:rsidRDefault="00B8433A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Путятино;</w:t>
            </w:r>
          </w:p>
          <w:p w:rsidR="00B8433A" w:rsidRDefault="00B8433A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Романкауцы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B8433A" w:rsidRDefault="00B8433A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Сапроново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B8433A" w:rsidRPr="00190999" w:rsidRDefault="00B8433A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Угловое</w:t>
            </w:r>
          </w:p>
        </w:tc>
        <w:tc>
          <w:tcPr>
            <w:tcW w:w="1134" w:type="dxa"/>
          </w:tcPr>
          <w:p w:rsidR="00B8433A" w:rsidRDefault="001814BE" w:rsidP="00A21B2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24</w:t>
            </w:r>
            <w:r w:rsidR="00B8433A" w:rsidRPr="00190999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="00B8433A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="00B8433A" w:rsidRPr="00190999">
              <w:rPr>
                <w:rFonts w:ascii="Times New Roman" w:hAnsi="Times New Roman" w:cs="Times New Roman"/>
                <w:i/>
                <w:sz w:val="20"/>
                <w:szCs w:val="20"/>
              </w:rPr>
              <w:t>.202</w:t>
            </w:r>
            <w:r w:rsidR="00C01ED6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B8433A" w:rsidRPr="0019099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B8433A">
              <w:rPr>
                <w:rFonts w:ascii="Times New Roman" w:hAnsi="Times New Roman" w:cs="Times New Roman"/>
                <w:i/>
                <w:sz w:val="20"/>
                <w:szCs w:val="20"/>
              </w:rPr>
              <w:t>время и дата проведения мероприятия</w:t>
            </w:r>
          </w:p>
          <w:p w:rsidR="00B8433A" w:rsidRPr="00190999" w:rsidRDefault="00B8433A" w:rsidP="00A21B2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может быть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изменена</w:t>
            </w:r>
            <w:proofErr w:type="gramEnd"/>
            <w:r w:rsidRPr="0019099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B8433A" w:rsidRPr="0045705B" w:rsidRDefault="00B8433A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384" w:type="dxa"/>
          </w:tcPr>
          <w:p w:rsidR="00B8433A" w:rsidRPr="0045705B" w:rsidRDefault="00B8433A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8433A" w:rsidRPr="0045705B" w:rsidRDefault="00B8433A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168" w:type="dxa"/>
          </w:tcPr>
          <w:p w:rsidR="00B8433A" w:rsidRDefault="00B8433A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Zoom</w:t>
            </w:r>
          </w:p>
          <w:p w:rsidR="00B8433A" w:rsidRDefault="00B8433A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8433A" w:rsidRPr="007F1FBB" w:rsidRDefault="00B8433A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B8433A" w:rsidRPr="0045705B" w:rsidRDefault="00B8433A" w:rsidP="000469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559" w:type="dxa"/>
          </w:tcPr>
          <w:p w:rsidR="008039F5" w:rsidRPr="008039F5" w:rsidRDefault="008039F5" w:rsidP="008039F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039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Как заявить налоговые вычеты;  Обязанность по предоставлению 3-НДФЛ в 2022 г.</w:t>
            </w:r>
          </w:p>
          <w:p w:rsidR="008039F5" w:rsidRPr="008039F5" w:rsidRDefault="008039F5" w:rsidP="008039F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039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Как отчитаться о полученном в 2022 г. доходе;</w:t>
            </w:r>
          </w:p>
          <w:p w:rsidR="008039F5" w:rsidRPr="008039F5" w:rsidRDefault="008039F5" w:rsidP="008039F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039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работа </w:t>
            </w:r>
            <w:r w:rsidRPr="008039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электронных сервисов ФНС;</w:t>
            </w:r>
          </w:p>
          <w:p w:rsidR="008039F5" w:rsidRPr="008039F5" w:rsidRDefault="008039F5" w:rsidP="008039F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039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личный кабинет ФЛ;</w:t>
            </w:r>
          </w:p>
          <w:p w:rsidR="008039F5" w:rsidRPr="008039F5" w:rsidRDefault="008039F5" w:rsidP="008039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Применение ККТ в текущих условиях;</w:t>
            </w:r>
          </w:p>
          <w:p w:rsidR="008039F5" w:rsidRPr="008039F5" w:rsidRDefault="008039F5" w:rsidP="008039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Изменения по НБО; </w:t>
            </w:r>
          </w:p>
          <w:p w:rsidR="008039F5" w:rsidRPr="008039F5" w:rsidRDefault="008039F5" w:rsidP="008039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Льготы предпринимателей и организаций;</w:t>
            </w:r>
          </w:p>
          <w:p w:rsidR="008039F5" w:rsidRPr="008039F5" w:rsidRDefault="008039F5" w:rsidP="008039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КЭП;</w:t>
            </w:r>
          </w:p>
          <w:p w:rsidR="00B8433A" w:rsidRPr="00B8433A" w:rsidRDefault="008039F5" w:rsidP="008039F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8039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Работа электронных сервисов ФНС</w:t>
            </w:r>
          </w:p>
        </w:tc>
        <w:tc>
          <w:tcPr>
            <w:tcW w:w="1213" w:type="dxa"/>
          </w:tcPr>
          <w:p w:rsidR="00B8433A" w:rsidRPr="00B8433A" w:rsidRDefault="00B8433A" w:rsidP="000469D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proofErr w:type="spellStart"/>
            <w:r w:rsidRPr="00B8433A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Янчук</w:t>
            </w:r>
            <w:proofErr w:type="spellEnd"/>
            <w:r w:rsidRPr="00B8433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О.В. 8(41643)3-00-38</w:t>
            </w:r>
          </w:p>
        </w:tc>
        <w:tc>
          <w:tcPr>
            <w:tcW w:w="1304" w:type="dxa"/>
          </w:tcPr>
          <w:p w:rsidR="00B8433A" w:rsidRPr="00B8433A" w:rsidRDefault="00B8433A" w:rsidP="00F81B6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i/>
                <w:sz w:val="20"/>
                <w:szCs w:val="20"/>
              </w:rPr>
              <w:t>Полещук</w:t>
            </w:r>
          </w:p>
          <w:p w:rsidR="00B8433A" w:rsidRPr="00B8433A" w:rsidRDefault="00B8433A" w:rsidP="00F81B6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i/>
                <w:sz w:val="20"/>
                <w:szCs w:val="20"/>
              </w:rPr>
              <w:t>Светлана Павловна 8(961)954-85-14</w:t>
            </w:r>
          </w:p>
        </w:tc>
        <w:tc>
          <w:tcPr>
            <w:tcW w:w="1304" w:type="dxa"/>
          </w:tcPr>
          <w:p w:rsidR="00B8433A" w:rsidRPr="00B8433A" w:rsidRDefault="00B8433A" w:rsidP="0019099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8433A" w:rsidRPr="00190999" w:rsidTr="007146FC">
        <w:tc>
          <w:tcPr>
            <w:tcW w:w="709" w:type="dxa"/>
          </w:tcPr>
          <w:p w:rsidR="00B8433A" w:rsidRDefault="00F20423" w:rsidP="003168F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4</w:t>
            </w:r>
          </w:p>
        </w:tc>
        <w:tc>
          <w:tcPr>
            <w:tcW w:w="1135" w:type="dxa"/>
          </w:tcPr>
          <w:p w:rsidR="00B8433A" w:rsidRPr="00190999" w:rsidRDefault="00B8433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B8433A" w:rsidRDefault="00B8433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г. Циолковский</w:t>
            </w:r>
          </w:p>
        </w:tc>
        <w:tc>
          <w:tcPr>
            <w:tcW w:w="1134" w:type="dxa"/>
          </w:tcPr>
          <w:p w:rsidR="00B8433A" w:rsidRDefault="00F20423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27</w:t>
            </w:r>
            <w:r w:rsidR="00B8433A">
              <w:rPr>
                <w:rFonts w:ascii="Times New Roman" w:hAnsi="Times New Roman" w:cs="Times New Roman"/>
                <w:i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="00B8433A">
              <w:rPr>
                <w:rFonts w:ascii="Times New Roman" w:hAnsi="Times New Roman" w:cs="Times New Roman"/>
                <w:i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  <w:p w:rsidR="00B8433A" w:rsidRPr="00190999" w:rsidRDefault="00657B23" w:rsidP="00C01ED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10-00</w:t>
            </w:r>
          </w:p>
        </w:tc>
        <w:tc>
          <w:tcPr>
            <w:tcW w:w="1275" w:type="dxa"/>
          </w:tcPr>
          <w:p w:rsidR="00B8433A" w:rsidRPr="0045705B" w:rsidRDefault="00B8433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384" w:type="dxa"/>
          </w:tcPr>
          <w:p w:rsidR="00B8433A" w:rsidRPr="0045705B" w:rsidRDefault="00B8433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8433A" w:rsidRPr="0045705B" w:rsidRDefault="00B8433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168" w:type="dxa"/>
          </w:tcPr>
          <w:p w:rsidR="00B8433A" w:rsidRDefault="00B8433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Zoom</w:t>
            </w:r>
          </w:p>
          <w:p w:rsidR="00B8433A" w:rsidRDefault="00B8433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8433A" w:rsidRPr="007F1FBB" w:rsidRDefault="00B8433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B8433A" w:rsidRPr="0045705B" w:rsidRDefault="00B8433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559" w:type="dxa"/>
          </w:tcPr>
          <w:p w:rsidR="008039F5" w:rsidRPr="008039F5" w:rsidRDefault="008039F5" w:rsidP="008039F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039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Как заявить налоговые вычеты;  Обязанность по предоставлению 3-НДФЛ в 2022 г.</w:t>
            </w:r>
          </w:p>
          <w:p w:rsidR="008039F5" w:rsidRPr="008039F5" w:rsidRDefault="008039F5" w:rsidP="008039F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039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Как отчитаться о полученном в 2022 г. доходе;</w:t>
            </w:r>
          </w:p>
          <w:p w:rsidR="008039F5" w:rsidRPr="008039F5" w:rsidRDefault="008039F5" w:rsidP="008039F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039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работа электронных сервисов ФНС;</w:t>
            </w:r>
          </w:p>
          <w:p w:rsidR="008039F5" w:rsidRPr="008039F5" w:rsidRDefault="008039F5" w:rsidP="008039F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039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личный кабинет ФЛ;</w:t>
            </w:r>
          </w:p>
          <w:p w:rsidR="008039F5" w:rsidRPr="008039F5" w:rsidRDefault="008039F5" w:rsidP="008039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Применение ККТ в текущих условиях;</w:t>
            </w:r>
          </w:p>
          <w:p w:rsidR="008039F5" w:rsidRPr="008039F5" w:rsidRDefault="008039F5" w:rsidP="008039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Изменения по НБО; </w:t>
            </w:r>
          </w:p>
          <w:p w:rsidR="008039F5" w:rsidRPr="008039F5" w:rsidRDefault="008039F5" w:rsidP="008039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Льготы предпринимателей и организаций;</w:t>
            </w:r>
          </w:p>
          <w:p w:rsidR="008039F5" w:rsidRPr="008039F5" w:rsidRDefault="008039F5" w:rsidP="008039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КЭП;</w:t>
            </w:r>
          </w:p>
          <w:p w:rsidR="00B8433A" w:rsidRPr="00B8433A" w:rsidRDefault="008039F5" w:rsidP="008039F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8039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Работа электронных сервисов ФНС</w:t>
            </w:r>
          </w:p>
        </w:tc>
        <w:tc>
          <w:tcPr>
            <w:tcW w:w="1213" w:type="dxa"/>
          </w:tcPr>
          <w:p w:rsidR="00B8433A" w:rsidRPr="00B8433A" w:rsidRDefault="00B8433A" w:rsidP="00D7591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proofErr w:type="spellStart"/>
            <w:r w:rsidRPr="00B8433A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Янчук</w:t>
            </w:r>
            <w:proofErr w:type="spellEnd"/>
            <w:r w:rsidRPr="00B8433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О.В. 8(41643)3-00-38</w:t>
            </w:r>
          </w:p>
        </w:tc>
        <w:tc>
          <w:tcPr>
            <w:tcW w:w="1304" w:type="dxa"/>
          </w:tcPr>
          <w:p w:rsidR="00B8433A" w:rsidRPr="00B8433A" w:rsidRDefault="00B8433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Светлана </w:t>
            </w:r>
            <w:proofErr w:type="spellStart"/>
            <w:r w:rsidRPr="00B8433A">
              <w:rPr>
                <w:rFonts w:ascii="Times New Roman" w:hAnsi="Times New Roman" w:cs="Times New Roman"/>
                <w:i/>
                <w:sz w:val="20"/>
                <w:szCs w:val="20"/>
              </w:rPr>
              <w:t>НиколаевнаЗубкова</w:t>
            </w:r>
            <w:proofErr w:type="spellEnd"/>
            <w:r w:rsidRPr="00B8433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B8433A" w:rsidRPr="00B8433A" w:rsidRDefault="00B8433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i/>
                <w:sz w:val="20"/>
                <w:szCs w:val="20"/>
              </w:rPr>
              <w:t>8(41643)3-51-15</w:t>
            </w:r>
          </w:p>
        </w:tc>
        <w:tc>
          <w:tcPr>
            <w:tcW w:w="1304" w:type="dxa"/>
          </w:tcPr>
          <w:p w:rsidR="00B8433A" w:rsidRPr="00B8433A" w:rsidRDefault="00B8433A" w:rsidP="00D759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20423" w:rsidRPr="00190999" w:rsidTr="007146FC">
        <w:tc>
          <w:tcPr>
            <w:tcW w:w="709" w:type="dxa"/>
          </w:tcPr>
          <w:p w:rsidR="00F20423" w:rsidRDefault="00F20423" w:rsidP="003168F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5</w:t>
            </w:r>
          </w:p>
        </w:tc>
        <w:tc>
          <w:tcPr>
            <w:tcW w:w="1135" w:type="dxa"/>
          </w:tcPr>
          <w:p w:rsidR="00F20423" w:rsidRPr="00190999" w:rsidRDefault="00F20423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Селемджинский</w:t>
            </w:r>
            <w:proofErr w:type="spellEnd"/>
          </w:p>
        </w:tc>
        <w:tc>
          <w:tcPr>
            <w:tcW w:w="1417" w:type="dxa"/>
          </w:tcPr>
          <w:p w:rsidR="00F20423" w:rsidRDefault="00F20423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Златоустовск;</w:t>
            </w:r>
          </w:p>
          <w:p w:rsidR="00F20423" w:rsidRDefault="00F20423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Ивановское;</w:t>
            </w:r>
          </w:p>
          <w:p w:rsidR="00F20423" w:rsidRDefault="00F20423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Иса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F20423" w:rsidRDefault="00F20423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Коболдо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F20423" w:rsidRDefault="00F20423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Норск;</w:t>
            </w:r>
          </w:p>
          <w:p w:rsidR="00F20423" w:rsidRDefault="00F20423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Огоджа;</w:t>
            </w:r>
          </w:p>
          <w:p w:rsidR="00F20423" w:rsidRDefault="00F20423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Стойба;</w:t>
            </w:r>
          </w:p>
          <w:p w:rsidR="00F20423" w:rsidRDefault="00F20423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Токур;</w:t>
            </w:r>
          </w:p>
          <w:p w:rsidR="00F20423" w:rsidRDefault="00F20423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Февральск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F20423" w:rsidRDefault="00F20423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Экимчан</w:t>
            </w:r>
          </w:p>
        </w:tc>
        <w:tc>
          <w:tcPr>
            <w:tcW w:w="1134" w:type="dxa"/>
          </w:tcPr>
          <w:p w:rsidR="00F20423" w:rsidRDefault="00F20423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07.06.2022</w:t>
            </w:r>
          </w:p>
          <w:p w:rsidR="00F20423" w:rsidRDefault="00F20423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время и дата проведения мероприятия</w:t>
            </w:r>
          </w:p>
          <w:p w:rsidR="00F20423" w:rsidRDefault="00F20423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может быть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изменена</w:t>
            </w:r>
            <w:proofErr w:type="gramEnd"/>
          </w:p>
        </w:tc>
        <w:tc>
          <w:tcPr>
            <w:tcW w:w="1275" w:type="dxa"/>
          </w:tcPr>
          <w:p w:rsidR="00F20423" w:rsidRPr="0045705B" w:rsidRDefault="00F20423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384" w:type="dxa"/>
          </w:tcPr>
          <w:p w:rsidR="00F20423" w:rsidRPr="0045705B" w:rsidRDefault="00F20423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F20423" w:rsidRPr="0045705B" w:rsidRDefault="00F20423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  <w:p w:rsidR="00F20423" w:rsidRPr="0045705B" w:rsidRDefault="00F20423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8" w:type="dxa"/>
          </w:tcPr>
          <w:p w:rsidR="00F20423" w:rsidRDefault="00F20423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705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Zoom</w:t>
            </w:r>
          </w:p>
          <w:p w:rsidR="00F20423" w:rsidRPr="00930F28" w:rsidRDefault="00F20423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F20423" w:rsidRPr="0045705B" w:rsidRDefault="00F20423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8039F5" w:rsidRPr="008039F5" w:rsidRDefault="008039F5" w:rsidP="008039F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039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Как заявить налоговые вычеты;  Обязанность по предоставлению 3-НДФЛ в 2022 г.</w:t>
            </w:r>
          </w:p>
          <w:p w:rsidR="008039F5" w:rsidRPr="008039F5" w:rsidRDefault="008039F5" w:rsidP="008039F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039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Как отчитаться о полученном в 2022 г. доходе;</w:t>
            </w:r>
          </w:p>
          <w:p w:rsidR="008039F5" w:rsidRPr="008039F5" w:rsidRDefault="008039F5" w:rsidP="008039F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039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работа электронных сервисов ФНС;</w:t>
            </w:r>
          </w:p>
          <w:p w:rsidR="008039F5" w:rsidRPr="008039F5" w:rsidRDefault="008039F5" w:rsidP="008039F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039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личный кабинет ФЛ;</w:t>
            </w:r>
          </w:p>
          <w:p w:rsidR="008039F5" w:rsidRPr="008039F5" w:rsidRDefault="008039F5" w:rsidP="008039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Применение ККТ в текущих условиях;</w:t>
            </w:r>
          </w:p>
          <w:p w:rsidR="008039F5" w:rsidRPr="008039F5" w:rsidRDefault="008039F5" w:rsidP="008039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Изменения по НБО; </w:t>
            </w:r>
          </w:p>
          <w:p w:rsidR="008039F5" w:rsidRPr="008039F5" w:rsidRDefault="008039F5" w:rsidP="008039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Льготы предпринимателей и организаций;</w:t>
            </w:r>
          </w:p>
          <w:p w:rsidR="008039F5" w:rsidRPr="008039F5" w:rsidRDefault="008039F5" w:rsidP="008039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9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КЭП;</w:t>
            </w:r>
          </w:p>
          <w:p w:rsidR="008039F5" w:rsidRPr="00B8433A" w:rsidRDefault="008039F5" w:rsidP="008039F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8039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Работа электронных сервисов ФНС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F20423" w:rsidRPr="00B8433A" w:rsidRDefault="00F20423" w:rsidP="00B75D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</w:tcPr>
          <w:p w:rsidR="00F20423" w:rsidRPr="00B8433A" w:rsidRDefault="00F20423" w:rsidP="00B75D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B8433A">
              <w:rPr>
                <w:rFonts w:ascii="Times New Roman" w:hAnsi="Times New Roman" w:cs="Times New Roman"/>
                <w:i/>
                <w:sz w:val="20"/>
                <w:szCs w:val="20"/>
              </w:rPr>
              <w:t>Янчук</w:t>
            </w:r>
            <w:proofErr w:type="spellEnd"/>
            <w:r w:rsidRPr="00B8433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О.В. 8(41643)3-00-38</w:t>
            </w:r>
          </w:p>
        </w:tc>
        <w:tc>
          <w:tcPr>
            <w:tcW w:w="1304" w:type="dxa"/>
          </w:tcPr>
          <w:p w:rsidR="00F20423" w:rsidRPr="00B8433A" w:rsidRDefault="00F20423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8433A">
              <w:rPr>
                <w:rFonts w:ascii="Times New Roman" w:hAnsi="Times New Roman" w:cs="Times New Roman"/>
                <w:i/>
                <w:sz w:val="20"/>
                <w:szCs w:val="20"/>
              </w:rPr>
              <w:t>8(416)46 3-11-53</w:t>
            </w:r>
          </w:p>
        </w:tc>
        <w:tc>
          <w:tcPr>
            <w:tcW w:w="1304" w:type="dxa"/>
          </w:tcPr>
          <w:p w:rsidR="00F20423" w:rsidRPr="00190999" w:rsidRDefault="00F20423" w:rsidP="00B75D0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Селемджинский</w:t>
            </w:r>
            <w:proofErr w:type="spellEnd"/>
          </w:p>
        </w:tc>
      </w:tr>
    </w:tbl>
    <w:p w:rsidR="00CA4C9E" w:rsidRPr="00190999" w:rsidRDefault="00CA4C9E" w:rsidP="00190999">
      <w:pPr>
        <w:jc w:val="center"/>
        <w:rPr>
          <w:i/>
          <w:sz w:val="20"/>
          <w:szCs w:val="20"/>
        </w:rPr>
      </w:pPr>
    </w:p>
    <w:sectPr w:rsidR="00CA4C9E" w:rsidRPr="00190999" w:rsidSect="00A65CDE">
      <w:headerReference w:type="default" r:id="rId8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9B1" w:rsidRDefault="00E569B1" w:rsidP="00A65CDE">
      <w:pPr>
        <w:spacing w:after="0" w:line="240" w:lineRule="auto"/>
      </w:pPr>
      <w:r>
        <w:separator/>
      </w:r>
    </w:p>
  </w:endnote>
  <w:endnote w:type="continuationSeparator" w:id="0">
    <w:p w:rsidR="00E569B1" w:rsidRDefault="00E569B1" w:rsidP="00A65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9B1" w:rsidRDefault="00E569B1" w:rsidP="00A65CDE">
      <w:pPr>
        <w:spacing w:after="0" w:line="240" w:lineRule="auto"/>
      </w:pPr>
      <w:r>
        <w:separator/>
      </w:r>
    </w:p>
  </w:footnote>
  <w:footnote w:type="continuationSeparator" w:id="0">
    <w:p w:rsidR="00E569B1" w:rsidRDefault="00E569B1" w:rsidP="00A65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09501"/>
      <w:docPartObj>
        <w:docPartGallery w:val="Page Numbers (Top of Page)"/>
        <w:docPartUnique/>
      </w:docPartObj>
    </w:sdtPr>
    <w:sdtEndPr/>
    <w:sdtContent>
      <w:p w:rsidR="00A65CDE" w:rsidRDefault="00CF503D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65CDE" w:rsidRDefault="00A65CD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B201A"/>
    <w:multiLevelType w:val="hybridMultilevel"/>
    <w:tmpl w:val="EAA8A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4656B"/>
    <w:multiLevelType w:val="hybridMultilevel"/>
    <w:tmpl w:val="898E8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F6BF1"/>
    <w:multiLevelType w:val="hybridMultilevel"/>
    <w:tmpl w:val="82903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4C9E"/>
    <w:rsid w:val="00044A68"/>
    <w:rsid w:val="00055EE4"/>
    <w:rsid w:val="000A5D51"/>
    <w:rsid w:val="000E50F8"/>
    <w:rsid w:val="00111D2D"/>
    <w:rsid w:val="001374F5"/>
    <w:rsid w:val="00137F57"/>
    <w:rsid w:val="001814BE"/>
    <w:rsid w:val="00190999"/>
    <w:rsid w:val="00203AB0"/>
    <w:rsid w:val="00301D88"/>
    <w:rsid w:val="003168F7"/>
    <w:rsid w:val="00335C6C"/>
    <w:rsid w:val="003421BD"/>
    <w:rsid w:val="00352B06"/>
    <w:rsid w:val="0039109D"/>
    <w:rsid w:val="0039334D"/>
    <w:rsid w:val="003C2417"/>
    <w:rsid w:val="003C6D31"/>
    <w:rsid w:val="003E162F"/>
    <w:rsid w:val="0045705B"/>
    <w:rsid w:val="00460023"/>
    <w:rsid w:val="00475E52"/>
    <w:rsid w:val="00477D92"/>
    <w:rsid w:val="004A5328"/>
    <w:rsid w:val="004B459A"/>
    <w:rsid w:val="004F7A9E"/>
    <w:rsid w:val="0058318B"/>
    <w:rsid w:val="005E11F0"/>
    <w:rsid w:val="006444EB"/>
    <w:rsid w:val="00657B23"/>
    <w:rsid w:val="00675F86"/>
    <w:rsid w:val="00682B02"/>
    <w:rsid w:val="00690FAE"/>
    <w:rsid w:val="00712D0E"/>
    <w:rsid w:val="007139A7"/>
    <w:rsid w:val="007146FC"/>
    <w:rsid w:val="00735A40"/>
    <w:rsid w:val="00762493"/>
    <w:rsid w:val="00766517"/>
    <w:rsid w:val="00770E9F"/>
    <w:rsid w:val="007C6F8E"/>
    <w:rsid w:val="007F1345"/>
    <w:rsid w:val="007F1A04"/>
    <w:rsid w:val="007F1FBB"/>
    <w:rsid w:val="007F240B"/>
    <w:rsid w:val="008039F5"/>
    <w:rsid w:val="0089401A"/>
    <w:rsid w:val="008964C0"/>
    <w:rsid w:val="008B05A7"/>
    <w:rsid w:val="00900503"/>
    <w:rsid w:val="0091046E"/>
    <w:rsid w:val="00930F28"/>
    <w:rsid w:val="00995900"/>
    <w:rsid w:val="00A21B20"/>
    <w:rsid w:val="00A64806"/>
    <w:rsid w:val="00A65CDE"/>
    <w:rsid w:val="00A910AB"/>
    <w:rsid w:val="00AD60A5"/>
    <w:rsid w:val="00AD78BF"/>
    <w:rsid w:val="00AE5B59"/>
    <w:rsid w:val="00AF608B"/>
    <w:rsid w:val="00B8433A"/>
    <w:rsid w:val="00BB0B89"/>
    <w:rsid w:val="00BE51D7"/>
    <w:rsid w:val="00C01ED6"/>
    <w:rsid w:val="00C23FF4"/>
    <w:rsid w:val="00CA2656"/>
    <w:rsid w:val="00CA4C9E"/>
    <w:rsid w:val="00CE7F5A"/>
    <w:rsid w:val="00CF503D"/>
    <w:rsid w:val="00D57BE8"/>
    <w:rsid w:val="00E569B1"/>
    <w:rsid w:val="00E71725"/>
    <w:rsid w:val="00EF1E5B"/>
    <w:rsid w:val="00F05E12"/>
    <w:rsid w:val="00F20423"/>
    <w:rsid w:val="00F253E7"/>
    <w:rsid w:val="00F36EEC"/>
    <w:rsid w:val="00F3778E"/>
    <w:rsid w:val="00F81B66"/>
    <w:rsid w:val="00FD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3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3FF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35A4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65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5CDE"/>
  </w:style>
  <w:style w:type="paragraph" w:styleId="a9">
    <w:name w:val="footer"/>
    <w:basedOn w:val="a"/>
    <w:link w:val="aa"/>
    <w:uiPriority w:val="99"/>
    <w:semiHidden/>
    <w:unhideWhenUsed/>
    <w:rsid w:val="00A65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65C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2800-00-082</dc:creator>
  <cp:lastModifiedBy>1Internet</cp:lastModifiedBy>
  <cp:revision>4</cp:revision>
  <cp:lastPrinted>2022-03-30T07:22:00Z</cp:lastPrinted>
  <dcterms:created xsi:type="dcterms:W3CDTF">2022-03-30T07:36:00Z</dcterms:created>
  <dcterms:modified xsi:type="dcterms:W3CDTF">2022-04-13T08:41:00Z</dcterms:modified>
</cp:coreProperties>
</file>