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C105D" w:rsidRPr="00DC10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N 132-ОД</w:t>
            </w:r>
          </w:p>
        </w:tc>
      </w:tr>
    </w:tbl>
    <w:p w:rsidR="00DC105D" w:rsidRPr="00DC105D" w:rsidRDefault="00DC10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ЗАКОН</w:t>
      </w: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О ВНЕСЕНИИ ИЗМЕНЕНИЙ В ЗАКОН ВОЛГОГРАДСКОЙ ОБЛАСТИ ОТ 10</w:t>
      </w: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ФЕВРАЛЯ 2009 Г. N 1845-ОД "О СТАВКЕ НАЛОГА, УПЛАЧИВАЕМОГО</w:t>
      </w:r>
    </w:p>
    <w:p w:rsidR="00DC105D" w:rsidRPr="00DC105D" w:rsidRDefault="00DC105D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 СВЯЗИ С ПРИМЕНЕНИЕМ УПРОЩЕННОЙ СИСТЕМЫ НАЛОГООБЛОЖЕНИЯ"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Принят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Волгоградской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  <w:r w:rsidRPr="00DC105D">
        <w:rPr>
          <w:rFonts w:ascii="Arial" w:hAnsi="Arial" w:cs="Arial"/>
          <w:color w:val="000000" w:themeColor="text1"/>
          <w:szCs w:val="22"/>
        </w:rPr>
        <w:t>областной Думой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24 ноября 2016 года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Статья 1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Внести в Закон Волгоградской области от 10 февраля 2009 г. N 1845-ОД "О ставке налога, уплачиваемого в связи с применением упрощенной системы налогообложения" (в редакции от 10 ноября 2014 г. N 147-ОД) изменения, изложив приложение к Закону в следующей редакции: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"Приложение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к Закону Волгоградской области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"О ставке налога, уплачиваемого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 связи с применением упрощенной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системы налогообложения"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ПЕРЕЧЕНЬ</w:t>
      </w:r>
    </w:p>
    <w:p w:rsidR="00DC105D" w:rsidRPr="00DC105D" w:rsidRDefault="00DC105D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ВИДОВ ДЕЯТЕЛЬНОСТИ, ОСУЩЕСТВЛЯЯ КОТОРЫЕ ИНДИВИДУАЛЬНЫЕ</w:t>
      </w:r>
    </w:p>
    <w:p w:rsidR="00DC105D" w:rsidRPr="00DC105D" w:rsidRDefault="00DC105D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ПРЕДПРИНИМАТЕЛИ ИМЕЮТ ПРАВО НА ПРИМЕНЕНИЕ ПОНИЖЕННОЙ СТАВКИ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Таблица 1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DC105D" w:rsidRPr="00DC105D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Код по Общероссийскому классификатору видов экономической деятельности ОК 029-2001 (КДЕС Ред. 1)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Наименование</w:t>
            </w:r>
          </w:p>
        </w:tc>
      </w:tr>
      <w:tr w:rsidR="00DC105D" w:rsidRPr="00DC105D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Сельское хозяйство, охота и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Растениеводство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зерновых, технических и прочих сельскохозяйственных культур,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зерновых и зернобобовых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картофеля, столовых корнеплодных и клубнеплодных культур с высоким содержанием крахмала или инулина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масличных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01.11.4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табака и махорки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сахарной свеклы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кормовых культур; заготовка растительных кормов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прядильных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сельскохозяйственных культур,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Овощеводство; декоративное садоводство и производство продукции питомников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Овощеводство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Декоративное садоводство и производство продукции питомников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грибов, сбор лесных грибов и трюфелей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грибов и грибницы (мицелия)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лесных грибов и трюфелей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фруктов, орехов, культур для производства напитков и пряностей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винограда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фруктов и орехов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плодовых и ягодных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орехов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посадочного материала плодовых насаждений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дикорастущих плодов, ягод и орехов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культур для производства напитков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культур для производства пряностей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Животноводство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крупного рогатого скота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овец, коз, лошадей, ослов, мулов и лошаков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овец и коз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лошадей, ослов, мулов и лошаков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свиней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сельскохозяйственной птицы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пчел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кроликов и пушных зверей в условиях фермы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01.25.3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шелкопряда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оленей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верблюдов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домашних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лабораторных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водных пресмыкающихся и лягушек в водоемах, разведение дождевых (калифорнийских) червей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01.25.81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водных пресмыкающихся и лягушек в водоемах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01.25.82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дождевых (калифорнийских) червей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животных,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Растениеводство в сочетании с животноводством (смешанное сельское хозяйство)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Растениеводство в сочетании с животноводством (смешанное сельское хозяйство)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растениеводства и животноводства, кроме ветеринарных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растениеводства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услуг, связанных с производством сельскохозяйственных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закладке, обработке и содержанию садов, парков и других зеленых насаждений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эксплуатации мелиоративных систем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животноводства, кроме ветеринарных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Охота и разведение диких животных, включая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Охота и разведение диких животных, включая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Лесное хозяйство и предоставление услуг в этой области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Лесное хозяйство и предоставление услуг в этой области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Лесоводство и лесозаготовки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Лесозаготовки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Сбор дикорастущих и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недревесных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лесопродуктов</w:t>
            </w:r>
            <w:proofErr w:type="spellEnd"/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лесопитомников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сеянцев, деревьев и кустарников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02.01.69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прочей продукции питомников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02.02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 и лесозаготовок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02.02.2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лесозаготовок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Рыболовство, рыбоводство и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Рыболовство, рыбоводство и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в открытых районах Мирового океана и внутренних морских водах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Вылов рыбы и водных биоресурсов в открытых районах Мирового океана и внутренних морских водах 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Вылов рыбы и водных биоресурсов в открытых районах Мирового океана и внутренних морских водах несельскохозяйственными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в реках, озерах, водохранилищах и прудах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Вылов рыбы и водных биоресурсов в реках, озерах, водохранилищах и прудах 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Вылов рыбы и водных биоресурсов в реках, озерах, водохранилищах и прудах несельскохозяйственными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рыболовства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Воспроизводство рыбы и водных биоресурсов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Воспроизводство рыбы и водных биоресурсов 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Воспроизводство рыбы и водных биоресурсов несельскохозяйственными товаропроизводителями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05.02.2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услуг, связанных с воспроизводством рыбы и водных биоресурсов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легковых автомобилей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прочих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видов услуг по техническому обслуживанию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бытовых изделий и предметов личного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52.71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бытовых электрических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радио- и телеаппаратуры и прочей аудио- и видеоаппаратуры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прочих бытовых электрических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часов и ювелирных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52.74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бытовых изделий и предметов личного пользования,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сухопутного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магистрального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магистрального пассажирского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магистрального грузового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промышленного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пассажирского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(автобусного) пассажирского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Внутригородские автомобильные (автобусные) пассажирские перевозки, подчиняющиеся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Пригородные автомобильные (автобусные) пассажирские перевозки, подчиняющиеся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Междугородные автомобильные (автобусные) пассажирские перевозки, подчиняющиеся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Международные автомобильные (автобусные) пассажирские перевозки, подчиняющиеся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городского электрического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трамвайного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троллейбусного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метрополитена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Пассажирские перевозки фуникулерами, воздушными канатными дорогами и подъемниками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такси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60.24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грузового специализированного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грузового неспециализированного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грузового автомобильного транспорта с водителем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морских транспортных средств с экипажем; предоставление маневровых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внутренних водных транспортных средств с экипажем; предоставление маневровых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61.20.4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обеспечению лесосплава (без сплава в плотах судовой тягой)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пассажирского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грузового транспорта,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транспорта, не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транспорта, не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пассажирского транспорта, не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грузового транспорта, не подчиняющегося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воздушного транспорта с экипажем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космического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космического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Выведение в космическое пространство космических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Подготовка к выведению в космическое пространство космических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62.30.12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Запуск в космическое пространство космических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Управление космическими объектами в космическом пространстве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Вспомогательная и дополнительная транспортная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грузов и хранение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контейнеров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прочих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замороженных или охлажденных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жидких или газообразных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нефти и продуктов ее переработки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газа и продуктов его переработки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прочих жидких или газообразных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зерна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прочих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транспортная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сухопутного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железнодорожного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автомобильного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терминалов (автобусных станций и т.п.)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Эксплуатация автомобильных дорог общего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Эксплуатация дорожных сооружений (мостов, туннелей, путепроводов и т.п.)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63.21.24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Эксплуатация гаражей, стоянок для автотранспортных средств, велосипедов и т.п.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морского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63.22.2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внутреннего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воздушного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терминалов (аэропортов и т.п.), управление аэропортами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Управление воздушным движением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Эксплуатация взлетно-посадочных полос, ангаров и т.п.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наземному обслуживанию воздушных судов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школ повышения квалификации (учебно-тренировочных центров) для пилотов коммерческих авиалиний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63.23.6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вспомогательная деятельность космического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туристических агентств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туристических агентств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Организация комплексного туристического обслуживания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Обеспечение экскурсионными билетами, обеспечение проживания, обеспечение транспортными средствами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туристических информационных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63.30.4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туристических экскурсионных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Организация перевозок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Связь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Почтовая и курьерская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национальной почты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общего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приему, обработке, перевозке и доставке (вручению) почтовых отправлений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осуществлению почтовых переводов денежных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приему, обработке, перевозке и доставке (вручению) экспресс-почты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почтовой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специальной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фельдъегерской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федеральной фельдъегерской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64.11.32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фельдъегерско-почтовой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Курьерская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64.20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телефонной связи и документальной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телефонной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документальной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передачи (трансляции) и распределения программ телевидения и радиовещания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передачи (трансляции) и распределения программ телевидения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передачи (трансляции) и распределения программ звукового радиовещания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64.20.3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в области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бытовых изделий и предметов личного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бытовых изделий и предметов личного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аудио- и видеокассет, грампластинок и записей на других технических носителях информации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мебели, электрических и неэлектрических бытовых приборов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инвентаря и оборудования для проведения досуга и отдыха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музыкальных инструментов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предметов медицинского и санитарного обслуживания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71.40.9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 использованием вычислительной техники и информационных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Консультирование по аппаратным средствам вычислительной техники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Консультирование по аппаратным средствам вычислительной техники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программного обеспечения и консультирование в этой области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Обработка данных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офисных машин и вычислительной техники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72.6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деятельность, связанная с использованием вычислительной техники и информационных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видов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права, бухгалтерского учета и аудита; консультирование по вопросам коммерческой деятельности и управления предприятием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права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бухгалтерского учета и аудита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бухгалтерского учета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Аудиторская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Исследование конъюнктуры рынка и выявление общественного мнения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Исследование конъюнктуры рынка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изучению общественного мнения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Консультирование по вопросам коммерческой деятельности и управления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финансово-промышленными группами и холдинг-компаниями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финансово-промышленными группами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74.15.2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холдинг-компаниями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в области архитектуры; инженерно-техническое проектирование; </w:t>
            </w:r>
            <w:proofErr w:type="gram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геолого-разведочные</w:t>
            </w:r>
            <w:proofErr w:type="gram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в области архитектуры; инженерно-техническое проектирование; </w:t>
            </w:r>
            <w:proofErr w:type="gram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геолого-разведочные</w:t>
            </w:r>
            <w:proofErr w:type="gram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архитектуры, инженерно-техническое проектирование в промышленности и строительстве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Архитектурная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74.20.12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Проектирование производственных помещений, включая размещение машин и оборудования, промышленный дизайн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проектов в области кондиционирования воздуха, холодильной техники, санитарной техники и мониторинга загрязнения окружающей среды, строительной акустики и т.п.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Геолого-разведочные</w:t>
            </w:r>
            <w:proofErr w:type="gram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, геофизические и геохимические работы в области изучения недр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Геодезическая и картографическая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Топографо-геодезическая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Картографическая деятельность, включая деятельность в областях наименований географических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Гидрографические изыскательские работы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 подготовкой картографической и космической информации, включая аэросъемку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Инженерные изыскания для строительства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74.20.36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Землеустройство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стандартизации и метрологии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стандартизации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метрологии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74.20.44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аккредитации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Государственный контроль и надзор за стандартами, средствами измерений и обязательной сертификацией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гидрометеорологии и смежных с ней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Океанографические работы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Гелиогеофизические работы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по активному воздействию на гидрометеорологические и геофизические процессы и явления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по метеорологии, климатологии, гидрологии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по мониторингу состояния и загрязнения окружающей природной среды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74.20.56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информации о состоянии и загрязнении окружающей природной среды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Технические испытания, исследования и сертификация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Технические испытания, исследования и сертификация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состава и чистоты материалов и веществ: анализ химических и биологических свойств материалов и веществ (воздуха, воды, бытовых и производственных отходов, топлива, металла, почвы, химических веществ)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Контроль качества пищевых продуктов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в научных областях (микробиологии, биохимии, бактериологии и др.)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физических свойств материалов и веществ: испытания и анализ физических свойств (прочности, пластичности, электропроводности, радиоактивности) материалов (металлов, пластмасс, тканей, дерева, стекла, бетона и др.); испытания на растяжение, твердость, сопротивление, усталость и высокотемпературный эффект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механических и электрических характеристик готовой продукции: моторов, автомобилей, станков, радиоэлектронных устройств, оборудования связи и другого оборудования, включающего механические и электрические компоненты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расчеты строительных элементов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Технический контроль автомобилей: периодический технический осмотр легковых и грузовых автомобилей, мотоциклов, автобусов и других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Сертификация продукции и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по техническому контролю, испытаниям и анализу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Рекламная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Найм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рабочей силы и подбор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Найм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рабочей силы и подбор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74.50.1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найму рабочей силы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74.50.2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подбору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Проведение расследований и обеспечение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74.60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Проведение расследований и обеспечение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74.60.1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Оценка уязвимости объектов транспортной инфраструктуры и транспортных средств от актов незаконного вмешательства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74.60.2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Чистка и уборка производственных и жилых помещений, оборудования и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74.70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Чистка и уборка производственных и жилых помещений, оборудования и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74.70.1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Чистка и уборка производственных и жилых помещений и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74.70.2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Чистка и уборка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74.70.3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по проведению дезинфекционных, дезинсекционных и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дератизационных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работ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различных видов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74.81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74.82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Упаковывание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74.83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секретарских, редакторских услуг и услуг по переводу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74.84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Дошкольное и начальное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Дошкольное и начальное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Дошкольное образование (предшествующее начальному общему образованию)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Начальное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Дополнительное образование детей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Основное общее, среднее (полное) общее, начальное и среднее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Основное общее и среднее (полное)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Основное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Среднее (полное) общее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Начальное и среднее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Начальное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Среднее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в образовательных учреждениях среднего профессионального образования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в образовательных учреждениях дополнительного профессионального образования (повышения квалификации) для специалистов, имеющих среднее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80.22.23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на подготовительных курсах для поступления в образовательные учреждения среднего профессионального образования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Высшее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Высшее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Обучение в образовательных учреждениях высшего профессионального образования (университетах, академиях,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институтах и в др.)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80.30.2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Послевузовское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в образовательных учреждениях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на подготовительных курсах для поступления в учебные заведения высшего профессионального образования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для взрослых и прочие виды образования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водителей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80.41.1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водителей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летного и мореходного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для взрослых и прочие виды образования, не включенные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Здравоохранение и предоставление социальных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здравоохранения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лечебных учреждений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больничных учреждений широкого профиля и специализированных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санаторно-курортных учреждений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Врачебная практика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Стоматологическая практика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по охране здоровья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среднего медицинского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вспомогательного стоматологического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медицинских лабораторий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учреждений скорой медицинской помощи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учреждений санитарно-эпидемиологической службы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85.14.6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судебно-медицинской экспертизы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Ветеринарная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Ветеринарная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с обеспечением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Удаление сточных вод, отходов и аналогичная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90.0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Удаление сточных вод, отходов и аналогичная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Удаление сточных вод, отходов и аналогичная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Удаление и обработка сточных вод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Удаление и обработка твердых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Уборка территории и аналогичная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организации отдыха и развлечений, культуры и 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искусства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создания произведений искусства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художественного, литературного и исполнительского творчества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организации и постановке театральных и оперных представлений, концертов и прочих сценических выступлений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актеров, режиссеров, композиторов, художников, скульпторов и прочих представителей творческих профессий, выступающих на индивидуальной основе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концертных и театральных залов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ярмарок и парков с аттракционами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цирков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92.34.2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танцплощадок, дискотек, школ танцев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в области культуры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92.51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библиотек, архивов, учреждений клубного типа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92.52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музеев и охрана исторических мест и зданий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ботанических садов, зоопарков и заповедников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спортивных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92.62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Прочая деятельность в области 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персональных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Стирка, химическая чистка и окрашивание текстильных и меховых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93.04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Физкультурно-оздоровительная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ведению домашнего хозяйства</w:t>
            </w:r>
          </w:p>
        </w:tc>
      </w:tr>
    </w:tbl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Таблица 2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DC105D" w:rsidRPr="00DC105D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Код по Общероссийскому классификатору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видов экономической деятельности ОК 029-2014 (КДЕС Ред. 2)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Наименование</w:t>
            </w:r>
          </w:p>
        </w:tc>
      </w:tr>
      <w:tr w:rsidR="00DC105D" w:rsidRPr="00DC105D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однолетних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зерновых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пшеницы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ячменя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ржи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кукурузы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овса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гречихи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зерновых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зернобобовых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масличных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подсолнечника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рапса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соевых бобов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01.11.39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прочих масличных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риса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овощей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овощей открытого грунта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овощей защищенного грунта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бахчевых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картофеля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01.13.39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столовых корнеплодных и клубнеплодных культур с высоким содержанием крахмала или инулина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01.13.4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овощных культур, за исключением семян сахарной свеклы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сахарной свеклы и семян сахарной свеклы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01.13.51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сахарной свеклы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01.13.52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сахарной свеклы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грибов и трюфелей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01.13.9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овощей,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сахарного тростника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табака и махорки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волокнистых прядильных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01.16.1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хлопчатника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01.16.2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льна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01.16.3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обыкновенной конопли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01.16.9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текстильных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однолетних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однолетних кормовых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Цветоводство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цветов в открытом и защищенном грунте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цветов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свеклы (кроме семян сахарной свеклы) и семян кормовых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01.19.9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однолетних культур,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многолетних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винограда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тропических и субтропических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цитрусовых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семечковых и косточковых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плодовых деревьев, кустарников и орехов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плодовых и ягодных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семян плодовых и ягодных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01.25.3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орехоплодных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плодов масличных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культур для производства напитков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01.27.1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01.27.9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культур для производства напитков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специй, пряно-ароматических, эфиромасличных и лекарственных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01.28.1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пряностей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01.28.2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хмеля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01.28.3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растений, используемых в основном в парфюмерии, фармации или в качестве инсектицидов, фунгицидов и для аналогичных целей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прочих многолетних культур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рассады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рассады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Животноводство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молочного крупного рогатого скота, производство сырого молока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молочного крупного рогатого скота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молочного крупного рогатого скота, кроме племенного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племенного молочного крупного рогатого скота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сырого коровьего молока и сырого молока прочего крупного рогатого скота (буйволов, яков и др.)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сырого коровьего молока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01.41.29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сырого молока прочего крупного рогатого скота (буйволов, яков и др.)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пород крупного рогатого скота и буйволов, производство спермы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мясного и прочего крупного рогатого скота, включая буйволов, яков и др.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мясного и прочего крупного рогатого скота, включая буйволов, яков и др., на мясо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племенного мясного и прочего крупного рогатого скота, включая буйволов, яков и др.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бычьей спермы, а также спермы буйволов, яков и др.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лошадей и прочих животных семейства лошадиных отряда непарнокопытных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лошадей, ослов, мулов, лошаков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сырого кобыльего молока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01.43.3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спермы жеребцов и ослов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Разведение верблюдов и прочих животных семейства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верблюжьих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овец и коз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овец и коз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сырого овечьего и козьего молока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01.45.3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сырой (немытой) шерсти и волоса козы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01.45.4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племенных овец и коз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свиней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01.46.1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и разведение свиней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01.46.11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свиней на мясо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01.46.12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племенного поголовья свиней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01.46.2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спермы хряков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сельскохозяйственной птицы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и разведение сельскохозяйственной птицы: кур, индеек, уток, гусей и цесарок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сельскохозяйственной птицы на мясо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племенной сельскохозяйственной птицы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яиц сельскохозяйственной птицы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01.47.3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инкубаторов для птицеводства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Пчеловодство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Пчеловодство медового направления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Пчеловодство опылительного направления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Пчеловодство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разведенческого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направления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кроликов и прочих пушных зверей на фермах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кроликов, производство тонкого волоса кроликов на фермах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пушных зверей на фермах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шелкопряда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грен шелкопряда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коконов шелкопряда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оленей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домашних северных оленей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пятнистых оленей, ланей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благородных оленей (европейских, кавказских, маралов, изюбрей)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01.49.44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пантов северных оленей, пятнистых оленей, благородных оленей (европейских, кавказских, маралов, изюбрей), ланей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домашних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лабораторных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дождевых червей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01.49.9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Разведение прочих животных,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Смешанное сельское хозяйство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Смешанное сельское хозяйство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растениеводства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животноводства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01.63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сельскохозяйственная после сбора урожая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Обработка семян для посадки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Охота, отлов и отстрел диких животных, включая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01.70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Охота, отлов и отстрел диких животных, включая предоставление услуг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Лесоводство и лесозаготовки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Лесоводство и прочая лесохозяйственная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Лесоводство и прочая лесохозяйственная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лесопитомников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посадочного материала лесных растений (саженцев, сеянцев)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02.10.19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Выращивание прочей продукции лесопитомниками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лесохозяйственная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Лесозаготовки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Лесозаготовки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Сбор и заготовка пищевых лесных ресурсов,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недревесных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лесных ресурсов и лекарственных растений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Сбор и заготовка пищевых лесных ресурсов,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недревесных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лесных ресурсов и лекарственных растений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заготовка пищевых лесных 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заготовка дикорастущих грибов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заготовка дикорастущих плодов, ягод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02.30.13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заготовка дикорастущих орехов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лекарственных растений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Сбор и заготовка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недревесных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лесных 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 и лесозаготовок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02.40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 и лесозаготовок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02.40.1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02.40.2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лесозаготовок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и рыбоводство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пресноводное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пресноводное промышленное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03.12.2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Рыболовство пресноводное в целях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аквакультуры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(рыбоводства)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03.12.3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Рыболовство любительское и спортивное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 пресноводное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 пресноводное индустриальное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 пресноводное пастбищное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Рыбоводство прудовое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Мелиорация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рыбохозяйственная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 пресноводных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Воспроизводство пресноводных биоресурсов искусственное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Акклиматизация пресноводных биоресурсов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03.22.9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пресноводному рыбоводству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обработка сточных вод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37.0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обработка сточных вод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37.00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и обработка сточных вод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неопасных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Сбор опасных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Обработка и утилизация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Обработка и утилизация неопасных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38.22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Обработка и утилизация опасных отходов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45.20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45.20.1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45.20.2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прочих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45.20.3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Мойка автотранспортных средств, полирование и предоставление аналогичных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45.20.4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сухопутного и трубопроводного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междугородном сообщении в регулируемом секторе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49.10.12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междугородном сообщении в нерегулируемом секторе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международном сообщении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транспорта: грузовые перевозки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железнодорожного транспорта: грузовые перевозки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опасных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49.20.9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прочих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сухопутного пассажирского транспорта: внутригородские и пригородные перевозки пассажиров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пригородном сообщении в регулируемом секторе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железнодорожным транспортом в пригородном сообщении в нерегулируемом секторе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транспорта по регулярным внутригородским и пригородным пассажирским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троллейбусного транспорта по регулярным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внутригородским и пригородным пассажирским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49.31.23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трамвайного транспорта по регулярным внутригородским и пригородным пассажирским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метро по перевозке пассажиров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49.31.25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такси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прочего сухопутного пассажирского транспорта,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Перевозки междугородные и специальные сухопутным пассажирским транспортом по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Перевозки автомобильным (автобусным) пассажирским транспортом в междугородном сообщении по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49.39.12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Перевозки автомобильным (автобусным) пассажирским транспортом в международном сообщении по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49.39.13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Перевозки специальные автомобильным (автобусным) пассажирским транспортом по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грузового транспорта и услуги по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автомобильного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грузов специализированными автотранспортными средствами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грузов неспециализированными автотранспортными средствами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грузового автомобильного транспорта с водителем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49.42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перевозкам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водного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морского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пассажирского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50.30.1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пассажиров по внутренним водным путям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судов внутреннего водного транспорта для перевозки пассажиров с экипажем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50.40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внутреннего водного грузового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50.40.1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грузов по внутренним водным путям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50.40.2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Буксировка и маневровые услуги на внутренних водных путях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50.40.3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судов внутреннего водного транспорта для перевозки грузов с экипажем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воздушного и космического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пассажирского воздушного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пассажирского воздушного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воздушным пассажирским транспортом, подчиняющимся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воздушным пассажирским транспортом, не подчиняющимся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воздушного судна с экипажем для перевозки пассажиров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грузового воздушного транспорта и космического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грузового воздушного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воздушным грузовым транспортом, подчиняющимся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51.21.2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Перевозка воздушным грузовым транспортом, не подчиняющимся расписанию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51.21.3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Аренда грузовых воздушных судов с экипажем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Складское хозяйство и вспомогательная транспортная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складированию и хранению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складированию и хранению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замороженных или охлажденных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жидких или газообразных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нефти и продуктов ее переработки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газа и продуктов его переработки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прочих жидких или газообразных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зерна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52.10.4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Хранение и складирование прочих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транспортная вспомогательная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сухопутным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железнодорожным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железнодорожных маневровых или буксировочных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52.21.12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железнодорожной инфраструктуры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автомобильным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автобусных станций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эксплуатации автомобильных дорог и автомагистралей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эксплуатации мостов и тоннелей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стоянок для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буксировке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прочая, связанная с автомобильным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трубопроводным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водным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морским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внутренним водным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инфраструктуры речных портов и гидротехнических сооружений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Обеспечение судоходства по внутренним водным путям, в том числе лоцманская проводка судов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постановке судов к причалу, осуществление швартовых операций в речных портах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навигационному обеспечению судоходства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аварийно-спасательная и судоподъемная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Снабженческое (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шипчандлерское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Производство водолазных работ по обслуживанию судов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52.22.28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ледокольного флота на внутреннем водном транспорте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52.22.29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внутренним водным транспортом,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воздушным и космическим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воздушным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аэропортовая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Обеспечение обслуживания (управления) воздушного движения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Выполнение авиационных работ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прочая, связанная с воздушным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космическим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наземных центров управления полетами космических объектов в космическом пространстве и центров (пунктов) космической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52.23.29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прочая, связанная с космическим транспортом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контейнеров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Транспортная обработка прочих грузов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52.29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прочая, связанная с перевозками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и курьерская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общего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общего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связи, связанная с пересылкой газет и других периодических изданий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связи, связанная с пересылкой письменной корреспонденции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связи, связанная с пересылкой посылочной почты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дополнительная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53.10.9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общего пользования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прочая и курьерская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53.20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прочая и курьерская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специальной почтовой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фельдъегерской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федеральной фельдъегерской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фельдъегерско-почтовой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почтовой связи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курьерская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курьерской доставке различными видами транспорта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доставке еды на дом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53.20.39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курьерская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радиовещания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радиовещания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телевизионного 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60.20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телевизионного 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связи на базе проводных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связи на базе проводных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услуг телефонной 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услуг по передаче данных для целей передачи голосовой информации (IР-телефония)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документальной электросвязи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трансляции телерадиоканалов по сетям кабельного телерадиовещания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операторов связи по присоединению и пропуску трафика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операторов связи по присоединению и пропуску международного трафика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61.10.9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связи на базе проводных технологий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Разработка компьютерного программного обеспечения, консультационные услуги в данной области и другие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сопутствующие услуги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62.01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компьютерного программного обеспечения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консультативная и работы в области компьютерных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планированию, проектированию компьютерных систем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обследованию и экспертизе компьютерных систем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обучению пользователей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подготовке компьютерных систем к эксплуатации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консультативная в области компьютерных технологий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компьютерным оборудованием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компьютерными системами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компьютерными системами непосредственно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компьютерными системами дистанционно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сопровождению компьютерных систем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62.03.19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компьютерным оборудованием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62.09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информационных технологий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63.11.9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услуг по размещению информации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web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-порталов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63.12.1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сетевых изданий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права и бухгалтерского учета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права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права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проведению финансового аудита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услуг в области бухгалтерского учета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69.20.3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налогового консультирования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головных офисов; консультирование по вопросам управления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головных офисов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головных офисов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70.10.1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финансово-промышленными группами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70.10.2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управлению холдинг-компаниями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Консультирование по вопросам управления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сфере связей с общественностью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Консультирование по вопросам коммерческой деятельности и управления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архитектуры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архитектуры, связанная со зданиями и сооружениями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планировке городов и территорий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Кадастровая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проектов тепло-, водо-, газоснабжения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71.12.12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заказчика-застройщика, генерального подрядчика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геодезическая и картографическая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топографо-геодезическая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картографическая, включая деятельность в областях наименований географических объектов и создания и ведения картографо-геодезического фонда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гидрографические изыскательские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со сбором, обработкой и подготовкой картографической и космической информации, включая аэросъемку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Инженерные изыскания в строительстве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Землеустройство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наблюдательной гидрометеорологической сети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Проведение гелиофизических и геофизических работ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мониторингу загрязнения окружающей среды для физических и юридических лиц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Работы полевые и изыскания в области гидрометеорологии и смежных с ней областях, экспедиционные обследования объектов окружающей среды с целью оценки уровней загрязнения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обработке и предоставлению гидрометеорологической информации органам государственной власти и населению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Обеспечение гидрометеорологическое деятельности физических и юридических лиц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71.12.57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71.12.61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технического регулирования и стандартизации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метрологии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71.12.63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аккредитации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Государственный контроль (надзор) за соблюдением требований технических регламентов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71.12.66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каталогизации продукции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Технические испытания, исследования, анализ и сертификация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Технические испытания, исследования, анализ и сертификация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 и анализ физико-механических свойств материалов и веществ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Технический осмотр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Экспертиза проектной документации и результатов инженерных изысканий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71.20.62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Экспертиза проектной документации и результатов инженерных изысканий негосударственная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оценке условий труда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Сертификация продукции, услуг и организаций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71.20.9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техническому контролю, испытаниям и анализу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биотехнологии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естественных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технических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72.19.3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Научные исследования и разработки в области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нанотехнологий</w:t>
            </w:r>
            <w:proofErr w:type="spellEnd"/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72.19.4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защиты информации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общественных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72.20.2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гуманитарных наук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рекламная и исследование конъюнктуры рынка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рекламная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рекламных агентств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Представление в средствах массовой информации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Исследование конъюнктуры рынка и изучение общественного мнения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Исследование конъюнктуры рынка и изучение общественного мнения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73.20.1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Исследование конъюнктуры рынка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73.20.2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изучению общественного мнения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74.90.31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проведению оценки уязвимости объектов транспортной инфраструктуры и 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ветеринарная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75.0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ветеринарная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75.00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ветеринарная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75.00.1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ветеринарная для сельскохозяйственных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75.00.2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ветеринарная для домашних животных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и аренда предметов личного пользования и хозяйственно-бытового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Прокат и аренда прочих предметов личного пользования и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хозяйственно-бытового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77.29.1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мебели, электрических и неэлектрических бытовых приборов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музыкальных инструментов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77.29.9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трудоустройству и подбору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агентств по подбору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агентств по подбору персонала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агентств по временному трудоустройству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агентств по временному трудоустройству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подбору персонала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78.30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подбору персонала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туристических агентств и туроператоров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туристических агентств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туроператоров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Услуги по бронированию прочие и сопутствующая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Услуги по бронированию прочие и сопутствующая деятельность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туристических информационных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экскурсионных туристических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туристических агентств по предоставлению экскурсионных туристических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туристических услуг, связанных с бронированием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79.90.31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бронированию билетов на культурно-развлекательные мероприятия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79.90.32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прочих услуг, связанных со службой предварительных заказов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обеспечению безопасности и проведению расследований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частных охранных служб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частных охранных служб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80.2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систем обеспечения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систем обеспечения безопасности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расследованию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80.30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расследованию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обслуживанию зданий и территорий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комплексному обслуживанию помещений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комплексному обслуживанию помещений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общей уборке зданий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квартир и частных домов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81.21.9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прочих типов зданий и помещений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 жилых зданий и нежилых помещений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Дезинфекция, дезинсекция, дератизация зданий, промышленного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Подметание улиц и уборка снега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81.29.9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благоустройству ландшафта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81.30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благоустройству ландшафта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организации конференций и выставок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организации конференций и выставок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82.91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агентств по сбору платежей и бюро кредитной информации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упаковыванию товаров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82.99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общее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дошкольное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начальное общее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основное общее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85.14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среднее общее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профессиональное среднее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высшее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Подготовка кадров высшей квалификации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Обучение профессиональное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дополнительное детей и взрослых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85.41.1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в области спорта и отдыха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в области культуры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85.41.9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дополнительное детей и взрослых прочее, не включенное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Образование профессиональное дополнительное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школ подготовки водителей автотранспортных средств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школ обучения вождению воздушных и плавательных судов, без выдачи коммерческих сертификатов и лицензий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85.42.9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здравоохранения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больничных организаций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больничных организаций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Медицинская и стоматологическая практика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Общая врачебная практика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Стоматологическая практика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медицины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медицины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организаций санитарно-эпидемиологической службы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организаций судебно-медицинской экспертизы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массажных салонов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санаторно-курортных организаций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86.90.9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медицины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с обеспечением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медицинскому уходу с обеспечением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Деятельность по медицинскому уходу с обеспечением </w:t>
            </w: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87.2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с обеспечением проживания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87.90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с обеспечением проживания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88.10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88.9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социальных услуг без обеспечения проживания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88.91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дневному уходу за детьми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88.99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Предоставлению прочих социальных услуг без обеспечения проживания, не включенных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исполнительских искусств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вспомогательная, связанная с исполнительскими искусствами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художественного творчества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учреждений культуры и искусства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концертных залов, театров, оперных зданий, мюзик-холлов, включая услуги билетных касс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90.04.3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библиотек, архивов, музеев и прочих объектов культуры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библиотек, архивов, музеев и прочих объектов культуры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91.01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библиотек и архивов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музеев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по охране исторических мест и зданий, памятников культуры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зоопарков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государственных природных заповедников (в том числе биосферных)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национальных парков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природных парков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природных заказников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91.04.6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дендрологических парков и ботанических садов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спорта, отдыха и развлечений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спорта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спортивных объектов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спортивных клубов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фитнес-центров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93.19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спорта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отдыха и развлечений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парков культуры и отдыха и тематических парков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зрелищно-развлекательная прочая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парков отдыха и пляжей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танцплощадок, дискотек, школ танцев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 xml:space="preserve">Организация обрядов (свадеб, юбилеев), в </w:t>
            </w:r>
            <w:proofErr w:type="spellStart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т.ч</w:t>
            </w:r>
            <w:proofErr w:type="spellEnd"/>
            <w:r w:rsidRPr="00DC105D">
              <w:rPr>
                <w:rFonts w:ascii="Arial" w:hAnsi="Arial" w:cs="Arial"/>
                <w:color w:val="000000" w:themeColor="text1"/>
                <w:szCs w:val="22"/>
              </w:rPr>
              <w:t>. музыкальное сопровождение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93.29.9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коммуникационного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периферийного компьютерного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коммуникационного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предметов личного потребления и хозяйственно-бытового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электронной бытовой техники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95.22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95.22.1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бытовой техники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домашнего и садового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мебели и предметов домашнего обихода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часов и ювелирных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95.25.1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95.25.2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ювелирных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прочих предметов личного потребления и бытовых товаров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одежды и текстильных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одежды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текстильных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трикотажных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спортивного и туристского оборудования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игрушек и подобных им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металлоизделий бытового и хозяйственного назначения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95.29.41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предметов и изделий из металла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Заточка пил, чертежных и других инструментов, ножей, ножниц, бритв, коньков и т.п.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бытовых осветительных приборов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велосипедов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95.29.9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Ремонт прочих бытовых изделий и предметов личного пользования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96.01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96.04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физкультурно-оздоровительная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домашних хозяйств с наемными работниками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97.0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домашних хозяйств с наемными работниками</w:t>
            </w:r>
          </w:p>
        </w:tc>
      </w:tr>
      <w:tr w:rsidR="00DC105D" w:rsidRPr="00DC10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97.00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C105D" w:rsidRPr="00DC105D" w:rsidRDefault="00DC105D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C105D">
              <w:rPr>
                <w:rFonts w:ascii="Arial" w:hAnsi="Arial" w:cs="Arial"/>
                <w:color w:val="000000" w:themeColor="text1"/>
                <w:szCs w:val="22"/>
              </w:rPr>
              <w:t>Деятельность домашних хозяйств с наемными работниками".</w:t>
            </w:r>
          </w:p>
        </w:tc>
      </w:tr>
    </w:tbl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Статья 2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июля 2016 года.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DC105D">
        <w:rPr>
          <w:rFonts w:ascii="Arial" w:hAnsi="Arial" w:cs="Arial"/>
          <w:color w:val="000000" w:themeColor="text1"/>
          <w:szCs w:val="22"/>
        </w:rPr>
        <w:t>И.о</w:t>
      </w:r>
      <w:proofErr w:type="spellEnd"/>
      <w:r w:rsidRPr="00DC105D">
        <w:rPr>
          <w:rFonts w:ascii="Arial" w:hAnsi="Arial" w:cs="Arial"/>
          <w:color w:val="000000" w:themeColor="text1"/>
          <w:szCs w:val="22"/>
        </w:rPr>
        <w:t>. Губернатора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DC105D" w:rsidRPr="00DC105D" w:rsidRDefault="00DC105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Е.А.ХАРИЧКИН</w:t>
      </w:r>
    </w:p>
    <w:p w:rsidR="00DC105D" w:rsidRPr="00DC105D" w:rsidRDefault="00DC105D">
      <w:pPr>
        <w:pStyle w:val="ConsPlusNormal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07 декабря 2016 года</w:t>
      </w:r>
    </w:p>
    <w:p w:rsidR="00DC105D" w:rsidRPr="00DC105D" w:rsidRDefault="00DC105D">
      <w:pPr>
        <w:pStyle w:val="ConsPlusNormal"/>
        <w:spacing w:before="220"/>
        <w:rPr>
          <w:rFonts w:ascii="Arial" w:hAnsi="Arial" w:cs="Arial"/>
          <w:color w:val="000000" w:themeColor="text1"/>
          <w:szCs w:val="22"/>
        </w:rPr>
      </w:pPr>
      <w:r w:rsidRPr="00DC105D">
        <w:rPr>
          <w:rFonts w:ascii="Arial" w:hAnsi="Arial" w:cs="Arial"/>
          <w:color w:val="000000" w:themeColor="text1"/>
          <w:szCs w:val="22"/>
        </w:rPr>
        <w:t>N 132-ОД</w:t>
      </w: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C105D" w:rsidRPr="00DC105D" w:rsidRDefault="00DC10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Cs w:val="22"/>
        </w:rPr>
      </w:pPr>
    </w:p>
    <w:p w:rsidR="00582B72" w:rsidRPr="00DC105D" w:rsidRDefault="00582B72">
      <w:pPr>
        <w:rPr>
          <w:rFonts w:ascii="Arial" w:hAnsi="Arial" w:cs="Arial"/>
          <w:color w:val="000000" w:themeColor="text1"/>
        </w:rPr>
      </w:pPr>
    </w:p>
    <w:sectPr w:rsidR="00582B72" w:rsidRPr="00DC105D" w:rsidSect="00DC1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5D"/>
    <w:rsid w:val="00582B72"/>
    <w:rsid w:val="00D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27022-D61C-4729-87B0-A813D96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1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1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1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1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1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1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C10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9929</Words>
  <Characters>56599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2018-10-30T10:11:00Z</dcterms:created>
  <dcterms:modified xsi:type="dcterms:W3CDTF">2018-10-30T10:13:00Z</dcterms:modified>
</cp:coreProperties>
</file>