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AC" w:rsidRDefault="007475AC" w:rsidP="007475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входящей корреспонденции по тематике обращений граждан и ИП </w:t>
      </w:r>
    </w:p>
    <w:p w:rsidR="007475AC" w:rsidRPr="00444C47" w:rsidRDefault="007475AC" w:rsidP="007475AC">
      <w:pPr>
        <w:jc w:val="center"/>
        <w:rPr>
          <w:noProof/>
        </w:rPr>
      </w:pPr>
      <w:r>
        <w:rPr>
          <w:noProof/>
          <w:lang w:val="en-US"/>
        </w:rPr>
        <w:t>c</w:t>
      </w:r>
      <w:r w:rsidRPr="00444C47">
        <w:rPr>
          <w:noProof/>
        </w:rPr>
        <w:t xml:space="preserve"> 01.0</w:t>
      </w:r>
      <w:r>
        <w:rPr>
          <w:noProof/>
        </w:rPr>
        <w:t>6</w:t>
      </w:r>
      <w:r w:rsidRPr="00444C47">
        <w:rPr>
          <w:noProof/>
        </w:rPr>
        <w:t xml:space="preserve">.2018 </w:t>
      </w:r>
      <w:r>
        <w:rPr>
          <w:noProof/>
        </w:rPr>
        <w:t>по</w:t>
      </w:r>
      <w:r w:rsidRPr="00444C47">
        <w:rPr>
          <w:noProof/>
        </w:rPr>
        <w:t xml:space="preserve"> 3</w:t>
      </w:r>
      <w:r>
        <w:rPr>
          <w:noProof/>
        </w:rPr>
        <w:t>0</w:t>
      </w:r>
      <w:r w:rsidRPr="00444C47">
        <w:rPr>
          <w:noProof/>
        </w:rPr>
        <w:t>.0</w:t>
      </w:r>
      <w:r>
        <w:rPr>
          <w:noProof/>
        </w:rPr>
        <w:t>6</w:t>
      </w:r>
      <w:r w:rsidRPr="00444C47">
        <w:rPr>
          <w:noProof/>
        </w:rPr>
        <w:t>.2018</w:t>
      </w:r>
    </w:p>
    <w:p w:rsidR="007475AC" w:rsidRPr="00444C47" w:rsidRDefault="007475AC" w:rsidP="007475AC">
      <w:pPr>
        <w:jc w:val="center"/>
        <w:rPr>
          <w:noProof/>
          <w:sz w:val="18"/>
        </w:rPr>
      </w:pPr>
    </w:p>
    <w:tbl>
      <w:tblPr>
        <w:tblW w:w="0" w:type="auto"/>
        <w:jc w:val="center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7475AC" w:rsidTr="00A05336">
        <w:trPr>
          <w:cantSplit/>
          <w:trHeight w:val="207"/>
          <w:jc w:val="center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444C47" w:rsidRDefault="007475AC" w:rsidP="00A05336">
            <w:pPr>
              <w:jc w:val="center"/>
              <w:rPr>
                <w:noProof/>
                <w:sz w:val="18"/>
              </w:rPr>
            </w:pPr>
          </w:p>
          <w:p w:rsidR="007475AC" w:rsidRDefault="007475AC" w:rsidP="00A0533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75AC" w:rsidRDefault="007475AC" w:rsidP="00A05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475AC" w:rsidTr="00A05336">
        <w:trPr>
          <w:cantSplit/>
          <w:trHeight w:val="437"/>
          <w:jc w:val="center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75AC" w:rsidRDefault="007475AC" w:rsidP="00A05336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75AC" w:rsidRDefault="007475AC" w:rsidP="00A05336">
            <w:pPr>
              <w:rPr>
                <w:noProof/>
                <w:sz w:val="18"/>
              </w:rPr>
            </w:pP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5AC" w:rsidRDefault="007475AC" w:rsidP="00A05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5AC" w:rsidRDefault="007475AC" w:rsidP="00A05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D12AC9" w:rsidRDefault="007475AC" w:rsidP="00A0533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53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D12AC9" w:rsidRDefault="007475AC" w:rsidP="00A0533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44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D12AC9" w:rsidRDefault="007475AC" w:rsidP="00A0533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42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D12AC9" w:rsidRDefault="007475AC" w:rsidP="00A0533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31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D12AC9" w:rsidRDefault="007475AC" w:rsidP="00A0533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28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D12AC9" w:rsidRDefault="007475AC" w:rsidP="00A0533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21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D12AC9" w:rsidRDefault="007475AC" w:rsidP="00A0533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20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D12AC9" w:rsidRDefault="007475AC" w:rsidP="00A0533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19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D12AC9" w:rsidRDefault="007475AC" w:rsidP="00A0533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15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D12AC9" w:rsidRDefault="007475AC" w:rsidP="00A0533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15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D12AC9" w:rsidRDefault="007475AC" w:rsidP="00A0533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EA199F" w:rsidRDefault="007475AC" w:rsidP="00A0533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EA199F" w:rsidRDefault="007475AC" w:rsidP="00A0533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EA199F" w:rsidRDefault="007475AC" w:rsidP="00A0533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EA199F" w:rsidRDefault="007475AC" w:rsidP="00A0533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EA199F" w:rsidRDefault="007475AC" w:rsidP="00A0533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EA199F" w:rsidRDefault="007475AC" w:rsidP="00A0533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EA199F" w:rsidRDefault="007475AC" w:rsidP="00A05336">
            <w:pPr>
              <w:rPr>
                <w:noProof/>
                <w:sz w:val="18"/>
              </w:rPr>
            </w:pPr>
            <w:r w:rsidRPr="00EA199F">
              <w:rPr>
                <w:noProof/>
                <w:sz w:val="18"/>
              </w:rPr>
              <w:t xml:space="preserve">0003.0008.0086.0549 </w:t>
            </w:r>
            <w:r>
              <w:rPr>
                <w:noProof/>
                <w:sz w:val="18"/>
              </w:rPr>
              <w:t>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003.0008.0086.0559 Предоставление отсрочки или рассрочки по уплате налога, сбора,пени,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урегулирование и надзор за деятельностью кредитных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Default="007475AC" w:rsidP="00A053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75AC" w:rsidTr="00A05336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5AC" w:rsidRDefault="007475AC" w:rsidP="00A05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AC" w:rsidRPr="00456631" w:rsidRDefault="007475AC" w:rsidP="00A053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360</w:t>
            </w:r>
          </w:p>
        </w:tc>
      </w:tr>
    </w:tbl>
    <w:p w:rsidR="00E271CC" w:rsidRDefault="007475AC">
      <w:bookmarkStart w:id="0" w:name="_GoBack"/>
      <w:bookmarkEnd w:id="0"/>
    </w:p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D5"/>
    <w:rsid w:val="00303A72"/>
    <w:rsid w:val="00407DE8"/>
    <w:rsid w:val="00455A51"/>
    <w:rsid w:val="007475AC"/>
    <w:rsid w:val="00A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A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A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2018-07-05T12:03:00Z</dcterms:created>
  <dcterms:modified xsi:type="dcterms:W3CDTF">2018-07-05T12:04:00Z</dcterms:modified>
</cp:coreProperties>
</file>