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Установлено</w:t>
      </w: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письмом ФНС России</w:t>
      </w: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01.03.2012 N БС-5-11/208дсп@</w:t>
      </w: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КОНТРОЛЬНЫЕ СООТНОШЕНИЯ</w:t>
      </w: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НАЛОГОВОЙ ДЕКЛАРАЦИИ ПО ЗЕМЕЛЬНОМУ НАЛОГУ</w:t>
      </w: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0" w:name="Par8"/>
      <w:bookmarkEnd w:id="0"/>
      <w:r>
        <w:rPr>
          <w:rFonts w:ascii="Calibri" w:hAnsi="Calibri" w:cs="Calibri"/>
        </w:rPr>
        <w:t>КОНТРОЛЬНЫЕ СООТНОШЕНИЯ</w:t>
      </w: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показателей форм налоговой и бухгалтерской отчетности</w:t>
      </w: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450"/>
        <w:gridCol w:w="4147"/>
      </w:tblGrid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формы</w:t>
              </w:r>
            </w:hyperlink>
            <w:r>
              <w:rPr>
                <w:rFonts w:ascii="Calibri" w:hAnsi="Calibri" w:cs="Calibri"/>
              </w:rPr>
              <w:t xml:space="preserve"> отчетности по КНД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1153005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Наименование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формы</w:t>
              </w:r>
            </w:hyperlink>
            <w:r>
              <w:rPr>
                <w:rFonts w:ascii="Calibri" w:hAnsi="Calibri" w:cs="Calibri"/>
              </w:rPr>
              <w:t xml:space="preserve"> отчетности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земельному налогу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Идентификация документа, утверждающего </w:t>
            </w:r>
            <w:hyperlink r:id="rId7" w:history="1">
              <w:r>
                <w:rPr>
                  <w:rFonts w:ascii="Calibri" w:hAnsi="Calibri" w:cs="Calibri"/>
                  <w:color w:val="0000FF"/>
                </w:rPr>
                <w:t>форму</w:t>
              </w:r>
            </w:hyperlink>
            <w:r>
              <w:rPr>
                <w:rFonts w:ascii="Calibri" w:hAnsi="Calibri" w:cs="Calibri"/>
              </w:rPr>
              <w:t xml:space="preserve"> отчетности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документа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8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ФНС России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утверждения формы отчетности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28.10.2011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ММВ-7-11/696@</w:t>
            </w:r>
          </w:p>
        </w:tc>
      </w:tr>
    </w:tbl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450"/>
        <w:gridCol w:w="4147"/>
      </w:tblGrid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Идентификация документа, утверждающего последние изменения и дополнения в форму отчетности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документа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утверждения формы отчетности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2"/>
        <w:gridCol w:w="2436"/>
        <w:gridCol w:w="4161"/>
      </w:tblGrid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Подразделение - разработчик КС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Управление имущественных налогов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ФИО исполнителя подразделения - разработчика КС, телефон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версии КС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заполнения формы КС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35"/>
        <w:gridCol w:w="795"/>
        <w:gridCol w:w="2692"/>
        <w:gridCol w:w="1694"/>
        <w:gridCol w:w="3189"/>
        <w:gridCol w:w="3190"/>
      </w:tblGrid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исходные документы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контрольное соотношение (КС)</w:t>
            </w:r>
          </w:p>
        </w:tc>
        <w:tc>
          <w:tcPr>
            <w:tcW w:w="8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возможно нарушение </w:t>
            </w:r>
            <w:r>
              <w:rPr>
                <w:rFonts w:ascii="Calibri" w:hAnsi="Calibri" w:cs="Calibri"/>
              </w:rPr>
              <w:lastRenderedPageBreak/>
              <w:t>законодательства РФ (ссылка)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описание нарушения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действия проверяющего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3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bookmarkStart w:id="1" w:name="Par57"/>
            <w:bookmarkEnd w:id="1"/>
            <w:r>
              <w:rPr>
                <w:rFonts w:ascii="Calibri" w:hAnsi="Calibri" w:cs="Calibri"/>
              </w:rPr>
              <w:t>внутридокументные КС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bookmarkStart w:id="2" w:name="Par58"/>
            <w:bookmarkEnd w:id="2"/>
            <w:r>
              <w:rPr>
                <w:rFonts w:ascii="Calibri" w:hAnsi="Calibri" w:cs="Calibri"/>
              </w:rPr>
              <w:t>РАЗДЕЛ 1</w:t>
            </w:r>
          </w:p>
        </w:tc>
        <w:tc>
          <w:tcPr>
            <w:tcW w:w="1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Р1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КБК) = сумме всех Р2 </w:t>
            </w:r>
            <w:hyperlink r:id="rId11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соответствующим кодам </w:t>
            </w:r>
            <w:hyperlink r:id="rId14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 Р1 </w:t>
            </w:r>
            <w:hyperlink r:id="rId15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&gt; суммы всех Р2 </w:t>
            </w:r>
            <w:hyperlink r:id="rId16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17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КБК), то завышена исчисленная сумма земельного налога, подлежащая уплате в бюджет за налоговый период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соответствующим кодам </w:t>
            </w:r>
            <w:hyperlink r:id="rId19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 Р1 </w:t>
            </w:r>
            <w:hyperlink r:id="rId20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&lt; суммы всех Р2 </w:t>
            </w:r>
            <w:hyperlink r:id="rId21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22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КБК), то занижена исчисленная сумма земельного налога, подлежащая уплате в бюджет за налоговый период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Р1 </w:t>
            </w:r>
            <w:hyperlink r:id="rId23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- (Р1 </w:t>
            </w:r>
            <w:hyperlink r:id="rId24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25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26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) &gt;= 0, то Р1 </w:t>
            </w:r>
            <w:hyperlink r:id="rId27" w:history="1">
              <w:r>
                <w:rPr>
                  <w:rFonts w:ascii="Calibri" w:hAnsi="Calibri" w:cs="Calibri"/>
                  <w:color w:val="0000FF"/>
                </w:rPr>
                <w:t>ст. 030</w:t>
              </w:r>
            </w:hyperlink>
            <w:r>
              <w:rPr>
                <w:rFonts w:ascii="Calibri" w:hAnsi="Calibri" w:cs="Calibri"/>
              </w:rPr>
              <w:t xml:space="preserve"> = Р1 </w:t>
            </w:r>
            <w:hyperlink r:id="rId28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- (Р1 </w:t>
            </w:r>
            <w:hyperlink r:id="rId29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30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31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32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33" w:history="1">
              <w:r>
                <w:rPr>
                  <w:rFonts w:ascii="Calibri" w:hAnsi="Calibri" w:cs="Calibri"/>
                  <w:color w:val="0000FF"/>
                </w:rPr>
                <w:t>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соответствующим кодам </w:t>
            </w:r>
            <w:hyperlink r:id="rId34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 Р1 </w:t>
            </w:r>
            <w:hyperlink r:id="rId35" w:history="1">
              <w:r>
                <w:rPr>
                  <w:rFonts w:ascii="Calibri" w:hAnsi="Calibri" w:cs="Calibri"/>
                  <w:color w:val="0000FF"/>
                </w:rPr>
                <w:t>ст. 030</w:t>
              </w:r>
            </w:hyperlink>
            <w:r>
              <w:rPr>
                <w:rFonts w:ascii="Calibri" w:hAnsi="Calibri" w:cs="Calibri"/>
              </w:rPr>
              <w:t xml:space="preserve"> &gt; суммы всех Р1 </w:t>
            </w:r>
            <w:hyperlink r:id="rId36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- (Р1 </w:t>
            </w:r>
            <w:hyperlink r:id="rId37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38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39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40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КБК), то завышена сумма земельного налога, </w:t>
            </w:r>
            <w:r>
              <w:rPr>
                <w:rFonts w:ascii="Calibri" w:hAnsi="Calibri" w:cs="Calibri"/>
              </w:rPr>
              <w:lastRenderedPageBreak/>
              <w:t>подлежащая уплате в бюджет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</w:t>
            </w:r>
            <w:r>
              <w:rPr>
                <w:rFonts w:ascii="Calibri" w:hAnsi="Calibri" w:cs="Calibri"/>
              </w:rPr>
              <w:lastRenderedPageBreak/>
              <w:t xml:space="preserve">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соответствующим кодам </w:t>
            </w:r>
            <w:hyperlink r:id="rId42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 Р1 </w:t>
            </w:r>
            <w:hyperlink r:id="rId43" w:history="1">
              <w:r>
                <w:rPr>
                  <w:rFonts w:ascii="Calibri" w:hAnsi="Calibri" w:cs="Calibri"/>
                  <w:color w:val="0000FF"/>
                </w:rPr>
                <w:t>ст. 030</w:t>
              </w:r>
            </w:hyperlink>
            <w:r>
              <w:rPr>
                <w:rFonts w:ascii="Calibri" w:hAnsi="Calibri" w:cs="Calibri"/>
              </w:rPr>
              <w:t xml:space="preserve"> &lt; суммы всех Р1 </w:t>
            </w:r>
            <w:hyperlink r:id="rId44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- (Р1 </w:t>
            </w:r>
            <w:hyperlink r:id="rId45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46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47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48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КБК), то занижена сумма земельного налога, подлежащая уплате в бюджет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bookmarkStart w:id="3" w:name="Par74"/>
            <w:bookmarkEnd w:id="3"/>
            <w:r>
              <w:rPr>
                <w:rFonts w:ascii="Calibri" w:hAnsi="Calibri" w:cs="Calibri"/>
              </w:rPr>
              <w:t>РАЗДЕЛ 2</w:t>
            </w:r>
          </w:p>
        </w:tc>
        <w:tc>
          <w:tcPr>
            <w:tcW w:w="1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Р1 </w:t>
            </w:r>
            <w:hyperlink r:id="rId49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- (Р1 </w:t>
            </w:r>
            <w:hyperlink r:id="rId50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51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52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) &lt; 0, то Р1 </w:t>
            </w:r>
            <w:hyperlink r:id="rId53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= (Р1 </w:t>
            </w:r>
            <w:hyperlink r:id="rId54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55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56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) - Р1 </w:t>
            </w:r>
            <w:hyperlink r:id="rId57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58" w:history="1">
              <w:r>
                <w:rPr>
                  <w:rFonts w:ascii="Calibri" w:hAnsi="Calibri" w:cs="Calibri"/>
                  <w:color w:val="0000FF"/>
                </w:rPr>
                <w:t>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соответствующим кодам </w:t>
            </w:r>
            <w:hyperlink r:id="rId59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 Р1 </w:t>
            </w:r>
            <w:hyperlink r:id="rId60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&gt; суммы всех (Р1 </w:t>
            </w:r>
            <w:hyperlink r:id="rId61" w:history="1">
              <w:r>
                <w:rPr>
                  <w:rFonts w:ascii="Calibri" w:hAnsi="Calibri" w:cs="Calibri"/>
                  <w:color w:val="0000FF"/>
                </w:rPr>
                <w:t>ст. 023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62" w:history="1">
              <w:r>
                <w:rPr>
                  <w:rFonts w:ascii="Calibri" w:hAnsi="Calibri" w:cs="Calibri"/>
                  <w:color w:val="0000FF"/>
                </w:rPr>
                <w:t>ст. 025</w:t>
              </w:r>
            </w:hyperlink>
            <w:r>
              <w:rPr>
                <w:rFonts w:ascii="Calibri" w:hAnsi="Calibri" w:cs="Calibri"/>
              </w:rPr>
              <w:t xml:space="preserve"> + Р1 </w:t>
            </w:r>
            <w:hyperlink r:id="rId63" w:history="1">
              <w:r>
                <w:rPr>
                  <w:rFonts w:ascii="Calibri" w:hAnsi="Calibri" w:cs="Calibri"/>
                  <w:color w:val="0000FF"/>
                </w:rPr>
                <w:t>ст. 027</w:t>
              </w:r>
            </w:hyperlink>
            <w:r>
              <w:rPr>
                <w:rFonts w:ascii="Calibri" w:hAnsi="Calibri" w:cs="Calibri"/>
              </w:rPr>
              <w:t xml:space="preserve">) - Р1 </w:t>
            </w:r>
            <w:hyperlink r:id="rId64" w:history="1">
              <w:r>
                <w:rPr>
                  <w:rFonts w:ascii="Calibri" w:hAnsi="Calibri" w:cs="Calibri"/>
                  <w:color w:val="0000FF"/>
                </w:rPr>
                <w:t>ст. 021</w:t>
              </w:r>
            </w:hyperlink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65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  <w:r>
              <w:rPr>
                <w:rFonts w:ascii="Calibri" w:hAnsi="Calibri" w:cs="Calibri"/>
              </w:rPr>
              <w:t xml:space="preserve"> и КБК), то занижена сумма земельного налога, подлежащая уплате в бюджет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</w:t>
            </w:r>
            <w:r>
              <w:rPr>
                <w:rFonts w:ascii="Calibri" w:hAnsi="Calibri" w:cs="Calibri"/>
              </w:rPr>
              <w:lastRenderedPageBreak/>
              <w:t xml:space="preserve">форме в течение 10 дней после окончания камеральной налоговой проверки, согласно </w:t>
            </w:r>
            <w:hyperlink r:id="rId6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67" w:history="1">
              <w:r>
                <w:rPr>
                  <w:rFonts w:ascii="Calibri" w:hAnsi="Calibri" w:cs="Calibri"/>
                  <w:color w:val="0000FF"/>
                </w:rPr>
                <w:t>ст. 070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68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69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7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71" w:history="1">
              <w:r>
                <w:rPr>
                  <w:rFonts w:ascii="Calibri" w:hAnsi="Calibri" w:cs="Calibri"/>
                  <w:color w:val="0000FF"/>
                </w:rPr>
                <w:t>ст. 070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72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73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исчислена сумма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</w:t>
            </w:r>
            <w:r>
              <w:rPr>
                <w:rFonts w:ascii="Calibri" w:hAnsi="Calibri" w:cs="Calibri"/>
              </w:rPr>
              <w:lastRenderedPageBreak/>
              <w:t xml:space="preserve">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74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75" w:history="1">
              <w:r>
                <w:rPr>
                  <w:rFonts w:ascii="Calibri" w:hAnsi="Calibri" w:cs="Calibri"/>
                  <w:color w:val="0000FF"/>
                </w:rPr>
                <w:t>ст. 090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76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77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</w:t>
            </w:r>
            <w:r>
              <w:rPr>
                <w:rFonts w:ascii="Calibri" w:hAnsi="Calibri" w:cs="Calibri"/>
              </w:rPr>
              <w:lastRenderedPageBreak/>
              <w:t xml:space="preserve">налоговой проверки, согласно </w:t>
            </w:r>
            <w:hyperlink r:id="rId7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79" w:history="1">
              <w:r>
                <w:rPr>
                  <w:rFonts w:ascii="Calibri" w:hAnsi="Calibri" w:cs="Calibri"/>
                  <w:color w:val="0000FF"/>
                </w:rPr>
                <w:t>ст. 090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80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81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исчислена сумма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82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83" w:history="1">
              <w:r>
                <w:rPr>
                  <w:rFonts w:ascii="Calibri" w:hAnsi="Calibri" w:cs="Calibri"/>
                  <w:color w:val="0000FF"/>
                </w:rPr>
                <w:t>ст. 110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84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85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</w:t>
            </w:r>
            <w:r>
              <w:rPr>
                <w:rFonts w:ascii="Calibri" w:hAnsi="Calibri" w:cs="Calibri"/>
              </w:rPr>
              <w:lastRenderedPageBreak/>
              <w:t xml:space="preserve">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8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87" w:history="1">
              <w:r>
                <w:rPr>
                  <w:rFonts w:ascii="Calibri" w:hAnsi="Calibri" w:cs="Calibri"/>
                  <w:color w:val="0000FF"/>
                </w:rPr>
                <w:t>ст. 110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88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89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указана доля необлагаемой площади земельного участка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9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91" w:history="1">
              <w:r>
                <w:rPr>
                  <w:rFonts w:ascii="Calibri" w:hAnsi="Calibri" w:cs="Calibri"/>
                  <w:color w:val="0000FF"/>
                </w:rPr>
                <w:t>ст. 200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92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93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94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95" w:history="1">
              <w:r>
                <w:rPr>
                  <w:rFonts w:ascii="Calibri" w:hAnsi="Calibri" w:cs="Calibri"/>
                  <w:color w:val="0000FF"/>
                </w:rPr>
                <w:t>ст. 200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96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97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исчислена сумма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</w:t>
            </w:r>
            <w:r>
              <w:rPr>
                <w:rFonts w:ascii="Calibri" w:hAnsi="Calibri" w:cs="Calibri"/>
              </w:rPr>
              <w:lastRenderedPageBreak/>
              <w:t xml:space="preserve">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9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99" w:history="1">
              <w:r>
                <w:rPr>
                  <w:rFonts w:ascii="Calibri" w:hAnsi="Calibri" w:cs="Calibri"/>
                  <w:color w:val="0000FF"/>
                </w:rPr>
                <w:t>ст. 220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100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01" w:history="1">
              <w:r>
                <w:rPr>
                  <w:rFonts w:ascii="Calibri" w:hAnsi="Calibri" w:cs="Calibri"/>
                  <w:color w:val="0000FF"/>
                </w:rPr>
                <w:t>ст. 395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02" w:history="1">
              <w:r>
                <w:rPr>
                  <w:rFonts w:ascii="Calibri" w:hAnsi="Calibri" w:cs="Calibri"/>
                  <w:color w:val="0000FF"/>
                </w:rPr>
                <w:t>ст. 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03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104" w:history="1">
              <w:r>
                <w:rPr>
                  <w:rFonts w:ascii="Calibri" w:hAnsi="Calibri" w:cs="Calibri"/>
                  <w:color w:val="0000FF"/>
                </w:rPr>
                <w:t>ст. 220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105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06" w:history="1">
              <w:r>
                <w:rPr>
                  <w:rFonts w:ascii="Calibri" w:hAnsi="Calibri" w:cs="Calibri"/>
                  <w:color w:val="0000FF"/>
                </w:rPr>
                <w:t>ст. 395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07" w:history="1">
              <w:r>
                <w:rPr>
                  <w:rFonts w:ascii="Calibri" w:hAnsi="Calibri" w:cs="Calibri"/>
                  <w:color w:val="0000FF"/>
                </w:rPr>
                <w:t>ст. 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исчислена сумма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</w:t>
            </w:r>
            <w:r>
              <w:rPr>
                <w:rFonts w:ascii="Calibri" w:hAnsi="Calibri" w:cs="Calibri"/>
              </w:rPr>
              <w:lastRenderedPageBreak/>
              <w:t xml:space="preserve">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0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109" w:history="1">
              <w:r>
                <w:rPr>
                  <w:rFonts w:ascii="Calibri" w:hAnsi="Calibri" w:cs="Calibri"/>
                  <w:color w:val="0000FF"/>
                </w:rPr>
                <w:t>ст. 240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110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11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</w:t>
            </w:r>
            <w:r>
              <w:rPr>
                <w:rFonts w:ascii="Calibri" w:hAnsi="Calibri" w:cs="Calibri"/>
              </w:rPr>
              <w:lastRenderedPageBreak/>
              <w:t xml:space="preserve">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12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113" w:history="1">
              <w:r>
                <w:rPr>
                  <w:rFonts w:ascii="Calibri" w:hAnsi="Calibri" w:cs="Calibri"/>
                  <w:color w:val="0000FF"/>
                </w:rPr>
                <w:t>ст. 240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114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15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исчислена сумма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1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117" w:history="1">
              <w:r>
                <w:rPr>
                  <w:rFonts w:ascii="Calibri" w:hAnsi="Calibri" w:cs="Calibri"/>
                  <w:color w:val="0000FF"/>
                </w:rPr>
                <w:t>ст. 260</w:t>
              </w:r>
            </w:hyperlink>
            <w:r>
              <w:rPr>
                <w:rFonts w:ascii="Calibri" w:hAnsi="Calibri" w:cs="Calibri"/>
              </w:rPr>
              <w:t xml:space="preserve"> = 0 и Р2 </w:t>
            </w:r>
            <w:hyperlink r:id="rId118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 xml:space="preserve"> &gt;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19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указан код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</w:t>
            </w:r>
            <w:r>
              <w:rPr>
                <w:rFonts w:ascii="Calibri" w:hAnsi="Calibri" w:cs="Calibri"/>
              </w:rPr>
              <w:lastRenderedPageBreak/>
              <w:t xml:space="preserve">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2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121" w:history="1">
              <w:r>
                <w:rPr>
                  <w:rFonts w:ascii="Calibri" w:hAnsi="Calibri" w:cs="Calibri"/>
                  <w:color w:val="0000FF"/>
                </w:rPr>
                <w:t>ст. 260</w:t>
              </w:r>
            </w:hyperlink>
            <w:r>
              <w:rPr>
                <w:rFonts w:ascii="Calibri" w:hAnsi="Calibri" w:cs="Calibri"/>
              </w:rPr>
              <w:t xml:space="preserve"> не равно 0 и Р2 </w:t>
            </w:r>
            <w:hyperlink r:id="rId122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23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исчислена сумма налоговой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</w:t>
            </w:r>
            <w:r>
              <w:rPr>
                <w:rFonts w:ascii="Calibri" w:hAnsi="Calibri" w:cs="Calibri"/>
              </w:rPr>
              <w:lastRenderedPageBreak/>
              <w:t xml:space="preserve">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24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25" w:history="1">
              <w:r>
                <w:rPr>
                  <w:rFonts w:ascii="Calibri" w:hAnsi="Calibri" w:cs="Calibri"/>
                  <w:color w:val="0000FF"/>
                </w:rPr>
                <w:t>ст. 180</w:t>
              </w:r>
            </w:hyperlink>
            <w:r>
              <w:rPr>
                <w:rFonts w:ascii="Calibri" w:hAnsi="Calibri" w:cs="Calibri"/>
              </w:rPr>
              <w:t xml:space="preserve"> &gt; 0 и при условии обязательного заполнения Р2 </w:t>
            </w:r>
            <w:hyperlink r:id="rId126" w:history="1">
              <w:r>
                <w:rPr>
                  <w:rFonts w:ascii="Calibri" w:hAnsi="Calibri" w:cs="Calibri"/>
                  <w:color w:val="0000FF"/>
                </w:rPr>
                <w:t>ст. 200</w:t>
              </w:r>
            </w:hyperlink>
            <w:r>
              <w:rPr>
                <w:rFonts w:ascii="Calibri" w:hAnsi="Calibri" w:cs="Calibri"/>
              </w:rPr>
              <w:t xml:space="preserve"> и Р2 </w:t>
            </w:r>
            <w:hyperlink r:id="rId127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или Р2 </w:t>
            </w:r>
            <w:hyperlink r:id="rId128" w:history="1">
              <w:r>
                <w:rPr>
                  <w:rFonts w:ascii="Calibri" w:hAnsi="Calibri" w:cs="Calibri"/>
                  <w:color w:val="0000FF"/>
                </w:rPr>
                <w:t>ст. 220</w:t>
              </w:r>
            </w:hyperlink>
            <w:r>
              <w:rPr>
                <w:rFonts w:ascii="Calibri" w:hAnsi="Calibri" w:cs="Calibri"/>
              </w:rPr>
              <w:t xml:space="preserve"> и Р2 </w:t>
            </w:r>
            <w:hyperlink r:id="rId129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30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31" w:history="1">
              <w:r>
                <w:rPr>
                  <w:rFonts w:ascii="Calibri" w:hAnsi="Calibri" w:cs="Calibri"/>
                  <w:color w:val="0000FF"/>
                </w:rPr>
                <w:t>ст. 395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32" w:history="1">
              <w:r>
                <w:rPr>
                  <w:rFonts w:ascii="Calibri" w:hAnsi="Calibri" w:cs="Calibri"/>
                  <w:color w:val="0000FF"/>
                </w:rPr>
                <w:t>ст. 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33" w:history="1">
              <w:r>
                <w:rPr>
                  <w:rFonts w:ascii="Calibri" w:hAnsi="Calibri" w:cs="Calibri"/>
                  <w:color w:val="0000FF"/>
                </w:rPr>
                <w:t>ст. 180</w:t>
              </w:r>
            </w:hyperlink>
            <w:r>
              <w:rPr>
                <w:rFonts w:ascii="Calibri" w:hAnsi="Calibri" w:cs="Calibri"/>
              </w:rPr>
              <w:t xml:space="preserve"> не равно 0 и не заполнены Р2 </w:t>
            </w:r>
            <w:hyperlink r:id="rId134" w:history="1">
              <w:r>
                <w:rPr>
                  <w:rFonts w:ascii="Calibri" w:hAnsi="Calibri" w:cs="Calibri"/>
                  <w:color w:val="0000FF"/>
                </w:rPr>
                <w:t>ст. 200</w:t>
              </w:r>
            </w:hyperlink>
            <w:r>
              <w:rPr>
                <w:rFonts w:ascii="Calibri" w:hAnsi="Calibri" w:cs="Calibri"/>
              </w:rPr>
              <w:t xml:space="preserve"> и Р2 </w:t>
            </w:r>
            <w:hyperlink r:id="rId135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или Р2 </w:t>
            </w:r>
            <w:hyperlink r:id="rId136" w:history="1">
              <w:r>
                <w:rPr>
                  <w:rFonts w:ascii="Calibri" w:hAnsi="Calibri" w:cs="Calibri"/>
                  <w:color w:val="0000FF"/>
                </w:rPr>
                <w:t>ст. 220</w:t>
              </w:r>
            </w:hyperlink>
            <w:r>
              <w:rPr>
                <w:rFonts w:ascii="Calibri" w:hAnsi="Calibri" w:cs="Calibri"/>
              </w:rPr>
              <w:t xml:space="preserve"> и Р2 </w:t>
            </w:r>
            <w:hyperlink r:id="rId137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>, то возможно неправомерное применение льготы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3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налогоплательщиков, имеющих право на льготу в виде освобождения от налогообложения Р2 </w:t>
            </w:r>
            <w:hyperlink r:id="rId139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140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141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42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Р2. </w:t>
            </w:r>
            <w:hyperlink r:id="rId143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&lt; &gt; Р2 </w:t>
            </w:r>
            <w:hyperlink r:id="rId144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145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), то неправильно определен коэффициент Кл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</w:t>
            </w:r>
            <w:r>
              <w:rPr>
                <w:rFonts w:ascii="Calibri" w:hAnsi="Calibri" w:cs="Calibri"/>
              </w:rPr>
              <w:lastRenderedPageBreak/>
              <w:t xml:space="preserve">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4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налогоплательщиков, имеющих право на льготу в виде освобождения от налогообложения Р2 </w:t>
            </w:r>
            <w:hyperlink r:id="rId147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148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149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50" w:history="1">
              <w:r>
                <w:rPr>
                  <w:rFonts w:ascii="Calibri" w:hAnsi="Calibri" w:cs="Calibri"/>
                  <w:color w:val="0000FF"/>
                </w:rPr>
                <w:t>ст. 395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51" w:history="1">
              <w:r>
                <w:rPr>
                  <w:rFonts w:ascii="Calibri" w:hAnsi="Calibri" w:cs="Calibri"/>
                  <w:color w:val="0000FF"/>
                </w:rPr>
                <w:t>ст. 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52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 xml:space="preserve"> &lt; &gt; Р2 </w:t>
            </w:r>
            <w:hyperlink r:id="rId153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154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), то неправильно определен коэффициент Кл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</w:t>
            </w:r>
            <w:r>
              <w:rPr>
                <w:rFonts w:ascii="Calibri" w:hAnsi="Calibri" w:cs="Calibri"/>
              </w:rPr>
              <w:lastRenderedPageBreak/>
              <w:t xml:space="preserve">форме в течение 10 дней после окончания камеральной налоговой проверки, согласно </w:t>
            </w:r>
            <w:hyperlink r:id="rId155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1.21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налогоплательщиков, имеющих право на льготу в виде не облагаемой налогом суммы</w:t>
            </w:r>
          </w:p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56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57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&gt; 0, то Р2 </w:t>
            </w:r>
            <w:hyperlink r:id="rId158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159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60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</w:p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61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62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&lt; 0, то Р2 </w:t>
            </w:r>
            <w:hyperlink r:id="rId163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64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65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166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67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>, то неправильно определена не облагаемая налогом сумма, уменьшающая величину налоговой базы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6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69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170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71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>, то неправильно определена не облагаемая налогом сумма, уменьшающая величину налоговой базы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налогоплательщиков, имеющих право на льготу в виде не облагаемой налогом суммы</w:t>
            </w:r>
          </w:p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7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73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 &gt; 0, то Р2 </w:t>
            </w:r>
            <w:hyperlink r:id="rId174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175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76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</w:p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77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78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lastRenderedPageBreak/>
              <w:t xml:space="preserve">&lt; 0, то Р2 </w:t>
            </w:r>
            <w:hyperlink r:id="rId179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НК РФ </w:t>
            </w:r>
            <w:hyperlink r:id="rId180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8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18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83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, то неправильно определена не облагаемая налогом сумма, уменьшающая величину налоговой базы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</w:t>
            </w:r>
            <w:r>
              <w:rPr>
                <w:rFonts w:ascii="Calibri" w:hAnsi="Calibri" w:cs="Calibri"/>
              </w:rPr>
              <w:lastRenderedPageBreak/>
              <w:t xml:space="preserve">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184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185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186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87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, то неправильно определена не облагаемая </w:t>
            </w:r>
            <w:r>
              <w:rPr>
                <w:rFonts w:ascii="Calibri" w:hAnsi="Calibri" w:cs="Calibri"/>
              </w:rPr>
              <w:lastRenderedPageBreak/>
              <w:t>налогом сумма, уменьшающая величину налоговой базы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1.23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налогоплательщиков, имеющих право на льготу в виде не облагаемой налогом суммы</w:t>
            </w:r>
          </w:p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(Р2 </w:t>
            </w:r>
            <w:hyperlink r:id="rId188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89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90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) &gt; 0, то Р2 </w:t>
            </w:r>
            <w:hyperlink r:id="rId19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19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93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94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</w:p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(Р2 </w:t>
            </w:r>
            <w:hyperlink r:id="rId195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96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197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) &lt; 0, то Р2 </w:t>
            </w:r>
            <w:hyperlink r:id="rId198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199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00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0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20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(Р2 </w:t>
            </w:r>
            <w:hyperlink r:id="rId203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04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), то неправильно определена не облагаемая налогом сумма, уменьшающая величину налоговой базы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</w:t>
            </w:r>
            <w:r>
              <w:rPr>
                <w:rFonts w:ascii="Calibri" w:hAnsi="Calibri" w:cs="Calibri"/>
              </w:rPr>
              <w:lastRenderedPageBreak/>
              <w:t xml:space="preserve">налоговой проверки, согласно </w:t>
            </w:r>
            <w:hyperlink r:id="rId205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06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207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(Р2 </w:t>
            </w:r>
            <w:hyperlink r:id="rId208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09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), то неправильно определена не облагаемая налогом сумма, уменьшающая величину налоговой базы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1.24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налогоплательщиков, имеющих право на льготу в отношении доли необлагаемой площади земельного участка Р2 </w:t>
            </w:r>
            <w:hyperlink r:id="rId210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211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(Р2 </w:t>
            </w:r>
            <w:hyperlink r:id="rId21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13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214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215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16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217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(Р2 </w:t>
            </w:r>
            <w:hyperlink r:id="rId218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19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220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)), то неправильно определена налоговая база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22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22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223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- (Р2 </w:t>
            </w:r>
            <w:hyperlink r:id="rId224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25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226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)), то неправильно определена налоговая база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 в отношении земельных участков, находящихся в общей долевой, общей совместной собственности, а также в случае, если приобретателями (покупателями) здания, сооружения или другой </w:t>
            </w:r>
            <w:r>
              <w:rPr>
                <w:rFonts w:ascii="Calibri" w:hAnsi="Calibri" w:cs="Calibri"/>
              </w:rPr>
              <w:lastRenderedPageBreak/>
              <w:t xml:space="preserve">недвижимости выступали несколько лиц Р2 </w:t>
            </w:r>
            <w:hyperlink r:id="rId227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228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29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30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НК РФ </w:t>
            </w:r>
            <w:hyperlink r:id="rId231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32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233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34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35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>, то неправильно определена налоговая база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</w:t>
            </w:r>
            <w:r>
              <w:rPr>
                <w:rFonts w:ascii="Calibri" w:hAnsi="Calibri" w:cs="Calibri"/>
              </w:rPr>
              <w:lastRenderedPageBreak/>
              <w:t xml:space="preserve">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23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37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238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39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40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>, то неправильно определена налоговая база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1.26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налогоплательщиков в отношении земельных участков, находящихся в общей долевой, общей совместной собственности, а также в случае, если приобретателями (покупателями) здания, сооружения или другой недвижимости выступали несколько лиц</w:t>
            </w:r>
          </w:p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(Р2 </w:t>
            </w:r>
            <w:hyperlink r:id="rId241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42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43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 &gt; 0, то Р2 </w:t>
            </w:r>
            <w:hyperlink r:id="rId244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245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46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47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, иначе Р2 </w:t>
            </w:r>
            <w:hyperlink r:id="rId248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249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50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251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52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53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, то неправильно определена налоговая база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254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55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256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57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Р2 </w:t>
            </w:r>
            <w:hyperlink r:id="rId258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, то неправильно определена налоговая база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1.27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налогоплательщиков в отношении земельных участков, находящихся в общей долевой, общей совместной собственности, а также в случае, если приобретателями (покупателями) здания, сооружения или другой недвижимости выступали несколько лиц</w:t>
            </w:r>
          </w:p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(Р2 </w:t>
            </w:r>
            <w:hyperlink r:id="rId259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60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61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62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) &gt; 0, то Р2 </w:t>
            </w:r>
            <w:hyperlink r:id="rId263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264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65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66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67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 xml:space="preserve">), иначе Р2 </w:t>
            </w:r>
            <w:hyperlink r:id="rId268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269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70" w:history="1">
              <w:r>
                <w:rPr>
                  <w:rFonts w:ascii="Calibri" w:hAnsi="Calibri" w:cs="Calibri"/>
                  <w:color w:val="0000FF"/>
                </w:rPr>
                <w:t>п. 5 ст. 391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7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27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73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74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75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), то неправильно определена налоговая база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27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277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278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79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80" w:history="1">
              <w:r>
                <w:rPr>
                  <w:rFonts w:ascii="Calibri" w:hAnsi="Calibri" w:cs="Calibri"/>
                  <w:color w:val="0000FF"/>
                </w:rPr>
                <w:t>ст. 080</w:t>
              </w:r>
            </w:hyperlink>
            <w:r>
              <w:rPr>
                <w:rFonts w:ascii="Calibri" w:hAnsi="Calibri" w:cs="Calibri"/>
              </w:rPr>
              <w:t xml:space="preserve"> + Р2 </w:t>
            </w:r>
            <w:hyperlink r:id="rId281" w:history="1">
              <w:r>
                <w:rPr>
                  <w:rFonts w:ascii="Calibri" w:hAnsi="Calibri" w:cs="Calibri"/>
                  <w:color w:val="0000FF"/>
                </w:rPr>
                <w:t>ст. 100</w:t>
              </w:r>
            </w:hyperlink>
            <w:r>
              <w:rPr>
                <w:rFonts w:ascii="Calibri" w:hAnsi="Calibri" w:cs="Calibri"/>
              </w:rPr>
              <w:t>), то неправильно определена налоговая база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1.28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налогоплательщиков в отношении земельных участков, находящихся в общей долевой, общей совместной собственности, а также в случае, если приобретателями (покупателями) здания, сооружения или другой недвижимости выступали несколько лиц</w:t>
            </w:r>
          </w:p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Если (Р2 </w:t>
            </w:r>
            <w:hyperlink r:id="rId28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83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84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85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x (Р2 </w:t>
            </w:r>
            <w:hyperlink r:id="rId286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287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 xml:space="preserve">)) &gt; 0, то Р2 </w:t>
            </w:r>
            <w:hyperlink r:id="rId288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289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90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91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92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x (Р2 </w:t>
            </w:r>
            <w:hyperlink r:id="rId293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294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))</w:t>
            </w:r>
          </w:p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(Р2 </w:t>
            </w:r>
            <w:hyperlink r:id="rId295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96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297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298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x (Р2 </w:t>
            </w:r>
            <w:hyperlink r:id="rId299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00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 xml:space="preserve">)) &lt; = 0, то Р2 </w:t>
            </w:r>
            <w:hyperlink r:id="rId30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= 0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НК РФ </w:t>
            </w:r>
            <w:hyperlink r:id="rId302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03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304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05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306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07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x (Р2 </w:t>
            </w:r>
            <w:hyperlink r:id="rId308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09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)), то неправильно определена налоговая база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</w:t>
            </w:r>
            <w:r>
              <w:rPr>
                <w:rFonts w:ascii="Calibri" w:hAnsi="Calibri" w:cs="Calibri"/>
              </w:rPr>
              <w:lastRenderedPageBreak/>
              <w:t xml:space="preserve">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1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11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312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13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- (Р2 </w:t>
            </w:r>
            <w:hyperlink r:id="rId314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15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x (Р2 </w:t>
            </w:r>
            <w:hyperlink r:id="rId316" w:history="1">
              <w:r>
                <w:rPr>
                  <w:rFonts w:ascii="Calibri" w:hAnsi="Calibri" w:cs="Calibri"/>
                  <w:color w:val="0000FF"/>
                </w:rPr>
                <w:t>ст. 120</w:t>
              </w:r>
            </w:hyperlink>
            <w:r>
              <w:rPr>
                <w:rFonts w:ascii="Calibri" w:hAnsi="Calibri" w:cs="Calibri"/>
              </w:rPr>
              <w:t xml:space="preserve"> (1 - Р2 </w:t>
            </w:r>
            <w:hyperlink r:id="rId317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)), то неправильно определена налоговая база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1.29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18" w:history="1">
              <w:r>
                <w:rPr>
                  <w:rFonts w:ascii="Calibri" w:hAnsi="Calibri" w:cs="Calibri"/>
                  <w:color w:val="0000FF"/>
                </w:rPr>
                <w:t>ст. 150</w:t>
              </w:r>
            </w:hyperlink>
            <w:r>
              <w:rPr>
                <w:rFonts w:ascii="Calibri" w:hAnsi="Calibri" w:cs="Calibri"/>
              </w:rPr>
              <w:t xml:space="preserve"> = 12 (земельный участок использовался в течение всего налогового периода, то Р2 </w:t>
            </w:r>
            <w:hyperlink r:id="rId319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 xml:space="preserve"> = 1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320" w:history="1">
              <w:r>
                <w:rPr>
                  <w:rFonts w:ascii="Calibri" w:hAnsi="Calibri" w:cs="Calibri"/>
                  <w:color w:val="0000FF"/>
                </w:rPr>
                <w:t>п. 7 ст. 396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земельный участок использовался в течение всего налогового периода, а Р2 </w:t>
            </w:r>
            <w:hyperlink r:id="rId321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 xml:space="preserve"> &gt; 1, то неправильно указан коэффициент Кв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22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земельный участок использовался в течение всего налогового периода, а Р2 </w:t>
            </w:r>
            <w:hyperlink r:id="rId323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 xml:space="preserve"> &lt; 1, то неправильно указан коэффициент Кв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1.30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324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325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26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27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328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29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330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31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32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100, то неправильно указана сумма исчисленного налога)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33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34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335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36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37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100, то неправильно указана сумма исчисленного налога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1.31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Р2 </w:t>
            </w:r>
            <w:hyperlink r:id="rId338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"1", то Р2 </w:t>
            </w:r>
            <w:hyperlink r:id="rId339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= ((Р2 </w:t>
            </w:r>
            <w:hyperlink r:id="rId340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41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42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2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343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в Р2 </w:t>
            </w:r>
            <w:hyperlink r:id="rId344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"1", а Р2 </w:t>
            </w:r>
            <w:hyperlink r:id="rId345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&gt; ((Р2 </w:t>
            </w:r>
            <w:hyperlink r:id="rId346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47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48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2, то неправильно указана сумма исчисленного налога с учетом коэффициента 2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</w:t>
            </w:r>
            <w:r>
              <w:rPr>
                <w:rFonts w:ascii="Calibri" w:hAnsi="Calibri" w:cs="Calibri"/>
              </w:rPr>
              <w:lastRenderedPageBreak/>
              <w:t xml:space="preserve">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49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в Р2 </w:t>
            </w:r>
            <w:hyperlink r:id="rId350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"1", а Р2 </w:t>
            </w:r>
            <w:hyperlink r:id="rId351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&lt; ((Р2 </w:t>
            </w:r>
            <w:hyperlink r:id="rId352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53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lastRenderedPageBreak/>
              <w:t xml:space="preserve">x Р2 </w:t>
            </w:r>
            <w:hyperlink r:id="rId354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2, то неправильно указана сумма исчисленного налога с учетом коэффициента 2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по Р2 </w:t>
            </w:r>
            <w:hyperlink r:id="rId355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"2", то Р2 </w:t>
            </w:r>
            <w:hyperlink r:id="rId356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= ((Р2 </w:t>
            </w:r>
            <w:hyperlink r:id="rId357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58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59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4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360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в Р2 </w:t>
            </w:r>
            <w:hyperlink r:id="rId361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"2", а Р2 </w:t>
            </w:r>
            <w:hyperlink r:id="rId362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&gt; ((Р2 </w:t>
            </w:r>
            <w:hyperlink r:id="rId363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64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65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4, то неправильно указана сумма исчисленного налога с учетом коэффициента 4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6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в Р2 </w:t>
            </w:r>
            <w:hyperlink r:id="rId367" w:history="1">
              <w:r>
                <w:rPr>
                  <w:rFonts w:ascii="Calibri" w:hAnsi="Calibri" w:cs="Calibri"/>
                  <w:color w:val="0000FF"/>
                </w:rPr>
                <w:t>ст. 040</w:t>
              </w:r>
            </w:hyperlink>
            <w:r>
              <w:rPr>
                <w:rFonts w:ascii="Calibri" w:hAnsi="Calibri" w:cs="Calibri"/>
              </w:rPr>
              <w:t xml:space="preserve"> соответствующая ячейка отмечена значением "2", а Р2 </w:t>
            </w:r>
            <w:hyperlink r:id="rId368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&lt; ((Р2 </w:t>
            </w:r>
            <w:hyperlink r:id="rId369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70" w:history="1">
              <w:r>
                <w:rPr>
                  <w:rFonts w:ascii="Calibri" w:hAnsi="Calibri" w:cs="Calibri"/>
                  <w:color w:val="0000FF"/>
                </w:rPr>
                <w:t>ст. 140</w:t>
              </w:r>
            </w:hyperlink>
            <w:r>
              <w:rPr>
                <w:rFonts w:ascii="Calibri" w:hAnsi="Calibri" w:cs="Calibri"/>
              </w:rPr>
              <w:t xml:space="preserve"> x Р2 </w:t>
            </w:r>
            <w:hyperlink r:id="rId371" w:history="1">
              <w:r>
                <w:rPr>
                  <w:rFonts w:ascii="Calibri" w:hAnsi="Calibri" w:cs="Calibri"/>
                  <w:color w:val="0000FF"/>
                </w:rPr>
                <w:t>ст. 160</w:t>
              </w:r>
            </w:hyperlink>
            <w:r>
              <w:rPr>
                <w:rFonts w:ascii="Calibri" w:hAnsi="Calibri" w:cs="Calibri"/>
              </w:rPr>
              <w:t>) : 100) x 4, то неправильно указана сумма исчисленного налога с учетом коэффициента 4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1.33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налогоплательщиков, имеющих право на льготу </w:t>
            </w:r>
            <w:r>
              <w:rPr>
                <w:rFonts w:ascii="Calibri" w:hAnsi="Calibri" w:cs="Calibri"/>
              </w:rPr>
              <w:lastRenderedPageBreak/>
              <w:t xml:space="preserve">в виде освобождения от налогообложения Р2 </w:t>
            </w:r>
            <w:hyperlink r:id="rId372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373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74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НК РФ </w:t>
            </w:r>
            <w:hyperlink r:id="rId375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76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377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78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 xml:space="preserve">), то неправильно </w:t>
            </w:r>
            <w:r>
              <w:rPr>
                <w:rFonts w:ascii="Calibri" w:hAnsi="Calibri" w:cs="Calibri"/>
              </w:rPr>
              <w:lastRenderedPageBreak/>
              <w:t>определен коэффициент Кл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Направить письменное уведомление </w:t>
            </w:r>
            <w:r>
              <w:rPr>
                <w:rFonts w:ascii="Calibri" w:hAnsi="Calibri" w:cs="Calibri"/>
              </w:rPr>
              <w:lastRenderedPageBreak/>
              <w:t xml:space="preserve">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79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80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381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82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), то неправильно определен коэффициент Кл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1.34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налогоплательщиков, имеющих право на льготу в виде освобождения от налогообложения Р2 </w:t>
            </w:r>
            <w:hyperlink r:id="rId383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384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85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386" w:history="1">
              <w:r>
                <w:rPr>
                  <w:rFonts w:ascii="Calibri" w:hAnsi="Calibri" w:cs="Calibri"/>
                  <w:color w:val="0000FF"/>
                </w:rPr>
                <w:t>ст. 395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387" w:history="1">
              <w:r>
                <w:rPr>
                  <w:rFonts w:ascii="Calibri" w:hAnsi="Calibri" w:cs="Calibri"/>
                  <w:color w:val="0000FF"/>
                </w:rPr>
                <w:t>ст. 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88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389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90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), то неправильно определен коэффициент Кл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</w:t>
            </w:r>
            <w:r>
              <w:rPr>
                <w:rFonts w:ascii="Calibri" w:hAnsi="Calibri" w:cs="Calibri"/>
              </w:rPr>
              <w:lastRenderedPageBreak/>
              <w:t xml:space="preserve">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39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92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393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(1 - Р2 </w:t>
            </w:r>
            <w:hyperlink r:id="rId394" w:history="1">
              <w:r>
                <w:rPr>
                  <w:rFonts w:ascii="Calibri" w:hAnsi="Calibri" w:cs="Calibri"/>
                  <w:color w:val="0000FF"/>
                </w:rPr>
                <w:t>ст. 190</w:t>
              </w:r>
            </w:hyperlink>
            <w:r>
              <w:rPr>
                <w:rFonts w:ascii="Calibri" w:hAnsi="Calibri" w:cs="Calibri"/>
              </w:rPr>
              <w:t>), то неправильно определен коэффициент Кл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1.35&lt;*&gt;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 установлении налоговой льготы, уменьшающей исчисленную сумму земельного налога в процентах, Р2 </w:t>
            </w:r>
            <w:hyperlink r:id="rId395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 xml:space="preserve"> = (Р2 </w:t>
            </w:r>
            <w:hyperlink r:id="rId396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на процент, на который уменьшается исчисленная сумма налога) : 100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397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398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 xml:space="preserve"> &gt; (Р2 </w:t>
            </w:r>
            <w:hyperlink r:id="rId399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на процент, на который уменьшается исчисленная сумма налога) : 100, то неправильно указана сумма налоговой льготы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0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01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 xml:space="preserve"> &lt; (Р2 </w:t>
            </w:r>
            <w:hyperlink r:id="rId402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x на процент, на который уменьшается исчисленная сумма налога) : 100, то неправильно указана сумма налоговой льготы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1.36&lt;*&gt;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 установлении налоговой льготы в виде снижения ставки налога Р2 </w:t>
            </w:r>
            <w:hyperlink r:id="rId403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404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</w:t>
            </w:r>
            <w:r>
              <w:rPr>
                <w:rFonts w:ascii="Calibri" w:hAnsi="Calibri" w:cs="Calibri"/>
              </w:rPr>
              <w:lastRenderedPageBreak/>
              <w:t>(налоговая ставка - пониженная ставка) : 100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НК РФ </w:t>
            </w:r>
            <w:hyperlink r:id="rId405" w:history="1">
              <w:r>
                <w:rPr>
                  <w:rFonts w:ascii="Calibri" w:hAnsi="Calibri" w:cs="Calibri"/>
                  <w:color w:val="0000FF"/>
                </w:rPr>
                <w:t>п. 2 ст. 387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06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407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(налоговая ставка - пониженная налоговая ставка) : 100, то неправильно указана сумма </w:t>
            </w:r>
            <w:r>
              <w:rPr>
                <w:rFonts w:ascii="Calibri" w:hAnsi="Calibri" w:cs="Calibri"/>
              </w:rPr>
              <w:lastRenderedPageBreak/>
              <w:t>налоговой льготы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Направить письменное уведомление налогоплательщику о представлении в течение пяти </w:t>
            </w:r>
            <w:r>
              <w:rPr>
                <w:rFonts w:ascii="Calibri" w:hAnsi="Calibri" w:cs="Calibri"/>
              </w:rPr>
              <w:lastRenderedPageBreak/>
              <w:t xml:space="preserve">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0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09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410" w:history="1">
              <w:r>
                <w:rPr>
                  <w:rFonts w:ascii="Calibri" w:hAnsi="Calibri" w:cs="Calibri"/>
                  <w:color w:val="0000FF"/>
                </w:rPr>
                <w:t>ст. 130</w:t>
              </w:r>
            </w:hyperlink>
            <w:r>
              <w:rPr>
                <w:rFonts w:ascii="Calibri" w:hAnsi="Calibri" w:cs="Calibri"/>
              </w:rPr>
              <w:t xml:space="preserve"> x (налоговая ставка - пониженная налоговая ставка) : 100, то неправильно указана сумма налоговой льготы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1.37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411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412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13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414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15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416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17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</w:t>
            </w:r>
            <w:r>
              <w:rPr>
                <w:rFonts w:ascii="Calibri" w:hAnsi="Calibri" w:cs="Calibri"/>
              </w:rPr>
              <w:lastRenderedPageBreak/>
              <w:t xml:space="preserve">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18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19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420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21" w:history="1">
              <w:r>
                <w:rPr>
                  <w:rFonts w:ascii="Calibri" w:hAnsi="Calibri" w:cs="Calibri"/>
                  <w:color w:val="0000FF"/>
                </w:rPr>
                <w:t>ст. 250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1.38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422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423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24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425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26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427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28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29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30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431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32" w:history="1">
              <w:r>
                <w:rPr>
                  <w:rFonts w:ascii="Calibri" w:hAnsi="Calibri" w:cs="Calibri"/>
                  <w:color w:val="0000FF"/>
                </w:rPr>
                <w:t>ст. 270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1.39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433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434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35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436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37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438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39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</w:t>
            </w:r>
            <w:r>
              <w:rPr>
                <w:rFonts w:ascii="Calibri" w:hAnsi="Calibri" w:cs="Calibri"/>
              </w:rPr>
              <w:lastRenderedPageBreak/>
              <w:t xml:space="preserve">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4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41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442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43" w:history="1">
              <w:r>
                <w:rPr>
                  <w:rFonts w:ascii="Calibri" w:hAnsi="Calibri" w:cs="Calibri"/>
                  <w:color w:val="0000FF"/>
                </w:rPr>
                <w:t>ст. 210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1.40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Р2 </w:t>
            </w:r>
            <w:hyperlink r:id="rId444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= Р2 </w:t>
            </w:r>
            <w:hyperlink r:id="rId445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46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НК РФ </w:t>
            </w:r>
            <w:hyperlink r:id="rId447" w:history="1">
              <w:r>
                <w:rPr>
                  <w:rFonts w:ascii="Calibri" w:hAnsi="Calibri" w:cs="Calibri"/>
                  <w:color w:val="0000FF"/>
                </w:rPr>
                <w:t>ст. 396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48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&gt; Р2 </w:t>
            </w:r>
            <w:hyperlink r:id="rId449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50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</w:t>
            </w:r>
            <w:r>
              <w:rPr>
                <w:rFonts w:ascii="Calibri" w:hAnsi="Calibri" w:cs="Calibri"/>
              </w:rPr>
              <w:lastRenderedPageBreak/>
              <w:t xml:space="preserve">форме в течение 10 дней после окончания камеральной налоговой проверки, согласно </w:t>
            </w:r>
            <w:hyperlink r:id="rId45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Р2 </w:t>
            </w:r>
            <w:hyperlink r:id="rId452" w:history="1">
              <w:r>
                <w:rPr>
                  <w:rFonts w:ascii="Calibri" w:hAnsi="Calibri" w:cs="Calibri"/>
                  <w:color w:val="0000FF"/>
                </w:rPr>
                <w:t>ст. 280</w:t>
              </w:r>
            </w:hyperlink>
            <w:r>
              <w:rPr>
                <w:rFonts w:ascii="Calibri" w:hAnsi="Calibri" w:cs="Calibri"/>
              </w:rPr>
              <w:t xml:space="preserve"> &lt; Р2 </w:t>
            </w:r>
            <w:hyperlink r:id="rId453" w:history="1">
              <w:r>
                <w:rPr>
                  <w:rFonts w:ascii="Calibri" w:hAnsi="Calibri" w:cs="Calibri"/>
                  <w:color w:val="0000FF"/>
                </w:rPr>
                <w:t>ст. 170</w:t>
              </w:r>
            </w:hyperlink>
            <w:r>
              <w:rPr>
                <w:rFonts w:ascii="Calibri" w:hAnsi="Calibri" w:cs="Calibri"/>
              </w:rPr>
              <w:t xml:space="preserve"> - Р2 </w:t>
            </w:r>
            <w:hyperlink r:id="rId454" w:history="1">
              <w:r>
                <w:rPr>
                  <w:rFonts w:ascii="Calibri" w:hAnsi="Calibri" w:cs="Calibri"/>
                  <w:color w:val="0000FF"/>
                </w:rPr>
                <w:t>ст. 230</w:t>
              </w:r>
            </w:hyperlink>
            <w:r>
              <w:rPr>
                <w:rFonts w:ascii="Calibri" w:hAnsi="Calibri" w:cs="Calibri"/>
              </w:rPr>
              <w:t>, то неправильно определена исчисленная сумма земельного налога, подлежащая уплате в бюджет за налоговый период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3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bookmarkStart w:id="4" w:name="Par334"/>
            <w:bookmarkEnd w:id="4"/>
            <w:r>
              <w:rPr>
                <w:rFonts w:ascii="Calibri" w:hAnsi="Calibri" w:cs="Calibri"/>
              </w:rPr>
              <w:lastRenderedPageBreak/>
              <w:t>междокументные КС (налоговая отчетность - внешние источники)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дЗ, ЗК фсЗ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 (</w:t>
            </w:r>
            <w:hyperlink r:id="rId455" w:history="1">
              <w:r>
                <w:rPr>
                  <w:rFonts w:ascii="Calibri" w:hAnsi="Calibri" w:cs="Calibri"/>
                  <w:color w:val="0000FF"/>
                </w:rPr>
                <w:t>Р2</w:t>
              </w:r>
            </w:hyperlink>
            <w:r>
              <w:rPr>
                <w:rFonts w:ascii="Calibri" w:hAnsi="Calibri" w:cs="Calibri"/>
              </w:rPr>
              <w:t xml:space="preserve"> в соответствующем отведенном поле для кадастрового номера земельного участка) = ЗК фсЗ </w:t>
            </w:r>
            <w:hyperlink r:id="rId456" w:history="1">
              <w:r>
                <w:rPr>
                  <w:rFonts w:ascii="Calibri" w:hAnsi="Calibri" w:cs="Calibri"/>
                  <w:color w:val="0000FF"/>
                </w:rPr>
                <w:t>(Лист "А" ст. 1.1)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hyperlink r:id="rId457" w:history="1">
              <w:r>
                <w:rPr>
                  <w:rFonts w:ascii="Calibri" w:hAnsi="Calibri" w:cs="Calibri"/>
                  <w:color w:val="0000FF"/>
                </w:rPr>
                <w:t>ФЗ ГЗК</w:t>
              </w:r>
            </w:hyperlink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Если дЗ (</w:t>
            </w:r>
            <w:hyperlink r:id="rId458" w:history="1">
              <w:r>
                <w:rPr>
                  <w:rFonts w:ascii="Calibri" w:hAnsi="Calibri" w:cs="Calibri"/>
                  <w:color w:val="0000FF"/>
                </w:rPr>
                <w:t>Р2</w:t>
              </w:r>
            </w:hyperlink>
            <w:r>
              <w:rPr>
                <w:rFonts w:ascii="Calibri" w:hAnsi="Calibri" w:cs="Calibri"/>
              </w:rPr>
              <w:t xml:space="preserve"> в соответствующем отведенном поле для кадастрового номера земельного участка) не соответствует ЗК фсЗ </w:t>
            </w:r>
            <w:hyperlink r:id="rId459" w:history="1">
              <w:r>
                <w:rPr>
                  <w:rFonts w:ascii="Calibri" w:hAnsi="Calibri" w:cs="Calibri"/>
                  <w:color w:val="0000FF"/>
                </w:rPr>
                <w:t>(Лист "А" ст. 1.1)</w:t>
              </w:r>
            </w:hyperlink>
            <w:r>
              <w:rPr>
                <w:rFonts w:ascii="Calibri" w:hAnsi="Calibri" w:cs="Calibri"/>
              </w:rPr>
              <w:t>, то неправильно указан кадастровый номер земельного участка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60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дЗ, ЗК фсЗ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61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) = ЗК фсЗ </w:t>
            </w:r>
            <w:hyperlink r:id="rId462" w:history="1">
              <w:r>
                <w:rPr>
                  <w:rFonts w:ascii="Calibri" w:hAnsi="Calibri" w:cs="Calibri"/>
                  <w:color w:val="0000FF"/>
                </w:rPr>
                <w:t>(Лист "А" ст. 1.10)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63" w:history="1">
              <w:r>
                <w:rPr>
                  <w:rFonts w:ascii="Calibri" w:hAnsi="Calibri" w:cs="Calibri"/>
                  <w:color w:val="0000FF"/>
                </w:rPr>
                <w:t>ст. 050</w:t>
              </w:r>
            </w:hyperlink>
            <w:r>
              <w:rPr>
                <w:rFonts w:ascii="Calibri" w:hAnsi="Calibri" w:cs="Calibri"/>
              </w:rPr>
              <w:t xml:space="preserve">) не соответствует ЗК фсЗ </w:t>
            </w:r>
            <w:hyperlink r:id="rId464" w:history="1">
              <w:r>
                <w:rPr>
                  <w:rFonts w:ascii="Calibri" w:hAnsi="Calibri" w:cs="Calibri"/>
                  <w:color w:val="0000FF"/>
                </w:rPr>
                <w:t>(Лист "А" ст. 1.10)</w:t>
              </w:r>
            </w:hyperlink>
            <w:r>
              <w:rPr>
                <w:rFonts w:ascii="Calibri" w:hAnsi="Calibri" w:cs="Calibri"/>
              </w:rPr>
              <w:t>, то неправильно указана кадастровая стоимость (доля кадастровой стоимости) земельного участка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</w:t>
            </w:r>
            <w:r>
              <w:rPr>
                <w:rFonts w:ascii="Calibri" w:hAnsi="Calibri" w:cs="Calibri"/>
              </w:rPr>
              <w:lastRenderedPageBreak/>
              <w:t xml:space="preserve">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65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дЗ, ЗК фсЗ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66" w:history="1">
              <w:r>
                <w:rPr>
                  <w:rFonts w:ascii="Calibri" w:hAnsi="Calibri" w:cs="Calibri"/>
                  <w:color w:val="0000FF"/>
                </w:rPr>
                <w:t>ст. 020</w:t>
              </w:r>
            </w:hyperlink>
            <w:r>
              <w:rPr>
                <w:rFonts w:ascii="Calibri" w:hAnsi="Calibri" w:cs="Calibri"/>
              </w:rPr>
              <w:t xml:space="preserve">) = ЗК фсЗ </w:t>
            </w:r>
            <w:hyperlink r:id="rId467" w:history="1">
              <w:r>
                <w:rPr>
                  <w:rFonts w:ascii="Calibri" w:hAnsi="Calibri" w:cs="Calibri"/>
                  <w:color w:val="0000FF"/>
                </w:rPr>
                <w:t>(Лист "А" ст. 1.5)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68" w:history="1">
              <w:r>
                <w:rPr>
                  <w:rFonts w:ascii="Calibri" w:hAnsi="Calibri" w:cs="Calibri"/>
                  <w:color w:val="0000FF"/>
                </w:rPr>
                <w:t>ст. 020</w:t>
              </w:r>
            </w:hyperlink>
            <w:r>
              <w:rPr>
                <w:rFonts w:ascii="Calibri" w:hAnsi="Calibri" w:cs="Calibri"/>
              </w:rPr>
              <w:t xml:space="preserve">) не соответствует ЗК фсЗ </w:t>
            </w:r>
            <w:hyperlink r:id="rId469" w:history="1">
              <w:r>
                <w:rPr>
                  <w:rFonts w:ascii="Calibri" w:hAnsi="Calibri" w:cs="Calibri"/>
                  <w:color w:val="0000FF"/>
                </w:rPr>
                <w:t>(Лист "А" ст. 1.5)</w:t>
              </w:r>
            </w:hyperlink>
            <w:r>
              <w:rPr>
                <w:rFonts w:ascii="Calibri" w:hAnsi="Calibri" w:cs="Calibri"/>
              </w:rPr>
              <w:t xml:space="preserve">, то неправильно указан код </w:t>
            </w:r>
            <w:hyperlink r:id="rId470" w:history="1">
              <w:r>
                <w:rPr>
                  <w:rFonts w:ascii="Calibri" w:hAnsi="Calibri" w:cs="Calibri"/>
                  <w:color w:val="0000FF"/>
                </w:rPr>
                <w:t>ОКАТО</w:t>
              </w:r>
            </w:hyperlink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</w:t>
            </w:r>
            <w:r>
              <w:rPr>
                <w:rFonts w:ascii="Calibri" w:hAnsi="Calibri" w:cs="Calibri"/>
              </w:rPr>
              <w:lastRenderedPageBreak/>
              <w:t xml:space="preserve">окончания камеральной налоговой проверки, согласно </w:t>
            </w:r>
            <w:hyperlink r:id="rId47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дЗ, ЗК фсЗ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 (</w:t>
            </w:r>
            <w:hyperlink r:id="rId472" w:history="1">
              <w:r>
                <w:rPr>
                  <w:rFonts w:ascii="Calibri" w:hAnsi="Calibri" w:cs="Calibri"/>
                  <w:color w:val="0000FF"/>
                </w:rPr>
                <w:t>Р2</w:t>
              </w:r>
            </w:hyperlink>
            <w:r>
              <w:rPr>
                <w:rFonts w:ascii="Calibri" w:hAnsi="Calibri" w:cs="Calibri"/>
              </w:rPr>
              <w:t xml:space="preserve"> в соответствующем отведенном поле для кадастрового номера земельного участка) = ЗК фсЗ </w:t>
            </w:r>
            <w:hyperlink r:id="rId473" w:history="1">
              <w:r>
                <w:rPr>
                  <w:rFonts w:ascii="Calibri" w:hAnsi="Calibri" w:cs="Calibri"/>
                  <w:color w:val="0000FF"/>
                </w:rPr>
                <w:t>(Лист "Г" ст. 3.1)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Если дЗ (</w:t>
            </w:r>
            <w:hyperlink r:id="rId474" w:history="1">
              <w:r>
                <w:rPr>
                  <w:rFonts w:ascii="Calibri" w:hAnsi="Calibri" w:cs="Calibri"/>
                  <w:color w:val="0000FF"/>
                </w:rPr>
                <w:t>Р2</w:t>
              </w:r>
            </w:hyperlink>
            <w:r>
              <w:rPr>
                <w:rFonts w:ascii="Calibri" w:hAnsi="Calibri" w:cs="Calibri"/>
              </w:rPr>
              <w:t xml:space="preserve"> в соответствующем отведенном поле для кадастрового номера земельного участка) не соответствует ЗК фсЗ </w:t>
            </w:r>
            <w:hyperlink r:id="rId475" w:history="1">
              <w:r>
                <w:rPr>
                  <w:rFonts w:ascii="Calibri" w:hAnsi="Calibri" w:cs="Calibri"/>
                  <w:color w:val="0000FF"/>
                </w:rPr>
                <w:t>(Лист "Г" ст. 3.1)</w:t>
              </w:r>
            </w:hyperlink>
            <w:r>
              <w:rPr>
                <w:rFonts w:ascii="Calibri" w:hAnsi="Calibri" w:cs="Calibri"/>
              </w:rPr>
              <w:t>, то неправильно указан кадастровый номер земельного участка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7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дЗ, ЗК фсЗ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(титульный лист </w:t>
            </w:r>
            <w:hyperlink r:id="rId477" w:history="1">
              <w:r>
                <w:rPr>
                  <w:rFonts w:ascii="Calibri" w:hAnsi="Calibri" w:cs="Calibri"/>
                  <w:color w:val="0000FF"/>
                </w:rPr>
                <w:t>строка "ИНН"</w:t>
              </w:r>
            </w:hyperlink>
            <w:r>
              <w:rPr>
                <w:rFonts w:ascii="Calibri" w:hAnsi="Calibri" w:cs="Calibri"/>
              </w:rPr>
              <w:t>) = ЗК фсЗ (</w:t>
            </w:r>
            <w:hyperlink r:id="rId478" w:history="1">
              <w:r>
                <w:rPr>
                  <w:rFonts w:ascii="Calibri" w:hAnsi="Calibri" w:cs="Calibri"/>
                  <w:color w:val="0000FF"/>
                </w:rPr>
                <w:t>Лист "Г" ст. 3.5</w:t>
              </w:r>
            </w:hyperlink>
            <w:r>
              <w:rPr>
                <w:rFonts w:ascii="Calibri" w:hAnsi="Calibri" w:cs="Calibri"/>
              </w:rPr>
              <w:t xml:space="preserve"> гр. "ИНН/КПП")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(титульный лист </w:t>
            </w:r>
            <w:hyperlink r:id="rId479" w:history="1">
              <w:r>
                <w:rPr>
                  <w:rFonts w:ascii="Calibri" w:hAnsi="Calibri" w:cs="Calibri"/>
                  <w:color w:val="0000FF"/>
                </w:rPr>
                <w:t>строка "ИНН"</w:t>
              </w:r>
            </w:hyperlink>
            <w:r>
              <w:rPr>
                <w:rFonts w:ascii="Calibri" w:hAnsi="Calibri" w:cs="Calibri"/>
              </w:rPr>
              <w:t>) не соответствует ЗК фсЗ (</w:t>
            </w:r>
            <w:hyperlink r:id="rId480" w:history="1">
              <w:r>
                <w:rPr>
                  <w:rFonts w:ascii="Calibri" w:hAnsi="Calibri" w:cs="Calibri"/>
                  <w:color w:val="0000FF"/>
                </w:rPr>
                <w:t>Лист "Г" ст. 3.5</w:t>
              </w:r>
            </w:hyperlink>
            <w:r>
              <w:rPr>
                <w:rFonts w:ascii="Calibri" w:hAnsi="Calibri" w:cs="Calibri"/>
              </w:rPr>
              <w:t xml:space="preserve"> гр. "ИНН"), то неправильно указан ИНН налогоплательщика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</w:t>
            </w:r>
            <w:r>
              <w:rPr>
                <w:rFonts w:ascii="Calibri" w:hAnsi="Calibri" w:cs="Calibri"/>
              </w:rPr>
              <w:lastRenderedPageBreak/>
              <w:t xml:space="preserve">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8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дЗ, ЗК фсЗ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82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>) = ЗК фсЗ (</w:t>
            </w:r>
            <w:hyperlink r:id="rId483" w:history="1">
              <w:r>
                <w:rPr>
                  <w:rFonts w:ascii="Calibri" w:hAnsi="Calibri" w:cs="Calibri"/>
                  <w:color w:val="0000FF"/>
                </w:rPr>
                <w:t>Лист "Г" ст. 3.12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(простая дробь")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84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>) не соответствует ЗК фсЗ (</w:t>
            </w:r>
            <w:hyperlink r:id="rId485" w:history="1">
              <w:r>
                <w:rPr>
                  <w:rFonts w:ascii="Calibri" w:hAnsi="Calibri" w:cs="Calibri"/>
                  <w:color w:val="0000FF"/>
                </w:rPr>
                <w:t>Лист "Г" ст. 3.12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(простая дробь"), то неправильно указан размер доли в праве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8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дЗ, ЗК фсЗ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87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>) = ЗК фсЗ (</w:t>
            </w:r>
            <w:hyperlink r:id="rId488" w:history="1">
              <w:r>
                <w:rPr>
                  <w:rFonts w:ascii="Calibri" w:hAnsi="Calibri" w:cs="Calibri"/>
                  <w:color w:val="0000FF"/>
                </w:rPr>
                <w:t>Лист "Г" ст. 3.14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общей собственности на общее имущество в многоквартирном доме (простая дробь")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89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>) не соответствует ЗК фсЗ (</w:t>
            </w:r>
            <w:hyperlink r:id="rId490" w:history="1">
              <w:r>
                <w:rPr>
                  <w:rFonts w:ascii="Calibri" w:hAnsi="Calibri" w:cs="Calibri"/>
                  <w:color w:val="0000FF"/>
                </w:rPr>
                <w:t>Лист "Г" ст. 3.14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общей собственности на общее имущество в многоквартирном доме (простая дробь")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9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дЗ, ЗК фсЗ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92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= ЗК фсЗ </w:t>
            </w:r>
            <w:hyperlink r:id="rId493" w:history="1">
              <w:r>
                <w:rPr>
                  <w:rFonts w:ascii="Calibri" w:hAnsi="Calibri" w:cs="Calibri"/>
                  <w:color w:val="0000FF"/>
                </w:rPr>
                <w:t>(Лист "Д" ст. 4.18)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94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 xml:space="preserve">) не соответствует ЗК фсЗ </w:t>
            </w:r>
            <w:hyperlink r:id="rId495" w:history="1">
              <w:r>
                <w:rPr>
                  <w:rFonts w:ascii="Calibri" w:hAnsi="Calibri" w:cs="Calibri"/>
                  <w:color w:val="0000FF"/>
                </w:rPr>
                <w:t>(Лист "Д" ст. 4.18)</w:t>
              </w:r>
            </w:hyperlink>
            <w:r>
              <w:rPr>
                <w:rFonts w:ascii="Calibri" w:hAnsi="Calibri" w:cs="Calibri"/>
              </w:rPr>
              <w:t>, то неправильно указан размер доли в праве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</w:t>
            </w:r>
            <w:r>
              <w:rPr>
                <w:rFonts w:ascii="Calibri" w:hAnsi="Calibri" w:cs="Calibri"/>
              </w:rPr>
              <w:lastRenderedPageBreak/>
              <w:t xml:space="preserve">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496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дЗ, ЗК фсЗ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дЗ (Р2 </w:t>
            </w:r>
            <w:hyperlink r:id="rId497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>) = ЗК фсЗ (</w:t>
            </w:r>
            <w:hyperlink r:id="rId498" w:history="1">
              <w:r>
                <w:rPr>
                  <w:rFonts w:ascii="Calibri" w:hAnsi="Calibri" w:cs="Calibri"/>
                  <w:color w:val="0000FF"/>
                </w:rPr>
                <w:t>Лист "Д" ст. 4.20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общей собственности на общее имущество в многоквартирном доме (простая дробь)"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Если дЗ (Р2 </w:t>
            </w:r>
            <w:hyperlink r:id="rId499" w:history="1">
              <w:r>
                <w:rPr>
                  <w:rFonts w:ascii="Calibri" w:hAnsi="Calibri" w:cs="Calibri"/>
                  <w:color w:val="0000FF"/>
                </w:rPr>
                <w:t>ст. 060</w:t>
              </w:r>
            </w:hyperlink>
            <w:r>
              <w:rPr>
                <w:rFonts w:ascii="Calibri" w:hAnsi="Calibri" w:cs="Calibri"/>
              </w:rPr>
              <w:t>) не соответствует ЗК фсЗ (</w:t>
            </w:r>
            <w:hyperlink r:id="rId500" w:history="1">
              <w:r>
                <w:rPr>
                  <w:rFonts w:ascii="Calibri" w:hAnsi="Calibri" w:cs="Calibri"/>
                  <w:color w:val="0000FF"/>
                </w:rPr>
                <w:t>Лист "Д" ст. 4.20</w:t>
              </w:r>
            </w:hyperlink>
            <w:r>
              <w:rPr>
                <w:rFonts w:ascii="Calibri" w:hAnsi="Calibri" w:cs="Calibri"/>
              </w:rPr>
              <w:t xml:space="preserve"> гр. "Размер доли в праве общей собственности на общее имущество в многоквартирном доме (простая дробь")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Направить письменное уведомление налогоплательщику о представлении в течение пяти дней пояснений или внесении соответствующих исправлений. В случае выявления нарушений законодательства о налогах и сборах в ходе проведения камеральной налоговой проверки налоговой декларации по земельному налогу должностными лицами налогового органа, проводящими указанную проверку, должен быть составлен акт налоговой проверки по установленной форме в течение 10 дней после окончания камеральной налоговой проверки, согласно </w:t>
            </w:r>
            <w:hyperlink r:id="rId501" w:history="1">
              <w:r>
                <w:rPr>
                  <w:rFonts w:ascii="Calibri" w:hAnsi="Calibri" w:cs="Calibri"/>
                  <w:color w:val="0000FF"/>
                </w:rPr>
                <w:t>статье 100</w:t>
              </w:r>
            </w:hyperlink>
            <w:r>
              <w:rPr>
                <w:rFonts w:ascii="Calibri" w:hAnsi="Calibri" w:cs="Calibri"/>
              </w:rPr>
              <w:t xml:space="preserve"> НК РФ</w:t>
            </w:r>
          </w:p>
        </w:tc>
      </w:tr>
    </w:tbl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--------------------------------</w:t>
      </w: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КС выполняется в неавтоматизированном режиме в процессе камеральной проверки.</w:t>
      </w: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5" w:name="Par393"/>
      <w:bookmarkEnd w:id="5"/>
      <w:r>
        <w:rPr>
          <w:rFonts w:ascii="Calibri" w:hAnsi="Calibri" w:cs="Calibri"/>
        </w:rPr>
        <w:t>Справочник сокращений</w:t>
      </w: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21"/>
        <w:gridCol w:w="6318"/>
      </w:tblGrid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сокращение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полное название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bookmarkStart w:id="6" w:name="Par397"/>
            <w:bookmarkEnd w:id="6"/>
            <w:r>
              <w:rPr>
                <w:rFonts w:ascii="Calibri" w:hAnsi="Calibri" w:cs="Calibri"/>
              </w:rPr>
              <w:t>Декларации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дНДС-1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НДС по внутренним оборотам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дНДС-2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НДС по налоговой ставке 0%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налогу на прибыль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дЕСН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ЕСН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дЕСНип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ЕСН для индивидуального предпринимателя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дАКЦИЗ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акцизам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3НДФЛ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02" w:history="1">
              <w:r>
                <w:rPr>
                  <w:rFonts w:ascii="Calibri" w:hAnsi="Calibri" w:cs="Calibri"/>
                  <w:color w:val="0000FF"/>
                </w:rPr>
                <w:t>форма 3-НДФЛ</w:t>
              </w:r>
            </w:hyperlink>
            <w:r>
              <w:rPr>
                <w:rFonts w:ascii="Calibri" w:hAnsi="Calibri" w:cs="Calibri"/>
              </w:rPr>
              <w:t xml:space="preserve"> - декларация по налогу на доходы физических лиц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4НДФЛ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03" w:history="1">
              <w:r>
                <w:rPr>
                  <w:rFonts w:ascii="Calibri" w:hAnsi="Calibri" w:cs="Calibri"/>
                  <w:color w:val="0000FF"/>
                </w:rPr>
                <w:t>форма 4-НДФЛ</w:t>
              </w:r>
            </w:hyperlink>
            <w:r>
              <w:rPr>
                <w:rFonts w:ascii="Calibri" w:hAnsi="Calibri" w:cs="Calibri"/>
              </w:rPr>
              <w:t xml:space="preserve"> - декларация по налогу на доходы физических лиц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дПИ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налогу на добычу полезных ископаемых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дПВО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оплате за пользование водными объектами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 ЕНУСНО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единому налогу, уплачиваемому в связи с применением упрощенной системы налогообложения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дЕНВД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единому налогу на вмененный доход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НдПИО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налогу на прибыль иностранной организации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дЗ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земельному налогу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дСВ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декларация по страховым взносам на обязательное пенсионное страхование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дТ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транспортному налогу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рНИО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налоговый расчет по авансовому платежу по налогу на имущество организаций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дНИО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декларация по налогу на имущество организаций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bookmarkStart w:id="7" w:name="Par439"/>
            <w:bookmarkEnd w:id="7"/>
            <w:r>
              <w:rPr>
                <w:rFonts w:ascii="Calibri" w:hAnsi="Calibri" w:cs="Calibri"/>
              </w:rPr>
              <w:t>Расчеты, справки, бухгалтерская отчетность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рЛП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лесных податей при отпуске древесины с учетом по площади и по числу деревьев, назначенных в рубку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рНИИО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налога на имущество и среднегодовой стоимости имущества иностранной организации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рСВ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по авансовым платежам по страховым взносам на обязательное пенсионное страхование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рЕСН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по авансовым платежам по ЕСН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2НДФЛ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04" w:history="1">
              <w:r>
                <w:rPr>
                  <w:rFonts w:ascii="Calibri" w:hAnsi="Calibri" w:cs="Calibri"/>
                  <w:color w:val="0000FF"/>
                </w:rPr>
                <w:t>справка</w:t>
              </w:r>
            </w:hyperlink>
            <w:r>
              <w:rPr>
                <w:rFonts w:ascii="Calibri" w:hAnsi="Calibri" w:cs="Calibri"/>
              </w:rPr>
              <w:t xml:space="preserve"> о доходах физического лица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РНИо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по налогу на имущество предприятий (в целом по организации)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РНИоп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по налогу на имущество предприятий (по обособленному подразделению)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рРП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регулярных платежей за пользование недрами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РЛ06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расчет на </w:t>
            </w:r>
            <w:hyperlink r:id="rId505" w:history="1">
              <w:r>
                <w:rPr>
                  <w:rFonts w:ascii="Calibri" w:hAnsi="Calibri" w:cs="Calibri"/>
                  <w:color w:val="0000FF"/>
                </w:rPr>
                <w:t>листе 06</w:t>
              </w:r>
            </w:hyperlink>
            <w:r>
              <w:rPr>
                <w:rFonts w:ascii="Calibri" w:hAnsi="Calibri" w:cs="Calibri"/>
              </w:rPr>
              <w:t xml:space="preserve">: "Расчет для заполнения </w:t>
            </w:r>
            <w:hyperlink r:id="rId506" w:history="1">
              <w:r>
                <w:rPr>
                  <w:rFonts w:ascii="Calibri" w:hAnsi="Calibri" w:cs="Calibri"/>
                  <w:color w:val="0000FF"/>
                </w:rPr>
                <w:t>строк 0300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507" w:history="1">
              <w:r>
                <w:rPr>
                  <w:rFonts w:ascii="Calibri" w:hAnsi="Calibri" w:cs="Calibri"/>
                  <w:color w:val="0000FF"/>
                </w:rPr>
                <w:t>0400</w:t>
              </w:r>
            </w:hyperlink>
            <w:r>
              <w:rPr>
                <w:rFonts w:ascii="Calibri" w:hAnsi="Calibri" w:cs="Calibri"/>
              </w:rPr>
              <w:t>" Расчета по авансовым платежам на обязательное пенсионное страхование (утв. Приказ МНС России от 28.03.2002 N БГ-3-05/153)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РЛ07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расчет на </w:t>
            </w:r>
            <w:hyperlink r:id="rId508" w:history="1">
              <w:r>
                <w:rPr>
                  <w:rFonts w:ascii="Calibri" w:hAnsi="Calibri" w:cs="Calibri"/>
                  <w:color w:val="0000FF"/>
                </w:rPr>
                <w:t>листе 07</w:t>
              </w:r>
            </w:hyperlink>
            <w:r>
              <w:rPr>
                <w:rFonts w:ascii="Calibri" w:hAnsi="Calibri" w:cs="Calibri"/>
              </w:rPr>
              <w:t xml:space="preserve">: "Расчет для заполнения </w:t>
            </w:r>
            <w:hyperlink r:id="rId509" w:history="1">
              <w:r>
                <w:rPr>
                  <w:rFonts w:ascii="Calibri" w:hAnsi="Calibri" w:cs="Calibri"/>
                  <w:color w:val="0000FF"/>
                </w:rPr>
                <w:t>строк 0300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510" w:history="1">
              <w:r>
                <w:rPr>
                  <w:rFonts w:ascii="Calibri" w:hAnsi="Calibri" w:cs="Calibri"/>
                  <w:color w:val="0000FF"/>
                </w:rPr>
                <w:t>0400</w:t>
              </w:r>
            </w:hyperlink>
            <w:r>
              <w:rPr>
                <w:rFonts w:ascii="Calibri" w:hAnsi="Calibri" w:cs="Calibri"/>
              </w:rPr>
              <w:t>" Расчета по авансовым платежам по единому социальному налогу (утв. Приказ МНС России от 01.02.2002 N БГ-3-05/49)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б/о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бухгалтерская отчетность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н/о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отчетность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ф.1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1 бухгалтерской отчетности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ф.2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2 бухгалтерской отчетности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ф.3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3 бухгалтерской отчетности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ф.4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4 бухгалтерской отчетности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ф.5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5 бухгалтерской отчетности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ф.6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6 бухгалтерской отчетности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ф.2-страх.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2 страховщик бухгалтерской отчетности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ф.102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N 102 бухгалтерской отчетности банков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bookmarkStart w:id="8" w:name="Par484"/>
            <w:bookmarkEnd w:id="8"/>
            <w:r>
              <w:rPr>
                <w:rFonts w:ascii="Calibri" w:hAnsi="Calibri" w:cs="Calibri"/>
              </w:rPr>
              <w:t>Общие сокращения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НБ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база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НБПП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налоговая база переходного периода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ОбщСД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сумма дохода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ФИСС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финансовые инструменты срочных сделок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налогоплательщик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ЮЛ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юридическое лицо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ФЛ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физическое лицо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РФ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Российская Федерация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НК РФ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Налоговый </w:t>
            </w:r>
            <w:hyperlink r:id="rId511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ЗС РФ о ЕНВД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закон субъекта Российской Федерации о ЕНВД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"Недра"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12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Российской Федерации "О недрах" от 21.02.1992 N 2395-1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РФ ЗБ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Закон РФ о бюджете на данный год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 (ГРАвС)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13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Российской Федерации от 12.08.1994 N 938 "О государственной регистрации автомототранспортных средств и других видов самоходной техники на территории РФ"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КТМ РФ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14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торгового мореплавания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ВК РФ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Воздушный </w:t>
            </w:r>
            <w:hyperlink r:id="rId515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КВВТ РФ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16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внутреннего водного транспорта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СРФ (ЗТН)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закон субъекта Российской Федерации о транспортном налоге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ЗК РФ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</w:t>
            </w:r>
            <w:hyperlink r:id="rId517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ФЗ ГЗК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518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24.07.2007 N 221-ФЗ "О государственном кадастре недвижимости"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ФЗ ГРПНИ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519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21.07.1997 N 122-ФЗ "О государственной регистрации прав на недвижимое имущество и сделок с ним"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пнп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предыдущий налоговый период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предыдущий отчетный период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онп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отчетный налоговый период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отчетный период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тнп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текущий налоговый период (период, для которого описываются контрольные соотношения)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л.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прил.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приложение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ст.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строка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гр.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графа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р.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раздел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я.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ячейка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п.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пункт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таб.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таблица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КНЛ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налоговой льготы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МДКвну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междокументный контроль по внутренней информации налоговых органов (б/о, н/о)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МДКвне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междокументный контроль по внешней информации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Тi, Ti+1, Ti+2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три последовательных календарных месяца вне зависимости от квартала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&lt;&gt; (или "не равно")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равно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арифметическая ошибка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bookmarkStart w:id="9" w:name="Par573"/>
            <w:bookmarkEnd w:id="9"/>
            <w:r>
              <w:rPr>
                <w:rFonts w:ascii="Calibri" w:hAnsi="Calibri" w:cs="Calibri"/>
              </w:rPr>
              <w:t>Источники внешней информации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МПР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Министерство природных ресурсов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МПРт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территориальные органы МПР России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МЭн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Министерство энергетики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РН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Орган, осуществляющий гос. регистрацию прав на недвижимое имущество и сделок с ним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ЗК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Орган, осуществляющий кадастровый учет, ведение государственного кадастра недвижимости и государственную регистрацию прав на недвижимое имущество и сделок с ним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РТС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Орган, осуществляющий регистрацию транспортных средств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РЦб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Лица, регистрирующие сделки с ценными бумагами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РКц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Нотариус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РЗ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Уполномоченные лица и организации, регистрирующие сделки с золотом в слитках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БТИ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органы технической инвентаризации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РДА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органы, осуществляющие регистрацию договоров аренды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КМИ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Комитет муниципального имущества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МОИВ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местные органы исполнительной власти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ОМО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 муниципального образования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АТК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администрация торговых комплексов, рынков, ярмарок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ГИБДД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Государственная инспекция по безопасности дорожного движения МВД России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ГЗК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земельный кадастр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МЭР РФ (или МЭРТ)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Минэкономразвития России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РКЗ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Роскомзем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ГОУЛХ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орган управления лесным хозяйством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КЗРУ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Комитет по земельным ресурсам и землеустройству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ЦБ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Центральный банк РФ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ФСС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Фонд социального страхования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bookmarkStart w:id="10" w:name="Par622"/>
            <w:bookmarkEnd w:id="10"/>
            <w:r>
              <w:rPr>
                <w:rFonts w:ascii="Calibri" w:hAnsi="Calibri" w:cs="Calibri"/>
              </w:rPr>
              <w:t>Документы внешних источников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ГТД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грузовая таможенная декларация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с/ф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счета-фактуры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ГПД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гражданско-правовые договоры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КУДР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книга учета доходов и расходов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КУСВ ОПС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карточка учета страховых взносов на обязательное пенсионное страхование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КЛС ОПС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карточка лицевого счета по взносам на обязательное пенсионное страхование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Л/Б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лесорубочный билет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Ор.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ордер на мелкий отпуск древесины на корню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ВМДОЛ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ведомость материально-денежной оценки лесосек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сюл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первичный список ЮЛ - налогоплательщиков земельного налога /КЗРУ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список изменений к первичному списку ЮЛ - </w:t>
            </w:r>
            <w:r>
              <w:rPr>
                <w:rFonts w:ascii="Calibri" w:hAnsi="Calibri" w:cs="Calibri"/>
              </w:rPr>
              <w:lastRenderedPageBreak/>
              <w:t>налогоплательщиков земельного налога /КЗРУ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сюл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список ЮЛ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ИКР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информация по контролю за расходами в соответствии со ст. 86.2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Нормативы потерь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база данных о нормативах потерь, получаемых из МПР России и Минэнерго России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рПВОл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платы за пользование водными объектами при использовании налогоплательщиком льгот (представляется в произвольной форме)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рПВО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 платы, подлежащей внесению по месту представления налогоплательщиком копии дПВО (представляется в произвольной форме)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рОСД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об объемах сплавляемой древесины по расстоянию сплава каждого конкретного объема (представляется в произвольной форме)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4-ФСС1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20" w:history="1">
              <w:r>
                <w:rPr>
                  <w:rFonts w:ascii="Calibri" w:hAnsi="Calibri" w:cs="Calibri"/>
                  <w:color w:val="0000FF"/>
                </w:rPr>
                <w:t>форма 4-ФСС</w:t>
              </w:r>
            </w:hyperlink>
            <w:r>
              <w:rPr>
                <w:rFonts w:ascii="Calibri" w:hAnsi="Calibri" w:cs="Calibri"/>
              </w:rPr>
              <w:t xml:space="preserve"> за 2002 год (Утв. Постановлением ФСС РФ от 06.12.2001 N 122) /ФСС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4-ФСС2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21" w:history="1">
              <w:r>
                <w:rPr>
                  <w:rFonts w:ascii="Calibri" w:hAnsi="Calibri" w:cs="Calibri"/>
                  <w:color w:val="0000FF"/>
                </w:rPr>
                <w:t>форма 4-ФСС</w:t>
              </w:r>
            </w:hyperlink>
            <w:r>
              <w:rPr>
                <w:rFonts w:ascii="Calibri" w:hAnsi="Calibri" w:cs="Calibri"/>
              </w:rPr>
              <w:t xml:space="preserve"> за 2003 год (Утв. Постановлением ФСС РФ от 29.10.2002 N 113) /ФСС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фсТ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22" w:history="1">
              <w:r>
                <w:rPr>
                  <w:rFonts w:ascii="Calibri" w:hAnsi="Calibri" w:cs="Calibri"/>
                  <w:color w:val="0000FF"/>
                </w:rPr>
                <w:t>форма</w:t>
              </w:r>
            </w:hyperlink>
            <w:r>
              <w:rPr>
                <w:rFonts w:ascii="Calibri" w:hAnsi="Calibri" w:cs="Calibri"/>
              </w:rPr>
              <w:t xml:space="preserve"> сведений о транспортных средствах и лицах, на которых они зарегистрированы, представляемых органами, осуществляющими государственную регистрацию транспортных средств, в налоговые органы, форма по КНД 1114001, утвержденная приказом МНС России от 10.11.2002 N БГ-3-04/641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фсЗ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r:id="rId523" w:history="1">
              <w:r>
                <w:rPr>
                  <w:rFonts w:ascii="Calibri" w:hAnsi="Calibri" w:cs="Calibri"/>
                  <w:color w:val="0000FF"/>
                </w:rPr>
                <w:t>форма</w:t>
              </w:r>
            </w:hyperlink>
            <w:r>
              <w:rPr>
                <w:rFonts w:ascii="Calibri" w:hAnsi="Calibri" w:cs="Calibri"/>
              </w:rPr>
              <w:t xml:space="preserve"> сведений о зарегистрированных правах на недвижимое имущество (в том числе земельные участки) и сделках с ним, правообладателях недвижимого имущества и об объектах недвижимого имущества по КНД 1114235 (прик. Минфина России и ФНС России от 13.01.2011 N ММВ-7-11/11@)</w:t>
            </w:r>
          </w:p>
        </w:tc>
      </w:tr>
      <w:tr w:rsidR="00AD6F5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51" w:rsidRDefault="00AD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D6F51" w:rsidRDefault="00AD6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D6F51" w:rsidRDefault="00AD6F5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66DAD" w:rsidRDefault="00D66DAD">
      <w:bookmarkStart w:id="11" w:name="_GoBack"/>
      <w:bookmarkEnd w:id="11"/>
    </w:p>
    <w:sectPr w:rsidR="00D66DAD" w:rsidSect="008F4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51"/>
    <w:rsid w:val="00973DEA"/>
    <w:rsid w:val="00A7712C"/>
    <w:rsid w:val="00AD6F51"/>
    <w:rsid w:val="00D6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6F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D6F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D6F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D6F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6F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D6F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D6F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D6F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22D95AE0E09B58BC3355C84515BCDB98AA02B1CE3461A40A1B24DCC7369581B58214211A29FBC263v3LDI" TargetMode="External"/><Relationship Id="rId299" Type="http://schemas.openxmlformats.org/officeDocument/2006/relationships/hyperlink" Target="consultantplus://offline/ref=22D95AE0E09B58BC3355C84515BCDB98AA02B1CE3461A40A1B24DCC7369581B58214211A29FBC261v3LBI" TargetMode="External"/><Relationship Id="rId21" Type="http://schemas.openxmlformats.org/officeDocument/2006/relationships/hyperlink" Target="consultantplus://offline/ref=22D95AE0E09B58BC3355C84515BCDB98AA02B1CE3461A40A1B24DCC7369581B58214211A29FBC263v3LFI" TargetMode="External"/><Relationship Id="rId63" Type="http://schemas.openxmlformats.org/officeDocument/2006/relationships/hyperlink" Target="consultantplus://offline/ref=22D95AE0E09B58BC3355C84515BCDB98AA02B1CE3461A40A1B24DCC7369581B58214211A29FBC366v3LFI" TargetMode="External"/><Relationship Id="rId159" Type="http://schemas.openxmlformats.org/officeDocument/2006/relationships/hyperlink" Target="consultantplus://offline/ref=22D95AE0E09B58BC3355C84515BCDB98AA02B1CE3461A40A1B24DCC7369581B58214211A29FBC368v3L5I" TargetMode="External"/><Relationship Id="rId324" Type="http://schemas.openxmlformats.org/officeDocument/2006/relationships/hyperlink" Target="consultantplus://offline/ref=22D95AE0E09B58BC3355C84515BCDB98AA02B1CE3461A40A1B24DCC7369581B58214211A29FBC260v3LCI" TargetMode="External"/><Relationship Id="rId366" Type="http://schemas.openxmlformats.org/officeDocument/2006/relationships/hyperlink" Target="consultantplus://offline/ref=E8AA3082850ABD06D1B9761B75A22C2E7EA9C863084B30D2118D1B81ECE8F6E140FAF391CBw0L4I" TargetMode="External"/><Relationship Id="rId170" Type="http://schemas.openxmlformats.org/officeDocument/2006/relationships/hyperlink" Target="consultantplus://offline/ref=22D95AE0E09B58BC3355C84515BCDB98AA02B1CE3461A40A1B24DCC7369581B58214211A29FBC368v3L5I" TargetMode="External"/><Relationship Id="rId226" Type="http://schemas.openxmlformats.org/officeDocument/2006/relationships/hyperlink" Target="consultantplus://offline/ref=22D95AE0E09B58BC3355C84515BCDB98AA02B1CE3461A40A1B24DCC7369581B58214211A29FBC260v3LEI" TargetMode="External"/><Relationship Id="rId433" Type="http://schemas.openxmlformats.org/officeDocument/2006/relationships/hyperlink" Target="consultantplus://offline/ref=E8AA3082850ABD06D1B9761B75A22C2E7EAACC6B0D4130D2118D1B81ECE8F6E140FAF397CE057BF7wCLCI" TargetMode="External"/><Relationship Id="rId268" Type="http://schemas.openxmlformats.org/officeDocument/2006/relationships/hyperlink" Target="consultantplus://offline/ref=22D95AE0E09B58BC3355C84515BCDB98AA02B1CE3461A40A1B24DCC7369581B58214211A29FBC261v3LAI" TargetMode="External"/><Relationship Id="rId475" Type="http://schemas.openxmlformats.org/officeDocument/2006/relationships/hyperlink" Target="consultantplus://offline/ref=E8AA3082850ABD06D1B9761B75A22C2E7EAECA68074730D2118D1B81ECE8F6E140FAF397CE057BF0wCL6I" TargetMode="External"/><Relationship Id="rId32" Type="http://schemas.openxmlformats.org/officeDocument/2006/relationships/hyperlink" Target="consultantplus://offline/ref=22D95AE0E09B58BC3355C84515BCDB98AA02B1CB356AA40A1B24DCC736v9L5I" TargetMode="External"/><Relationship Id="rId74" Type="http://schemas.openxmlformats.org/officeDocument/2006/relationships/hyperlink" Target="consultantplus://offline/ref=22D95AE0E09B58BC3355C84515BCDB98AA01B5C6316BA40A1B24DCC7369581B58214211C2CvFLAI" TargetMode="External"/><Relationship Id="rId128" Type="http://schemas.openxmlformats.org/officeDocument/2006/relationships/hyperlink" Target="consultantplus://offline/ref=22D95AE0E09B58BC3355C84515BCDB98AA02B1CE3461A40A1B24DCC7369581B58214211A29FBC260v3LBI" TargetMode="External"/><Relationship Id="rId335" Type="http://schemas.openxmlformats.org/officeDocument/2006/relationships/hyperlink" Target="consultantplus://offline/ref=22D95AE0E09B58BC3355C84515BCDB98AA02B1CE3461A40A1B24DCC7369581B58214211A29FBC261v3LAI" TargetMode="External"/><Relationship Id="rId377" Type="http://schemas.openxmlformats.org/officeDocument/2006/relationships/hyperlink" Target="consultantplus://offline/ref=E8AA3082850ABD06D1B9761B75A22C2E7EAACC6B0D4130D2118D1B81ECE8F6E140FAF397CE057BF4wCLFI" TargetMode="External"/><Relationship Id="rId500" Type="http://schemas.openxmlformats.org/officeDocument/2006/relationships/hyperlink" Target="consultantplus://offline/ref=E8AA3082850ABD06D1B9761B75A22C2E7EAECA68074730D2118D1B81ECE8F6E140FAF397CE0578F1wCLEI" TargetMode="External"/><Relationship Id="rId5" Type="http://schemas.openxmlformats.org/officeDocument/2006/relationships/hyperlink" Target="consultantplus://offline/ref=22D95AE0E09B58BC3355C84515BCDB98AA02B1CE3461A40A1B24DCC7369581B58214211A29FBC360v3L5I" TargetMode="External"/><Relationship Id="rId181" Type="http://schemas.openxmlformats.org/officeDocument/2006/relationships/hyperlink" Target="consultantplus://offline/ref=22D95AE0E09B58BC3355C84515BCDB98AA02B1CE3461A40A1B24DCC7369581B58214211A29FBC261v3LAI" TargetMode="External"/><Relationship Id="rId237" Type="http://schemas.openxmlformats.org/officeDocument/2006/relationships/hyperlink" Target="consultantplus://offline/ref=22D95AE0E09B58BC3355C84515BCDB98AA02B1CE3461A40A1B24DCC7369581B58214211A29FBC261v3LAI" TargetMode="External"/><Relationship Id="rId402" Type="http://schemas.openxmlformats.org/officeDocument/2006/relationships/hyperlink" Target="consultantplus://offline/ref=E8AA3082850ABD06D1B9761B75A22C2E7EAACC6B0D4130D2118D1B81ECE8F6E140FAF397CE057BF4wCLFI" TargetMode="External"/><Relationship Id="rId279" Type="http://schemas.openxmlformats.org/officeDocument/2006/relationships/hyperlink" Target="consultantplus://offline/ref=22D95AE0E09B58BC3355C84515BCDB98AA02B1CE3461A40A1B24DCC7369581B58214211A29FBC368v3L4I" TargetMode="External"/><Relationship Id="rId444" Type="http://schemas.openxmlformats.org/officeDocument/2006/relationships/hyperlink" Target="consultantplus://offline/ref=E8AA3082850ABD06D1B9761B75A22C2E7EAACC6B0D4130D2118D1B81ECE8F6E140FAF397CE057BF7wCLCI" TargetMode="External"/><Relationship Id="rId486" Type="http://schemas.openxmlformats.org/officeDocument/2006/relationships/hyperlink" Target="consultantplus://offline/ref=E8AA3082850ABD06D1B9761B75A22C2E7EA9C863084B30D2118D1B81ECE8F6E140FAF391CBw0L4I" TargetMode="External"/><Relationship Id="rId43" Type="http://schemas.openxmlformats.org/officeDocument/2006/relationships/hyperlink" Target="consultantplus://offline/ref=22D95AE0E09B58BC3355C84515BCDB98AA02B1CE3461A40A1B24DCC7369581B58214211A29FBC366v3LEI" TargetMode="External"/><Relationship Id="rId139" Type="http://schemas.openxmlformats.org/officeDocument/2006/relationships/hyperlink" Target="consultantplus://offline/ref=22D95AE0E09B58BC3355C84515BCDB98AA02B1CE3461A40A1B24DCC7369581B58214211A29FBC260v3L8I" TargetMode="External"/><Relationship Id="rId290" Type="http://schemas.openxmlformats.org/officeDocument/2006/relationships/hyperlink" Target="consultantplus://offline/ref=22D95AE0E09B58BC3355C84515BCDB98AA02B1CE3461A40A1B24DCC7369581B58214211A29FBC368v3L4I" TargetMode="External"/><Relationship Id="rId304" Type="http://schemas.openxmlformats.org/officeDocument/2006/relationships/hyperlink" Target="consultantplus://offline/ref=22D95AE0E09B58BC3355C84515BCDB98AA02B1CE3461A40A1B24DCC7369581B58214211A29FBC368v3L5I" TargetMode="External"/><Relationship Id="rId346" Type="http://schemas.openxmlformats.org/officeDocument/2006/relationships/hyperlink" Target="consultantplus://offline/ref=22D95AE0E09B58BC3355C84515BCDB98AA02B1CE3461A40A1B24DCC7369581B58214211A29FBC261v3LAI" TargetMode="External"/><Relationship Id="rId388" Type="http://schemas.openxmlformats.org/officeDocument/2006/relationships/hyperlink" Target="consultantplus://offline/ref=E8AA3082850ABD06D1B9761B75A22C2E7EAACC6B0D4130D2118D1B81ECE8F6E140FAF397CE057BF4wCL9I" TargetMode="External"/><Relationship Id="rId511" Type="http://schemas.openxmlformats.org/officeDocument/2006/relationships/hyperlink" Target="consultantplus://offline/ref=E8AA3082850ABD06D1B9761B75A22C2E7EA9C863084B30D2118D1B81ECwEL8I" TargetMode="External"/><Relationship Id="rId85" Type="http://schemas.openxmlformats.org/officeDocument/2006/relationships/hyperlink" Target="consultantplus://offline/ref=22D95AE0E09B58BC3355C84515BCDB98AA01B5C63E62A40A1B24DCC7369581B58214211A2AFFvCLAI" TargetMode="External"/><Relationship Id="rId150" Type="http://schemas.openxmlformats.org/officeDocument/2006/relationships/hyperlink" Target="consultantplus://offline/ref=22D95AE0E09B58BC3355C84515BCDB98AA01B5C63E62A40A1B24DCC7369581B58214211A2AF2vCLAI" TargetMode="External"/><Relationship Id="rId192" Type="http://schemas.openxmlformats.org/officeDocument/2006/relationships/hyperlink" Target="consultantplus://offline/ref=22D95AE0E09B58BC3355C84515BCDB98AA02B1CE3461A40A1B24DCC7369581B58214211A29FBC368v3L5I" TargetMode="External"/><Relationship Id="rId206" Type="http://schemas.openxmlformats.org/officeDocument/2006/relationships/hyperlink" Target="consultantplus://offline/ref=22D95AE0E09B58BC3355C84515BCDB98AA02B1CE3461A40A1B24DCC7369581B58214211A29FBC261v3LAI" TargetMode="External"/><Relationship Id="rId413" Type="http://schemas.openxmlformats.org/officeDocument/2006/relationships/hyperlink" Target="consultantplus://offline/ref=E8AA3082850ABD06D1B9761B75A22C2E7EAACC6B0D4130D2118D1B81ECE8F6E140FAF397CE057BF4wCL7I" TargetMode="External"/><Relationship Id="rId248" Type="http://schemas.openxmlformats.org/officeDocument/2006/relationships/hyperlink" Target="consultantplus://offline/ref=22D95AE0E09B58BC3355C84515BCDB98AA02B1CE3461A40A1B24DCC7369581B58214211A29FBC261v3LAI" TargetMode="External"/><Relationship Id="rId455" Type="http://schemas.openxmlformats.org/officeDocument/2006/relationships/hyperlink" Target="consultantplus://offline/ref=E8AA3082850ABD06D1B9761B75A22C2E7EAACC6B0D4130D2118D1B81ECE8F6E140FAF397CE057AFDwCL7I" TargetMode="External"/><Relationship Id="rId497" Type="http://schemas.openxmlformats.org/officeDocument/2006/relationships/hyperlink" Target="consultantplus://offline/ref=E8AA3082850ABD06D1B9761B75A22C2E7EAACC6B0D4130D2118D1B81ECE8F6E140FAF397CE057AFCwCL7I" TargetMode="External"/><Relationship Id="rId12" Type="http://schemas.openxmlformats.org/officeDocument/2006/relationships/hyperlink" Target="consultantplus://offline/ref=22D95AE0E09B58BC3355C84515BCDB98AA02B1CB356AA40A1B24DCC736v9L5I" TargetMode="External"/><Relationship Id="rId108" Type="http://schemas.openxmlformats.org/officeDocument/2006/relationships/hyperlink" Target="consultantplus://offline/ref=22D95AE0E09B58BC3355C84515BCDB98AA01B5C6316BA40A1B24DCC7369581B58214211C2CvFLAI" TargetMode="External"/><Relationship Id="rId315" Type="http://schemas.openxmlformats.org/officeDocument/2006/relationships/hyperlink" Target="consultantplus://offline/ref=22D95AE0E09B58BC3355C84515BCDB98AA02B1CE3461A40A1B24DCC7369581B58214211A29FBC368v3L4I" TargetMode="External"/><Relationship Id="rId357" Type="http://schemas.openxmlformats.org/officeDocument/2006/relationships/hyperlink" Target="consultantplus://offline/ref=22D95AE0E09B58BC3355C84515BCDB98AA02B1CE3461A40A1B24DCC7369581B58214211A29FBC261v3LAI" TargetMode="External"/><Relationship Id="rId522" Type="http://schemas.openxmlformats.org/officeDocument/2006/relationships/hyperlink" Target="consultantplus://offline/ref=E8AA3082850ABD06D1B9761B75A22C2E7BAFCA680B486DD819D41783EBE7A9F647B3FF96CE0278wFLDI" TargetMode="External"/><Relationship Id="rId54" Type="http://schemas.openxmlformats.org/officeDocument/2006/relationships/hyperlink" Target="consultantplus://offline/ref=22D95AE0E09B58BC3355C84515BCDB98AA02B1CE3461A40A1B24DCC7369581B58214211A29FBC366v3LDI" TargetMode="External"/><Relationship Id="rId96" Type="http://schemas.openxmlformats.org/officeDocument/2006/relationships/hyperlink" Target="consultantplus://offline/ref=22D95AE0E09B58BC3355C84515BCDB98AA02B1CE3461A40A1B24DCC7369581B58214211A29FBC260v3L8I" TargetMode="External"/><Relationship Id="rId161" Type="http://schemas.openxmlformats.org/officeDocument/2006/relationships/hyperlink" Target="consultantplus://offline/ref=22D95AE0E09B58BC3355C84515BCDB98AA02B1CE3461A40A1B24DCC7369581B58214211A29FBC368v3L5I" TargetMode="External"/><Relationship Id="rId217" Type="http://schemas.openxmlformats.org/officeDocument/2006/relationships/hyperlink" Target="consultantplus://offline/ref=22D95AE0E09B58BC3355C84515BCDB98AA02B1CE3461A40A1B24DCC7369581B58214211A29FBC368v3L5I" TargetMode="External"/><Relationship Id="rId399" Type="http://schemas.openxmlformats.org/officeDocument/2006/relationships/hyperlink" Target="consultantplus://offline/ref=E8AA3082850ABD06D1B9761B75A22C2E7EAACC6B0D4130D2118D1B81ECE8F6E140FAF397CE057BF4wCLFI" TargetMode="External"/><Relationship Id="rId259" Type="http://schemas.openxmlformats.org/officeDocument/2006/relationships/hyperlink" Target="consultantplus://offline/ref=22D95AE0E09B58BC3355C84515BCDB98AA02B1CE3461A40A1B24DCC7369581B58214211A29FBC368v3L5I" TargetMode="External"/><Relationship Id="rId424" Type="http://schemas.openxmlformats.org/officeDocument/2006/relationships/hyperlink" Target="consultantplus://offline/ref=E8AA3082850ABD06D1B9761B75A22C2E7EAACC6B0D4130D2118D1B81ECE8F6E140FAF397CE057BF7wCLFI" TargetMode="External"/><Relationship Id="rId466" Type="http://schemas.openxmlformats.org/officeDocument/2006/relationships/hyperlink" Target="consultantplus://offline/ref=E8AA3082850ABD06D1B9761B75A22C2E7EAACC6B0D4130D2118D1B81ECE8F6E140FAF397CE057CF0wCLEI" TargetMode="External"/><Relationship Id="rId23" Type="http://schemas.openxmlformats.org/officeDocument/2006/relationships/hyperlink" Target="consultantplus://offline/ref=22D95AE0E09B58BC3355C84515BCDB98AA02B1CE3461A40A1B24DCC7369581B58214211A29FBC367v3L5I" TargetMode="External"/><Relationship Id="rId119" Type="http://schemas.openxmlformats.org/officeDocument/2006/relationships/hyperlink" Target="consultantplus://offline/ref=22D95AE0E09B58BC3355C84515BCDB98AA01B5C63E62A40A1B24DCC7369581B58214211A2AFFvCLAI" TargetMode="External"/><Relationship Id="rId270" Type="http://schemas.openxmlformats.org/officeDocument/2006/relationships/hyperlink" Target="consultantplus://offline/ref=22D95AE0E09B58BC3355C84515BCDB98AA01B5C63E62A40A1B24DCC7369581B58214211A2AFCvCL2I" TargetMode="External"/><Relationship Id="rId326" Type="http://schemas.openxmlformats.org/officeDocument/2006/relationships/hyperlink" Target="consultantplus://offline/ref=22D95AE0E09B58BC3355C84515BCDB98AA02B1CE3461A40A1B24DCC7369581B58214211A29FBC261v3L5I" TargetMode="External"/><Relationship Id="rId65" Type="http://schemas.openxmlformats.org/officeDocument/2006/relationships/hyperlink" Target="consultantplus://offline/ref=22D95AE0E09B58BC3355C84515BCDB98AA02B1CB356AA40A1B24DCC736v9L5I" TargetMode="External"/><Relationship Id="rId130" Type="http://schemas.openxmlformats.org/officeDocument/2006/relationships/hyperlink" Target="consultantplus://offline/ref=22D95AE0E09B58BC3355C84515BCDB98AA01B5C63E62A40A1B24DCC7369581B58214211A2AFFvCLAI" TargetMode="External"/><Relationship Id="rId368" Type="http://schemas.openxmlformats.org/officeDocument/2006/relationships/hyperlink" Target="consultantplus://offline/ref=E8AA3082850ABD06D1B9761B75A22C2E7EAACC6B0D4130D2118D1B81ECE8F6E140FAF397CE057BF4wCLFI" TargetMode="External"/><Relationship Id="rId172" Type="http://schemas.openxmlformats.org/officeDocument/2006/relationships/hyperlink" Target="consultantplus://offline/ref=22D95AE0E09B58BC3355C84515BCDB98AA02B1CE3461A40A1B24DCC7369581B58214211A29FBC368v3L5I" TargetMode="External"/><Relationship Id="rId228" Type="http://schemas.openxmlformats.org/officeDocument/2006/relationships/hyperlink" Target="consultantplus://offline/ref=22D95AE0E09B58BC3355C84515BCDB98AA02B1CE3461A40A1B24DCC7369581B58214211A29FBC368v3L5I" TargetMode="External"/><Relationship Id="rId435" Type="http://schemas.openxmlformats.org/officeDocument/2006/relationships/hyperlink" Target="consultantplus://offline/ref=E8AA3082850ABD06D1B9761B75A22C2E7EAACC6B0D4130D2118D1B81ECE8F6E140FAF397CE057BF4wCLBI" TargetMode="External"/><Relationship Id="rId477" Type="http://schemas.openxmlformats.org/officeDocument/2006/relationships/hyperlink" Target="consultantplus://offline/ref=E8AA3082850ABD06D1B9761B75A22C2E7EAACC6B0D4130D2118D1B81ECE8F6E140FAF397CE057AF4wCLAI" TargetMode="External"/><Relationship Id="rId281" Type="http://schemas.openxmlformats.org/officeDocument/2006/relationships/hyperlink" Target="consultantplus://offline/ref=22D95AE0E09B58BC3355C84515BCDB98AA02B1CE3461A40A1B24DCC7369581B58214211A29FBC261v3L9I" TargetMode="External"/><Relationship Id="rId337" Type="http://schemas.openxmlformats.org/officeDocument/2006/relationships/hyperlink" Target="consultantplus://offline/ref=22D95AE0E09B58BC3355C84515BCDB98AA02B1CE3461A40A1B24DCC7369581B58214211A29FBC260v3LDI" TargetMode="External"/><Relationship Id="rId502" Type="http://schemas.openxmlformats.org/officeDocument/2006/relationships/hyperlink" Target="consultantplus://offline/ref=E8AA3082850ABD06D1B9761B75A22C2E7EAACD690C4430D2118D1B81ECE8F6E140FAF397CE057AF7wCLCI" TargetMode="External"/><Relationship Id="rId34" Type="http://schemas.openxmlformats.org/officeDocument/2006/relationships/hyperlink" Target="consultantplus://offline/ref=22D95AE0E09B58BC3355C84515BCDB98AA02B1CB356AA40A1B24DCC736v9L5I" TargetMode="External"/><Relationship Id="rId76" Type="http://schemas.openxmlformats.org/officeDocument/2006/relationships/hyperlink" Target="consultantplus://offline/ref=22D95AE0E09B58BC3355C84515BCDB98AA02B1CE3461A40A1B24DCC7369581B58214211A29FBC261v3L9I" TargetMode="External"/><Relationship Id="rId141" Type="http://schemas.openxmlformats.org/officeDocument/2006/relationships/hyperlink" Target="consultantplus://offline/ref=22D95AE0E09B58BC3355C84515BCDB98AA02B1CE3461A40A1B24DCC7369581B58214211A29FBC260v3LEI" TargetMode="External"/><Relationship Id="rId379" Type="http://schemas.openxmlformats.org/officeDocument/2006/relationships/hyperlink" Target="consultantplus://offline/ref=E8AA3082850ABD06D1B9761B75A22C2E7EA9C863084B30D2118D1B81ECE8F6E140FAF391CBw0L4I" TargetMode="External"/><Relationship Id="rId7" Type="http://schemas.openxmlformats.org/officeDocument/2006/relationships/hyperlink" Target="consultantplus://offline/ref=22D95AE0E09B58BC3355C84515BCDB98AA02B1CE3461A40A1B24DCC7369581B58214211A29FBC360v3L5I" TargetMode="External"/><Relationship Id="rId183" Type="http://schemas.openxmlformats.org/officeDocument/2006/relationships/hyperlink" Target="consultantplus://offline/ref=22D95AE0E09B58BC3355C84515BCDB98AA02B1CE3461A40A1B24DCC7369581B58214211A29FBC261v3L9I" TargetMode="External"/><Relationship Id="rId239" Type="http://schemas.openxmlformats.org/officeDocument/2006/relationships/hyperlink" Target="consultantplus://offline/ref=22D95AE0E09B58BC3355C84515BCDB98AA02B1CE3461A40A1B24DCC7369581B58214211A29FBC368v3L4I" TargetMode="External"/><Relationship Id="rId390" Type="http://schemas.openxmlformats.org/officeDocument/2006/relationships/hyperlink" Target="consultantplus://offline/ref=E8AA3082850ABD06D1B9761B75A22C2E7EAACC6B0D4130D2118D1B81ECE8F6E140FAF397CE057BF4wCLDI" TargetMode="External"/><Relationship Id="rId404" Type="http://schemas.openxmlformats.org/officeDocument/2006/relationships/hyperlink" Target="consultantplus://offline/ref=E8AA3082850ABD06D1B9761B75A22C2E7EAACC6B0D4130D2118D1B81ECE8F6E140FAF397CE057BF5wCL9I" TargetMode="External"/><Relationship Id="rId446" Type="http://schemas.openxmlformats.org/officeDocument/2006/relationships/hyperlink" Target="consultantplus://offline/ref=E8AA3082850ABD06D1B9761B75A22C2E7EAACC6B0D4130D2118D1B81ECE8F6E140FAF397CE057BF4wCL9I" TargetMode="External"/><Relationship Id="rId250" Type="http://schemas.openxmlformats.org/officeDocument/2006/relationships/hyperlink" Target="consultantplus://offline/ref=22D95AE0E09B58BC3355C84515BCDB98AA02B1CE3461A40A1B24DCC7369581B58214211A29FBC261v3LAI" TargetMode="External"/><Relationship Id="rId292" Type="http://schemas.openxmlformats.org/officeDocument/2006/relationships/hyperlink" Target="consultantplus://offline/ref=22D95AE0E09B58BC3355C84515BCDB98AA02B1CE3461A40A1B24DCC7369581B58214211A29FBC368v3L4I" TargetMode="External"/><Relationship Id="rId306" Type="http://schemas.openxmlformats.org/officeDocument/2006/relationships/hyperlink" Target="consultantplus://offline/ref=22D95AE0E09B58BC3355C84515BCDB98AA02B1CE3461A40A1B24DCC7369581B58214211A29FBC368v3L5I" TargetMode="External"/><Relationship Id="rId488" Type="http://schemas.openxmlformats.org/officeDocument/2006/relationships/hyperlink" Target="consultantplus://offline/ref=E8AA3082850ABD06D1B9761B75A22C2E7EAECA68074730D2118D1B81ECE8F6E140FAF397CE057BFCwCLFI" TargetMode="External"/><Relationship Id="rId45" Type="http://schemas.openxmlformats.org/officeDocument/2006/relationships/hyperlink" Target="consultantplus://offline/ref=22D95AE0E09B58BC3355C84515BCDB98AA02B1CE3461A40A1B24DCC7369581B58214211A29FBC366v3LDI" TargetMode="External"/><Relationship Id="rId87" Type="http://schemas.openxmlformats.org/officeDocument/2006/relationships/hyperlink" Target="consultantplus://offline/ref=22D95AE0E09B58BC3355C84515BCDB98AA02B1CE3461A40A1B24DCC7369581B58214211A29FBC261v3L8I" TargetMode="External"/><Relationship Id="rId110" Type="http://schemas.openxmlformats.org/officeDocument/2006/relationships/hyperlink" Target="consultantplus://offline/ref=22D95AE0E09B58BC3355C84515BCDB98AA02B1CE3461A40A1B24DCC7369581B58214211A29FBC260v3L4I" TargetMode="External"/><Relationship Id="rId348" Type="http://schemas.openxmlformats.org/officeDocument/2006/relationships/hyperlink" Target="consultantplus://offline/ref=22D95AE0E09B58BC3355C84515BCDB98AA02B1CE3461A40A1B24DCC7369581B58214211A29FBC260v3LDI" TargetMode="External"/><Relationship Id="rId513" Type="http://schemas.openxmlformats.org/officeDocument/2006/relationships/hyperlink" Target="consultantplus://offline/ref=E8AA3082850ABD06D1B9761B75A22C2E7EAACC6A0E4230D2118D1B81ECwEL8I" TargetMode="External"/><Relationship Id="rId152" Type="http://schemas.openxmlformats.org/officeDocument/2006/relationships/hyperlink" Target="consultantplus://offline/ref=22D95AE0E09B58BC3355C84515BCDB98AA02B1CE3461A40A1B24DCC7369581B58214211A29FBC260v3LAI" TargetMode="External"/><Relationship Id="rId194" Type="http://schemas.openxmlformats.org/officeDocument/2006/relationships/hyperlink" Target="consultantplus://offline/ref=22D95AE0E09B58BC3355C84515BCDB98AA02B1CE3461A40A1B24DCC7369581B58214211A29FBC261v3L9I" TargetMode="External"/><Relationship Id="rId208" Type="http://schemas.openxmlformats.org/officeDocument/2006/relationships/hyperlink" Target="consultantplus://offline/ref=22D95AE0E09B58BC3355C84515BCDB98AA02B1CE3461A40A1B24DCC7369581B58214211A29FBC261v3LFI" TargetMode="External"/><Relationship Id="rId415" Type="http://schemas.openxmlformats.org/officeDocument/2006/relationships/hyperlink" Target="consultantplus://offline/ref=E8AA3082850ABD06D1B9761B75A22C2E7EAACC6B0D4130D2118D1B81ECE8F6E140FAF397CE057BF7wCLCI" TargetMode="External"/><Relationship Id="rId457" Type="http://schemas.openxmlformats.org/officeDocument/2006/relationships/hyperlink" Target="consultantplus://offline/ref=E8AA3082850ABD06D1B9761B75A22C2E7EAACB690A4B30D2118D1B81ECwEL8I" TargetMode="External"/><Relationship Id="rId261" Type="http://schemas.openxmlformats.org/officeDocument/2006/relationships/hyperlink" Target="consultantplus://offline/ref=22D95AE0E09B58BC3355C84515BCDB98AA02B1CE3461A40A1B24DCC7369581B58214211A29FBC261v3LFI" TargetMode="External"/><Relationship Id="rId499" Type="http://schemas.openxmlformats.org/officeDocument/2006/relationships/hyperlink" Target="consultantplus://offline/ref=E8AA3082850ABD06D1B9761B75A22C2E7EAACC6B0D4130D2118D1B81ECE8F6E140FAF397CE057AFCwCL7I" TargetMode="External"/><Relationship Id="rId14" Type="http://schemas.openxmlformats.org/officeDocument/2006/relationships/hyperlink" Target="consultantplus://offline/ref=22D95AE0E09B58BC3355C84515BCDB98AA02B1CB356AA40A1B24DCC736v9L5I" TargetMode="External"/><Relationship Id="rId56" Type="http://schemas.openxmlformats.org/officeDocument/2006/relationships/hyperlink" Target="consultantplus://offline/ref=22D95AE0E09B58BC3355C84515BCDB98AA02B1CE3461A40A1B24DCC7369581B58214211A29FBC366v3LFI" TargetMode="External"/><Relationship Id="rId317" Type="http://schemas.openxmlformats.org/officeDocument/2006/relationships/hyperlink" Target="consultantplus://offline/ref=22D95AE0E09B58BC3355C84515BCDB98AA02B1CE3461A40A1B24DCC7369581B58214211A29FBC260v3LEI" TargetMode="External"/><Relationship Id="rId359" Type="http://schemas.openxmlformats.org/officeDocument/2006/relationships/hyperlink" Target="consultantplus://offline/ref=22D95AE0E09B58BC3355C84515BCDB98AA02B1CE3461A40A1B24DCC7369581B58214211A29FBC260v3LDI" TargetMode="External"/><Relationship Id="rId524" Type="http://schemas.openxmlformats.org/officeDocument/2006/relationships/fontTable" Target="fontTable.xml"/><Relationship Id="rId8" Type="http://schemas.openxmlformats.org/officeDocument/2006/relationships/hyperlink" Target="consultantplus://offline/ref=22D95AE0E09B58BC3355C84515BCDB98AA02B1CE3461A40A1B24DCC736v9L5I" TargetMode="External"/><Relationship Id="rId98" Type="http://schemas.openxmlformats.org/officeDocument/2006/relationships/hyperlink" Target="consultantplus://offline/ref=22D95AE0E09B58BC3355C84515BCDB98AA01B5C6316BA40A1B24DCC7369581B58214211C2CvFLAI" TargetMode="External"/><Relationship Id="rId121" Type="http://schemas.openxmlformats.org/officeDocument/2006/relationships/hyperlink" Target="consultantplus://offline/ref=22D95AE0E09B58BC3355C84515BCDB98AA02B1CE3461A40A1B24DCC7369581B58214211A29FBC263v3LDI" TargetMode="External"/><Relationship Id="rId142" Type="http://schemas.openxmlformats.org/officeDocument/2006/relationships/hyperlink" Target="consultantplus://offline/ref=22D95AE0E09B58BC3355C84515BCDB98AA01B5C63E62A40A1B24DCC7369581B58214211A2AFFvCLAI" TargetMode="External"/><Relationship Id="rId163" Type="http://schemas.openxmlformats.org/officeDocument/2006/relationships/hyperlink" Target="consultantplus://offline/ref=22D95AE0E09B58BC3355C84515BCDB98AA02B1CE3461A40A1B24DCC7369581B58214211A29FBC261v3LAI" TargetMode="External"/><Relationship Id="rId184" Type="http://schemas.openxmlformats.org/officeDocument/2006/relationships/hyperlink" Target="consultantplus://offline/ref=22D95AE0E09B58BC3355C84515BCDB98AA01B5C6316BA40A1B24DCC7369581B58214211C2CvFLAI" TargetMode="External"/><Relationship Id="rId219" Type="http://schemas.openxmlformats.org/officeDocument/2006/relationships/hyperlink" Target="consultantplus://offline/ref=22D95AE0E09B58BC3355C84515BCDB98AA02B1CE3461A40A1B24DCC7369581B58214211A29FBC261v3LBI" TargetMode="External"/><Relationship Id="rId370" Type="http://schemas.openxmlformats.org/officeDocument/2006/relationships/hyperlink" Target="consultantplus://offline/ref=E8AA3082850ABD06D1B9761B75A22C2E7EAACC6B0D4130D2118D1B81ECE8F6E140FAF397CE057BF5wCL6I" TargetMode="External"/><Relationship Id="rId391" Type="http://schemas.openxmlformats.org/officeDocument/2006/relationships/hyperlink" Target="consultantplus://offline/ref=E8AA3082850ABD06D1B9761B75A22C2E7EA9C863084B30D2118D1B81ECE8F6E140FAF391CBw0L4I" TargetMode="External"/><Relationship Id="rId405" Type="http://schemas.openxmlformats.org/officeDocument/2006/relationships/hyperlink" Target="consultantplus://offline/ref=E8AA3082850ABD06D1B9761B75A22C2E7EA9C863074230D2118D1B81ECE8F6E140FAF397CD01w7L3I" TargetMode="External"/><Relationship Id="rId426" Type="http://schemas.openxmlformats.org/officeDocument/2006/relationships/hyperlink" Target="consultantplus://offline/ref=E8AA3082850ABD06D1B9761B75A22C2E7EAACC6B0D4130D2118D1B81ECE8F6E140FAF397CE057BF7wCLCI" TargetMode="External"/><Relationship Id="rId447" Type="http://schemas.openxmlformats.org/officeDocument/2006/relationships/hyperlink" Target="consultantplus://offline/ref=E8AA3082850ABD06D1B9761B75A22C2E7EA9C863074230D2118D1B81ECE8F6E140FAF397CA04w7LBI" TargetMode="External"/><Relationship Id="rId230" Type="http://schemas.openxmlformats.org/officeDocument/2006/relationships/hyperlink" Target="consultantplus://offline/ref=22D95AE0E09B58BC3355C84515BCDB98AA02B1CE3461A40A1B24DCC7369581B58214211A29FBC261v3LFI" TargetMode="External"/><Relationship Id="rId251" Type="http://schemas.openxmlformats.org/officeDocument/2006/relationships/hyperlink" Target="consultantplus://offline/ref=22D95AE0E09B58BC3355C84515BCDB98AA02B1CE3461A40A1B24DCC7369581B58214211A29FBC368v3L5I" TargetMode="External"/><Relationship Id="rId468" Type="http://schemas.openxmlformats.org/officeDocument/2006/relationships/hyperlink" Target="consultantplus://offline/ref=E8AA3082850ABD06D1B9761B75A22C2E7EAACC6B0D4130D2118D1B81ECE8F6E140FAF397CE057CF0wCLEI" TargetMode="External"/><Relationship Id="rId489" Type="http://schemas.openxmlformats.org/officeDocument/2006/relationships/hyperlink" Target="consultantplus://offline/ref=E8AA3082850ABD06D1B9761B75A22C2E7EAACC6B0D4130D2118D1B81ECE8F6E140FAF397CE057AFCwCL7I" TargetMode="External"/><Relationship Id="rId25" Type="http://schemas.openxmlformats.org/officeDocument/2006/relationships/hyperlink" Target="consultantplus://offline/ref=22D95AE0E09B58BC3355C84515BCDB98AA02B1CE3461A40A1B24DCC7369581B58214211A29FBC366v3LCI" TargetMode="External"/><Relationship Id="rId46" Type="http://schemas.openxmlformats.org/officeDocument/2006/relationships/hyperlink" Target="consultantplus://offline/ref=22D95AE0E09B58BC3355C84515BCDB98AA02B1CE3461A40A1B24DCC7369581B58214211A29FBC366v3LCI" TargetMode="External"/><Relationship Id="rId67" Type="http://schemas.openxmlformats.org/officeDocument/2006/relationships/hyperlink" Target="consultantplus://offline/ref=22D95AE0E09B58BC3355C84515BCDB98AA02B1CE3461A40A1B24DCC7369581B58214211A29FBC261v3LCI" TargetMode="External"/><Relationship Id="rId272" Type="http://schemas.openxmlformats.org/officeDocument/2006/relationships/hyperlink" Target="consultantplus://offline/ref=22D95AE0E09B58BC3355C84515BCDB98AA02B1CE3461A40A1B24DCC7369581B58214211A29FBC368v3L5I" TargetMode="External"/><Relationship Id="rId293" Type="http://schemas.openxmlformats.org/officeDocument/2006/relationships/hyperlink" Target="consultantplus://offline/ref=22D95AE0E09B58BC3355C84515BCDB98AA02B1CE3461A40A1B24DCC7369581B58214211A29FBC261v3LBI" TargetMode="External"/><Relationship Id="rId307" Type="http://schemas.openxmlformats.org/officeDocument/2006/relationships/hyperlink" Target="consultantplus://offline/ref=22D95AE0E09B58BC3355C84515BCDB98AA02B1CE3461A40A1B24DCC7369581B58214211A29FBC368v3L4I" TargetMode="External"/><Relationship Id="rId328" Type="http://schemas.openxmlformats.org/officeDocument/2006/relationships/hyperlink" Target="consultantplus://offline/ref=22D95AE0E09B58BC3355C84515BCDB98AA01B5C63E62A40A1B24DCC7369581B58214211A2DFAvCL2I" TargetMode="External"/><Relationship Id="rId349" Type="http://schemas.openxmlformats.org/officeDocument/2006/relationships/hyperlink" Target="consultantplus://offline/ref=22D95AE0E09B58BC3355C84515BCDB98AA01B5C6316BA40A1B24DCC7369581B58214211C2CvFLAI" TargetMode="External"/><Relationship Id="rId514" Type="http://schemas.openxmlformats.org/officeDocument/2006/relationships/hyperlink" Target="consultantplus://offline/ref=E8AA3082850ABD06D1B9761B75A22C2E7EAAC36E0C4630D2118D1B81ECwEL8I" TargetMode="External"/><Relationship Id="rId88" Type="http://schemas.openxmlformats.org/officeDocument/2006/relationships/hyperlink" Target="consultantplus://offline/ref=22D95AE0E09B58BC3355C84515BCDB98AA02B1CE3461A40A1B24DCC7369581B58214211A29FBC261v3LBI" TargetMode="External"/><Relationship Id="rId111" Type="http://schemas.openxmlformats.org/officeDocument/2006/relationships/hyperlink" Target="consultantplus://offline/ref=22D95AE0E09B58BC3355C84515BCDB98AA01B5C63E62A40A1B24DCC7369581B58214211A2AFFvCLAI" TargetMode="External"/><Relationship Id="rId132" Type="http://schemas.openxmlformats.org/officeDocument/2006/relationships/hyperlink" Target="consultantplus://offline/ref=22D95AE0E09B58BC3355C84515BCDB98AA01B5C6316BA40A1B24DCC7369581B58214211A29FBC366v3L9I" TargetMode="External"/><Relationship Id="rId153" Type="http://schemas.openxmlformats.org/officeDocument/2006/relationships/hyperlink" Target="consultantplus://offline/ref=22D95AE0E09B58BC3355C84515BCDB98AA02B1CE3461A40A1B24DCC7369581B58214211A29FBC260v3LCI" TargetMode="External"/><Relationship Id="rId174" Type="http://schemas.openxmlformats.org/officeDocument/2006/relationships/hyperlink" Target="consultantplus://offline/ref=22D95AE0E09B58BC3355C84515BCDB98AA02B1CE3461A40A1B24DCC7369581B58214211A29FBC261v3LAI" TargetMode="External"/><Relationship Id="rId195" Type="http://schemas.openxmlformats.org/officeDocument/2006/relationships/hyperlink" Target="consultantplus://offline/ref=22D95AE0E09B58BC3355C84515BCDB98AA02B1CE3461A40A1B24DCC7369581B58214211A29FBC368v3L5I" TargetMode="External"/><Relationship Id="rId209" Type="http://schemas.openxmlformats.org/officeDocument/2006/relationships/hyperlink" Target="consultantplus://offline/ref=22D95AE0E09B58BC3355C84515BCDB98AA02B1CE3461A40A1B24DCC7369581B58214211A29FBC261v3L9I" TargetMode="External"/><Relationship Id="rId360" Type="http://schemas.openxmlformats.org/officeDocument/2006/relationships/hyperlink" Target="consultantplus://offline/ref=E8AA3082850ABD06D1B9761B75A22C2E7EA9C863074230D2118D1B81ECE8F6E140FAF397CA04w7LBI" TargetMode="External"/><Relationship Id="rId381" Type="http://schemas.openxmlformats.org/officeDocument/2006/relationships/hyperlink" Target="consultantplus://offline/ref=E8AA3082850ABD06D1B9761B75A22C2E7EAACC6B0D4130D2118D1B81ECE8F6E140FAF397CE057BF4wCLFI" TargetMode="External"/><Relationship Id="rId416" Type="http://schemas.openxmlformats.org/officeDocument/2006/relationships/hyperlink" Target="consultantplus://offline/ref=E8AA3082850ABD06D1B9761B75A22C2E7EAACC6B0D4130D2118D1B81ECE8F6E140FAF397CE057BF4wCLFI" TargetMode="External"/><Relationship Id="rId220" Type="http://schemas.openxmlformats.org/officeDocument/2006/relationships/hyperlink" Target="consultantplus://offline/ref=22D95AE0E09B58BC3355C84515BCDB98AA02B1CE3461A40A1B24DCC7369581B58214211A29FBC260v3LEI" TargetMode="External"/><Relationship Id="rId241" Type="http://schemas.openxmlformats.org/officeDocument/2006/relationships/hyperlink" Target="consultantplus://offline/ref=22D95AE0E09B58BC3355C84515BCDB98AA02B1CE3461A40A1B24DCC7369581B58214211A29FBC368v3L5I" TargetMode="External"/><Relationship Id="rId437" Type="http://schemas.openxmlformats.org/officeDocument/2006/relationships/hyperlink" Target="consultantplus://offline/ref=E8AA3082850ABD06D1B9761B75A22C2E7EAACC6B0D4130D2118D1B81ECE8F6E140FAF397CE057BF7wCLCI" TargetMode="External"/><Relationship Id="rId458" Type="http://schemas.openxmlformats.org/officeDocument/2006/relationships/hyperlink" Target="consultantplus://offline/ref=E8AA3082850ABD06D1B9761B75A22C2E7EAACC6B0D4130D2118D1B81ECE8F6E140FAF397CE057AFDwCL7I" TargetMode="External"/><Relationship Id="rId479" Type="http://schemas.openxmlformats.org/officeDocument/2006/relationships/hyperlink" Target="consultantplus://offline/ref=E8AA3082850ABD06D1B9761B75A22C2E7EAACC6B0D4130D2118D1B81ECE8F6E140FAF397CE057AF4wCLAI" TargetMode="External"/><Relationship Id="rId15" Type="http://schemas.openxmlformats.org/officeDocument/2006/relationships/hyperlink" Target="consultantplus://offline/ref=22D95AE0E09B58BC3355C84515BCDB98AA02B1CE3461A40A1B24DCC7369581B58214211A29FBC367v3L5I" TargetMode="External"/><Relationship Id="rId36" Type="http://schemas.openxmlformats.org/officeDocument/2006/relationships/hyperlink" Target="consultantplus://offline/ref=22D95AE0E09B58BC3355C84515BCDB98AA02B1CE3461A40A1B24DCC7369581B58214211A29FBC367v3L5I" TargetMode="External"/><Relationship Id="rId57" Type="http://schemas.openxmlformats.org/officeDocument/2006/relationships/hyperlink" Target="consultantplus://offline/ref=22D95AE0E09B58BC3355C84515BCDB98AA02B1CE3461A40A1B24DCC7369581B58214211A29FBC367v3L5I" TargetMode="External"/><Relationship Id="rId262" Type="http://schemas.openxmlformats.org/officeDocument/2006/relationships/hyperlink" Target="consultantplus://offline/ref=22D95AE0E09B58BC3355C84515BCDB98AA02B1CE3461A40A1B24DCC7369581B58214211A29FBC261v3L9I" TargetMode="External"/><Relationship Id="rId283" Type="http://schemas.openxmlformats.org/officeDocument/2006/relationships/hyperlink" Target="consultantplus://offline/ref=22D95AE0E09B58BC3355C84515BCDB98AA02B1CE3461A40A1B24DCC7369581B58214211A29FBC368v3L4I" TargetMode="External"/><Relationship Id="rId318" Type="http://schemas.openxmlformats.org/officeDocument/2006/relationships/hyperlink" Target="consultantplus://offline/ref=22D95AE0E09B58BC3355C84515BCDB98AA02B1CE3461A40A1B24DCC7369581B58214211A29FBC261v3L4I" TargetMode="External"/><Relationship Id="rId339" Type="http://schemas.openxmlformats.org/officeDocument/2006/relationships/hyperlink" Target="consultantplus://offline/ref=22D95AE0E09B58BC3355C84515BCDB98AA02B1CE3461A40A1B24DCC7369581B58214211A29FBC260v3LCI" TargetMode="External"/><Relationship Id="rId490" Type="http://schemas.openxmlformats.org/officeDocument/2006/relationships/hyperlink" Target="consultantplus://offline/ref=E8AA3082850ABD06D1B9761B75A22C2E7EAECA68074730D2118D1B81ECE8F6E140FAF397CE057BFCwCLFI" TargetMode="External"/><Relationship Id="rId504" Type="http://schemas.openxmlformats.org/officeDocument/2006/relationships/hyperlink" Target="consultantplus://offline/ref=E8AA3082850ABD06D1B9761B75A22C2E7EAACD6F074430D2118D1B81ECE8F6E140FAF397CE057AF7wCLEI" TargetMode="External"/><Relationship Id="rId525" Type="http://schemas.openxmlformats.org/officeDocument/2006/relationships/theme" Target="theme/theme1.xml"/><Relationship Id="rId78" Type="http://schemas.openxmlformats.org/officeDocument/2006/relationships/hyperlink" Target="consultantplus://offline/ref=22D95AE0E09B58BC3355C84515BCDB98AA01B5C6316BA40A1B24DCC7369581B58214211C2CvFLAI" TargetMode="External"/><Relationship Id="rId99" Type="http://schemas.openxmlformats.org/officeDocument/2006/relationships/hyperlink" Target="consultantplus://offline/ref=22D95AE0E09B58BC3355C84515BCDB98AA02B1CE3461A40A1B24DCC7369581B58214211A29FBC260v3LBI" TargetMode="External"/><Relationship Id="rId101" Type="http://schemas.openxmlformats.org/officeDocument/2006/relationships/hyperlink" Target="consultantplus://offline/ref=22D95AE0E09B58BC3355C84515BCDB98AA01B5C63E62A40A1B24DCC7369581B58214211A2AF2vCLAI" TargetMode="External"/><Relationship Id="rId122" Type="http://schemas.openxmlformats.org/officeDocument/2006/relationships/hyperlink" Target="consultantplus://offline/ref=22D95AE0E09B58BC3355C84515BCDB98AA02B1CE3461A40A1B24DCC7369581B58214211A29FBC263v3LCI" TargetMode="External"/><Relationship Id="rId143" Type="http://schemas.openxmlformats.org/officeDocument/2006/relationships/hyperlink" Target="consultantplus://offline/ref=22D95AE0E09B58BC3355C84515BCDB98AA02B1CE3461A40A1B24DCC7369581B58214211A29FBC260v3L8I" TargetMode="External"/><Relationship Id="rId164" Type="http://schemas.openxmlformats.org/officeDocument/2006/relationships/hyperlink" Target="consultantplus://offline/ref=22D95AE0E09B58BC3355C84515BCDB98AA01B5C63E62A40A1B24DCC7369581B58214211A2AFFvCLAI" TargetMode="External"/><Relationship Id="rId185" Type="http://schemas.openxmlformats.org/officeDocument/2006/relationships/hyperlink" Target="consultantplus://offline/ref=22D95AE0E09B58BC3355C84515BCDB98AA02B1CE3461A40A1B24DCC7369581B58214211A29FBC261v3LAI" TargetMode="External"/><Relationship Id="rId350" Type="http://schemas.openxmlformats.org/officeDocument/2006/relationships/hyperlink" Target="consultantplus://offline/ref=22D95AE0E09B58BC3355C84515BCDB98AA02B1CE3461A40A1B24DCC7369581B58214211A29FBC368v3LAI" TargetMode="External"/><Relationship Id="rId371" Type="http://schemas.openxmlformats.org/officeDocument/2006/relationships/hyperlink" Target="consultantplus://offline/ref=E8AA3082850ABD06D1B9761B75A22C2E7EAACC6B0D4130D2118D1B81ECE8F6E140FAF397CE057BF4wCLEI" TargetMode="External"/><Relationship Id="rId406" Type="http://schemas.openxmlformats.org/officeDocument/2006/relationships/hyperlink" Target="consultantplus://offline/ref=E8AA3082850ABD06D1B9761B75A22C2E7EAACC6B0D4130D2118D1B81ECE8F6E140FAF397CE057BF7wCLFI" TargetMode="External"/><Relationship Id="rId9" Type="http://schemas.openxmlformats.org/officeDocument/2006/relationships/hyperlink" Target="consultantplus://offline/ref=22D95AE0E09B58BC3355C84515BCDB98AA02B1CE3461A40A1B24DCC7369581B58214211A29FBC367v3L5I" TargetMode="External"/><Relationship Id="rId210" Type="http://schemas.openxmlformats.org/officeDocument/2006/relationships/hyperlink" Target="consultantplus://offline/ref=22D95AE0E09B58BC3355C84515BCDB98AA02B1CE3461A40A1B24DCC7369581B58214211A29FBC261v3LAI" TargetMode="External"/><Relationship Id="rId392" Type="http://schemas.openxmlformats.org/officeDocument/2006/relationships/hyperlink" Target="consultantplus://offline/ref=E8AA3082850ABD06D1B9761B75A22C2E7EAACC6B0D4130D2118D1B81ECE8F6E140FAF397CE057BF4wCL9I" TargetMode="External"/><Relationship Id="rId427" Type="http://schemas.openxmlformats.org/officeDocument/2006/relationships/hyperlink" Target="consultantplus://offline/ref=E8AA3082850ABD06D1B9761B75A22C2E7EAACC6B0D4130D2118D1B81ECE8F6E140FAF397CE057BF4wCLFI" TargetMode="External"/><Relationship Id="rId448" Type="http://schemas.openxmlformats.org/officeDocument/2006/relationships/hyperlink" Target="consultantplus://offline/ref=E8AA3082850ABD06D1B9761B75A22C2E7EAACC6B0D4130D2118D1B81ECE8F6E140FAF397CE057BF7wCLCI" TargetMode="External"/><Relationship Id="rId469" Type="http://schemas.openxmlformats.org/officeDocument/2006/relationships/hyperlink" Target="consultantplus://offline/ref=E8AA3082850ABD06D1B9761B75A22C2E7EAECA68074730D2118D1B81ECE8F6E140FAF397CE057AF0wCLBI" TargetMode="External"/><Relationship Id="rId26" Type="http://schemas.openxmlformats.org/officeDocument/2006/relationships/hyperlink" Target="consultantplus://offline/ref=22D95AE0E09B58BC3355C84515BCDB98AA02B1CE3461A40A1B24DCC7369581B58214211A29FBC366v3LFI" TargetMode="External"/><Relationship Id="rId231" Type="http://schemas.openxmlformats.org/officeDocument/2006/relationships/hyperlink" Target="consultantplus://offline/ref=22D95AE0E09B58BC3355C84515BCDB98AA01B5C63E62A40A1B24DCC7369581B58214211A2AFFvCLAI" TargetMode="External"/><Relationship Id="rId252" Type="http://schemas.openxmlformats.org/officeDocument/2006/relationships/hyperlink" Target="consultantplus://offline/ref=22D95AE0E09B58BC3355C84515BCDB98AA02B1CE3461A40A1B24DCC7369581B58214211A29FBC368v3L4I" TargetMode="External"/><Relationship Id="rId273" Type="http://schemas.openxmlformats.org/officeDocument/2006/relationships/hyperlink" Target="consultantplus://offline/ref=22D95AE0E09B58BC3355C84515BCDB98AA02B1CE3461A40A1B24DCC7369581B58214211A29FBC368v3L4I" TargetMode="External"/><Relationship Id="rId294" Type="http://schemas.openxmlformats.org/officeDocument/2006/relationships/hyperlink" Target="consultantplus://offline/ref=22D95AE0E09B58BC3355C84515BCDB98AA02B1CE3461A40A1B24DCC7369581B58214211A29FBC260v3LEI" TargetMode="External"/><Relationship Id="rId308" Type="http://schemas.openxmlformats.org/officeDocument/2006/relationships/hyperlink" Target="consultantplus://offline/ref=22D95AE0E09B58BC3355C84515BCDB98AA02B1CE3461A40A1B24DCC7369581B58214211A29FBC261v3LBI" TargetMode="External"/><Relationship Id="rId329" Type="http://schemas.openxmlformats.org/officeDocument/2006/relationships/hyperlink" Target="consultantplus://offline/ref=22D95AE0E09B58BC3355C84515BCDB98AA02B1CE3461A40A1B24DCC7369581B58214211A29FBC260v3LCI" TargetMode="External"/><Relationship Id="rId480" Type="http://schemas.openxmlformats.org/officeDocument/2006/relationships/hyperlink" Target="consultantplus://offline/ref=E8AA3082850ABD06D1B9761B75A22C2E7EAECA68074730D2118D1B81ECE8F6E140FAF397CE057BF3wCLCI" TargetMode="External"/><Relationship Id="rId515" Type="http://schemas.openxmlformats.org/officeDocument/2006/relationships/hyperlink" Target="consultantplus://offline/ref=E8AA3082850ABD06D1B9761B75A22C2E7EA9CA63094430D2118D1B81ECwEL8I" TargetMode="External"/><Relationship Id="rId47" Type="http://schemas.openxmlformats.org/officeDocument/2006/relationships/hyperlink" Target="consultantplus://offline/ref=22D95AE0E09B58BC3355C84515BCDB98AA02B1CE3461A40A1B24DCC7369581B58214211A29FBC366v3LFI" TargetMode="External"/><Relationship Id="rId68" Type="http://schemas.openxmlformats.org/officeDocument/2006/relationships/hyperlink" Target="consultantplus://offline/ref=22D95AE0E09B58BC3355C84515BCDB98AA02B1CE3461A40A1B24DCC7369581B58214211A29FBC261v3LFI" TargetMode="External"/><Relationship Id="rId89" Type="http://schemas.openxmlformats.org/officeDocument/2006/relationships/hyperlink" Target="consultantplus://offline/ref=22D95AE0E09B58BC3355C84515BCDB98AA01B5C63E62A40A1B24DCC7369581B58214211A2AFFvCLAI" TargetMode="External"/><Relationship Id="rId112" Type="http://schemas.openxmlformats.org/officeDocument/2006/relationships/hyperlink" Target="consultantplus://offline/ref=22D95AE0E09B58BC3355C84515BCDB98AA01B5C6316BA40A1B24DCC7369581B58214211C2CvFLAI" TargetMode="External"/><Relationship Id="rId133" Type="http://schemas.openxmlformats.org/officeDocument/2006/relationships/hyperlink" Target="consultantplus://offline/ref=22D95AE0E09B58BC3355C84515BCDB98AA02B1CE3461A40A1B24DCC7369581B58214211A29FBC260v3LFI" TargetMode="External"/><Relationship Id="rId154" Type="http://schemas.openxmlformats.org/officeDocument/2006/relationships/hyperlink" Target="consultantplus://offline/ref=22D95AE0E09B58BC3355C84515BCDB98AA02B1CE3461A40A1B24DCC7369581B58214211A29FBC260v3LEI" TargetMode="External"/><Relationship Id="rId175" Type="http://schemas.openxmlformats.org/officeDocument/2006/relationships/hyperlink" Target="consultantplus://offline/ref=22D95AE0E09B58BC3355C84515BCDB98AA02B1CE3461A40A1B24DCC7369581B58214211A29FBC368v3L5I" TargetMode="External"/><Relationship Id="rId340" Type="http://schemas.openxmlformats.org/officeDocument/2006/relationships/hyperlink" Target="consultantplus://offline/ref=22D95AE0E09B58BC3355C84515BCDB98AA02B1CE3461A40A1B24DCC7369581B58214211A29FBC261v3LAI" TargetMode="External"/><Relationship Id="rId361" Type="http://schemas.openxmlformats.org/officeDocument/2006/relationships/hyperlink" Target="consultantplus://offline/ref=E8AA3082850ABD06D1B9761B75A22C2E7EAACC6B0D4130D2118D1B81ECE8F6E140FAF397CE057AFCwCL9I" TargetMode="External"/><Relationship Id="rId196" Type="http://schemas.openxmlformats.org/officeDocument/2006/relationships/hyperlink" Target="consultantplus://offline/ref=22D95AE0E09B58BC3355C84515BCDB98AA02B1CE3461A40A1B24DCC7369581B58214211A29FBC261v3LFI" TargetMode="External"/><Relationship Id="rId200" Type="http://schemas.openxmlformats.org/officeDocument/2006/relationships/hyperlink" Target="consultantplus://offline/ref=22D95AE0E09B58BC3355C84515BCDB98AA01B5C63E62A40A1B24DCC7369581B58214211A2AFCvCL2I" TargetMode="External"/><Relationship Id="rId382" Type="http://schemas.openxmlformats.org/officeDocument/2006/relationships/hyperlink" Target="consultantplus://offline/ref=E8AA3082850ABD06D1B9761B75A22C2E7EAACC6B0D4130D2118D1B81ECE8F6E140FAF397CE057BF4wCLDI" TargetMode="External"/><Relationship Id="rId417" Type="http://schemas.openxmlformats.org/officeDocument/2006/relationships/hyperlink" Target="consultantplus://offline/ref=E8AA3082850ABD06D1B9761B75A22C2E7EAACC6B0D4130D2118D1B81ECE8F6E140FAF397CE057BF4wCL7I" TargetMode="External"/><Relationship Id="rId438" Type="http://schemas.openxmlformats.org/officeDocument/2006/relationships/hyperlink" Target="consultantplus://offline/ref=E8AA3082850ABD06D1B9761B75A22C2E7EAACC6B0D4130D2118D1B81ECE8F6E140FAF397CE057BF4wCLFI" TargetMode="External"/><Relationship Id="rId459" Type="http://schemas.openxmlformats.org/officeDocument/2006/relationships/hyperlink" Target="consultantplus://offline/ref=E8AA3082850ABD06D1B9761B75A22C2E7EAECA68074730D2118D1B81ECE8F6E140FAF397CE057AF1wCL6I" TargetMode="External"/><Relationship Id="rId16" Type="http://schemas.openxmlformats.org/officeDocument/2006/relationships/hyperlink" Target="consultantplus://offline/ref=22D95AE0E09B58BC3355C84515BCDB98AA02B1CE3461A40A1B24DCC7369581B58214211A29FBC263v3LFI" TargetMode="External"/><Relationship Id="rId221" Type="http://schemas.openxmlformats.org/officeDocument/2006/relationships/hyperlink" Target="consultantplus://offline/ref=22D95AE0E09B58BC3355C84515BCDB98AA01B5C6316BA40A1B24DCC7369581B58214211C2CvFLAI" TargetMode="External"/><Relationship Id="rId242" Type="http://schemas.openxmlformats.org/officeDocument/2006/relationships/hyperlink" Target="consultantplus://offline/ref=22D95AE0E09B58BC3355C84515BCDB98AA02B1CE3461A40A1B24DCC7369581B58214211A29FBC368v3L4I" TargetMode="External"/><Relationship Id="rId263" Type="http://schemas.openxmlformats.org/officeDocument/2006/relationships/hyperlink" Target="consultantplus://offline/ref=22D95AE0E09B58BC3355C84515BCDB98AA02B1CE3461A40A1B24DCC7369581B58214211A29FBC261v3LAI" TargetMode="External"/><Relationship Id="rId284" Type="http://schemas.openxmlformats.org/officeDocument/2006/relationships/hyperlink" Target="consultantplus://offline/ref=22D95AE0E09B58BC3355C84515BCDB98AA02B1CE3461A40A1B24DCC7369581B58214211A29FBC368v3L5I" TargetMode="External"/><Relationship Id="rId319" Type="http://schemas.openxmlformats.org/officeDocument/2006/relationships/hyperlink" Target="consultantplus://offline/ref=22D95AE0E09B58BC3355C84515BCDB98AA02B1CE3461A40A1B24DCC7369581B58214211A29FBC260v3LDI" TargetMode="External"/><Relationship Id="rId470" Type="http://schemas.openxmlformats.org/officeDocument/2006/relationships/hyperlink" Target="consultantplus://offline/ref=E8AA3082850ABD06D1B9761B75A22C2E7EAACC6E0C4A30D2118D1B81ECwEL8I" TargetMode="External"/><Relationship Id="rId491" Type="http://schemas.openxmlformats.org/officeDocument/2006/relationships/hyperlink" Target="consultantplus://offline/ref=E8AA3082850ABD06D1B9761B75A22C2E7EA9C863084B30D2118D1B81ECE8F6E140FAF391CBw0L4I" TargetMode="External"/><Relationship Id="rId505" Type="http://schemas.openxmlformats.org/officeDocument/2006/relationships/hyperlink" Target="consultantplus://offline/ref=E8AA3082850ABD06D1B9761B75A22C2E7BADC86B0C486DD819D41783EBE7A9F647B3FF96CE037EwFL5I" TargetMode="External"/><Relationship Id="rId37" Type="http://schemas.openxmlformats.org/officeDocument/2006/relationships/hyperlink" Target="consultantplus://offline/ref=22D95AE0E09B58BC3355C84515BCDB98AA02B1CE3461A40A1B24DCC7369581B58214211A29FBC366v3LDI" TargetMode="External"/><Relationship Id="rId58" Type="http://schemas.openxmlformats.org/officeDocument/2006/relationships/hyperlink" Target="consultantplus://offline/ref=22D95AE0E09B58BC3355C84515BCDB98AA01B5C63E62A40A1B24DCC7369581B58214211A2AFFvCL5I" TargetMode="External"/><Relationship Id="rId79" Type="http://schemas.openxmlformats.org/officeDocument/2006/relationships/hyperlink" Target="consultantplus://offline/ref=22D95AE0E09B58BC3355C84515BCDB98AA02B1CE3461A40A1B24DCC7369581B58214211A29FBC261v3LEI" TargetMode="External"/><Relationship Id="rId102" Type="http://schemas.openxmlformats.org/officeDocument/2006/relationships/hyperlink" Target="consultantplus://offline/ref=22D95AE0E09B58BC3355C84515BCDB98AA01B5C6316BA40A1B24DCC7369581B58214211A29FBC366v3L9I" TargetMode="External"/><Relationship Id="rId123" Type="http://schemas.openxmlformats.org/officeDocument/2006/relationships/hyperlink" Target="consultantplus://offline/ref=22D95AE0E09B58BC3355C84515BCDB98AA01B5C63E62A40A1B24DCC7369581B58214211A2AFFvCLAI" TargetMode="External"/><Relationship Id="rId144" Type="http://schemas.openxmlformats.org/officeDocument/2006/relationships/hyperlink" Target="consultantplus://offline/ref=22D95AE0E09B58BC3355C84515BCDB98AA02B1CE3461A40A1B24DCC7369581B58214211A29FBC260v3LCI" TargetMode="External"/><Relationship Id="rId330" Type="http://schemas.openxmlformats.org/officeDocument/2006/relationships/hyperlink" Target="consultantplus://offline/ref=22D95AE0E09B58BC3355C84515BCDB98AA02B1CE3461A40A1B24DCC7369581B58214211A29FBC261v3LAI" TargetMode="External"/><Relationship Id="rId90" Type="http://schemas.openxmlformats.org/officeDocument/2006/relationships/hyperlink" Target="consultantplus://offline/ref=22D95AE0E09B58BC3355C84515BCDB98AA01B5C6316BA40A1B24DCC7369581B58214211C2CvFLAI" TargetMode="External"/><Relationship Id="rId165" Type="http://schemas.openxmlformats.org/officeDocument/2006/relationships/hyperlink" Target="consultantplus://offline/ref=22D95AE0E09B58BC3355C84515BCDB98AA02B1CE3461A40A1B24DCC7369581B58214211A29FBC261v3LAI" TargetMode="External"/><Relationship Id="rId186" Type="http://schemas.openxmlformats.org/officeDocument/2006/relationships/hyperlink" Target="consultantplus://offline/ref=22D95AE0E09B58BC3355C84515BCDB98AA02B1CE3461A40A1B24DCC7369581B58214211A29FBC368v3L5I" TargetMode="External"/><Relationship Id="rId351" Type="http://schemas.openxmlformats.org/officeDocument/2006/relationships/hyperlink" Target="consultantplus://offline/ref=22D95AE0E09B58BC3355C84515BCDB98AA02B1CE3461A40A1B24DCC7369581B58214211A29FBC260v3LCI" TargetMode="External"/><Relationship Id="rId372" Type="http://schemas.openxmlformats.org/officeDocument/2006/relationships/hyperlink" Target="consultantplus://offline/ref=E8AA3082850ABD06D1B9761B75A22C2E7EAACC6B0D4130D2118D1B81ECE8F6E140FAF397CE057BF4wCLBI" TargetMode="External"/><Relationship Id="rId393" Type="http://schemas.openxmlformats.org/officeDocument/2006/relationships/hyperlink" Target="consultantplus://offline/ref=E8AA3082850ABD06D1B9761B75A22C2E7EAACC6B0D4130D2118D1B81ECE8F6E140FAF397CE057BF4wCLFI" TargetMode="External"/><Relationship Id="rId407" Type="http://schemas.openxmlformats.org/officeDocument/2006/relationships/hyperlink" Target="consultantplus://offline/ref=E8AA3082850ABD06D1B9761B75A22C2E7EAACC6B0D4130D2118D1B81ECE8F6E140FAF397CE057BF5wCL9I" TargetMode="External"/><Relationship Id="rId428" Type="http://schemas.openxmlformats.org/officeDocument/2006/relationships/hyperlink" Target="consultantplus://offline/ref=E8AA3082850ABD06D1B9761B75A22C2E7EAACC6B0D4130D2118D1B81ECE8F6E140FAF397CE057BF7wCLFI" TargetMode="External"/><Relationship Id="rId449" Type="http://schemas.openxmlformats.org/officeDocument/2006/relationships/hyperlink" Target="consultantplus://offline/ref=E8AA3082850ABD06D1B9761B75A22C2E7EAACC6B0D4130D2118D1B81ECE8F6E140FAF397CE057BF4wCLFI" TargetMode="External"/><Relationship Id="rId211" Type="http://schemas.openxmlformats.org/officeDocument/2006/relationships/hyperlink" Target="consultantplus://offline/ref=22D95AE0E09B58BC3355C84515BCDB98AA02B1CE3461A40A1B24DCC7369581B58214211A29FBC368v3L5I" TargetMode="External"/><Relationship Id="rId232" Type="http://schemas.openxmlformats.org/officeDocument/2006/relationships/hyperlink" Target="consultantplus://offline/ref=22D95AE0E09B58BC3355C84515BCDB98AA02B1CE3461A40A1B24DCC7369581B58214211A29FBC261v3LAI" TargetMode="External"/><Relationship Id="rId253" Type="http://schemas.openxmlformats.org/officeDocument/2006/relationships/hyperlink" Target="consultantplus://offline/ref=22D95AE0E09B58BC3355C84515BCDB98AA02B1CE3461A40A1B24DCC7369581B58214211A29FBC261v3L9I" TargetMode="External"/><Relationship Id="rId274" Type="http://schemas.openxmlformats.org/officeDocument/2006/relationships/hyperlink" Target="consultantplus://offline/ref=22D95AE0E09B58BC3355C84515BCDB98AA02B1CE3461A40A1B24DCC7369581B58214211A29FBC261v3LFI" TargetMode="External"/><Relationship Id="rId295" Type="http://schemas.openxmlformats.org/officeDocument/2006/relationships/hyperlink" Target="consultantplus://offline/ref=22D95AE0E09B58BC3355C84515BCDB98AA02B1CE3461A40A1B24DCC7369581B58214211A29FBC368v3L5I" TargetMode="External"/><Relationship Id="rId309" Type="http://schemas.openxmlformats.org/officeDocument/2006/relationships/hyperlink" Target="consultantplus://offline/ref=22D95AE0E09B58BC3355C84515BCDB98AA02B1CE3461A40A1B24DCC7369581B58214211A29FBC260v3LEI" TargetMode="External"/><Relationship Id="rId460" Type="http://schemas.openxmlformats.org/officeDocument/2006/relationships/hyperlink" Target="consultantplus://offline/ref=E8AA3082850ABD06D1B9761B75A22C2E7EA9C863084B30D2118D1B81ECE8F6E140FAF391CBw0L4I" TargetMode="External"/><Relationship Id="rId481" Type="http://schemas.openxmlformats.org/officeDocument/2006/relationships/hyperlink" Target="consultantplus://offline/ref=E8AA3082850ABD06D1B9761B75A22C2E7EA9C863084B30D2118D1B81ECE8F6E140FAF391CBw0L4I" TargetMode="External"/><Relationship Id="rId516" Type="http://schemas.openxmlformats.org/officeDocument/2006/relationships/hyperlink" Target="consultantplus://offline/ref=E8AA3082850ABD06D1B9761B75A22C2E7EAAC36E0C4230D2118D1B81ECwEL8I" TargetMode="External"/><Relationship Id="rId27" Type="http://schemas.openxmlformats.org/officeDocument/2006/relationships/hyperlink" Target="consultantplus://offline/ref=22D95AE0E09B58BC3355C84515BCDB98AA02B1CE3461A40A1B24DCC7369581B58214211A29FBC366v3LEI" TargetMode="External"/><Relationship Id="rId48" Type="http://schemas.openxmlformats.org/officeDocument/2006/relationships/hyperlink" Target="consultantplus://offline/ref=22D95AE0E09B58BC3355C84515BCDB98AA02B1CB356AA40A1B24DCC736v9L5I" TargetMode="External"/><Relationship Id="rId69" Type="http://schemas.openxmlformats.org/officeDocument/2006/relationships/hyperlink" Target="consultantplus://offline/ref=22D95AE0E09B58BC3355C84515BCDB98AA01B5C63E62A40A1B24DCC7369581B58214211A2AFFvCLAI" TargetMode="External"/><Relationship Id="rId113" Type="http://schemas.openxmlformats.org/officeDocument/2006/relationships/hyperlink" Target="consultantplus://offline/ref=22D95AE0E09B58BC3355C84515BCDB98AA02B1CE3461A40A1B24DCC7369581B58214211A29FBC260v3L5I" TargetMode="External"/><Relationship Id="rId134" Type="http://schemas.openxmlformats.org/officeDocument/2006/relationships/hyperlink" Target="consultantplus://offline/ref=22D95AE0E09B58BC3355C84515BCDB98AA02B1CE3461A40A1B24DCC7369581B58214211A29FBC260v3L9I" TargetMode="External"/><Relationship Id="rId320" Type="http://schemas.openxmlformats.org/officeDocument/2006/relationships/hyperlink" Target="consultantplus://offline/ref=22D95AE0E09B58BC3355C84515BCDB98AA01B5C63E62A40A1B24DCC7369581B58214211A2DF9vCL3I" TargetMode="External"/><Relationship Id="rId80" Type="http://schemas.openxmlformats.org/officeDocument/2006/relationships/hyperlink" Target="consultantplus://offline/ref=22D95AE0E09B58BC3355C84515BCDB98AA02B1CE3461A40A1B24DCC7369581B58214211A29FBC261v3L9I" TargetMode="External"/><Relationship Id="rId155" Type="http://schemas.openxmlformats.org/officeDocument/2006/relationships/hyperlink" Target="consultantplus://offline/ref=22D95AE0E09B58BC3355C84515BCDB98AA01B5C6316BA40A1B24DCC7369581B58214211C2CvFLAI" TargetMode="External"/><Relationship Id="rId176" Type="http://schemas.openxmlformats.org/officeDocument/2006/relationships/hyperlink" Target="consultantplus://offline/ref=22D95AE0E09B58BC3355C84515BCDB98AA02B1CE3461A40A1B24DCC7369581B58214211A29FBC261v3L9I" TargetMode="External"/><Relationship Id="rId197" Type="http://schemas.openxmlformats.org/officeDocument/2006/relationships/hyperlink" Target="consultantplus://offline/ref=22D95AE0E09B58BC3355C84515BCDB98AA02B1CE3461A40A1B24DCC7369581B58214211A29FBC261v3L9I" TargetMode="External"/><Relationship Id="rId341" Type="http://schemas.openxmlformats.org/officeDocument/2006/relationships/hyperlink" Target="consultantplus://offline/ref=22D95AE0E09B58BC3355C84515BCDB98AA02B1CE3461A40A1B24DCC7369581B58214211A29FBC261v3L5I" TargetMode="External"/><Relationship Id="rId362" Type="http://schemas.openxmlformats.org/officeDocument/2006/relationships/hyperlink" Target="consultantplus://offline/ref=E8AA3082850ABD06D1B9761B75A22C2E7EAACC6B0D4130D2118D1B81ECE8F6E140FAF397CE057BF4wCLFI" TargetMode="External"/><Relationship Id="rId383" Type="http://schemas.openxmlformats.org/officeDocument/2006/relationships/hyperlink" Target="consultantplus://offline/ref=E8AA3082850ABD06D1B9761B75A22C2E7EAACC6B0D4130D2118D1B81ECE8F6E140FAF397CE057BF4wCL9I" TargetMode="External"/><Relationship Id="rId418" Type="http://schemas.openxmlformats.org/officeDocument/2006/relationships/hyperlink" Target="consultantplus://offline/ref=E8AA3082850ABD06D1B9761B75A22C2E7EA9C863084B30D2118D1B81ECE8F6E140FAF391CBw0L4I" TargetMode="External"/><Relationship Id="rId439" Type="http://schemas.openxmlformats.org/officeDocument/2006/relationships/hyperlink" Target="consultantplus://offline/ref=E8AA3082850ABD06D1B9761B75A22C2E7EAACC6B0D4130D2118D1B81ECE8F6E140FAF397CE057BF4wCLBI" TargetMode="External"/><Relationship Id="rId201" Type="http://schemas.openxmlformats.org/officeDocument/2006/relationships/hyperlink" Target="consultantplus://offline/ref=22D95AE0E09B58BC3355C84515BCDB98AA02B1CE3461A40A1B24DCC7369581B58214211A29FBC261v3LAI" TargetMode="External"/><Relationship Id="rId222" Type="http://schemas.openxmlformats.org/officeDocument/2006/relationships/hyperlink" Target="consultantplus://offline/ref=22D95AE0E09B58BC3355C84515BCDB98AA02B1CE3461A40A1B24DCC7369581B58214211A29FBC261v3LAI" TargetMode="External"/><Relationship Id="rId243" Type="http://schemas.openxmlformats.org/officeDocument/2006/relationships/hyperlink" Target="consultantplus://offline/ref=22D95AE0E09B58BC3355C84515BCDB98AA02B1CE3461A40A1B24DCC7369581B58214211A29FBC261v3L9I" TargetMode="External"/><Relationship Id="rId264" Type="http://schemas.openxmlformats.org/officeDocument/2006/relationships/hyperlink" Target="consultantplus://offline/ref=22D95AE0E09B58BC3355C84515BCDB98AA02B1CE3461A40A1B24DCC7369581B58214211A29FBC368v3L5I" TargetMode="External"/><Relationship Id="rId285" Type="http://schemas.openxmlformats.org/officeDocument/2006/relationships/hyperlink" Target="consultantplus://offline/ref=22D95AE0E09B58BC3355C84515BCDB98AA02B1CE3461A40A1B24DCC7369581B58214211A29FBC368v3L4I" TargetMode="External"/><Relationship Id="rId450" Type="http://schemas.openxmlformats.org/officeDocument/2006/relationships/hyperlink" Target="consultantplus://offline/ref=E8AA3082850ABD06D1B9761B75A22C2E7EAACC6B0D4130D2118D1B81ECE8F6E140FAF397CE057BF4wCL9I" TargetMode="External"/><Relationship Id="rId471" Type="http://schemas.openxmlformats.org/officeDocument/2006/relationships/hyperlink" Target="consultantplus://offline/ref=E8AA3082850ABD06D1B9761B75A22C2E7EA9C863084B30D2118D1B81ECE8F6E140FAF391CBw0L4I" TargetMode="External"/><Relationship Id="rId506" Type="http://schemas.openxmlformats.org/officeDocument/2006/relationships/hyperlink" Target="consultantplus://offline/ref=E8AA3082850ABD06D1B9761B75A22C2E7BADC86B0C486DD819D41783EBE7A9F647B3FF96CE0673wFL2I" TargetMode="External"/><Relationship Id="rId17" Type="http://schemas.openxmlformats.org/officeDocument/2006/relationships/hyperlink" Target="consultantplus://offline/ref=22D95AE0E09B58BC3355C84515BCDB98AA02B1CB356AA40A1B24DCC736v9L5I" TargetMode="External"/><Relationship Id="rId38" Type="http://schemas.openxmlformats.org/officeDocument/2006/relationships/hyperlink" Target="consultantplus://offline/ref=22D95AE0E09B58BC3355C84515BCDB98AA02B1CE3461A40A1B24DCC7369581B58214211A29FBC366v3LCI" TargetMode="External"/><Relationship Id="rId59" Type="http://schemas.openxmlformats.org/officeDocument/2006/relationships/hyperlink" Target="consultantplus://offline/ref=22D95AE0E09B58BC3355C84515BCDB98AA02B1CB356AA40A1B24DCC736v9L5I" TargetMode="External"/><Relationship Id="rId103" Type="http://schemas.openxmlformats.org/officeDocument/2006/relationships/hyperlink" Target="consultantplus://offline/ref=22D95AE0E09B58BC3355C84515BCDB98AA01B5C6316BA40A1B24DCC7369581B58214211C2CvFLAI" TargetMode="External"/><Relationship Id="rId124" Type="http://schemas.openxmlformats.org/officeDocument/2006/relationships/hyperlink" Target="consultantplus://offline/ref=22D95AE0E09B58BC3355C84515BCDB98AA01B5C6316BA40A1B24DCC7369581B58214211C2CvFLAI" TargetMode="External"/><Relationship Id="rId310" Type="http://schemas.openxmlformats.org/officeDocument/2006/relationships/hyperlink" Target="consultantplus://offline/ref=22D95AE0E09B58BC3355C84515BCDB98AA01B5C6316BA40A1B24DCC7369581B58214211C2CvFLAI" TargetMode="External"/><Relationship Id="rId492" Type="http://schemas.openxmlformats.org/officeDocument/2006/relationships/hyperlink" Target="consultantplus://offline/ref=E8AA3082850ABD06D1B9761B75A22C2E7EAACC6B0D4130D2118D1B81ECE8F6E140FAF397CE057AFCwCL7I" TargetMode="External"/><Relationship Id="rId70" Type="http://schemas.openxmlformats.org/officeDocument/2006/relationships/hyperlink" Target="consultantplus://offline/ref=22D95AE0E09B58BC3355C84515BCDB98AA01B5C6316BA40A1B24DCC7369581B58214211C2CvFLAI" TargetMode="External"/><Relationship Id="rId91" Type="http://schemas.openxmlformats.org/officeDocument/2006/relationships/hyperlink" Target="consultantplus://offline/ref=22D95AE0E09B58BC3355C84515BCDB98AA02B1CE3461A40A1B24DCC7369581B58214211A29FBC260v3L9I" TargetMode="External"/><Relationship Id="rId145" Type="http://schemas.openxmlformats.org/officeDocument/2006/relationships/hyperlink" Target="consultantplus://offline/ref=22D95AE0E09B58BC3355C84515BCDB98AA02B1CE3461A40A1B24DCC7369581B58214211A29FBC260v3LEI" TargetMode="External"/><Relationship Id="rId166" Type="http://schemas.openxmlformats.org/officeDocument/2006/relationships/hyperlink" Target="consultantplus://offline/ref=22D95AE0E09B58BC3355C84515BCDB98AA02B1CE3461A40A1B24DCC7369581B58214211A29FBC368v3L5I" TargetMode="External"/><Relationship Id="rId187" Type="http://schemas.openxmlformats.org/officeDocument/2006/relationships/hyperlink" Target="consultantplus://offline/ref=22D95AE0E09B58BC3355C84515BCDB98AA02B1CE3461A40A1B24DCC7369581B58214211A29FBC261v3L9I" TargetMode="External"/><Relationship Id="rId331" Type="http://schemas.openxmlformats.org/officeDocument/2006/relationships/hyperlink" Target="consultantplus://offline/ref=22D95AE0E09B58BC3355C84515BCDB98AA02B1CE3461A40A1B24DCC7369581B58214211A29FBC261v3L5I" TargetMode="External"/><Relationship Id="rId352" Type="http://schemas.openxmlformats.org/officeDocument/2006/relationships/hyperlink" Target="consultantplus://offline/ref=22D95AE0E09B58BC3355C84515BCDB98AA02B1CE3461A40A1B24DCC7369581B58214211A29FBC261v3LAI" TargetMode="External"/><Relationship Id="rId373" Type="http://schemas.openxmlformats.org/officeDocument/2006/relationships/hyperlink" Target="consultantplus://offline/ref=E8AA3082850ABD06D1B9761B75A22C2E7EAACC6B0D4130D2118D1B81ECE8F6E140FAF397CE057BF4wCLFI" TargetMode="External"/><Relationship Id="rId394" Type="http://schemas.openxmlformats.org/officeDocument/2006/relationships/hyperlink" Target="consultantplus://offline/ref=E8AA3082850ABD06D1B9761B75A22C2E7EAACC6B0D4130D2118D1B81ECE8F6E140FAF397CE057BF4wCLDI" TargetMode="External"/><Relationship Id="rId408" Type="http://schemas.openxmlformats.org/officeDocument/2006/relationships/hyperlink" Target="consultantplus://offline/ref=E8AA3082850ABD06D1B9761B75A22C2E7EA9C863084B30D2118D1B81ECE8F6E140FAF391CBw0L4I" TargetMode="External"/><Relationship Id="rId429" Type="http://schemas.openxmlformats.org/officeDocument/2006/relationships/hyperlink" Target="consultantplus://offline/ref=E8AA3082850ABD06D1B9761B75A22C2E7EA9C863084B30D2118D1B81ECE8F6E140FAF391CBw0L4I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22D95AE0E09B58BC3355C84515BCDB98AA02B1CE3461A40A1B24DCC7369581B58214211A29FBC368v3L5I" TargetMode="External"/><Relationship Id="rId233" Type="http://schemas.openxmlformats.org/officeDocument/2006/relationships/hyperlink" Target="consultantplus://offline/ref=22D95AE0E09B58BC3355C84515BCDB98AA02B1CE3461A40A1B24DCC7369581B58214211A29FBC368v3L5I" TargetMode="External"/><Relationship Id="rId254" Type="http://schemas.openxmlformats.org/officeDocument/2006/relationships/hyperlink" Target="consultantplus://offline/ref=22D95AE0E09B58BC3355C84515BCDB98AA01B5C6316BA40A1B24DCC7369581B58214211C2CvFLAI" TargetMode="External"/><Relationship Id="rId440" Type="http://schemas.openxmlformats.org/officeDocument/2006/relationships/hyperlink" Target="consultantplus://offline/ref=E8AA3082850ABD06D1B9761B75A22C2E7EA9C863084B30D2118D1B81ECE8F6E140FAF391CBw0L4I" TargetMode="External"/><Relationship Id="rId28" Type="http://schemas.openxmlformats.org/officeDocument/2006/relationships/hyperlink" Target="consultantplus://offline/ref=22D95AE0E09B58BC3355C84515BCDB98AA02B1CE3461A40A1B24DCC7369581B58214211A29FBC367v3L5I" TargetMode="External"/><Relationship Id="rId49" Type="http://schemas.openxmlformats.org/officeDocument/2006/relationships/hyperlink" Target="consultantplus://offline/ref=22D95AE0E09B58BC3355C84515BCDB98AA02B1CE3461A40A1B24DCC7369581B58214211A29FBC367v3L5I" TargetMode="External"/><Relationship Id="rId114" Type="http://schemas.openxmlformats.org/officeDocument/2006/relationships/hyperlink" Target="consultantplus://offline/ref=22D95AE0E09B58BC3355C84515BCDB98AA02B1CE3461A40A1B24DCC7369581B58214211A29FBC260v3L4I" TargetMode="External"/><Relationship Id="rId275" Type="http://schemas.openxmlformats.org/officeDocument/2006/relationships/hyperlink" Target="consultantplus://offline/ref=22D95AE0E09B58BC3355C84515BCDB98AA02B1CE3461A40A1B24DCC7369581B58214211A29FBC261v3L9I" TargetMode="External"/><Relationship Id="rId296" Type="http://schemas.openxmlformats.org/officeDocument/2006/relationships/hyperlink" Target="consultantplus://offline/ref=22D95AE0E09B58BC3355C84515BCDB98AA02B1CE3461A40A1B24DCC7369581B58214211A29FBC368v3L4I" TargetMode="External"/><Relationship Id="rId300" Type="http://schemas.openxmlformats.org/officeDocument/2006/relationships/hyperlink" Target="consultantplus://offline/ref=22D95AE0E09B58BC3355C84515BCDB98AA02B1CE3461A40A1B24DCC7369581B58214211A29FBC260v3LEI" TargetMode="External"/><Relationship Id="rId461" Type="http://schemas.openxmlformats.org/officeDocument/2006/relationships/hyperlink" Target="consultantplus://offline/ref=E8AA3082850ABD06D1B9761B75A22C2E7EAACC6B0D4130D2118D1B81ECE8F6E140FAF397CE057AFCwCL6I" TargetMode="External"/><Relationship Id="rId482" Type="http://schemas.openxmlformats.org/officeDocument/2006/relationships/hyperlink" Target="consultantplus://offline/ref=E8AA3082850ABD06D1B9761B75A22C2E7EAACC6B0D4130D2118D1B81ECE8F6E140FAF397CE057AFCwCL7I" TargetMode="External"/><Relationship Id="rId517" Type="http://schemas.openxmlformats.org/officeDocument/2006/relationships/hyperlink" Target="consultantplus://offline/ref=E8AA3082850ABD06D1B9761B75A22C2E7EABC36F0A4330D2118D1B81ECwEL8I" TargetMode="External"/><Relationship Id="rId60" Type="http://schemas.openxmlformats.org/officeDocument/2006/relationships/hyperlink" Target="consultantplus://offline/ref=22D95AE0E09B58BC3355C84515BCDB98AA02B1CE3461A40A1B24DCC7369581B58214211A29FBC366v3L9I" TargetMode="External"/><Relationship Id="rId81" Type="http://schemas.openxmlformats.org/officeDocument/2006/relationships/hyperlink" Target="consultantplus://offline/ref=22D95AE0E09B58BC3355C84515BCDB98AA01B5C63E62A40A1B24DCC7369581B58214211A2AFCvCL2I" TargetMode="External"/><Relationship Id="rId135" Type="http://schemas.openxmlformats.org/officeDocument/2006/relationships/hyperlink" Target="consultantplus://offline/ref=22D95AE0E09B58BC3355C84515BCDB98AA02B1CE3461A40A1B24DCC7369581B58214211A29FBC260v3L8I" TargetMode="External"/><Relationship Id="rId156" Type="http://schemas.openxmlformats.org/officeDocument/2006/relationships/hyperlink" Target="consultantplus://offline/ref=22D95AE0E09B58BC3355C84515BCDB98AA02B1CE3461A40A1B24DCC7369581B58214211A29FBC368v3L5I" TargetMode="External"/><Relationship Id="rId177" Type="http://schemas.openxmlformats.org/officeDocument/2006/relationships/hyperlink" Target="consultantplus://offline/ref=22D95AE0E09B58BC3355C84515BCDB98AA02B1CE3461A40A1B24DCC7369581B58214211A29FBC368v3L5I" TargetMode="External"/><Relationship Id="rId198" Type="http://schemas.openxmlformats.org/officeDocument/2006/relationships/hyperlink" Target="consultantplus://offline/ref=22D95AE0E09B58BC3355C84515BCDB98AA02B1CE3461A40A1B24DCC7369581B58214211A29FBC261v3LAI" TargetMode="External"/><Relationship Id="rId321" Type="http://schemas.openxmlformats.org/officeDocument/2006/relationships/hyperlink" Target="consultantplus://offline/ref=22D95AE0E09B58BC3355C84515BCDB98AA02B1CE3461A40A1B24DCC7369581B58214211A29FBC260v3LDI" TargetMode="External"/><Relationship Id="rId342" Type="http://schemas.openxmlformats.org/officeDocument/2006/relationships/hyperlink" Target="consultantplus://offline/ref=22D95AE0E09B58BC3355C84515BCDB98AA02B1CE3461A40A1B24DCC7369581B58214211A29FBC260v3LDI" TargetMode="External"/><Relationship Id="rId363" Type="http://schemas.openxmlformats.org/officeDocument/2006/relationships/hyperlink" Target="consultantplus://offline/ref=E8AA3082850ABD06D1B9761B75A22C2E7EAACC6B0D4130D2118D1B81ECE8F6E140FAF397CE057BF5wCL9I" TargetMode="External"/><Relationship Id="rId384" Type="http://schemas.openxmlformats.org/officeDocument/2006/relationships/hyperlink" Target="consultantplus://offline/ref=E8AA3082850ABD06D1B9761B75A22C2E7EAACC6B0D4130D2118D1B81ECE8F6E140FAF397CE057BF4wCLFI" TargetMode="External"/><Relationship Id="rId419" Type="http://schemas.openxmlformats.org/officeDocument/2006/relationships/hyperlink" Target="consultantplus://offline/ref=E8AA3082850ABD06D1B9761B75A22C2E7EAACC6B0D4130D2118D1B81ECE8F6E140FAF397CE057BF7wCLCI" TargetMode="External"/><Relationship Id="rId202" Type="http://schemas.openxmlformats.org/officeDocument/2006/relationships/hyperlink" Target="consultantplus://offline/ref=22D95AE0E09B58BC3355C84515BCDB98AA02B1CE3461A40A1B24DCC7369581B58214211A29FBC368v3L5I" TargetMode="External"/><Relationship Id="rId223" Type="http://schemas.openxmlformats.org/officeDocument/2006/relationships/hyperlink" Target="consultantplus://offline/ref=22D95AE0E09B58BC3355C84515BCDB98AA02B1CE3461A40A1B24DCC7369581B58214211A29FBC368v3L5I" TargetMode="External"/><Relationship Id="rId244" Type="http://schemas.openxmlformats.org/officeDocument/2006/relationships/hyperlink" Target="consultantplus://offline/ref=22D95AE0E09B58BC3355C84515BCDB98AA02B1CE3461A40A1B24DCC7369581B58214211A29FBC261v3LAI" TargetMode="External"/><Relationship Id="rId430" Type="http://schemas.openxmlformats.org/officeDocument/2006/relationships/hyperlink" Target="consultantplus://offline/ref=E8AA3082850ABD06D1B9761B75A22C2E7EAACC6B0D4130D2118D1B81ECE8F6E140FAF397CE057BF7wCLCI" TargetMode="External"/><Relationship Id="rId18" Type="http://schemas.openxmlformats.org/officeDocument/2006/relationships/hyperlink" Target="consultantplus://offline/ref=22D95AE0E09B58BC3355C84515BCDB98AA01B5C6316BA40A1B24DCC7369581B58214211C2CvFLAI" TargetMode="External"/><Relationship Id="rId39" Type="http://schemas.openxmlformats.org/officeDocument/2006/relationships/hyperlink" Target="consultantplus://offline/ref=22D95AE0E09B58BC3355C84515BCDB98AA02B1CE3461A40A1B24DCC7369581B58214211A29FBC366v3LFI" TargetMode="External"/><Relationship Id="rId265" Type="http://schemas.openxmlformats.org/officeDocument/2006/relationships/hyperlink" Target="consultantplus://offline/ref=22D95AE0E09B58BC3355C84515BCDB98AA02B1CE3461A40A1B24DCC7369581B58214211A29FBC368v3L4I" TargetMode="External"/><Relationship Id="rId286" Type="http://schemas.openxmlformats.org/officeDocument/2006/relationships/hyperlink" Target="consultantplus://offline/ref=22D95AE0E09B58BC3355C84515BCDB98AA02B1CE3461A40A1B24DCC7369581B58214211A29FBC261v3LBI" TargetMode="External"/><Relationship Id="rId451" Type="http://schemas.openxmlformats.org/officeDocument/2006/relationships/hyperlink" Target="consultantplus://offline/ref=E8AA3082850ABD06D1B9761B75A22C2E7EA9C863084B30D2118D1B81ECE8F6E140FAF391CBw0L4I" TargetMode="External"/><Relationship Id="rId472" Type="http://schemas.openxmlformats.org/officeDocument/2006/relationships/hyperlink" Target="consultantplus://offline/ref=E8AA3082850ABD06D1B9761B75A22C2E7EAACC6B0D4130D2118D1B81ECE8F6E140FAF397CE057AFDwCL7I" TargetMode="External"/><Relationship Id="rId493" Type="http://schemas.openxmlformats.org/officeDocument/2006/relationships/hyperlink" Target="consultantplus://offline/ref=E8AA3082850ABD06D1B9761B75A22C2E7EAECA68074730D2118D1B81ECE8F6E140FAF397CE0578F6wCL6I" TargetMode="External"/><Relationship Id="rId507" Type="http://schemas.openxmlformats.org/officeDocument/2006/relationships/hyperlink" Target="consultantplus://offline/ref=E8AA3082850ABD06D1B9761B75A22C2E7BADC86B0C486DD819D41783EBE7A9F647B3FF96CE017BwFL3I" TargetMode="External"/><Relationship Id="rId50" Type="http://schemas.openxmlformats.org/officeDocument/2006/relationships/hyperlink" Target="consultantplus://offline/ref=22D95AE0E09B58BC3355C84515BCDB98AA02B1CE3461A40A1B24DCC7369581B58214211A29FBC366v3LDI" TargetMode="External"/><Relationship Id="rId104" Type="http://schemas.openxmlformats.org/officeDocument/2006/relationships/hyperlink" Target="consultantplus://offline/ref=22D95AE0E09B58BC3355C84515BCDB98AA02B1CE3461A40A1B24DCC7369581B58214211A29FBC260v3LBI" TargetMode="External"/><Relationship Id="rId125" Type="http://schemas.openxmlformats.org/officeDocument/2006/relationships/hyperlink" Target="consultantplus://offline/ref=22D95AE0E09B58BC3355C84515BCDB98AA02B1CE3461A40A1B24DCC7369581B58214211A29FBC260v3LFI" TargetMode="External"/><Relationship Id="rId146" Type="http://schemas.openxmlformats.org/officeDocument/2006/relationships/hyperlink" Target="consultantplus://offline/ref=22D95AE0E09B58BC3355C84515BCDB98AA01B5C6316BA40A1B24DCC7369581B58214211C2CvFLAI" TargetMode="External"/><Relationship Id="rId167" Type="http://schemas.openxmlformats.org/officeDocument/2006/relationships/hyperlink" Target="consultantplus://offline/ref=22D95AE0E09B58BC3355C84515BCDB98AA02B1CE3461A40A1B24DCC7369581B58214211A29FBC261v3LFI" TargetMode="External"/><Relationship Id="rId188" Type="http://schemas.openxmlformats.org/officeDocument/2006/relationships/hyperlink" Target="consultantplus://offline/ref=22D95AE0E09B58BC3355C84515BCDB98AA02B1CE3461A40A1B24DCC7369581B58214211A29FBC368v3L5I" TargetMode="External"/><Relationship Id="rId311" Type="http://schemas.openxmlformats.org/officeDocument/2006/relationships/hyperlink" Target="consultantplus://offline/ref=22D95AE0E09B58BC3355C84515BCDB98AA02B1CE3461A40A1B24DCC7369581B58214211A29FBC261v3LAI" TargetMode="External"/><Relationship Id="rId332" Type="http://schemas.openxmlformats.org/officeDocument/2006/relationships/hyperlink" Target="consultantplus://offline/ref=22D95AE0E09B58BC3355C84515BCDB98AA02B1CE3461A40A1B24DCC7369581B58214211A29FBC260v3LDI" TargetMode="External"/><Relationship Id="rId353" Type="http://schemas.openxmlformats.org/officeDocument/2006/relationships/hyperlink" Target="consultantplus://offline/ref=22D95AE0E09B58BC3355C84515BCDB98AA02B1CE3461A40A1B24DCC7369581B58214211A29FBC261v3L5I" TargetMode="External"/><Relationship Id="rId374" Type="http://schemas.openxmlformats.org/officeDocument/2006/relationships/hyperlink" Target="consultantplus://offline/ref=E8AA3082850ABD06D1B9761B75A22C2E7EAACC6B0D4130D2118D1B81ECE8F6E140FAF397CE057BF4wCLDI" TargetMode="External"/><Relationship Id="rId395" Type="http://schemas.openxmlformats.org/officeDocument/2006/relationships/hyperlink" Target="consultantplus://offline/ref=E8AA3082850ABD06D1B9761B75A22C2E7EAACC6B0D4130D2118D1B81ECE8F6E140FAF397CE057BF4wCL7I" TargetMode="External"/><Relationship Id="rId409" Type="http://schemas.openxmlformats.org/officeDocument/2006/relationships/hyperlink" Target="consultantplus://offline/ref=E8AA3082850ABD06D1B9761B75A22C2E7EAACC6B0D4130D2118D1B81ECE8F6E140FAF397CE057BF7wCLFI" TargetMode="External"/><Relationship Id="rId71" Type="http://schemas.openxmlformats.org/officeDocument/2006/relationships/hyperlink" Target="consultantplus://offline/ref=22D95AE0E09B58BC3355C84515BCDB98AA02B1CE3461A40A1B24DCC7369581B58214211A29FBC261v3LCI" TargetMode="External"/><Relationship Id="rId92" Type="http://schemas.openxmlformats.org/officeDocument/2006/relationships/hyperlink" Target="consultantplus://offline/ref=22D95AE0E09B58BC3355C84515BCDB98AA02B1CE3461A40A1B24DCC7369581B58214211A29FBC260v3L8I" TargetMode="External"/><Relationship Id="rId213" Type="http://schemas.openxmlformats.org/officeDocument/2006/relationships/hyperlink" Target="consultantplus://offline/ref=22D95AE0E09B58BC3355C84515BCDB98AA02B1CE3461A40A1B24DCC7369581B58214211A29FBC261v3LBI" TargetMode="External"/><Relationship Id="rId234" Type="http://schemas.openxmlformats.org/officeDocument/2006/relationships/hyperlink" Target="consultantplus://offline/ref=22D95AE0E09B58BC3355C84515BCDB98AA02B1CE3461A40A1B24DCC7369581B58214211A29FBC368v3L4I" TargetMode="External"/><Relationship Id="rId420" Type="http://schemas.openxmlformats.org/officeDocument/2006/relationships/hyperlink" Target="consultantplus://offline/ref=E8AA3082850ABD06D1B9761B75A22C2E7EAACC6B0D4130D2118D1B81ECE8F6E140FAF397CE057BF4wCLFI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22D95AE0E09B58BC3355C84515BCDB98AA02B1CE3461A40A1B24DCC7369581B58214211A29FBC366v3LDI" TargetMode="External"/><Relationship Id="rId255" Type="http://schemas.openxmlformats.org/officeDocument/2006/relationships/hyperlink" Target="consultantplus://offline/ref=22D95AE0E09B58BC3355C84515BCDB98AA02B1CE3461A40A1B24DCC7369581B58214211A29FBC261v3LAI" TargetMode="External"/><Relationship Id="rId276" Type="http://schemas.openxmlformats.org/officeDocument/2006/relationships/hyperlink" Target="consultantplus://offline/ref=22D95AE0E09B58BC3355C84515BCDB98AA01B5C6316BA40A1B24DCC7369581B58214211C2CvFLAI" TargetMode="External"/><Relationship Id="rId297" Type="http://schemas.openxmlformats.org/officeDocument/2006/relationships/hyperlink" Target="consultantplus://offline/ref=22D95AE0E09B58BC3355C84515BCDB98AA02B1CE3461A40A1B24DCC7369581B58214211A29FBC368v3L5I" TargetMode="External"/><Relationship Id="rId441" Type="http://schemas.openxmlformats.org/officeDocument/2006/relationships/hyperlink" Target="consultantplus://offline/ref=E8AA3082850ABD06D1B9761B75A22C2E7EAACC6B0D4130D2118D1B81ECE8F6E140FAF397CE057BF7wCLCI" TargetMode="External"/><Relationship Id="rId462" Type="http://schemas.openxmlformats.org/officeDocument/2006/relationships/hyperlink" Target="consultantplus://offline/ref=E8AA3082850ABD06D1B9761B75A22C2E7EAECA68074730D2118D1B81ECE8F6E140FAF397CE057AF3wCL8I" TargetMode="External"/><Relationship Id="rId483" Type="http://schemas.openxmlformats.org/officeDocument/2006/relationships/hyperlink" Target="consultantplus://offline/ref=E8AA3082850ABD06D1B9761B75A22C2E7EAECA68074730D2118D1B81ECE8F6E140FAF397CE057BFDwCL7I" TargetMode="External"/><Relationship Id="rId518" Type="http://schemas.openxmlformats.org/officeDocument/2006/relationships/hyperlink" Target="consultantplus://offline/ref=E8AA3082850ABD06D1B9761B75A22C2E7EAACB690A4B30D2118D1B81ECwEL8I" TargetMode="External"/><Relationship Id="rId40" Type="http://schemas.openxmlformats.org/officeDocument/2006/relationships/hyperlink" Target="consultantplus://offline/ref=22D95AE0E09B58BC3355C84515BCDB98AA02B1CB356AA40A1B24DCC736v9L5I" TargetMode="External"/><Relationship Id="rId115" Type="http://schemas.openxmlformats.org/officeDocument/2006/relationships/hyperlink" Target="consultantplus://offline/ref=22D95AE0E09B58BC3355C84515BCDB98AA01B5C63E62A40A1B24DCC7369581B58214211A2AFFvCLAI" TargetMode="External"/><Relationship Id="rId136" Type="http://schemas.openxmlformats.org/officeDocument/2006/relationships/hyperlink" Target="consultantplus://offline/ref=22D95AE0E09B58BC3355C84515BCDB98AA02B1CE3461A40A1B24DCC7369581B58214211A29FBC260v3LBI" TargetMode="External"/><Relationship Id="rId157" Type="http://schemas.openxmlformats.org/officeDocument/2006/relationships/hyperlink" Target="consultantplus://offline/ref=22D95AE0E09B58BC3355C84515BCDB98AA02B1CE3461A40A1B24DCC7369581B58214211A29FBC261v3LFI" TargetMode="External"/><Relationship Id="rId178" Type="http://schemas.openxmlformats.org/officeDocument/2006/relationships/hyperlink" Target="consultantplus://offline/ref=22D95AE0E09B58BC3355C84515BCDB98AA02B1CE3461A40A1B24DCC7369581B58214211A29FBC261v3L9I" TargetMode="External"/><Relationship Id="rId301" Type="http://schemas.openxmlformats.org/officeDocument/2006/relationships/hyperlink" Target="consultantplus://offline/ref=22D95AE0E09B58BC3355C84515BCDB98AA02B1CE3461A40A1B24DCC7369581B58214211A29FBC261v3LAI" TargetMode="External"/><Relationship Id="rId322" Type="http://schemas.openxmlformats.org/officeDocument/2006/relationships/hyperlink" Target="consultantplus://offline/ref=22D95AE0E09B58BC3355C84515BCDB98AA01B5C6316BA40A1B24DCC7369581B58214211C2CvFLAI" TargetMode="External"/><Relationship Id="rId343" Type="http://schemas.openxmlformats.org/officeDocument/2006/relationships/hyperlink" Target="consultantplus://offline/ref=22D95AE0E09B58BC3355C84515BCDB98AA01B5C63E62A40A1B24DCC7369581B58214211A2DFAvCL2I" TargetMode="External"/><Relationship Id="rId364" Type="http://schemas.openxmlformats.org/officeDocument/2006/relationships/hyperlink" Target="consultantplus://offline/ref=E8AA3082850ABD06D1B9761B75A22C2E7EAACC6B0D4130D2118D1B81ECE8F6E140FAF397CE057BF5wCL6I" TargetMode="External"/><Relationship Id="rId61" Type="http://schemas.openxmlformats.org/officeDocument/2006/relationships/hyperlink" Target="consultantplus://offline/ref=22D95AE0E09B58BC3355C84515BCDB98AA02B1CE3461A40A1B24DCC7369581B58214211A29FBC366v3LDI" TargetMode="External"/><Relationship Id="rId82" Type="http://schemas.openxmlformats.org/officeDocument/2006/relationships/hyperlink" Target="consultantplus://offline/ref=22D95AE0E09B58BC3355C84515BCDB98AA01B5C6316BA40A1B24DCC7369581B58214211C2CvFLAI" TargetMode="External"/><Relationship Id="rId199" Type="http://schemas.openxmlformats.org/officeDocument/2006/relationships/hyperlink" Target="consultantplus://offline/ref=22D95AE0E09B58BC3355C84515BCDB98AA01B5C63E62A40A1B24DCC7369581B58214211A2AFFvCLAI" TargetMode="External"/><Relationship Id="rId203" Type="http://schemas.openxmlformats.org/officeDocument/2006/relationships/hyperlink" Target="consultantplus://offline/ref=22D95AE0E09B58BC3355C84515BCDB98AA02B1CE3461A40A1B24DCC7369581B58214211A29FBC261v3LFI" TargetMode="External"/><Relationship Id="rId385" Type="http://schemas.openxmlformats.org/officeDocument/2006/relationships/hyperlink" Target="consultantplus://offline/ref=E8AA3082850ABD06D1B9761B75A22C2E7EAACC6B0D4130D2118D1B81ECE8F6E140FAF397CE057BF4wCLDI" TargetMode="External"/><Relationship Id="rId19" Type="http://schemas.openxmlformats.org/officeDocument/2006/relationships/hyperlink" Target="consultantplus://offline/ref=22D95AE0E09B58BC3355C84515BCDB98AA02B1CB356AA40A1B24DCC736v9L5I" TargetMode="External"/><Relationship Id="rId224" Type="http://schemas.openxmlformats.org/officeDocument/2006/relationships/hyperlink" Target="consultantplus://offline/ref=22D95AE0E09B58BC3355C84515BCDB98AA02B1CE3461A40A1B24DCC7369581B58214211A29FBC368v3L5I" TargetMode="External"/><Relationship Id="rId245" Type="http://schemas.openxmlformats.org/officeDocument/2006/relationships/hyperlink" Target="consultantplus://offline/ref=22D95AE0E09B58BC3355C84515BCDB98AA02B1CE3461A40A1B24DCC7369581B58214211A29FBC368v3L5I" TargetMode="External"/><Relationship Id="rId266" Type="http://schemas.openxmlformats.org/officeDocument/2006/relationships/hyperlink" Target="consultantplus://offline/ref=22D95AE0E09B58BC3355C84515BCDB98AA02B1CE3461A40A1B24DCC7369581B58214211A29FBC261v3LFI" TargetMode="External"/><Relationship Id="rId287" Type="http://schemas.openxmlformats.org/officeDocument/2006/relationships/hyperlink" Target="consultantplus://offline/ref=22D95AE0E09B58BC3355C84515BCDB98AA02B1CE3461A40A1B24DCC7369581B58214211A29FBC260v3LEI" TargetMode="External"/><Relationship Id="rId410" Type="http://schemas.openxmlformats.org/officeDocument/2006/relationships/hyperlink" Target="consultantplus://offline/ref=E8AA3082850ABD06D1B9761B75A22C2E7EAACC6B0D4130D2118D1B81ECE8F6E140FAF397CE057BF5wCL9I" TargetMode="External"/><Relationship Id="rId431" Type="http://schemas.openxmlformats.org/officeDocument/2006/relationships/hyperlink" Target="consultantplus://offline/ref=E8AA3082850ABD06D1B9761B75A22C2E7EAACC6B0D4130D2118D1B81ECE8F6E140FAF397CE057BF4wCLFI" TargetMode="External"/><Relationship Id="rId452" Type="http://schemas.openxmlformats.org/officeDocument/2006/relationships/hyperlink" Target="consultantplus://offline/ref=E8AA3082850ABD06D1B9761B75A22C2E7EAACC6B0D4130D2118D1B81ECE8F6E140FAF397CE057BF7wCLCI" TargetMode="External"/><Relationship Id="rId473" Type="http://schemas.openxmlformats.org/officeDocument/2006/relationships/hyperlink" Target="consultantplus://offline/ref=E8AA3082850ABD06D1B9761B75A22C2E7EAECA68074730D2118D1B81ECE8F6E140FAF397CE057BF0wCL6I" TargetMode="External"/><Relationship Id="rId494" Type="http://schemas.openxmlformats.org/officeDocument/2006/relationships/hyperlink" Target="consultantplus://offline/ref=E8AA3082850ABD06D1B9761B75A22C2E7EAACC6B0D4130D2118D1B81ECE8F6E140FAF397CE057AFCwCL7I" TargetMode="External"/><Relationship Id="rId508" Type="http://schemas.openxmlformats.org/officeDocument/2006/relationships/hyperlink" Target="consultantplus://offline/ref=E8AA3082850ABD06D1B9761B75A22C2E7BAEC36F0E486DD819D41783EBE7A9F647B3FF96CF057EwFL7I" TargetMode="External"/><Relationship Id="rId30" Type="http://schemas.openxmlformats.org/officeDocument/2006/relationships/hyperlink" Target="consultantplus://offline/ref=22D95AE0E09B58BC3355C84515BCDB98AA02B1CE3461A40A1B24DCC7369581B58214211A29FBC366v3LCI" TargetMode="External"/><Relationship Id="rId105" Type="http://schemas.openxmlformats.org/officeDocument/2006/relationships/hyperlink" Target="consultantplus://offline/ref=22D95AE0E09B58BC3355C84515BCDB98AA02B1CE3461A40A1B24DCC7369581B58214211A29FBC260v3LAI" TargetMode="External"/><Relationship Id="rId126" Type="http://schemas.openxmlformats.org/officeDocument/2006/relationships/hyperlink" Target="consultantplus://offline/ref=22D95AE0E09B58BC3355C84515BCDB98AA02B1CE3461A40A1B24DCC7369581B58214211A29FBC260v3L9I" TargetMode="External"/><Relationship Id="rId147" Type="http://schemas.openxmlformats.org/officeDocument/2006/relationships/hyperlink" Target="consultantplus://offline/ref=22D95AE0E09B58BC3355C84515BCDB98AA02B1CE3461A40A1B24DCC7369581B58214211A29FBC260v3LAI" TargetMode="External"/><Relationship Id="rId168" Type="http://schemas.openxmlformats.org/officeDocument/2006/relationships/hyperlink" Target="consultantplus://offline/ref=22D95AE0E09B58BC3355C84515BCDB98AA01B5C6316BA40A1B24DCC7369581B58214211C2CvFLAI" TargetMode="External"/><Relationship Id="rId312" Type="http://schemas.openxmlformats.org/officeDocument/2006/relationships/hyperlink" Target="consultantplus://offline/ref=22D95AE0E09B58BC3355C84515BCDB98AA02B1CE3461A40A1B24DCC7369581B58214211A29FBC368v3L5I" TargetMode="External"/><Relationship Id="rId333" Type="http://schemas.openxmlformats.org/officeDocument/2006/relationships/hyperlink" Target="consultantplus://offline/ref=22D95AE0E09B58BC3355C84515BCDB98AA01B5C6316BA40A1B24DCC7369581B58214211C2CvFLAI" TargetMode="External"/><Relationship Id="rId354" Type="http://schemas.openxmlformats.org/officeDocument/2006/relationships/hyperlink" Target="consultantplus://offline/ref=22D95AE0E09B58BC3355C84515BCDB98AA02B1CE3461A40A1B24DCC7369581B58214211A29FBC260v3LDI" TargetMode="External"/><Relationship Id="rId51" Type="http://schemas.openxmlformats.org/officeDocument/2006/relationships/hyperlink" Target="consultantplus://offline/ref=22D95AE0E09B58BC3355C84515BCDB98AA02B1CE3461A40A1B24DCC7369581B58214211A29FBC366v3LCI" TargetMode="External"/><Relationship Id="rId72" Type="http://schemas.openxmlformats.org/officeDocument/2006/relationships/hyperlink" Target="consultantplus://offline/ref=22D95AE0E09B58BC3355C84515BCDB98AA02B1CE3461A40A1B24DCC7369581B58214211A29FBC261v3LFI" TargetMode="External"/><Relationship Id="rId93" Type="http://schemas.openxmlformats.org/officeDocument/2006/relationships/hyperlink" Target="consultantplus://offline/ref=22D95AE0E09B58BC3355C84515BCDB98AA01B5C63E62A40A1B24DCC7369581B58214211A2AFFvCLAI" TargetMode="External"/><Relationship Id="rId189" Type="http://schemas.openxmlformats.org/officeDocument/2006/relationships/hyperlink" Target="consultantplus://offline/ref=22D95AE0E09B58BC3355C84515BCDB98AA02B1CE3461A40A1B24DCC7369581B58214211A29FBC261v3LFI" TargetMode="External"/><Relationship Id="rId375" Type="http://schemas.openxmlformats.org/officeDocument/2006/relationships/hyperlink" Target="consultantplus://offline/ref=E8AA3082850ABD06D1B9761B75A22C2E7EA9C863074230D2118D1B81ECE8F6E140FAF397CD01w7L3I" TargetMode="External"/><Relationship Id="rId396" Type="http://schemas.openxmlformats.org/officeDocument/2006/relationships/hyperlink" Target="consultantplus://offline/ref=E8AA3082850ABD06D1B9761B75A22C2E7EAACC6B0D4130D2118D1B81ECE8F6E140FAF397CE057BF4wCLFI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22D95AE0E09B58BC3355C84515BCDB98AA02B1CE3461A40A1B24DCC7369581B58214211A29FBC260v3LEI" TargetMode="External"/><Relationship Id="rId235" Type="http://schemas.openxmlformats.org/officeDocument/2006/relationships/hyperlink" Target="consultantplus://offline/ref=22D95AE0E09B58BC3355C84515BCDB98AA02B1CE3461A40A1B24DCC7369581B58214211A29FBC261v3LFI" TargetMode="External"/><Relationship Id="rId256" Type="http://schemas.openxmlformats.org/officeDocument/2006/relationships/hyperlink" Target="consultantplus://offline/ref=22D95AE0E09B58BC3355C84515BCDB98AA02B1CE3461A40A1B24DCC7369581B58214211A29FBC368v3L5I" TargetMode="External"/><Relationship Id="rId277" Type="http://schemas.openxmlformats.org/officeDocument/2006/relationships/hyperlink" Target="consultantplus://offline/ref=22D95AE0E09B58BC3355C84515BCDB98AA02B1CE3461A40A1B24DCC7369581B58214211A29FBC261v3LAI" TargetMode="External"/><Relationship Id="rId298" Type="http://schemas.openxmlformats.org/officeDocument/2006/relationships/hyperlink" Target="consultantplus://offline/ref=22D95AE0E09B58BC3355C84515BCDB98AA02B1CE3461A40A1B24DCC7369581B58214211A29FBC368v3L4I" TargetMode="External"/><Relationship Id="rId400" Type="http://schemas.openxmlformats.org/officeDocument/2006/relationships/hyperlink" Target="consultantplus://offline/ref=E8AA3082850ABD06D1B9761B75A22C2E7EA9C863084B30D2118D1B81ECE8F6E140FAF391CBw0L4I" TargetMode="External"/><Relationship Id="rId421" Type="http://schemas.openxmlformats.org/officeDocument/2006/relationships/hyperlink" Target="consultantplus://offline/ref=E8AA3082850ABD06D1B9761B75A22C2E7EAACC6B0D4130D2118D1B81ECE8F6E140FAF397CE057BF4wCL7I" TargetMode="External"/><Relationship Id="rId442" Type="http://schemas.openxmlformats.org/officeDocument/2006/relationships/hyperlink" Target="consultantplus://offline/ref=E8AA3082850ABD06D1B9761B75A22C2E7EAACC6B0D4130D2118D1B81ECE8F6E140FAF397CE057BF4wCLFI" TargetMode="External"/><Relationship Id="rId463" Type="http://schemas.openxmlformats.org/officeDocument/2006/relationships/hyperlink" Target="consultantplus://offline/ref=E8AA3082850ABD06D1B9761B75A22C2E7EAACC6B0D4130D2118D1B81ECE8F6E140FAF397CE057AFCwCL6I" TargetMode="External"/><Relationship Id="rId484" Type="http://schemas.openxmlformats.org/officeDocument/2006/relationships/hyperlink" Target="consultantplus://offline/ref=E8AA3082850ABD06D1B9761B75A22C2E7EAACC6B0D4130D2118D1B81ECE8F6E140FAF397CE057AFCwCL7I" TargetMode="External"/><Relationship Id="rId519" Type="http://schemas.openxmlformats.org/officeDocument/2006/relationships/hyperlink" Target="consultantplus://offline/ref=E8AA3082850ABD06D1B9761B75A22C2E7EA9CF6F0C4A30D2118D1B81ECwEL8I" TargetMode="External"/><Relationship Id="rId116" Type="http://schemas.openxmlformats.org/officeDocument/2006/relationships/hyperlink" Target="consultantplus://offline/ref=22D95AE0E09B58BC3355C84515BCDB98AA01B5C6316BA40A1B24DCC7369581B58214211C2CvFLAI" TargetMode="External"/><Relationship Id="rId137" Type="http://schemas.openxmlformats.org/officeDocument/2006/relationships/hyperlink" Target="consultantplus://offline/ref=22D95AE0E09B58BC3355C84515BCDB98AA02B1CE3461A40A1B24DCC7369581B58214211A29FBC260v3LAI" TargetMode="External"/><Relationship Id="rId158" Type="http://schemas.openxmlformats.org/officeDocument/2006/relationships/hyperlink" Target="consultantplus://offline/ref=22D95AE0E09B58BC3355C84515BCDB98AA02B1CE3461A40A1B24DCC7369581B58214211A29FBC261v3LAI" TargetMode="External"/><Relationship Id="rId302" Type="http://schemas.openxmlformats.org/officeDocument/2006/relationships/hyperlink" Target="consultantplus://offline/ref=22D95AE0E09B58BC3355C84515BCDB98AA01B5C63E62A40A1B24DCC7369581B58214211A2AFFvCLAI" TargetMode="External"/><Relationship Id="rId323" Type="http://schemas.openxmlformats.org/officeDocument/2006/relationships/hyperlink" Target="consultantplus://offline/ref=22D95AE0E09B58BC3355C84515BCDB98AA02B1CE3461A40A1B24DCC7369581B58214211A29FBC260v3LDI" TargetMode="External"/><Relationship Id="rId344" Type="http://schemas.openxmlformats.org/officeDocument/2006/relationships/hyperlink" Target="consultantplus://offline/ref=22D95AE0E09B58BC3355C84515BCDB98AA02B1CE3461A40A1B24DCC7369581B58214211A29FBC368v3LAI" TargetMode="External"/><Relationship Id="rId20" Type="http://schemas.openxmlformats.org/officeDocument/2006/relationships/hyperlink" Target="consultantplus://offline/ref=22D95AE0E09B58BC3355C84515BCDB98AA02B1CE3461A40A1B24DCC7369581B58214211A29FBC367v3L5I" TargetMode="External"/><Relationship Id="rId41" Type="http://schemas.openxmlformats.org/officeDocument/2006/relationships/hyperlink" Target="consultantplus://offline/ref=22D95AE0E09B58BC3355C84515BCDB98AA01B5C6316BA40A1B24DCC7369581B58214211C2CvFLAI" TargetMode="External"/><Relationship Id="rId62" Type="http://schemas.openxmlformats.org/officeDocument/2006/relationships/hyperlink" Target="consultantplus://offline/ref=22D95AE0E09B58BC3355C84515BCDB98AA02B1CE3461A40A1B24DCC7369581B58214211A29FBC366v3LCI" TargetMode="External"/><Relationship Id="rId83" Type="http://schemas.openxmlformats.org/officeDocument/2006/relationships/hyperlink" Target="consultantplus://offline/ref=22D95AE0E09B58BC3355C84515BCDB98AA02B1CE3461A40A1B24DCC7369581B58214211A29FBC261v3L8I" TargetMode="External"/><Relationship Id="rId179" Type="http://schemas.openxmlformats.org/officeDocument/2006/relationships/hyperlink" Target="consultantplus://offline/ref=22D95AE0E09B58BC3355C84515BCDB98AA02B1CE3461A40A1B24DCC7369581B58214211A29FBC261v3LAI" TargetMode="External"/><Relationship Id="rId365" Type="http://schemas.openxmlformats.org/officeDocument/2006/relationships/hyperlink" Target="consultantplus://offline/ref=E8AA3082850ABD06D1B9761B75A22C2E7EAACC6B0D4130D2118D1B81ECE8F6E140FAF397CE057BF4wCLEI" TargetMode="External"/><Relationship Id="rId386" Type="http://schemas.openxmlformats.org/officeDocument/2006/relationships/hyperlink" Target="consultantplus://offline/ref=E8AA3082850ABD06D1B9761B75A22C2E7EA9C863074230D2118D1B81ECE8F6E140FAF397CD0Cw7L3I" TargetMode="External"/><Relationship Id="rId190" Type="http://schemas.openxmlformats.org/officeDocument/2006/relationships/hyperlink" Target="consultantplus://offline/ref=22D95AE0E09B58BC3355C84515BCDB98AA02B1CE3461A40A1B24DCC7369581B58214211A29FBC261v3L9I" TargetMode="External"/><Relationship Id="rId204" Type="http://schemas.openxmlformats.org/officeDocument/2006/relationships/hyperlink" Target="consultantplus://offline/ref=22D95AE0E09B58BC3355C84515BCDB98AA02B1CE3461A40A1B24DCC7369581B58214211A29FBC261v3L9I" TargetMode="External"/><Relationship Id="rId225" Type="http://schemas.openxmlformats.org/officeDocument/2006/relationships/hyperlink" Target="consultantplus://offline/ref=22D95AE0E09B58BC3355C84515BCDB98AA02B1CE3461A40A1B24DCC7369581B58214211A29FBC261v3LBI" TargetMode="External"/><Relationship Id="rId246" Type="http://schemas.openxmlformats.org/officeDocument/2006/relationships/hyperlink" Target="consultantplus://offline/ref=22D95AE0E09B58BC3355C84515BCDB98AA02B1CE3461A40A1B24DCC7369581B58214211A29FBC368v3L4I" TargetMode="External"/><Relationship Id="rId267" Type="http://schemas.openxmlformats.org/officeDocument/2006/relationships/hyperlink" Target="consultantplus://offline/ref=22D95AE0E09B58BC3355C84515BCDB98AA02B1CE3461A40A1B24DCC7369581B58214211A29FBC261v3L9I" TargetMode="External"/><Relationship Id="rId288" Type="http://schemas.openxmlformats.org/officeDocument/2006/relationships/hyperlink" Target="consultantplus://offline/ref=22D95AE0E09B58BC3355C84515BCDB98AA02B1CE3461A40A1B24DCC7369581B58214211A29FBC261v3LAI" TargetMode="External"/><Relationship Id="rId411" Type="http://schemas.openxmlformats.org/officeDocument/2006/relationships/hyperlink" Target="consultantplus://offline/ref=E8AA3082850ABD06D1B9761B75A22C2E7EAACC6B0D4130D2118D1B81ECE8F6E140FAF397CE057BF7wCLCI" TargetMode="External"/><Relationship Id="rId432" Type="http://schemas.openxmlformats.org/officeDocument/2006/relationships/hyperlink" Target="consultantplus://offline/ref=E8AA3082850ABD06D1B9761B75A22C2E7EAACC6B0D4130D2118D1B81ECE8F6E140FAF397CE057BF7wCLFI" TargetMode="External"/><Relationship Id="rId453" Type="http://schemas.openxmlformats.org/officeDocument/2006/relationships/hyperlink" Target="consultantplus://offline/ref=E8AA3082850ABD06D1B9761B75A22C2E7EAACC6B0D4130D2118D1B81ECE8F6E140FAF397CE057BF4wCLFI" TargetMode="External"/><Relationship Id="rId474" Type="http://schemas.openxmlformats.org/officeDocument/2006/relationships/hyperlink" Target="consultantplus://offline/ref=E8AA3082850ABD06D1B9761B75A22C2E7EAACC6B0D4130D2118D1B81ECE8F6E140FAF397CE057AFDwCL7I" TargetMode="External"/><Relationship Id="rId509" Type="http://schemas.openxmlformats.org/officeDocument/2006/relationships/hyperlink" Target="consultantplus://offline/ref=E8AA3082850ABD06D1B9761B75A22C2E7BAEC36F0E486DD819D41783EBE7A9F647B3FF96CE067CwFLDI" TargetMode="External"/><Relationship Id="rId106" Type="http://schemas.openxmlformats.org/officeDocument/2006/relationships/hyperlink" Target="consultantplus://offline/ref=22D95AE0E09B58BC3355C84515BCDB98AA01B5C63E62A40A1B24DCC7369581B58214211A2AF2vCLAI" TargetMode="External"/><Relationship Id="rId127" Type="http://schemas.openxmlformats.org/officeDocument/2006/relationships/hyperlink" Target="consultantplus://offline/ref=22D95AE0E09B58BC3355C84515BCDB98AA02B1CE3461A40A1B24DCC7369581B58214211A29FBC260v3L8I" TargetMode="External"/><Relationship Id="rId313" Type="http://schemas.openxmlformats.org/officeDocument/2006/relationships/hyperlink" Target="consultantplus://offline/ref=22D95AE0E09B58BC3355C84515BCDB98AA02B1CE3461A40A1B24DCC7369581B58214211A29FBC368v3L4I" TargetMode="External"/><Relationship Id="rId495" Type="http://schemas.openxmlformats.org/officeDocument/2006/relationships/hyperlink" Target="consultantplus://offline/ref=E8AA3082850ABD06D1B9761B75A22C2E7EAECA68074730D2118D1B81ECE8F6E140FAF397CE0578F6wCL6I" TargetMode="External"/><Relationship Id="rId10" Type="http://schemas.openxmlformats.org/officeDocument/2006/relationships/hyperlink" Target="consultantplus://offline/ref=22D95AE0E09B58BC3355C84515BCDB98AA02B1CB356AA40A1B24DCC736v9L5I" TargetMode="External"/><Relationship Id="rId31" Type="http://schemas.openxmlformats.org/officeDocument/2006/relationships/hyperlink" Target="consultantplus://offline/ref=22D95AE0E09B58BC3355C84515BCDB98AA02B1CE3461A40A1B24DCC7369581B58214211A29FBC366v3LFI" TargetMode="External"/><Relationship Id="rId52" Type="http://schemas.openxmlformats.org/officeDocument/2006/relationships/hyperlink" Target="consultantplus://offline/ref=22D95AE0E09B58BC3355C84515BCDB98AA02B1CE3461A40A1B24DCC7369581B58214211A29FBC366v3LFI" TargetMode="External"/><Relationship Id="rId73" Type="http://schemas.openxmlformats.org/officeDocument/2006/relationships/hyperlink" Target="consultantplus://offline/ref=22D95AE0E09B58BC3355C84515BCDB98AA01B5C63E62A40A1B24DCC7369581B58214211A2AFFvCLAI" TargetMode="External"/><Relationship Id="rId94" Type="http://schemas.openxmlformats.org/officeDocument/2006/relationships/hyperlink" Target="consultantplus://offline/ref=22D95AE0E09B58BC3355C84515BCDB98AA01B5C6316BA40A1B24DCC7369581B58214211C2CvFLAI" TargetMode="External"/><Relationship Id="rId148" Type="http://schemas.openxmlformats.org/officeDocument/2006/relationships/hyperlink" Target="consultantplus://offline/ref=22D95AE0E09B58BC3355C84515BCDB98AA02B1CE3461A40A1B24DCC7369581B58214211A29FBC260v3LCI" TargetMode="External"/><Relationship Id="rId169" Type="http://schemas.openxmlformats.org/officeDocument/2006/relationships/hyperlink" Target="consultantplus://offline/ref=22D95AE0E09B58BC3355C84515BCDB98AA02B1CE3461A40A1B24DCC7369581B58214211A29FBC261v3LAI" TargetMode="External"/><Relationship Id="rId334" Type="http://schemas.openxmlformats.org/officeDocument/2006/relationships/hyperlink" Target="consultantplus://offline/ref=22D95AE0E09B58BC3355C84515BCDB98AA02B1CE3461A40A1B24DCC7369581B58214211A29FBC260v3LCI" TargetMode="External"/><Relationship Id="rId355" Type="http://schemas.openxmlformats.org/officeDocument/2006/relationships/hyperlink" Target="consultantplus://offline/ref=22D95AE0E09B58BC3355C84515BCDB98AA02B1CE3461A40A1B24DCC7369581B58214211A29FBC368v3LAI" TargetMode="External"/><Relationship Id="rId376" Type="http://schemas.openxmlformats.org/officeDocument/2006/relationships/hyperlink" Target="consultantplus://offline/ref=E8AA3082850ABD06D1B9761B75A22C2E7EAACC6B0D4130D2118D1B81ECE8F6E140FAF397CE057BF4wCLBI" TargetMode="External"/><Relationship Id="rId397" Type="http://schemas.openxmlformats.org/officeDocument/2006/relationships/hyperlink" Target="consultantplus://offline/ref=E8AA3082850ABD06D1B9761B75A22C2E7EA9C863074230D2118D1B81ECE8F6E140FAF397CD01w7L3I" TargetMode="External"/><Relationship Id="rId520" Type="http://schemas.openxmlformats.org/officeDocument/2006/relationships/hyperlink" Target="consultantplus://offline/ref=E8AA3082850ABD06D1B9761B75A22C2E7CAAC86F0E486DD819D41783EBE7A9F647B3FF96CE057BwFL7I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22D95AE0E09B58BC3355C84515BCDB98AA01B5C63E62A40A1B24DCC7369581B58214211A2AFCvCL2I" TargetMode="External"/><Relationship Id="rId215" Type="http://schemas.openxmlformats.org/officeDocument/2006/relationships/hyperlink" Target="consultantplus://offline/ref=22D95AE0E09B58BC3355C84515BCDB98AA01B5C63E62A40A1B24DCC7369581B58214211A2AFFvCLAI" TargetMode="External"/><Relationship Id="rId236" Type="http://schemas.openxmlformats.org/officeDocument/2006/relationships/hyperlink" Target="consultantplus://offline/ref=22D95AE0E09B58BC3355C84515BCDB98AA01B5C6316BA40A1B24DCC7369581B58214211C2CvFLAI" TargetMode="External"/><Relationship Id="rId257" Type="http://schemas.openxmlformats.org/officeDocument/2006/relationships/hyperlink" Target="consultantplus://offline/ref=22D95AE0E09B58BC3355C84515BCDB98AA02B1CE3461A40A1B24DCC7369581B58214211A29FBC368v3L4I" TargetMode="External"/><Relationship Id="rId278" Type="http://schemas.openxmlformats.org/officeDocument/2006/relationships/hyperlink" Target="consultantplus://offline/ref=22D95AE0E09B58BC3355C84515BCDB98AA02B1CE3461A40A1B24DCC7369581B58214211A29FBC368v3L5I" TargetMode="External"/><Relationship Id="rId401" Type="http://schemas.openxmlformats.org/officeDocument/2006/relationships/hyperlink" Target="consultantplus://offline/ref=E8AA3082850ABD06D1B9761B75A22C2E7EAACC6B0D4130D2118D1B81ECE8F6E140FAF397CE057BF4wCL7I" TargetMode="External"/><Relationship Id="rId422" Type="http://schemas.openxmlformats.org/officeDocument/2006/relationships/hyperlink" Target="consultantplus://offline/ref=E8AA3082850ABD06D1B9761B75A22C2E7EAACC6B0D4130D2118D1B81ECE8F6E140FAF397CE057BF7wCLCI" TargetMode="External"/><Relationship Id="rId443" Type="http://schemas.openxmlformats.org/officeDocument/2006/relationships/hyperlink" Target="consultantplus://offline/ref=E8AA3082850ABD06D1B9761B75A22C2E7EAACC6B0D4130D2118D1B81ECE8F6E140FAF397CE057BF4wCLBI" TargetMode="External"/><Relationship Id="rId464" Type="http://schemas.openxmlformats.org/officeDocument/2006/relationships/hyperlink" Target="consultantplus://offline/ref=E8AA3082850ABD06D1B9761B75A22C2E7EAECA68074730D2118D1B81ECE8F6E140FAF397CE057AF3wCL8I" TargetMode="External"/><Relationship Id="rId303" Type="http://schemas.openxmlformats.org/officeDocument/2006/relationships/hyperlink" Target="consultantplus://offline/ref=22D95AE0E09B58BC3355C84515BCDB98AA02B1CE3461A40A1B24DCC7369581B58214211A29FBC261v3LAI" TargetMode="External"/><Relationship Id="rId485" Type="http://schemas.openxmlformats.org/officeDocument/2006/relationships/hyperlink" Target="consultantplus://offline/ref=E8AA3082850ABD06D1B9761B75A22C2E7EAECA68074730D2118D1B81ECE8F6E140FAF397CE057BFDwCL7I" TargetMode="External"/><Relationship Id="rId42" Type="http://schemas.openxmlformats.org/officeDocument/2006/relationships/hyperlink" Target="consultantplus://offline/ref=22D95AE0E09B58BC3355C84515BCDB98AA02B1CB356AA40A1B24DCC736v9L5I" TargetMode="External"/><Relationship Id="rId84" Type="http://schemas.openxmlformats.org/officeDocument/2006/relationships/hyperlink" Target="consultantplus://offline/ref=22D95AE0E09B58BC3355C84515BCDB98AA02B1CE3461A40A1B24DCC7369581B58214211A29FBC261v3LBI" TargetMode="External"/><Relationship Id="rId138" Type="http://schemas.openxmlformats.org/officeDocument/2006/relationships/hyperlink" Target="consultantplus://offline/ref=22D95AE0E09B58BC3355C84515BCDB98AA01B5C6316BA40A1B24DCC7369581B58214211C2CvFLAI" TargetMode="External"/><Relationship Id="rId345" Type="http://schemas.openxmlformats.org/officeDocument/2006/relationships/hyperlink" Target="consultantplus://offline/ref=22D95AE0E09B58BC3355C84515BCDB98AA02B1CE3461A40A1B24DCC7369581B58214211A29FBC260v3LCI" TargetMode="External"/><Relationship Id="rId387" Type="http://schemas.openxmlformats.org/officeDocument/2006/relationships/hyperlink" Target="consultantplus://offline/ref=E8AA3082850ABD06D1B9761B75A22C2E7EA9C863084B30D2118D1B81ECE8F6E140FAF397CE057AF2wCLAI" TargetMode="External"/><Relationship Id="rId510" Type="http://schemas.openxmlformats.org/officeDocument/2006/relationships/hyperlink" Target="consultantplus://offline/ref=E8AA3082850ABD06D1B9761B75A22C2E7BAEC36F0E486DD819D41783EBE7A9F647B3FF96CE0672wFLCI" TargetMode="External"/><Relationship Id="rId191" Type="http://schemas.openxmlformats.org/officeDocument/2006/relationships/hyperlink" Target="consultantplus://offline/ref=22D95AE0E09B58BC3355C84515BCDB98AA02B1CE3461A40A1B24DCC7369581B58214211A29FBC261v3LAI" TargetMode="External"/><Relationship Id="rId205" Type="http://schemas.openxmlformats.org/officeDocument/2006/relationships/hyperlink" Target="consultantplus://offline/ref=22D95AE0E09B58BC3355C84515BCDB98AA01B5C6316BA40A1B24DCC7369581B58214211C2CvFLAI" TargetMode="External"/><Relationship Id="rId247" Type="http://schemas.openxmlformats.org/officeDocument/2006/relationships/hyperlink" Target="consultantplus://offline/ref=22D95AE0E09B58BC3355C84515BCDB98AA02B1CE3461A40A1B24DCC7369581B58214211A29FBC261v3L9I" TargetMode="External"/><Relationship Id="rId412" Type="http://schemas.openxmlformats.org/officeDocument/2006/relationships/hyperlink" Target="consultantplus://offline/ref=E8AA3082850ABD06D1B9761B75A22C2E7EAACC6B0D4130D2118D1B81ECE8F6E140FAF397CE057BF4wCLFI" TargetMode="External"/><Relationship Id="rId107" Type="http://schemas.openxmlformats.org/officeDocument/2006/relationships/hyperlink" Target="consultantplus://offline/ref=22D95AE0E09B58BC3355C84515BCDB98AA01B5C6316BA40A1B24DCC7369581B58214211A29FBC366v3L9I" TargetMode="External"/><Relationship Id="rId289" Type="http://schemas.openxmlformats.org/officeDocument/2006/relationships/hyperlink" Target="consultantplus://offline/ref=22D95AE0E09B58BC3355C84515BCDB98AA02B1CE3461A40A1B24DCC7369581B58214211A29FBC368v3L5I" TargetMode="External"/><Relationship Id="rId454" Type="http://schemas.openxmlformats.org/officeDocument/2006/relationships/hyperlink" Target="consultantplus://offline/ref=E8AA3082850ABD06D1B9761B75A22C2E7EAACC6B0D4130D2118D1B81ECE8F6E140FAF397CE057BF4wCL9I" TargetMode="External"/><Relationship Id="rId496" Type="http://schemas.openxmlformats.org/officeDocument/2006/relationships/hyperlink" Target="consultantplus://offline/ref=E8AA3082850ABD06D1B9761B75A22C2E7EA9C863084B30D2118D1B81ECE8F6E140FAF391CBw0L4I" TargetMode="External"/><Relationship Id="rId11" Type="http://schemas.openxmlformats.org/officeDocument/2006/relationships/hyperlink" Target="consultantplus://offline/ref=22D95AE0E09B58BC3355C84515BCDB98AA02B1CE3461A40A1B24DCC7369581B58214211A29FBC263v3LFI" TargetMode="External"/><Relationship Id="rId53" Type="http://schemas.openxmlformats.org/officeDocument/2006/relationships/hyperlink" Target="consultantplus://offline/ref=22D95AE0E09B58BC3355C84515BCDB98AA02B1CE3461A40A1B24DCC7369581B58214211A29FBC366v3L9I" TargetMode="External"/><Relationship Id="rId149" Type="http://schemas.openxmlformats.org/officeDocument/2006/relationships/hyperlink" Target="consultantplus://offline/ref=22D95AE0E09B58BC3355C84515BCDB98AA02B1CE3461A40A1B24DCC7369581B58214211A29FBC260v3LEI" TargetMode="External"/><Relationship Id="rId314" Type="http://schemas.openxmlformats.org/officeDocument/2006/relationships/hyperlink" Target="consultantplus://offline/ref=22D95AE0E09B58BC3355C84515BCDB98AA02B1CE3461A40A1B24DCC7369581B58214211A29FBC368v3L5I" TargetMode="External"/><Relationship Id="rId356" Type="http://schemas.openxmlformats.org/officeDocument/2006/relationships/hyperlink" Target="consultantplus://offline/ref=22D95AE0E09B58BC3355C84515BCDB98AA02B1CE3461A40A1B24DCC7369581B58214211A29FBC260v3LCI" TargetMode="External"/><Relationship Id="rId398" Type="http://schemas.openxmlformats.org/officeDocument/2006/relationships/hyperlink" Target="consultantplus://offline/ref=E8AA3082850ABD06D1B9761B75A22C2E7EAACC6B0D4130D2118D1B81ECE8F6E140FAF397CE057BF4wCL7I" TargetMode="External"/><Relationship Id="rId521" Type="http://schemas.openxmlformats.org/officeDocument/2006/relationships/hyperlink" Target="consultantplus://offline/ref=E8AA3082850ABD06D1B9761B75A22C2E7BAFCA6F0E486DD819D41783EBE7A9F647B3FF96CE047CwFLDI" TargetMode="External"/><Relationship Id="rId95" Type="http://schemas.openxmlformats.org/officeDocument/2006/relationships/hyperlink" Target="consultantplus://offline/ref=22D95AE0E09B58BC3355C84515BCDB98AA02B1CE3461A40A1B24DCC7369581B58214211A29FBC260v3L9I" TargetMode="External"/><Relationship Id="rId160" Type="http://schemas.openxmlformats.org/officeDocument/2006/relationships/hyperlink" Target="consultantplus://offline/ref=22D95AE0E09B58BC3355C84515BCDB98AA02B1CE3461A40A1B24DCC7369581B58214211A29FBC261v3LFI" TargetMode="External"/><Relationship Id="rId216" Type="http://schemas.openxmlformats.org/officeDocument/2006/relationships/hyperlink" Target="consultantplus://offline/ref=22D95AE0E09B58BC3355C84515BCDB98AA02B1CE3461A40A1B24DCC7369581B58214211A29FBC261v3LAI" TargetMode="External"/><Relationship Id="rId423" Type="http://schemas.openxmlformats.org/officeDocument/2006/relationships/hyperlink" Target="consultantplus://offline/ref=E8AA3082850ABD06D1B9761B75A22C2E7EAACC6B0D4130D2118D1B81ECE8F6E140FAF397CE057BF4wCLFI" TargetMode="External"/><Relationship Id="rId258" Type="http://schemas.openxmlformats.org/officeDocument/2006/relationships/hyperlink" Target="consultantplus://offline/ref=22D95AE0E09B58BC3355C84515BCDB98AA02B1CE3461A40A1B24DCC7369581B58214211A29FBC261v3L9I" TargetMode="External"/><Relationship Id="rId465" Type="http://schemas.openxmlformats.org/officeDocument/2006/relationships/hyperlink" Target="consultantplus://offline/ref=E8AA3082850ABD06D1B9761B75A22C2E7EA9C863084B30D2118D1B81ECE8F6E140FAF391CBw0L4I" TargetMode="External"/><Relationship Id="rId22" Type="http://schemas.openxmlformats.org/officeDocument/2006/relationships/hyperlink" Target="consultantplus://offline/ref=22D95AE0E09B58BC3355C84515BCDB98AA02B1CB356AA40A1B24DCC736v9L5I" TargetMode="External"/><Relationship Id="rId64" Type="http://schemas.openxmlformats.org/officeDocument/2006/relationships/hyperlink" Target="consultantplus://offline/ref=22D95AE0E09B58BC3355C84515BCDB98AA02B1CE3461A40A1B24DCC7369581B58214211A29FBC367v3L5I" TargetMode="External"/><Relationship Id="rId118" Type="http://schemas.openxmlformats.org/officeDocument/2006/relationships/hyperlink" Target="consultantplus://offline/ref=22D95AE0E09B58BC3355C84515BCDB98AA02B1CE3461A40A1B24DCC7369581B58214211A29FBC263v3LCI" TargetMode="External"/><Relationship Id="rId325" Type="http://schemas.openxmlformats.org/officeDocument/2006/relationships/hyperlink" Target="consultantplus://offline/ref=22D95AE0E09B58BC3355C84515BCDB98AA02B1CE3461A40A1B24DCC7369581B58214211A29FBC261v3LAI" TargetMode="External"/><Relationship Id="rId367" Type="http://schemas.openxmlformats.org/officeDocument/2006/relationships/hyperlink" Target="consultantplus://offline/ref=E8AA3082850ABD06D1B9761B75A22C2E7EAACC6B0D4130D2118D1B81ECE8F6E140FAF397CE057AFCwCL9I" TargetMode="External"/><Relationship Id="rId171" Type="http://schemas.openxmlformats.org/officeDocument/2006/relationships/hyperlink" Target="consultantplus://offline/ref=22D95AE0E09B58BC3355C84515BCDB98AA02B1CE3461A40A1B24DCC7369581B58214211A29FBC261v3LFI" TargetMode="External"/><Relationship Id="rId227" Type="http://schemas.openxmlformats.org/officeDocument/2006/relationships/hyperlink" Target="consultantplus://offline/ref=22D95AE0E09B58BC3355C84515BCDB98AA02B1CE3461A40A1B24DCC7369581B58214211A29FBC261v3LAI" TargetMode="External"/><Relationship Id="rId269" Type="http://schemas.openxmlformats.org/officeDocument/2006/relationships/hyperlink" Target="consultantplus://offline/ref=22D95AE0E09B58BC3355C84515BCDB98AA01B5C63E62A40A1B24DCC7369581B58214211A2AFFvCLAI" TargetMode="External"/><Relationship Id="rId434" Type="http://schemas.openxmlformats.org/officeDocument/2006/relationships/hyperlink" Target="consultantplus://offline/ref=E8AA3082850ABD06D1B9761B75A22C2E7EAACC6B0D4130D2118D1B81ECE8F6E140FAF397CE057BF4wCLFI" TargetMode="External"/><Relationship Id="rId476" Type="http://schemas.openxmlformats.org/officeDocument/2006/relationships/hyperlink" Target="consultantplus://offline/ref=E8AA3082850ABD06D1B9761B75A22C2E7EA9C863084B30D2118D1B81ECE8F6E140FAF391CBw0L4I" TargetMode="External"/><Relationship Id="rId33" Type="http://schemas.openxmlformats.org/officeDocument/2006/relationships/hyperlink" Target="consultantplus://offline/ref=22D95AE0E09B58BC3355C84515BCDB98AA01B5C63E62A40A1B24DCC7369581B58214211A2AFFvCL5I" TargetMode="External"/><Relationship Id="rId129" Type="http://schemas.openxmlformats.org/officeDocument/2006/relationships/hyperlink" Target="consultantplus://offline/ref=22D95AE0E09B58BC3355C84515BCDB98AA02B1CE3461A40A1B24DCC7369581B58214211A29FBC260v3LAI" TargetMode="External"/><Relationship Id="rId280" Type="http://schemas.openxmlformats.org/officeDocument/2006/relationships/hyperlink" Target="consultantplus://offline/ref=22D95AE0E09B58BC3355C84515BCDB98AA02B1CE3461A40A1B24DCC7369581B58214211A29FBC261v3LFI" TargetMode="External"/><Relationship Id="rId336" Type="http://schemas.openxmlformats.org/officeDocument/2006/relationships/hyperlink" Target="consultantplus://offline/ref=22D95AE0E09B58BC3355C84515BCDB98AA02B1CE3461A40A1B24DCC7369581B58214211A29FBC261v3L5I" TargetMode="External"/><Relationship Id="rId501" Type="http://schemas.openxmlformats.org/officeDocument/2006/relationships/hyperlink" Target="consultantplus://offline/ref=E8AA3082850ABD06D1B9761B75A22C2E7EA9C863084B30D2118D1B81ECE8F6E140FAF391CBw0L4I" TargetMode="External"/><Relationship Id="rId75" Type="http://schemas.openxmlformats.org/officeDocument/2006/relationships/hyperlink" Target="consultantplus://offline/ref=22D95AE0E09B58BC3355C84515BCDB98AA02B1CE3461A40A1B24DCC7369581B58214211A29FBC261v3LEI" TargetMode="External"/><Relationship Id="rId140" Type="http://schemas.openxmlformats.org/officeDocument/2006/relationships/hyperlink" Target="consultantplus://offline/ref=22D95AE0E09B58BC3355C84515BCDB98AA02B1CE3461A40A1B24DCC7369581B58214211A29FBC260v3LCI" TargetMode="External"/><Relationship Id="rId182" Type="http://schemas.openxmlformats.org/officeDocument/2006/relationships/hyperlink" Target="consultantplus://offline/ref=22D95AE0E09B58BC3355C84515BCDB98AA02B1CE3461A40A1B24DCC7369581B58214211A29FBC368v3L5I" TargetMode="External"/><Relationship Id="rId378" Type="http://schemas.openxmlformats.org/officeDocument/2006/relationships/hyperlink" Target="consultantplus://offline/ref=E8AA3082850ABD06D1B9761B75A22C2E7EAACC6B0D4130D2118D1B81ECE8F6E140FAF397CE057BF4wCLDI" TargetMode="External"/><Relationship Id="rId403" Type="http://schemas.openxmlformats.org/officeDocument/2006/relationships/hyperlink" Target="consultantplus://offline/ref=E8AA3082850ABD06D1B9761B75A22C2E7EAACC6B0D4130D2118D1B81ECE8F6E140FAF397CE057BF7wCLFI" TargetMode="External"/><Relationship Id="rId6" Type="http://schemas.openxmlformats.org/officeDocument/2006/relationships/hyperlink" Target="consultantplus://offline/ref=22D95AE0E09B58BC3355C84515BCDB98AA02B1CE3461A40A1B24DCC7369581B58214211A29FBC360v3L5I" TargetMode="External"/><Relationship Id="rId238" Type="http://schemas.openxmlformats.org/officeDocument/2006/relationships/hyperlink" Target="consultantplus://offline/ref=22D95AE0E09B58BC3355C84515BCDB98AA02B1CE3461A40A1B24DCC7369581B58214211A29FBC368v3L5I" TargetMode="External"/><Relationship Id="rId445" Type="http://schemas.openxmlformats.org/officeDocument/2006/relationships/hyperlink" Target="consultantplus://offline/ref=E8AA3082850ABD06D1B9761B75A22C2E7EAACC6B0D4130D2118D1B81ECE8F6E140FAF397CE057BF4wCLFI" TargetMode="External"/><Relationship Id="rId487" Type="http://schemas.openxmlformats.org/officeDocument/2006/relationships/hyperlink" Target="consultantplus://offline/ref=E8AA3082850ABD06D1B9761B75A22C2E7EAACC6B0D4130D2118D1B81ECE8F6E140FAF397CE057AFCwCL7I" TargetMode="External"/><Relationship Id="rId291" Type="http://schemas.openxmlformats.org/officeDocument/2006/relationships/hyperlink" Target="consultantplus://offline/ref=22D95AE0E09B58BC3355C84515BCDB98AA02B1CE3461A40A1B24DCC7369581B58214211A29FBC368v3L5I" TargetMode="External"/><Relationship Id="rId305" Type="http://schemas.openxmlformats.org/officeDocument/2006/relationships/hyperlink" Target="consultantplus://offline/ref=22D95AE0E09B58BC3355C84515BCDB98AA02B1CE3461A40A1B24DCC7369581B58214211A29FBC368v3L4I" TargetMode="External"/><Relationship Id="rId347" Type="http://schemas.openxmlformats.org/officeDocument/2006/relationships/hyperlink" Target="consultantplus://offline/ref=22D95AE0E09B58BC3355C84515BCDB98AA02B1CE3461A40A1B24DCC7369581B58214211A29FBC261v3L5I" TargetMode="External"/><Relationship Id="rId512" Type="http://schemas.openxmlformats.org/officeDocument/2006/relationships/hyperlink" Target="consultantplus://offline/ref=E8AA3082850ABD06D1B9761B75A22C2E7EABC262064B30D2118D1B81ECwEL8I" TargetMode="External"/><Relationship Id="rId44" Type="http://schemas.openxmlformats.org/officeDocument/2006/relationships/hyperlink" Target="consultantplus://offline/ref=22D95AE0E09B58BC3355C84515BCDB98AA02B1CE3461A40A1B24DCC7369581B58214211A29FBC367v3L5I" TargetMode="External"/><Relationship Id="rId86" Type="http://schemas.openxmlformats.org/officeDocument/2006/relationships/hyperlink" Target="consultantplus://offline/ref=22D95AE0E09B58BC3355C84515BCDB98AA01B5C6316BA40A1B24DCC7369581B58214211C2CvFLAI" TargetMode="External"/><Relationship Id="rId151" Type="http://schemas.openxmlformats.org/officeDocument/2006/relationships/hyperlink" Target="consultantplus://offline/ref=22D95AE0E09B58BC3355C84515BCDB98AA01B5C6316BA40A1B24DCC7369581B58214211A29FBC366v3L9I" TargetMode="External"/><Relationship Id="rId389" Type="http://schemas.openxmlformats.org/officeDocument/2006/relationships/hyperlink" Target="consultantplus://offline/ref=E8AA3082850ABD06D1B9761B75A22C2E7EAACC6B0D4130D2118D1B81ECE8F6E140FAF397CE057BF4wCLFI" TargetMode="External"/><Relationship Id="rId193" Type="http://schemas.openxmlformats.org/officeDocument/2006/relationships/hyperlink" Target="consultantplus://offline/ref=22D95AE0E09B58BC3355C84515BCDB98AA02B1CE3461A40A1B24DCC7369581B58214211A29FBC261v3LFI" TargetMode="External"/><Relationship Id="rId207" Type="http://schemas.openxmlformats.org/officeDocument/2006/relationships/hyperlink" Target="consultantplus://offline/ref=22D95AE0E09B58BC3355C84515BCDB98AA02B1CE3461A40A1B24DCC7369581B58214211A29FBC368v3L5I" TargetMode="External"/><Relationship Id="rId249" Type="http://schemas.openxmlformats.org/officeDocument/2006/relationships/hyperlink" Target="consultantplus://offline/ref=22D95AE0E09B58BC3355C84515BCDB98AA01B5C63E62A40A1B24DCC7369581B58214211A2AFCvCL2I" TargetMode="External"/><Relationship Id="rId414" Type="http://schemas.openxmlformats.org/officeDocument/2006/relationships/hyperlink" Target="consultantplus://offline/ref=E8AA3082850ABD06D1B9761B75A22C2E7EA9C863074230D2118D1B81ECE8F6E140FAF397CA04w7LBI" TargetMode="External"/><Relationship Id="rId456" Type="http://schemas.openxmlformats.org/officeDocument/2006/relationships/hyperlink" Target="consultantplus://offline/ref=E8AA3082850ABD06D1B9761B75A22C2E7EAECA68074730D2118D1B81ECE8F6E140FAF397CE057AF1wCL6I" TargetMode="External"/><Relationship Id="rId498" Type="http://schemas.openxmlformats.org/officeDocument/2006/relationships/hyperlink" Target="consultantplus://offline/ref=E8AA3082850ABD06D1B9761B75A22C2E7EAECA68074730D2118D1B81ECE8F6E140FAF397CE0578F1wCLEI" TargetMode="External"/><Relationship Id="rId13" Type="http://schemas.openxmlformats.org/officeDocument/2006/relationships/hyperlink" Target="consultantplus://offline/ref=22D95AE0E09B58BC3355C84515BCDB98AA01B5C63E62A40A1B24DCC7369581B58214211A2AFFvCL5I" TargetMode="External"/><Relationship Id="rId109" Type="http://schemas.openxmlformats.org/officeDocument/2006/relationships/hyperlink" Target="consultantplus://offline/ref=22D95AE0E09B58BC3355C84515BCDB98AA02B1CE3461A40A1B24DCC7369581B58214211A29FBC260v3L5I" TargetMode="External"/><Relationship Id="rId260" Type="http://schemas.openxmlformats.org/officeDocument/2006/relationships/hyperlink" Target="consultantplus://offline/ref=22D95AE0E09B58BC3355C84515BCDB98AA02B1CE3461A40A1B24DCC7369581B58214211A29FBC368v3L4I" TargetMode="External"/><Relationship Id="rId316" Type="http://schemas.openxmlformats.org/officeDocument/2006/relationships/hyperlink" Target="consultantplus://offline/ref=22D95AE0E09B58BC3355C84515BCDB98AA02B1CE3461A40A1B24DCC7369581B58214211A29FBC261v3LBI" TargetMode="External"/><Relationship Id="rId523" Type="http://schemas.openxmlformats.org/officeDocument/2006/relationships/hyperlink" Target="consultantplus://offline/ref=E8AA3082850ABD06D1B9761B75A22C2E7EAECA68074730D2118D1B81ECE8F6E140FAF397CE057AF7wCL8I" TargetMode="External"/><Relationship Id="rId55" Type="http://schemas.openxmlformats.org/officeDocument/2006/relationships/hyperlink" Target="consultantplus://offline/ref=22D95AE0E09B58BC3355C84515BCDB98AA02B1CE3461A40A1B24DCC7369581B58214211A29FBC366v3LCI" TargetMode="External"/><Relationship Id="rId97" Type="http://schemas.openxmlformats.org/officeDocument/2006/relationships/hyperlink" Target="consultantplus://offline/ref=22D95AE0E09B58BC3355C84515BCDB98AA01B5C63E62A40A1B24DCC7369581B58214211A2AFFvCLAI" TargetMode="External"/><Relationship Id="rId120" Type="http://schemas.openxmlformats.org/officeDocument/2006/relationships/hyperlink" Target="consultantplus://offline/ref=22D95AE0E09B58BC3355C84515BCDB98AA01B5C6316BA40A1B24DCC7369581B58214211C2CvFLAI" TargetMode="External"/><Relationship Id="rId358" Type="http://schemas.openxmlformats.org/officeDocument/2006/relationships/hyperlink" Target="consultantplus://offline/ref=22D95AE0E09B58BC3355C84515BCDB98AA02B1CE3461A40A1B24DCC7369581B58214211A29FBC261v3L5I" TargetMode="External"/><Relationship Id="rId162" Type="http://schemas.openxmlformats.org/officeDocument/2006/relationships/hyperlink" Target="consultantplus://offline/ref=22D95AE0E09B58BC3355C84515BCDB98AA02B1CE3461A40A1B24DCC7369581B58214211A29FBC261v3LFI" TargetMode="External"/><Relationship Id="rId218" Type="http://schemas.openxmlformats.org/officeDocument/2006/relationships/hyperlink" Target="consultantplus://offline/ref=22D95AE0E09B58BC3355C84515BCDB98AA02B1CE3461A40A1B24DCC7369581B58214211A29FBC368v3L5I" TargetMode="External"/><Relationship Id="rId425" Type="http://schemas.openxmlformats.org/officeDocument/2006/relationships/hyperlink" Target="consultantplus://offline/ref=E8AA3082850ABD06D1B9761B75A22C2E7EA9C863074230D2118D1B81ECE8F6E140FAF397CA04w7LBI" TargetMode="External"/><Relationship Id="rId467" Type="http://schemas.openxmlformats.org/officeDocument/2006/relationships/hyperlink" Target="consultantplus://offline/ref=E8AA3082850ABD06D1B9761B75A22C2E7EAECA68074730D2118D1B81ECE8F6E140FAF397CE057AF0wCLBI" TargetMode="External"/><Relationship Id="rId271" Type="http://schemas.openxmlformats.org/officeDocument/2006/relationships/hyperlink" Target="consultantplus://offline/ref=22D95AE0E09B58BC3355C84515BCDB98AA02B1CE3461A40A1B24DCC7369581B58214211A29FBC261v3LAI" TargetMode="External"/><Relationship Id="rId24" Type="http://schemas.openxmlformats.org/officeDocument/2006/relationships/hyperlink" Target="consultantplus://offline/ref=22D95AE0E09B58BC3355C84515BCDB98AA02B1CE3461A40A1B24DCC7369581B58214211A29FBC366v3LDI" TargetMode="External"/><Relationship Id="rId66" Type="http://schemas.openxmlformats.org/officeDocument/2006/relationships/hyperlink" Target="consultantplus://offline/ref=22D95AE0E09B58BC3355C84515BCDB98AA01B5C6316BA40A1B24DCC7369581B58214211C2CvFLAI" TargetMode="External"/><Relationship Id="rId131" Type="http://schemas.openxmlformats.org/officeDocument/2006/relationships/hyperlink" Target="consultantplus://offline/ref=22D95AE0E09B58BC3355C84515BCDB98AA01B5C63E62A40A1B24DCC7369581B58214211A2AF2vCLAI" TargetMode="External"/><Relationship Id="rId327" Type="http://schemas.openxmlformats.org/officeDocument/2006/relationships/hyperlink" Target="consultantplus://offline/ref=22D95AE0E09B58BC3355C84515BCDB98AA02B1CE3461A40A1B24DCC7369581B58214211A29FBC260v3LDI" TargetMode="External"/><Relationship Id="rId369" Type="http://schemas.openxmlformats.org/officeDocument/2006/relationships/hyperlink" Target="consultantplus://offline/ref=E8AA3082850ABD06D1B9761B75A22C2E7EAACC6B0D4130D2118D1B81ECE8F6E140FAF397CE057BF5wCL9I" TargetMode="External"/><Relationship Id="rId173" Type="http://schemas.openxmlformats.org/officeDocument/2006/relationships/hyperlink" Target="consultantplus://offline/ref=22D95AE0E09B58BC3355C84515BCDB98AA02B1CE3461A40A1B24DCC7369581B58214211A29FBC261v3L9I" TargetMode="External"/><Relationship Id="rId229" Type="http://schemas.openxmlformats.org/officeDocument/2006/relationships/hyperlink" Target="consultantplus://offline/ref=22D95AE0E09B58BC3355C84515BCDB98AA02B1CE3461A40A1B24DCC7369581B58214211A29FBC368v3L4I" TargetMode="External"/><Relationship Id="rId380" Type="http://schemas.openxmlformats.org/officeDocument/2006/relationships/hyperlink" Target="consultantplus://offline/ref=E8AA3082850ABD06D1B9761B75A22C2E7EAACC6B0D4130D2118D1B81ECE8F6E140FAF397CE057BF4wCLBI" TargetMode="External"/><Relationship Id="rId436" Type="http://schemas.openxmlformats.org/officeDocument/2006/relationships/hyperlink" Target="consultantplus://offline/ref=E8AA3082850ABD06D1B9761B75A22C2E7EA9C863074230D2118D1B81ECE8F6E140FAF397CA04w7LBI" TargetMode="External"/><Relationship Id="rId240" Type="http://schemas.openxmlformats.org/officeDocument/2006/relationships/hyperlink" Target="consultantplus://offline/ref=22D95AE0E09B58BC3355C84515BCDB98AA02B1CE3461A40A1B24DCC7369581B58214211A29FBC261v3LFI" TargetMode="External"/><Relationship Id="rId478" Type="http://schemas.openxmlformats.org/officeDocument/2006/relationships/hyperlink" Target="consultantplus://offline/ref=E8AA3082850ABD06D1B9761B75A22C2E7EAECA68074730D2118D1B81ECE8F6E140FAF397CE057BF3wCLCI" TargetMode="External"/><Relationship Id="rId35" Type="http://schemas.openxmlformats.org/officeDocument/2006/relationships/hyperlink" Target="consultantplus://offline/ref=22D95AE0E09B58BC3355C84515BCDB98AA02B1CE3461A40A1B24DCC7369581B58214211A29FBC366v3LEI" TargetMode="External"/><Relationship Id="rId77" Type="http://schemas.openxmlformats.org/officeDocument/2006/relationships/hyperlink" Target="consultantplus://offline/ref=22D95AE0E09B58BC3355C84515BCDB98AA01B5C63E62A40A1B24DCC7369581B58214211A2AFCvCL2I" TargetMode="External"/><Relationship Id="rId100" Type="http://schemas.openxmlformats.org/officeDocument/2006/relationships/hyperlink" Target="consultantplus://offline/ref=22D95AE0E09B58BC3355C84515BCDB98AA02B1CE3461A40A1B24DCC7369581B58214211A29FBC260v3LAI" TargetMode="External"/><Relationship Id="rId282" Type="http://schemas.openxmlformats.org/officeDocument/2006/relationships/hyperlink" Target="consultantplus://offline/ref=22D95AE0E09B58BC3355C84515BCDB98AA02B1CE3461A40A1B24DCC7369581B58214211A29FBC368v3L5I" TargetMode="External"/><Relationship Id="rId338" Type="http://schemas.openxmlformats.org/officeDocument/2006/relationships/hyperlink" Target="consultantplus://offline/ref=22D95AE0E09B58BC3355C84515BCDB98AA02B1CE3461A40A1B24DCC7369581B58214211A29FBC368v3LAI" TargetMode="External"/><Relationship Id="rId503" Type="http://schemas.openxmlformats.org/officeDocument/2006/relationships/hyperlink" Target="consultantplus://offline/ref=E8AA3082850ABD06D1B9761B75A22C2E7EAACD690C4230D2118D1B81ECE8F6E140FAF397CE057AF4wCL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17258</Words>
  <Characters>98371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2014-06-30T08:11:00Z</dcterms:created>
  <dcterms:modified xsi:type="dcterms:W3CDTF">2014-06-30T08:12:00Z</dcterms:modified>
</cp:coreProperties>
</file>