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A6F" w:rsidRPr="004B3A6F" w:rsidRDefault="004B3A6F" w:rsidP="004B3A6F">
      <w:pPr>
        <w:spacing w:after="0"/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FC8F422" wp14:editId="6B4A96A3">
            <wp:simplePos x="0" y="0"/>
            <wp:positionH relativeFrom="column">
              <wp:posOffset>-1032510</wp:posOffset>
            </wp:positionH>
            <wp:positionV relativeFrom="paragraph">
              <wp:posOffset>-615315</wp:posOffset>
            </wp:positionV>
            <wp:extent cx="7467600" cy="10477500"/>
            <wp:effectExtent l="0" t="0" r="0" b="0"/>
            <wp:wrapTight wrapText="bothSides">
              <wp:wrapPolygon edited="0">
                <wp:start x="0" y="0"/>
                <wp:lineTo x="0" y="21561"/>
                <wp:lineTo x="21545" y="21561"/>
                <wp:lineTo x="2154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312" t="7690" r="40386" b="4275"/>
                    <a:stretch/>
                  </pic:blipFill>
                  <pic:spPr bwMode="auto">
                    <a:xfrm>
                      <a:off x="0" y="0"/>
                      <a:ext cx="7467600" cy="10477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4B3A6F" w:rsidRPr="004B3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92A"/>
    <w:rsid w:val="00027C88"/>
    <w:rsid w:val="001D0D2D"/>
    <w:rsid w:val="004B3A6F"/>
    <w:rsid w:val="0057592A"/>
    <w:rsid w:val="00657F78"/>
    <w:rsid w:val="007D6DAB"/>
    <w:rsid w:val="00A46A5E"/>
    <w:rsid w:val="00B0793C"/>
    <w:rsid w:val="00F9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7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B3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3A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7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B3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3A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Семенихина Евгения Юрьевна</dc:creator>
  <cp:lastModifiedBy>Семенихина Евгения Юрьевна</cp:lastModifiedBy>
  <cp:revision>5</cp:revision>
  <dcterms:created xsi:type="dcterms:W3CDTF">2020-01-20T08:11:00Z</dcterms:created>
  <dcterms:modified xsi:type="dcterms:W3CDTF">2020-01-20T09:53:00Z</dcterms:modified>
</cp:coreProperties>
</file>