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54" w:rsidRPr="001A3957" w:rsidRDefault="006F7C54" w:rsidP="006F7C54">
      <w:pPr>
        <w:jc w:val="center"/>
        <w:rPr>
          <w:b/>
          <w:sz w:val="24"/>
        </w:rPr>
      </w:pPr>
      <w:r w:rsidRPr="001A3957">
        <w:rPr>
          <w:b/>
          <w:bCs/>
          <w:sz w:val="24"/>
        </w:rPr>
        <w:t>ГРАФИК ПРОВЕДЕНИЯ СЕМИНАРОВ</w:t>
      </w:r>
    </w:p>
    <w:p w:rsidR="006F7C54" w:rsidRPr="001A3957" w:rsidRDefault="006F7C54" w:rsidP="006F7C54">
      <w:pPr>
        <w:jc w:val="center"/>
        <w:rPr>
          <w:b/>
          <w:bCs/>
          <w:sz w:val="24"/>
        </w:rPr>
      </w:pPr>
      <w:r w:rsidRPr="001A3957">
        <w:rPr>
          <w:b/>
          <w:bCs/>
          <w:sz w:val="24"/>
        </w:rPr>
        <w:t xml:space="preserve">В МЕЖРАЙОННОЙ ИФНС РОССИИ № 24 ПО СВЕРДЛОВСКОЙ ОБЛАСТИ </w:t>
      </w:r>
    </w:p>
    <w:p w:rsidR="006F7C54" w:rsidRPr="001A3957" w:rsidRDefault="006F7C54" w:rsidP="006F7C54">
      <w:pPr>
        <w:jc w:val="center"/>
        <w:rPr>
          <w:b/>
          <w:bCs/>
          <w:sz w:val="24"/>
        </w:rPr>
      </w:pPr>
      <w:r w:rsidRPr="001A3957">
        <w:rPr>
          <w:b/>
          <w:bCs/>
          <w:sz w:val="24"/>
        </w:rPr>
        <w:t>В 3 КВАРТАЛЕ 2019 ГОДА</w:t>
      </w:r>
    </w:p>
    <w:p w:rsidR="006F7C54" w:rsidRPr="001A3957" w:rsidRDefault="006F7C54" w:rsidP="006F7C54">
      <w:pPr>
        <w:jc w:val="center"/>
        <w:rPr>
          <w:b/>
          <w:bCs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499"/>
        <w:gridCol w:w="5519"/>
        <w:gridCol w:w="2115"/>
      </w:tblGrid>
      <w:tr w:rsidR="006F7C54" w:rsidRPr="001A3957" w:rsidTr="005E38E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7C54" w:rsidRPr="001A3957" w:rsidRDefault="006F7C54" w:rsidP="005E38E0">
            <w:pPr>
              <w:jc w:val="center"/>
              <w:rPr>
                <w:b/>
                <w:sz w:val="24"/>
              </w:rPr>
            </w:pPr>
            <w:r w:rsidRPr="001A3957">
              <w:rPr>
                <w:b/>
                <w:sz w:val="24"/>
              </w:rPr>
              <w:t>№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7C54" w:rsidRPr="001A3957" w:rsidRDefault="006F7C54" w:rsidP="005E38E0">
            <w:pPr>
              <w:jc w:val="center"/>
              <w:rPr>
                <w:b/>
                <w:sz w:val="24"/>
              </w:rPr>
            </w:pPr>
            <w:r w:rsidRPr="001A3957">
              <w:rPr>
                <w:b/>
                <w:sz w:val="24"/>
              </w:rPr>
              <w:t>Дата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7C54" w:rsidRPr="001A3957" w:rsidRDefault="006F7C54" w:rsidP="005E38E0">
            <w:pPr>
              <w:jc w:val="center"/>
              <w:rPr>
                <w:b/>
                <w:sz w:val="24"/>
              </w:rPr>
            </w:pPr>
            <w:r w:rsidRPr="001A3957">
              <w:rPr>
                <w:b/>
                <w:sz w:val="24"/>
              </w:rPr>
              <w:t>Основные темы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7C54" w:rsidRPr="001A3957" w:rsidRDefault="006F7C54" w:rsidP="005E38E0">
            <w:pPr>
              <w:jc w:val="center"/>
              <w:rPr>
                <w:b/>
                <w:sz w:val="24"/>
              </w:rPr>
            </w:pPr>
            <w:r w:rsidRPr="001A3957">
              <w:rPr>
                <w:b/>
                <w:sz w:val="24"/>
              </w:rPr>
              <w:t>Место проведения семинара</w:t>
            </w:r>
          </w:p>
        </w:tc>
      </w:tr>
      <w:tr w:rsidR="006F7C54" w:rsidRPr="001A3957" w:rsidTr="005E38E0">
        <w:trPr>
          <w:trHeight w:val="339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54" w:rsidRPr="001A3957" w:rsidRDefault="006F7C54" w:rsidP="005E38E0">
            <w:pPr>
              <w:contextualSpacing/>
              <w:jc w:val="both"/>
              <w:rPr>
                <w:b/>
                <w:sz w:val="24"/>
              </w:rPr>
            </w:pPr>
            <w:r w:rsidRPr="001A3957">
              <w:rPr>
                <w:b/>
                <w:sz w:val="24"/>
              </w:rPr>
              <w:t>1.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  <w:r w:rsidRPr="001A3957">
              <w:rPr>
                <w:sz w:val="24"/>
              </w:rPr>
              <w:t>05</w:t>
            </w:r>
          </w:p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  <w:r w:rsidRPr="001A3957">
              <w:rPr>
                <w:sz w:val="24"/>
              </w:rPr>
              <w:t>Июля</w:t>
            </w:r>
          </w:p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  <w:r w:rsidRPr="001A3957">
              <w:rPr>
                <w:sz w:val="24"/>
              </w:rPr>
              <w:t>19</w:t>
            </w:r>
          </w:p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  <w:r w:rsidRPr="001A3957">
              <w:rPr>
                <w:sz w:val="24"/>
              </w:rPr>
              <w:t>Июля</w:t>
            </w: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54" w:rsidRPr="001A3957" w:rsidRDefault="006F7C54" w:rsidP="005E38E0">
            <w:pPr>
              <w:ind w:left="14"/>
              <w:jc w:val="both"/>
              <w:rPr>
                <w:sz w:val="24"/>
              </w:rPr>
            </w:pPr>
          </w:p>
          <w:p w:rsidR="006F7C54" w:rsidRPr="001A3957" w:rsidRDefault="006F7C54" w:rsidP="006F7C54">
            <w:pPr>
              <w:numPr>
                <w:ilvl w:val="0"/>
                <w:numId w:val="16"/>
              </w:numPr>
              <w:ind w:left="14" w:hanging="14"/>
              <w:jc w:val="both"/>
              <w:rPr>
                <w:sz w:val="24"/>
              </w:rPr>
            </w:pPr>
            <w:r w:rsidRPr="001A3957">
              <w:rPr>
                <w:sz w:val="24"/>
              </w:rPr>
              <w:t>15 июля 2019 истекает срок уплаты налога на доходы физических лиц: порядок заполнения платежных документов, причины невыясненных платежей.</w:t>
            </w:r>
          </w:p>
          <w:p w:rsidR="006F7C54" w:rsidRPr="001A3957" w:rsidRDefault="006F7C54" w:rsidP="006F7C54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  <w:r w:rsidRPr="001A3957">
              <w:rPr>
                <w:sz w:val="24"/>
              </w:rPr>
              <w:t>Электронные сервисы сайта ФНС России: «Заплати налоги», «Заполнить платежное поручение».</w:t>
            </w:r>
          </w:p>
          <w:p w:rsidR="006F7C54" w:rsidRPr="001A3957" w:rsidRDefault="006F7C54" w:rsidP="006F7C54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  <w:r w:rsidRPr="001A3957">
              <w:rPr>
                <w:sz w:val="24"/>
              </w:rPr>
              <w:t>«Личный кабинет налогоплательщика для физических лиц».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  <w:r w:rsidRPr="001A3957">
              <w:rPr>
                <w:sz w:val="24"/>
              </w:rPr>
              <w:t>г. Екатеринбург, ул. Стрелочников, 41, актовый зал.</w:t>
            </w:r>
          </w:p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  <w:r w:rsidRPr="001A3957">
              <w:rPr>
                <w:sz w:val="24"/>
              </w:rPr>
              <w:t>Начало семинара: 10-30.</w:t>
            </w:r>
          </w:p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</w:p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  <w:r w:rsidRPr="001A3957">
              <w:rPr>
                <w:sz w:val="24"/>
              </w:rPr>
              <w:t>г. Березовский, ул. Шиловская, 30, актовый зал.</w:t>
            </w:r>
          </w:p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  <w:r w:rsidRPr="001A3957">
              <w:rPr>
                <w:sz w:val="24"/>
              </w:rPr>
              <w:t>Начало семинара: 10-30.</w:t>
            </w:r>
          </w:p>
        </w:tc>
      </w:tr>
      <w:tr w:rsidR="006F7C54" w:rsidRPr="001A3957" w:rsidTr="005E38E0">
        <w:trPr>
          <w:trHeight w:val="3052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54" w:rsidRPr="001A3957" w:rsidRDefault="006F7C54" w:rsidP="005E38E0">
            <w:pPr>
              <w:contextualSpacing/>
              <w:jc w:val="both"/>
              <w:rPr>
                <w:b/>
                <w:sz w:val="24"/>
              </w:rPr>
            </w:pPr>
            <w:r w:rsidRPr="001A3957">
              <w:rPr>
                <w:b/>
                <w:sz w:val="24"/>
              </w:rPr>
              <w:t>2.</w:t>
            </w:r>
          </w:p>
          <w:p w:rsidR="006F7C54" w:rsidRPr="001A3957" w:rsidRDefault="006F7C54" w:rsidP="005E38E0">
            <w:pPr>
              <w:rPr>
                <w:sz w:val="24"/>
              </w:rPr>
            </w:pPr>
          </w:p>
          <w:p w:rsidR="006F7C54" w:rsidRPr="001A3957" w:rsidRDefault="006F7C54" w:rsidP="005E38E0">
            <w:pPr>
              <w:rPr>
                <w:sz w:val="24"/>
              </w:rPr>
            </w:pPr>
          </w:p>
          <w:p w:rsidR="006F7C54" w:rsidRPr="001A3957" w:rsidRDefault="006F7C54" w:rsidP="005E38E0">
            <w:pPr>
              <w:rPr>
                <w:sz w:val="24"/>
              </w:rPr>
            </w:pPr>
          </w:p>
          <w:p w:rsidR="006F7C54" w:rsidRPr="001A3957" w:rsidRDefault="006F7C54" w:rsidP="005E38E0">
            <w:pPr>
              <w:rPr>
                <w:sz w:val="24"/>
              </w:rPr>
            </w:pPr>
          </w:p>
          <w:p w:rsidR="006F7C54" w:rsidRPr="001A3957" w:rsidRDefault="006F7C54" w:rsidP="005E38E0">
            <w:pPr>
              <w:rPr>
                <w:sz w:val="24"/>
              </w:rPr>
            </w:pPr>
          </w:p>
          <w:p w:rsidR="006F7C54" w:rsidRPr="001A3957" w:rsidRDefault="006F7C54" w:rsidP="005E38E0">
            <w:pPr>
              <w:rPr>
                <w:sz w:val="24"/>
              </w:rPr>
            </w:pPr>
          </w:p>
          <w:p w:rsidR="006F7C54" w:rsidRPr="001A3957" w:rsidRDefault="006F7C54" w:rsidP="005E38E0">
            <w:pPr>
              <w:rPr>
                <w:sz w:val="24"/>
              </w:rPr>
            </w:pPr>
          </w:p>
          <w:p w:rsidR="006F7C54" w:rsidRPr="001A3957" w:rsidRDefault="006F7C54" w:rsidP="005E38E0">
            <w:pPr>
              <w:rPr>
                <w:sz w:val="24"/>
              </w:rPr>
            </w:pPr>
          </w:p>
          <w:p w:rsidR="006F7C54" w:rsidRPr="001A3957" w:rsidRDefault="006F7C54" w:rsidP="005E38E0">
            <w:pPr>
              <w:rPr>
                <w:sz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  <w:r w:rsidRPr="001A3957">
              <w:rPr>
                <w:sz w:val="24"/>
              </w:rPr>
              <w:t>09</w:t>
            </w:r>
          </w:p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  <w:r w:rsidRPr="001A3957">
              <w:rPr>
                <w:sz w:val="24"/>
              </w:rPr>
              <w:t>Августа</w:t>
            </w:r>
          </w:p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  <w:r w:rsidRPr="001A3957">
              <w:rPr>
                <w:sz w:val="24"/>
              </w:rPr>
              <w:t>23</w:t>
            </w:r>
          </w:p>
          <w:p w:rsidR="006F7C54" w:rsidRPr="001A3957" w:rsidRDefault="006F7C54" w:rsidP="005E38E0">
            <w:pPr>
              <w:contextualSpacing/>
              <w:jc w:val="center"/>
              <w:rPr>
                <w:sz w:val="24"/>
              </w:rPr>
            </w:pPr>
            <w:r w:rsidRPr="001A3957">
              <w:rPr>
                <w:sz w:val="24"/>
              </w:rPr>
              <w:t>Августа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54" w:rsidRPr="001A3957" w:rsidRDefault="006F7C54" w:rsidP="005E38E0">
            <w:pPr>
              <w:ind w:left="14"/>
              <w:jc w:val="both"/>
              <w:rPr>
                <w:sz w:val="24"/>
              </w:rPr>
            </w:pPr>
          </w:p>
          <w:p w:rsidR="006F7C54" w:rsidRPr="001A3957" w:rsidRDefault="006F7C54" w:rsidP="005E38E0">
            <w:pPr>
              <w:jc w:val="both"/>
              <w:rPr>
                <w:sz w:val="24"/>
              </w:rPr>
            </w:pPr>
            <w:r w:rsidRPr="001A3957">
              <w:rPr>
                <w:color w:val="000000"/>
                <w:sz w:val="24"/>
              </w:rPr>
              <w:t>–  Актуальные вопросы применения контрольно-кассовой техники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  <w:r w:rsidRPr="001A3957">
              <w:rPr>
                <w:sz w:val="24"/>
              </w:rPr>
              <w:t>г. Екатеринбург, ул. Стрелочников, 41, актовый зал.</w:t>
            </w:r>
          </w:p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  <w:r w:rsidRPr="001A3957">
              <w:rPr>
                <w:sz w:val="24"/>
              </w:rPr>
              <w:t>Начало семинара: 10-30.</w:t>
            </w:r>
          </w:p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</w:p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  <w:r w:rsidRPr="001A3957">
              <w:rPr>
                <w:sz w:val="24"/>
              </w:rPr>
              <w:t>г. Березовский, ул. Шиловская, 30, актовый зал.</w:t>
            </w:r>
          </w:p>
          <w:p w:rsidR="006F7C54" w:rsidRPr="001A3957" w:rsidRDefault="006F7C54" w:rsidP="005E38E0">
            <w:pPr>
              <w:rPr>
                <w:sz w:val="24"/>
              </w:rPr>
            </w:pPr>
            <w:r w:rsidRPr="001A3957">
              <w:rPr>
                <w:sz w:val="24"/>
              </w:rPr>
              <w:t>Начало семинара: 10-30.</w:t>
            </w:r>
          </w:p>
        </w:tc>
      </w:tr>
      <w:tr w:rsidR="006F7C54" w:rsidRPr="001A3957" w:rsidTr="005E38E0">
        <w:trPr>
          <w:trHeight w:val="3903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54" w:rsidRPr="001A3957" w:rsidRDefault="006F7C54" w:rsidP="005E38E0">
            <w:pPr>
              <w:contextualSpacing/>
              <w:jc w:val="both"/>
              <w:rPr>
                <w:b/>
                <w:sz w:val="24"/>
              </w:rPr>
            </w:pPr>
            <w:r w:rsidRPr="001A3957">
              <w:rPr>
                <w:b/>
                <w:sz w:val="24"/>
              </w:rPr>
              <w:t>3.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54" w:rsidRPr="001A3957" w:rsidRDefault="006F7C54" w:rsidP="005E38E0">
            <w:pPr>
              <w:jc w:val="center"/>
              <w:rPr>
                <w:sz w:val="24"/>
              </w:rPr>
            </w:pPr>
            <w:r w:rsidRPr="001A3957">
              <w:rPr>
                <w:sz w:val="24"/>
              </w:rPr>
              <w:t>06</w:t>
            </w:r>
            <w:r w:rsidRPr="001A3957">
              <w:rPr>
                <w:sz w:val="24"/>
                <w:lang w:val="en-US"/>
              </w:rPr>
              <w:t xml:space="preserve"> </w:t>
            </w: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  <w:r w:rsidRPr="001A3957">
              <w:rPr>
                <w:sz w:val="24"/>
              </w:rPr>
              <w:t xml:space="preserve">Сентября </w:t>
            </w: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  <w:r w:rsidRPr="001A3957">
              <w:rPr>
                <w:sz w:val="24"/>
              </w:rPr>
              <w:t>20</w:t>
            </w:r>
          </w:p>
          <w:p w:rsidR="006F7C54" w:rsidRPr="001A3957" w:rsidRDefault="006F7C54" w:rsidP="005E38E0">
            <w:pPr>
              <w:jc w:val="center"/>
              <w:rPr>
                <w:sz w:val="24"/>
              </w:rPr>
            </w:pPr>
            <w:r w:rsidRPr="001A3957">
              <w:rPr>
                <w:sz w:val="24"/>
              </w:rPr>
              <w:t>Сентября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54" w:rsidRPr="001A3957" w:rsidRDefault="006F7C54" w:rsidP="005E38E0">
            <w:pPr>
              <w:jc w:val="both"/>
              <w:rPr>
                <w:sz w:val="24"/>
              </w:rPr>
            </w:pPr>
          </w:p>
          <w:p w:rsidR="006F7C54" w:rsidRPr="001A3957" w:rsidRDefault="006F7C54" w:rsidP="005E38E0">
            <w:pPr>
              <w:jc w:val="both"/>
              <w:rPr>
                <w:sz w:val="24"/>
              </w:rPr>
            </w:pPr>
            <w:r w:rsidRPr="001A3957">
              <w:rPr>
                <w:sz w:val="24"/>
              </w:rPr>
              <w:t>–  О преимуществах, порядке формирования и представления налоговой отчетности в электронном виде по телекоммуникационным каналам связи (ТКС).</w:t>
            </w:r>
          </w:p>
          <w:p w:rsidR="006F7C54" w:rsidRPr="001A3957" w:rsidRDefault="006F7C54" w:rsidP="005E38E0">
            <w:pPr>
              <w:jc w:val="both"/>
              <w:rPr>
                <w:sz w:val="24"/>
              </w:rPr>
            </w:pPr>
            <w:r w:rsidRPr="001A3957">
              <w:rPr>
                <w:sz w:val="24"/>
              </w:rPr>
              <w:t>–    О порядке предоставления ИОН – услуг, процесс формирования запросов с помощью ИОН.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  <w:r w:rsidRPr="001A3957">
              <w:rPr>
                <w:sz w:val="24"/>
              </w:rPr>
              <w:t>г. Екатеринбург, ул. Стрелочников, 41, актовый зал.</w:t>
            </w:r>
          </w:p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  <w:r w:rsidRPr="001A3957">
              <w:rPr>
                <w:sz w:val="24"/>
              </w:rPr>
              <w:t>Начало семинара: 10-30.</w:t>
            </w:r>
          </w:p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</w:p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  <w:r w:rsidRPr="001A3957">
              <w:rPr>
                <w:sz w:val="24"/>
              </w:rPr>
              <w:t>г. Березовский, ул. Шиловская, 30, актовый зал.</w:t>
            </w:r>
          </w:p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  <w:r w:rsidRPr="001A3957">
              <w:rPr>
                <w:sz w:val="24"/>
              </w:rPr>
              <w:t>Начало семинара: 10-30.</w:t>
            </w:r>
          </w:p>
          <w:p w:rsidR="006F7C54" w:rsidRPr="001A3957" w:rsidRDefault="006F7C54" w:rsidP="005E38E0">
            <w:pPr>
              <w:contextualSpacing/>
              <w:jc w:val="both"/>
              <w:rPr>
                <w:sz w:val="24"/>
              </w:rPr>
            </w:pPr>
          </w:p>
        </w:tc>
      </w:tr>
    </w:tbl>
    <w:p w:rsidR="00BE2AFB" w:rsidRPr="006F7C54" w:rsidRDefault="00BE2AFB" w:rsidP="006F7C54">
      <w:bookmarkStart w:id="0" w:name="_GoBack"/>
      <w:bookmarkEnd w:id="0"/>
    </w:p>
    <w:sectPr w:rsidR="00BE2AFB" w:rsidRPr="006F7C54" w:rsidSect="00B038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E06"/>
    <w:multiLevelType w:val="multilevel"/>
    <w:tmpl w:val="B086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40F82"/>
    <w:multiLevelType w:val="multilevel"/>
    <w:tmpl w:val="61A8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33CA6"/>
    <w:multiLevelType w:val="multilevel"/>
    <w:tmpl w:val="E5E6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14CF8"/>
    <w:multiLevelType w:val="hybridMultilevel"/>
    <w:tmpl w:val="356A9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272CE"/>
    <w:multiLevelType w:val="hybridMultilevel"/>
    <w:tmpl w:val="1B0AB6A6"/>
    <w:lvl w:ilvl="0" w:tplc="5C5246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C048EF"/>
    <w:multiLevelType w:val="multilevel"/>
    <w:tmpl w:val="8554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97569"/>
    <w:multiLevelType w:val="multilevel"/>
    <w:tmpl w:val="0876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93AAD"/>
    <w:multiLevelType w:val="multilevel"/>
    <w:tmpl w:val="5B62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62775B"/>
    <w:multiLevelType w:val="multilevel"/>
    <w:tmpl w:val="62E6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66B11"/>
    <w:multiLevelType w:val="hybridMultilevel"/>
    <w:tmpl w:val="5372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82E49"/>
    <w:multiLevelType w:val="multilevel"/>
    <w:tmpl w:val="E746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33434C"/>
    <w:multiLevelType w:val="hybridMultilevel"/>
    <w:tmpl w:val="EBCE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62B6"/>
    <w:multiLevelType w:val="multilevel"/>
    <w:tmpl w:val="56BA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AB3073"/>
    <w:multiLevelType w:val="multilevel"/>
    <w:tmpl w:val="BDC4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B10C1"/>
    <w:multiLevelType w:val="hybridMultilevel"/>
    <w:tmpl w:val="F8567C6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7DB0163A"/>
    <w:multiLevelType w:val="multilevel"/>
    <w:tmpl w:val="A1EC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7"/>
  </w:num>
  <w:num w:numId="5">
    <w:abstractNumId w:val="11"/>
  </w:num>
  <w:num w:numId="6">
    <w:abstractNumId w:val="15"/>
  </w:num>
  <w:num w:numId="7">
    <w:abstractNumId w:val="9"/>
  </w:num>
  <w:num w:numId="8">
    <w:abstractNumId w:val="14"/>
  </w:num>
  <w:num w:numId="9">
    <w:abstractNumId w:val="3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C7"/>
    <w:rsid w:val="00005CE1"/>
    <w:rsid w:val="00021BFF"/>
    <w:rsid w:val="00053596"/>
    <w:rsid w:val="000778F0"/>
    <w:rsid w:val="00087D67"/>
    <w:rsid w:val="000A5D87"/>
    <w:rsid w:val="000B7339"/>
    <w:rsid w:val="000B7CE3"/>
    <w:rsid w:val="000E5E8C"/>
    <w:rsid w:val="00111471"/>
    <w:rsid w:val="00135609"/>
    <w:rsid w:val="001414D7"/>
    <w:rsid w:val="00153887"/>
    <w:rsid w:val="00154E84"/>
    <w:rsid w:val="001679BC"/>
    <w:rsid w:val="001A4545"/>
    <w:rsid w:val="001E15CB"/>
    <w:rsid w:val="001E32B9"/>
    <w:rsid w:val="00215F4F"/>
    <w:rsid w:val="00242D6D"/>
    <w:rsid w:val="00260176"/>
    <w:rsid w:val="00261099"/>
    <w:rsid w:val="002C3756"/>
    <w:rsid w:val="00303632"/>
    <w:rsid w:val="00321E7E"/>
    <w:rsid w:val="0034403C"/>
    <w:rsid w:val="0036046D"/>
    <w:rsid w:val="00367C2D"/>
    <w:rsid w:val="00396439"/>
    <w:rsid w:val="003A3F95"/>
    <w:rsid w:val="003B70A8"/>
    <w:rsid w:val="003D7F25"/>
    <w:rsid w:val="003E0C55"/>
    <w:rsid w:val="003F5AD8"/>
    <w:rsid w:val="003F5F9A"/>
    <w:rsid w:val="00411D1E"/>
    <w:rsid w:val="00427F24"/>
    <w:rsid w:val="004349F4"/>
    <w:rsid w:val="00435099"/>
    <w:rsid w:val="00436E10"/>
    <w:rsid w:val="00454423"/>
    <w:rsid w:val="004A2B41"/>
    <w:rsid w:val="004A2DF7"/>
    <w:rsid w:val="004B119A"/>
    <w:rsid w:val="004C3FBE"/>
    <w:rsid w:val="004C4A25"/>
    <w:rsid w:val="004C5230"/>
    <w:rsid w:val="004F4172"/>
    <w:rsid w:val="0050645B"/>
    <w:rsid w:val="0050739C"/>
    <w:rsid w:val="005120C6"/>
    <w:rsid w:val="00524EA6"/>
    <w:rsid w:val="00565C48"/>
    <w:rsid w:val="00580C47"/>
    <w:rsid w:val="005954F6"/>
    <w:rsid w:val="005B248E"/>
    <w:rsid w:val="005C75D5"/>
    <w:rsid w:val="005C7637"/>
    <w:rsid w:val="005D0336"/>
    <w:rsid w:val="005E6692"/>
    <w:rsid w:val="005F46FE"/>
    <w:rsid w:val="00625200"/>
    <w:rsid w:val="00626AB2"/>
    <w:rsid w:val="00674A35"/>
    <w:rsid w:val="006B28B7"/>
    <w:rsid w:val="006B4206"/>
    <w:rsid w:val="006C70AA"/>
    <w:rsid w:val="006D6100"/>
    <w:rsid w:val="006E2C1D"/>
    <w:rsid w:val="006F7C54"/>
    <w:rsid w:val="00723CFF"/>
    <w:rsid w:val="007251A9"/>
    <w:rsid w:val="00742A89"/>
    <w:rsid w:val="00754EAB"/>
    <w:rsid w:val="0079241D"/>
    <w:rsid w:val="007E5922"/>
    <w:rsid w:val="00851161"/>
    <w:rsid w:val="008920ED"/>
    <w:rsid w:val="008B57A4"/>
    <w:rsid w:val="008C0270"/>
    <w:rsid w:val="008C5BEE"/>
    <w:rsid w:val="008D2B54"/>
    <w:rsid w:val="00903AC6"/>
    <w:rsid w:val="00937482"/>
    <w:rsid w:val="00952D1C"/>
    <w:rsid w:val="0096409D"/>
    <w:rsid w:val="00995F75"/>
    <w:rsid w:val="009A245C"/>
    <w:rsid w:val="009A51C4"/>
    <w:rsid w:val="009E1AD6"/>
    <w:rsid w:val="009F18FF"/>
    <w:rsid w:val="00A134F0"/>
    <w:rsid w:val="00AB1DAB"/>
    <w:rsid w:val="00AC293D"/>
    <w:rsid w:val="00AD5A4F"/>
    <w:rsid w:val="00B42C45"/>
    <w:rsid w:val="00B45101"/>
    <w:rsid w:val="00B57BCD"/>
    <w:rsid w:val="00B61E4C"/>
    <w:rsid w:val="00B77554"/>
    <w:rsid w:val="00B80BCC"/>
    <w:rsid w:val="00BB1CC7"/>
    <w:rsid w:val="00BC26EF"/>
    <w:rsid w:val="00BE0E60"/>
    <w:rsid w:val="00BE22D1"/>
    <w:rsid w:val="00BE2AFB"/>
    <w:rsid w:val="00C11C7A"/>
    <w:rsid w:val="00C1791A"/>
    <w:rsid w:val="00C465D0"/>
    <w:rsid w:val="00C7568E"/>
    <w:rsid w:val="00C874FE"/>
    <w:rsid w:val="00CA4894"/>
    <w:rsid w:val="00CB02CC"/>
    <w:rsid w:val="00CD1EB0"/>
    <w:rsid w:val="00CE05E6"/>
    <w:rsid w:val="00CE2DAA"/>
    <w:rsid w:val="00CE39A2"/>
    <w:rsid w:val="00DD5B11"/>
    <w:rsid w:val="00E06B98"/>
    <w:rsid w:val="00E31D7E"/>
    <w:rsid w:val="00E37F36"/>
    <w:rsid w:val="00E65F4F"/>
    <w:rsid w:val="00EB007D"/>
    <w:rsid w:val="00EB051A"/>
    <w:rsid w:val="00F022A6"/>
    <w:rsid w:val="00F04E3F"/>
    <w:rsid w:val="00F27E38"/>
    <w:rsid w:val="00F550C6"/>
    <w:rsid w:val="00F74ED5"/>
    <w:rsid w:val="00F920C0"/>
    <w:rsid w:val="00FC3344"/>
    <w:rsid w:val="00FD36F3"/>
    <w:rsid w:val="00FD7359"/>
    <w:rsid w:val="00FE2694"/>
    <w:rsid w:val="00FE5D74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D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1E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C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C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D1EB0"/>
    <w:rPr>
      <w:color w:val="0000FF"/>
      <w:u w:val="single"/>
    </w:rPr>
  </w:style>
  <w:style w:type="character" w:customStyle="1" w:styleId="itemregion">
    <w:name w:val="item_region"/>
    <w:basedOn w:val="a0"/>
    <w:rsid w:val="00CD1EB0"/>
  </w:style>
  <w:style w:type="paragraph" w:customStyle="1" w:styleId="gray">
    <w:name w:val="gray"/>
    <w:basedOn w:val="a"/>
    <w:rsid w:val="00CD1EB0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CD1EB0"/>
    <w:rPr>
      <w:b/>
      <w:bCs/>
    </w:rPr>
  </w:style>
  <w:style w:type="paragraph" w:styleId="a5">
    <w:name w:val="Normal (Web)"/>
    <w:basedOn w:val="a"/>
    <w:uiPriority w:val="99"/>
    <w:unhideWhenUsed/>
    <w:rsid w:val="00CD1EB0"/>
    <w:pPr>
      <w:spacing w:before="100" w:beforeAutospacing="1" w:after="100" w:afterAutospacing="1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440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03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6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42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2C45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character" w:customStyle="1" w:styleId="b-materialdate">
    <w:name w:val="b-material__date"/>
    <w:basedOn w:val="a0"/>
    <w:rsid w:val="00B42C45"/>
  </w:style>
  <w:style w:type="character" w:customStyle="1" w:styleId="b-materialtime">
    <w:name w:val="b-material__time"/>
    <w:basedOn w:val="a0"/>
    <w:rsid w:val="00B42C45"/>
  </w:style>
  <w:style w:type="character" w:customStyle="1" w:styleId="sharebuttoncount">
    <w:name w:val="sharebutton__count"/>
    <w:basedOn w:val="a0"/>
    <w:rsid w:val="00B42C45"/>
  </w:style>
  <w:style w:type="character" w:customStyle="1" w:styleId="date-teaser">
    <w:name w:val="date-teaser"/>
    <w:basedOn w:val="a0"/>
    <w:rsid w:val="001E32B9"/>
  </w:style>
  <w:style w:type="character" w:customStyle="1" w:styleId="printhtml">
    <w:name w:val="print_html"/>
    <w:basedOn w:val="a0"/>
    <w:rsid w:val="001E32B9"/>
  </w:style>
  <w:style w:type="character" w:customStyle="1" w:styleId="field-label">
    <w:name w:val="field-label"/>
    <w:basedOn w:val="a0"/>
    <w:rsid w:val="001E32B9"/>
  </w:style>
  <w:style w:type="paragraph" w:styleId="a9">
    <w:name w:val="Body Text Indent"/>
    <w:basedOn w:val="a"/>
    <w:link w:val="aa"/>
    <w:rsid w:val="00580C47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80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B7CE3"/>
    <w:rPr>
      <w:i/>
      <w:iCs/>
    </w:rPr>
  </w:style>
  <w:style w:type="paragraph" w:customStyle="1" w:styleId="news-lead">
    <w:name w:val="news-lead"/>
    <w:basedOn w:val="a"/>
    <w:rsid w:val="00723CFF"/>
    <w:pPr>
      <w:spacing w:before="100" w:beforeAutospacing="1" w:after="100" w:afterAutospacing="1"/>
    </w:pPr>
    <w:rPr>
      <w:sz w:val="24"/>
    </w:rPr>
  </w:style>
  <w:style w:type="character" w:customStyle="1" w:styleId="hcc">
    <w:name w:val="hcc"/>
    <w:basedOn w:val="a0"/>
    <w:rsid w:val="00BC26EF"/>
  </w:style>
  <w:style w:type="paragraph" w:styleId="ac">
    <w:name w:val="List Paragraph"/>
    <w:basedOn w:val="a"/>
    <w:uiPriority w:val="34"/>
    <w:qFormat/>
    <w:rsid w:val="00CE39A2"/>
    <w:pPr>
      <w:ind w:left="720"/>
      <w:contextualSpacing/>
    </w:pPr>
  </w:style>
  <w:style w:type="character" w:customStyle="1" w:styleId="11">
    <w:name w:val="Название1"/>
    <w:basedOn w:val="a0"/>
    <w:rsid w:val="003A3F95"/>
  </w:style>
  <w:style w:type="paragraph" w:customStyle="1" w:styleId="news-media-author">
    <w:name w:val="news-media-author"/>
    <w:basedOn w:val="a"/>
    <w:rsid w:val="009A51C4"/>
    <w:pPr>
      <w:spacing w:before="100" w:beforeAutospacing="1" w:after="100" w:afterAutospacing="1"/>
    </w:pPr>
    <w:rPr>
      <w:sz w:val="24"/>
    </w:rPr>
  </w:style>
  <w:style w:type="character" w:customStyle="1" w:styleId="item-img-author">
    <w:name w:val="item-img-author"/>
    <w:basedOn w:val="a0"/>
    <w:rsid w:val="00851161"/>
  </w:style>
  <w:style w:type="paragraph" w:customStyle="1" w:styleId="33">
    <w:name w:val="Основной текст с отступом 33"/>
    <w:basedOn w:val="a"/>
    <w:rsid w:val="00937482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  <w:style w:type="paragraph" w:customStyle="1" w:styleId="article">
    <w:name w:val="article"/>
    <w:basedOn w:val="a"/>
    <w:rsid w:val="004C5230"/>
    <w:pPr>
      <w:spacing w:before="100" w:beforeAutospacing="1" w:after="100" w:afterAutospacing="1"/>
    </w:pPr>
    <w:rPr>
      <w:sz w:val="24"/>
    </w:rPr>
  </w:style>
  <w:style w:type="character" w:customStyle="1" w:styleId="12">
    <w:name w:val="Дата1"/>
    <w:basedOn w:val="a0"/>
    <w:rsid w:val="004C5230"/>
  </w:style>
  <w:style w:type="paragraph" w:customStyle="1" w:styleId="news-onetitle">
    <w:name w:val="news-one__title"/>
    <w:basedOn w:val="a"/>
    <w:rsid w:val="00B57BCD"/>
    <w:pPr>
      <w:spacing w:before="100" w:beforeAutospacing="1" w:after="100" w:afterAutospacing="1"/>
    </w:pPr>
    <w:rPr>
      <w:sz w:val="24"/>
    </w:rPr>
  </w:style>
  <w:style w:type="paragraph" w:customStyle="1" w:styleId="ad">
    <w:name w:val="Знак Знак Знак Знак Знак Знак Знак Знак Знак Знак Знак Знак Знак"/>
    <w:basedOn w:val="a"/>
    <w:autoRedefine/>
    <w:rsid w:val="004A2B4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b-articletext">
    <w:name w:val="b-article__text"/>
    <w:basedOn w:val="a"/>
    <w:rsid w:val="004A2B41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5F46FE"/>
    <w:pPr>
      <w:spacing w:before="100" w:beforeAutospacing="1" w:after="100" w:afterAutospacing="1"/>
    </w:pPr>
    <w:rPr>
      <w:sz w:val="24"/>
    </w:rPr>
  </w:style>
  <w:style w:type="character" w:customStyle="1" w:styleId="21">
    <w:name w:val="Дата2"/>
    <w:basedOn w:val="a0"/>
    <w:rsid w:val="00BE2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D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1E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C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C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D1EB0"/>
    <w:rPr>
      <w:color w:val="0000FF"/>
      <w:u w:val="single"/>
    </w:rPr>
  </w:style>
  <w:style w:type="character" w:customStyle="1" w:styleId="itemregion">
    <w:name w:val="item_region"/>
    <w:basedOn w:val="a0"/>
    <w:rsid w:val="00CD1EB0"/>
  </w:style>
  <w:style w:type="paragraph" w:customStyle="1" w:styleId="gray">
    <w:name w:val="gray"/>
    <w:basedOn w:val="a"/>
    <w:rsid w:val="00CD1EB0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CD1EB0"/>
    <w:rPr>
      <w:b/>
      <w:bCs/>
    </w:rPr>
  </w:style>
  <w:style w:type="paragraph" w:styleId="a5">
    <w:name w:val="Normal (Web)"/>
    <w:basedOn w:val="a"/>
    <w:uiPriority w:val="99"/>
    <w:unhideWhenUsed/>
    <w:rsid w:val="00CD1EB0"/>
    <w:pPr>
      <w:spacing w:before="100" w:beforeAutospacing="1" w:after="100" w:afterAutospacing="1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440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03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6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42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2C45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character" w:customStyle="1" w:styleId="b-materialdate">
    <w:name w:val="b-material__date"/>
    <w:basedOn w:val="a0"/>
    <w:rsid w:val="00B42C45"/>
  </w:style>
  <w:style w:type="character" w:customStyle="1" w:styleId="b-materialtime">
    <w:name w:val="b-material__time"/>
    <w:basedOn w:val="a0"/>
    <w:rsid w:val="00B42C45"/>
  </w:style>
  <w:style w:type="character" w:customStyle="1" w:styleId="sharebuttoncount">
    <w:name w:val="sharebutton__count"/>
    <w:basedOn w:val="a0"/>
    <w:rsid w:val="00B42C45"/>
  </w:style>
  <w:style w:type="character" w:customStyle="1" w:styleId="date-teaser">
    <w:name w:val="date-teaser"/>
    <w:basedOn w:val="a0"/>
    <w:rsid w:val="001E32B9"/>
  </w:style>
  <w:style w:type="character" w:customStyle="1" w:styleId="printhtml">
    <w:name w:val="print_html"/>
    <w:basedOn w:val="a0"/>
    <w:rsid w:val="001E32B9"/>
  </w:style>
  <w:style w:type="character" w:customStyle="1" w:styleId="field-label">
    <w:name w:val="field-label"/>
    <w:basedOn w:val="a0"/>
    <w:rsid w:val="001E32B9"/>
  </w:style>
  <w:style w:type="paragraph" w:styleId="a9">
    <w:name w:val="Body Text Indent"/>
    <w:basedOn w:val="a"/>
    <w:link w:val="aa"/>
    <w:rsid w:val="00580C47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80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B7CE3"/>
    <w:rPr>
      <w:i/>
      <w:iCs/>
    </w:rPr>
  </w:style>
  <w:style w:type="paragraph" w:customStyle="1" w:styleId="news-lead">
    <w:name w:val="news-lead"/>
    <w:basedOn w:val="a"/>
    <w:rsid w:val="00723CFF"/>
    <w:pPr>
      <w:spacing w:before="100" w:beforeAutospacing="1" w:after="100" w:afterAutospacing="1"/>
    </w:pPr>
    <w:rPr>
      <w:sz w:val="24"/>
    </w:rPr>
  </w:style>
  <w:style w:type="character" w:customStyle="1" w:styleId="hcc">
    <w:name w:val="hcc"/>
    <w:basedOn w:val="a0"/>
    <w:rsid w:val="00BC26EF"/>
  </w:style>
  <w:style w:type="paragraph" w:styleId="ac">
    <w:name w:val="List Paragraph"/>
    <w:basedOn w:val="a"/>
    <w:uiPriority w:val="34"/>
    <w:qFormat/>
    <w:rsid w:val="00CE39A2"/>
    <w:pPr>
      <w:ind w:left="720"/>
      <w:contextualSpacing/>
    </w:pPr>
  </w:style>
  <w:style w:type="character" w:customStyle="1" w:styleId="11">
    <w:name w:val="Название1"/>
    <w:basedOn w:val="a0"/>
    <w:rsid w:val="003A3F95"/>
  </w:style>
  <w:style w:type="paragraph" w:customStyle="1" w:styleId="news-media-author">
    <w:name w:val="news-media-author"/>
    <w:basedOn w:val="a"/>
    <w:rsid w:val="009A51C4"/>
    <w:pPr>
      <w:spacing w:before="100" w:beforeAutospacing="1" w:after="100" w:afterAutospacing="1"/>
    </w:pPr>
    <w:rPr>
      <w:sz w:val="24"/>
    </w:rPr>
  </w:style>
  <w:style w:type="character" w:customStyle="1" w:styleId="item-img-author">
    <w:name w:val="item-img-author"/>
    <w:basedOn w:val="a0"/>
    <w:rsid w:val="00851161"/>
  </w:style>
  <w:style w:type="paragraph" w:customStyle="1" w:styleId="33">
    <w:name w:val="Основной текст с отступом 33"/>
    <w:basedOn w:val="a"/>
    <w:rsid w:val="00937482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  <w:style w:type="paragraph" w:customStyle="1" w:styleId="article">
    <w:name w:val="article"/>
    <w:basedOn w:val="a"/>
    <w:rsid w:val="004C5230"/>
    <w:pPr>
      <w:spacing w:before="100" w:beforeAutospacing="1" w:after="100" w:afterAutospacing="1"/>
    </w:pPr>
    <w:rPr>
      <w:sz w:val="24"/>
    </w:rPr>
  </w:style>
  <w:style w:type="character" w:customStyle="1" w:styleId="12">
    <w:name w:val="Дата1"/>
    <w:basedOn w:val="a0"/>
    <w:rsid w:val="004C5230"/>
  </w:style>
  <w:style w:type="paragraph" w:customStyle="1" w:styleId="news-onetitle">
    <w:name w:val="news-one__title"/>
    <w:basedOn w:val="a"/>
    <w:rsid w:val="00B57BCD"/>
    <w:pPr>
      <w:spacing w:before="100" w:beforeAutospacing="1" w:after="100" w:afterAutospacing="1"/>
    </w:pPr>
    <w:rPr>
      <w:sz w:val="24"/>
    </w:rPr>
  </w:style>
  <w:style w:type="paragraph" w:customStyle="1" w:styleId="ad">
    <w:name w:val="Знак Знак Знак Знак Знак Знак Знак Знак Знак Знак Знак Знак Знак"/>
    <w:basedOn w:val="a"/>
    <w:autoRedefine/>
    <w:rsid w:val="004A2B4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b-articletext">
    <w:name w:val="b-article__text"/>
    <w:basedOn w:val="a"/>
    <w:rsid w:val="004A2B41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5F46FE"/>
    <w:pPr>
      <w:spacing w:before="100" w:beforeAutospacing="1" w:after="100" w:afterAutospacing="1"/>
    </w:pPr>
    <w:rPr>
      <w:sz w:val="24"/>
    </w:rPr>
  </w:style>
  <w:style w:type="character" w:customStyle="1" w:styleId="21">
    <w:name w:val="Дата2"/>
    <w:basedOn w:val="a0"/>
    <w:rsid w:val="00BE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4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6968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6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5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ED1B2E"/>
          </w:divBdr>
        </w:div>
        <w:div w:id="5747018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9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82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ED1B2E"/>
                <w:right w:val="none" w:sz="0" w:space="0" w:color="auto"/>
              </w:divBdr>
            </w:div>
          </w:divsChild>
        </w:div>
        <w:div w:id="11860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31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ED1B2E"/>
                <w:right w:val="none" w:sz="0" w:space="0" w:color="auto"/>
              </w:divBdr>
            </w:div>
            <w:div w:id="1342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27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ED1B2E"/>
            <w:right w:val="none" w:sz="0" w:space="0" w:color="auto"/>
          </w:divBdr>
        </w:div>
        <w:div w:id="16761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ED1B2E"/>
          </w:divBdr>
        </w:div>
        <w:div w:id="3768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D1B2E"/>
            <w:right w:val="none" w:sz="0" w:space="0" w:color="auto"/>
          </w:divBdr>
        </w:div>
      </w:divsChild>
    </w:div>
    <w:div w:id="155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9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26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2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0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0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08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8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5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7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2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3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2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720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5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2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4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6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88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5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2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CC67-F1C2-4900-88C7-929163CF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2019-05-29T10:21:00Z</cp:lastPrinted>
  <dcterms:created xsi:type="dcterms:W3CDTF">2019-06-11T04:15:00Z</dcterms:created>
  <dcterms:modified xsi:type="dcterms:W3CDTF">2019-06-11T04:15:00Z</dcterms:modified>
</cp:coreProperties>
</file>