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F5C" w:rsidRPr="00502F5C" w:rsidRDefault="00502F5C">
      <w:pPr>
        <w:pStyle w:val="ConsPlusTitle"/>
        <w:jc w:val="center"/>
        <w:outlineLvl w:val="0"/>
        <w:rPr>
          <w:vertAlign w:val="subscript"/>
        </w:rPr>
      </w:pPr>
      <w:r w:rsidRPr="00502F5C">
        <w:rPr>
          <w:vertAlign w:val="subscript"/>
        </w:rPr>
        <w:t>ТУЛЬСКАЯ ОБЛАСТЬ</w:t>
      </w:r>
    </w:p>
    <w:p w:rsidR="00502F5C" w:rsidRPr="00502F5C" w:rsidRDefault="00502F5C">
      <w:pPr>
        <w:pStyle w:val="ConsPlusTitle"/>
        <w:jc w:val="center"/>
      </w:pPr>
      <w:r w:rsidRPr="00502F5C">
        <w:rPr>
          <w:vertAlign w:val="subscript"/>
        </w:rPr>
        <w:t>МУНИЦИПАЛЬНОЕ ОБРАЗОВАНИЕ</w:t>
      </w:r>
      <w:bookmarkStart w:id="0" w:name="_GoBack"/>
      <w:bookmarkEnd w:id="0"/>
    </w:p>
    <w:p w:rsidR="00502F5C" w:rsidRPr="00502F5C" w:rsidRDefault="00502F5C">
      <w:pPr>
        <w:pStyle w:val="ConsPlusTitle"/>
        <w:jc w:val="center"/>
        <w:rPr>
          <w:vertAlign w:val="subscript"/>
        </w:rPr>
      </w:pPr>
      <w:r w:rsidRPr="00502F5C">
        <w:rPr>
          <w:vertAlign w:val="subscript"/>
        </w:rPr>
        <w:t>БОГОРОДИЦКИЙ РАЙОН</w:t>
      </w:r>
    </w:p>
    <w:p w:rsidR="00502F5C" w:rsidRPr="00502F5C" w:rsidRDefault="00502F5C">
      <w:pPr>
        <w:pStyle w:val="ConsPlusTitle"/>
        <w:jc w:val="center"/>
        <w:rPr>
          <w:vertAlign w:val="subscript"/>
        </w:rPr>
      </w:pPr>
      <w:r w:rsidRPr="00502F5C">
        <w:rPr>
          <w:vertAlign w:val="subscript"/>
        </w:rPr>
        <w:t>СОБРАНИЕ ПРЕДСТАВИТЕЛЕЙ</w:t>
      </w:r>
    </w:p>
    <w:p w:rsidR="00502F5C" w:rsidRPr="00502F5C" w:rsidRDefault="00502F5C">
      <w:pPr>
        <w:pStyle w:val="ConsPlusTitle"/>
        <w:jc w:val="center"/>
        <w:rPr>
          <w:vertAlign w:val="subscript"/>
        </w:rPr>
      </w:pPr>
    </w:p>
    <w:p w:rsidR="00502F5C" w:rsidRPr="00502F5C" w:rsidRDefault="00502F5C">
      <w:pPr>
        <w:pStyle w:val="ConsPlusTitle"/>
        <w:jc w:val="center"/>
        <w:rPr>
          <w:vertAlign w:val="subscript"/>
        </w:rPr>
      </w:pPr>
      <w:r w:rsidRPr="00502F5C">
        <w:rPr>
          <w:vertAlign w:val="subscript"/>
        </w:rPr>
        <w:t>РЕШЕНИЕ</w:t>
      </w:r>
    </w:p>
    <w:p w:rsidR="00502F5C" w:rsidRPr="00502F5C" w:rsidRDefault="00502F5C">
      <w:pPr>
        <w:pStyle w:val="ConsPlusTitle"/>
        <w:jc w:val="center"/>
        <w:rPr>
          <w:vertAlign w:val="subscript"/>
        </w:rPr>
      </w:pPr>
      <w:r w:rsidRPr="00502F5C">
        <w:rPr>
          <w:vertAlign w:val="subscript"/>
        </w:rPr>
        <w:t>от 29 ноября 2016 г. N 41-295</w:t>
      </w:r>
    </w:p>
    <w:p w:rsidR="00502F5C" w:rsidRPr="00502F5C" w:rsidRDefault="00502F5C">
      <w:pPr>
        <w:pStyle w:val="ConsPlusTitle"/>
        <w:jc w:val="center"/>
        <w:rPr>
          <w:vertAlign w:val="subscript"/>
        </w:rPr>
      </w:pPr>
    </w:p>
    <w:p w:rsidR="00502F5C" w:rsidRPr="00502F5C" w:rsidRDefault="00502F5C">
      <w:pPr>
        <w:pStyle w:val="ConsPlusTitle"/>
        <w:jc w:val="center"/>
        <w:rPr>
          <w:vertAlign w:val="subscript"/>
        </w:rPr>
      </w:pPr>
      <w:r w:rsidRPr="00502F5C">
        <w:rPr>
          <w:vertAlign w:val="subscript"/>
        </w:rPr>
        <w:t>ОБ УСТАНОВЛЕНИИ ЗНАЧЕНИЙ КОРРЕКТИРУЮЩЕГО КОЭФФИЦИЕНТА</w:t>
      </w:r>
    </w:p>
    <w:p w:rsidR="00502F5C" w:rsidRPr="00502F5C" w:rsidRDefault="00502F5C">
      <w:pPr>
        <w:pStyle w:val="ConsPlusTitle"/>
        <w:jc w:val="center"/>
        <w:rPr>
          <w:vertAlign w:val="subscript"/>
        </w:rPr>
      </w:pPr>
      <w:r w:rsidRPr="00502F5C">
        <w:rPr>
          <w:vertAlign w:val="subscript"/>
        </w:rPr>
        <w:t>БАЗОВОЙ ДОХОДНОСТИ К</w:t>
      </w:r>
      <w:proofErr w:type="gramStart"/>
      <w:r w:rsidRPr="00502F5C">
        <w:rPr>
          <w:vertAlign w:val="subscript"/>
        </w:rPr>
        <w:t>2</w:t>
      </w:r>
      <w:proofErr w:type="gramEnd"/>
      <w:r w:rsidRPr="00502F5C">
        <w:rPr>
          <w:vertAlign w:val="subscript"/>
        </w:rPr>
        <w:t xml:space="preserve"> ПРИ ИСЧИСЛЕНИИ СУММЫ ЕДИНОГО НАЛОГА</w:t>
      </w:r>
    </w:p>
    <w:p w:rsidR="00502F5C" w:rsidRPr="00502F5C" w:rsidRDefault="00502F5C">
      <w:pPr>
        <w:pStyle w:val="ConsPlusTitle"/>
        <w:jc w:val="center"/>
        <w:rPr>
          <w:vertAlign w:val="subscript"/>
        </w:rPr>
      </w:pPr>
      <w:r w:rsidRPr="00502F5C">
        <w:rPr>
          <w:vertAlign w:val="subscript"/>
        </w:rPr>
        <w:t>НА ВМЕНЕННЫЙ ДОХОД ДЛЯ ОТДЕЛЬНЫХ ВИДОВ ДЕЯТЕЛЬНОСТИ</w:t>
      </w:r>
    </w:p>
    <w:p w:rsidR="00502F5C" w:rsidRPr="00502F5C" w:rsidRDefault="00502F5C">
      <w:pPr>
        <w:pStyle w:val="ConsPlusNormal"/>
        <w:jc w:val="both"/>
        <w:rPr>
          <w:vertAlign w:val="subscript"/>
        </w:rPr>
      </w:pPr>
    </w:p>
    <w:p w:rsidR="00502F5C" w:rsidRPr="00502F5C" w:rsidRDefault="00502F5C">
      <w:pPr>
        <w:pStyle w:val="ConsPlusNormal"/>
        <w:ind w:firstLine="540"/>
        <w:jc w:val="both"/>
        <w:rPr>
          <w:vertAlign w:val="subscript"/>
        </w:rPr>
      </w:pPr>
      <w:r w:rsidRPr="00502F5C">
        <w:rPr>
          <w:vertAlign w:val="subscript"/>
        </w:rPr>
        <w:t xml:space="preserve">В соответствии с </w:t>
      </w:r>
      <w:hyperlink r:id="rId5" w:history="1">
        <w:r w:rsidRPr="00502F5C">
          <w:rPr>
            <w:vertAlign w:val="subscript"/>
          </w:rPr>
          <w:t>пунктом 3 статьи 346.26</w:t>
        </w:r>
      </w:hyperlink>
      <w:r w:rsidRPr="00502F5C">
        <w:rPr>
          <w:vertAlign w:val="subscript"/>
        </w:rPr>
        <w:t xml:space="preserve">, </w:t>
      </w:r>
      <w:hyperlink r:id="rId6" w:history="1">
        <w:r w:rsidRPr="00502F5C">
          <w:rPr>
            <w:vertAlign w:val="subscript"/>
          </w:rPr>
          <w:t>пунктом 7 статьи 346.29</w:t>
        </w:r>
      </w:hyperlink>
      <w:r w:rsidRPr="00502F5C">
        <w:rPr>
          <w:vertAlign w:val="subscript"/>
        </w:rPr>
        <w:t xml:space="preserve"> Налогового кодекса Российской Федерации, на основании </w:t>
      </w:r>
      <w:hyperlink r:id="rId7" w:history="1">
        <w:r w:rsidRPr="00502F5C">
          <w:rPr>
            <w:vertAlign w:val="subscript"/>
          </w:rPr>
          <w:t>Устава</w:t>
        </w:r>
      </w:hyperlink>
      <w:r w:rsidRPr="00502F5C">
        <w:rPr>
          <w:vertAlign w:val="subscript"/>
        </w:rPr>
        <w:t xml:space="preserve"> муниципального образования Богородицкий район Собрание представителей муниципального образования Богородицкий район решило:</w:t>
      </w:r>
    </w:p>
    <w:p w:rsidR="00502F5C" w:rsidRPr="00502F5C" w:rsidRDefault="00502F5C">
      <w:pPr>
        <w:pStyle w:val="ConsPlusNormal"/>
        <w:ind w:firstLine="540"/>
        <w:jc w:val="both"/>
        <w:rPr>
          <w:vertAlign w:val="subscript"/>
        </w:rPr>
      </w:pPr>
      <w:bookmarkStart w:id="1" w:name="P14"/>
      <w:bookmarkEnd w:id="1"/>
      <w:r w:rsidRPr="00502F5C">
        <w:rPr>
          <w:vertAlign w:val="subscript"/>
        </w:rPr>
        <w:t>1. Установить, что значения корректирующего коэффициента базовой доходности К</w:t>
      </w:r>
      <w:proofErr w:type="gramStart"/>
      <w:r w:rsidRPr="00502F5C">
        <w:rPr>
          <w:vertAlign w:val="subscript"/>
        </w:rPr>
        <w:t>2</w:t>
      </w:r>
      <w:proofErr w:type="gramEnd"/>
      <w:r w:rsidRPr="00502F5C">
        <w:rPr>
          <w:vertAlign w:val="subscript"/>
        </w:rPr>
        <w:t>, учитывающего совокупность особенностей ведения предпринимательской деятельности, при исчислении суммы единого налога на вмененный доход для отдельных видов деятельности определяются:</w:t>
      </w:r>
    </w:p>
    <w:p w:rsidR="00502F5C" w:rsidRPr="00502F5C" w:rsidRDefault="00502F5C">
      <w:pPr>
        <w:pStyle w:val="ConsPlusNormal"/>
        <w:ind w:firstLine="540"/>
        <w:jc w:val="both"/>
        <w:rPr>
          <w:vertAlign w:val="subscript"/>
        </w:rPr>
      </w:pPr>
      <w:r w:rsidRPr="00502F5C">
        <w:rPr>
          <w:vertAlign w:val="subscript"/>
        </w:rPr>
        <w:t xml:space="preserve">1) при оказании бытовых услуг, их групп, подгрупп, видов и отдельных бытовых услуг, классифицируемых в соответствии с Общероссийским </w:t>
      </w:r>
      <w:hyperlink r:id="rId8" w:history="1">
        <w:r w:rsidRPr="00502F5C">
          <w:rPr>
            <w:vertAlign w:val="subscript"/>
          </w:rPr>
          <w:t>классификатором</w:t>
        </w:r>
      </w:hyperlink>
      <w:r w:rsidRPr="00502F5C">
        <w:rPr>
          <w:vertAlign w:val="subscript"/>
        </w:rPr>
        <w:t xml:space="preserve"> видов экономической деятельности, - по формуле:</w:t>
      </w:r>
    </w:p>
    <w:p w:rsidR="00502F5C" w:rsidRPr="00502F5C" w:rsidRDefault="00502F5C">
      <w:pPr>
        <w:pStyle w:val="ConsPlusNormal"/>
        <w:jc w:val="both"/>
        <w:rPr>
          <w:vertAlign w:val="subscript"/>
        </w:rPr>
      </w:pPr>
    </w:p>
    <w:p w:rsidR="00502F5C" w:rsidRPr="00502F5C" w:rsidRDefault="00502F5C">
      <w:pPr>
        <w:pStyle w:val="ConsPlusNormal"/>
        <w:ind w:firstLine="540"/>
        <w:jc w:val="both"/>
        <w:rPr>
          <w:vertAlign w:val="subscript"/>
        </w:rPr>
      </w:pPr>
      <w:r w:rsidRPr="00502F5C">
        <w:rPr>
          <w:vertAlign w:val="subscript"/>
        </w:rPr>
        <w:t>К</w:t>
      </w:r>
      <w:proofErr w:type="gramStart"/>
      <w:r w:rsidRPr="00502F5C">
        <w:rPr>
          <w:vertAlign w:val="subscript"/>
        </w:rPr>
        <w:t>2</w:t>
      </w:r>
      <w:proofErr w:type="gramEnd"/>
      <w:r w:rsidRPr="00502F5C">
        <w:rPr>
          <w:vertAlign w:val="subscript"/>
        </w:rPr>
        <w:t xml:space="preserve"> = Ку x </w:t>
      </w:r>
      <w:proofErr w:type="spellStart"/>
      <w:r w:rsidRPr="00502F5C">
        <w:rPr>
          <w:vertAlign w:val="subscript"/>
        </w:rPr>
        <w:t>Кт</w:t>
      </w:r>
      <w:proofErr w:type="spellEnd"/>
      <w:r w:rsidRPr="00502F5C">
        <w:rPr>
          <w:vertAlign w:val="subscript"/>
        </w:rPr>
        <w:t>, где</w:t>
      </w:r>
    </w:p>
    <w:p w:rsidR="00502F5C" w:rsidRPr="00502F5C" w:rsidRDefault="00502F5C">
      <w:pPr>
        <w:pStyle w:val="ConsPlusNormal"/>
        <w:jc w:val="both"/>
        <w:rPr>
          <w:vertAlign w:val="subscript"/>
        </w:rPr>
      </w:pPr>
    </w:p>
    <w:p w:rsidR="00502F5C" w:rsidRPr="00502F5C" w:rsidRDefault="00502F5C">
      <w:pPr>
        <w:pStyle w:val="ConsPlusNormal"/>
        <w:ind w:firstLine="540"/>
        <w:jc w:val="both"/>
        <w:rPr>
          <w:vertAlign w:val="subscript"/>
        </w:rPr>
      </w:pPr>
      <w:r w:rsidRPr="00502F5C">
        <w:rPr>
          <w:vertAlign w:val="subscript"/>
        </w:rPr>
        <w:t xml:space="preserve">Ку - коэффициент бытовых услуг, определяется в соответствии со значениями, приведенными в </w:t>
      </w:r>
      <w:hyperlink w:anchor="P93" w:history="1">
        <w:r w:rsidRPr="00502F5C">
          <w:rPr>
            <w:vertAlign w:val="subscript"/>
          </w:rPr>
          <w:t>приложении 1</w:t>
        </w:r>
      </w:hyperlink>
      <w:r w:rsidRPr="00502F5C">
        <w:rPr>
          <w:vertAlign w:val="subscript"/>
        </w:rPr>
        <w:t xml:space="preserve"> к настоящему решению;</w:t>
      </w:r>
    </w:p>
    <w:p w:rsidR="00502F5C" w:rsidRPr="00502F5C" w:rsidRDefault="00502F5C">
      <w:pPr>
        <w:pStyle w:val="ConsPlusNormal"/>
        <w:ind w:firstLine="540"/>
        <w:jc w:val="both"/>
        <w:rPr>
          <w:vertAlign w:val="subscript"/>
        </w:rPr>
      </w:pPr>
      <w:proofErr w:type="spellStart"/>
      <w:r w:rsidRPr="00502F5C">
        <w:rPr>
          <w:vertAlign w:val="subscript"/>
        </w:rPr>
        <w:t>Кт</w:t>
      </w:r>
      <w:proofErr w:type="spellEnd"/>
      <w:r w:rsidRPr="00502F5C">
        <w:rPr>
          <w:vertAlign w:val="subscript"/>
        </w:rPr>
        <w:t xml:space="preserve"> - коэффициент города (категории городского округа, городского или сельского поселения), определяется в соответствии со значениями, приведенными в </w:t>
      </w:r>
      <w:hyperlink w:anchor="P152" w:history="1">
        <w:r w:rsidRPr="00502F5C">
          <w:rPr>
            <w:vertAlign w:val="subscript"/>
          </w:rPr>
          <w:t>приложении 2</w:t>
        </w:r>
      </w:hyperlink>
      <w:r w:rsidRPr="00502F5C">
        <w:rPr>
          <w:vertAlign w:val="subscript"/>
        </w:rPr>
        <w:t xml:space="preserve"> к настоящему решению.</w:t>
      </w:r>
    </w:p>
    <w:p w:rsidR="00502F5C" w:rsidRPr="00502F5C" w:rsidRDefault="00502F5C">
      <w:pPr>
        <w:pStyle w:val="ConsPlusNormal"/>
        <w:ind w:firstLine="540"/>
        <w:jc w:val="both"/>
        <w:rPr>
          <w:vertAlign w:val="subscript"/>
        </w:rPr>
      </w:pPr>
      <w:r w:rsidRPr="00502F5C">
        <w:rPr>
          <w:vertAlign w:val="subscript"/>
        </w:rPr>
        <w:t>В случае если при определении коэффициента К</w:t>
      </w:r>
      <w:proofErr w:type="gramStart"/>
      <w:r w:rsidRPr="00502F5C">
        <w:rPr>
          <w:vertAlign w:val="subscript"/>
        </w:rPr>
        <w:t>2</w:t>
      </w:r>
      <w:proofErr w:type="gramEnd"/>
      <w:r w:rsidRPr="00502F5C">
        <w:rPr>
          <w:vertAlign w:val="subscript"/>
        </w:rPr>
        <w:t xml:space="preserve"> для бытовых услуг значения коэффициента К2 получаются менее 0,005, устанавливается коэффициент К2, равный 0,005;</w:t>
      </w:r>
    </w:p>
    <w:p w:rsidR="00502F5C" w:rsidRPr="00502F5C" w:rsidRDefault="00502F5C">
      <w:pPr>
        <w:pStyle w:val="ConsPlusNormal"/>
        <w:ind w:firstLine="540"/>
        <w:jc w:val="both"/>
        <w:rPr>
          <w:vertAlign w:val="subscript"/>
        </w:rPr>
      </w:pPr>
      <w:r w:rsidRPr="00502F5C">
        <w:rPr>
          <w:vertAlign w:val="subscript"/>
        </w:rPr>
        <w:t>2) при оказании ветеринарных услуг - по формуле:</w:t>
      </w:r>
    </w:p>
    <w:p w:rsidR="00502F5C" w:rsidRPr="00502F5C" w:rsidRDefault="00502F5C">
      <w:pPr>
        <w:pStyle w:val="ConsPlusNormal"/>
        <w:jc w:val="both"/>
        <w:rPr>
          <w:vertAlign w:val="subscript"/>
        </w:rPr>
      </w:pPr>
    </w:p>
    <w:p w:rsidR="00502F5C" w:rsidRPr="00502F5C" w:rsidRDefault="00502F5C">
      <w:pPr>
        <w:pStyle w:val="ConsPlusNormal"/>
        <w:ind w:firstLine="540"/>
        <w:jc w:val="both"/>
        <w:rPr>
          <w:vertAlign w:val="subscript"/>
        </w:rPr>
      </w:pPr>
      <w:r w:rsidRPr="00502F5C">
        <w:rPr>
          <w:vertAlign w:val="subscript"/>
        </w:rPr>
        <w:t>К</w:t>
      </w:r>
      <w:proofErr w:type="gramStart"/>
      <w:r w:rsidRPr="00502F5C">
        <w:rPr>
          <w:vertAlign w:val="subscript"/>
        </w:rPr>
        <w:t>2</w:t>
      </w:r>
      <w:proofErr w:type="gramEnd"/>
      <w:r w:rsidRPr="00502F5C">
        <w:rPr>
          <w:vertAlign w:val="subscript"/>
        </w:rPr>
        <w:t xml:space="preserve"> = Ку x </w:t>
      </w:r>
      <w:proofErr w:type="spellStart"/>
      <w:r w:rsidRPr="00502F5C">
        <w:rPr>
          <w:vertAlign w:val="subscript"/>
        </w:rPr>
        <w:t>Кт</w:t>
      </w:r>
      <w:proofErr w:type="spellEnd"/>
      <w:r w:rsidRPr="00502F5C">
        <w:rPr>
          <w:vertAlign w:val="subscript"/>
        </w:rPr>
        <w:t>, где</w:t>
      </w:r>
    </w:p>
    <w:p w:rsidR="00502F5C" w:rsidRPr="00502F5C" w:rsidRDefault="00502F5C">
      <w:pPr>
        <w:pStyle w:val="ConsPlusNormal"/>
        <w:jc w:val="both"/>
        <w:rPr>
          <w:vertAlign w:val="subscript"/>
        </w:rPr>
      </w:pPr>
    </w:p>
    <w:p w:rsidR="00502F5C" w:rsidRPr="00502F5C" w:rsidRDefault="00502F5C">
      <w:pPr>
        <w:pStyle w:val="ConsPlusNormal"/>
        <w:ind w:firstLine="540"/>
        <w:jc w:val="both"/>
        <w:rPr>
          <w:vertAlign w:val="subscript"/>
        </w:rPr>
      </w:pPr>
      <w:r w:rsidRPr="00502F5C">
        <w:rPr>
          <w:vertAlign w:val="subscript"/>
        </w:rPr>
        <w:t>Ку = 1,18;</w:t>
      </w:r>
    </w:p>
    <w:p w:rsidR="00502F5C" w:rsidRPr="00502F5C" w:rsidRDefault="00502F5C">
      <w:pPr>
        <w:pStyle w:val="ConsPlusNormal"/>
        <w:ind w:firstLine="540"/>
        <w:jc w:val="both"/>
        <w:rPr>
          <w:vertAlign w:val="subscript"/>
        </w:rPr>
      </w:pPr>
      <w:proofErr w:type="spellStart"/>
      <w:r w:rsidRPr="00502F5C">
        <w:rPr>
          <w:vertAlign w:val="subscript"/>
        </w:rPr>
        <w:t>Кт</w:t>
      </w:r>
      <w:proofErr w:type="spellEnd"/>
      <w:r w:rsidRPr="00502F5C">
        <w:rPr>
          <w:vertAlign w:val="subscript"/>
        </w:rPr>
        <w:t xml:space="preserve"> - коэффициент города (категории городского округа, городского или сельского поселения), определяется в соответствии со значениями, приведенными в </w:t>
      </w:r>
      <w:hyperlink w:anchor="P152" w:history="1">
        <w:r w:rsidRPr="00502F5C">
          <w:rPr>
            <w:vertAlign w:val="subscript"/>
          </w:rPr>
          <w:t>приложении 2</w:t>
        </w:r>
      </w:hyperlink>
      <w:r w:rsidRPr="00502F5C">
        <w:rPr>
          <w:vertAlign w:val="subscript"/>
        </w:rPr>
        <w:t xml:space="preserve"> к настоящему решению;</w:t>
      </w:r>
    </w:p>
    <w:p w:rsidR="00502F5C" w:rsidRPr="00502F5C" w:rsidRDefault="00502F5C">
      <w:pPr>
        <w:pStyle w:val="ConsPlusNormal"/>
        <w:ind w:firstLine="540"/>
        <w:jc w:val="both"/>
        <w:rPr>
          <w:vertAlign w:val="subscript"/>
        </w:rPr>
      </w:pPr>
      <w:r w:rsidRPr="00502F5C">
        <w:rPr>
          <w:vertAlign w:val="subscript"/>
        </w:rPr>
        <w:t>3) при оказании услуг по ремонту, техническому обслуживанию и мойке автотранспортных средств - по формуле:</w:t>
      </w:r>
    </w:p>
    <w:p w:rsidR="00502F5C" w:rsidRPr="00502F5C" w:rsidRDefault="00502F5C">
      <w:pPr>
        <w:pStyle w:val="ConsPlusNormal"/>
        <w:jc w:val="both"/>
        <w:rPr>
          <w:vertAlign w:val="subscript"/>
        </w:rPr>
      </w:pPr>
    </w:p>
    <w:p w:rsidR="00502F5C" w:rsidRPr="00502F5C" w:rsidRDefault="00502F5C">
      <w:pPr>
        <w:pStyle w:val="ConsPlusNormal"/>
        <w:ind w:firstLine="540"/>
        <w:jc w:val="both"/>
        <w:rPr>
          <w:vertAlign w:val="subscript"/>
        </w:rPr>
      </w:pPr>
      <w:r w:rsidRPr="00502F5C">
        <w:rPr>
          <w:vertAlign w:val="subscript"/>
        </w:rPr>
        <w:t>К</w:t>
      </w:r>
      <w:proofErr w:type="gramStart"/>
      <w:r w:rsidRPr="00502F5C">
        <w:rPr>
          <w:vertAlign w:val="subscript"/>
        </w:rPr>
        <w:t>2</w:t>
      </w:r>
      <w:proofErr w:type="gramEnd"/>
      <w:r w:rsidRPr="00502F5C">
        <w:rPr>
          <w:vertAlign w:val="subscript"/>
        </w:rPr>
        <w:t xml:space="preserve"> = Ку x </w:t>
      </w:r>
      <w:proofErr w:type="spellStart"/>
      <w:r w:rsidRPr="00502F5C">
        <w:rPr>
          <w:vertAlign w:val="subscript"/>
        </w:rPr>
        <w:t>Кт</w:t>
      </w:r>
      <w:proofErr w:type="spellEnd"/>
      <w:r w:rsidRPr="00502F5C">
        <w:rPr>
          <w:vertAlign w:val="subscript"/>
        </w:rPr>
        <w:t>, где</w:t>
      </w:r>
    </w:p>
    <w:p w:rsidR="00502F5C" w:rsidRPr="00502F5C" w:rsidRDefault="00502F5C">
      <w:pPr>
        <w:pStyle w:val="ConsPlusNormal"/>
        <w:jc w:val="both"/>
        <w:rPr>
          <w:vertAlign w:val="subscript"/>
        </w:rPr>
      </w:pPr>
    </w:p>
    <w:p w:rsidR="00502F5C" w:rsidRPr="00502F5C" w:rsidRDefault="00502F5C">
      <w:pPr>
        <w:pStyle w:val="ConsPlusNormal"/>
        <w:ind w:firstLine="540"/>
        <w:jc w:val="both"/>
        <w:rPr>
          <w:vertAlign w:val="subscript"/>
        </w:rPr>
      </w:pPr>
      <w:r w:rsidRPr="00502F5C">
        <w:rPr>
          <w:vertAlign w:val="subscript"/>
        </w:rPr>
        <w:t>Ку = 1,4;</w:t>
      </w:r>
    </w:p>
    <w:p w:rsidR="00502F5C" w:rsidRPr="00502F5C" w:rsidRDefault="00502F5C">
      <w:pPr>
        <w:pStyle w:val="ConsPlusNormal"/>
        <w:ind w:firstLine="540"/>
        <w:jc w:val="both"/>
        <w:rPr>
          <w:vertAlign w:val="subscript"/>
        </w:rPr>
      </w:pPr>
      <w:proofErr w:type="spellStart"/>
      <w:r w:rsidRPr="00502F5C">
        <w:rPr>
          <w:vertAlign w:val="subscript"/>
        </w:rPr>
        <w:t>Кт</w:t>
      </w:r>
      <w:proofErr w:type="spellEnd"/>
      <w:r w:rsidRPr="00502F5C">
        <w:rPr>
          <w:vertAlign w:val="subscript"/>
        </w:rPr>
        <w:t xml:space="preserve"> - коэффициент города (категории городского округа, городского или сельского поселения), определяется в соответствии со значениями, приведенными в </w:t>
      </w:r>
      <w:hyperlink w:anchor="P152" w:history="1">
        <w:r w:rsidRPr="00502F5C">
          <w:rPr>
            <w:vertAlign w:val="subscript"/>
          </w:rPr>
          <w:t>приложении 2</w:t>
        </w:r>
      </w:hyperlink>
      <w:r w:rsidRPr="00502F5C">
        <w:rPr>
          <w:vertAlign w:val="subscript"/>
        </w:rPr>
        <w:t xml:space="preserve"> к настоящему решению;</w:t>
      </w:r>
    </w:p>
    <w:p w:rsidR="00502F5C" w:rsidRPr="00502F5C" w:rsidRDefault="00502F5C">
      <w:pPr>
        <w:pStyle w:val="ConsPlusNormal"/>
        <w:ind w:firstLine="540"/>
        <w:jc w:val="both"/>
        <w:rPr>
          <w:vertAlign w:val="subscript"/>
        </w:rPr>
      </w:pPr>
      <w:r w:rsidRPr="00502F5C">
        <w:rPr>
          <w:vertAlign w:val="subscript"/>
        </w:rPr>
        <w:t>4) при оказании услуг по предоставлению во временное владение (в пользование) мест для стоянки автотранспортных средств, а также по хранению автотранспортных средств на платных стоянках (за исключением штрафных автостоянок) - по формуле:</w:t>
      </w:r>
    </w:p>
    <w:p w:rsidR="00502F5C" w:rsidRPr="00502F5C" w:rsidRDefault="00502F5C">
      <w:pPr>
        <w:pStyle w:val="ConsPlusNormal"/>
        <w:jc w:val="both"/>
        <w:rPr>
          <w:vertAlign w:val="subscript"/>
        </w:rPr>
      </w:pPr>
    </w:p>
    <w:p w:rsidR="00502F5C" w:rsidRPr="00502F5C" w:rsidRDefault="00502F5C">
      <w:pPr>
        <w:pStyle w:val="ConsPlusNormal"/>
        <w:ind w:firstLine="540"/>
        <w:jc w:val="both"/>
        <w:rPr>
          <w:vertAlign w:val="subscript"/>
        </w:rPr>
      </w:pPr>
      <w:r w:rsidRPr="00502F5C">
        <w:rPr>
          <w:vertAlign w:val="subscript"/>
        </w:rPr>
        <w:t>К</w:t>
      </w:r>
      <w:proofErr w:type="gramStart"/>
      <w:r w:rsidRPr="00502F5C">
        <w:rPr>
          <w:vertAlign w:val="subscript"/>
        </w:rPr>
        <w:t>2</w:t>
      </w:r>
      <w:proofErr w:type="gramEnd"/>
      <w:r w:rsidRPr="00502F5C">
        <w:rPr>
          <w:vertAlign w:val="subscript"/>
        </w:rPr>
        <w:t xml:space="preserve"> = Ку x </w:t>
      </w:r>
      <w:proofErr w:type="spellStart"/>
      <w:r w:rsidRPr="00502F5C">
        <w:rPr>
          <w:vertAlign w:val="subscript"/>
        </w:rPr>
        <w:t>Кт</w:t>
      </w:r>
      <w:proofErr w:type="spellEnd"/>
      <w:r w:rsidRPr="00502F5C">
        <w:rPr>
          <w:vertAlign w:val="subscript"/>
        </w:rPr>
        <w:t>, где</w:t>
      </w:r>
    </w:p>
    <w:p w:rsidR="00502F5C" w:rsidRPr="00502F5C" w:rsidRDefault="00502F5C">
      <w:pPr>
        <w:pStyle w:val="ConsPlusNormal"/>
        <w:jc w:val="both"/>
        <w:rPr>
          <w:vertAlign w:val="subscript"/>
        </w:rPr>
      </w:pPr>
    </w:p>
    <w:p w:rsidR="00502F5C" w:rsidRPr="00502F5C" w:rsidRDefault="00502F5C">
      <w:pPr>
        <w:pStyle w:val="ConsPlusNormal"/>
        <w:ind w:firstLine="540"/>
        <w:jc w:val="both"/>
        <w:rPr>
          <w:vertAlign w:val="subscript"/>
        </w:rPr>
      </w:pPr>
      <w:r w:rsidRPr="00502F5C">
        <w:rPr>
          <w:vertAlign w:val="subscript"/>
        </w:rPr>
        <w:t>Ку = 1,4;</w:t>
      </w:r>
    </w:p>
    <w:p w:rsidR="00502F5C" w:rsidRPr="00502F5C" w:rsidRDefault="00502F5C">
      <w:pPr>
        <w:pStyle w:val="ConsPlusNormal"/>
        <w:ind w:firstLine="540"/>
        <w:jc w:val="both"/>
        <w:rPr>
          <w:vertAlign w:val="subscript"/>
        </w:rPr>
      </w:pPr>
      <w:proofErr w:type="spellStart"/>
      <w:r w:rsidRPr="00502F5C">
        <w:rPr>
          <w:vertAlign w:val="subscript"/>
        </w:rPr>
        <w:t>Кт</w:t>
      </w:r>
      <w:proofErr w:type="spellEnd"/>
      <w:r w:rsidRPr="00502F5C">
        <w:rPr>
          <w:vertAlign w:val="subscript"/>
        </w:rPr>
        <w:t xml:space="preserve"> - коэффициент города (категории городского округа, городского или сельского поселения), определяется в соответствии со значениями, приведенными в </w:t>
      </w:r>
      <w:hyperlink w:anchor="P152" w:history="1">
        <w:r w:rsidRPr="00502F5C">
          <w:rPr>
            <w:vertAlign w:val="subscript"/>
          </w:rPr>
          <w:t>приложении 2</w:t>
        </w:r>
      </w:hyperlink>
      <w:r w:rsidRPr="00502F5C">
        <w:rPr>
          <w:vertAlign w:val="subscript"/>
        </w:rPr>
        <w:t xml:space="preserve"> к настоящему решению;</w:t>
      </w:r>
    </w:p>
    <w:p w:rsidR="00502F5C" w:rsidRPr="00502F5C" w:rsidRDefault="00502F5C">
      <w:pPr>
        <w:pStyle w:val="ConsPlusNormal"/>
        <w:ind w:firstLine="540"/>
        <w:jc w:val="both"/>
        <w:rPr>
          <w:vertAlign w:val="subscript"/>
        </w:rPr>
      </w:pPr>
      <w:r w:rsidRPr="00502F5C">
        <w:rPr>
          <w:vertAlign w:val="subscript"/>
        </w:rPr>
        <w:t>5) при оказании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услуг, - по формуле:</w:t>
      </w:r>
    </w:p>
    <w:p w:rsidR="00502F5C" w:rsidRPr="00502F5C" w:rsidRDefault="00502F5C">
      <w:pPr>
        <w:pStyle w:val="ConsPlusNormal"/>
        <w:ind w:firstLine="540"/>
        <w:jc w:val="both"/>
        <w:rPr>
          <w:vertAlign w:val="subscript"/>
        </w:rPr>
      </w:pPr>
      <w:r w:rsidRPr="00502F5C">
        <w:rPr>
          <w:vertAlign w:val="subscript"/>
        </w:rPr>
        <w:t>а) по перевозке пассажиров на автотранспортных средствах:</w:t>
      </w:r>
    </w:p>
    <w:p w:rsidR="00502F5C" w:rsidRPr="00502F5C" w:rsidRDefault="00502F5C">
      <w:pPr>
        <w:pStyle w:val="ConsPlusNormal"/>
        <w:ind w:firstLine="540"/>
        <w:jc w:val="both"/>
        <w:rPr>
          <w:vertAlign w:val="subscript"/>
        </w:rPr>
      </w:pPr>
      <w:r w:rsidRPr="00502F5C">
        <w:rPr>
          <w:vertAlign w:val="subscript"/>
        </w:rPr>
        <w:t>- вместимостью до 8 посадочных мест (включительно) К</w:t>
      </w:r>
      <w:proofErr w:type="gramStart"/>
      <w:r w:rsidRPr="00502F5C">
        <w:rPr>
          <w:vertAlign w:val="subscript"/>
        </w:rPr>
        <w:t>2</w:t>
      </w:r>
      <w:proofErr w:type="gramEnd"/>
      <w:r w:rsidRPr="00502F5C">
        <w:rPr>
          <w:vertAlign w:val="subscript"/>
        </w:rPr>
        <w:t xml:space="preserve"> = 1,0;</w:t>
      </w:r>
    </w:p>
    <w:p w:rsidR="00502F5C" w:rsidRPr="00502F5C" w:rsidRDefault="00502F5C">
      <w:pPr>
        <w:pStyle w:val="ConsPlusNormal"/>
        <w:ind w:firstLine="540"/>
        <w:jc w:val="both"/>
        <w:rPr>
          <w:vertAlign w:val="subscript"/>
        </w:rPr>
      </w:pPr>
      <w:r w:rsidRPr="00502F5C">
        <w:rPr>
          <w:vertAlign w:val="subscript"/>
        </w:rPr>
        <w:t>- вместимостью 8 и более посадочных мест К</w:t>
      </w:r>
      <w:proofErr w:type="gramStart"/>
      <w:r w:rsidRPr="00502F5C">
        <w:rPr>
          <w:vertAlign w:val="subscript"/>
        </w:rPr>
        <w:t>2</w:t>
      </w:r>
      <w:proofErr w:type="gramEnd"/>
      <w:r w:rsidRPr="00502F5C">
        <w:rPr>
          <w:vertAlign w:val="subscript"/>
        </w:rPr>
        <w:t xml:space="preserve"> = 0,5;</w:t>
      </w:r>
    </w:p>
    <w:p w:rsidR="00502F5C" w:rsidRPr="00502F5C" w:rsidRDefault="00502F5C">
      <w:pPr>
        <w:pStyle w:val="ConsPlusNormal"/>
        <w:ind w:firstLine="540"/>
        <w:jc w:val="both"/>
        <w:rPr>
          <w:vertAlign w:val="subscript"/>
        </w:rPr>
      </w:pPr>
      <w:r w:rsidRPr="00502F5C">
        <w:rPr>
          <w:vertAlign w:val="subscript"/>
        </w:rPr>
        <w:lastRenderedPageBreak/>
        <w:t>б) по перевозке грузов К</w:t>
      </w:r>
      <w:proofErr w:type="gramStart"/>
      <w:r w:rsidRPr="00502F5C">
        <w:rPr>
          <w:vertAlign w:val="subscript"/>
        </w:rPr>
        <w:t>2</w:t>
      </w:r>
      <w:proofErr w:type="gramEnd"/>
      <w:r w:rsidRPr="00502F5C">
        <w:rPr>
          <w:vertAlign w:val="subscript"/>
        </w:rPr>
        <w:t xml:space="preserve"> = 1,0;</w:t>
      </w:r>
    </w:p>
    <w:p w:rsidR="00502F5C" w:rsidRPr="00502F5C" w:rsidRDefault="00502F5C">
      <w:pPr>
        <w:pStyle w:val="ConsPlusNormal"/>
        <w:ind w:firstLine="540"/>
        <w:jc w:val="both"/>
        <w:rPr>
          <w:vertAlign w:val="subscript"/>
        </w:rPr>
      </w:pPr>
      <w:bookmarkStart w:id="2" w:name="P45"/>
      <w:bookmarkEnd w:id="2"/>
      <w:r w:rsidRPr="00502F5C">
        <w:rPr>
          <w:vertAlign w:val="subscript"/>
        </w:rPr>
        <w:t xml:space="preserve">6) для розничной торговли, осуществляемой </w:t>
      </w:r>
      <w:proofErr w:type="gramStart"/>
      <w:r w:rsidRPr="00502F5C">
        <w:rPr>
          <w:vertAlign w:val="subscript"/>
        </w:rPr>
        <w:t>через</w:t>
      </w:r>
      <w:proofErr w:type="gramEnd"/>
      <w:r w:rsidRPr="00502F5C">
        <w:rPr>
          <w:vertAlign w:val="subscript"/>
        </w:rPr>
        <w:t>:</w:t>
      </w:r>
    </w:p>
    <w:p w:rsidR="00502F5C" w:rsidRPr="00502F5C" w:rsidRDefault="00502F5C">
      <w:pPr>
        <w:pStyle w:val="ConsPlusNormal"/>
        <w:ind w:firstLine="540"/>
        <w:jc w:val="both"/>
        <w:rPr>
          <w:vertAlign w:val="subscript"/>
        </w:rPr>
      </w:pPr>
      <w:r w:rsidRPr="00502F5C">
        <w:rPr>
          <w:vertAlign w:val="subscript"/>
        </w:rPr>
        <w:t>- магазины и павильоны с площадью торгового зала не более 150 квадратных метров по каждому объекту организации торговли;</w:t>
      </w:r>
    </w:p>
    <w:p w:rsidR="00502F5C" w:rsidRPr="00502F5C" w:rsidRDefault="00502F5C">
      <w:pPr>
        <w:pStyle w:val="ConsPlusNormal"/>
        <w:ind w:firstLine="540"/>
        <w:jc w:val="both"/>
        <w:rPr>
          <w:vertAlign w:val="subscript"/>
        </w:rPr>
      </w:pPr>
      <w:r w:rsidRPr="00502F5C">
        <w:rPr>
          <w:vertAlign w:val="subscript"/>
        </w:rPr>
        <w:t>- объекты стационарной торговой сети, не имеющей торговых залов, а также объекты нестационарной торговой сети - по формуле:</w:t>
      </w:r>
    </w:p>
    <w:p w:rsidR="00502F5C" w:rsidRPr="00502F5C" w:rsidRDefault="00502F5C">
      <w:pPr>
        <w:pStyle w:val="ConsPlusNormal"/>
        <w:jc w:val="both"/>
        <w:rPr>
          <w:vertAlign w:val="subscript"/>
        </w:rPr>
      </w:pPr>
    </w:p>
    <w:p w:rsidR="00502F5C" w:rsidRPr="00502F5C" w:rsidRDefault="00502F5C">
      <w:pPr>
        <w:pStyle w:val="ConsPlusNormal"/>
        <w:ind w:firstLine="540"/>
        <w:jc w:val="both"/>
        <w:rPr>
          <w:vertAlign w:val="subscript"/>
        </w:rPr>
      </w:pPr>
      <w:r w:rsidRPr="00502F5C">
        <w:rPr>
          <w:vertAlign w:val="subscript"/>
        </w:rPr>
        <w:t xml:space="preserve">К2 = </w:t>
      </w:r>
      <w:proofErr w:type="spellStart"/>
      <w:r w:rsidRPr="00502F5C">
        <w:rPr>
          <w:vertAlign w:val="subscript"/>
        </w:rPr>
        <w:t>Кт</w:t>
      </w:r>
      <w:proofErr w:type="spellEnd"/>
      <w:r w:rsidRPr="00502F5C">
        <w:rPr>
          <w:vertAlign w:val="subscript"/>
        </w:rPr>
        <w:t xml:space="preserve"> x Км x</w:t>
      </w:r>
      <w:proofErr w:type="gramStart"/>
      <w:r w:rsidRPr="00502F5C">
        <w:rPr>
          <w:vertAlign w:val="subscript"/>
        </w:rPr>
        <w:t xml:space="preserve"> </w:t>
      </w:r>
      <w:proofErr w:type="spellStart"/>
      <w:r w:rsidRPr="00502F5C">
        <w:rPr>
          <w:vertAlign w:val="subscript"/>
        </w:rPr>
        <w:t>К</w:t>
      </w:r>
      <w:proofErr w:type="gramEnd"/>
      <w:r w:rsidRPr="00502F5C">
        <w:rPr>
          <w:vertAlign w:val="subscript"/>
        </w:rPr>
        <w:t>в</w:t>
      </w:r>
      <w:proofErr w:type="spellEnd"/>
      <w:r w:rsidRPr="00502F5C">
        <w:rPr>
          <w:vertAlign w:val="subscript"/>
        </w:rPr>
        <w:t>, где</w:t>
      </w:r>
    </w:p>
    <w:p w:rsidR="00502F5C" w:rsidRPr="00502F5C" w:rsidRDefault="00502F5C">
      <w:pPr>
        <w:pStyle w:val="ConsPlusNormal"/>
        <w:jc w:val="both"/>
        <w:rPr>
          <w:vertAlign w:val="subscript"/>
        </w:rPr>
      </w:pPr>
    </w:p>
    <w:p w:rsidR="00502F5C" w:rsidRPr="00502F5C" w:rsidRDefault="00502F5C">
      <w:pPr>
        <w:pStyle w:val="ConsPlusNormal"/>
        <w:ind w:firstLine="540"/>
        <w:jc w:val="both"/>
        <w:rPr>
          <w:vertAlign w:val="subscript"/>
        </w:rPr>
      </w:pPr>
      <w:proofErr w:type="spellStart"/>
      <w:r w:rsidRPr="00502F5C">
        <w:rPr>
          <w:vertAlign w:val="subscript"/>
        </w:rPr>
        <w:t>Кт</w:t>
      </w:r>
      <w:proofErr w:type="spellEnd"/>
      <w:r w:rsidRPr="00502F5C">
        <w:rPr>
          <w:vertAlign w:val="subscript"/>
        </w:rPr>
        <w:t xml:space="preserve"> - коэффициент города (категории городского округа, городского или сельского поселения), определяется в соответствии со значениями, приведенными в </w:t>
      </w:r>
      <w:hyperlink w:anchor="P152" w:history="1">
        <w:r w:rsidRPr="00502F5C">
          <w:rPr>
            <w:vertAlign w:val="subscript"/>
          </w:rPr>
          <w:t>приложении 2</w:t>
        </w:r>
      </w:hyperlink>
      <w:r w:rsidRPr="00502F5C">
        <w:rPr>
          <w:vertAlign w:val="subscript"/>
        </w:rPr>
        <w:t xml:space="preserve"> к настоящему решению;</w:t>
      </w:r>
    </w:p>
    <w:p w:rsidR="00502F5C" w:rsidRPr="00502F5C" w:rsidRDefault="00502F5C">
      <w:pPr>
        <w:pStyle w:val="ConsPlusNormal"/>
        <w:ind w:firstLine="540"/>
        <w:jc w:val="both"/>
        <w:rPr>
          <w:vertAlign w:val="subscript"/>
        </w:rPr>
      </w:pPr>
      <w:proofErr w:type="gramStart"/>
      <w:r w:rsidRPr="00502F5C">
        <w:rPr>
          <w:vertAlign w:val="subscript"/>
        </w:rPr>
        <w:t>Км</w:t>
      </w:r>
      <w:proofErr w:type="gramEnd"/>
      <w:r w:rsidRPr="00502F5C">
        <w:rPr>
          <w:vertAlign w:val="subscript"/>
        </w:rPr>
        <w:t xml:space="preserve"> - коэффициент категории места расположения объекта стационарной или нестационарной торговой сети, определяется из числа указанных для категорий городских и сельских поселений величин, приведенных в </w:t>
      </w:r>
      <w:hyperlink w:anchor="P152" w:history="1">
        <w:r w:rsidRPr="00502F5C">
          <w:rPr>
            <w:vertAlign w:val="subscript"/>
          </w:rPr>
          <w:t>приложении 2</w:t>
        </w:r>
      </w:hyperlink>
      <w:r w:rsidRPr="00502F5C">
        <w:rPr>
          <w:vertAlign w:val="subscript"/>
        </w:rPr>
        <w:t xml:space="preserve"> к настоящему решению. Отнесение улиц и (или) домов к той или иной категории места расположения объекта стационарной или нестационарной торговой сети определяется в соответствии со значениями, приведенными в </w:t>
      </w:r>
      <w:hyperlink w:anchor="P152" w:history="1">
        <w:r w:rsidRPr="00502F5C">
          <w:rPr>
            <w:vertAlign w:val="subscript"/>
          </w:rPr>
          <w:t>приложении 2</w:t>
        </w:r>
      </w:hyperlink>
      <w:r w:rsidRPr="00502F5C">
        <w:rPr>
          <w:vertAlign w:val="subscript"/>
        </w:rPr>
        <w:t xml:space="preserve"> к настоящему решению;</w:t>
      </w:r>
    </w:p>
    <w:p w:rsidR="00502F5C" w:rsidRPr="00502F5C" w:rsidRDefault="00502F5C">
      <w:pPr>
        <w:pStyle w:val="ConsPlusNormal"/>
        <w:ind w:firstLine="540"/>
        <w:jc w:val="both"/>
        <w:rPr>
          <w:vertAlign w:val="subscript"/>
        </w:rPr>
      </w:pPr>
      <w:proofErr w:type="spellStart"/>
      <w:r w:rsidRPr="00502F5C">
        <w:rPr>
          <w:vertAlign w:val="subscript"/>
        </w:rPr>
        <w:t>Кв</w:t>
      </w:r>
      <w:proofErr w:type="spellEnd"/>
      <w:r w:rsidRPr="00502F5C">
        <w:rPr>
          <w:vertAlign w:val="subscript"/>
        </w:rPr>
        <w:t xml:space="preserve"> - коэффициент вида товара, определяется в соответствии со значениями, приведенными в </w:t>
      </w:r>
      <w:hyperlink w:anchor="P341" w:history="1">
        <w:r w:rsidRPr="00502F5C">
          <w:rPr>
            <w:vertAlign w:val="subscript"/>
          </w:rPr>
          <w:t>приложении 3</w:t>
        </w:r>
      </w:hyperlink>
      <w:r w:rsidRPr="00502F5C">
        <w:rPr>
          <w:vertAlign w:val="subscript"/>
        </w:rPr>
        <w:t xml:space="preserve"> к настоящему решению.</w:t>
      </w:r>
    </w:p>
    <w:p w:rsidR="00502F5C" w:rsidRPr="00502F5C" w:rsidRDefault="00502F5C">
      <w:pPr>
        <w:pStyle w:val="ConsPlusNormal"/>
        <w:ind w:firstLine="540"/>
        <w:jc w:val="both"/>
        <w:rPr>
          <w:vertAlign w:val="subscript"/>
        </w:rPr>
      </w:pPr>
      <w:r w:rsidRPr="00502F5C">
        <w:rPr>
          <w:vertAlign w:val="subscript"/>
        </w:rPr>
        <w:t>В случае если в течение налогового периода изменяется место расположения объекта нестационарной торговой сети, при расчете коэффициента К</w:t>
      </w:r>
      <w:proofErr w:type="gramStart"/>
      <w:r w:rsidRPr="00502F5C">
        <w:rPr>
          <w:vertAlign w:val="subscript"/>
        </w:rPr>
        <w:t>2</w:t>
      </w:r>
      <w:proofErr w:type="gramEnd"/>
      <w:r w:rsidRPr="00502F5C">
        <w:rPr>
          <w:vertAlign w:val="subscript"/>
        </w:rPr>
        <w:t xml:space="preserve"> применяются максимальные значения коэффициентов </w:t>
      </w:r>
      <w:proofErr w:type="spellStart"/>
      <w:r w:rsidRPr="00502F5C">
        <w:rPr>
          <w:vertAlign w:val="subscript"/>
        </w:rPr>
        <w:t>Кт</w:t>
      </w:r>
      <w:proofErr w:type="spellEnd"/>
      <w:r w:rsidRPr="00502F5C">
        <w:rPr>
          <w:vertAlign w:val="subscript"/>
        </w:rPr>
        <w:t xml:space="preserve"> и Км для используемых мест расположения.</w:t>
      </w:r>
    </w:p>
    <w:p w:rsidR="00502F5C" w:rsidRPr="00502F5C" w:rsidRDefault="00502F5C">
      <w:pPr>
        <w:pStyle w:val="ConsPlusNormal"/>
        <w:ind w:firstLine="540"/>
        <w:jc w:val="both"/>
        <w:rPr>
          <w:vertAlign w:val="subscript"/>
        </w:rPr>
      </w:pPr>
      <w:r w:rsidRPr="00502F5C">
        <w:rPr>
          <w:vertAlign w:val="subscript"/>
        </w:rPr>
        <w:t>Значения коэффициента К</w:t>
      </w:r>
      <w:proofErr w:type="gramStart"/>
      <w:r w:rsidRPr="00502F5C">
        <w:rPr>
          <w:vertAlign w:val="subscript"/>
        </w:rPr>
        <w:t>2</w:t>
      </w:r>
      <w:proofErr w:type="gramEnd"/>
      <w:r w:rsidRPr="00502F5C">
        <w:rPr>
          <w:vertAlign w:val="subscript"/>
        </w:rPr>
        <w:t xml:space="preserve"> уменьшаются в 2 раза:</w:t>
      </w:r>
    </w:p>
    <w:p w:rsidR="00502F5C" w:rsidRPr="00502F5C" w:rsidRDefault="00502F5C">
      <w:pPr>
        <w:pStyle w:val="ConsPlusNormal"/>
        <w:ind w:firstLine="540"/>
        <w:jc w:val="both"/>
        <w:rPr>
          <w:vertAlign w:val="subscript"/>
        </w:rPr>
      </w:pPr>
      <w:r w:rsidRPr="00502F5C">
        <w:rPr>
          <w:vertAlign w:val="subscript"/>
        </w:rPr>
        <w:t>- в случае одновременной реализации налогоплательщиком в течение квартала через магазины и павильоны продукции собственного производства и товаров при условии, что объем реализации за квартал продукции собственного производства составляет не менее 30 процентов от общего объема реализации за тот же квартал;</w:t>
      </w:r>
    </w:p>
    <w:p w:rsidR="00502F5C" w:rsidRPr="00502F5C" w:rsidRDefault="00502F5C">
      <w:pPr>
        <w:pStyle w:val="ConsPlusNormal"/>
        <w:ind w:firstLine="540"/>
        <w:jc w:val="both"/>
        <w:rPr>
          <w:vertAlign w:val="subscript"/>
        </w:rPr>
      </w:pPr>
      <w:r w:rsidRPr="00502F5C">
        <w:rPr>
          <w:vertAlign w:val="subscript"/>
        </w:rPr>
        <w:t>- для налогоплательщиков, заключивших с администрацией муниципального образования Богородицкий район соглашение на обслуживание не менее двух отдаленных, труднодоступных населенных пунктов товарами первой необходимости;</w:t>
      </w:r>
    </w:p>
    <w:p w:rsidR="00502F5C" w:rsidRPr="00502F5C" w:rsidRDefault="00502F5C">
      <w:pPr>
        <w:pStyle w:val="ConsPlusNormal"/>
        <w:ind w:firstLine="540"/>
        <w:jc w:val="both"/>
        <w:rPr>
          <w:vertAlign w:val="subscript"/>
        </w:rPr>
      </w:pPr>
      <w:proofErr w:type="gramStart"/>
      <w:r w:rsidRPr="00502F5C">
        <w:rPr>
          <w:vertAlign w:val="subscript"/>
        </w:rPr>
        <w:t>- для налогоплательщиков, осуществляющих в течение квартала наряду с реализацией товаров продажу (отпуск) товаров с оплатой по безналичному расчету яслям, детским садам, школам, интернатам, домам престарелых, больницам и другим учреждениям социального обслуживания, здравоохранения и образования, финансируемым из бюджетов различного уровня, при условии, что объем продажи (отпуска) товаров этим учреждениям за квартал составляет не менее 10 процентов от общего объема реализации товаров</w:t>
      </w:r>
      <w:proofErr w:type="gramEnd"/>
      <w:r w:rsidRPr="00502F5C">
        <w:rPr>
          <w:vertAlign w:val="subscript"/>
        </w:rPr>
        <w:t xml:space="preserve"> за тот же квартал. Перечень учреждений социального обслуживания определяется в соответствии с Федеральным </w:t>
      </w:r>
      <w:hyperlink r:id="rId9" w:history="1">
        <w:r w:rsidRPr="00502F5C">
          <w:rPr>
            <w:vertAlign w:val="subscript"/>
          </w:rPr>
          <w:t>законом</w:t>
        </w:r>
      </w:hyperlink>
      <w:r w:rsidRPr="00502F5C">
        <w:rPr>
          <w:vertAlign w:val="subscript"/>
        </w:rPr>
        <w:t xml:space="preserve"> от 10 декабря 1995 года N 195-ФЗ "Об основах социального обслуживания населения в Российской Федерации";</w:t>
      </w:r>
    </w:p>
    <w:p w:rsidR="00502F5C" w:rsidRPr="00502F5C" w:rsidRDefault="00502F5C">
      <w:pPr>
        <w:pStyle w:val="ConsPlusNormal"/>
        <w:ind w:firstLine="540"/>
        <w:jc w:val="both"/>
        <w:rPr>
          <w:vertAlign w:val="subscript"/>
        </w:rPr>
      </w:pPr>
      <w:r w:rsidRPr="00502F5C">
        <w:rPr>
          <w:vertAlign w:val="subscript"/>
        </w:rPr>
        <w:t xml:space="preserve">7) при оказании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 и объекты организации общественного питания, не имеющие зала обслуживания посетителей, - в соответствии со значениями, приведенными в </w:t>
      </w:r>
      <w:hyperlink w:anchor="P4673" w:history="1">
        <w:r w:rsidRPr="00502F5C">
          <w:rPr>
            <w:vertAlign w:val="subscript"/>
          </w:rPr>
          <w:t>приложении 4</w:t>
        </w:r>
      </w:hyperlink>
      <w:r w:rsidRPr="00502F5C">
        <w:rPr>
          <w:vertAlign w:val="subscript"/>
        </w:rPr>
        <w:t xml:space="preserve"> к настоящему решению;</w:t>
      </w:r>
    </w:p>
    <w:p w:rsidR="00502F5C" w:rsidRPr="00502F5C" w:rsidRDefault="00502F5C">
      <w:pPr>
        <w:pStyle w:val="ConsPlusNormal"/>
        <w:ind w:firstLine="540"/>
        <w:jc w:val="both"/>
        <w:rPr>
          <w:vertAlign w:val="subscript"/>
        </w:rPr>
      </w:pPr>
      <w:r w:rsidRPr="00502F5C">
        <w:rPr>
          <w:vertAlign w:val="subscript"/>
        </w:rPr>
        <w:t>8) при распространении наружной рекламы с использованием рекламных конструкций - как величина, равная 0,1;</w:t>
      </w:r>
    </w:p>
    <w:p w:rsidR="00502F5C" w:rsidRPr="00502F5C" w:rsidRDefault="00502F5C">
      <w:pPr>
        <w:pStyle w:val="ConsPlusNormal"/>
        <w:ind w:firstLine="540"/>
        <w:jc w:val="both"/>
        <w:rPr>
          <w:vertAlign w:val="subscript"/>
        </w:rPr>
      </w:pPr>
      <w:bookmarkStart w:id="3" w:name="P61"/>
      <w:bookmarkEnd w:id="3"/>
      <w:r w:rsidRPr="00502F5C">
        <w:rPr>
          <w:vertAlign w:val="subscript"/>
        </w:rPr>
        <w:t>9) при размещении рекламы с использованием внешних и внутренних поверхностей транспортных средств - как величина, равная 0,1;</w:t>
      </w:r>
    </w:p>
    <w:p w:rsidR="00502F5C" w:rsidRPr="00502F5C" w:rsidRDefault="00502F5C">
      <w:pPr>
        <w:pStyle w:val="ConsPlusNormal"/>
        <w:ind w:firstLine="540"/>
        <w:jc w:val="both"/>
        <w:rPr>
          <w:vertAlign w:val="subscript"/>
        </w:rPr>
      </w:pPr>
      <w:r w:rsidRPr="00502F5C">
        <w:rPr>
          <w:vertAlign w:val="subscript"/>
        </w:rPr>
        <w:t>10) при оказании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метров, - по формуле:</w:t>
      </w:r>
    </w:p>
    <w:p w:rsidR="00502F5C" w:rsidRPr="00502F5C" w:rsidRDefault="00502F5C">
      <w:pPr>
        <w:pStyle w:val="ConsPlusNormal"/>
        <w:jc w:val="both"/>
        <w:rPr>
          <w:vertAlign w:val="subscript"/>
        </w:rPr>
      </w:pPr>
    </w:p>
    <w:p w:rsidR="00502F5C" w:rsidRPr="00502F5C" w:rsidRDefault="00502F5C">
      <w:pPr>
        <w:pStyle w:val="ConsPlusNormal"/>
        <w:ind w:firstLine="540"/>
        <w:jc w:val="both"/>
        <w:rPr>
          <w:vertAlign w:val="subscript"/>
        </w:rPr>
      </w:pPr>
      <w:r w:rsidRPr="00502F5C">
        <w:rPr>
          <w:vertAlign w:val="subscript"/>
        </w:rPr>
        <w:t>К</w:t>
      </w:r>
      <w:proofErr w:type="gramStart"/>
      <w:r w:rsidRPr="00502F5C">
        <w:rPr>
          <w:vertAlign w:val="subscript"/>
        </w:rPr>
        <w:t>2</w:t>
      </w:r>
      <w:proofErr w:type="gramEnd"/>
      <w:r w:rsidRPr="00502F5C">
        <w:rPr>
          <w:vertAlign w:val="subscript"/>
        </w:rPr>
        <w:t xml:space="preserve"> = </w:t>
      </w:r>
      <w:proofErr w:type="spellStart"/>
      <w:r w:rsidRPr="00502F5C">
        <w:rPr>
          <w:vertAlign w:val="subscript"/>
        </w:rPr>
        <w:t>Кт</w:t>
      </w:r>
      <w:proofErr w:type="spellEnd"/>
      <w:r w:rsidRPr="00502F5C">
        <w:rPr>
          <w:vertAlign w:val="subscript"/>
        </w:rPr>
        <w:t xml:space="preserve"> x Км, где</w:t>
      </w:r>
    </w:p>
    <w:p w:rsidR="00502F5C" w:rsidRPr="00502F5C" w:rsidRDefault="00502F5C">
      <w:pPr>
        <w:pStyle w:val="ConsPlusNormal"/>
        <w:jc w:val="both"/>
        <w:rPr>
          <w:vertAlign w:val="subscript"/>
        </w:rPr>
      </w:pPr>
    </w:p>
    <w:p w:rsidR="00502F5C" w:rsidRPr="00502F5C" w:rsidRDefault="00502F5C">
      <w:pPr>
        <w:pStyle w:val="ConsPlusNormal"/>
        <w:ind w:firstLine="540"/>
        <w:jc w:val="both"/>
        <w:rPr>
          <w:vertAlign w:val="subscript"/>
        </w:rPr>
      </w:pPr>
      <w:proofErr w:type="spellStart"/>
      <w:r w:rsidRPr="00502F5C">
        <w:rPr>
          <w:vertAlign w:val="subscript"/>
        </w:rPr>
        <w:t>Кт</w:t>
      </w:r>
      <w:proofErr w:type="spellEnd"/>
      <w:r w:rsidRPr="00502F5C">
        <w:rPr>
          <w:vertAlign w:val="subscript"/>
        </w:rPr>
        <w:t xml:space="preserve"> - коэффициент города (категории городского округа, городского или сельского поселения), определяется в соответствии со значениями, приведенными в </w:t>
      </w:r>
      <w:hyperlink w:anchor="P152" w:history="1">
        <w:r w:rsidRPr="00502F5C">
          <w:rPr>
            <w:vertAlign w:val="subscript"/>
          </w:rPr>
          <w:t>приложении 2</w:t>
        </w:r>
      </w:hyperlink>
      <w:r w:rsidRPr="00502F5C">
        <w:rPr>
          <w:vertAlign w:val="subscript"/>
        </w:rPr>
        <w:t xml:space="preserve"> к настоящему решению;</w:t>
      </w:r>
    </w:p>
    <w:p w:rsidR="00502F5C" w:rsidRPr="00502F5C" w:rsidRDefault="00502F5C">
      <w:pPr>
        <w:pStyle w:val="ConsPlusNormal"/>
        <w:ind w:firstLine="540"/>
        <w:jc w:val="both"/>
        <w:rPr>
          <w:vertAlign w:val="subscript"/>
        </w:rPr>
      </w:pPr>
      <w:proofErr w:type="gramStart"/>
      <w:r w:rsidRPr="00502F5C">
        <w:rPr>
          <w:vertAlign w:val="subscript"/>
        </w:rPr>
        <w:t>Км</w:t>
      </w:r>
      <w:proofErr w:type="gramEnd"/>
      <w:r w:rsidRPr="00502F5C">
        <w:rPr>
          <w:vertAlign w:val="subscript"/>
        </w:rPr>
        <w:t xml:space="preserve"> - коэффициент категории места расположения объекта, определяется из числа указанных для категорий городских и сельских поселений величин, приведенных в </w:t>
      </w:r>
      <w:hyperlink w:anchor="P152" w:history="1">
        <w:r w:rsidRPr="00502F5C">
          <w:rPr>
            <w:vertAlign w:val="subscript"/>
          </w:rPr>
          <w:t>приложении 2</w:t>
        </w:r>
      </w:hyperlink>
      <w:r w:rsidRPr="00502F5C">
        <w:rPr>
          <w:vertAlign w:val="subscript"/>
        </w:rPr>
        <w:t xml:space="preserve"> к настоящему решению;</w:t>
      </w:r>
    </w:p>
    <w:p w:rsidR="00502F5C" w:rsidRPr="00502F5C" w:rsidRDefault="00502F5C">
      <w:pPr>
        <w:pStyle w:val="ConsPlusNormal"/>
        <w:ind w:firstLine="540"/>
        <w:jc w:val="both"/>
        <w:rPr>
          <w:vertAlign w:val="subscript"/>
        </w:rPr>
      </w:pPr>
      <w:proofErr w:type="gramStart"/>
      <w:r w:rsidRPr="00502F5C">
        <w:rPr>
          <w:vertAlign w:val="subscript"/>
        </w:rPr>
        <w:t xml:space="preserve">11) при оказании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посетителей, в соответствии со значениями, приведенными в </w:t>
      </w:r>
      <w:hyperlink w:anchor="P4704" w:history="1">
        <w:r w:rsidRPr="00502F5C">
          <w:rPr>
            <w:vertAlign w:val="subscript"/>
          </w:rPr>
          <w:t>приложении 5</w:t>
        </w:r>
      </w:hyperlink>
      <w:r w:rsidRPr="00502F5C">
        <w:rPr>
          <w:vertAlign w:val="subscript"/>
        </w:rPr>
        <w:t xml:space="preserve"> к настоящему решению;</w:t>
      </w:r>
      <w:proofErr w:type="gramEnd"/>
    </w:p>
    <w:p w:rsidR="00502F5C" w:rsidRPr="00502F5C" w:rsidRDefault="00502F5C">
      <w:pPr>
        <w:pStyle w:val="ConsPlusNormal"/>
        <w:ind w:firstLine="540"/>
        <w:jc w:val="both"/>
        <w:rPr>
          <w:vertAlign w:val="subscript"/>
        </w:rPr>
      </w:pPr>
      <w:r w:rsidRPr="00502F5C">
        <w:rPr>
          <w:vertAlign w:val="subscript"/>
        </w:rPr>
        <w:t xml:space="preserve">12) при оказании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 - как величина в соответствии со значениями, приведенными в </w:t>
      </w:r>
      <w:hyperlink w:anchor="P4739" w:history="1">
        <w:r w:rsidRPr="00502F5C">
          <w:rPr>
            <w:vertAlign w:val="subscript"/>
          </w:rPr>
          <w:t>приложении 6</w:t>
        </w:r>
      </w:hyperlink>
      <w:r w:rsidRPr="00502F5C">
        <w:rPr>
          <w:vertAlign w:val="subscript"/>
        </w:rPr>
        <w:t xml:space="preserve"> к настоящему решению.</w:t>
      </w:r>
    </w:p>
    <w:p w:rsidR="00502F5C" w:rsidRPr="00502F5C" w:rsidRDefault="00502F5C">
      <w:pPr>
        <w:pStyle w:val="ConsPlusNormal"/>
        <w:ind w:firstLine="540"/>
        <w:jc w:val="both"/>
        <w:rPr>
          <w:vertAlign w:val="subscript"/>
        </w:rPr>
      </w:pPr>
      <w:r w:rsidRPr="00502F5C">
        <w:rPr>
          <w:vertAlign w:val="subscript"/>
        </w:rPr>
        <w:t>2. Значение коэффициента К</w:t>
      </w:r>
      <w:proofErr w:type="gramStart"/>
      <w:r w:rsidRPr="00502F5C">
        <w:rPr>
          <w:vertAlign w:val="subscript"/>
        </w:rPr>
        <w:t>2</w:t>
      </w:r>
      <w:proofErr w:type="gramEnd"/>
      <w:r w:rsidRPr="00502F5C">
        <w:rPr>
          <w:vertAlign w:val="subscript"/>
        </w:rPr>
        <w:t xml:space="preserve"> уменьшается в 2 раза для налогоплательщиков - инвалидов с детства, инвалидов I и II групп, индивидуально осуществляющих виды предпринимательской деятельности, указанные в настоящей статье, без привлечения наемных работников.</w:t>
      </w:r>
    </w:p>
    <w:p w:rsidR="00502F5C" w:rsidRPr="00502F5C" w:rsidRDefault="00502F5C">
      <w:pPr>
        <w:pStyle w:val="ConsPlusNormal"/>
        <w:ind w:firstLine="540"/>
        <w:jc w:val="both"/>
        <w:rPr>
          <w:vertAlign w:val="subscript"/>
        </w:rPr>
      </w:pPr>
      <w:r w:rsidRPr="00502F5C">
        <w:rPr>
          <w:vertAlign w:val="subscript"/>
        </w:rPr>
        <w:t>Налогоплательщик, имеющий право на уменьшение значения коэффициента К</w:t>
      </w:r>
      <w:proofErr w:type="gramStart"/>
      <w:r w:rsidRPr="00502F5C">
        <w:rPr>
          <w:vertAlign w:val="subscript"/>
        </w:rPr>
        <w:t>2</w:t>
      </w:r>
      <w:proofErr w:type="gramEnd"/>
      <w:r w:rsidRPr="00502F5C">
        <w:rPr>
          <w:vertAlign w:val="subscript"/>
        </w:rPr>
        <w:t xml:space="preserve"> одновременно по нескольким основаниям, указанным в настоящей статье, может им воспользоваться только по одному основанию.</w:t>
      </w:r>
    </w:p>
    <w:p w:rsidR="00502F5C" w:rsidRPr="00502F5C" w:rsidRDefault="00502F5C">
      <w:pPr>
        <w:pStyle w:val="ConsPlusNormal"/>
        <w:ind w:firstLine="540"/>
        <w:jc w:val="both"/>
        <w:rPr>
          <w:vertAlign w:val="subscript"/>
        </w:rPr>
      </w:pPr>
      <w:r w:rsidRPr="00502F5C">
        <w:rPr>
          <w:vertAlign w:val="subscript"/>
        </w:rPr>
        <w:t xml:space="preserve">3. При отсутствии в </w:t>
      </w:r>
      <w:hyperlink w:anchor="P152" w:history="1">
        <w:r w:rsidRPr="00502F5C">
          <w:rPr>
            <w:vertAlign w:val="subscript"/>
          </w:rPr>
          <w:t>приложении 2</w:t>
        </w:r>
      </w:hyperlink>
      <w:r w:rsidRPr="00502F5C">
        <w:rPr>
          <w:vertAlign w:val="subscript"/>
        </w:rPr>
        <w:t xml:space="preserve"> к настоящему решению мест расположения объектов стационарной или нестационарной торговой сети и </w:t>
      </w:r>
      <w:r w:rsidRPr="00502F5C">
        <w:rPr>
          <w:vertAlign w:val="subscript"/>
        </w:rPr>
        <w:lastRenderedPageBreak/>
        <w:t xml:space="preserve">объектов оказания услуг по временному размещению и проживанию значение коэффициента </w:t>
      </w:r>
      <w:proofErr w:type="gramStart"/>
      <w:r w:rsidRPr="00502F5C">
        <w:rPr>
          <w:vertAlign w:val="subscript"/>
        </w:rPr>
        <w:t>Км</w:t>
      </w:r>
      <w:proofErr w:type="gramEnd"/>
      <w:r w:rsidRPr="00502F5C">
        <w:rPr>
          <w:vertAlign w:val="subscript"/>
        </w:rPr>
        <w:t xml:space="preserve"> устанавливается равным 1,0.</w:t>
      </w:r>
    </w:p>
    <w:p w:rsidR="00502F5C" w:rsidRPr="00502F5C" w:rsidRDefault="00502F5C">
      <w:pPr>
        <w:pStyle w:val="ConsPlusNormal"/>
        <w:ind w:firstLine="540"/>
        <w:jc w:val="both"/>
        <w:rPr>
          <w:vertAlign w:val="subscript"/>
        </w:rPr>
      </w:pPr>
      <w:r w:rsidRPr="00502F5C">
        <w:rPr>
          <w:vertAlign w:val="subscript"/>
        </w:rPr>
        <w:t>4. В случае если значение коэффициента К</w:t>
      </w:r>
      <w:proofErr w:type="gramStart"/>
      <w:r w:rsidRPr="00502F5C">
        <w:rPr>
          <w:vertAlign w:val="subscript"/>
        </w:rPr>
        <w:t>2</w:t>
      </w:r>
      <w:proofErr w:type="gramEnd"/>
      <w:r w:rsidRPr="00502F5C">
        <w:rPr>
          <w:vertAlign w:val="subscript"/>
        </w:rPr>
        <w:t xml:space="preserve"> превышает 1,0, то при начислении суммы единого налога на вмененный доход применять значение коэффициента К2 равным 1,0.</w:t>
      </w:r>
    </w:p>
    <w:p w:rsidR="00502F5C" w:rsidRPr="00502F5C" w:rsidRDefault="00502F5C">
      <w:pPr>
        <w:pStyle w:val="ConsPlusNormal"/>
        <w:ind w:firstLine="540"/>
        <w:jc w:val="both"/>
        <w:rPr>
          <w:vertAlign w:val="subscript"/>
        </w:rPr>
      </w:pPr>
      <w:r w:rsidRPr="00502F5C">
        <w:rPr>
          <w:vertAlign w:val="subscript"/>
        </w:rPr>
        <w:t xml:space="preserve">5. </w:t>
      </w:r>
      <w:proofErr w:type="gramStart"/>
      <w:r w:rsidRPr="00502F5C">
        <w:rPr>
          <w:vertAlign w:val="subscript"/>
        </w:rPr>
        <w:t xml:space="preserve">Единый налог не применяется в отношении видов предпринимательской деятельности, указанных в </w:t>
      </w:r>
      <w:hyperlink w:anchor="P14" w:history="1">
        <w:r w:rsidRPr="00502F5C">
          <w:rPr>
            <w:vertAlign w:val="subscript"/>
          </w:rPr>
          <w:t>пункте 1</w:t>
        </w:r>
      </w:hyperlink>
      <w:r w:rsidRPr="00502F5C">
        <w:rPr>
          <w:vertAlign w:val="subscript"/>
        </w:rPr>
        <w:t xml:space="preserve"> настоящего решения, в случае осуществления их в рамках договора простого товарищества (договора о совместной деятельности) или договора доверительного управления имуществом, а также в случае осуществления их налогоплательщиками, отнесенными к категории крупнейших в соответствии со </w:t>
      </w:r>
      <w:hyperlink r:id="rId10" w:history="1">
        <w:r w:rsidRPr="00502F5C">
          <w:rPr>
            <w:vertAlign w:val="subscript"/>
          </w:rPr>
          <w:t>статьей 83</w:t>
        </w:r>
      </w:hyperlink>
      <w:r w:rsidRPr="00502F5C">
        <w:rPr>
          <w:vertAlign w:val="subscript"/>
        </w:rPr>
        <w:t xml:space="preserve"> главы 14 Налогового кодекса Российской Федерации.</w:t>
      </w:r>
      <w:proofErr w:type="gramEnd"/>
    </w:p>
    <w:p w:rsidR="00502F5C" w:rsidRPr="00502F5C" w:rsidRDefault="00502F5C">
      <w:pPr>
        <w:pStyle w:val="ConsPlusNormal"/>
        <w:ind w:firstLine="540"/>
        <w:jc w:val="both"/>
        <w:rPr>
          <w:vertAlign w:val="subscript"/>
        </w:rPr>
      </w:pPr>
      <w:proofErr w:type="gramStart"/>
      <w:r w:rsidRPr="00502F5C">
        <w:rPr>
          <w:vertAlign w:val="subscript"/>
        </w:rPr>
        <w:t xml:space="preserve">Единый налог не применяется в отношении видов предпринимательской деятельности, указанных в </w:t>
      </w:r>
      <w:hyperlink w:anchor="P45" w:history="1">
        <w:r w:rsidRPr="00502F5C">
          <w:rPr>
            <w:vertAlign w:val="subscript"/>
          </w:rPr>
          <w:t>подпунктах 6</w:t>
        </w:r>
      </w:hyperlink>
      <w:r w:rsidRPr="00502F5C">
        <w:rPr>
          <w:vertAlign w:val="subscript"/>
        </w:rPr>
        <w:t xml:space="preserve"> - </w:t>
      </w:r>
      <w:hyperlink w:anchor="P61" w:history="1">
        <w:r w:rsidRPr="00502F5C">
          <w:rPr>
            <w:vertAlign w:val="subscript"/>
          </w:rPr>
          <w:t>9 пункта 1</w:t>
        </w:r>
      </w:hyperlink>
      <w:r w:rsidRPr="00502F5C">
        <w:rPr>
          <w:vertAlign w:val="subscript"/>
        </w:rPr>
        <w:t xml:space="preserve"> настоящего решения, в случае, если они осуществляются организациями и индивидуальными предпринимателями, перешедшими в соответствии с </w:t>
      </w:r>
      <w:hyperlink r:id="rId11" w:history="1">
        <w:r w:rsidRPr="00502F5C">
          <w:rPr>
            <w:vertAlign w:val="subscript"/>
          </w:rPr>
          <w:t>главой 26.1</w:t>
        </w:r>
      </w:hyperlink>
      <w:r w:rsidRPr="00502F5C">
        <w:rPr>
          <w:vertAlign w:val="subscript"/>
        </w:rPr>
        <w:t xml:space="preserve"> Налогового кодекса Российской Федерации на уплату единого сельскохозяйственного налога, и указанные организации и индивидуальные предприниматели реализуют через свои объекты организации торговли и (или) общественного питания произведенную ими</w:t>
      </w:r>
      <w:proofErr w:type="gramEnd"/>
      <w:r w:rsidRPr="00502F5C">
        <w:rPr>
          <w:vertAlign w:val="subscript"/>
        </w:rPr>
        <w:t xml:space="preserve"> сельскохозяйственную продукцию, включая продукцию первичной переработки, произведенную ими из сельскохозяйственного сырья собственного производства.</w:t>
      </w:r>
    </w:p>
    <w:p w:rsidR="00502F5C" w:rsidRPr="00502F5C" w:rsidRDefault="00502F5C">
      <w:pPr>
        <w:pStyle w:val="ConsPlusNormal"/>
        <w:ind w:firstLine="540"/>
        <w:jc w:val="both"/>
        <w:rPr>
          <w:vertAlign w:val="subscript"/>
        </w:rPr>
      </w:pPr>
      <w:r w:rsidRPr="00502F5C">
        <w:rPr>
          <w:vertAlign w:val="subscript"/>
        </w:rPr>
        <w:t xml:space="preserve">6. Признать утратившим силу </w:t>
      </w:r>
      <w:hyperlink r:id="rId12" w:history="1">
        <w:r w:rsidRPr="00502F5C">
          <w:rPr>
            <w:vertAlign w:val="subscript"/>
          </w:rPr>
          <w:t>решение</w:t>
        </w:r>
      </w:hyperlink>
      <w:r w:rsidRPr="00502F5C">
        <w:rPr>
          <w:vertAlign w:val="subscript"/>
        </w:rPr>
        <w:t xml:space="preserve"> Собрания представителей муниципального образования Богородицкий район от 25.09.2014 N 14-103 "О введении в действие системы налогообложения в виде единого налога на вмененный доход для отдельных видов деятельности и об установлении значений корректирующего коэффициента базовой доходности К</w:t>
      </w:r>
      <w:proofErr w:type="gramStart"/>
      <w:r w:rsidRPr="00502F5C">
        <w:rPr>
          <w:vertAlign w:val="subscript"/>
        </w:rPr>
        <w:t>2</w:t>
      </w:r>
      <w:proofErr w:type="gramEnd"/>
      <w:r w:rsidRPr="00502F5C">
        <w:rPr>
          <w:vertAlign w:val="subscript"/>
        </w:rPr>
        <w:t xml:space="preserve"> при исчислении суммы единого налога на вмененный доход для отдельных видов деятельности".</w:t>
      </w:r>
    </w:p>
    <w:p w:rsidR="00502F5C" w:rsidRPr="00502F5C" w:rsidRDefault="00502F5C">
      <w:pPr>
        <w:pStyle w:val="ConsPlusNormal"/>
        <w:ind w:firstLine="540"/>
        <w:jc w:val="both"/>
        <w:rPr>
          <w:vertAlign w:val="subscript"/>
        </w:rPr>
      </w:pPr>
      <w:r w:rsidRPr="00502F5C">
        <w:rPr>
          <w:vertAlign w:val="subscript"/>
        </w:rPr>
        <w:t>7. Решение вступает в силу с 1 января 2017 года, не ранее чем по истечении одного месяца со дня его официального опубликования и не ранее 1-го числа очередного налогового периода по единому налогу на вмененный доход для определенных видов деятельности.</w:t>
      </w:r>
    </w:p>
    <w:p w:rsidR="00502F5C" w:rsidRPr="00502F5C" w:rsidRDefault="00502F5C">
      <w:pPr>
        <w:pStyle w:val="ConsPlusNormal"/>
        <w:jc w:val="both"/>
        <w:rPr>
          <w:vertAlign w:val="subscript"/>
        </w:rPr>
      </w:pPr>
    </w:p>
    <w:p w:rsidR="00502F5C" w:rsidRPr="00502F5C" w:rsidRDefault="00502F5C">
      <w:pPr>
        <w:pStyle w:val="ConsPlusNormal"/>
        <w:jc w:val="right"/>
        <w:rPr>
          <w:vertAlign w:val="subscript"/>
        </w:rPr>
      </w:pPr>
      <w:r w:rsidRPr="00502F5C">
        <w:rPr>
          <w:vertAlign w:val="subscript"/>
        </w:rPr>
        <w:t>Глава муниципального образования</w:t>
      </w:r>
    </w:p>
    <w:p w:rsidR="00502F5C" w:rsidRPr="00502F5C" w:rsidRDefault="00502F5C">
      <w:pPr>
        <w:pStyle w:val="ConsPlusNormal"/>
        <w:jc w:val="right"/>
        <w:rPr>
          <w:vertAlign w:val="subscript"/>
        </w:rPr>
      </w:pPr>
      <w:r w:rsidRPr="00502F5C">
        <w:rPr>
          <w:vertAlign w:val="subscript"/>
        </w:rPr>
        <w:t>Богородицкий район</w:t>
      </w:r>
    </w:p>
    <w:p w:rsidR="00502F5C" w:rsidRPr="00502F5C" w:rsidRDefault="00502F5C">
      <w:pPr>
        <w:pStyle w:val="ConsPlusNormal"/>
        <w:jc w:val="right"/>
        <w:rPr>
          <w:vertAlign w:val="subscript"/>
        </w:rPr>
      </w:pPr>
      <w:r w:rsidRPr="00502F5C">
        <w:rPr>
          <w:vertAlign w:val="subscript"/>
        </w:rPr>
        <w:t>Е.В.БАРИНОВ</w:t>
      </w:r>
    </w:p>
    <w:p w:rsidR="00502F5C" w:rsidRPr="00502F5C" w:rsidRDefault="00502F5C">
      <w:pPr>
        <w:pStyle w:val="ConsPlusNormal"/>
        <w:jc w:val="both"/>
        <w:rPr>
          <w:vertAlign w:val="subscript"/>
        </w:rPr>
      </w:pPr>
    </w:p>
    <w:p w:rsidR="00502F5C" w:rsidRPr="00502F5C" w:rsidRDefault="00502F5C">
      <w:pPr>
        <w:pStyle w:val="ConsPlusNormal"/>
        <w:jc w:val="both"/>
        <w:rPr>
          <w:vertAlign w:val="subscript"/>
        </w:rPr>
      </w:pPr>
    </w:p>
    <w:p w:rsidR="00502F5C" w:rsidRPr="00502F5C" w:rsidRDefault="00502F5C">
      <w:pPr>
        <w:pStyle w:val="ConsPlusNormal"/>
        <w:jc w:val="both"/>
        <w:rPr>
          <w:vertAlign w:val="subscript"/>
        </w:rPr>
      </w:pPr>
    </w:p>
    <w:p w:rsidR="00502F5C" w:rsidRPr="00502F5C" w:rsidRDefault="00502F5C">
      <w:pPr>
        <w:pStyle w:val="ConsPlusNormal"/>
        <w:jc w:val="both"/>
        <w:rPr>
          <w:vertAlign w:val="subscript"/>
        </w:rPr>
      </w:pPr>
    </w:p>
    <w:p w:rsidR="00502F5C" w:rsidRPr="00502F5C" w:rsidRDefault="00502F5C">
      <w:pPr>
        <w:pStyle w:val="ConsPlusNormal"/>
        <w:jc w:val="both"/>
        <w:rPr>
          <w:vertAlign w:val="subscript"/>
        </w:rPr>
      </w:pPr>
    </w:p>
    <w:p w:rsidR="00502F5C" w:rsidRPr="00502F5C" w:rsidRDefault="00502F5C">
      <w:pPr>
        <w:pStyle w:val="ConsPlusNormal"/>
        <w:jc w:val="right"/>
        <w:outlineLvl w:val="0"/>
        <w:rPr>
          <w:vertAlign w:val="subscript"/>
        </w:rPr>
      </w:pPr>
      <w:r w:rsidRPr="00502F5C">
        <w:rPr>
          <w:vertAlign w:val="subscript"/>
        </w:rPr>
        <w:t>Приложение 1</w:t>
      </w:r>
    </w:p>
    <w:p w:rsidR="00502F5C" w:rsidRPr="00502F5C" w:rsidRDefault="00502F5C">
      <w:pPr>
        <w:pStyle w:val="ConsPlusNormal"/>
        <w:jc w:val="right"/>
        <w:rPr>
          <w:vertAlign w:val="subscript"/>
        </w:rPr>
      </w:pPr>
      <w:r w:rsidRPr="00502F5C">
        <w:rPr>
          <w:vertAlign w:val="subscript"/>
        </w:rPr>
        <w:t>к решению Собрания представителей</w:t>
      </w:r>
    </w:p>
    <w:p w:rsidR="00502F5C" w:rsidRPr="00502F5C" w:rsidRDefault="00502F5C">
      <w:pPr>
        <w:pStyle w:val="ConsPlusNormal"/>
        <w:jc w:val="right"/>
        <w:rPr>
          <w:vertAlign w:val="subscript"/>
        </w:rPr>
      </w:pPr>
      <w:r w:rsidRPr="00502F5C">
        <w:rPr>
          <w:vertAlign w:val="subscript"/>
        </w:rPr>
        <w:t>муниципального образования</w:t>
      </w:r>
    </w:p>
    <w:p w:rsidR="00502F5C" w:rsidRPr="00502F5C" w:rsidRDefault="00502F5C">
      <w:pPr>
        <w:pStyle w:val="ConsPlusNormal"/>
        <w:jc w:val="right"/>
        <w:rPr>
          <w:vertAlign w:val="subscript"/>
        </w:rPr>
      </w:pPr>
      <w:r w:rsidRPr="00502F5C">
        <w:rPr>
          <w:vertAlign w:val="subscript"/>
        </w:rPr>
        <w:t>Богородицкий район</w:t>
      </w:r>
    </w:p>
    <w:p w:rsidR="00502F5C" w:rsidRPr="00502F5C" w:rsidRDefault="00502F5C">
      <w:pPr>
        <w:pStyle w:val="ConsPlusNormal"/>
        <w:jc w:val="right"/>
        <w:rPr>
          <w:vertAlign w:val="subscript"/>
        </w:rPr>
      </w:pPr>
      <w:r w:rsidRPr="00502F5C">
        <w:rPr>
          <w:vertAlign w:val="subscript"/>
        </w:rPr>
        <w:t>от 29.11.2016 N 41-295</w:t>
      </w:r>
    </w:p>
    <w:p w:rsidR="00502F5C" w:rsidRPr="00502F5C" w:rsidRDefault="00502F5C">
      <w:pPr>
        <w:pStyle w:val="ConsPlusNormal"/>
        <w:jc w:val="both"/>
        <w:rPr>
          <w:vertAlign w:val="subscript"/>
        </w:rPr>
      </w:pPr>
    </w:p>
    <w:p w:rsidR="00502F5C" w:rsidRPr="00502F5C" w:rsidRDefault="00502F5C">
      <w:pPr>
        <w:pStyle w:val="ConsPlusTitle"/>
        <w:jc w:val="center"/>
        <w:rPr>
          <w:vertAlign w:val="subscript"/>
        </w:rPr>
      </w:pPr>
      <w:bookmarkStart w:id="4" w:name="P93"/>
      <w:bookmarkEnd w:id="4"/>
      <w:r w:rsidRPr="00502F5C">
        <w:rPr>
          <w:vertAlign w:val="subscript"/>
        </w:rPr>
        <w:t>КОЭФФИЦИЕНТЫ</w:t>
      </w:r>
    </w:p>
    <w:p w:rsidR="00502F5C" w:rsidRPr="00502F5C" w:rsidRDefault="00502F5C">
      <w:pPr>
        <w:pStyle w:val="ConsPlusTitle"/>
        <w:jc w:val="center"/>
        <w:rPr>
          <w:vertAlign w:val="subscript"/>
        </w:rPr>
      </w:pPr>
      <w:r w:rsidRPr="00502F5C">
        <w:rPr>
          <w:vertAlign w:val="subscript"/>
        </w:rPr>
        <w:t>БЫТОВЫХ УСЛУГ (КУ)</w:t>
      </w:r>
    </w:p>
    <w:p w:rsidR="00502F5C" w:rsidRPr="00502F5C" w:rsidRDefault="00502F5C">
      <w:pPr>
        <w:pStyle w:val="ConsPlusNormal"/>
        <w:jc w:val="both"/>
        <w:rPr>
          <w:vertAlign w:val="subscript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5839"/>
        <w:gridCol w:w="1229"/>
      </w:tblGrid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 xml:space="preserve">Код по Общероссийскому </w:t>
            </w:r>
            <w:hyperlink r:id="rId13" w:history="1">
              <w:r w:rsidRPr="00502F5C">
                <w:rPr>
                  <w:vertAlign w:val="subscript"/>
                </w:rPr>
                <w:t>классификатору</w:t>
              </w:r>
            </w:hyperlink>
          </w:p>
        </w:tc>
        <w:tc>
          <w:tcPr>
            <w:tcW w:w="5839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Наименование услуг</w:t>
            </w:r>
          </w:p>
        </w:tc>
        <w:tc>
          <w:tcPr>
            <w:tcW w:w="1229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Коэффициент бытовых услуг (Ку)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4" w:history="1">
              <w:r w:rsidRPr="00502F5C">
                <w:rPr>
                  <w:vertAlign w:val="subscript"/>
                </w:rPr>
                <w:t>95.23</w:t>
              </w:r>
            </w:hyperlink>
          </w:p>
        </w:tc>
        <w:tc>
          <w:tcPr>
            <w:tcW w:w="5839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Ремонт обуви и прочих изделий из кожи</w:t>
            </w:r>
          </w:p>
        </w:tc>
        <w:tc>
          <w:tcPr>
            <w:tcW w:w="1229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1,25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5" w:history="1">
              <w:r w:rsidRPr="00502F5C">
                <w:rPr>
                  <w:vertAlign w:val="subscript"/>
                </w:rPr>
                <w:t>95.29.1</w:t>
              </w:r>
            </w:hyperlink>
          </w:p>
        </w:tc>
        <w:tc>
          <w:tcPr>
            <w:tcW w:w="5839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ремонт одежды и текстильных изделий</w:t>
            </w:r>
          </w:p>
        </w:tc>
        <w:tc>
          <w:tcPr>
            <w:tcW w:w="1229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0,75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6" w:history="1">
              <w:r w:rsidRPr="00502F5C">
                <w:rPr>
                  <w:vertAlign w:val="subscript"/>
                </w:rPr>
                <w:t>95.2</w:t>
              </w:r>
            </w:hyperlink>
          </w:p>
        </w:tc>
        <w:tc>
          <w:tcPr>
            <w:tcW w:w="5839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ремонт предметов личного потребления и хозяйственно-бытового назначения</w:t>
            </w:r>
          </w:p>
        </w:tc>
        <w:tc>
          <w:tcPr>
            <w:tcW w:w="1229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0,2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7" w:history="1">
              <w:r w:rsidRPr="00502F5C">
                <w:rPr>
                  <w:vertAlign w:val="subscript"/>
                </w:rPr>
                <w:t>96.01</w:t>
              </w:r>
            </w:hyperlink>
          </w:p>
        </w:tc>
        <w:tc>
          <w:tcPr>
            <w:tcW w:w="5839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Стирка и химическая чистка текстильных и меховых изделий</w:t>
            </w:r>
          </w:p>
        </w:tc>
        <w:tc>
          <w:tcPr>
            <w:tcW w:w="1229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0,22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8" w:history="1">
              <w:r w:rsidRPr="00502F5C">
                <w:rPr>
                  <w:vertAlign w:val="subscript"/>
                </w:rPr>
                <w:t>43.3</w:t>
              </w:r>
            </w:hyperlink>
          </w:p>
        </w:tc>
        <w:tc>
          <w:tcPr>
            <w:tcW w:w="5839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Работы строительные отделочные</w:t>
            </w:r>
          </w:p>
        </w:tc>
        <w:tc>
          <w:tcPr>
            <w:tcW w:w="1229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1,42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9" w:history="1">
              <w:r w:rsidRPr="00502F5C">
                <w:rPr>
                  <w:vertAlign w:val="subscript"/>
                </w:rPr>
                <w:t>74.2</w:t>
              </w:r>
            </w:hyperlink>
          </w:p>
        </w:tc>
        <w:tc>
          <w:tcPr>
            <w:tcW w:w="5839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Деятельность в области фотографии</w:t>
            </w:r>
          </w:p>
        </w:tc>
        <w:tc>
          <w:tcPr>
            <w:tcW w:w="1229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1,25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20" w:history="1">
              <w:r w:rsidRPr="00502F5C">
                <w:rPr>
                  <w:vertAlign w:val="subscript"/>
                </w:rPr>
                <w:t>96.09</w:t>
              </w:r>
            </w:hyperlink>
          </w:p>
        </w:tc>
        <w:tc>
          <w:tcPr>
            <w:tcW w:w="5839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Предоставление прочих персональных услуг, не включенных в другие группировки</w:t>
            </w:r>
          </w:p>
        </w:tc>
        <w:tc>
          <w:tcPr>
            <w:tcW w:w="1229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21" w:history="1">
              <w:r w:rsidRPr="00502F5C">
                <w:rPr>
                  <w:vertAlign w:val="subscript"/>
                </w:rPr>
                <w:t>96.04</w:t>
              </w:r>
            </w:hyperlink>
          </w:p>
        </w:tc>
        <w:tc>
          <w:tcPr>
            <w:tcW w:w="5839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Деятельность физкультурно-оздоровительная</w:t>
            </w:r>
          </w:p>
        </w:tc>
        <w:tc>
          <w:tcPr>
            <w:tcW w:w="1229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22" w:history="1">
              <w:r w:rsidRPr="00502F5C">
                <w:rPr>
                  <w:vertAlign w:val="subscript"/>
                </w:rPr>
                <w:t>96.02</w:t>
              </w:r>
            </w:hyperlink>
          </w:p>
        </w:tc>
        <w:tc>
          <w:tcPr>
            <w:tcW w:w="5839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Предоставление услуг парикмахерскими и салонами красоты</w:t>
            </w:r>
          </w:p>
        </w:tc>
        <w:tc>
          <w:tcPr>
            <w:tcW w:w="1229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1,42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23" w:history="1">
              <w:r w:rsidRPr="00502F5C">
                <w:rPr>
                  <w:vertAlign w:val="subscript"/>
                </w:rPr>
                <w:t>77.2</w:t>
              </w:r>
            </w:hyperlink>
          </w:p>
        </w:tc>
        <w:tc>
          <w:tcPr>
            <w:tcW w:w="5839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Прокат и аренда предметов личного потребления и хозяйственно-бытового назначения</w:t>
            </w:r>
          </w:p>
        </w:tc>
        <w:tc>
          <w:tcPr>
            <w:tcW w:w="1229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1,42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24" w:history="1">
              <w:r w:rsidRPr="00502F5C">
                <w:rPr>
                  <w:vertAlign w:val="subscript"/>
                </w:rPr>
                <w:t>96.03</w:t>
              </w:r>
            </w:hyperlink>
          </w:p>
        </w:tc>
        <w:tc>
          <w:tcPr>
            <w:tcW w:w="5839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Организация похорон и связанных с ними услуг</w:t>
            </w:r>
          </w:p>
        </w:tc>
        <w:tc>
          <w:tcPr>
            <w:tcW w:w="1229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1,25</w:t>
            </w:r>
          </w:p>
        </w:tc>
      </w:tr>
    </w:tbl>
    <w:p w:rsidR="00502F5C" w:rsidRPr="00502F5C" w:rsidRDefault="00502F5C">
      <w:pPr>
        <w:pStyle w:val="ConsPlusNormal"/>
        <w:jc w:val="both"/>
        <w:rPr>
          <w:vertAlign w:val="subscript"/>
        </w:rPr>
      </w:pPr>
    </w:p>
    <w:p w:rsidR="00502F5C" w:rsidRPr="00502F5C" w:rsidRDefault="00502F5C">
      <w:pPr>
        <w:pStyle w:val="ConsPlusNormal"/>
        <w:ind w:firstLine="540"/>
        <w:jc w:val="both"/>
        <w:rPr>
          <w:vertAlign w:val="subscript"/>
        </w:rPr>
      </w:pPr>
      <w:r w:rsidRPr="00502F5C">
        <w:rPr>
          <w:vertAlign w:val="subscript"/>
        </w:rPr>
        <w:t>При оказании налогоплательщиком одновременно нескольких бытовых услуг, по которым установлены разные значения коэффициента Ку, значение коэффициента Ку определяется по формуле:</w:t>
      </w:r>
    </w:p>
    <w:p w:rsidR="00502F5C" w:rsidRPr="00502F5C" w:rsidRDefault="00502F5C">
      <w:pPr>
        <w:pStyle w:val="ConsPlusNormal"/>
        <w:jc w:val="both"/>
        <w:rPr>
          <w:vertAlign w:val="subscript"/>
        </w:rPr>
      </w:pPr>
    </w:p>
    <w:p w:rsidR="00502F5C" w:rsidRPr="00502F5C" w:rsidRDefault="00502F5C">
      <w:pPr>
        <w:pStyle w:val="ConsPlusNormal"/>
        <w:ind w:firstLine="540"/>
        <w:jc w:val="both"/>
        <w:rPr>
          <w:vertAlign w:val="subscript"/>
        </w:rPr>
      </w:pPr>
      <w:r w:rsidRPr="00502F5C">
        <w:rPr>
          <w:position w:val="-24"/>
          <w:vertAlign w:val="subscript"/>
        </w:rPr>
        <w:pict>
          <v:shape id="_x0000_i1025" style="width:230.25pt;height:33.75pt" coordsize="" o:spt="100" adj="0,,0" path="" filled="f" stroked="f">
            <v:stroke joinstyle="miter"/>
            <v:imagedata r:id="rId25" o:title="base_23619_79505_1"/>
            <v:formulas/>
            <v:path o:connecttype="segments"/>
          </v:shape>
        </w:pict>
      </w:r>
    </w:p>
    <w:p w:rsidR="00502F5C" w:rsidRPr="00502F5C" w:rsidRDefault="00502F5C">
      <w:pPr>
        <w:pStyle w:val="ConsPlusNormal"/>
        <w:jc w:val="both"/>
        <w:rPr>
          <w:vertAlign w:val="subscript"/>
        </w:rPr>
      </w:pPr>
    </w:p>
    <w:p w:rsidR="00502F5C" w:rsidRPr="00502F5C" w:rsidRDefault="00502F5C">
      <w:pPr>
        <w:pStyle w:val="ConsPlusNormal"/>
        <w:ind w:firstLine="540"/>
        <w:jc w:val="both"/>
        <w:rPr>
          <w:vertAlign w:val="subscript"/>
        </w:rPr>
      </w:pPr>
      <w:proofErr w:type="spellStart"/>
      <w:r w:rsidRPr="00502F5C">
        <w:rPr>
          <w:vertAlign w:val="subscript"/>
        </w:rPr>
        <w:t>Чв</w:t>
      </w:r>
      <w:proofErr w:type="spellEnd"/>
      <w:r w:rsidRPr="00502F5C">
        <w:rPr>
          <w:vertAlign w:val="subscript"/>
        </w:rPr>
        <w:t xml:space="preserve">(1), ... </w:t>
      </w:r>
      <w:proofErr w:type="spellStart"/>
      <w:r w:rsidRPr="00502F5C">
        <w:rPr>
          <w:vertAlign w:val="subscript"/>
        </w:rPr>
        <w:t>Чв</w:t>
      </w:r>
      <w:proofErr w:type="spellEnd"/>
      <w:r w:rsidRPr="00502F5C">
        <w:rPr>
          <w:vertAlign w:val="subscript"/>
        </w:rPr>
        <w:t>(i) - численность работников, занятых оказанием услуги, в отношении которой установлено значение коэффициента Ку;</w:t>
      </w:r>
    </w:p>
    <w:p w:rsidR="00502F5C" w:rsidRPr="00502F5C" w:rsidRDefault="00502F5C">
      <w:pPr>
        <w:pStyle w:val="ConsPlusNormal"/>
        <w:ind w:firstLine="540"/>
        <w:jc w:val="both"/>
        <w:rPr>
          <w:vertAlign w:val="subscript"/>
        </w:rPr>
      </w:pPr>
      <w:proofErr w:type="spellStart"/>
      <w:r w:rsidRPr="00502F5C">
        <w:rPr>
          <w:vertAlign w:val="subscript"/>
        </w:rPr>
        <w:t>Чоб</w:t>
      </w:r>
      <w:proofErr w:type="spellEnd"/>
      <w:r w:rsidRPr="00502F5C">
        <w:rPr>
          <w:vertAlign w:val="subscript"/>
        </w:rPr>
        <w:t>. - количество работников, занятых оказанием бытовых услуг;</w:t>
      </w:r>
    </w:p>
    <w:p w:rsidR="00502F5C" w:rsidRPr="00502F5C" w:rsidRDefault="00502F5C">
      <w:pPr>
        <w:pStyle w:val="ConsPlusNormal"/>
        <w:ind w:firstLine="540"/>
        <w:jc w:val="both"/>
        <w:rPr>
          <w:vertAlign w:val="subscript"/>
        </w:rPr>
      </w:pPr>
      <w:r w:rsidRPr="00502F5C">
        <w:rPr>
          <w:vertAlign w:val="subscript"/>
        </w:rPr>
        <w:t>Ку(1), ... Ку(i) - значения коэффициента Ку для отдельных бытовых услуг.</w:t>
      </w:r>
    </w:p>
    <w:p w:rsidR="00502F5C" w:rsidRPr="00502F5C" w:rsidRDefault="00502F5C">
      <w:pPr>
        <w:pStyle w:val="ConsPlusNormal"/>
        <w:ind w:firstLine="540"/>
        <w:jc w:val="both"/>
        <w:rPr>
          <w:vertAlign w:val="subscript"/>
        </w:rPr>
      </w:pPr>
      <w:r w:rsidRPr="00502F5C">
        <w:rPr>
          <w:vertAlign w:val="subscript"/>
        </w:rPr>
        <w:t>В случае оказания одним работником нескольких бытовых услуг, по которым установлены различные значения коэффициента Ку, учет этого работника производится по той бытовой услуге, по которой установлено максимальное значение коэффициента Ку.</w:t>
      </w:r>
    </w:p>
    <w:p w:rsidR="00502F5C" w:rsidRPr="00502F5C" w:rsidRDefault="00502F5C">
      <w:pPr>
        <w:pStyle w:val="ConsPlusNormal"/>
        <w:jc w:val="both"/>
        <w:rPr>
          <w:vertAlign w:val="subscript"/>
        </w:rPr>
      </w:pPr>
    </w:p>
    <w:p w:rsidR="00502F5C" w:rsidRPr="00502F5C" w:rsidRDefault="00502F5C">
      <w:pPr>
        <w:pStyle w:val="ConsPlusNormal"/>
        <w:jc w:val="both"/>
        <w:rPr>
          <w:vertAlign w:val="subscript"/>
        </w:rPr>
      </w:pPr>
    </w:p>
    <w:p w:rsidR="00502F5C" w:rsidRPr="00502F5C" w:rsidRDefault="00502F5C">
      <w:pPr>
        <w:pStyle w:val="ConsPlusNormal"/>
        <w:jc w:val="both"/>
        <w:rPr>
          <w:vertAlign w:val="subscript"/>
        </w:rPr>
      </w:pPr>
    </w:p>
    <w:p w:rsidR="00502F5C" w:rsidRPr="00502F5C" w:rsidRDefault="00502F5C">
      <w:pPr>
        <w:pStyle w:val="ConsPlusNormal"/>
        <w:jc w:val="both"/>
        <w:rPr>
          <w:vertAlign w:val="subscript"/>
        </w:rPr>
      </w:pPr>
    </w:p>
    <w:p w:rsidR="00502F5C" w:rsidRPr="00502F5C" w:rsidRDefault="00502F5C">
      <w:pPr>
        <w:pStyle w:val="ConsPlusNormal"/>
        <w:jc w:val="both"/>
        <w:rPr>
          <w:vertAlign w:val="subscript"/>
        </w:rPr>
      </w:pPr>
    </w:p>
    <w:p w:rsidR="00502F5C" w:rsidRPr="00502F5C" w:rsidRDefault="00502F5C">
      <w:pPr>
        <w:pStyle w:val="ConsPlusNormal"/>
        <w:jc w:val="right"/>
        <w:outlineLvl w:val="0"/>
        <w:rPr>
          <w:vertAlign w:val="subscript"/>
        </w:rPr>
      </w:pPr>
      <w:r w:rsidRPr="00502F5C">
        <w:rPr>
          <w:vertAlign w:val="subscript"/>
        </w:rPr>
        <w:t>Приложение 2</w:t>
      </w:r>
    </w:p>
    <w:p w:rsidR="00502F5C" w:rsidRPr="00502F5C" w:rsidRDefault="00502F5C">
      <w:pPr>
        <w:pStyle w:val="ConsPlusNormal"/>
        <w:jc w:val="right"/>
        <w:rPr>
          <w:vertAlign w:val="subscript"/>
        </w:rPr>
      </w:pPr>
      <w:r w:rsidRPr="00502F5C">
        <w:rPr>
          <w:vertAlign w:val="subscript"/>
        </w:rPr>
        <w:t>к решению Собрания представителей</w:t>
      </w:r>
    </w:p>
    <w:p w:rsidR="00502F5C" w:rsidRPr="00502F5C" w:rsidRDefault="00502F5C">
      <w:pPr>
        <w:pStyle w:val="ConsPlusNormal"/>
        <w:jc w:val="right"/>
        <w:rPr>
          <w:vertAlign w:val="subscript"/>
        </w:rPr>
      </w:pPr>
      <w:r w:rsidRPr="00502F5C">
        <w:rPr>
          <w:vertAlign w:val="subscript"/>
        </w:rPr>
        <w:t>муниципального образования</w:t>
      </w:r>
    </w:p>
    <w:p w:rsidR="00502F5C" w:rsidRPr="00502F5C" w:rsidRDefault="00502F5C">
      <w:pPr>
        <w:pStyle w:val="ConsPlusNormal"/>
        <w:jc w:val="right"/>
        <w:rPr>
          <w:vertAlign w:val="subscript"/>
        </w:rPr>
      </w:pPr>
      <w:r w:rsidRPr="00502F5C">
        <w:rPr>
          <w:vertAlign w:val="subscript"/>
        </w:rPr>
        <w:t>Богородицкий район</w:t>
      </w:r>
    </w:p>
    <w:p w:rsidR="00502F5C" w:rsidRPr="00502F5C" w:rsidRDefault="00502F5C">
      <w:pPr>
        <w:pStyle w:val="ConsPlusNormal"/>
        <w:jc w:val="right"/>
        <w:rPr>
          <w:vertAlign w:val="subscript"/>
        </w:rPr>
      </w:pPr>
      <w:r w:rsidRPr="00502F5C">
        <w:rPr>
          <w:vertAlign w:val="subscript"/>
        </w:rPr>
        <w:t>от 29.11.2016 N 41-295</w:t>
      </w:r>
    </w:p>
    <w:p w:rsidR="00502F5C" w:rsidRPr="00502F5C" w:rsidRDefault="00502F5C">
      <w:pPr>
        <w:pStyle w:val="ConsPlusNormal"/>
        <w:jc w:val="both"/>
        <w:rPr>
          <w:vertAlign w:val="subscript"/>
        </w:rPr>
      </w:pPr>
    </w:p>
    <w:p w:rsidR="00502F5C" w:rsidRPr="00502F5C" w:rsidRDefault="00502F5C">
      <w:pPr>
        <w:pStyle w:val="ConsPlusTitle"/>
        <w:jc w:val="center"/>
        <w:rPr>
          <w:vertAlign w:val="subscript"/>
        </w:rPr>
      </w:pPr>
      <w:bookmarkStart w:id="5" w:name="P152"/>
      <w:bookmarkEnd w:id="5"/>
      <w:r w:rsidRPr="00502F5C">
        <w:rPr>
          <w:vertAlign w:val="subscript"/>
        </w:rPr>
        <w:t>КОЭФФИЦИЕНТЫ</w:t>
      </w:r>
    </w:p>
    <w:p w:rsidR="00502F5C" w:rsidRPr="00502F5C" w:rsidRDefault="00502F5C">
      <w:pPr>
        <w:pStyle w:val="ConsPlusTitle"/>
        <w:jc w:val="center"/>
        <w:rPr>
          <w:vertAlign w:val="subscript"/>
        </w:rPr>
      </w:pPr>
      <w:proofErr w:type="gramStart"/>
      <w:r w:rsidRPr="00502F5C">
        <w:rPr>
          <w:vertAlign w:val="subscript"/>
        </w:rPr>
        <w:t>ГОРОДОВ (КАТЕГОРИИ ГОРОДСКОГО ОКРУГА, ГОРОДСКОГО ИЛИ</w:t>
      </w:r>
      <w:proofErr w:type="gramEnd"/>
    </w:p>
    <w:p w:rsidR="00502F5C" w:rsidRPr="00502F5C" w:rsidRDefault="00502F5C">
      <w:pPr>
        <w:pStyle w:val="ConsPlusTitle"/>
        <w:jc w:val="center"/>
        <w:rPr>
          <w:vertAlign w:val="subscript"/>
        </w:rPr>
      </w:pPr>
      <w:proofErr w:type="gramStart"/>
      <w:r w:rsidRPr="00502F5C">
        <w:rPr>
          <w:vertAlign w:val="subscript"/>
        </w:rPr>
        <w:t>СЕЛЬСКОГО ПОСЕЛЕНИЯ) (КТ) И КОЭФФИЦИЕНТЫ КАТЕГОРИИ МЕСТА</w:t>
      </w:r>
      <w:proofErr w:type="gramEnd"/>
    </w:p>
    <w:p w:rsidR="00502F5C" w:rsidRPr="00502F5C" w:rsidRDefault="00502F5C">
      <w:pPr>
        <w:pStyle w:val="ConsPlusTitle"/>
        <w:jc w:val="center"/>
        <w:rPr>
          <w:vertAlign w:val="subscript"/>
        </w:rPr>
      </w:pPr>
      <w:r w:rsidRPr="00502F5C">
        <w:rPr>
          <w:vertAlign w:val="subscript"/>
        </w:rPr>
        <w:t xml:space="preserve">РАСПОЛОЖЕНИЯ ОБЪЕКТА </w:t>
      </w:r>
      <w:proofErr w:type="gramStart"/>
      <w:r w:rsidRPr="00502F5C">
        <w:rPr>
          <w:vertAlign w:val="subscript"/>
        </w:rPr>
        <w:t>СТАЦИОНАРНОЙ</w:t>
      </w:r>
      <w:proofErr w:type="gramEnd"/>
      <w:r w:rsidRPr="00502F5C">
        <w:rPr>
          <w:vertAlign w:val="subscript"/>
        </w:rPr>
        <w:t xml:space="preserve"> ИЛИ НЕСТАЦИОНАРНОЙ</w:t>
      </w:r>
    </w:p>
    <w:p w:rsidR="00502F5C" w:rsidRPr="00502F5C" w:rsidRDefault="00502F5C">
      <w:pPr>
        <w:pStyle w:val="ConsPlusTitle"/>
        <w:jc w:val="center"/>
        <w:rPr>
          <w:vertAlign w:val="subscript"/>
        </w:rPr>
      </w:pPr>
      <w:r w:rsidRPr="00502F5C">
        <w:rPr>
          <w:vertAlign w:val="subscript"/>
        </w:rPr>
        <w:t xml:space="preserve">ТОРГОВОЙ СЕТИ И ОБЪЕКТОВ ОКАЗАНИЯ УСЛУГ ПО </w:t>
      </w:r>
      <w:proofErr w:type="gramStart"/>
      <w:r w:rsidRPr="00502F5C">
        <w:rPr>
          <w:vertAlign w:val="subscript"/>
        </w:rPr>
        <w:t>ВРЕМЕННОМУ</w:t>
      </w:r>
      <w:proofErr w:type="gramEnd"/>
    </w:p>
    <w:p w:rsidR="00502F5C" w:rsidRPr="00502F5C" w:rsidRDefault="00502F5C">
      <w:pPr>
        <w:pStyle w:val="ConsPlusTitle"/>
        <w:jc w:val="center"/>
        <w:rPr>
          <w:vertAlign w:val="subscript"/>
        </w:rPr>
      </w:pPr>
      <w:r w:rsidRPr="00502F5C">
        <w:rPr>
          <w:vertAlign w:val="subscript"/>
        </w:rPr>
        <w:t>РАЗМЕЩЕНИЮ И ПРОЖИВАНИЮ (</w:t>
      </w:r>
      <w:proofErr w:type="gramStart"/>
      <w:r w:rsidRPr="00502F5C">
        <w:rPr>
          <w:vertAlign w:val="subscript"/>
        </w:rPr>
        <w:t>КМ</w:t>
      </w:r>
      <w:proofErr w:type="gramEnd"/>
      <w:r w:rsidRPr="00502F5C">
        <w:rPr>
          <w:vertAlign w:val="subscript"/>
        </w:rPr>
        <w:t>)</w:t>
      </w:r>
    </w:p>
    <w:p w:rsidR="00502F5C" w:rsidRPr="00502F5C" w:rsidRDefault="00502F5C">
      <w:pPr>
        <w:pStyle w:val="ConsPlusNormal"/>
        <w:jc w:val="both"/>
        <w:rPr>
          <w:vertAlign w:val="subscript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71"/>
        <w:gridCol w:w="1363"/>
        <w:gridCol w:w="4365"/>
        <w:gridCol w:w="1466"/>
      </w:tblGrid>
      <w:tr w:rsidR="00502F5C" w:rsidRPr="00502F5C">
        <w:tc>
          <w:tcPr>
            <w:tcW w:w="1871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Категория городского или сельского поселения</w:t>
            </w:r>
          </w:p>
        </w:tc>
        <w:tc>
          <w:tcPr>
            <w:tcW w:w="1363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Коэффициент категории городского или сельского поселения (</w:t>
            </w:r>
            <w:proofErr w:type="spellStart"/>
            <w:r w:rsidRPr="00502F5C">
              <w:rPr>
                <w:vertAlign w:val="subscript"/>
              </w:rPr>
              <w:t>Кт</w:t>
            </w:r>
            <w:proofErr w:type="spellEnd"/>
            <w:r w:rsidRPr="00502F5C">
              <w:rPr>
                <w:vertAlign w:val="subscript"/>
              </w:rPr>
              <w:t>)</w:t>
            </w:r>
          </w:p>
        </w:tc>
        <w:tc>
          <w:tcPr>
            <w:tcW w:w="4365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Места расположения объектов стационарной или нестационарной торговой сети и объектов оказания услуг по временному размещению и проживанию</w:t>
            </w:r>
          </w:p>
        </w:tc>
        <w:tc>
          <w:tcPr>
            <w:tcW w:w="1466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Коэффициент категории места расположения объекта (</w:t>
            </w:r>
            <w:proofErr w:type="gramStart"/>
            <w:r w:rsidRPr="00502F5C">
              <w:rPr>
                <w:vertAlign w:val="subscript"/>
              </w:rPr>
              <w:t>Км</w:t>
            </w:r>
            <w:proofErr w:type="gramEnd"/>
            <w:r w:rsidRPr="00502F5C">
              <w:rPr>
                <w:vertAlign w:val="subscript"/>
              </w:rPr>
              <w:t>)</w:t>
            </w:r>
          </w:p>
        </w:tc>
      </w:tr>
      <w:tr w:rsidR="00502F5C" w:rsidRPr="00502F5C">
        <w:tc>
          <w:tcPr>
            <w:tcW w:w="1871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Муниципальное образование город Богородицк Богородицкого района</w:t>
            </w:r>
          </w:p>
        </w:tc>
        <w:tc>
          <w:tcPr>
            <w:tcW w:w="1363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0,7</w:t>
            </w:r>
          </w:p>
        </w:tc>
        <w:tc>
          <w:tcPr>
            <w:tcW w:w="4365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ул. Пролетарская;</w:t>
            </w:r>
          </w:p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ул. 10 Армии;</w:t>
            </w:r>
          </w:p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ул. Коммунаров;</w:t>
            </w:r>
          </w:p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ул. Интернациональная;</w:t>
            </w:r>
          </w:p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ул. Пушкинская;</w:t>
            </w:r>
          </w:p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ул. Победы;</w:t>
            </w:r>
          </w:p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ул. Свободы;</w:t>
            </w:r>
          </w:p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ул. Комсомольская;</w:t>
            </w:r>
          </w:p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ул. К. Маркса;</w:t>
            </w:r>
          </w:p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ул. Макаренко;</w:t>
            </w:r>
          </w:p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ул. Володарского;</w:t>
            </w:r>
          </w:p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lastRenderedPageBreak/>
              <w:t>ул. Шахтная;</w:t>
            </w:r>
          </w:p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переулок Шахтный;</w:t>
            </w:r>
          </w:p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проезд Шахтный;</w:t>
            </w:r>
          </w:p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ул. Ленина;</w:t>
            </w:r>
          </w:p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ул. Урицкого;</w:t>
            </w:r>
          </w:p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ул. Луначарского;</w:t>
            </w:r>
          </w:p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ул. Дачная;</w:t>
            </w:r>
          </w:p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ул. Гончарная;</w:t>
            </w:r>
          </w:p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проезд Заводской;</w:t>
            </w:r>
          </w:p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Западный микрорайон:</w:t>
            </w:r>
          </w:p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переулок Школьный;</w:t>
            </w:r>
          </w:p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ул. М. Горького;</w:t>
            </w:r>
          </w:p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 xml:space="preserve">ул. </w:t>
            </w:r>
            <w:proofErr w:type="spellStart"/>
            <w:r w:rsidRPr="00502F5C">
              <w:rPr>
                <w:vertAlign w:val="subscript"/>
              </w:rPr>
              <w:t>Бродовского</w:t>
            </w:r>
            <w:proofErr w:type="spellEnd"/>
            <w:r w:rsidRPr="00502F5C">
              <w:rPr>
                <w:vertAlign w:val="subscript"/>
              </w:rPr>
              <w:t>;</w:t>
            </w:r>
          </w:p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 xml:space="preserve">ул. </w:t>
            </w:r>
            <w:proofErr w:type="gramStart"/>
            <w:r w:rsidRPr="00502F5C">
              <w:rPr>
                <w:vertAlign w:val="subscript"/>
              </w:rPr>
              <w:t>Садовая</w:t>
            </w:r>
            <w:proofErr w:type="gramEnd"/>
            <w:r w:rsidRPr="00502F5C">
              <w:rPr>
                <w:vertAlign w:val="subscript"/>
              </w:rPr>
              <w:t xml:space="preserve"> от ул. Урицкого по д. N 5;</w:t>
            </w:r>
          </w:p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проезд 2-й Магистральный;</w:t>
            </w:r>
          </w:p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на территории г. Богородицк Богородицкого района: павильоны, палатки, киоски;</w:t>
            </w:r>
          </w:p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на автомагистрали "Москва - Дон":</w:t>
            </w:r>
          </w:p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в придорожной полосе либо в пределах 150 метров от придорожной полосы</w:t>
            </w:r>
          </w:p>
        </w:tc>
        <w:tc>
          <w:tcPr>
            <w:tcW w:w="1466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lastRenderedPageBreak/>
              <w:t>1,0 - 1 категория</w:t>
            </w:r>
          </w:p>
        </w:tc>
      </w:tr>
      <w:tr w:rsidR="00502F5C" w:rsidRPr="00502F5C">
        <w:tc>
          <w:tcPr>
            <w:tcW w:w="1871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</w:p>
        </w:tc>
        <w:tc>
          <w:tcPr>
            <w:tcW w:w="1363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0,7</w:t>
            </w:r>
          </w:p>
        </w:tc>
        <w:tc>
          <w:tcPr>
            <w:tcW w:w="4365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 xml:space="preserve">ул. </w:t>
            </w:r>
            <w:proofErr w:type="gramStart"/>
            <w:r w:rsidRPr="00502F5C">
              <w:rPr>
                <w:vertAlign w:val="subscript"/>
              </w:rPr>
              <w:t>Садовая</w:t>
            </w:r>
            <w:proofErr w:type="gramEnd"/>
            <w:r w:rsidRPr="00502F5C">
              <w:rPr>
                <w:vertAlign w:val="subscript"/>
              </w:rPr>
              <w:t xml:space="preserve"> от д. N 6, переулок Садовый, ул. Октябрьская, ул. Энгельса</w:t>
            </w:r>
          </w:p>
        </w:tc>
        <w:tc>
          <w:tcPr>
            <w:tcW w:w="1466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0,8 - 2 категория</w:t>
            </w:r>
          </w:p>
        </w:tc>
      </w:tr>
      <w:tr w:rsidR="00502F5C" w:rsidRPr="00502F5C">
        <w:tc>
          <w:tcPr>
            <w:tcW w:w="1871" w:type="dxa"/>
            <w:vMerge w:val="restart"/>
            <w:tcBorders>
              <w:bottom w:val="nil"/>
            </w:tcBorders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</w:p>
        </w:tc>
        <w:tc>
          <w:tcPr>
            <w:tcW w:w="1363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0,7</w:t>
            </w:r>
          </w:p>
        </w:tc>
        <w:tc>
          <w:tcPr>
            <w:tcW w:w="4365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переулок Урицкого;</w:t>
            </w:r>
          </w:p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 xml:space="preserve">ул. </w:t>
            </w:r>
            <w:proofErr w:type="spellStart"/>
            <w:r w:rsidRPr="00502F5C">
              <w:rPr>
                <w:vertAlign w:val="subscript"/>
              </w:rPr>
              <w:t>Волынкина</w:t>
            </w:r>
            <w:proofErr w:type="spellEnd"/>
            <w:r w:rsidRPr="00502F5C">
              <w:rPr>
                <w:vertAlign w:val="subscript"/>
              </w:rPr>
              <w:t>;</w:t>
            </w:r>
          </w:p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ул. Полевая;</w:t>
            </w:r>
          </w:p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ул. Защитная;</w:t>
            </w:r>
          </w:p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ул. 30 лет Победы;</w:t>
            </w:r>
          </w:p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Восточный микрорайон:</w:t>
            </w:r>
          </w:p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ул. Вересаева;</w:t>
            </w:r>
          </w:p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ул. Спортивная;</w:t>
            </w:r>
          </w:p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ул. Восточная;</w:t>
            </w:r>
          </w:p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ул. Юности;</w:t>
            </w:r>
          </w:p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 xml:space="preserve">проезд </w:t>
            </w:r>
            <w:proofErr w:type="spellStart"/>
            <w:r w:rsidRPr="00502F5C">
              <w:rPr>
                <w:vertAlign w:val="subscript"/>
              </w:rPr>
              <w:t>Иевлевский</w:t>
            </w:r>
            <w:proofErr w:type="spellEnd"/>
          </w:p>
        </w:tc>
        <w:tc>
          <w:tcPr>
            <w:tcW w:w="1466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0,7 - 3 категория</w:t>
            </w:r>
          </w:p>
        </w:tc>
      </w:tr>
      <w:tr w:rsidR="00502F5C" w:rsidRPr="00502F5C">
        <w:tc>
          <w:tcPr>
            <w:tcW w:w="1871" w:type="dxa"/>
            <w:vMerge/>
            <w:tcBorders>
              <w:bottom w:val="nil"/>
            </w:tcBorders>
          </w:tcPr>
          <w:p w:rsidR="00502F5C" w:rsidRPr="00502F5C" w:rsidRDefault="00502F5C">
            <w:pPr>
              <w:rPr>
                <w:vertAlign w:val="subscript"/>
              </w:rPr>
            </w:pPr>
          </w:p>
        </w:tc>
        <w:tc>
          <w:tcPr>
            <w:tcW w:w="1363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0,7</w:t>
            </w:r>
          </w:p>
        </w:tc>
        <w:tc>
          <w:tcPr>
            <w:tcW w:w="4365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 xml:space="preserve">микрорайон </w:t>
            </w:r>
            <w:proofErr w:type="spellStart"/>
            <w:r w:rsidRPr="00502F5C">
              <w:rPr>
                <w:vertAlign w:val="subscript"/>
              </w:rPr>
              <w:t>Жданковский</w:t>
            </w:r>
            <w:proofErr w:type="spellEnd"/>
            <w:r w:rsidRPr="00502F5C">
              <w:rPr>
                <w:vertAlign w:val="subscript"/>
              </w:rPr>
              <w:t>;</w:t>
            </w:r>
          </w:p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территория совхоза колледжа</w:t>
            </w:r>
          </w:p>
        </w:tc>
        <w:tc>
          <w:tcPr>
            <w:tcW w:w="1466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0,6 - 4 категория</w:t>
            </w:r>
          </w:p>
        </w:tc>
      </w:tr>
      <w:tr w:rsidR="00502F5C" w:rsidRPr="00502F5C">
        <w:tc>
          <w:tcPr>
            <w:tcW w:w="1871" w:type="dxa"/>
            <w:vMerge/>
            <w:tcBorders>
              <w:bottom w:val="nil"/>
            </w:tcBorders>
          </w:tcPr>
          <w:p w:rsidR="00502F5C" w:rsidRPr="00502F5C" w:rsidRDefault="00502F5C">
            <w:pPr>
              <w:rPr>
                <w:vertAlign w:val="subscript"/>
              </w:rPr>
            </w:pPr>
          </w:p>
        </w:tc>
        <w:tc>
          <w:tcPr>
            <w:tcW w:w="1363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0,7</w:t>
            </w:r>
          </w:p>
        </w:tc>
        <w:tc>
          <w:tcPr>
            <w:tcW w:w="4365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ул. 1-я Лесоторговая</w:t>
            </w:r>
          </w:p>
        </w:tc>
        <w:tc>
          <w:tcPr>
            <w:tcW w:w="1466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0,5 - 5 категория</w:t>
            </w:r>
          </w:p>
        </w:tc>
      </w:tr>
      <w:tr w:rsidR="00502F5C" w:rsidRPr="00502F5C">
        <w:tc>
          <w:tcPr>
            <w:tcW w:w="1871" w:type="dxa"/>
            <w:vMerge w:val="restart"/>
            <w:tcBorders>
              <w:top w:val="nil"/>
            </w:tcBorders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</w:p>
        </w:tc>
        <w:tc>
          <w:tcPr>
            <w:tcW w:w="1363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0,7</w:t>
            </w:r>
          </w:p>
        </w:tc>
        <w:tc>
          <w:tcPr>
            <w:tcW w:w="4365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ул. Пригородная;</w:t>
            </w:r>
          </w:p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ул. Кирпичная;</w:t>
            </w:r>
          </w:p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ул. 9 Мая;</w:t>
            </w:r>
          </w:p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ул. Железнодорожная;</w:t>
            </w:r>
          </w:p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ул. Механическая;</w:t>
            </w:r>
          </w:p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ул. Тургеневская;</w:t>
            </w:r>
          </w:p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ул. Есенина;</w:t>
            </w:r>
          </w:p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ул. Овражная;</w:t>
            </w:r>
          </w:p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микрорайон Дачный;</w:t>
            </w:r>
          </w:p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микрорайон Лесной;</w:t>
            </w:r>
          </w:p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ул. Заводская;</w:t>
            </w:r>
          </w:p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 xml:space="preserve">переулок </w:t>
            </w:r>
            <w:proofErr w:type="spellStart"/>
            <w:r w:rsidRPr="00502F5C">
              <w:rPr>
                <w:vertAlign w:val="subscript"/>
              </w:rPr>
              <w:t>Вязовский</w:t>
            </w:r>
            <w:proofErr w:type="spellEnd"/>
            <w:r w:rsidRPr="00502F5C">
              <w:rPr>
                <w:vertAlign w:val="subscript"/>
              </w:rPr>
              <w:t>;</w:t>
            </w:r>
          </w:p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ул. 8 Марта;</w:t>
            </w:r>
          </w:p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 xml:space="preserve">ул. </w:t>
            </w:r>
            <w:proofErr w:type="spellStart"/>
            <w:r w:rsidRPr="00502F5C">
              <w:rPr>
                <w:vertAlign w:val="subscript"/>
              </w:rPr>
              <w:t>Вязовская</w:t>
            </w:r>
            <w:proofErr w:type="spellEnd"/>
            <w:r w:rsidRPr="00502F5C">
              <w:rPr>
                <w:vertAlign w:val="subscript"/>
              </w:rPr>
              <w:t>;</w:t>
            </w:r>
          </w:p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lastRenderedPageBreak/>
              <w:t>ул. Луговая;</w:t>
            </w:r>
          </w:p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ул. Южная;</w:t>
            </w:r>
          </w:p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переулок Труда;</w:t>
            </w:r>
          </w:p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переулок Пионеров;</w:t>
            </w:r>
          </w:p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ул. Пионеров;</w:t>
            </w:r>
          </w:p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ул. Л. Толстого;</w:t>
            </w:r>
          </w:p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переулок 1-й Горняцкий;</w:t>
            </w:r>
          </w:p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переулок 2-й Горняцкий;</w:t>
            </w:r>
          </w:p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переулок 3-й Горняцкий;</w:t>
            </w:r>
          </w:p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переулок 4-й Горняцкий;</w:t>
            </w:r>
          </w:p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ул. Воронежская;</w:t>
            </w:r>
          </w:p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ул. Лесная;</w:t>
            </w:r>
          </w:p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 xml:space="preserve">ул. </w:t>
            </w:r>
            <w:proofErr w:type="spellStart"/>
            <w:r w:rsidRPr="00502F5C">
              <w:rPr>
                <w:vertAlign w:val="subscript"/>
              </w:rPr>
              <w:t>Поддубная</w:t>
            </w:r>
            <w:proofErr w:type="spellEnd"/>
            <w:r w:rsidRPr="00502F5C">
              <w:rPr>
                <w:vertAlign w:val="subscript"/>
              </w:rPr>
              <w:t>;</w:t>
            </w:r>
          </w:p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ул. Рабочая;</w:t>
            </w:r>
          </w:p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переулок Дорожный;</w:t>
            </w:r>
          </w:p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проезд Дорожный;</w:t>
            </w:r>
          </w:p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проезд Рабочий;</w:t>
            </w:r>
          </w:p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ул. Центральная;</w:t>
            </w:r>
          </w:p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ул. Первомайская;</w:t>
            </w:r>
          </w:p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 xml:space="preserve">ул. </w:t>
            </w:r>
            <w:proofErr w:type="spellStart"/>
            <w:r w:rsidRPr="00502F5C">
              <w:rPr>
                <w:vertAlign w:val="subscript"/>
              </w:rPr>
              <w:t>Уклонка</w:t>
            </w:r>
            <w:proofErr w:type="spellEnd"/>
            <w:r w:rsidRPr="00502F5C">
              <w:rPr>
                <w:vertAlign w:val="subscript"/>
              </w:rPr>
              <w:t>;</w:t>
            </w:r>
          </w:p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ул. Кольцевая;</w:t>
            </w:r>
          </w:p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ул. Диагональная;</w:t>
            </w:r>
          </w:p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ул. Труда;</w:t>
            </w:r>
          </w:p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ул. Горная;</w:t>
            </w:r>
          </w:p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ул. Низовая;</w:t>
            </w:r>
          </w:p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ул. Песочная;</w:t>
            </w:r>
          </w:p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переулок 1-й Первомайский;</w:t>
            </w:r>
          </w:p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переулок 2-й Первомайский;</w:t>
            </w:r>
          </w:p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переулок Горный;</w:t>
            </w:r>
          </w:p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переулок Песочный;</w:t>
            </w:r>
          </w:p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переулок Центральный</w:t>
            </w:r>
          </w:p>
        </w:tc>
        <w:tc>
          <w:tcPr>
            <w:tcW w:w="1466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lastRenderedPageBreak/>
              <w:t>0,3 - 6 категория</w:t>
            </w:r>
          </w:p>
        </w:tc>
      </w:tr>
      <w:tr w:rsidR="00502F5C" w:rsidRPr="00502F5C">
        <w:tc>
          <w:tcPr>
            <w:tcW w:w="1871" w:type="dxa"/>
            <w:vMerge/>
            <w:tcBorders>
              <w:top w:val="nil"/>
            </w:tcBorders>
          </w:tcPr>
          <w:p w:rsidR="00502F5C" w:rsidRPr="00502F5C" w:rsidRDefault="00502F5C">
            <w:pPr>
              <w:rPr>
                <w:vertAlign w:val="subscript"/>
              </w:rPr>
            </w:pPr>
          </w:p>
        </w:tc>
        <w:tc>
          <w:tcPr>
            <w:tcW w:w="1363" w:type="dxa"/>
            <w:tcBorders>
              <w:bottom w:val="nil"/>
            </w:tcBorders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0,7</w:t>
            </w:r>
          </w:p>
        </w:tc>
        <w:tc>
          <w:tcPr>
            <w:tcW w:w="4365" w:type="dxa"/>
            <w:tcBorders>
              <w:bottom w:val="nil"/>
            </w:tcBorders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микрорайон Суходольский</w:t>
            </w:r>
          </w:p>
        </w:tc>
        <w:tc>
          <w:tcPr>
            <w:tcW w:w="1466" w:type="dxa"/>
            <w:vMerge w:val="restart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0,2 - 7 категория</w:t>
            </w:r>
          </w:p>
        </w:tc>
      </w:tr>
      <w:tr w:rsidR="00502F5C" w:rsidRPr="00502F5C">
        <w:tc>
          <w:tcPr>
            <w:tcW w:w="1871" w:type="dxa"/>
            <w:vMerge/>
            <w:tcBorders>
              <w:top w:val="nil"/>
            </w:tcBorders>
          </w:tcPr>
          <w:p w:rsidR="00502F5C" w:rsidRPr="00502F5C" w:rsidRDefault="00502F5C">
            <w:pPr>
              <w:rPr>
                <w:vertAlign w:val="subscript"/>
              </w:rPr>
            </w:pPr>
          </w:p>
        </w:tc>
        <w:tc>
          <w:tcPr>
            <w:tcW w:w="1363" w:type="dxa"/>
            <w:tcBorders>
              <w:top w:val="nil"/>
            </w:tcBorders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0,7</w:t>
            </w:r>
          </w:p>
        </w:tc>
        <w:tc>
          <w:tcPr>
            <w:tcW w:w="4365" w:type="dxa"/>
            <w:tcBorders>
              <w:top w:val="nil"/>
            </w:tcBorders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 xml:space="preserve">микрорайон </w:t>
            </w:r>
            <w:proofErr w:type="spellStart"/>
            <w:r w:rsidRPr="00502F5C">
              <w:rPr>
                <w:vertAlign w:val="subscript"/>
              </w:rPr>
              <w:t>Коптевский</w:t>
            </w:r>
            <w:proofErr w:type="spellEnd"/>
          </w:p>
        </w:tc>
        <w:tc>
          <w:tcPr>
            <w:tcW w:w="1466" w:type="dxa"/>
            <w:vMerge/>
          </w:tcPr>
          <w:p w:rsidR="00502F5C" w:rsidRPr="00502F5C" w:rsidRDefault="00502F5C">
            <w:pPr>
              <w:rPr>
                <w:vertAlign w:val="subscript"/>
              </w:rPr>
            </w:pPr>
          </w:p>
        </w:tc>
      </w:tr>
      <w:tr w:rsidR="00502F5C" w:rsidRPr="00502F5C">
        <w:tc>
          <w:tcPr>
            <w:tcW w:w="1871" w:type="dxa"/>
            <w:vMerge w:val="restart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 xml:space="preserve">Муниципальное образование </w:t>
            </w:r>
            <w:proofErr w:type="spellStart"/>
            <w:r w:rsidRPr="00502F5C">
              <w:rPr>
                <w:vertAlign w:val="subscript"/>
              </w:rPr>
              <w:t>Товарковское</w:t>
            </w:r>
            <w:proofErr w:type="spellEnd"/>
            <w:r w:rsidRPr="00502F5C">
              <w:rPr>
                <w:vertAlign w:val="subscript"/>
              </w:rPr>
              <w:t xml:space="preserve"> Богородицкого района</w:t>
            </w:r>
          </w:p>
        </w:tc>
        <w:tc>
          <w:tcPr>
            <w:tcW w:w="1363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0,5</w:t>
            </w:r>
          </w:p>
        </w:tc>
        <w:tc>
          <w:tcPr>
            <w:tcW w:w="4365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ул. Строителей;</w:t>
            </w:r>
          </w:p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ул. Кирова (с д. 1 по д. 5);</w:t>
            </w:r>
          </w:p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ул. Советская;</w:t>
            </w:r>
          </w:p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ул. Базарная;</w:t>
            </w:r>
          </w:p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на территории поселка Товарковский Богородицкого района:</w:t>
            </w:r>
          </w:p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павильоны, палатки, киоски</w:t>
            </w:r>
          </w:p>
        </w:tc>
        <w:tc>
          <w:tcPr>
            <w:tcW w:w="1466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1,0 - 1 категория</w:t>
            </w:r>
          </w:p>
        </w:tc>
      </w:tr>
      <w:tr w:rsidR="00502F5C" w:rsidRPr="00502F5C">
        <w:tc>
          <w:tcPr>
            <w:tcW w:w="1871" w:type="dxa"/>
            <w:vMerge/>
          </w:tcPr>
          <w:p w:rsidR="00502F5C" w:rsidRPr="00502F5C" w:rsidRDefault="00502F5C">
            <w:pPr>
              <w:rPr>
                <w:vertAlign w:val="subscript"/>
              </w:rPr>
            </w:pPr>
          </w:p>
        </w:tc>
        <w:tc>
          <w:tcPr>
            <w:tcW w:w="1363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0,5</w:t>
            </w:r>
          </w:p>
        </w:tc>
        <w:tc>
          <w:tcPr>
            <w:tcW w:w="4365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ул. Советская, кроме д. 1, 2, 2-а, 10;</w:t>
            </w:r>
          </w:p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ул. Кирова, с д. 6 до д. 74</w:t>
            </w:r>
          </w:p>
        </w:tc>
        <w:tc>
          <w:tcPr>
            <w:tcW w:w="1466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0,8 - 2 категория</w:t>
            </w:r>
          </w:p>
        </w:tc>
      </w:tr>
      <w:tr w:rsidR="00502F5C" w:rsidRPr="00502F5C">
        <w:tc>
          <w:tcPr>
            <w:tcW w:w="1871" w:type="dxa"/>
            <w:vMerge/>
          </w:tcPr>
          <w:p w:rsidR="00502F5C" w:rsidRPr="00502F5C" w:rsidRDefault="00502F5C">
            <w:pPr>
              <w:rPr>
                <w:vertAlign w:val="subscript"/>
              </w:rPr>
            </w:pPr>
          </w:p>
        </w:tc>
        <w:tc>
          <w:tcPr>
            <w:tcW w:w="1363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0,5</w:t>
            </w:r>
          </w:p>
        </w:tc>
        <w:tc>
          <w:tcPr>
            <w:tcW w:w="4365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ул. Кирова (с д. 75 по д. 165);</w:t>
            </w:r>
          </w:p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ул. Шахта 33;</w:t>
            </w:r>
          </w:p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ул. Энергетиков;</w:t>
            </w:r>
          </w:p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ул. Трудовая</w:t>
            </w:r>
          </w:p>
        </w:tc>
        <w:tc>
          <w:tcPr>
            <w:tcW w:w="1466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0,6 - 4 категория</w:t>
            </w:r>
          </w:p>
        </w:tc>
      </w:tr>
      <w:tr w:rsidR="00502F5C" w:rsidRPr="00502F5C">
        <w:tc>
          <w:tcPr>
            <w:tcW w:w="1871" w:type="dxa"/>
            <w:vMerge/>
          </w:tcPr>
          <w:p w:rsidR="00502F5C" w:rsidRPr="00502F5C" w:rsidRDefault="00502F5C">
            <w:pPr>
              <w:rPr>
                <w:vertAlign w:val="subscript"/>
              </w:rPr>
            </w:pPr>
          </w:p>
        </w:tc>
        <w:tc>
          <w:tcPr>
            <w:tcW w:w="1363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0,5</w:t>
            </w:r>
          </w:p>
        </w:tc>
        <w:tc>
          <w:tcPr>
            <w:tcW w:w="4365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ул. Пролетарская;</w:t>
            </w:r>
          </w:p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ул. Транспортная;</w:t>
            </w:r>
          </w:p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ул. Станционная;</w:t>
            </w:r>
          </w:p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lastRenderedPageBreak/>
              <w:t xml:space="preserve">ул. </w:t>
            </w:r>
            <w:proofErr w:type="spellStart"/>
            <w:r w:rsidRPr="00502F5C">
              <w:rPr>
                <w:vertAlign w:val="subscript"/>
              </w:rPr>
              <w:t>Прудная</w:t>
            </w:r>
            <w:proofErr w:type="spellEnd"/>
            <w:r w:rsidRPr="00502F5C">
              <w:rPr>
                <w:vertAlign w:val="subscript"/>
              </w:rPr>
              <w:t>;</w:t>
            </w:r>
          </w:p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переулок Парковый</w:t>
            </w:r>
          </w:p>
        </w:tc>
        <w:tc>
          <w:tcPr>
            <w:tcW w:w="1466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lastRenderedPageBreak/>
              <w:t>0,5 - 5 категория</w:t>
            </w:r>
          </w:p>
        </w:tc>
      </w:tr>
      <w:tr w:rsidR="00502F5C" w:rsidRPr="00502F5C">
        <w:tc>
          <w:tcPr>
            <w:tcW w:w="1871" w:type="dxa"/>
            <w:vMerge/>
          </w:tcPr>
          <w:p w:rsidR="00502F5C" w:rsidRPr="00502F5C" w:rsidRDefault="00502F5C">
            <w:pPr>
              <w:rPr>
                <w:vertAlign w:val="subscript"/>
              </w:rPr>
            </w:pPr>
          </w:p>
        </w:tc>
        <w:tc>
          <w:tcPr>
            <w:tcW w:w="1363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0,5</w:t>
            </w:r>
          </w:p>
        </w:tc>
        <w:tc>
          <w:tcPr>
            <w:tcW w:w="4365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 xml:space="preserve">объекты, расположенные в селе </w:t>
            </w:r>
            <w:proofErr w:type="spellStart"/>
            <w:r w:rsidRPr="00502F5C">
              <w:rPr>
                <w:vertAlign w:val="subscript"/>
              </w:rPr>
              <w:t>Товарково</w:t>
            </w:r>
            <w:proofErr w:type="spellEnd"/>
            <w:r w:rsidRPr="00502F5C">
              <w:rPr>
                <w:vertAlign w:val="subscript"/>
              </w:rPr>
              <w:t xml:space="preserve">, селе Кузовка, селе </w:t>
            </w:r>
            <w:proofErr w:type="spellStart"/>
            <w:r w:rsidRPr="00502F5C">
              <w:rPr>
                <w:vertAlign w:val="subscript"/>
              </w:rPr>
              <w:t>Ломовка</w:t>
            </w:r>
            <w:proofErr w:type="spellEnd"/>
          </w:p>
        </w:tc>
        <w:tc>
          <w:tcPr>
            <w:tcW w:w="1466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0,2 - 7 категория</w:t>
            </w:r>
          </w:p>
        </w:tc>
      </w:tr>
      <w:tr w:rsidR="00502F5C" w:rsidRPr="00502F5C">
        <w:tc>
          <w:tcPr>
            <w:tcW w:w="1871" w:type="dxa"/>
            <w:vMerge/>
          </w:tcPr>
          <w:p w:rsidR="00502F5C" w:rsidRPr="00502F5C" w:rsidRDefault="00502F5C">
            <w:pPr>
              <w:rPr>
                <w:vertAlign w:val="subscript"/>
              </w:rPr>
            </w:pPr>
          </w:p>
        </w:tc>
        <w:tc>
          <w:tcPr>
            <w:tcW w:w="136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</w:p>
        </w:tc>
        <w:tc>
          <w:tcPr>
            <w:tcW w:w="4365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 xml:space="preserve">объекты, расположенные в других населенных пунктах муниципального образования </w:t>
            </w:r>
            <w:proofErr w:type="spellStart"/>
            <w:r w:rsidRPr="00502F5C">
              <w:rPr>
                <w:vertAlign w:val="subscript"/>
              </w:rPr>
              <w:t>Товарковское</w:t>
            </w:r>
            <w:proofErr w:type="spellEnd"/>
            <w:r w:rsidRPr="00502F5C">
              <w:rPr>
                <w:vertAlign w:val="subscript"/>
              </w:rPr>
              <w:t xml:space="preserve"> Богородицкого района</w:t>
            </w:r>
          </w:p>
        </w:tc>
        <w:tc>
          <w:tcPr>
            <w:tcW w:w="1466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0,2 - 7 категория</w:t>
            </w:r>
          </w:p>
        </w:tc>
      </w:tr>
      <w:tr w:rsidR="00502F5C" w:rsidRPr="00502F5C">
        <w:tc>
          <w:tcPr>
            <w:tcW w:w="1871" w:type="dxa"/>
            <w:vMerge w:val="restart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 xml:space="preserve">Муниципальное образование </w:t>
            </w:r>
            <w:proofErr w:type="spellStart"/>
            <w:r w:rsidRPr="00502F5C">
              <w:rPr>
                <w:vertAlign w:val="subscript"/>
              </w:rPr>
              <w:t>Бегичевское</w:t>
            </w:r>
            <w:proofErr w:type="spellEnd"/>
            <w:r w:rsidRPr="00502F5C">
              <w:rPr>
                <w:vertAlign w:val="subscript"/>
              </w:rPr>
              <w:t xml:space="preserve"> Богородицкого района</w:t>
            </w:r>
          </w:p>
        </w:tc>
        <w:tc>
          <w:tcPr>
            <w:tcW w:w="1363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0,3</w:t>
            </w:r>
          </w:p>
        </w:tc>
        <w:tc>
          <w:tcPr>
            <w:tcW w:w="4365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ул. Пушкинская;</w:t>
            </w:r>
          </w:p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ул. Первомайская;</w:t>
            </w:r>
          </w:p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ул. Гайдара;</w:t>
            </w:r>
          </w:p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ул. Советская</w:t>
            </w:r>
          </w:p>
        </w:tc>
        <w:tc>
          <w:tcPr>
            <w:tcW w:w="1466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0,8 - 2 категория</w:t>
            </w:r>
          </w:p>
        </w:tc>
      </w:tr>
      <w:tr w:rsidR="00502F5C" w:rsidRPr="00502F5C">
        <w:tc>
          <w:tcPr>
            <w:tcW w:w="1871" w:type="dxa"/>
            <w:vMerge/>
          </w:tcPr>
          <w:p w:rsidR="00502F5C" w:rsidRPr="00502F5C" w:rsidRDefault="00502F5C">
            <w:pPr>
              <w:rPr>
                <w:vertAlign w:val="subscript"/>
              </w:rPr>
            </w:pPr>
          </w:p>
        </w:tc>
        <w:tc>
          <w:tcPr>
            <w:tcW w:w="1363" w:type="dxa"/>
            <w:vMerge w:val="restart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0,3</w:t>
            </w:r>
          </w:p>
        </w:tc>
        <w:tc>
          <w:tcPr>
            <w:tcW w:w="4365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 xml:space="preserve">микрорайон </w:t>
            </w:r>
            <w:proofErr w:type="spellStart"/>
            <w:r w:rsidRPr="00502F5C">
              <w:rPr>
                <w:vertAlign w:val="subscript"/>
              </w:rPr>
              <w:t>Красницкий</w:t>
            </w:r>
            <w:proofErr w:type="spellEnd"/>
            <w:r w:rsidRPr="00502F5C">
              <w:rPr>
                <w:vertAlign w:val="subscript"/>
              </w:rPr>
              <w:t>;</w:t>
            </w:r>
          </w:p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 xml:space="preserve">поселок </w:t>
            </w:r>
            <w:proofErr w:type="spellStart"/>
            <w:r w:rsidRPr="00502F5C">
              <w:rPr>
                <w:vertAlign w:val="subscript"/>
              </w:rPr>
              <w:t>Романцевский</w:t>
            </w:r>
            <w:proofErr w:type="spellEnd"/>
          </w:p>
        </w:tc>
        <w:tc>
          <w:tcPr>
            <w:tcW w:w="1466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0,3 - 6 категория</w:t>
            </w:r>
          </w:p>
        </w:tc>
      </w:tr>
      <w:tr w:rsidR="00502F5C" w:rsidRPr="00502F5C">
        <w:tc>
          <w:tcPr>
            <w:tcW w:w="1871" w:type="dxa"/>
            <w:vMerge/>
          </w:tcPr>
          <w:p w:rsidR="00502F5C" w:rsidRPr="00502F5C" w:rsidRDefault="00502F5C">
            <w:pPr>
              <w:rPr>
                <w:vertAlign w:val="subscript"/>
              </w:rPr>
            </w:pPr>
          </w:p>
        </w:tc>
        <w:tc>
          <w:tcPr>
            <w:tcW w:w="1363" w:type="dxa"/>
            <w:vMerge/>
          </w:tcPr>
          <w:p w:rsidR="00502F5C" w:rsidRPr="00502F5C" w:rsidRDefault="00502F5C">
            <w:pPr>
              <w:rPr>
                <w:vertAlign w:val="subscript"/>
              </w:rPr>
            </w:pPr>
          </w:p>
        </w:tc>
        <w:tc>
          <w:tcPr>
            <w:tcW w:w="4365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 xml:space="preserve">объекты, расположенные в других населенных пунктах муниципального образования </w:t>
            </w:r>
            <w:proofErr w:type="spellStart"/>
            <w:r w:rsidRPr="00502F5C">
              <w:rPr>
                <w:vertAlign w:val="subscript"/>
              </w:rPr>
              <w:t>Бегичевское</w:t>
            </w:r>
            <w:proofErr w:type="spellEnd"/>
            <w:r w:rsidRPr="00502F5C">
              <w:rPr>
                <w:vertAlign w:val="subscript"/>
              </w:rPr>
              <w:t xml:space="preserve"> Богородицкого района</w:t>
            </w:r>
          </w:p>
        </w:tc>
        <w:tc>
          <w:tcPr>
            <w:tcW w:w="1466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0,2 - 7 категория</w:t>
            </w:r>
          </w:p>
        </w:tc>
      </w:tr>
      <w:tr w:rsidR="00502F5C" w:rsidRPr="00502F5C">
        <w:tc>
          <w:tcPr>
            <w:tcW w:w="1871" w:type="dxa"/>
            <w:vMerge w:val="restart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 xml:space="preserve">Муниципальное образование </w:t>
            </w:r>
            <w:proofErr w:type="spellStart"/>
            <w:r w:rsidRPr="00502F5C">
              <w:rPr>
                <w:vertAlign w:val="subscript"/>
              </w:rPr>
              <w:t>Бахметьевское</w:t>
            </w:r>
            <w:proofErr w:type="spellEnd"/>
            <w:r w:rsidRPr="00502F5C">
              <w:rPr>
                <w:vertAlign w:val="subscript"/>
              </w:rPr>
              <w:t xml:space="preserve"> Богородицкого района</w:t>
            </w:r>
          </w:p>
        </w:tc>
        <w:tc>
          <w:tcPr>
            <w:tcW w:w="1363" w:type="dxa"/>
            <w:vMerge w:val="restart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0,2</w:t>
            </w:r>
          </w:p>
        </w:tc>
        <w:tc>
          <w:tcPr>
            <w:tcW w:w="4365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 xml:space="preserve">объекты, расположенные в селе </w:t>
            </w:r>
            <w:proofErr w:type="spellStart"/>
            <w:r w:rsidRPr="00502F5C">
              <w:rPr>
                <w:vertAlign w:val="subscript"/>
              </w:rPr>
              <w:t>Бахметьево</w:t>
            </w:r>
            <w:proofErr w:type="spellEnd"/>
            <w:r w:rsidRPr="00502F5C">
              <w:rPr>
                <w:vertAlign w:val="subscript"/>
              </w:rPr>
              <w:t xml:space="preserve">, селе Красные </w:t>
            </w:r>
            <w:proofErr w:type="spellStart"/>
            <w:r w:rsidRPr="00502F5C">
              <w:rPr>
                <w:vertAlign w:val="subscript"/>
              </w:rPr>
              <w:t>Буйцы</w:t>
            </w:r>
            <w:proofErr w:type="spellEnd"/>
            <w:r w:rsidRPr="00502F5C">
              <w:rPr>
                <w:vertAlign w:val="subscript"/>
              </w:rPr>
              <w:t xml:space="preserve">, поселке </w:t>
            </w:r>
            <w:proofErr w:type="spellStart"/>
            <w:r w:rsidRPr="00502F5C">
              <w:rPr>
                <w:vertAlign w:val="subscript"/>
              </w:rPr>
              <w:t>Кичевский</w:t>
            </w:r>
            <w:proofErr w:type="spellEnd"/>
            <w:r w:rsidRPr="00502F5C">
              <w:rPr>
                <w:vertAlign w:val="subscript"/>
              </w:rPr>
              <w:t xml:space="preserve">, селе </w:t>
            </w:r>
            <w:proofErr w:type="spellStart"/>
            <w:r w:rsidRPr="00502F5C">
              <w:rPr>
                <w:vertAlign w:val="subscript"/>
              </w:rPr>
              <w:t>Малевка</w:t>
            </w:r>
            <w:proofErr w:type="spellEnd"/>
            <w:r w:rsidRPr="00502F5C">
              <w:rPr>
                <w:vertAlign w:val="subscript"/>
              </w:rPr>
              <w:t>, селе Папоротка</w:t>
            </w:r>
          </w:p>
        </w:tc>
        <w:tc>
          <w:tcPr>
            <w:tcW w:w="1466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0,6 - 4 категория</w:t>
            </w:r>
          </w:p>
        </w:tc>
      </w:tr>
      <w:tr w:rsidR="00502F5C" w:rsidRPr="00502F5C">
        <w:tc>
          <w:tcPr>
            <w:tcW w:w="1871" w:type="dxa"/>
            <w:vMerge/>
          </w:tcPr>
          <w:p w:rsidR="00502F5C" w:rsidRPr="00502F5C" w:rsidRDefault="00502F5C">
            <w:pPr>
              <w:rPr>
                <w:vertAlign w:val="subscript"/>
              </w:rPr>
            </w:pPr>
          </w:p>
        </w:tc>
        <w:tc>
          <w:tcPr>
            <w:tcW w:w="1363" w:type="dxa"/>
            <w:vMerge/>
          </w:tcPr>
          <w:p w:rsidR="00502F5C" w:rsidRPr="00502F5C" w:rsidRDefault="00502F5C">
            <w:pPr>
              <w:rPr>
                <w:vertAlign w:val="subscript"/>
              </w:rPr>
            </w:pPr>
          </w:p>
        </w:tc>
        <w:tc>
          <w:tcPr>
            <w:tcW w:w="4365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 xml:space="preserve">объекты, расположенные в других населенных пунктах муниципального образования </w:t>
            </w:r>
            <w:proofErr w:type="spellStart"/>
            <w:r w:rsidRPr="00502F5C">
              <w:rPr>
                <w:vertAlign w:val="subscript"/>
              </w:rPr>
              <w:t>Бахметьевское</w:t>
            </w:r>
            <w:proofErr w:type="spellEnd"/>
            <w:r w:rsidRPr="00502F5C">
              <w:rPr>
                <w:vertAlign w:val="subscript"/>
              </w:rPr>
              <w:t xml:space="preserve"> Богородицкого района</w:t>
            </w:r>
          </w:p>
        </w:tc>
        <w:tc>
          <w:tcPr>
            <w:tcW w:w="1466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0,2 - 7 категория</w:t>
            </w:r>
          </w:p>
        </w:tc>
      </w:tr>
      <w:tr w:rsidR="00502F5C" w:rsidRPr="00502F5C">
        <w:tc>
          <w:tcPr>
            <w:tcW w:w="1871" w:type="dxa"/>
            <w:vMerge w:val="restart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 xml:space="preserve">Муниципальное образование </w:t>
            </w:r>
            <w:proofErr w:type="spellStart"/>
            <w:r w:rsidRPr="00502F5C">
              <w:rPr>
                <w:vertAlign w:val="subscript"/>
              </w:rPr>
              <w:t>Иевлевское</w:t>
            </w:r>
            <w:proofErr w:type="spellEnd"/>
            <w:r w:rsidRPr="00502F5C">
              <w:rPr>
                <w:vertAlign w:val="subscript"/>
              </w:rPr>
              <w:t xml:space="preserve"> Богородицкого района</w:t>
            </w:r>
          </w:p>
        </w:tc>
        <w:tc>
          <w:tcPr>
            <w:tcW w:w="1363" w:type="dxa"/>
            <w:vMerge w:val="restart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0,2</w:t>
            </w:r>
          </w:p>
        </w:tc>
        <w:tc>
          <w:tcPr>
            <w:tcW w:w="4365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 xml:space="preserve">объекты, расположенные в селе </w:t>
            </w:r>
            <w:proofErr w:type="spellStart"/>
            <w:r w:rsidRPr="00502F5C">
              <w:rPr>
                <w:vertAlign w:val="subscript"/>
              </w:rPr>
              <w:t>Иевлево</w:t>
            </w:r>
            <w:proofErr w:type="spellEnd"/>
            <w:r w:rsidRPr="00502F5C">
              <w:rPr>
                <w:vertAlign w:val="subscript"/>
              </w:rPr>
              <w:t>, селе Новопокровское, хутор Александринский</w:t>
            </w:r>
          </w:p>
        </w:tc>
        <w:tc>
          <w:tcPr>
            <w:tcW w:w="1466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0,6 - 4 категория</w:t>
            </w:r>
          </w:p>
        </w:tc>
      </w:tr>
      <w:tr w:rsidR="00502F5C" w:rsidRPr="00502F5C">
        <w:tc>
          <w:tcPr>
            <w:tcW w:w="1871" w:type="dxa"/>
            <w:vMerge/>
          </w:tcPr>
          <w:p w:rsidR="00502F5C" w:rsidRPr="00502F5C" w:rsidRDefault="00502F5C">
            <w:pPr>
              <w:rPr>
                <w:vertAlign w:val="subscript"/>
              </w:rPr>
            </w:pPr>
          </w:p>
        </w:tc>
        <w:tc>
          <w:tcPr>
            <w:tcW w:w="1363" w:type="dxa"/>
            <w:vMerge/>
          </w:tcPr>
          <w:p w:rsidR="00502F5C" w:rsidRPr="00502F5C" w:rsidRDefault="00502F5C">
            <w:pPr>
              <w:rPr>
                <w:vertAlign w:val="subscript"/>
              </w:rPr>
            </w:pPr>
          </w:p>
        </w:tc>
        <w:tc>
          <w:tcPr>
            <w:tcW w:w="4365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 xml:space="preserve">объекты, расположенные в других населенных пунктах муниципального образования </w:t>
            </w:r>
            <w:proofErr w:type="spellStart"/>
            <w:r w:rsidRPr="00502F5C">
              <w:rPr>
                <w:vertAlign w:val="subscript"/>
              </w:rPr>
              <w:t>Иевлевское</w:t>
            </w:r>
            <w:proofErr w:type="spellEnd"/>
            <w:r w:rsidRPr="00502F5C">
              <w:rPr>
                <w:vertAlign w:val="subscript"/>
              </w:rPr>
              <w:t xml:space="preserve"> Богородицкого района</w:t>
            </w:r>
          </w:p>
        </w:tc>
        <w:tc>
          <w:tcPr>
            <w:tcW w:w="1466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0,2 - 7 категория</w:t>
            </w:r>
          </w:p>
        </w:tc>
      </w:tr>
    </w:tbl>
    <w:p w:rsidR="00502F5C" w:rsidRPr="00502F5C" w:rsidRDefault="00502F5C">
      <w:pPr>
        <w:pStyle w:val="ConsPlusNormal"/>
        <w:jc w:val="both"/>
        <w:rPr>
          <w:vertAlign w:val="subscript"/>
        </w:rPr>
      </w:pPr>
    </w:p>
    <w:p w:rsidR="00502F5C" w:rsidRPr="00502F5C" w:rsidRDefault="00502F5C">
      <w:pPr>
        <w:pStyle w:val="ConsPlusNormal"/>
        <w:jc w:val="both"/>
        <w:rPr>
          <w:vertAlign w:val="subscript"/>
        </w:rPr>
      </w:pPr>
    </w:p>
    <w:p w:rsidR="00502F5C" w:rsidRPr="00502F5C" w:rsidRDefault="00502F5C">
      <w:pPr>
        <w:pStyle w:val="ConsPlusNormal"/>
        <w:jc w:val="both"/>
        <w:rPr>
          <w:vertAlign w:val="subscript"/>
        </w:rPr>
      </w:pPr>
    </w:p>
    <w:p w:rsidR="00502F5C" w:rsidRPr="00502F5C" w:rsidRDefault="00502F5C">
      <w:pPr>
        <w:pStyle w:val="ConsPlusNormal"/>
        <w:jc w:val="both"/>
        <w:rPr>
          <w:vertAlign w:val="subscript"/>
        </w:rPr>
      </w:pPr>
    </w:p>
    <w:p w:rsidR="00502F5C" w:rsidRPr="00502F5C" w:rsidRDefault="00502F5C">
      <w:pPr>
        <w:pStyle w:val="ConsPlusNormal"/>
        <w:jc w:val="both"/>
        <w:rPr>
          <w:vertAlign w:val="subscript"/>
        </w:rPr>
      </w:pPr>
    </w:p>
    <w:p w:rsidR="00502F5C" w:rsidRPr="00502F5C" w:rsidRDefault="00502F5C">
      <w:pPr>
        <w:pStyle w:val="ConsPlusNormal"/>
        <w:jc w:val="right"/>
        <w:outlineLvl w:val="0"/>
        <w:rPr>
          <w:vertAlign w:val="subscript"/>
        </w:rPr>
      </w:pPr>
      <w:r w:rsidRPr="00502F5C">
        <w:rPr>
          <w:vertAlign w:val="subscript"/>
        </w:rPr>
        <w:t>Приложение 3</w:t>
      </w:r>
    </w:p>
    <w:p w:rsidR="00502F5C" w:rsidRPr="00502F5C" w:rsidRDefault="00502F5C">
      <w:pPr>
        <w:pStyle w:val="ConsPlusNormal"/>
        <w:jc w:val="right"/>
        <w:rPr>
          <w:vertAlign w:val="subscript"/>
        </w:rPr>
      </w:pPr>
      <w:r w:rsidRPr="00502F5C">
        <w:rPr>
          <w:vertAlign w:val="subscript"/>
        </w:rPr>
        <w:t>к решению Собрания представителей</w:t>
      </w:r>
    </w:p>
    <w:p w:rsidR="00502F5C" w:rsidRPr="00502F5C" w:rsidRDefault="00502F5C">
      <w:pPr>
        <w:pStyle w:val="ConsPlusNormal"/>
        <w:jc w:val="right"/>
        <w:rPr>
          <w:vertAlign w:val="subscript"/>
        </w:rPr>
      </w:pPr>
      <w:r w:rsidRPr="00502F5C">
        <w:rPr>
          <w:vertAlign w:val="subscript"/>
        </w:rPr>
        <w:t>муниципального образования</w:t>
      </w:r>
    </w:p>
    <w:p w:rsidR="00502F5C" w:rsidRPr="00502F5C" w:rsidRDefault="00502F5C">
      <w:pPr>
        <w:pStyle w:val="ConsPlusNormal"/>
        <w:jc w:val="right"/>
        <w:rPr>
          <w:vertAlign w:val="subscript"/>
        </w:rPr>
      </w:pPr>
      <w:r w:rsidRPr="00502F5C">
        <w:rPr>
          <w:vertAlign w:val="subscript"/>
        </w:rPr>
        <w:t>Богородицкий район</w:t>
      </w:r>
    </w:p>
    <w:p w:rsidR="00502F5C" w:rsidRPr="00502F5C" w:rsidRDefault="00502F5C">
      <w:pPr>
        <w:pStyle w:val="ConsPlusNormal"/>
        <w:jc w:val="right"/>
        <w:rPr>
          <w:vertAlign w:val="subscript"/>
        </w:rPr>
      </w:pPr>
      <w:r w:rsidRPr="00502F5C">
        <w:rPr>
          <w:vertAlign w:val="subscript"/>
        </w:rPr>
        <w:t>от 29.11.2016 N 41-295</w:t>
      </w:r>
    </w:p>
    <w:p w:rsidR="00502F5C" w:rsidRPr="00502F5C" w:rsidRDefault="00502F5C">
      <w:pPr>
        <w:pStyle w:val="ConsPlusNormal"/>
        <w:jc w:val="both"/>
        <w:rPr>
          <w:vertAlign w:val="subscript"/>
        </w:rPr>
      </w:pPr>
    </w:p>
    <w:p w:rsidR="00502F5C" w:rsidRPr="00502F5C" w:rsidRDefault="00502F5C">
      <w:pPr>
        <w:pStyle w:val="ConsPlusTitle"/>
        <w:jc w:val="center"/>
        <w:rPr>
          <w:vertAlign w:val="subscript"/>
        </w:rPr>
      </w:pPr>
      <w:bookmarkStart w:id="6" w:name="P341"/>
      <w:bookmarkEnd w:id="6"/>
      <w:r w:rsidRPr="00502F5C">
        <w:rPr>
          <w:vertAlign w:val="subscript"/>
        </w:rPr>
        <w:t>КОЭФФИЦИЕНТЫ</w:t>
      </w:r>
    </w:p>
    <w:p w:rsidR="00502F5C" w:rsidRPr="00502F5C" w:rsidRDefault="00502F5C">
      <w:pPr>
        <w:pStyle w:val="ConsPlusTitle"/>
        <w:jc w:val="center"/>
        <w:rPr>
          <w:vertAlign w:val="subscript"/>
        </w:rPr>
      </w:pPr>
      <w:r w:rsidRPr="00502F5C">
        <w:rPr>
          <w:vertAlign w:val="subscript"/>
        </w:rPr>
        <w:t>ВИДА ТОВАРА (КВ)</w:t>
      </w:r>
    </w:p>
    <w:p w:rsidR="00502F5C" w:rsidRPr="00502F5C" w:rsidRDefault="00502F5C">
      <w:pPr>
        <w:pStyle w:val="ConsPlusNormal"/>
        <w:jc w:val="both"/>
        <w:rPr>
          <w:vertAlign w:val="subscript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5613"/>
        <w:gridCol w:w="1417"/>
      </w:tblGrid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 xml:space="preserve">Код по Общероссийскому </w:t>
            </w:r>
            <w:hyperlink r:id="rId26" w:history="1">
              <w:r w:rsidRPr="00502F5C">
                <w:rPr>
                  <w:vertAlign w:val="subscript"/>
                </w:rPr>
                <w:t>классификатору</w:t>
              </w:r>
            </w:hyperlink>
            <w:r w:rsidRPr="00502F5C">
              <w:rPr>
                <w:vertAlign w:val="subscript"/>
              </w:rPr>
              <w:t xml:space="preserve"> продукции по видам экономической деятельности</w:t>
            </w:r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 xml:space="preserve">Вид продукции по Общероссийскому </w:t>
            </w:r>
            <w:hyperlink r:id="rId27" w:history="1">
              <w:r w:rsidRPr="00502F5C">
                <w:rPr>
                  <w:vertAlign w:val="subscript"/>
                </w:rPr>
                <w:t>классификатору</w:t>
              </w:r>
            </w:hyperlink>
            <w:r w:rsidRPr="00502F5C">
              <w:rPr>
                <w:vertAlign w:val="subscript"/>
              </w:rPr>
              <w:t xml:space="preserve"> продукции по видам экономической деятельности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Коэффициент вида продукции (</w:t>
            </w:r>
            <w:proofErr w:type="spellStart"/>
            <w:r w:rsidRPr="00502F5C">
              <w:rPr>
                <w:vertAlign w:val="subscript"/>
              </w:rPr>
              <w:t>Кв</w:t>
            </w:r>
            <w:proofErr w:type="spellEnd"/>
            <w:r w:rsidRPr="00502F5C">
              <w:rPr>
                <w:vertAlign w:val="subscript"/>
              </w:rPr>
              <w:t>)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28" w:history="1">
              <w:r w:rsidRPr="00502F5C">
                <w:rPr>
                  <w:vertAlign w:val="subscript"/>
                </w:rPr>
                <w:t>29.10.2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Автомобили легковые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1,0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29" w:history="1">
              <w:r w:rsidRPr="00502F5C">
                <w:rPr>
                  <w:vertAlign w:val="subscript"/>
                </w:rPr>
                <w:t>20.59.11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Фотопластинки и фотопленки, фотопленки для моментальных фотоснимков, светочувствительные, неэкспонированные; фотобумаги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1,00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30" w:history="1">
              <w:r w:rsidRPr="00502F5C">
                <w:rPr>
                  <w:vertAlign w:val="subscript"/>
                </w:rPr>
                <w:t>20.59.11.110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Фотопластинки и фотопленки светочувствительные, неэкспонированные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1,00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31" w:history="1">
              <w:r w:rsidRPr="00502F5C">
                <w:rPr>
                  <w:vertAlign w:val="subscript"/>
                </w:rPr>
                <w:t>20.59.11.130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Фотобумаги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1,00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32" w:history="1">
              <w:r w:rsidRPr="00502F5C">
                <w:rPr>
                  <w:vertAlign w:val="subscript"/>
                </w:rPr>
                <w:t>26.80.11.000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Носители данных магнитные без записи, кроме магнитных карт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1,00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33" w:history="1">
              <w:r w:rsidRPr="00502F5C">
                <w:rPr>
                  <w:vertAlign w:val="subscript"/>
                </w:rPr>
                <w:t>26.80.14.000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Карты магнитные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1,00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34" w:history="1">
              <w:r w:rsidRPr="00502F5C">
                <w:rPr>
                  <w:vertAlign w:val="subscript"/>
                </w:rPr>
                <w:t>20.59.12.110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Эмульсии фотографические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1,00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35" w:history="1">
              <w:r w:rsidRPr="00502F5C">
                <w:rPr>
                  <w:vertAlign w:val="subscript"/>
                </w:rPr>
                <w:t>26.70.19.000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Части и принадлежности фотографического оборудования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1,00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36" w:history="1">
              <w:r w:rsidRPr="00502F5C">
                <w:rPr>
                  <w:vertAlign w:val="subscript"/>
                </w:rPr>
                <w:t>17.21.1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 xml:space="preserve">Бумага и </w:t>
            </w:r>
            <w:proofErr w:type="gramStart"/>
            <w:r w:rsidRPr="00502F5C">
              <w:rPr>
                <w:vertAlign w:val="subscript"/>
              </w:rPr>
              <w:t>картон</w:t>
            </w:r>
            <w:proofErr w:type="gramEnd"/>
            <w:r w:rsidRPr="00502F5C">
              <w:rPr>
                <w:vertAlign w:val="subscript"/>
              </w:rPr>
              <w:t xml:space="preserve"> гофрированные и тара бумажная и картонная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1,00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37" w:history="1">
              <w:r w:rsidRPr="00502F5C">
                <w:rPr>
                  <w:vertAlign w:val="subscript"/>
                </w:rPr>
                <w:t>26.20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Компьютеры и периферийное оборудование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1,00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38" w:history="1">
              <w:r w:rsidRPr="00502F5C">
                <w:rPr>
                  <w:vertAlign w:val="subscript"/>
                </w:rPr>
                <w:t>26.20.1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Компьютеры, их части и принадлежности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1,00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39" w:history="1">
              <w:r w:rsidRPr="00502F5C">
                <w:rPr>
                  <w:vertAlign w:val="subscript"/>
                </w:rPr>
                <w:t>26.20.14.000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Машины вычислительные электронные цифровые, поставляемые в виде систем для автоматической обработки данных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1,00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40" w:history="1">
              <w:r w:rsidRPr="00502F5C">
                <w:rPr>
                  <w:vertAlign w:val="subscript"/>
                </w:rPr>
                <w:t>26.20.40.190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Комплектующие и запасные части для вычислительных машин прочие, не включенные в другие группировки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1,00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41" w:history="1">
              <w:r w:rsidRPr="00502F5C">
                <w:rPr>
                  <w:vertAlign w:val="subscript"/>
                </w:rPr>
                <w:t>26.20.13.000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Машины вычислительные электронные цифровые, содержащие в одном корпусе центральный процессор и устройство ввода и вывода, объединенные или нет для автоматической обработки данных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1,00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42" w:history="1">
              <w:r w:rsidRPr="00502F5C">
                <w:rPr>
                  <w:vertAlign w:val="subscript"/>
                </w:rPr>
                <w:t>28.23.13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Машины счетные, аппараты контрольно-кассовые, машины почтовые франкировальные, машины билетопечатающие и аналогичные машины со счетными устройствами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1,00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43" w:history="1">
              <w:r w:rsidRPr="00502F5C">
                <w:rPr>
                  <w:vertAlign w:val="subscript"/>
                </w:rPr>
                <w:t>28.23.13.190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Машины, содержащие счетные устройства, прочие, не включенные в другие группировки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1,00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44" w:history="1">
              <w:r w:rsidRPr="00502F5C">
                <w:rPr>
                  <w:vertAlign w:val="subscript"/>
                </w:rPr>
                <w:t>28.23.13.110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Машины счетные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1,00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45" w:history="1">
              <w:r w:rsidRPr="00502F5C">
                <w:rPr>
                  <w:vertAlign w:val="subscript"/>
                </w:rPr>
                <w:t>28.23.13.140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Машины билетопечатающие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1,00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46" w:history="1">
              <w:r w:rsidRPr="00502F5C">
                <w:rPr>
                  <w:vertAlign w:val="subscript"/>
                </w:rPr>
                <w:t>26.20.21.110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Устройства запоминающие внутренние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1,00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47" w:history="1">
              <w:r w:rsidRPr="00502F5C">
                <w:rPr>
                  <w:vertAlign w:val="subscript"/>
                </w:rPr>
                <w:t>26.20.40.110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Устройства и блоки питания вычислительных машин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1,00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48" w:history="1">
              <w:r w:rsidRPr="00502F5C">
                <w:rPr>
                  <w:vertAlign w:val="subscript"/>
                </w:rPr>
                <w:t>26.20.40.120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Элементы замены типовые устрой</w:t>
            </w:r>
            <w:proofErr w:type="gramStart"/>
            <w:r w:rsidRPr="00502F5C">
              <w:rPr>
                <w:vertAlign w:val="subscript"/>
              </w:rPr>
              <w:t>ств вв</w:t>
            </w:r>
            <w:proofErr w:type="gramEnd"/>
            <w:r w:rsidRPr="00502F5C">
              <w:rPr>
                <w:vertAlign w:val="subscript"/>
              </w:rPr>
              <w:t>ода и вывода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1,00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49" w:history="1">
              <w:r w:rsidRPr="00502F5C">
                <w:rPr>
                  <w:vertAlign w:val="subscript"/>
                </w:rPr>
                <w:t>26.20.21.120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Устройства запоминающие внешние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1,00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50" w:history="1">
              <w:r w:rsidRPr="00502F5C">
                <w:rPr>
                  <w:vertAlign w:val="subscript"/>
                </w:rPr>
                <w:t>26.20.17.110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Мониторы, подключаемые к компьютеру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1,00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51" w:history="1">
              <w:r w:rsidRPr="00502F5C">
                <w:rPr>
                  <w:vertAlign w:val="subscript"/>
                </w:rPr>
                <w:t>26.20.16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Устройства ввода или вывода, содержащие или не содержащие в одном корпусе запоминающие устройства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1,00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52" w:history="1">
              <w:r w:rsidRPr="00502F5C">
                <w:rPr>
                  <w:vertAlign w:val="subscript"/>
                </w:rPr>
                <w:t>26.20.16.140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Терминалы ввода/вывода данных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1,00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53" w:history="1">
              <w:r w:rsidRPr="00502F5C">
                <w:rPr>
                  <w:vertAlign w:val="subscript"/>
                </w:rPr>
                <w:t>26.20.16.120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Принтеры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1,00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54" w:history="1">
              <w:r w:rsidRPr="00502F5C">
                <w:rPr>
                  <w:vertAlign w:val="subscript"/>
                </w:rPr>
                <w:t>26.20.16.190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Устройства ввода/вывода данных прочие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1,00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55" w:history="1">
              <w:r w:rsidRPr="00502F5C">
                <w:rPr>
                  <w:vertAlign w:val="subscript"/>
                </w:rPr>
                <w:t>26.20.30.000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Устройства автоматической обработки данных прочие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1,00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56" w:history="1">
              <w:r w:rsidRPr="00502F5C">
                <w:rPr>
                  <w:vertAlign w:val="subscript"/>
                </w:rPr>
                <w:t>26.20.40.130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Инструменты и принадлежности для вычислительных машин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1,00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57" w:history="1">
              <w:r w:rsidRPr="00502F5C">
                <w:rPr>
                  <w:vertAlign w:val="subscript"/>
                </w:rPr>
                <w:t>26.52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Часы всех видов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1,00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58" w:history="1">
              <w:r w:rsidRPr="00502F5C">
                <w:rPr>
                  <w:vertAlign w:val="subscript"/>
                </w:rPr>
                <w:t>26.52.12.110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Часы наручные и карманные механические прочие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1,00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59" w:history="1">
              <w:r w:rsidRPr="00502F5C">
                <w:rPr>
                  <w:vertAlign w:val="subscript"/>
                </w:rPr>
                <w:t>26.52.11.110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Часы наручные и карманные механические с корпусом из драгоценного металла или металла, плакированного драгоценным металлом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1,00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60" w:history="1">
              <w:r w:rsidRPr="00502F5C">
                <w:rPr>
                  <w:vertAlign w:val="subscript"/>
                </w:rPr>
                <w:t>26.52.14.000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Часы, не предназначенные для ношения на себе или с собой, с часовым механизмом для часов, предназначенных для ношения на себе или с собой; будильники и настенные часы; часы прочие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1,00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61" w:history="1">
              <w:r w:rsidRPr="00502F5C">
                <w:rPr>
                  <w:vertAlign w:val="subscript"/>
                </w:rPr>
                <w:t>26.52.13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Часы, устанавливаемые на приборных панелях, и аналогичные часы для транспортных средств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1,00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62" w:history="1">
              <w:r w:rsidRPr="00502F5C">
                <w:rPr>
                  <w:vertAlign w:val="subscript"/>
                </w:rPr>
                <w:t>26.52.12.140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Секундомеры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1,00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63" w:history="1">
              <w:r w:rsidRPr="00502F5C">
                <w:rPr>
                  <w:vertAlign w:val="subscript"/>
                </w:rPr>
                <w:t>26.52.28.140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Переключатели временные с часовым механизмом всех видов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1,00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64" w:history="1">
              <w:r w:rsidRPr="00502F5C">
                <w:rPr>
                  <w:vertAlign w:val="subscript"/>
                </w:rPr>
                <w:t>26.52.25.000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Механизмы часовые, укомплектованные несобранные, неукомплектованные и предварительно грубо собранные для часов, не предназначенных для ношения на себе или с собой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1,00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65" w:history="1">
              <w:r w:rsidRPr="00502F5C">
                <w:rPr>
                  <w:vertAlign w:val="subscript"/>
                </w:rPr>
                <w:t>26.52.27.000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Части часов всех видов прочие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1,00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66" w:history="1">
              <w:r w:rsidRPr="00502F5C">
                <w:rPr>
                  <w:vertAlign w:val="subscript"/>
                </w:rPr>
                <w:t>26.52.12.120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Часы наручные и карманные электронно-механические прочие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1,00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67" w:history="1">
              <w:r w:rsidRPr="00502F5C">
                <w:rPr>
                  <w:vertAlign w:val="subscript"/>
                </w:rPr>
                <w:t>26.52.11.120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Часы наручные и карманные электронно-механические с корпусом из драгоценного металла или металла, плакированного драгоценным металлом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1,00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68" w:history="1">
              <w:r w:rsidRPr="00502F5C">
                <w:rPr>
                  <w:vertAlign w:val="subscript"/>
                </w:rPr>
                <w:t>26.52.12.130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Часы наручные и карманные электронные прочие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1,00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69" w:history="1">
              <w:r w:rsidRPr="00502F5C">
                <w:rPr>
                  <w:vertAlign w:val="subscript"/>
                </w:rPr>
                <w:t>26.52.11.130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Часы наручные и карманные электронные с корпусом из драгоценного металла или металла, плакированного драгоценным металлом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1,00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70" w:history="1">
              <w:r w:rsidRPr="00502F5C">
                <w:rPr>
                  <w:vertAlign w:val="subscript"/>
                </w:rPr>
                <w:t>26.51.66.190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Инструменты, приборы и машины для измерения или контроля прочие, не включенные в другие группировки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1,00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71" w:history="1">
              <w:r w:rsidRPr="00502F5C">
                <w:rPr>
                  <w:vertAlign w:val="subscript"/>
                </w:rPr>
                <w:t>28.99.39.190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Оборудование специального назначения прочее, не включенное в другие группировки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1,00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72" w:history="1">
              <w:r w:rsidRPr="00502F5C">
                <w:rPr>
                  <w:vertAlign w:val="subscript"/>
                </w:rPr>
                <w:t>26.70.16.110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Кинопроекторы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1,00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73" w:history="1">
              <w:r w:rsidRPr="00502F5C">
                <w:rPr>
                  <w:vertAlign w:val="subscript"/>
                </w:rPr>
                <w:t>28.99.52.000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Части прочего оборудования специального назначения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1,00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74" w:history="1">
              <w:r w:rsidRPr="00502F5C">
                <w:rPr>
                  <w:vertAlign w:val="subscript"/>
                </w:rPr>
                <w:t>26.70.11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Объективы для фотокамер, кинокамер, проекторов или фотоувеличителей, или фотооборудования для проецирования изображения с уменьшением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1,00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75" w:history="1">
              <w:r w:rsidRPr="00502F5C">
                <w:rPr>
                  <w:vertAlign w:val="subscript"/>
                </w:rPr>
                <w:t>26.70.11.110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Объективы для фотокамер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1,00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76" w:history="1">
              <w:r w:rsidRPr="00502F5C">
                <w:rPr>
                  <w:vertAlign w:val="subscript"/>
                </w:rPr>
                <w:t>26.70.11.120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Объективы для кинокамер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1,00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77" w:history="1">
              <w:r w:rsidRPr="00502F5C">
                <w:rPr>
                  <w:vertAlign w:val="subscript"/>
                </w:rPr>
                <w:t>26.70.11.130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Объективы для проекторов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1,00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78" w:history="1">
              <w:r w:rsidRPr="00502F5C">
                <w:rPr>
                  <w:vertAlign w:val="subscript"/>
                </w:rPr>
                <w:t>26.70.11.140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Объективы для фотоувеличителей или фотооборудования для проецирования изображения с уменьшением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1,00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79" w:history="1">
              <w:r w:rsidRPr="00502F5C">
                <w:rPr>
                  <w:vertAlign w:val="subscript"/>
                </w:rPr>
                <w:t>26.70.14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Фотокамеры с моментальным получением готового снимка и прочие фотокамеры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1,00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80" w:history="1">
              <w:r w:rsidRPr="00502F5C">
                <w:rPr>
                  <w:vertAlign w:val="subscript"/>
                </w:rPr>
                <w:t>26.70.14.190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Фотокамеры прочие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1,00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81" w:history="1">
              <w:r w:rsidRPr="00502F5C">
                <w:rPr>
                  <w:vertAlign w:val="subscript"/>
                </w:rPr>
                <w:t>30.91.1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Мотоциклы и мотоциклетные коляски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1,00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82" w:history="1">
              <w:r w:rsidRPr="00502F5C">
                <w:rPr>
                  <w:vertAlign w:val="subscript"/>
                </w:rPr>
                <w:t>28.25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Оборудование промышленное холодильное и вентиляционное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1,00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83" w:history="1">
              <w:r w:rsidRPr="00502F5C">
                <w:rPr>
                  <w:vertAlign w:val="subscript"/>
                </w:rPr>
                <w:t>28.25.20.110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Вентиляторы общего назначения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1,00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84" w:history="1">
              <w:r w:rsidRPr="00502F5C">
                <w:rPr>
                  <w:vertAlign w:val="subscript"/>
                </w:rPr>
                <w:t>28.25.20.111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Вентиляторы осевые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1,00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85" w:history="1">
              <w:r w:rsidRPr="00502F5C">
                <w:rPr>
                  <w:vertAlign w:val="subscript"/>
                </w:rPr>
                <w:t>28.25.20.119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Вентиляторы общего назначения прочие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1,00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86" w:history="1">
              <w:r w:rsidRPr="00502F5C">
                <w:rPr>
                  <w:vertAlign w:val="subscript"/>
                </w:rPr>
                <w:t>28.25.20.190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Вентиляторы прочие, кроме настольных, напольных, настенных, оконных, потолочных или вентиляторов для крыш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1,00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87" w:history="1">
              <w:r w:rsidRPr="00502F5C">
                <w:rPr>
                  <w:vertAlign w:val="subscript"/>
                </w:rPr>
                <w:t>28.25.12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Оборудование для кондиционирования воздуха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1,00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88" w:history="1">
              <w:r w:rsidRPr="00502F5C">
                <w:rPr>
                  <w:vertAlign w:val="subscript"/>
                </w:rPr>
                <w:t>28.25.12.110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Кондиционеры промышленные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1,00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89" w:history="1">
              <w:r w:rsidRPr="00502F5C">
                <w:rPr>
                  <w:vertAlign w:val="subscript"/>
                </w:rPr>
                <w:t>28.25.12.120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Кондиционеры для транспортных средств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1,00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90" w:history="1">
              <w:r w:rsidRPr="00502F5C">
                <w:rPr>
                  <w:vertAlign w:val="subscript"/>
                </w:rPr>
                <w:t>28.25.30.110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Комплектующие (запасные части) холодильного и морозильного оборудования, не имеющие самостоятельных группировок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1,00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91" w:history="1">
              <w:r w:rsidRPr="00502F5C">
                <w:rPr>
                  <w:vertAlign w:val="subscript"/>
                </w:rPr>
                <w:t>27.52.13.000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Воздухонагреватели или распределительные устройства для подачи горячего воздуха неэлектрические из черных металлов, не включенные в другие группировки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1,00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92" w:history="1">
              <w:r w:rsidRPr="00502F5C">
                <w:rPr>
                  <w:vertAlign w:val="subscript"/>
                </w:rPr>
                <w:t>58.2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Услуги по изданию программного обеспечения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1,00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93" w:history="1">
              <w:r w:rsidRPr="00502F5C">
                <w:rPr>
                  <w:vertAlign w:val="subscript"/>
                </w:rPr>
                <w:t>58.29.11.000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Системы операционные на электронном носителе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1,00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94" w:history="1">
              <w:r w:rsidRPr="00502F5C">
                <w:rPr>
                  <w:vertAlign w:val="subscript"/>
                </w:rPr>
                <w:t>58.29.14.000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Средства разработки инструментальные и программное обеспечение языков программирования на электронном носителе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1,00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95" w:history="1">
              <w:r w:rsidRPr="00502F5C">
                <w:rPr>
                  <w:vertAlign w:val="subscript"/>
                </w:rPr>
                <w:t>58.29.29.000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Обеспечение программное прикладное прочее на электронном носителе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1,00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96" w:history="1">
              <w:r w:rsidRPr="00502F5C">
                <w:rPr>
                  <w:vertAlign w:val="subscript"/>
                </w:rPr>
                <w:t>58.29.13.000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Обеспечение программное для администрирования баз данных на электронном носителе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1,00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97" w:history="1">
              <w:r w:rsidRPr="00502F5C">
                <w:rPr>
                  <w:vertAlign w:val="subscript"/>
                </w:rPr>
                <w:t>62.01.29.000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Оригиналы программного обеспечения прочие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1,00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98" w:history="1">
              <w:r w:rsidRPr="00502F5C">
                <w:rPr>
                  <w:vertAlign w:val="subscript"/>
                </w:rPr>
                <w:t>58.11.30.120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Книги профессиональные, технические и научные в электронной форме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1,00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99" w:history="1">
              <w:r w:rsidRPr="00502F5C">
                <w:rPr>
                  <w:vertAlign w:val="subscript"/>
                </w:rPr>
                <w:t>58.11.30.140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Словари и энциклопедии в электронной форме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1,00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00" w:history="1">
              <w:r w:rsidRPr="00502F5C">
                <w:rPr>
                  <w:vertAlign w:val="subscript"/>
                </w:rPr>
                <w:t>58.29.31.000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Обеспечение программное системное для загрузки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1,00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01" w:history="1">
              <w:r w:rsidRPr="00502F5C">
                <w:rPr>
                  <w:vertAlign w:val="subscript"/>
                </w:rPr>
                <w:t>27.51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Приборы бытовые электрические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1,00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02" w:history="1">
              <w:r w:rsidRPr="00502F5C">
                <w:rPr>
                  <w:vertAlign w:val="subscript"/>
                </w:rPr>
                <w:t>27.51.24.110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Электрочайники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1,00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03" w:history="1">
              <w:r w:rsidRPr="00502F5C">
                <w:rPr>
                  <w:vertAlign w:val="subscript"/>
                </w:rPr>
                <w:t>27.51.24.120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proofErr w:type="spellStart"/>
            <w:r w:rsidRPr="00502F5C">
              <w:rPr>
                <w:vertAlign w:val="subscript"/>
              </w:rPr>
              <w:t>Электрокофеварки</w:t>
            </w:r>
            <w:proofErr w:type="spellEnd"/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1,00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04" w:history="1">
              <w:r w:rsidRPr="00502F5C">
                <w:rPr>
                  <w:vertAlign w:val="subscript"/>
                </w:rPr>
                <w:t>27.51.23.130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Утюги электрические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1,00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05" w:history="1">
              <w:r w:rsidRPr="00502F5C">
                <w:rPr>
                  <w:vertAlign w:val="subscript"/>
                </w:rPr>
                <w:t>15.11.10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Шкурки меховые дубленые или выделанные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1,00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06" w:history="1">
              <w:r w:rsidRPr="00502F5C">
                <w:rPr>
                  <w:vertAlign w:val="subscript"/>
                </w:rPr>
                <w:t>15.11.10.130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proofErr w:type="gramStart"/>
            <w:r w:rsidRPr="00502F5C">
              <w:rPr>
                <w:vertAlign w:val="subscript"/>
              </w:rPr>
              <w:t xml:space="preserve">Шкурки меховые выделанные ягнят астраханской, курдючной, каракульской, персидской и аналогичных пород, а также ягнят индийской, китайской, монгольской или тибетской </w:t>
            </w:r>
            <w:r w:rsidRPr="00502F5C">
              <w:rPr>
                <w:vertAlign w:val="subscript"/>
              </w:rPr>
              <w:lastRenderedPageBreak/>
              <w:t>пород целые, с головой, хвостом или лапами или без них, несобранные</w:t>
            </w:r>
            <w:proofErr w:type="gramEnd"/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lastRenderedPageBreak/>
              <w:t>1,00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07" w:history="1">
              <w:r w:rsidRPr="00502F5C">
                <w:rPr>
                  <w:vertAlign w:val="subscript"/>
                </w:rPr>
                <w:t>15.11.10.132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Каракуль чистопородный черный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1,00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08" w:history="1">
              <w:r w:rsidRPr="00502F5C">
                <w:rPr>
                  <w:vertAlign w:val="subscript"/>
                </w:rPr>
                <w:t>15.11.10.131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Каракуль чистопородный серый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1,00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09" w:history="1">
              <w:r w:rsidRPr="00502F5C">
                <w:rPr>
                  <w:vertAlign w:val="subscript"/>
                </w:rPr>
                <w:t>15.11.10.133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Каракуль чистопородный цветной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1,00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10" w:history="1">
              <w:r w:rsidRPr="00502F5C">
                <w:rPr>
                  <w:vertAlign w:val="subscript"/>
                </w:rPr>
                <w:t>15.11.10.135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Каракульча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1,00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11" w:history="1">
              <w:r w:rsidRPr="00502F5C">
                <w:rPr>
                  <w:vertAlign w:val="subscript"/>
                </w:rPr>
                <w:t>15.11.10.139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Шкурки меховые выделанные ягнят прочие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1,00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12" w:history="1">
              <w:r w:rsidRPr="00502F5C">
                <w:rPr>
                  <w:vertAlign w:val="subscript"/>
                </w:rPr>
                <w:t>15.11.10.136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Смушка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1,00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13" w:history="1">
              <w:r w:rsidRPr="00502F5C">
                <w:rPr>
                  <w:vertAlign w:val="subscript"/>
                </w:rPr>
                <w:t>15.11.10.137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proofErr w:type="spellStart"/>
            <w:r w:rsidRPr="00502F5C">
              <w:rPr>
                <w:vertAlign w:val="subscript"/>
              </w:rPr>
              <w:t>Яхобаб</w:t>
            </w:r>
            <w:proofErr w:type="spellEnd"/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1,00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14" w:history="1">
              <w:r w:rsidRPr="00502F5C">
                <w:rPr>
                  <w:vertAlign w:val="subscript"/>
                </w:rPr>
                <w:t>15.11.10.250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 xml:space="preserve">Шкурки ягнят всех пород овец (кроме </w:t>
            </w:r>
            <w:proofErr w:type="spellStart"/>
            <w:r w:rsidRPr="00502F5C">
              <w:rPr>
                <w:vertAlign w:val="subscript"/>
              </w:rPr>
              <w:t>каракулево</w:t>
            </w:r>
            <w:proofErr w:type="spellEnd"/>
            <w:r w:rsidRPr="00502F5C">
              <w:rPr>
                <w:vertAlign w:val="subscript"/>
              </w:rPr>
              <w:t>-смушковой) и козлят выделанные целые, с головой, хвостом или лапами или без них, несобранные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1,00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15" w:history="1">
              <w:r w:rsidRPr="00502F5C">
                <w:rPr>
                  <w:vertAlign w:val="subscript"/>
                </w:rPr>
                <w:t>15.11.10.251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Мерлушка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1,00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16" w:history="1">
              <w:r w:rsidRPr="00502F5C">
                <w:rPr>
                  <w:vertAlign w:val="subscript"/>
                </w:rPr>
                <w:t>15.11.10.252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proofErr w:type="spellStart"/>
            <w:r w:rsidRPr="00502F5C">
              <w:rPr>
                <w:vertAlign w:val="subscript"/>
              </w:rPr>
              <w:t>Клям</w:t>
            </w:r>
            <w:proofErr w:type="spellEnd"/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1,00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17" w:history="1">
              <w:r w:rsidRPr="00502F5C">
                <w:rPr>
                  <w:vertAlign w:val="subscript"/>
                </w:rPr>
                <w:t>15.11.10.253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proofErr w:type="gramStart"/>
            <w:r w:rsidRPr="00502F5C">
              <w:rPr>
                <w:vertAlign w:val="subscript"/>
              </w:rPr>
              <w:t>Муаре</w:t>
            </w:r>
            <w:proofErr w:type="gramEnd"/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1,00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18" w:history="1">
              <w:r w:rsidRPr="00502F5C">
                <w:rPr>
                  <w:vertAlign w:val="subscript"/>
                </w:rPr>
                <w:t>15.11.10.254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Трясок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1,00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19" w:history="1">
              <w:r w:rsidRPr="00502F5C">
                <w:rPr>
                  <w:vertAlign w:val="subscript"/>
                </w:rPr>
                <w:t>15.11.10.255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Сак-сак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1,00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20" w:history="1">
              <w:r w:rsidRPr="00502F5C">
                <w:rPr>
                  <w:vertAlign w:val="subscript"/>
                </w:rPr>
                <w:t>15.11.10.256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Лямка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1,00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21" w:history="1">
              <w:r w:rsidRPr="00502F5C">
                <w:rPr>
                  <w:vertAlign w:val="subscript"/>
                </w:rPr>
                <w:t>15.11.10.257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Козлик меховой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1,00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22" w:history="1">
              <w:r w:rsidRPr="00502F5C">
                <w:rPr>
                  <w:vertAlign w:val="subscript"/>
                </w:rPr>
                <w:t>15.11.10.240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Овчина меховая и шубная выделанная целая, с головой, хвостом или лапами или без них, несобранная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1,00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23" w:history="1">
              <w:r w:rsidRPr="00502F5C">
                <w:rPr>
                  <w:vertAlign w:val="subscript"/>
                </w:rPr>
                <w:t>15.11.10.241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Овчина меховая выделанная тонкорунная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1,00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24" w:history="1">
              <w:r w:rsidRPr="00502F5C">
                <w:rPr>
                  <w:vertAlign w:val="subscript"/>
                </w:rPr>
                <w:t>15.11.10.242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Овчина меховая выделанная полутонкорунная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1,00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25" w:history="1">
              <w:r w:rsidRPr="00502F5C">
                <w:rPr>
                  <w:vertAlign w:val="subscript"/>
                </w:rPr>
                <w:t>15.11.10.243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Овчина меховая выделанная полугрубая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1,00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26" w:history="1">
              <w:r w:rsidRPr="00502F5C">
                <w:rPr>
                  <w:vertAlign w:val="subscript"/>
                </w:rPr>
                <w:t>15.11.10.390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Шкурки меховые выделанные целые, с головой, хвостом или лапами или без них, несобранные, прочие, не включенные в другие группировки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1,00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27" w:history="1">
              <w:r w:rsidRPr="00502F5C">
                <w:rPr>
                  <w:vertAlign w:val="subscript"/>
                </w:rPr>
                <w:t>15.11.10.180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Шкурки тюленя меховые выделанные целые, с головой, хвостом или лапами или без них, несобранные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1,00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28" w:history="1">
              <w:r w:rsidRPr="00502F5C">
                <w:rPr>
                  <w:vertAlign w:val="subscript"/>
                </w:rPr>
                <w:t>15.11.10.220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Шкурки сурка меховые выделанные целые, с головой, хвостом или лапами или без них, несобранные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1,00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29" w:history="1">
              <w:r w:rsidRPr="00502F5C">
                <w:rPr>
                  <w:vertAlign w:val="subscript"/>
                </w:rPr>
                <w:t>15.11.10.120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Шкурки кролика или зайца меховые выделанные целые, с головой, хвостом или лапами или без них, несобранные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1,00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30" w:history="1">
              <w:r w:rsidRPr="00502F5C">
                <w:rPr>
                  <w:vertAlign w:val="subscript"/>
                </w:rPr>
                <w:t>15.11.10.360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Шкурки белки меховые выделанные целые, с головой, хвостом или лапами или без них, несобранные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1,00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31" w:history="1">
              <w:r w:rsidRPr="00502F5C">
                <w:rPr>
                  <w:vertAlign w:val="subscript"/>
                </w:rPr>
                <w:t>15.11.10.150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 xml:space="preserve">Шкурки ондатры меховые выделанные целые, с головой, хвостом или лапами или без них, </w:t>
            </w:r>
            <w:r w:rsidRPr="00502F5C">
              <w:rPr>
                <w:vertAlign w:val="subscript"/>
              </w:rPr>
              <w:lastRenderedPageBreak/>
              <w:t>несобранные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lastRenderedPageBreak/>
              <w:t>1,00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32" w:history="1">
              <w:r w:rsidRPr="00502F5C">
                <w:rPr>
                  <w:vertAlign w:val="subscript"/>
                </w:rPr>
                <w:t>15.11.10.210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Шкурки нутрии меховые выделанные целые, с головой, хвостом или лапами или без них, несобранные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1,00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33" w:history="1">
              <w:r w:rsidRPr="00502F5C">
                <w:rPr>
                  <w:vertAlign w:val="subscript"/>
                </w:rPr>
                <w:t>15.11.10.140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Шкурки бобра меховые выделанные целые, с головой, хвостом или лапами или без них, несобранные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1,00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34" w:history="1">
              <w:r w:rsidRPr="00502F5C">
                <w:rPr>
                  <w:vertAlign w:val="subscript"/>
                </w:rPr>
                <w:t>15.11.10.350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Шкурки енота меховые выделанные целые, с головой, хвостом или лапами или без них, несобранные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1,00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35" w:history="1">
              <w:r w:rsidRPr="00502F5C">
                <w:rPr>
                  <w:vertAlign w:val="subscript"/>
                </w:rPr>
                <w:t>15.11.10.170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Шкурки песца меховые выделанные целые, с головой, хвостом или лапами или без них, несобранные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1,00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36" w:history="1">
              <w:r w:rsidRPr="00502F5C">
                <w:rPr>
                  <w:vertAlign w:val="subscript"/>
                </w:rPr>
                <w:t>15.11.10.160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Шкурки лисицы меховые выделанные целые, с головой, хвостом или лапами или без них, несобранные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1,00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37" w:history="1">
              <w:r w:rsidRPr="00502F5C">
                <w:rPr>
                  <w:vertAlign w:val="subscript"/>
                </w:rPr>
                <w:t>15.11.10.230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Шкурки диких животных семейства кошачьих меховые выделанные целые, с головой, хвостом или лапами или без них, несобранные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1,00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38" w:history="1">
              <w:r w:rsidRPr="00502F5C">
                <w:rPr>
                  <w:vertAlign w:val="subscript"/>
                </w:rPr>
                <w:t>15.11.10.280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Шкурки соболя меховые выделанные целые, с головой, хвостом или лапами или без них, несобранные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1,00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39" w:history="1">
              <w:r w:rsidRPr="00502F5C">
                <w:rPr>
                  <w:vertAlign w:val="subscript"/>
                </w:rPr>
                <w:t>15.11.10.310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Шкурки куницы меховые выделанные целые, с головой, хвостом или лапами или без них, несобранные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1,00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40" w:history="1">
              <w:r w:rsidRPr="00502F5C">
                <w:rPr>
                  <w:vertAlign w:val="subscript"/>
                </w:rPr>
                <w:t>15.11.10.110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Шкурки норки меховые выделанные целые, с головой, хвостом или лапами или без них, несобранные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1,00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41" w:history="1">
              <w:r w:rsidRPr="00502F5C">
                <w:rPr>
                  <w:vertAlign w:val="subscript"/>
                </w:rPr>
                <w:t>15.11.10.270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Шкурки горностая меховые выделанные целые, с головой, хвостом или лапами или без них, несобранные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1,00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42" w:history="1">
              <w:r w:rsidRPr="00502F5C">
                <w:rPr>
                  <w:vertAlign w:val="subscript"/>
                </w:rPr>
                <w:t>15.11.10.340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Шкурки хоря меховые выделанные целые, с головой, хвостом или лапами или без них, несобранные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1,00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43" w:history="1">
              <w:r w:rsidRPr="00502F5C">
                <w:rPr>
                  <w:vertAlign w:val="subscript"/>
                </w:rPr>
                <w:t>15.11.10.320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Шкурки выдры меховые выделанные целые, с головой, хвостом или лапами или без них, несобранные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1,00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44" w:history="1">
              <w:r w:rsidRPr="00502F5C">
                <w:rPr>
                  <w:vertAlign w:val="subscript"/>
                </w:rPr>
                <w:t>15.11.10.190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Шкурки калана меховые выделанные целые, с головой, хвостом или лапами или без них, несобранные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1,00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45" w:history="1">
              <w:r w:rsidRPr="00502F5C">
                <w:rPr>
                  <w:vertAlign w:val="subscript"/>
                </w:rPr>
                <w:t>14.20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Изделия меховые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1,00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46" w:history="1">
              <w:r w:rsidRPr="00502F5C">
                <w:rPr>
                  <w:vertAlign w:val="subscript"/>
                </w:rPr>
                <w:t>14.20.10.111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Пальто мужские с верхом из натурального меха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1,00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47" w:history="1">
              <w:r w:rsidRPr="00502F5C">
                <w:rPr>
                  <w:vertAlign w:val="subscript"/>
                </w:rPr>
                <w:t>14.20.10.161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Пальто мужские с верхом из натуральной кожи, подкладка меховая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1,00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48" w:history="1">
              <w:r w:rsidRPr="00502F5C">
                <w:rPr>
                  <w:vertAlign w:val="subscript"/>
                </w:rPr>
                <w:t>14.20.10.221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Пальто мужские с верхом из хлопчатобумажных тканей, подкладка меховая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1,00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49" w:history="1">
              <w:r w:rsidRPr="00502F5C">
                <w:rPr>
                  <w:vertAlign w:val="subscript"/>
                </w:rPr>
                <w:t>14.20.10.281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Пальто мужские с верхом из шерстяных тканей, подкладка меховая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1,00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50" w:history="1">
              <w:r w:rsidRPr="00502F5C">
                <w:rPr>
                  <w:vertAlign w:val="subscript"/>
                </w:rPr>
                <w:t>14.20.10.351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Пальто мужские нагольные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1,00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51" w:history="1">
              <w:r w:rsidRPr="00502F5C">
                <w:rPr>
                  <w:vertAlign w:val="subscript"/>
                </w:rPr>
                <w:t>14.20.10.451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Пальто мужские с верхом из хлопчатобумажных тканей, подкладка из шубной овчины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1,00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52" w:history="1">
              <w:r w:rsidRPr="00502F5C">
                <w:rPr>
                  <w:vertAlign w:val="subscript"/>
                </w:rPr>
                <w:t>14.20.10.531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Пальто мужские с верхом из меха, комбинированного с другими материалами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1,00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53" w:history="1">
              <w:r w:rsidRPr="00502F5C">
                <w:rPr>
                  <w:vertAlign w:val="subscript"/>
                </w:rPr>
                <w:t>14.20.10.112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Пальто женские с верхом из натурального меха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1,00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54" w:history="1">
              <w:r w:rsidRPr="00502F5C">
                <w:rPr>
                  <w:vertAlign w:val="subscript"/>
                </w:rPr>
                <w:t>14.20.10.162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Пальто женские с верхом из натуральной кожи, подкладка меховая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1,00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55" w:history="1">
              <w:r w:rsidRPr="00502F5C">
                <w:rPr>
                  <w:vertAlign w:val="subscript"/>
                </w:rPr>
                <w:t>14.20.10.222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Пальто женские с верхом из хлопчатобумажных тканей, подкладка меховая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1,00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56" w:history="1">
              <w:r w:rsidRPr="00502F5C">
                <w:rPr>
                  <w:vertAlign w:val="subscript"/>
                </w:rPr>
                <w:t>14.20.10.282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Пальто женские с верхом из шерстяных тканей, подкладка меховая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1,00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57" w:history="1">
              <w:r w:rsidRPr="00502F5C">
                <w:rPr>
                  <w:vertAlign w:val="subscript"/>
                </w:rPr>
                <w:t>14.20.10.352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Пальто женские нагольные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1,00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58" w:history="1">
              <w:r w:rsidRPr="00502F5C">
                <w:rPr>
                  <w:vertAlign w:val="subscript"/>
                </w:rPr>
                <w:t>14.20.10.452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Пальто женские с верхом из хлопчатобумажных тканей, подкладка из шубной овчины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1,00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59" w:history="1">
              <w:r w:rsidRPr="00502F5C">
                <w:rPr>
                  <w:vertAlign w:val="subscript"/>
                </w:rPr>
                <w:t>14.20.10.532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Пальто женские с верхом из меха, комбинированного с другими материалами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1,00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60" w:history="1">
              <w:r w:rsidRPr="00502F5C">
                <w:rPr>
                  <w:vertAlign w:val="subscript"/>
                </w:rPr>
                <w:t>14.20.10.121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Полупальто мужские с верхом из натурального меха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1,00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61" w:history="1">
              <w:r w:rsidRPr="00502F5C">
                <w:rPr>
                  <w:vertAlign w:val="subscript"/>
                </w:rPr>
                <w:t>14.20.10.171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Полупальто мужские с верхом из натуральной кожи, подкладка меховая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1,00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62" w:history="1">
              <w:r w:rsidRPr="00502F5C">
                <w:rPr>
                  <w:vertAlign w:val="subscript"/>
                </w:rPr>
                <w:t>14.20.10.231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Полупальто мужские с верхом из хлопчатобумажных тканей, подкладка меховая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1,00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63" w:history="1">
              <w:r w:rsidRPr="00502F5C">
                <w:rPr>
                  <w:vertAlign w:val="subscript"/>
                </w:rPr>
                <w:t>14.20.10.311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Полупальто мужские с верхом из шерстяных тканей, подкладка меховая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1,00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64" w:history="1">
              <w:r w:rsidRPr="00502F5C">
                <w:rPr>
                  <w:vertAlign w:val="subscript"/>
                </w:rPr>
                <w:t>14.20.10.361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Полупальто мужские нагольные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1,00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65" w:history="1">
              <w:r w:rsidRPr="00502F5C">
                <w:rPr>
                  <w:vertAlign w:val="subscript"/>
                </w:rPr>
                <w:t>14.20.10.461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Полупальто мужские с верхом из хлопчатобумажных тканей, подкладка из шубной овчины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1,00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66" w:history="1">
              <w:r w:rsidRPr="00502F5C">
                <w:rPr>
                  <w:vertAlign w:val="subscript"/>
                </w:rPr>
                <w:t>14.20.10.541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Полупальто мужские с верхом из меха, комбинированного с другими материалами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1,00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67" w:history="1">
              <w:r w:rsidRPr="00502F5C">
                <w:rPr>
                  <w:vertAlign w:val="subscript"/>
                </w:rPr>
                <w:t>14.20.10.122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Полупальто женские с верхом из натурального меха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1,00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68" w:history="1">
              <w:r w:rsidRPr="00502F5C">
                <w:rPr>
                  <w:vertAlign w:val="subscript"/>
                </w:rPr>
                <w:t>14.20.10.172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Полупальто женские с верхом из натуральной кожи, подкладка меховая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1,00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69" w:history="1">
              <w:r w:rsidRPr="00502F5C">
                <w:rPr>
                  <w:vertAlign w:val="subscript"/>
                </w:rPr>
                <w:t>14.20.10.232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Полупальто женские с верхом из хлопчатобумажных тканей, подкладка меховая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1,00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70" w:history="1">
              <w:r w:rsidRPr="00502F5C">
                <w:rPr>
                  <w:vertAlign w:val="subscript"/>
                </w:rPr>
                <w:t>14.20.10.312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Полупальто женские с верхом из шерстяных тканей, подкладка меховая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1,00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71" w:history="1">
              <w:r w:rsidRPr="00502F5C">
                <w:rPr>
                  <w:vertAlign w:val="subscript"/>
                </w:rPr>
                <w:t>14.20.10.362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Полупальто женские нагольные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1,00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72" w:history="1">
              <w:r w:rsidRPr="00502F5C">
                <w:rPr>
                  <w:vertAlign w:val="subscript"/>
                </w:rPr>
                <w:t>14.20.10.462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Полупальто женские с верхом из хлопчатобумажных тканей, подкладка из шубной овчины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1,00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73" w:history="1">
              <w:r w:rsidRPr="00502F5C">
                <w:rPr>
                  <w:vertAlign w:val="subscript"/>
                </w:rPr>
                <w:t>14.20.10.131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Пиджаки мужские с верхом из натурального меха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1,00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74" w:history="1">
              <w:r w:rsidRPr="00502F5C">
                <w:rPr>
                  <w:vertAlign w:val="subscript"/>
                </w:rPr>
                <w:t>14.20.10.241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Пиджаки мужские с верхом из хлопчатобумажных тканей, подкладка меховая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1,00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75" w:history="1">
              <w:r w:rsidRPr="00502F5C">
                <w:rPr>
                  <w:vertAlign w:val="subscript"/>
                </w:rPr>
                <w:t>14.20.10.321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Пиджаки мужские с верхом из шерстяных тканей, подкладка меховая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1,00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76" w:history="1">
              <w:r w:rsidRPr="00502F5C">
                <w:rPr>
                  <w:vertAlign w:val="subscript"/>
                </w:rPr>
                <w:t>14.20.10.371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Пиджаки мужские нагольные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1,00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77" w:history="1">
              <w:r w:rsidRPr="00502F5C">
                <w:rPr>
                  <w:vertAlign w:val="subscript"/>
                </w:rPr>
                <w:t>14.20.10.471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Пиджаки мужские с верхом из хлопчатобумажных тканей, подкладка из шубной овчины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1,00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78" w:history="1">
              <w:r w:rsidRPr="00502F5C">
                <w:rPr>
                  <w:vertAlign w:val="subscript"/>
                </w:rPr>
                <w:t>14.20.10.551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Пиджаки мужские с верхом из меха, комбинированного с другими материалами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1,00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79" w:history="1">
              <w:r w:rsidRPr="00502F5C">
                <w:rPr>
                  <w:vertAlign w:val="subscript"/>
                </w:rPr>
                <w:t>14.20.10.132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Жакеты женские с верхом из натурального меха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1,00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80" w:history="1">
              <w:r w:rsidRPr="00502F5C">
                <w:rPr>
                  <w:vertAlign w:val="subscript"/>
                </w:rPr>
                <w:t>14.20.10.242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Жакеты женские с верхом из хлопчатобумажных тканей, подкладка меховая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1,00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81" w:history="1">
              <w:r w:rsidRPr="00502F5C">
                <w:rPr>
                  <w:vertAlign w:val="subscript"/>
                </w:rPr>
                <w:t>14.20.10.322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Жакеты женские с верхом из шерстяных тканей, подкладка меховая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1,00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82" w:history="1">
              <w:r w:rsidRPr="00502F5C">
                <w:rPr>
                  <w:vertAlign w:val="subscript"/>
                </w:rPr>
                <w:t>14.20.10.372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Жакеты женские нагольные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1,00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83" w:history="1">
              <w:r w:rsidRPr="00502F5C">
                <w:rPr>
                  <w:vertAlign w:val="subscript"/>
                </w:rPr>
                <w:t>14.20.10.472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Жакеты женские с верхом из хлопчатобумажных тканей, подкладка из шубной овчины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1,00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84" w:history="1">
              <w:r w:rsidRPr="00502F5C">
                <w:rPr>
                  <w:vertAlign w:val="subscript"/>
                </w:rPr>
                <w:t>14.20.10.552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Жакеты женские с верхом из меха, комбинированного с другими материалами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1,00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85" w:history="1">
              <w:r w:rsidRPr="00502F5C">
                <w:rPr>
                  <w:vertAlign w:val="subscript"/>
                </w:rPr>
                <w:t>14.20.10.141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Жилеты мужские с верхом из натурального меха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1,00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86" w:history="1">
              <w:r w:rsidRPr="00502F5C">
                <w:rPr>
                  <w:vertAlign w:val="subscript"/>
                </w:rPr>
                <w:t>14.20.10.181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Жилеты мужские с верхом из натуральной кожи, подкладка меховая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1,00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87" w:history="1">
              <w:r w:rsidRPr="00502F5C">
                <w:rPr>
                  <w:vertAlign w:val="subscript"/>
                </w:rPr>
                <w:t>14.20.10.251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Жилеты мужские с верхом из хлопчатобумажных тканей, подкладка меховая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1,00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88" w:history="1">
              <w:r w:rsidRPr="00502F5C">
                <w:rPr>
                  <w:vertAlign w:val="subscript"/>
                </w:rPr>
                <w:t>14.20.10.331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Жилеты мужские с верхом из шерстяных тканей, подкладка меховая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1,00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89" w:history="1">
              <w:r w:rsidRPr="00502F5C">
                <w:rPr>
                  <w:vertAlign w:val="subscript"/>
                </w:rPr>
                <w:t>14.20.10.381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Жилеты мужские нагольные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1,00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90" w:history="1">
              <w:r w:rsidRPr="00502F5C">
                <w:rPr>
                  <w:vertAlign w:val="subscript"/>
                </w:rPr>
                <w:t>14.20.10.481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Жилеты мужские с верхом из хлопчатобумажных тканей, подкладка из шубной овчины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1,00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91" w:history="1">
              <w:r w:rsidRPr="00502F5C">
                <w:rPr>
                  <w:vertAlign w:val="subscript"/>
                </w:rPr>
                <w:t>14.20.10.561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Жилеты мужские с верхом из меха, комбинированного с другими материалами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1,00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92" w:history="1">
              <w:r w:rsidRPr="00502F5C">
                <w:rPr>
                  <w:vertAlign w:val="subscript"/>
                </w:rPr>
                <w:t>14.20.10.142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Жилеты женские с верхом из натурального меха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1,00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93" w:history="1">
              <w:r w:rsidRPr="00502F5C">
                <w:rPr>
                  <w:vertAlign w:val="subscript"/>
                </w:rPr>
                <w:t>14.20.10.182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Жилеты женские с верхом из натуральной кожи, подкладка меховая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1,00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94" w:history="1">
              <w:r w:rsidRPr="00502F5C">
                <w:rPr>
                  <w:vertAlign w:val="subscript"/>
                </w:rPr>
                <w:t>14.20.10.252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Жилеты женские с верхом из хлопчатобумажных тканей, подкладка меховая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1,00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95" w:history="1">
              <w:r w:rsidRPr="00502F5C">
                <w:rPr>
                  <w:vertAlign w:val="subscript"/>
                </w:rPr>
                <w:t>14.20.10.332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Жилеты женские с верхом из шерстяных тканей, подкладка меховая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1,00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96" w:history="1">
              <w:r w:rsidRPr="00502F5C">
                <w:rPr>
                  <w:vertAlign w:val="subscript"/>
                </w:rPr>
                <w:t>14.20.10.382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Жилеты женские нагольные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1,00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97" w:history="1">
              <w:r w:rsidRPr="00502F5C">
                <w:rPr>
                  <w:vertAlign w:val="subscript"/>
                </w:rPr>
                <w:t>14.20.10.482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Жилеты женские с верхом из хлопчатобумажных тканей, подкладка из шубной овчины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1,00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98" w:history="1">
              <w:r w:rsidRPr="00502F5C">
                <w:rPr>
                  <w:vertAlign w:val="subscript"/>
                </w:rPr>
                <w:t>14.20.10.562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Жилеты женские с верхом из меха, комбинированного с другими материалами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1,00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99" w:history="1">
              <w:r w:rsidRPr="00502F5C">
                <w:rPr>
                  <w:vertAlign w:val="subscript"/>
                </w:rPr>
                <w:t>14.20.10.211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Куртки мужские с верхом из натуральной кожи, подкладка меховая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1,00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200" w:history="1">
              <w:r w:rsidRPr="00502F5C">
                <w:rPr>
                  <w:vertAlign w:val="subscript"/>
                </w:rPr>
                <w:t>14.20.10.261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Куртки мужские с верхом из хлопчатобумажных тканей, подкладка меховая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1,00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201" w:history="1">
              <w:r w:rsidRPr="00502F5C">
                <w:rPr>
                  <w:vertAlign w:val="subscript"/>
                </w:rPr>
                <w:t>14.20.10.341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Куртки мужские с верхом из шерстяных тканей, подкладка меховая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1,00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202" w:history="1">
              <w:r w:rsidRPr="00502F5C">
                <w:rPr>
                  <w:vertAlign w:val="subscript"/>
                </w:rPr>
                <w:t>14.20.10.581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Куртки мужские с верхом из синтетических тканей, подкладка меховая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1,00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203" w:history="1">
              <w:r w:rsidRPr="00502F5C">
                <w:rPr>
                  <w:vertAlign w:val="subscript"/>
                </w:rPr>
                <w:t>14.20.10.411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Куртки мужские нагольные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1,00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204" w:history="1">
              <w:r w:rsidRPr="00502F5C">
                <w:rPr>
                  <w:vertAlign w:val="subscript"/>
                </w:rPr>
                <w:t>14.20.10.511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Куртки мужские с верхом из хлопчатобумажных тканей, подкладка из шубной овчины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1,00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205" w:history="1">
              <w:r w:rsidRPr="00502F5C">
                <w:rPr>
                  <w:vertAlign w:val="subscript"/>
                </w:rPr>
                <w:t>14.20.10.571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Куртки мужские с верхом из меха, комбинированного с другими материалами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1,00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206" w:history="1">
              <w:r w:rsidRPr="00502F5C">
                <w:rPr>
                  <w:vertAlign w:val="subscript"/>
                </w:rPr>
                <w:t>14.20.10.152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Куртки женские с верхом из натурального меха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1,00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207" w:history="1">
              <w:r w:rsidRPr="00502F5C">
                <w:rPr>
                  <w:vertAlign w:val="subscript"/>
                </w:rPr>
                <w:t>14.20.10.262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Куртки женские с верхом из хлопчатобумажных тканей, подкладка меховая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1,00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208" w:history="1">
              <w:r w:rsidRPr="00502F5C">
                <w:rPr>
                  <w:vertAlign w:val="subscript"/>
                </w:rPr>
                <w:t>14.20.10.342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Куртки женские с верхом из шерстяных тканей, подкладка меховая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1,00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209" w:history="1">
              <w:r w:rsidRPr="00502F5C">
                <w:rPr>
                  <w:vertAlign w:val="subscript"/>
                </w:rPr>
                <w:t>14.20.10.582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Куртки женские с верхом из синтетических тканей, подкладка меховая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1,00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210" w:history="1">
              <w:r w:rsidRPr="00502F5C">
                <w:rPr>
                  <w:vertAlign w:val="subscript"/>
                </w:rPr>
                <w:t>14.20.10.412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Куртки женские нагольные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1,00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211" w:history="1">
              <w:r w:rsidRPr="00502F5C">
                <w:rPr>
                  <w:vertAlign w:val="subscript"/>
                </w:rPr>
                <w:t>14.20.10.512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Куртки женские с верхом из хлопчатобумажных тканей, подкладка из шубной овчины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1,00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212" w:history="1">
              <w:r w:rsidRPr="00502F5C">
                <w:rPr>
                  <w:vertAlign w:val="subscript"/>
                </w:rPr>
                <w:t>14.20.10.572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Куртки женские с верхом из меха, комбинированного с другими материалами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1,00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213" w:history="1">
              <w:r w:rsidRPr="00502F5C">
                <w:rPr>
                  <w:vertAlign w:val="subscript"/>
                </w:rPr>
                <w:t>14.20.10.420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Полушубки нагольные овчинно-шубные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1,00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214" w:history="1">
              <w:r w:rsidRPr="00502F5C">
                <w:rPr>
                  <w:vertAlign w:val="subscript"/>
                </w:rPr>
                <w:t>14.20.10.520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Полушубки с верхом из хлопчатобумажных тканей, подкладка из шубной овчины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1,00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215" w:history="1">
              <w:r w:rsidRPr="00502F5C">
                <w:rPr>
                  <w:vertAlign w:val="subscript"/>
                </w:rPr>
                <w:t>14.20.10.440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Бекеши нагольные овчинно-шубные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1,00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216" w:history="1">
              <w:r w:rsidRPr="00502F5C">
                <w:rPr>
                  <w:vertAlign w:val="subscript"/>
                </w:rPr>
                <w:t>14.20.10.430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Тулупы нагольные овчинно-шубные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1,00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217" w:history="1">
              <w:r w:rsidRPr="00502F5C">
                <w:rPr>
                  <w:vertAlign w:val="subscript"/>
                </w:rPr>
                <w:t>14.20.10.271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Костюмы мужские с верхом из хлопчатобумажных тканей, подкладка меховая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1,00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218" w:history="1">
              <w:r w:rsidRPr="00502F5C">
                <w:rPr>
                  <w:vertAlign w:val="subscript"/>
                </w:rPr>
                <w:t>14.19.43.110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Уборы головные мужские или для мальчиков меховые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1,00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219" w:history="1">
              <w:r w:rsidRPr="00502F5C">
                <w:rPr>
                  <w:vertAlign w:val="subscript"/>
                </w:rPr>
                <w:t>14.19.43.111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 xml:space="preserve">Уборы головные мужские или для мальчиков </w:t>
            </w:r>
            <w:proofErr w:type="spellStart"/>
            <w:r w:rsidRPr="00502F5C">
              <w:rPr>
                <w:vertAlign w:val="subscript"/>
              </w:rPr>
              <w:t>цельномеховые</w:t>
            </w:r>
            <w:proofErr w:type="spellEnd"/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1,00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220" w:history="1">
              <w:r w:rsidRPr="00502F5C">
                <w:rPr>
                  <w:vertAlign w:val="subscript"/>
                </w:rPr>
                <w:t>14.19.43.112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Уборы головные мужские или для мальчиков меховые комбинированные с искусственной кожей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1,00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221" w:history="1">
              <w:r w:rsidRPr="00502F5C">
                <w:rPr>
                  <w:vertAlign w:val="subscript"/>
                </w:rPr>
                <w:t>14.19.43.113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Уборы головные мужские или для мальчиков меховые комбинированные с натуральной кожей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1,00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222" w:history="1">
              <w:r w:rsidRPr="00502F5C">
                <w:rPr>
                  <w:vertAlign w:val="subscript"/>
                </w:rPr>
                <w:t>14.19.43.114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Уборы головные мужские или для мальчиков меховые комбинированные с хлопчатобумажными тканями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1,00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223" w:history="1">
              <w:r w:rsidRPr="00502F5C">
                <w:rPr>
                  <w:vertAlign w:val="subscript"/>
                </w:rPr>
                <w:t>14.19.43.115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Уборы головные мужские или для мальчиков меховые комбинированные с шерстяными тканями (сукном)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1,00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224" w:history="1">
              <w:r w:rsidRPr="00502F5C">
                <w:rPr>
                  <w:vertAlign w:val="subscript"/>
                </w:rPr>
                <w:t>14.19.43.116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Уборы головные мужские или для мальчиков меховые комбинированные с искусственным мехом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1,00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225" w:history="1">
              <w:r w:rsidRPr="00502F5C">
                <w:rPr>
                  <w:vertAlign w:val="subscript"/>
                </w:rPr>
                <w:t>14.19.43.117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Уборы головные мужские или для мальчиков меховые из шкурок кожаной тканью вверх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1,00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226" w:history="1">
              <w:r w:rsidRPr="00502F5C">
                <w:rPr>
                  <w:vertAlign w:val="subscript"/>
                </w:rPr>
                <w:t>14.19.43.119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Уборы головные мужские или для мальчиков меховые комбинированные с другими материалами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1,00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227" w:history="1">
              <w:r w:rsidRPr="00502F5C">
                <w:rPr>
                  <w:vertAlign w:val="subscript"/>
                </w:rPr>
                <w:t>14.19.43.120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Уборы головные женские или для девочек меховые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1,00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228" w:history="1">
              <w:r w:rsidRPr="00502F5C">
                <w:rPr>
                  <w:vertAlign w:val="subscript"/>
                </w:rPr>
                <w:t>14.19.43.121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 xml:space="preserve">Уборы головные женские или для девочек </w:t>
            </w:r>
            <w:proofErr w:type="spellStart"/>
            <w:r w:rsidRPr="00502F5C">
              <w:rPr>
                <w:vertAlign w:val="subscript"/>
              </w:rPr>
              <w:t>цельномеховые</w:t>
            </w:r>
            <w:proofErr w:type="spellEnd"/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1,00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229" w:history="1">
              <w:r w:rsidRPr="00502F5C">
                <w:rPr>
                  <w:vertAlign w:val="subscript"/>
                </w:rPr>
                <w:t>14.19.43.123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Уборы головные женские или для девочек меховые комбинированные с натуральной кожей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1,00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230" w:history="1">
              <w:r w:rsidRPr="00502F5C">
                <w:rPr>
                  <w:vertAlign w:val="subscript"/>
                </w:rPr>
                <w:t>14.19.43.124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Уборы головные женские или для девочек меховые комбинированные с искусственным мехом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1,00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231" w:history="1">
              <w:r w:rsidRPr="00502F5C">
                <w:rPr>
                  <w:vertAlign w:val="subscript"/>
                </w:rPr>
                <w:t>14.19.43.125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Уборы головные женские или для девочек меховые из шкурок кожаной тканью вверх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1,00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232" w:history="1">
              <w:r w:rsidRPr="00502F5C">
                <w:rPr>
                  <w:vertAlign w:val="subscript"/>
                </w:rPr>
                <w:t>14.19.43.129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Уборы головные женские или для девочек меховые комбинированные с другими материалами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1,00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233" w:history="1">
              <w:r w:rsidRPr="00502F5C">
                <w:rPr>
                  <w:vertAlign w:val="subscript"/>
                </w:rPr>
                <w:t>14.20.10.610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Воротники из натурального меха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1,00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234" w:history="1">
              <w:r w:rsidRPr="00502F5C">
                <w:rPr>
                  <w:vertAlign w:val="subscript"/>
                </w:rPr>
                <w:t>14.20.10.611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Воротники мужские из натурального меха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1,00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235" w:history="1">
              <w:r w:rsidRPr="00502F5C">
                <w:rPr>
                  <w:vertAlign w:val="subscript"/>
                </w:rPr>
                <w:t>14.20.10.612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Воротники женские из натурального меха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1,00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236" w:history="1">
              <w:r w:rsidRPr="00502F5C">
                <w:rPr>
                  <w:vertAlign w:val="subscript"/>
                </w:rPr>
                <w:t>14.20.10.620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Пластины из шкурок и их частей, скрои из натурального меха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1,00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237" w:history="1">
              <w:r w:rsidRPr="00502F5C">
                <w:rPr>
                  <w:vertAlign w:val="subscript"/>
                </w:rPr>
                <w:t>14.20.10.999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Изделия из меха прочие, не включенные в другие группировки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1,00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238" w:history="1">
              <w:r w:rsidRPr="00502F5C">
                <w:rPr>
                  <w:vertAlign w:val="subscript"/>
                </w:rPr>
                <w:t>14.20.10.630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Уборы женские из натурального меха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1,00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239" w:history="1">
              <w:r w:rsidRPr="00502F5C">
                <w:rPr>
                  <w:vertAlign w:val="subscript"/>
                </w:rPr>
                <w:t>14.20.10.631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Горжеты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1,00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240" w:history="1">
              <w:r w:rsidRPr="00502F5C">
                <w:rPr>
                  <w:vertAlign w:val="subscript"/>
                </w:rPr>
                <w:t>14.20.10.632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Воротники на подкладке из тканей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1,00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241" w:history="1">
              <w:r w:rsidRPr="00502F5C">
                <w:rPr>
                  <w:vertAlign w:val="subscript"/>
                </w:rPr>
                <w:t>14.20.10.633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Муфты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1,00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242" w:history="1">
              <w:r w:rsidRPr="00502F5C">
                <w:rPr>
                  <w:vertAlign w:val="subscript"/>
                </w:rPr>
                <w:t>14.20.10.634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Палантины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1,00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243" w:history="1">
              <w:r w:rsidRPr="00502F5C">
                <w:rPr>
                  <w:vertAlign w:val="subscript"/>
                </w:rPr>
                <w:t>14.20.10.635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Шарфы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1,00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244" w:history="1">
              <w:r w:rsidRPr="00502F5C">
                <w:rPr>
                  <w:vertAlign w:val="subscript"/>
                </w:rPr>
                <w:t>14.20.10.636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 xml:space="preserve">Пелерины и </w:t>
            </w:r>
            <w:proofErr w:type="spellStart"/>
            <w:r w:rsidRPr="00502F5C">
              <w:rPr>
                <w:vertAlign w:val="subscript"/>
              </w:rPr>
              <w:t>полупелерины</w:t>
            </w:r>
            <w:proofErr w:type="spellEnd"/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1,00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245" w:history="1">
              <w:r w:rsidRPr="00502F5C">
                <w:rPr>
                  <w:vertAlign w:val="subscript"/>
                </w:rPr>
                <w:t>14.19.31.121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Рукавицы мужские из натуральной кожи, подкладка меховая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1,00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246" w:history="1">
              <w:r w:rsidRPr="00502F5C">
                <w:rPr>
                  <w:vertAlign w:val="subscript"/>
                </w:rPr>
                <w:t>14.20.10.641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Рукавицы мужские из хлопчатобумажных тканей, подкладка меховая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1,00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247" w:history="1">
              <w:r w:rsidRPr="00502F5C">
                <w:rPr>
                  <w:vertAlign w:val="subscript"/>
                </w:rPr>
                <w:t>14.20.10.644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Рукавицы мужские из шерстяных тканей, подкладка меховая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1,00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248" w:history="1">
              <w:r w:rsidRPr="00502F5C">
                <w:rPr>
                  <w:vertAlign w:val="subscript"/>
                </w:rPr>
                <w:t>14.20.10.651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Рукавицы мужские нагольные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1,00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249" w:history="1">
              <w:r w:rsidRPr="00502F5C">
                <w:rPr>
                  <w:vertAlign w:val="subscript"/>
                </w:rPr>
                <w:t>14.20.10.647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Рукавицы мужские из хлопчатобумажных тканей, подкладка из шубной овчины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1,00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250" w:history="1">
              <w:r w:rsidRPr="00502F5C">
                <w:rPr>
                  <w:vertAlign w:val="subscript"/>
                </w:rPr>
                <w:t>14.19.31.122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Рукавицы женские из натуральной кожи, подкладка меховая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1,00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251" w:history="1">
              <w:r w:rsidRPr="00502F5C">
                <w:rPr>
                  <w:vertAlign w:val="subscript"/>
                </w:rPr>
                <w:t>14.20.10.642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Рукавицы женские из хлопчатобумажных тканей, подкладка меховая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1,00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252" w:history="1">
              <w:r w:rsidRPr="00502F5C">
                <w:rPr>
                  <w:vertAlign w:val="subscript"/>
                </w:rPr>
                <w:t>14.20.10.645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Рукавицы женские из шерстяных тканей, подкладка меховая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1,00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253" w:history="1">
              <w:r w:rsidRPr="00502F5C">
                <w:rPr>
                  <w:vertAlign w:val="subscript"/>
                </w:rPr>
                <w:t>14.20.10.652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Рукавицы женские нагольные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1,00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254" w:history="1">
              <w:r w:rsidRPr="00502F5C">
                <w:rPr>
                  <w:vertAlign w:val="subscript"/>
                </w:rPr>
                <w:t>14.20.10.648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Рукавицы женские из хлопчатобумажных тканей, подкладка из шубной овчины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1,00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255" w:history="1">
              <w:r w:rsidRPr="00502F5C">
                <w:rPr>
                  <w:vertAlign w:val="subscript"/>
                </w:rPr>
                <w:t>14.19.31.124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Перчатки мужские из натуральной кожи, подкладка меховая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1,00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256" w:history="1">
              <w:r w:rsidRPr="00502F5C">
                <w:rPr>
                  <w:vertAlign w:val="subscript"/>
                </w:rPr>
                <w:t>14.20.10.654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Перчатки мужские нагольные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1,00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257" w:history="1">
              <w:r w:rsidRPr="00502F5C">
                <w:rPr>
                  <w:vertAlign w:val="subscript"/>
                </w:rPr>
                <w:t>14.19.31.125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Перчатки женские из натуральной кожи, подкладка меховая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1,00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258" w:history="1">
              <w:r w:rsidRPr="00502F5C">
                <w:rPr>
                  <w:vertAlign w:val="subscript"/>
                </w:rPr>
                <w:t>14.20.10.655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Перчатки женские нагольные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1,00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259" w:history="1">
              <w:r w:rsidRPr="00502F5C">
                <w:rPr>
                  <w:vertAlign w:val="subscript"/>
                </w:rPr>
                <w:t>14.20.10.991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Мешки спальные меховые, в том числе с верхом из тканей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1,00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260" w:history="1">
              <w:r w:rsidRPr="00502F5C">
                <w:rPr>
                  <w:vertAlign w:val="subscript"/>
                </w:rPr>
                <w:t>14.20.10.660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Чулки меховые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1,00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261" w:history="1">
              <w:r w:rsidRPr="00502F5C">
                <w:rPr>
                  <w:vertAlign w:val="subscript"/>
                </w:rPr>
                <w:t>14.20.10.670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Носки меховые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1,00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262" w:history="1">
              <w:r w:rsidRPr="00502F5C">
                <w:rPr>
                  <w:vertAlign w:val="subscript"/>
                </w:rPr>
                <w:t>14.20.10.671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Носки мужские из хлопчатобумажных тканей с меховой подкладкой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1,00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263" w:history="1">
              <w:r w:rsidRPr="00502F5C">
                <w:rPr>
                  <w:vertAlign w:val="subscript"/>
                </w:rPr>
                <w:t>14.20.10.674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Носки мужские нагольные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1,00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264" w:history="1">
              <w:r w:rsidRPr="00502F5C">
                <w:rPr>
                  <w:vertAlign w:val="subscript"/>
                </w:rPr>
                <w:t>14.20.10.672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Носки женские из хлопчатобумажных тканей с меховой подкладкой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1,00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265" w:history="1">
              <w:r w:rsidRPr="00502F5C">
                <w:rPr>
                  <w:vertAlign w:val="subscript"/>
                </w:rPr>
                <w:t>14.20.10.675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Носки женские нагольные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1,00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266" w:history="1">
              <w:r w:rsidRPr="00502F5C">
                <w:rPr>
                  <w:vertAlign w:val="subscript"/>
                </w:rPr>
                <w:t>14.20.10.992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Ковры меховые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1,00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267" w:history="1">
              <w:r w:rsidRPr="00502F5C">
                <w:rPr>
                  <w:vertAlign w:val="subscript"/>
                </w:rPr>
                <w:t>14.20.10.993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Сувениры, украшения меховые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1,00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268" w:history="1">
              <w:r w:rsidRPr="00502F5C">
                <w:rPr>
                  <w:vertAlign w:val="subscript"/>
                </w:rPr>
                <w:t>14.20.10.994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Покрывала, подушки, чехлы меховые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1,00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269" w:history="1">
              <w:r w:rsidRPr="00502F5C">
                <w:rPr>
                  <w:vertAlign w:val="subscript"/>
                </w:rPr>
                <w:t>14.20.10.995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Изделия и принадлежности меховые для использования в технике, механизмах и в промышленных целях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1,00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270" w:history="1">
              <w:r w:rsidRPr="00502F5C">
                <w:rPr>
                  <w:vertAlign w:val="subscript"/>
                </w:rPr>
                <w:t>15.11.10.710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Головы, хвосты, лапы и прочие части или обрезки, несобранные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1,00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271" w:history="1">
              <w:r w:rsidRPr="00502F5C">
                <w:rPr>
                  <w:vertAlign w:val="subscript"/>
                </w:rPr>
                <w:t>11.02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Вина виноградные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1,00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272" w:history="1">
              <w:r w:rsidRPr="00502F5C">
                <w:rPr>
                  <w:vertAlign w:val="subscript"/>
                </w:rPr>
                <w:t>11.02.12.110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Вина из свежего винограда, кроме вин игристых и газированных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1,00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273" w:history="1">
              <w:r w:rsidRPr="00502F5C">
                <w:rPr>
                  <w:vertAlign w:val="subscript"/>
                </w:rPr>
                <w:t>11.04.10.120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Вина прочие из свежего винограда ароматизированные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1,00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274" w:history="1">
              <w:r w:rsidRPr="00502F5C">
                <w:rPr>
                  <w:vertAlign w:val="subscript"/>
                </w:rPr>
                <w:t>11.02.11.120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proofErr w:type="gramStart"/>
            <w:r w:rsidRPr="00502F5C">
              <w:rPr>
                <w:vertAlign w:val="subscript"/>
              </w:rPr>
              <w:t>Вина</w:t>
            </w:r>
            <w:proofErr w:type="gramEnd"/>
            <w:r w:rsidRPr="00502F5C">
              <w:rPr>
                <w:vertAlign w:val="subscript"/>
              </w:rPr>
              <w:t xml:space="preserve"> газированные из свежего винограда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1,00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275" w:history="1">
              <w:r w:rsidRPr="00502F5C">
                <w:rPr>
                  <w:vertAlign w:val="subscript"/>
                </w:rPr>
                <w:t>11.02.11.111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Шампанское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1,00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276" w:history="1">
              <w:r w:rsidRPr="00502F5C">
                <w:rPr>
                  <w:vertAlign w:val="subscript"/>
                </w:rPr>
                <w:t>11.02.11.110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Вина игристые из свежего винограда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1,00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277" w:history="1">
              <w:r w:rsidRPr="00502F5C">
                <w:rPr>
                  <w:vertAlign w:val="subscript"/>
                </w:rPr>
                <w:t>11.02.11.119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Вина игристые прочие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1,00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278" w:history="1">
              <w:r w:rsidRPr="00502F5C">
                <w:rPr>
                  <w:vertAlign w:val="subscript"/>
                </w:rPr>
                <w:t>11.03.10.111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Сидр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1,00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279" w:history="1">
              <w:r w:rsidRPr="00502F5C">
                <w:rPr>
                  <w:vertAlign w:val="subscript"/>
                </w:rPr>
                <w:t>11.03.10.130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Вина плодовые прочие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1,00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280" w:history="1">
              <w:r w:rsidRPr="00502F5C">
                <w:rPr>
                  <w:vertAlign w:val="subscript"/>
                </w:rPr>
                <w:t>11.03.10.112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Напитки медовые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1,00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281" w:history="1">
              <w:r w:rsidRPr="00502F5C">
                <w:rPr>
                  <w:vertAlign w:val="subscript"/>
                </w:rPr>
                <w:t>11.01.10.140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Коньяки, коньячные напитки и спирты коньячные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1,00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282" w:history="1">
              <w:r w:rsidRPr="00502F5C">
                <w:rPr>
                  <w:vertAlign w:val="subscript"/>
                </w:rPr>
                <w:t>11.02.12.120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Сусло виноградное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1,00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283" w:history="1">
              <w:r w:rsidRPr="00502F5C">
                <w:rPr>
                  <w:vertAlign w:val="subscript"/>
                </w:rPr>
                <w:t>11.05.20.120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Отходы виноделия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1,00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284" w:history="1">
              <w:r w:rsidRPr="00502F5C">
                <w:rPr>
                  <w:vertAlign w:val="subscript"/>
                </w:rPr>
                <w:t>11.05.20.121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Отходы виноградного виноделия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1,00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285" w:history="1">
              <w:r w:rsidRPr="00502F5C">
                <w:rPr>
                  <w:vertAlign w:val="subscript"/>
                </w:rPr>
                <w:t>11.05.20.122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Отходы плодового виноделия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1,00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286" w:history="1">
              <w:r w:rsidRPr="00502F5C">
                <w:rPr>
                  <w:vertAlign w:val="subscript"/>
                </w:rPr>
                <w:t>11.03.10.119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 xml:space="preserve">Напитки </w:t>
            </w:r>
            <w:proofErr w:type="spellStart"/>
            <w:r w:rsidRPr="00502F5C">
              <w:rPr>
                <w:vertAlign w:val="subscript"/>
              </w:rPr>
              <w:t>сброженные</w:t>
            </w:r>
            <w:proofErr w:type="spellEnd"/>
            <w:r w:rsidRPr="00502F5C">
              <w:rPr>
                <w:vertAlign w:val="subscript"/>
              </w:rPr>
              <w:t xml:space="preserve"> прочие, не включенные в другие группировки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1,00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287" w:history="1">
              <w:r w:rsidRPr="00502F5C">
                <w:rPr>
                  <w:vertAlign w:val="subscript"/>
                </w:rPr>
                <w:t>11.03.10.120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Смеси из напитков, содержащих алкоголь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1,00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288" w:history="1">
              <w:r w:rsidRPr="00502F5C">
                <w:rPr>
                  <w:vertAlign w:val="subscript"/>
                </w:rPr>
                <w:t>11.01.10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Напитки алкогольные дистиллированные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1,00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289" w:history="1">
              <w:r w:rsidRPr="00502F5C">
                <w:rPr>
                  <w:vertAlign w:val="subscript"/>
                </w:rPr>
                <w:t>11.01.10.111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Водка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1,00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290" w:history="1">
              <w:r w:rsidRPr="00502F5C">
                <w:rPr>
                  <w:vertAlign w:val="subscript"/>
                </w:rPr>
                <w:t>11.01.10.112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Спирт этиловый питьевой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1,00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291" w:history="1">
              <w:r w:rsidRPr="00502F5C">
                <w:rPr>
                  <w:vertAlign w:val="subscript"/>
                </w:rPr>
                <w:t>11.01.10.120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 xml:space="preserve">Изделия </w:t>
            </w:r>
            <w:proofErr w:type="gramStart"/>
            <w:r w:rsidRPr="00502F5C">
              <w:rPr>
                <w:vertAlign w:val="subscript"/>
              </w:rPr>
              <w:t>ликеро-водочные</w:t>
            </w:r>
            <w:proofErr w:type="gramEnd"/>
            <w:r w:rsidRPr="00502F5C">
              <w:rPr>
                <w:vertAlign w:val="subscript"/>
              </w:rPr>
              <w:t xml:space="preserve"> крепкие крепостью 30% и выше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1,00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292" w:history="1">
              <w:r w:rsidRPr="00502F5C">
                <w:rPr>
                  <w:vertAlign w:val="subscript"/>
                </w:rPr>
                <w:t>11.01.10.121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Ликеры крепостью 30% и выше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1,00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293" w:history="1">
              <w:r w:rsidRPr="00502F5C">
                <w:rPr>
                  <w:vertAlign w:val="subscript"/>
                </w:rPr>
                <w:t>11.01.10.129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 xml:space="preserve">Изделия </w:t>
            </w:r>
            <w:proofErr w:type="gramStart"/>
            <w:r w:rsidRPr="00502F5C">
              <w:rPr>
                <w:vertAlign w:val="subscript"/>
              </w:rPr>
              <w:t>ликеро-водочные</w:t>
            </w:r>
            <w:proofErr w:type="gramEnd"/>
            <w:r w:rsidRPr="00502F5C">
              <w:rPr>
                <w:vertAlign w:val="subscript"/>
              </w:rPr>
              <w:t xml:space="preserve"> крепкие крепостью 30% и выше прочие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1,00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294" w:history="1">
              <w:r w:rsidRPr="00502F5C">
                <w:rPr>
                  <w:vertAlign w:val="subscript"/>
                </w:rPr>
                <w:t>11.01.10.125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Настойки крепостью 30% и выше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1,00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295" w:history="1">
              <w:r w:rsidRPr="00502F5C">
                <w:rPr>
                  <w:vertAlign w:val="subscript"/>
                </w:rPr>
                <w:t>11.01.10.122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Бальзамы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1,00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296" w:history="1">
              <w:r w:rsidRPr="00502F5C">
                <w:rPr>
                  <w:vertAlign w:val="subscript"/>
                </w:rPr>
                <w:t>11.01.10.150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Наливки и настойки сладкие крепостью менее 30%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1,00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297" w:history="1">
              <w:r w:rsidRPr="00502F5C">
                <w:rPr>
                  <w:vertAlign w:val="subscript"/>
                </w:rPr>
                <w:t>11.01.10.130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 xml:space="preserve">Изделия </w:t>
            </w:r>
            <w:proofErr w:type="gramStart"/>
            <w:r w:rsidRPr="00502F5C">
              <w:rPr>
                <w:vertAlign w:val="subscript"/>
              </w:rPr>
              <w:t>ликеро-водочные</w:t>
            </w:r>
            <w:proofErr w:type="gramEnd"/>
            <w:r w:rsidRPr="00502F5C">
              <w:rPr>
                <w:vertAlign w:val="subscript"/>
              </w:rPr>
              <w:t xml:space="preserve"> </w:t>
            </w:r>
            <w:proofErr w:type="spellStart"/>
            <w:r w:rsidRPr="00502F5C">
              <w:rPr>
                <w:vertAlign w:val="subscript"/>
              </w:rPr>
              <w:t>слабоградусные</w:t>
            </w:r>
            <w:proofErr w:type="spellEnd"/>
            <w:r w:rsidRPr="00502F5C">
              <w:rPr>
                <w:vertAlign w:val="subscript"/>
              </w:rPr>
              <w:t xml:space="preserve"> крепостью менее 30%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1,00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298" w:history="1">
              <w:r w:rsidRPr="00502F5C">
                <w:rPr>
                  <w:vertAlign w:val="subscript"/>
                </w:rPr>
                <w:t>11.01.10.131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Ликеры крепостью менее 30%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1,00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299" w:history="1">
              <w:r w:rsidRPr="00502F5C">
                <w:rPr>
                  <w:vertAlign w:val="subscript"/>
                </w:rPr>
                <w:t>11.01.10.139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 xml:space="preserve">Изделия </w:t>
            </w:r>
            <w:proofErr w:type="gramStart"/>
            <w:r w:rsidRPr="00502F5C">
              <w:rPr>
                <w:vertAlign w:val="subscript"/>
              </w:rPr>
              <w:t>ликеро-водочные</w:t>
            </w:r>
            <w:proofErr w:type="gramEnd"/>
            <w:r w:rsidRPr="00502F5C">
              <w:rPr>
                <w:vertAlign w:val="subscript"/>
              </w:rPr>
              <w:t xml:space="preserve"> </w:t>
            </w:r>
            <w:proofErr w:type="spellStart"/>
            <w:r w:rsidRPr="00502F5C">
              <w:rPr>
                <w:vertAlign w:val="subscript"/>
              </w:rPr>
              <w:t>слабоградусные</w:t>
            </w:r>
            <w:proofErr w:type="spellEnd"/>
            <w:r w:rsidRPr="00502F5C">
              <w:rPr>
                <w:vertAlign w:val="subscript"/>
              </w:rPr>
              <w:t xml:space="preserve"> крепостью менее 30% прочие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1,00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300" w:history="1">
              <w:r w:rsidRPr="00502F5C">
                <w:rPr>
                  <w:vertAlign w:val="subscript"/>
                </w:rPr>
                <w:t>11.01.10.132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Настойки крепостью менее 30%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1,00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301" w:history="1">
              <w:r w:rsidRPr="00502F5C">
                <w:rPr>
                  <w:vertAlign w:val="subscript"/>
                </w:rPr>
                <w:t>20.14.75.000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Спирт этиловый и прочие денатурированные спирты любой концентрации (крепости)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1,00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302" w:history="1">
              <w:r w:rsidRPr="00502F5C">
                <w:rPr>
                  <w:vertAlign w:val="subscript"/>
                </w:rPr>
                <w:t>11.01.10.110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Водка и питьевой спирт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1,00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303" w:history="1">
              <w:r w:rsidRPr="00502F5C">
                <w:rPr>
                  <w:vertAlign w:val="subscript"/>
                </w:rPr>
                <w:t>11.06.10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Солод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1,00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304" w:history="1">
              <w:r w:rsidRPr="00502F5C">
                <w:rPr>
                  <w:vertAlign w:val="subscript"/>
                </w:rPr>
                <w:t>11.06.10.110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Солод ячменный пивоваренный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1,00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305" w:history="1">
              <w:r w:rsidRPr="00502F5C">
                <w:rPr>
                  <w:vertAlign w:val="subscript"/>
                </w:rPr>
                <w:t>11.06.10.120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Солод ржаной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1,00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306" w:history="1">
              <w:r w:rsidRPr="00502F5C">
                <w:rPr>
                  <w:vertAlign w:val="subscript"/>
                </w:rPr>
                <w:t>11.06.10.140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Солод кукурузный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1,00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307" w:history="1">
              <w:r w:rsidRPr="00502F5C">
                <w:rPr>
                  <w:vertAlign w:val="subscript"/>
                </w:rPr>
                <w:t>11.05.10.110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Пиво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1,00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308" w:history="1">
              <w:r w:rsidRPr="00502F5C">
                <w:rPr>
                  <w:vertAlign w:val="subscript"/>
                </w:rPr>
                <w:t>11.05.10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Пиво, кроме отходов пивоварения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1,00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309" w:history="1">
              <w:r w:rsidRPr="00502F5C">
                <w:rPr>
                  <w:vertAlign w:val="subscript"/>
                </w:rPr>
                <w:t>11.06.10.190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Солод прочий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1,00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310" w:history="1">
              <w:r w:rsidRPr="00502F5C">
                <w:rPr>
                  <w:vertAlign w:val="subscript"/>
                </w:rPr>
                <w:t>10.89.13.113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Дрожжи пивные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1,00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311" w:history="1">
              <w:r w:rsidRPr="00502F5C">
                <w:rPr>
                  <w:vertAlign w:val="subscript"/>
                </w:rPr>
                <w:t>11.05.20.110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Отходы пивоварения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1,00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312" w:history="1">
              <w:r w:rsidRPr="00502F5C">
                <w:rPr>
                  <w:vertAlign w:val="subscript"/>
                </w:rPr>
                <w:t>10.89.15.110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Соки и экстракты растительные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1,00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313" w:history="1">
              <w:r w:rsidRPr="00502F5C">
                <w:rPr>
                  <w:vertAlign w:val="subscript"/>
                </w:rPr>
                <w:t>11.05.10.160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Напитки, изготавливаемые на основе пива (напитки пивные)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1,00</w:t>
            </w:r>
          </w:p>
        </w:tc>
      </w:tr>
      <w:tr w:rsidR="00502F5C" w:rsidRPr="00502F5C">
        <w:tblPrEx>
          <w:tblBorders>
            <w:insideH w:val="nil"/>
          </w:tblBorders>
        </w:tblPrEx>
        <w:tc>
          <w:tcPr>
            <w:tcW w:w="9014" w:type="dxa"/>
            <w:gridSpan w:val="3"/>
            <w:tcBorders>
              <w:bottom w:val="nil"/>
            </w:tcBorders>
          </w:tcPr>
          <w:p w:rsidR="00502F5C" w:rsidRPr="00502F5C" w:rsidRDefault="00502F5C">
            <w:pPr>
              <w:pStyle w:val="ConsPlusNormal"/>
              <w:pBdr>
                <w:top w:val="single" w:sz="6" w:space="0" w:color="auto"/>
              </w:pBdr>
              <w:spacing w:before="100" w:after="100"/>
              <w:jc w:val="both"/>
              <w:rPr>
                <w:sz w:val="2"/>
                <w:szCs w:val="2"/>
                <w:vertAlign w:val="subscript"/>
              </w:rPr>
            </w:pPr>
          </w:p>
          <w:p w:rsidR="00502F5C" w:rsidRPr="00502F5C" w:rsidRDefault="00502F5C">
            <w:pPr>
              <w:pStyle w:val="ConsPlusNormal"/>
              <w:ind w:firstLine="540"/>
              <w:jc w:val="both"/>
              <w:rPr>
                <w:vertAlign w:val="subscript"/>
              </w:rPr>
            </w:pPr>
            <w:proofErr w:type="spellStart"/>
            <w:r w:rsidRPr="00502F5C">
              <w:rPr>
                <w:vertAlign w:val="subscript"/>
              </w:rPr>
              <w:t>КонсультантПлюс</w:t>
            </w:r>
            <w:proofErr w:type="spellEnd"/>
            <w:r w:rsidRPr="00502F5C">
              <w:rPr>
                <w:vertAlign w:val="subscript"/>
              </w:rPr>
              <w:t>: примечание.</w:t>
            </w:r>
          </w:p>
          <w:p w:rsidR="00502F5C" w:rsidRPr="00502F5C" w:rsidRDefault="00502F5C">
            <w:pPr>
              <w:pStyle w:val="ConsPlusNormal"/>
              <w:ind w:firstLine="540"/>
              <w:jc w:val="both"/>
              <w:rPr>
                <w:vertAlign w:val="subscript"/>
              </w:rPr>
            </w:pPr>
            <w:r w:rsidRPr="00502F5C">
              <w:rPr>
                <w:vertAlign w:val="subscript"/>
              </w:rPr>
              <w:t>В официальном тексте документа, видимо, допущена опечатка: имеется в виду код 12.00.19.170 "</w:t>
            </w:r>
            <w:proofErr w:type="gramStart"/>
            <w:r w:rsidRPr="00502F5C">
              <w:rPr>
                <w:vertAlign w:val="subscript"/>
              </w:rPr>
              <w:t>Табак</w:t>
            </w:r>
            <w:proofErr w:type="gramEnd"/>
            <w:r w:rsidRPr="00502F5C">
              <w:rPr>
                <w:vertAlign w:val="subscript"/>
              </w:rPr>
              <w:t xml:space="preserve"> гомогенизированный или восстановленный" Общероссийского классификатора продукции по видам экономической деятельности, утвержденного Приказом </w:t>
            </w:r>
            <w:proofErr w:type="spellStart"/>
            <w:r w:rsidRPr="00502F5C">
              <w:rPr>
                <w:vertAlign w:val="subscript"/>
              </w:rPr>
              <w:t>Росстандарта</w:t>
            </w:r>
            <w:proofErr w:type="spellEnd"/>
            <w:r w:rsidRPr="00502F5C">
              <w:rPr>
                <w:vertAlign w:val="subscript"/>
              </w:rPr>
              <w:t xml:space="preserve"> от 31.01.2014 N 14-ст, а не код 12.00.19.130 "Табак гомогенизированный или восстановленный".</w:t>
            </w:r>
          </w:p>
          <w:p w:rsidR="00502F5C" w:rsidRPr="00502F5C" w:rsidRDefault="00502F5C">
            <w:pPr>
              <w:pStyle w:val="ConsPlusNormal"/>
              <w:pBdr>
                <w:top w:val="single" w:sz="6" w:space="0" w:color="auto"/>
              </w:pBdr>
              <w:spacing w:before="100" w:after="100"/>
              <w:jc w:val="both"/>
              <w:rPr>
                <w:sz w:val="2"/>
                <w:szCs w:val="2"/>
                <w:vertAlign w:val="subscript"/>
              </w:rPr>
            </w:pPr>
          </w:p>
        </w:tc>
      </w:tr>
      <w:tr w:rsidR="00502F5C" w:rsidRPr="00502F5C">
        <w:tblPrEx>
          <w:tblBorders>
            <w:insideH w:val="nil"/>
          </w:tblBorders>
        </w:tblPrEx>
        <w:tc>
          <w:tcPr>
            <w:tcW w:w="1984" w:type="dxa"/>
            <w:tcBorders>
              <w:top w:val="nil"/>
            </w:tcBorders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314" w:history="1">
              <w:r w:rsidRPr="00502F5C">
                <w:rPr>
                  <w:vertAlign w:val="subscript"/>
                </w:rPr>
                <w:t>12.00.19.130</w:t>
              </w:r>
            </w:hyperlink>
          </w:p>
        </w:tc>
        <w:tc>
          <w:tcPr>
            <w:tcW w:w="5613" w:type="dxa"/>
            <w:tcBorders>
              <w:top w:val="nil"/>
            </w:tcBorders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Табак гомогенизированный или восстановленный</w:t>
            </w:r>
          </w:p>
        </w:tc>
        <w:tc>
          <w:tcPr>
            <w:tcW w:w="1417" w:type="dxa"/>
            <w:tcBorders>
              <w:top w:val="nil"/>
            </w:tcBorders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1,00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315" w:history="1">
              <w:r w:rsidRPr="00502F5C">
                <w:rPr>
                  <w:vertAlign w:val="subscript"/>
                </w:rPr>
                <w:t>12.00.20.110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Отходы переработки табачных листьев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1,00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316" w:history="1">
              <w:r w:rsidRPr="00502F5C">
                <w:rPr>
                  <w:vertAlign w:val="subscript"/>
                </w:rPr>
                <w:t>12.00.11.140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Папиросы из табака или заменителей табака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1,00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317" w:history="1">
              <w:r w:rsidRPr="00502F5C">
                <w:rPr>
                  <w:vertAlign w:val="subscript"/>
                </w:rPr>
                <w:t>12.00.11.130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Сигареты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1,00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318" w:history="1">
              <w:r w:rsidRPr="00502F5C">
                <w:rPr>
                  <w:vertAlign w:val="subscript"/>
                </w:rPr>
                <w:t>12.00.11.110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Сигары, сигары с обрезанными концами (</w:t>
            </w:r>
            <w:proofErr w:type="spellStart"/>
            <w:r w:rsidRPr="00502F5C">
              <w:rPr>
                <w:vertAlign w:val="subscript"/>
              </w:rPr>
              <w:t>черуты</w:t>
            </w:r>
            <w:proofErr w:type="spellEnd"/>
            <w:r w:rsidRPr="00502F5C">
              <w:rPr>
                <w:vertAlign w:val="subscript"/>
              </w:rPr>
              <w:t>)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1,00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319" w:history="1">
              <w:r w:rsidRPr="00502F5C">
                <w:rPr>
                  <w:vertAlign w:val="subscript"/>
                </w:rPr>
                <w:t>12.00.19.110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Табак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1,00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320" w:history="1">
              <w:r w:rsidRPr="00502F5C">
                <w:rPr>
                  <w:vertAlign w:val="subscript"/>
                </w:rPr>
                <w:t>12.00.19.150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Махорка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1,00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321" w:history="1">
              <w:r w:rsidRPr="00502F5C">
                <w:rPr>
                  <w:vertAlign w:val="subscript"/>
                </w:rPr>
                <w:t>12.00.1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Изделия табачные (кроме отходов)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1,00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322" w:history="1">
              <w:r w:rsidRPr="00502F5C">
                <w:rPr>
                  <w:vertAlign w:val="subscript"/>
                </w:rPr>
                <w:t>32.12.1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Изделия ювелирные и подобные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1,00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323" w:history="1">
              <w:r w:rsidRPr="00502F5C">
                <w:rPr>
                  <w:vertAlign w:val="subscript"/>
                </w:rPr>
                <w:t>32.12.13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Изделия ювелирные и их части; ювелирные изделия из золота или ювелирные изделия из серебра и их части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1,00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324" w:history="1">
              <w:r w:rsidRPr="00502F5C">
                <w:rPr>
                  <w:vertAlign w:val="subscript"/>
                </w:rPr>
                <w:t>32.12.13.110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Изделия ювелирные из золота и их части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1,00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325" w:history="1">
              <w:r w:rsidRPr="00502F5C">
                <w:rPr>
                  <w:vertAlign w:val="subscript"/>
                </w:rPr>
                <w:t>32.12.13.120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Изделия ювелирные из серебра и их части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1,00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326" w:history="1">
              <w:r w:rsidRPr="00502F5C">
                <w:rPr>
                  <w:vertAlign w:val="subscript"/>
                </w:rPr>
                <w:t>32.12.14.190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Изделия из драгоценных металлов прочие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1,00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327" w:history="1">
              <w:r w:rsidRPr="00502F5C">
                <w:rPr>
                  <w:vertAlign w:val="subscript"/>
                </w:rPr>
                <w:t>32.12.14.130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Изделия из драгоценных или полудрагоценных камней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1,00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328" w:history="1">
              <w:r w:rsidRPr="00502F5C">
                <w:rPr>
                  <w:vertAlign w:val="subscript"/>
                </w:rPr>
                <w:t>32.13.10.110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Бижутерия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1,00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329" w:history="1">
              <w:r w:rsidRPr="00502F5C">
                <w:rPr>
                  <w:vertAlign w:val="subscript"/>
                </w:rPr>
                <w:t>32.12.14.120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Изделия из природного или культивированного жемчуга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1,00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330" w:history="1">
              <w:r w:rsidRPr="00502F5C">
                <w:rPr>
                  <w:vertAlign w:val="subscript"/>
                </w:rPr>
                <w:t>23.13.13.140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Украшения для интерьера и аналогичные изделия из стекла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1,00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331" w:history="1">
              <w:r w:rsidRPr="00502F5C">
                <w:rPr>
                  <w:vertAlign w:val="subscript"/>
                </w:rPr>
                <w:t>32.13.10.190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Изделия подобные бижутерии прочие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1,00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332" w:history="1">
              <w:r w:rsidRPr="00502F5C">
                <w:rPr>
                  <w:vertAlign w:val="subscript"/>
                </w:rPr>
                <w:t>25.99.29.190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Изделия прочие из недрагоценных металлов, не включенные в другие группировки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1,00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333" w:history="1">
              <w:r w:rsidRPr="00502F5C">
                <w:rPr>
                  <w:vertAlign w:val="subscript"/>
                </w:rPr>
                <w:t>16.29.13.120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Футляры для ювелирных или ножевых изделий и аналогичные изделия из дерева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1,00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Прочие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0,85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334" w:history="1">
              <w:r w:rsidRPr="00502F5C">
                <w:rPr>
                  <w:vertAlign w:val="subscript"/>
                </w:rPr>
                <w:t>20.30.23.110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Краски для художников, учащихся или оформителей вывесок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335" w:history="1">
              <w:r w:rsidRPr="00502F5C">
                <w:rPr>
                  <w:vertAlign w:val="subscript"/>
                </w:rPr>
                <w:t>20.30.23.120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Красители оттеночные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336" w:history="1">
              <w:r w:rsidRPr="00502F5C">
                <w:rPr>
                  <w:vertAlign w:val="subscript"/>
                </w:rPr>
                <w:t>20.30.23.130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Краски любительские и аналогичные продукты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337" w:history="1">
              <w:r w:rsidRPr="00502F5C">
                <w:rPr>
                  <w:vertAlign w:val="subscript"/>
                </w:rPr>
                <w:t>20.30.22.210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Пасты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338" w:history="1">
              <w:r w:rsidRPr="00502F5C">
                <w:rPr>
                  <w:vertAlign w:val="subscript"/>
                </w:rPr>
                <w:t>20.30.22.220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 xml:space="preserve">Растворители и </w:t>
            </w:r>
            <w:proofErr w:type="gramStart"/>
            <w:r w:rsidRPr="00502F5C">
              <w:rPr>
                <w:vertAlign w:val="subscript"/>
              </w:rPr>
              <w:t>разбавители</w:t>
            </w:r>
            <w:proofErr w:type="gramEnd"/>
            <w:r w:rsidRPr="00502F5C">
              <w:rPr>
                <w:vertAlign w:val="subscript"/>
              </w:rPr>
              <w:t xml:space="preserve"> органические сложные; составы готовые для удаления красок и лаков (смывки)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339" w:history="1">
              <w:r w:rsidRPr="00502F5C">
                <w:rPr>
                  <w:vertAlign w:val="subscript"/>
                </w:rPr>
                <w:t>27.90.11.000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Машины электрические и аппаратура специализированные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340" w:history="1">
              <w:r w:rsidRPr="00502F5C">
                <w:rPr>
                  <w:vertAlign w:val="subscript"/>
                </w:rPr>
                <w:t>27.33.12.000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 xml:space="preserve">Патроны для ламп на напряжение не более 1 </w:t>
            </w:r>
            <w:proofErr w:type="spellStart"/>
            <w:r w:rsidRPr="00502F5C">
              <w:rPr>
                <w:vertAlign w:val="subscript"/>
              </w:rPr>
              <w:t>кВ</w:t>
            </w:r>
            <w:proofErr w:type="spellEnd"/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341" w:history="1">
              <w:r w:rsidRPr="00502F5C">
                <w:rPr>
                  <w:vertAlign w:val="subscript"/>
                </w:rPr>
                <w:t>27.33.13.110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Разъемы и розетки штепсельные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342" w:history="1">
              <w:r w:rsidRPr="00502F5C">
                <w:rPr>
                  <w:vertAlign w:val="subscript"/>
                </w:rPr>
                <w:t>27.33.13.190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Устройства коммутационные и/или предохранительные для электрических цепей прочие, не включенные в другие группировки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343" w:history="1">
              <w:r w:rsidRPr="00502F5C">
                <w:rPr>
                  <w:vertAlign w:val="subscript"/>
                </w:rPr>
                <w:t>27.40.14.000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Лампы накаливания прочие, не включенные в другие группировки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344" w:history="1">
              <w:r w:rsidRPr="00502F5C">
                <w:rPr>
                  <w:vertAlign w:val="subscript"/>
                </w:rPr>
                <w:t>27.40.13.000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Лампы накаливания мощностью 100 - 200 Вт, не включенные в другие группировки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345" w:history="1">
              <w:r w:rsidRPr="00502F5C">
                <w:rPr>
                  <w:vertAlign w:val="subscript"/>
                </w:rPr>
                <w:t>27.40.15.130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Лампы инфракрасные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346" w:history="1">
              <w:r w:rsidRPr="00502F5C">
                <w:rPr>
                  <w:vertAlign w:val="subscript"/>
                </w:rPr>
                <w:t>27.40.15.110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Лампы газоразрядные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347" w:history="1">
              <w:r w:rsidRPr="00502F5C">
                <w:rPr>
                  <w:vertAlign w:val="subscript"/>
                </w:rPr>
                <w:t>27.40.15.114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Лампы люминесцентные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348" w:history="1">
              <w:r w:rsidRPr="00502F5C">
                <w:rPr>
                  <w:vertAlign w:val="subscript"/>
                </w:rPr>
                <w:t>27.40.15.111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Лампы ртутные высокого давления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349" w:history="1">
              <w:r w:rsidRPr="00502F5C">
                <w:rPr>
                  <w:vertAlign w:val="subscript"/>
                </w:rPr>
                <w:t>27.40.15.120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Лампы ультрафиолетовые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350" w:history="1">
              <w:r w:rsidRPr="00502F5C">
                <w:rPr>
                  <w:vertAlign w:val="subscript"/>
                </w:rPr>
                <w:t>27.40.15.113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Лампы натриевые низкого давления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351" w:history="1">
              <w:r w:rsidRPr="00502F5C">
                <w:rPr>
                  <w:vertAlign w:val="subscript"/>
                </w:rPr>
                <w:t>27.40.15.112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Лампы натриевые высокого давления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352" w:history="1">
              <w:r w:rsidRPr="00502F5C">
                <w:rPr>
                  <w:vertAlign w:val="subscript"/>
                </w:rPr>
                <w:t>27.40.15.119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Лампы газоразрядные прочие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353" w:history="1">
              <w:r w:rsidRPr="00502F5C">
                <w:rPr>
                  <w:vertAlign w:val="subscript"/>
                </w:rPr>
                <w:t>27.51.28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Печи прочие; варочные котлы, кухонные плиты, варочные панели; грили, жаровни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354" w:history="1">
              <w:r w:rsidRPr="00502F5C">
                <w:rPr>
                  <w:vertAlign w:val="subscript"/>
                </w:rPr>
                <w:t>27.51.28.110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Печи бытовые электрические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355" w:history="1">
              <w:r w:rsidRPr="00502F5C">
                <w:rPr>
                  <w:vertAlign w:val="subscript"/>
                </w:rPr>
                <w:t>27.51.28.130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Плиты кухонные электрические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356" w:history="1">
              <w:r w:rsidRPr="00502F5C">
                <w:rPr>
                  <w:vertAlign w:val="subscript"/>
                </w:rPr>
                <w:t>27.51.24.130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proofErr w:type="spellStart"/>
            <w:r w:rsidRPr="00502F5C">
              <w:rPr>
                <w:vertAlign w:val="subscript"/>
              </w:rPr>
              <w:t>Электрофритюрницы</w:t>
            </w:r>
            <w:proofErr w:type="spellEnd"/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357" w:history="1">
              <w:r w:rsidRPr="00502F5C">
                <w:rPr>
                  <w:vertAlign w:val="subscript"/>
                </w:rPr>
                <w:t>27.51.28.140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Жаровни электрические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358" w:history="1">
              <w:r w:rsidRPr="00502F5C">
                <w:rPr>
                  <w:vertAlign w:val="subscript"/>
                </w:rPr>
                <w:t>27.51.24.170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proofErr w:type="spellStart"/>
            <w:r w:rsidRPr="00502F5C">
              <w:rPr>
                <w:vertAlign w:val="subscript"/>
              </w:rPr>
              <w:t>Электросковороды</w:t>
            </w:r>
            <w:proofErr w:type="spellEnd"/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359" w:history="1">
              <w:r w:rsidRPr="00502F5C">
                <w:rPr>
                  <w:vertAlign w:val="subscript"/>
                </w:rPr>
                <w:t>27.51.27.000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Печи микроволновые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360" w:history="1">
              <w:r w:rsidRPr="00502F5C">
                <w:rPr>
                  <w:vertAlign w:val="subscript"/>
                </w:rPr>
                <w:t>27.51.24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Приборы электронагревательные прочие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361" w:history="1">
              <w:r w:rsidRPr="00502F5C">
                <w:rPr>
                  <w:vertAlign w:val="subscript"/>
                </w:rPr>
                <w:t>27.51.24.140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proofErr w:type="spellStart"/>
            <w:r w:rsidRPr="00502F5C">
              <w:rPr>
                <w:vertAlign w:val="subscript"/>
              </w:rPr>
              <w:t>Электрокастрюли</w:t>
            </w:r>
            <w:proofErr w:type="spellEnd"/>
            <w:r w:rsidRPr="00502F5C">
              <w:rPr>
                <w:vertAlign w:val="subscript"/>
              </w:rPr>
              <w:t>-скороварки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362" w:history="1">
              <w:r w:rsidRPr="00502F5C">
                <w:rPr>
                  <w:vertAlign w:val="subscript"/>
                </w:rPr>
                <w:t>27.51.24.150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proofErr w:type="spellStart"/>
            <w:r w:rsidRPr="00502F5C">
              <w:rPr>
                <w:vertAlign w:val="subscript"/>
              </w:rPr>
              <w:t>Электрокастрюли</w:t>
            </w:r>
            <w:proofErr w:type="spellEnd"/>
            <w:r w:rsidRPr="00502F5C">
              <w:rPr>
                <w:vertAlign w:val="subscript"/>
              </w:rPr>
              <w:t>-пароварки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363" w:history="1">
              <w:r w:rsidRPr="00502F5C">
                <w:rPr>
                  <w:vertAlign w:val="subscript"/>
                </w:rPr>
                <w:t>27.51.25.110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Водонагреватели проточные и накопительные электрические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364" w:history="1">
              <w:r w:rsidRPr="00502F5C">
                <w:rPr>
                  <w:vertAlign w:val="subscript"/>
                </w:rPr>
                <w:t>27.51.24.160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Электросамовары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365" w:history="1">
              <w:r w:rsidRPr="00502F5C">
                <w:rPr>
                  <w:vertAlign w:val="subscript"/>
                </w:rPr>
                <w:t>27.51.25.120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Кипятильники погружные электрические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366" w:history="1">
              <w:r w:rsidRPr="00502F5C">
                <w:rPr>
                  <w:vertAlign w:val="subscript"/>
                </w:rPr>
                <w:t>27.51.26.110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Приборы отопительные электрические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367" w:history="1">
              <w:r w:rsidRPr="00502F5C">
                <w:rPr>
                  <w:vertAlign w:val="subscript"/>
                </w:rPr>
                <w:t>27.51.14.000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Одеяла электрические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368" w:history="1">
              <w:r w:rsidRPr="00502F5C">
                <w:rPr>
                  <w:vertAlign w:val="subscript"/>
                </w:rPr>
                <w:t>27.51.24.190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Приборы электронагревательные бытовые прочие, не включенные в другие группировки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369" w:history="1">
              <w:r w:rsidRPr="00502F5C">
                <w:rPr>
                  <w:vertAlign w:val="subscript"/>
                </w:rPr>
                <w:t>27.90.31.110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Машины и оборудование электрические для пайки мягким и твердым припоем и сварки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370" w:history="1">
              <w:r w:rsidRPr="00502F5C">
                <w:rPr>
                  <w:vertAlign w:val="subscript"/>
                </w:rPr>
                <w:t>32.99.41.110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Зажигалки сигаретные и прочие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371" w:history="1">
              <w:r w:rsidRPr="00502F5C">
                <w:rPr>
                  <w:vertAlign w:val="subscript"/>
                </w:rPr>
                <w:t>27.51.23.110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Приборы нагревательные для укладки и завивки волос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blPrEx>
          <w:tblBorders>
            <w:insideH w:val="nil"/>
          </w:tblBorders>
        </w:tblPrEx>
        <w:tc>
          <w:tcPr>
            <w:tcW w:w="9014" w:type="dxa"/>
            <w:gridSpan w:val="3"/>
            <w:tcBorders>
              <w:bottom w:val="nil"/>
            </w:tcBorders>
          </w:tcPr>
          <w:p w:rsidR="00502F5C" w:rsidRPr="00502F5C" w:rsidRDefault="00502F5C">
            <w:pPr>
              <w:pStyle w:val="ConsPlusNormal"/>
              <w:pBdr>
                <w:top w:val="single" w:sz="6" w:space="0" w:color="auto"/>
              </w:pBdr>
              <w:spacing w:before="100" w:after="100"/>
              <w:jc w:val="both"/>
              <w:rPr>
                <w:sz w:val="2"/>
                <w:szCs w:val="2"/>
                <w:vertAlign w:val="subscript"/>
              </w:rPr>
            </w:pPr>
          </w:p>
          <w:p w:rsidR="00502F5C" w:rsidRPr="00502F5C" w:rsidRDefault="00502F5C">
            <w:pPr>
              <w:pStyle w:val="ConsPlusNormal"/>
              <w:ind w:firstLine="540"/>
              <w:jc w:val="both"/>
              <w:rPr>
                <w:vertAlign w:val="subscript"/>
              </w:rPr>
            </w:pPr>
            <w:proofErr w:type="spellStart"/>
            <w:r w:rsidRPr="00502F5C">
              <w:rPr>
                <w:vertAlign w:val="subscript"/>
              </w:rPr>
              <w:t>КонсультантПлюс</w:t>
            </w:r>
            <w:proofErr w:type="spellEnd"/>
            <w:r w:rsidRPr="00502F5C">
              <w:rPr>
                <w:vertAlign w:val="subscript"/>
              </w:rPr>
              <w:t>: примечание.</w:t>
            </w:r>
          </w:p>
          <w:p w:rsidR="00502F5C" w:rsidRPr="00502F5C" w:rsidRDefault="00502F5C">
            <w:pPr>
              <w:pStyle w:val="ConsPlusNormal"/>
              <w:ind w:firstLine="540"/>
              <w:jc w:val="both"/>
              <w:rPr>
                <w:vertAlign w:val="subscript"/>
              </w:rPr>
            </w:pPr>
            <w:r w:rsidRPr="00502F5C">
              <w:rPr>
                <w:vertAlign w:val="subscript"/>
              </w:rPr>
              <w:t xml:space="preserve">В официальном тексте документа, видимо, допущена опечатка: имеется в виду код 27.11.4 "Трансформаторы электрические" Общероссийского классификатора продукции по видам экономической деятельности, утвержденного Приказом </w:t>
            </w:r>
            <w:proofErr w:type="spellStart"/>
            <w:r w:rsidRPr="00502F5C">
              <w:rPr>
                <w:vertAlign w:val="subscript"/>
              </w:rPr>
              <w:t>Росстандарта</w:t>
            </w:r>
            <w:proofErr w:type="spellEnd"/>
            <w:r w:rsidRPr="00502F5C">
              <w:rPr>
                <w:vertAlign w:val="subscript"/>
              </w:rPr>
              <w:t xml:space="preserve"> от 31.01.2014 N 14-ст, а не код 27.11.2004 "Трансформаторы электрические".</w:t>
            </w:r>
          </w:p>
          <w:p w:rsidR="00502F5C" w:rsidRPr="00502F5C" w:rsidRDefault="00502F5C">
            <w:pPr>
              <w:pStyle w:val="ConsPlusNormal"/>
              <w:pBdr>
                <w:top w:val="single" w:sz="6" w:space="0" w:color="auto"/>
              </w:pBdr>
              <w:spacing w:before="100" w:after="100"/>
              <w:jc w:val="both"/>
              <w:rPr>
                <w:sz w:val="2"/>
                <w:szCs w:val="2"/>
                <w:vertAlign w:val="subscript"/>
              </w:rPr>
            </w:pPr>
          </w:p>
        </w:tc>
      </w:tr>
      <w:tr w:rsidR="00502F5C" w:rsidRPr="00502F5C">
        <w:tblPrEx>
          <w:tblBorders>
            <w:insideH w:val="nil"/>
          </w:tblBorders>
        </w:tblPrEx>
        <w:tc>
          <w:tcPr>
            <w:tcW w:w="1984" w:type="dxa"/>
            <w:tcBorders>
              <w:top w:val="nil"/>
            </w:tcBorders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372" w:history="1">
              <w:r w:rsidRPr="00502F5C">
                <w:rPr>
                  <w:vertAlign w:val="subscript"/>
                </w:rPr>
                <w:t>27.11.2004</w:t>
              </w:r>
            </w:hyperlink>
          </w:p>
        </w:tc>
        <w:tc>
          <w:tcPr>
            <w:tcW w:w="5613" w:type="dxa"/>
            <w:tcBorders>
              <w:top w:val="nil"/>
            </w:tcBorders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Трансформаторы электрические</w:t>
            </w:r>
          </w:p>
        </w:tc>
        <w:tc>
          <w:tcPr>
            <w:tcW w:w="1417" w:type="dxa"/>
            <w:tcBorders>
              <w:top w:val="nil"/>
            </w:tcBorders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373" w:history="1">
              <w:r w:rsidRPr="00502F5C">
                <w:rPr>
                  <w:vertAlign w:val="subscript"/>
                </w:rPr>
                <w:t>27.51.21.119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Приборы электромеханические бытовые хозяйственные со встроенным электродвигателем прочие, не включенные в другие группировки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374" w:history="1">
              <w:r w:rsidRPr="00502F5C">
                <w:rPr>
                  <w:vertAlign w:val="subscript"/>
                </w:rPr>
                <w:t>27.51.24.180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proofErr w:type="spellStart"/>
            <w:r w:rsidRPr="00502F5C">
              <w:rPr>
                <w:vertAlign w:val="subscript"/>
              </w:rPr>
              <w:t>Электросоковыжималки</w:t>
            </w:r>
            <w:proofErr w:type="spellEnd"/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375" w:history="1">
              <w:r w:rsidRPr="00502F5C">
                <w:rPr>
                  <w:vertAlign w:val="subscript"/>
                </w:rPr>
                <w:t>27.40.21.120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Фонари электрические переносные, работающие от батарей сухих элементов, аккумуляторов, магнето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376" w:history="1">
              <w:r w:rsidRPr="00502F5C">
                <w:rPr>
                  <w:vertAlign w:val="subscript"/>
                </w:rPr>
                <w:t>27.40.41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Части ламп накаливания или газоразрядных ламп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377" w:history="1">
              <w:r w:rsidRPr="00502F5C">
                <w:rPr>
                  <w:vertAlign w:val="subscript"/>
                </w:rPr>
                <w:t>27.40.42.000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Части светильников и осветительных устройств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378" w:history="1">
              <w:r w:rsidRPr="00502F5C">
                <w:rPr>
                  <w:vertAlign w:val="subscript"/>
                </w:rPr>
                <w:t>27.51.30.000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Части бытовых электрических приборов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379" w:history="1">
              <w:r w:rsidRPr="00502F5C">
                <w:rPr>
                  <w:vertAlign w:val="subscript"/>
                </w:rPr>
                <w:t>32.99.13.120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Авторучки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380" w:history="1">
              <w:r w:rsidRPr="00502F5C">
                <w:rPr>
                  <w:vertAlign w:val="subscript"/>
                </w:rPr>
                <w:t>32.99.13.121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Авторучки перьевые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381" w:history="1">
              <w:r w:rsidRPr="00502F5C">
                <w:rPr>
                  <w:vertAlign w:val="subscript"/>
                </w:rPr>
                <w:t>32.99.13.122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Авторучки шариковые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382" w:history="1">
              <w:r w:rsidRPr="00502F5C">
                <w:rPr>
                  <w:vertAlign w:val="subscript"/>
                </w:rPr>
                <w:t>32.99.13.110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Ручки чертежные для туши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383" w:history="1">
              <w:r w:rsidRPr="00502F5C">
                <w:rPr>
                  <w:vertAlign w:val="subscript"/>
                </w:rPr>
                <w:t>32.99.13.123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Фломастеры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384" w:history="1">
              <w:r w:rsidRPr="00502F5C">
                <w:rPr>
                  <w:vertAlign w:val="subscript"/>
                </w:rPr>
                <w:t>32.99.13.130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Стилографы и прочие ручки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385" w:history="1">
              <w:r w:rsidRPr="00502F5C">
                <w:rPr>
                  <w:vertAlign w:val="subscript"/>
                </w:rPr>
                <w:t>32.99.12.130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Карандаши механические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386" w:history="1">
              <w:r w:rsidRPr="00502F5C">
                <w:rPr>
                  <w:vertAlign w:val="subscript"/>
                </w:rPr>
                <w:t>32.99.14.110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Наборы пишущих принадлежностей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387" w:history="1">
              <w:r w:rsidRPr="00502F5C">
                <w:rPr>
                  <w:vertAlign w:val="subscript"/>
                </w:rPr>
                <w:t>32.99.14.130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Детали пишущих принадлежностей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388" w:history="1">
              <w:r w:rsidRPr="00502F5C">
                <w:rPr>
                  <w:vertAlign w:val="subscript"/>
                </w:rPr>
                <w:t>26.51.32.190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Инструменты для черчения, разметки или математических расчетов прочие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389" w:history="1">
              <w:r w:rsidRPr="00502F5C">
                <w:rPr>
                  <w:vertAlign w:val="subscript"/>
                </w:rPr>
                <w:t>17.23.13.194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Тетради школьные ученические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390" w:history="1">
              <w:r w:rsidRPr="00502F5C">
                <w:rPr>
                  <w:vertAlign w:val="subscript"/>
                </w:rPr>
                <w:t>17.23.13.196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Тетради различного назначения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391" w:history="1">
              <w:r w:rsidRPr="00502F5C">
                <w:rPr>
                  <w:vertAlign w:val="subscript"/>
                </w:rPr>
                <w:t>17.23.13.191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Блокноты, записные книжки и книги для записей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392" w:history="1">
              <w:r w:rsidRPr="00502F5C">
                <w:rPr>
                  <w:vertAlign w:val="subscript"/>
                </w:rPr>
                <w:t>17.23.13.192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Альбомы и папки с бумагой (включая блоки)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393" w:history="1">
              <w:r w:rsidRPr="00502F5C">
                <w:rPr>
                  <w:vertAlign w:val="subscript"/>
                </w:rPr>
                <w:t>17.23.14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Бумага и картон прочие, используемые для письма или печати или прочих графических целей, тисненые, гофрированные или перфорированные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394" w:history="1">
              <w:r w:rsidRPr="00502F5C">
                <w:rPr>
                  <w:vertAlign w:val="subscript"/>
                </w:rPr>
                <w:t>13.96.14.192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Калька чертежная, полученная обработкой смолами хлопчатобумажных или льняных тканей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395" w:history="1">
              <w:r w:rsidRPr="00502F5C">
                <w:rPr>
                  <w:vertAlign w:val="subscript"/>
                </w:rPr>
                <w:t>17.23.11.110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Бумага копировальная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396" w:history="1">
              <w:r w:rsidRPr="00502F5C">
                <w:rPr>
                  <w:vertAlign w:val="subscript"/>
                </w:rPr>
                <w:t>17.23.13.199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Принадлежности канцелярские прочие из бумаги или картона, не включенные в другие группировки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397" w:history="1">
              <w:r w:rsidRPr="00502F5C">
                <w:rPr>
                  <w:vertAlign w:val="subscript"/>
                </w:rPr>
                <w:t>17.23.14.120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Картон прочий, используемый для письма или печати или прочих графических целей, тисненый, гофрированный или перфорированный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398" w:history="1">
              <w:r w:rsidRPr="00502F5C">
                <w:rPr>
                  <w:vertAlign w:val="subscript"/>
                </w:rPr>
                <w:t>17.23.14.110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Бумага прочая, используемая для письма или печати или прочих графических целей, тисненая, гофрированная или перфорированная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399" w:history="1">
              <w:r w:rsidRPr="00502F5C">
                <w:rPr>
                  <w:vertAlign w:val="subscript"/>
                </w:rPr>
                <w:t>17.29.19.130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 xml:space="preserve">Бумага и картон </w:t>
            </w:r>
            <w:proofErr w:type="gramStart"/>
            <w:r w:rsidRPr="00502F5C">
              <w:rPr>
                <w:vertAlign w:val="subscript"/>
              </w:rPr>
              <w:t>фильтровальные</w:t>
            </w:r>
            <w:proofErr w:type="gramEnd"/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400" w:history="1">
              <w:r w:rsidRPr="00502F5C">
                <w:rPr>
                  <w:vertAlign w:val="subscript"/>
                </w:rPr>
                <w:t>17.23.12.110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Конверты, письма-секретки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401" w:history="1">
              <w:r w:rsidRPr="00502F5C">
                <w:rPr>
                  <w:vertAlign w:val="subscript"/>
                </w:rPr>
                <w:t>17.23.13.193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Папки и обложки из бумаги или картона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402" w:history="1">
              <w:r w:rsidRPr="00502F5C">
                <w:rPr>
                  <w:vertAlign w:val="subscript"/>
                </w:rPr>
                <w:t>13.10.62.000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Нитки швейные хлопчатобумажные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blPrEx>
          <w:tblBorders>
            <w:insideH w:val="nil"/>
          </w:tblBorders>
        </w:tblPrEx>
        <w:tc>
          <w:tcPr>
            <w:tcW w:w="9014" w:type="dxa"/>
            <w:gridSpan w:val="3"/>
            <w:tcBorders>
              <w:bottom w:val="nil"/>
            </w:tcBorders>
          </w:tcPr>
          <w:p w:rsidR="00502F5C" w:rsidRPr="00502F5C" w:rsidRDefault="00502F5C">
            <w:pPr>
              <w:pStyle w:val="ConsPlusNormal"/>
              <w:pBdr>
                <w:top w:val="single" w:sz="6" w:space="0" w:color="auto"/>
              </w:pBdr>
              <w:spacing w:before="100" w:after="100"/>
              <w:jc w:val="both"/>
              <w:rPr>
                <w:sz w:val="2"/>
                <w:szCs w:val="2"/>
                <w:vertAlign w:val="subscript"/>
              </w:rPr>
            </w:pPr>
          </w:p>
          <w:p w:rsidR="00502F5C" w:rsidRPr="00502F5C" w:rsidRDefault="00502F5C">
            <w:pPr>
              <w:pStyle w:val="ConsPlusNormal"/>
              <w:ind w:firstLine="540"/>
              <w:jc w:val="both"/>
              <w:rPr>
                <w:vertAlign w:val="subscript"/>
              </w:rPr>
            </w:pPr>
            <w:proofErr w:type="spellStart"/>
            <w:r w:rsidRPr="00502F5C">
              <w:rPr>
                <w:vertAlign w:val="subscript"/>
              </w:rPr>
              <w:t>КонсультантПлюс</w:t>
            </w:r>
            <w:proofErr w:type="spellEnd"/>
            <w:r w:rsidRPr="00502F5C">
              <w:rPr>
                <w:vertAlign w:val="subscript"/>
              </w:rPr>
              <w:t>: примечание.</w:t>
            </w:r>
          </w:p>
          <w:p w:rsidR="00502F5C" w:rsidRPr="00502F5C" w:rsidRDefault="00502F5C">
            <w:pPr>
              <w:pStyle w:val="ConsPlusNormal"/>
              <w:ind w:firstLine="540"/>
              <w:jc w:val="both"/>
              <w:rPr>
                <w:vertAlign w:val="subscript"/>
              </w:rPr>
            </w:pPr>
            <w:r w:rsidRPr="00502F5C">
              <w:rPr>
                <w:vertAlign w:val="subscript"/>
              </w:rPr>
              <w:t xml:space="preserve">В официальном тексте документа, видимо, допущена опечатка: имеется в виду код 13.10.71 "Пряжа льняная" Общероссийского классификатора продукции по видам экономической деятельности, утвержденного Приказом </w:t>
            </w:r>
            <w:proofErr w:type="spellStart"/>
            <w:r w:rsidRPr="00502F5C">
              <w:rPr>
                <w:vertAlign w:val="subscript"/>
              </w:rPr>
              <w:t>Росстандарта</w:t>
            </w:r>
            <w:proofErr w:type="spellEnd"/>
            <w:r w:rsidRPr="00502F5C">
              <w:rPr>
                <w:vertAlign w:val="subscript"/>
              </w:rPr>
              <w:t xml:space="preserve"> от 31.01.2014 N 14-ст, а не код 13.10.1971 "Пряжа льняная".</w:t>
            </w:r>
          </w:p>
          <w:p w:rsidR="00502F5C" w:rsidRPr="00502F5C" w:rsidRDefault="00502F5C">
            <w:pPr>
              <w:pStyle w:val="ConsPlusNormal"/>
              <w:pBdr>
                <w:top w:val="single" w:sz="6" w:space="0" w:color="auto"/>
              </w:pBdr>
              <w:spacing w:before="100" w:after="100"/>
              <w:jc w:val="both"/>
              <w:rPr>
                <w:sz w:val="2"/>
                <w:szCs w:val="2"/>
                <w:vertAlign w:val="subscript"/>
              </w:rPr>
            </w:pPr>
          </w:p>
        </w:tc>
      </w:tr>
      <w:tr w:rsidR="00502F5C" w:rsidRPr="00502F5C">
        <w:tblPrEx>
          <w:tblBorders>
            <w:insideH w:val="nil"/>
          </w:tblBorders>
        </w:tblPrEx>
        <w:tc>
          <w:tcPr>
            <w:tcW w:w="1984" w:type="dxa"/>
            <w:tcBorders>
              <w:top w:val="nil"/>
            </w:tcBorders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403" w:history="1">
              <w:r w:rsidRPr="00502F5C">
                <w:rPr>
                  <w:vertAlign w:val="subscript"/>
                </w:rPr>
                <w:t>13.10.1971</w:t>
              </w:r>
            </w:hyperlink>
          </w:p>
        </w:tc>
        <w:tc>
          <w:tcPr>
            <w:tcW w:w="5613" w:type="dxa"/>
            <w:tcBorders>
              <w:top w:val="nil"/>
            </w:tcBorders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Пряжа льняная</w:t>
            </w:r>
          </w:p>
        </w:tc>
        <w:tc>
          <w:tcPr>
            <w:tcW w:w="1417" w:type="dxa"/>
            <w:tcBorders>
              <w:top w:val="nil"/>
            </w:tcBorders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404" w:history="1">
              <w:r w:rsidRPr="00502F5C">
                <w:rPr>
                  <w:vertAlign w:val="subscript"/>
                </w:rPr>
                <w:t>13.10.71.110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Пряжа льняная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405" w:history="1">
              <w:r w:rsidRPr="00502F5C">
                <w:rPr>
                  <w:vertAlign w:val="subscript"/>
                </w:rPr>
                <w:t>13.10.71.111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Пряжа льняная однониточная мокрого прядения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406" w:history="1">
              <w:r w:rsidRPr="00502F5C">
                <w:rPr>
                  <w:vertAlign w:val="subscript"/>
                </w:rPr>
                <w:t>13.10.71.112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Пряжа льняная однониточная сухого прядения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407" w:history="1">
              <w:r w:rsidRPr="00502F5C">
                <w:rPr>
                  <w:vertAlign w:val="subscript"/>
                </w:rPr>
                <w:t>13.10.71.113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Пряжа льняная крученая мокрого прядения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408" w:history="1">
              <w:r w:rsidRPr="00502F5C">
                <w:rPr>
                  <w:vertAlign w:val="subscript"/>
                </w:rPr>
                <w:t>13.10.71.114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Пряжа льняная крученая сухого прядения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409" w:history="1">
              <w:r w:rsidRPr="00502F5C">
                <w:rPr>
                  <w:vertAlign w:val="subscript"/>
                </w:rPr>
                <w:t>13.10.71.121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Пряжа оческовая однониточная мокрого прядения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410" w:history="1">
              <w:r w:rsidRPr="00502F5C">
                <w:rPr>
                  <w:vertAlign w:val="subscript"/>
                </w:rPr>
                <w:t>13.10.71.190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Пряжа льняная прочая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411" w:history="1">
              <w:r w:rsidRPr="00502F5C">
                <w:rPr>
                  <w:vertAlign w:val="subscript"/>
                </w:rPr>
                <w:t>13.10.71.123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Пряжа оческовая крученая мокрого прядения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412" w:history="1">
              <w:r w:rsidRPr="00502F5C">
                <w:rPr>
                  <w:vertAlign w:val="subscript"/>
                </w:rPr>
                <w:t>13.10.72.111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Пряжа из джута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413" w:history="1">
              <w:r w:rsidRPr="00502F5C">
                <w:rPr>
                  <w:vertAlign w:val="subscript"/>
                </w:rPr>
                <w:t>13.10.50.110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Пряжа шерстяная гребенного прядения, расфасованная для розничной продажи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414" w:history="1">
              <w:r w:rsidRPr="00502F5C">
                <w:rPr>
                  <w:vertAlign w:val="subscript"/>
                </w:rPr>
                <w:t>13.10.40.120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Нитки шелковые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415" w:history="1">
              <w:r w:rsidRPr="00502F5C">
                <w:rPr>
                  <w:vertAlign w:val="subscript"/>
                </w:rPr>
                <w:t>32.50.50.000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Изделия медицинские, в том числе хирургические, прочие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416" w:history="1">
              <w:r w:rsidRPr="00502F5C">
                <w:rPr>
                  <w:vertAlign w:val="subscript"/>
                </w:rPr>
                <w:t>13.96.17.133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 xml:space="preserve">Материалы ленточные отделочные без вышивки, кроме </w:t>
            </w:r>
            <w:proofErr w:type="gramStart"/>
            <w:r w:rsidRPr="00502F5C">
              <w:rPr>
                <w:vertAlign w:val="subscript"/>
              </w:rPr>
              <w:t>трикотажных</w:t>
            </w:r>
            <w:proofErr w:type="gramEnd"/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417" w:history="1">
              <w:r w:rsidRPr="00502F5C">
                <w:rPr>
                  <w:vertAlign w:val="subscript"/>
                </w:rPr>
                <w:t>13.96.16.190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Материалы и изделия технического назначения прочие, не включенные в другие группировки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418" w:history="1">
              <w:r w:rsidRPr="00502F5C">
                <w:rPr>
                  <w:vertAlign w:val="subscript"/>
                </w:rPr>
                <w:t>13.94.12.130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Изделия из пряжи и лент, не включенные в другие группировки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419" w:history="1">
              <w:r w:rsidRPr="00502F5C">
                <w:rPr>
                  <w:vertAlign w:val="subscript"/>
                </w:rPr>
                <w:t>13.96.16.110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Фитили текстильные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420" w:history="1">
              <w:r w:rsidRPr="00502F5C">
                <w:rPr>
                  <w:vertAlign w:val="subscript"/>
                </w:rPr>
                <w:t>13.96.17.120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Ярлыки, этикетки, эмблемы и аналогичные изделия из текстильных материалов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421" w:history="1">
              <w:r w:rsidRPr="00502F5C">
                <w:rPr>
                  <w:vertAlign w:val="subscript"/>
                </w:rPr>
                <w:t>13.96.17.131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Тесьма плетеная и шнуры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422" w:history="1">
              <w:r w:rsidRPr="00502F5C">
                <w:rPr>
                  <w:vertAlign w:val="subscript"/>
                </w:rPr>
                <w:t>13.96.17.132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Шнуры оплетенные отделочные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423" w:history="1">
              <w:r w:rsidRPr="00502F5C">
                <w:rPr>
                  <w:vertAlign w:val="subscript"/>
                </w:rPr>
                <w:t>13.96.17.190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Материалы отделочные и аналогичные изделия прочие, не включенные в другие группировки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424" w:history="1">
              <w:r w:rsidRPr="00502F5C">
                <w:rPr>
                  <w:vertAlign w:val="subscript"/>
                </w:rPr>
                <w:t>13.99.11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Полотно тюлевое и прочие сетчатые полотна (кроме тканых, трикотажных или вязаных полотен); кружева в кусках, в лентах или в виде отдельных орнаментов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425" w:history="1">
              <w:r w:rsidRPr="00502F5C">
                <w:rPr>
                  <w:vertAlign w:val="subscript"/>
                </w:rPr>
                <w:t>13.99.11.110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Полотно тюлевое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426" w:history="1">
              <w:r w:rsidRPr="00502F5C">
                <w:rPr>
                  <w:vertAlign w:val="subscript"/>
                </w:rPr>
                <w:t>13.99.19.190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Изделия текстильные прочие, не включенные в другие группировки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427" w:history="1">
              <w:r w:rsidRPr="00502F5C">
                <w:rPr>
                  <w:vertAlign w:val="subscript"/>
                </w:rPr>
                <w:t>13.99.11.130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Кружева в кусках в виде полос или отдельных аппликаций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428" w:history="1">
              <w:r w:rsidRPr="00502F5C">
                <w:rPr>
                  <w:vertAlign w:val="subscript"/>
                </w:rPr>
                <w:t>14.14.25.130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Подтяжки, помочи, подвязки, аналогичные изделия и их части из любого текстильного материала (включая трикотажные или вязаные)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429" w:history="1">
              <w:r w:rsidRPr="00502F5C">
                <w:rPr>
                  <w:vertAlign w:val="subscript"/>
                </w:rPr>
                <w:t>21.20.24.133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Бинты эластичные медицинские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430" w:history="1">
              <w:r w:rsidRPr="00502F5C">
                <w:rPr>
                  <w:vertAlign w:val="subscript"/>
                </w:rPr>
                <w:t>14.19.23.120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 xml:space="preserve">Шали, шарфы, вуали, </w:t>
            </w:r>
            <w:proofErr w:type="gramStart"/>
            <w:r w:rsidRPr="00502F5C">
              <w:rPr>
                <w:vertAlign w:val="subscript"/>
              </w:rPr>
              <w:t>кроме</w:t>
            </w:r>
            <w:proofErr w:type="gramEnd"/>
            <w:r w:rsidRPr="00502F5C">
              <w:rPr>
                <w:vertAlign w:val="subscript"/>
              </w:rPr>
              <w:t xml:space="preserve"> трикотажных или вязаных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431" w:history="1">
              <w:r w:rsidRPr="00502F5C">
                <w:rPr>
                  <w:vertAlign w:val="subscript"/>
                </w:rPr>
                <w:t>14.19.23.110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 xml:space="preserve">Платки носовые из текстильных материалов, </w:t>
            </w:r>
            <w:proofErr w:type="gramStart"/>
            <w:r w:rsidRPr="00502F5C">
              <w:rPr>
                <w:vertAlign w:val="subscript"/>
              </w:rPr>
              <w:t>кроме</w:t>
            </w:r>
            <w:proofErr w:type="gramEnd"/>
            <w:r w:rsidRPr="00502F5C">
              <w:rPr>
                <w:vertAlign w:val="subscript"/>
              </w:rPr>
              <w:t xml:space="preserve"> трикотажных или вязаных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432" w:history="1">
              <w:r w:rsidRPr="00502F5C">
                <w:rPr>
                  <w:vertAlign w:val="subscript"/>
                </w:rPr>
                <w:t>14.19.23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proofErr w:type="gramStart"/>
            <w:r w:rsidRPr="00502F5C">
              <w:rPr>
                <w:vertAlign w:val="subscript"/>
              </w:rPr>
              <w:t>Платки носовые, шали, шарфы, платки, вуали, галстуки, шейные платки, перчатки и прочие готовые аксессуары к одежде, детали одежды или аксессуаров к одежде из текстильных материалов, кроме трикотажных или вязаных, не включенные в другие группировки</w:t>
            </w:r>
            <w:proofErr w:type="gramEnd"/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433" w:history="1">
              <w:r w:rsidRPr="00502F5C">
                <w:rPr>
                  <w:vertAlign w:val="subscript"/>
                </w:rPr>
                <w:t>14.19.23.210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proofErr w:type="gramStart"/>
            <w:r w:rsidRPr="00502F5C">
              <w:rPr>
                <w:vertAlign w:val="subscript"/>
              </w:rPr>
              <w:t>Детали одежды или аксессуаров одежды из текстильных материалов, кроме трикотажных или вязаных, не включенные в другие группировки</w:t>
            </w:r>
            <w:proofErr w:type="gramEnd"/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434" w:history="1">
              <w:r w:rsidRPr="00502F5C">
                <w:rPr>
                  <w:vertAlign w:val="subscript"/>
                </w:rPr>
                <w:t>13.92.29.190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Изделия текстильные готовые прочие, не включенные в другие группировки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435" w:history="1">
              <w:r w:rsidRPr="00502F5C">
                <w:rPr>
                  <w:vertAlign w:val="subscript"/>
                </w:rPr>
                <w:t>13.92.13.111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Скатерти из хлопчатобумажных тканей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436" w:history="1">
              <w:r w:rsidRPr="00502F5C">
                <w:rPr>
                  <w:vertAlign w:val="subscript"/>
                </w:rPr>
                <w:t>13.92.15.120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Шторы для интерьеров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437" w:history="1">
              <w:r w:rsidRPr="00502F5C">
                <w:rPr>
                  <w:vertAlign w:val="subscript"/>
                </w:rPr>
                <w:t>13.92.13.112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Салфетки столовые из хлопчатобумажных тканей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438" w:history="1">
              <w:r w:rsidRPr="00502F5C">
                <w:rPr>
                  <w:vertAlign w:val="subscript"/>
                </w:rPr>
                <w:t>13.92.12.113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Наволочки из хлопчатобумажных тканей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439" w:history="1">
              <w:r w:rsidRPr="00502F5C">
                <w:rPr>
                  <w:vertAlign w:val="subscript"/>
                </w:rPr>
                <w:t>14.19.23.130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 xml:space="preserve">Галстуки, платки шейные, кроме </w:t>
            </w:r>
            <w:proofErr w:type="gramStart"/>
            <w:r w:rsidRPr="00502F5C">
              <w:rPr>
                <w:vertAlign w:val="subscript"/>
              </w:rPr>
              <w:t>трикотажных</w:t>
            </w:r>
            <w:proofErr w:type="gramEnd"/>
            <w:r w:rsidRPr="00502F5C">
              <w:rPr>
                <w:vertAlign w:val="subscript"/>
              </w:rPr>
              <w:t xml:space="preserve"> или вязаных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440" w:history="1">
              <w:r w:rsidRPr="00502F5C">
                <w:rPr>
                  <w:vertAlign w:val="subscript"/>
                </w:rPr>
                <w:t>32.99.21.110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Зонты от дождя и солнца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441" w:history="1">
              <w:r w:rsidRPr="00502F5C">
                <w:rPr>
                  <w:vertAlign w:val="subscript"/>
                </w:rPr>
                <w:t>13.94.12.110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Сети (кроме рыболовных) и сетки плетеные из бечевок, каната или веревок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442" w:history="1">
              <w:r w:rsidRPr="00502F5C">
                <w:rPr>
                  <w:vertAlign w:val="subscript"/>
                </w:rPr>
                <w:t>32.99.55.000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Цветы искусственные, листья и фрукты, и их части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443" w:history="1">
              <w:r w:rsidRPr="00502F5C">
                <w:rPr>
                  <w:vertAlign w:val="subscript"/>
                </w:rPr>
                <w:t>14.19.42.170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Сетки для волос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444" w:history="1">
              <w:r w:rsidRPr="00502F5C">
                <w:rPr>
                  <w:vertAlign w:val="subscript"/>
                </w:rPr>
                <w:t>21.20.24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Материалы клейкие перевязочные, кетгут и аналогичные материалы, аптечки и сумки санитарные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445" w:history="1">
              <w:r w:rsidRPr="00502F5C">
                <w:rPr>
                  <w:vertAlign w:val="subscript"/>
                </w:rPr>
                <w:t>13.20.44.120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Марля медицинская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446" w:history="1">
              <w:r w:rsidRPr="00502F5C">
                <w:rPr>
                  <w:vertAlign w:val="subscript"/>
                </w:rPr>
                <w:t>21.20.24.120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Кетгут и аналогичные материалы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447" w:history="1">
              <w:r w:rsidRPr="00502F5C">
                <w:rPr>
                  <w:vertAlign w:val="subscript"/>
                </w:rPr>
                <w:t>21.20.24.130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Бинты медицинские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448" w:history="1">
              <w:r w:rsidRPr="00502F5C">
                <w:rPr>
                  <w:vertAlign w:val="subscript"/>
                </w:rPr>
                <w:t>21.20.24.150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Изделия медицинские ватно-марлевые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449" w:history="1">
              <w:r w:rsidRPr="00502F5C">
                <w:rPr>
                  <w:vertAlign w:val="subscript"/>
                </w:rPr>
                <w:t>21.20.24.160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Материалы перевязочные и аналогичные изделия, пропитанные или покрытые лекарственными средствами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450" w:history="1">
              <w:r w:rsidRPr="00502F5C">
                <w:rPr>
                  <w:vertAlign w:val="subscript"/>
                </w:rPr>
                <w:t>10.81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Сахар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451" w:history="1">
              <w:r w:rsidRPr="00502F5C">
                <w:rPr>
                  <w:vertAlign w:val="subscript"/>
                </w:rPr>
                <w:t>10.81.11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Сахар-сырец свекловичный или тростниковый в твердом состоянии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452" w:history="1">
              <w:r w:rsidRPr="00502F5C">
                <w:rPr>
                  <w:vertAlign w:val="subscript"/>
                </w:rPr>
                <w:t>10.81.11.110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Сахар-сырец свекловичный в твердом состоянии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453" w:history="1">
              <w:r w:rsidRPr="00502F5C">
                <w:rPr>
                  <w:vertAlign w:val="subscript"/>
                </w:rPr>
                <w:t>10.81.11.120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Сахар-сырец тростниковый в твердом состоянии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454" w:history="1">
              <w:r w:rsidRPr="00502F5C">
                <w:rPr>
                  <w:vertAlign w:val="subscript"/>
                </w:rPr>
                <w:t>10.81.12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 xml:space="preserve">Сахар белый свекловичный или тростниковый и химически чистая сахароза в твердом состоянии без </w:t>
            </w:r>
            <w:proofErr w:type="spellStart"/>
            <w:r w:rsidRPr="00502F5C">
              <w:rPr>
                <w:vertAlign w:val="subscript"/>
              </w:rPr>
              <w:t>вкусоароматических</w:t>
            </w:r>
            <w:proofErr w:type="spellEnd"/>
            <w:r w:rsidRPr="00502F5C">
              <w:rPr>
                <w:vertAlign w:val="subscript"/>
              </w:rPr>
              <w:t xml:space="preserve"> или красящих добавок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455" w:history="1">
              <w:r w:rsidRPr="00502F5C">
                <w:rPr>
                  <w:vertAlign w:val="subscript"/>
                </w:rPr>
                <w:t>10.81.12.110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 xml:space="preserve">Сахар белый свекловичный в твердом состоянии без </w:t>
            </w:r>
            <w:proofErr w:type="spellStart"/>
            <w:r w:rsidRPr="00502F5C">
              <w:rPr>
                <w:vertAlign w:val="subscript"/>
              </w:rPr>
              <w:t>вкусоароматических</w:t>
            </w:r>
            <w:proofErr w:type="spellEnd"/>
            <w:r w:rsidRPr="00502F5C">
              <w:rPr>
                <w:vertAlign w:val="subscript"/>
              </w:rPr>
              <w:t xml:space="preserve"> или красящих добавок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456" w:history="1">
              <w:r w:rsidRPr="00502F5C">
                <w:rPr>
                  <w:vertAlign w:val="subscript"/>
                </w:rPr>
                <w:t>10.81.12.120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 xml:space="preserve">Сахар белый тростниковый в твердом состоянии без </w:t>
            </w:r>
            <w:proofErr w:type="spellStart"/>
            <w:r w:rsidRPr="00502F5C">
              <w:rPr>
                <w:vertAlign w:val="subscript"/>
              </w:rPr>
              <w:t>вкусоароматических</w:t>
            </w:r>
            <w:proofErr w:type="spellEnd"/>
            <w:r w:rsidRPr="00502F5C">
              <w:rPr>
                <w:vertAlign w:val="subscript"/>
              </w:rPr>
              <w:t xml:space="preserve"> или красящих добавок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457" w:history="1">
              <w:r w:rsidRPr="00502F5C">
                <w:rPr>
                  <w:vertAlign w:val="subscript"/>
                </w:rPr>
                <w:t>10.81.13.110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 xml:space="preserve">Сахар белый свекловичный в твердом состоянии со </w:t>
            </w:r>
            <w:proofErr w:type="spellStart"/>
            <w:r w:rsidRPr="00502F5C">
              <w:rPr>
                <w:vertAlign w:val="subscript"/>
              </w:rPr>
              <w:t>вкусоароматическими</w:t>
            </w:r>
            <w:proofErr w:type="spellEnd"/>
            <w:r w:rsidRPr="00502F5C">
              <w:rPr>
                <w:vertAlign w:val="subscript"/>
              </w:rPr>
              <w:t xml:space="preserve"> или красящими добавками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458" w:history="1">
              <w:r w:rsidRPr="00502F5C">
                <w:rPr>
                  <w:vertAlign w:val="subscript"/>
                </w:rPr>
                <w:t>10.81.12.130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 xml:space="preserve">Сахароза химически чистая в твердом состоянии без </w:t>
            </w:r>
            <w:proofErr w:type="spellStart"/>
            <w:r w:rsidRPr="00502F5C">
              <w:rPr>
                <w:vertAlign w:val="subscript"/>
              </w:rPr>
              <w:t>вкусоароматических</w:t>
            </w:r>
            <w:proofErr w:type="spellEnd"/>
            <w:r w:rsidRPr="00502F5C">
              <w:rPr>
                <w:vertAlign w:val="subscript"/>
              </w:rPr>
              <w:t xml:space="preserve"> или красящих добавок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459" w:history="1">
              <w:r w:rsidRPr="00502F5C">
                <w:rPr>
                  <w:vertAlign w:val="subscript"/>
                </w:rPr>
                <w:t>10.81.14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Меласса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460" w:history="1">
              <w:r w:rsidRPr="00502F5C">
                <w:rPr>
                  <w:vertAlign w:val="subscript"/>
                </w:rPr>
                <w:t>10.81.14.110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Меласса свекловичная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461" w:history="1">
              <w:r w:rsidRPr="00502F5C">
                <w:rPr>
                  <w:vertAlign w:val="subscript"/>
                </w:rPr>
                <w:t>10.81.14.120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Меласса из тростникового сахара-сырца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462" w:history="1">
              <w:r w:rsidRPr="00502F5C">
                <w:rPr>
                  <w:vertAlign w:val="subscript"/>
                </w:rPr>
                <w:t>10.81.14.190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Меласса прочая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463" w:history="1">
              <w:r w:rsidRPr="00502F5C">
                <w:rPr>
                  <w:vertAlign w:val="subscript"/>
                </w:rPr>
                <w:t>10.81.20.110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Жом свекловичный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464" w:history="1">
              <w:r w:rsidRPr="00502F5C">
                <w:rPr>
                  <w:vertAlign w:val="subscript"/>
                </w:rPr>
                <w:t>10.81.20.190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Продукты сахарного производства побочные прочие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465" w:history="1">
              <w:r w:rsidRPr="00502F5C">
                <w:rPr>
                  <w:vertAlign w:val="subscript"/>
                </w:rPr>
                <w:t>10.71.11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Изделия хлебобулочные недлительного хранения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466" w:history="1">
              <w:r w:rsidRPr="00502F5C">
                <w:rPr>
                  <w:vertAlign w:val="subscript"/>
                </w:rPr>
                <w:t>10.71.11.110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Хлеб и хлебобулочные изделия недлительного хранения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467" w:history="1">
              <w:r w:rsidRPr="00502F5C">
                <w:rPr>
                  <w:vertAlign w:val="subscript"/>
                </w:rPr>
                <w:t>10.86.10.590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Продукция диетическая прочая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468" w:history="1">
              <w:r w:rsidRPr="00502F5C">
                <w:rPr>
                  <w:vertAlign w:val="subscript"/>
                </w:rPr>
                <w:t>10.72.19.130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Изделия хлебобулочные бараночные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469" w:history="1">
              <w:r w:rsidRPr="00502F5C">
                <w:rPr>
                  <w:vertAlign w:val="subscript"/>
                </w:rPr>
                <w:t>10.72.19.190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Изделия хлебобулочные сухие или хлебобулочные изделия длительного хранения прочие, не включенные в другие группировки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470" w:history="1">
              <w:r w:rsidRPr="00502F5C">
                <w:rPr>
                  <w:vertAlign w:val="subscript"/>
                </w:rPr>
                <w:t>10.72.11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Хлебцы хрустящие, сухари, гренки и аналогичные обжаренные продукты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471" w:history="1">
              <w:r w:rsidRPr="00502F5C">
                <w:rPr>
                  <w:vertAlign w:val="subscript"/>
                </w:rPr>
                <w:t>10.72.11.000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Хлебцы хрустящие, сухари, гренки и аналогичные обжаренные продукты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472" w:history="1">
              <w:r w:rsidRPr="00502F5C">
                <w:rPr>
                  <w:vertAlign w:val="subscript"/>
                </w:rPr>
                <w:t>10.73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 xml:space="preserve">Изделия макаронные, </w:t>
            </w:r>
            <w:proofErr w:type="spellStart"/>
            <w:r w:rsidRPr="00502F5C">
              <w:rPr>
                <w:vertAlign w:val="subscript"/>
              </w:rPr>
              <w:t>кускус</w:t>
            </w:r>
            <w:proofErr w:type="spellEnd"/>
            <w:r w:rsidRPr="00502F5C">
              <w:rPr>
                <w:vertAlign w:val="subscript"/>
              </w:rPr>
              <w:t xml:space="preserve"> и аналогичные мучные изделия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473" w:history="1">
              <w:r w:rsidRPr="00502F5C">
                <w:rPr>
                  <w:vertAlign w:val="subscript"/>
                </w:rPr>
                <w:t>10.73.11.110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Макароны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474" w:history="1">
              <w:r w:rsidRPr="00502F5C">
                <w:rPr>
                  <w:vertAlign w:val="subscript"/>
                </w:rPr>
                <w:t>10.73.11.120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Вермишель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475" w:history="1">
              <w:r w:rsidRPr="00502F5C">
                <w:rPr>
                  <w:vertAlign w:val="subscript"/>
                </w:rPr>
                <w:t>10.73.11.130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Лапша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476" w:history="1">
              <w:r w:rsidRPr="00502F5C">
                <w:rPr>
                  <w:vertAlign w:val="subscript"/>
                </w:rPr>
                <w:t>10.73.11.140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Изделия макаронные фигурные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477" w:history="1">
              <w:r w:rsidRPr="00502F5C">
                <w:rPr>
                  <w:vertAlign w:val="subscript"/>
                </w:rPr>
                <w:t>10.73.11.150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Рожки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478" w:history="1">
              <w:r w:rsidRPr="00502F5C">
                <w:rPr>
                  <w:vertAlign w:val="subscript"/>
                </w:rPr>
                <w:t>10.73.11.190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Изделия макаронные прочие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479" w:history="1">
              <w:r w:rsidRPr="00502F5C">
                <w:rPr>
                  <w:vertAlign w:val="subscript"/>
                </w:rPr>
                <w:t>10.73.11.160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Перья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480" w:history="1">
              <w:r w:rsidRPr="00502F5C">
                <w:rPr>
                  <w:vertAlign w:val="subscript"/>
                </w:rPr>
                <w:t>10.83.13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Чай зеленый (</w:t>
            </w:r>
            <w:proofErr w:type="spellStart"/>
            <w:r w:rsidRPr="00502F5C">
              <w:rPr>
                <w:vertAlign w:val="subscript"/>
              </w:rPr>
              <w:t>неферментированный</w:t>
            </w:r>
            <w:proofErr w:type="spellEnd"/>
            <w:r w:rsidRPr="00502F5C">
              <w:rPr>
                <w:vertAlign w:val="subscript"/>
              </w:rPr>
              <w:t>), чай черный (ферментированный) и чай частично ферментированный, в упаковках массой не более 3 кг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481" w:history="1">
              <w:r w:rsidRPr="00502F5C">
                <w:rPr>
                  <w:vertAlign w:val="subscript"/>
                </w:rPr>
                <w:t>10.83.13.120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Чай черный (ферментированный) в упаковках массой не более 3 кг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482" w:history="1">
              <w:r w:rsidRPr="00502F5C">
                <w:rPr>
                  <w:vertAlign w:val="subscript"/>
                </w:rPr>
                <w:t>10.83.13.110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Чай зеленый (</w:t>
            </w:r>
            <w:proofErr w:type="spellStart"/>
            <w:r w:rsidRPr="00502F5C">
              <w:rPr>
                <w:vertAlign w:val="subscript"/>
              </w:rPr>
              <w:t>неферментированный</w:t>
            </w:r>
            <w:proofErr w:type="spellEnd"/>
            <w:r w:rsidRPr="00502F5C">
              <w:rPr>
                <w:vertAlign w:val="subscript"/>
              </w:rPr>
              <w:t>) в упаковках массой не более 3 кг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483" w:history="1">
              <w:r w:rsidRPr="00502F5C">
                <w:rPr>
                  <w:vertAlign w:val="subscript"/>
                </w:rPr>
                <w:t>10.83.13.130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Чай частично ферментированный в упаковках массой не более 3 кг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484" w:history="1">
              <w:r w:rsidRPr="00502F5C">
                <w:rPr>
                  <w:vertAlign w:val="subscript"/>
                </w:rPr>
                <w:t>10.89.19.290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Продукты пищевые прочие, не включенные в другие группировки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485" w:history="1">
              <w:r w:rsidRPr="00502F5C">
                <w:rPr>
                  <w:vertAlign w:val="subscript"/>
                </w:rPr>
                <w:t>10.83.14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Экстракты, эссенции, концентраты и готовые продукты на основе чая или мате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486" w:history="1">
              <w:r w:rsidRPr="00502F5C">
                <w:rPr>
                  <w:vertAlign w:val="subscript"/>
                </w:rPr>
                <w:t>10.39.30.000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Сырье растительное, отходы и остатки растительные, продукты побочные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487" w:history="1">
              <w:r w:rsidRPr="00502F5C">
                <w:rPr>
                  <w:vertAlign w:val="subscript"/>
                </w:rPr>
                <w:t>10.83.14.130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Концентраты на основе чая или мате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488" w:history="1">
              <w:r w:rsidRPr="00502F5C">
                <w:rPr>
                  <w:vertAlign w:val="subscript"/>
                </w:rPr>
                <w:t>10.83.14.140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Продукты готовые на основе чая или мате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489" w:history="1">
              <w:r w:rsidRPr="00502F5C">
                <w:rPr>
                  <w:vertAlign w:val="subscript"/>
                </w:rPr>
                <w:t>08.93.10.111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Соль глыбовая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490" w:history="1">
              <w:r w:rsidRPr="00502F5C">
                <w:rPr>
                  <w:vertAlign w:val="subscript"/>
                </w:rPr>
                <w:t>08.93.10.112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 xml:space="preserve">Соль </w:t>
            </w:r>
            <w:proofErr w:type="spellStart"/>
            <w:r w:rsidRPr="00502F5C">
              <w:rPr>
                <w:vertAlign w:val="subscript"/>
              </w:rPr>
              <w:t>дробленка</w:t>
            </w:r>
            <w:proofErr w:type="spellEnd"/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491" w:history="1">
              <w:r w:rsidRPr="00502F5C">
                <w:rPr>
                  <w:vertAlign w:val="subscript"/>
                </w:rPr>
                <w:t>10.84.30.120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Соль пищевая выварочная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492" w:history="1">
              <w:r w:rsidRPr="00502F5C">
                <w:rPr>
                  <w:vertAlign w:val="subscript"/>
                </w:rPr>
                <w:t>10.84.30.140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Соль пищевая молотая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493" w:history="1">
              <w:r w:rsidRPr="00502F5C">
                <w:rPr>
                  <w:vertAlign w:val="subscript"/>
                </w:rPr>
                <w:t>08.93.10.115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Соль денатурированная, соль для промышленных целей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494" w:history="1">
              <w:r w:rsidRPr="00502F5C">
                <w:rPr>
                  <w:vertAlign w:val="subscript"/>
                </w:rPr>
                <w:t>08.93.10.130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Хлорид натрия чистый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495" w:history="1">
              <w:r w:rsidRPr="00502F5C">
                <w:rPr>
                  <w:vertAlign w:val="subscript"/>
                </w:rPr>
                <w:t>10.51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Молоко и молочная продукция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496" w:history="1">
              <w:r w:rsidRPr="00502F5C">
                <w:rPr>
                  <w:vertAlign w:val="subscript"/>
                </w:rPr>
                <w:t>10.51.30.110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Масло сливочное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497" w:history="1">
              <w:r w:rsidRPr="00502F5C">
                <w:rPr>
                  <w:vertAlign w:val="subscript"/>
                </w:rPr>
                <w:t>10.51.30.111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Масло сладко-сливочное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498" w:history="1">
              <w:r w:rsidRPr="00502F5C">
                <w:rPr>
                  <w:vertAlign w:val="subscript"/>
                </w:rPr>
                <w:t>10.51.30.112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Масло кисло-сливочное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499" w:history="1">
              <w:r w:rsidRPr="00502F5C">
                <w:rPr>
                  <w:vertAlign w:val="subscript"/>
                </w:rPr>
                <w:t>10.51.30.113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 xml:space="preserve">Масло сливочное </w:t>
            </w:r>
            <w:proofErr w:type="spellStart"/>
            <w:r w:rsidRPr="00502F5C">
              <w:rPr>
                <w:vertAlign w:val="subscript"/>
              </w:rPr>
              <w:t>подсырное</w:t>
            </w:r>
            <w:proofErr w:type="spellEnd"/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500" w:history="1">
              <w:r w:rsidRPr="00502F5C">
                <w:rPr>
                  <w:vertAlign w:val="subscript"/>
                </w:rPr>
                <w:t>10.51.30.300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Масло топленое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501" w:history="1">
              <w:r w:rsidRPr="00502F5C">
                <w:rPr>
                  <w:vertAlign w:val="subscript"/>
                </w:rPr>
                <w:t>10.51.30.210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Пасты масляные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502" w:history="1">
              <w:r w:rsidRPr="00502F5C">
                <w:rPr>
                  <w:vertAlign w:val="subscript"/>
                </w:rPr>
                <w:t>10.51.30.211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Паста масляная сладко-сливочная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503" w:history="1">
              <w:r w:rsidRPr="00502F5C">
                <w:rPr>
                  <w:vertAlign w:val="subscript"/>
                </w:rPr>
                <w:t>10.51.30.212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Паста масляная кисло-сливочная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504" w:history="1">
              <w:r w:rsidRPr="00502F5C">
                <w:rPr>
                  <w:vertAlign w:val="subscript"/>
                </w:rPr>
                <w:t>10.51.30.213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 xml:space="preserve">Паста масляная </w:t>
            </w:r>
            <w:proofErr w:type="spellStart"/>
            <w:r w:rsidRPr="00502F5C">
              <w:rPr>
                <w:vertAlign w:val="subscript"/>
              </w:rPr>
              <w:t>подсырная</w:t>
            </w:r>
            <w:proofErr w:type="spellEnd"/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505" w:history="1">
              <w:r w:rsidRPr="00502F5C">
                <w:rPr>
                  <w:vertAlign w:val="subscript"/>
                </w:rPr>
                <w:t>10.51.30.130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Масло сливочное сухое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506" w:history="1">
              <w:r w:rsidRPr="00502F5C">
                <w:rPr>
                  <w:vertAlign w:val="subscript"/>
                </w:rPr>
                <w:t>10.51.30.400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Жир молочный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507" w:history="1">
              <w:r w:rsidRPr="00502F5C">
                <w:rPr>
                  <w:vertAlign w:val="subscript"/>
                </w:rPr>
                <w:t>10.51.11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 xml:space="preserve">Молоко, кроме </w:t>
            </w:r>
            <w:proofErr w:type="gramStart"/>
            <w:r w:rsidRPr="00502F5C">
              <w:rPr>
                <w:vertAlign w:val="subscript"/>
              </w:rPr>
              <w:t>сырого</w:t>
            </w:r>
            <w:proofErr w:type="gramEnd"/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508" w:history="1">
              <w:r w:rsidRPr="00502F5C">
                <w:rPr>
                  <w:vertAlign w:val="subscript"/>
                </w:rPr>
                <w:t>10.51.11.140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Молоко питьевое стерилизованное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0,42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509" w:history="1">
              <w:r w:rsidRPr="00502F5C">
                <w:rPr>
                  <w:vertAlign w:val="subscript"/>
                </w:rPr>
                <w:t>10.51.11.190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Молоко питьевое прочее, не включенное в другие группировки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510" w:history="1">
              <w:r w:rsidRPr="00502F5C">
                <w:rPr>
                  <w:vertAlign w:val="subscript"/>
                </w:rPr>
                <w:t>10.86.10.100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Продукты молочные для детского питания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511" w:history="1">
              <w:r w:rsidRPr="00502F5C">
                <w:rPr>
                  <w:vertAlign w:val="subscript"/>
                </w:rPr>
                <w:t>10.51.11.120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 xml:space="preserve">Молоко питьевое </w:t>
            </w:r>
            <w:proofErr w:type="spellStart"/>
            <w:r w:rsidRPr="00502F5C">
              <w:rPr>
                <w:vertAlign w:val="subscript"/>
              </w:rPr>
              <w:t>ультрапастеризованное</w:t>
            </w:r>
            <w:proofErr w:type="spellEnd"/>
            <w:r w:rsidRPr="00502F5C">
              <w:rPr>
                <w:vertAlign w:val="subscript"/>
              </w:rPr>
              <w:t xml:space="preserve"> (</w:t>
            </w:r>
            <w:proofErr w:type="spellStart"/>
            <w:r w:rsidRPr="00502F5C">
              <w:rPr>
                <w:vertAlign w:val="subscript"/>
              </w:rPr>
              <w:t>ультравысокотемпературно</w:t>
            </w:r>
            <w:proofErr w:type="spellEnd"/>
            <w:r w:rsidRPr="00502F5C">
              <w:rPr>
                <w:vertAlign w:val="subscript"/>
              </w:rPr>
              <w:t>-обработанное)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512" w:history="1">
              <w:r w:rsidRPr="00502F5C">
                <w:rPr>
                  <w:vertAlign w:val="subscript"/>
                </w:rPr>
                <w:t>10.51.11.130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Молоко питьевое топленое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513" w:history="1">
              <w:r w:rsidRPr="00502F5C">
                <w:rPr>
                  <w:vertAlign w:val="subscript"/>
                </w:rPr>
                <w:t>10.86.10.110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 xml:space="preserve">Молоко питьевое для детского питания пастеризованное, стерилизованное и </w:t>
            </w:r>
            <w:proofErr w:type="spellStart"/>
            <w:r w:rsidRPr="00502F5C">
              <w:rPr>
                <w:vertAlign w:val="subscript"/>
              </w:rPr>
              <w:t>ультрапастеризованное</w:t>
            </w:r>
            <w:proofErr w:type="spellEnd"/>
            <w:r w:rsidRPr="00502F5C">
              <w:rPr>
                <w:vertAlign w:val="subscript"/>
              </w:rPr>
              <w:t xml:space="preserve"> (</w:t>
            </w:r>
            <w:proofErr w:type="spellStart"/>
            <w:r w:rsidRPr="00502F5C">
              <w:rPr>
                <w:vertAlign w:val="subscript"/>
              </w:rPr>
              <w:t>ультравысокотемпературно</w:t>
            </w:r>
            <w:proofErr w:type="spellEnd"/>
            <w:r w:rsidRPr="00502F5C">
              <w:rPr>
                <w:vertAlign w:val="subscript"/>
              </w:rPr>
              <w:t>-обработанное)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514" w:history="1">
              <w:r w:rsidRPr="00502F5C">
                <w:rPr>
                  <w:vertAlign w:val="subscript"/>
                </w:rPr>
                <w:t>10.86.10.130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Молоко сухое и смеси сухие молочные для детей раннего возраста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515" w:history="1">
              <w:r w:rsidRPr="00502F5C">
                <w:rPr>
                  <w:vertAlign w:val="subscript"/>
                </w:rPr>
                <w:t>10.86.10.133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Смеси молочные адаптированные (заменители женского молока) в порошкообразной форме для детей раннего возраста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516" w:history="1">
              <w:r w:rsidRPr="00502F5C">
                <w:rPr>
                  <w:vertAlign w:val="subscript"/>
                </w:rPr>
                <w:t>10.86.10.134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Смеси молочные последующие сухие для детей раннего возраста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517" w:history="1">
              <w:r w:rsidRPr="00502F5C">
                <w:rPr>
                  <w:vertAlign w:val="subscript"/>
                </w:rPr>
                <w:t>10.86.10.136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Каши молочные сухие (восстанавливаемые до готовности в домашних условиях путем разведения питьевой водой) для детей раннего возраста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518" w:history="1">
              <w:r w:rsidRPr="00502F5C">
                <w:rPr>
                  <w:vertAlign w:val="subscript"/>
                </w:rPr>
                <w:t>10.86.10.137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Напитки молочные сухие для детей раннего возраста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519" w:history="1">
              <w:r w:rsidRPr="00502F5C">
                <w:rPr>
                  <w:vertAlign w:val="subscript"/>
                </w:rPr>
                <w:t>10.86.10.125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Продукты кисломолочные для детей раннего возраста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520" w:history="1">
              <w:r w:rsidRPr="00502F5C">
                <w:rPr>
                  <w:vertAlign w:val="subscript"/>
                </w:rPr>
                <w:t>10.86.10.126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Творог и творожные продукты для детей раннего возраста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521" w:history="1">
              <w:r w:rsidRPr="00502F5C">
                <w:rPr>
                  <w:vertAlign w:val="subscript"/>
                </w:rPr>
                <w:t>10.86.10.129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Продукты в жидкой форме прочие для детей раннего возраста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522" w:history="1">
              <w:r w:rsidRPr="00502F5C">
                <w:rPr>
                  <w:vertAlign w:val="subscript"/>
                </w:rPr>
                <w:t>10.51.52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Продукты кисломолочные (кроме творога и продуктов из творога)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523" w:history="1">
              <w:r w:rsidRPr="00502F5C">
                <w:rPr>
                  <w:vertAlign w:val="subscript"/>
                </w:rPr>
                <w:t>10.51.52.112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Ацидофилин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524" w:history="1">
              <w:r w:rsidRPr="00502F5C">
                <w:rPr>
                  <w:vertAlign w:val="subscript"/>
                </w:rPr>
                <w:t>10.51.52.111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Йогурт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525" w:history="1">
              <w:r w:rsidRPr="00502F5C">
                <w:rPr>
                  <w:vertAlign w:val="subscript"/>
                </w:rPr>
                <w:t>10.51.52.113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Ряженка и варенец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526" w:history="1">
              <w:r w:rsidRPr="00502F5C">
                <w:rPr>
                  <w:vertAlign w:val="subscript"/>
                </w:rPr>
                <w:t>10.51.52.114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Кефир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527" w:history="1">
              <w:r w:rsidRPr="00502F5C">
                <w:rPr>
                  <w:vertAlign w:val="subscript"/>
                </w:rPr>
                <w:t>10.51.52.115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 xml:space="preserve">Простокваша, в том числе </w:t>
            </w:r>
            <w:proofErr w:type="spellStart"/>
            <w:r w:rsidRPr="00502F5C">
              <w:rPr>
                <w:vertAlign w:val="subscript"/>
              </w:rPr>
              <w:t>мечниковская</w:t>
            </w:r>
            <w:proofErr w:type="spellEnd"/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528" w:history="1">
              <w:r w:rsidRPr="00502F5C">
                <w:rPr>
                  <w:vertAlign w:val="subscript"/>
                </w:rPr>
                <w:t>10.51.52.116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Кумыс, кумысный продукт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529" w:history="1">
              <w:r w:rsidRPr="00502F5C">
                <w:rPr>
                  <w:vertAlign w:val="subscript"/>
                </w:rPr>
                <w:t>10.51.52.117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Айран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530" w:history="1">
              <w:r w:rsidRPr="00502F5C">
                <w:rPr>
                  <w:vertAlign w:val="subscript"/>
                </w:rPr>
                <w:t>10.51.12.120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Сливки питьевые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531" w:history="1">
              <w:r w:rsidRPr="00502F5C">
                <w:rPr>
                  <w:vertAlign w:val="subscript"/>
                </w:rPr>
                <w:t>10.51.12.110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Сливки сырые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532" w:history="1">
              <w:r w:rsidRPr="00502F5C">
                <w:rPr>
                  <w:vertAlign w:val="subscript"/>
                </w:rPr>
                <w:t>10.86.10.196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Сливки питьевые для детей дошкольного возраста и детей школьного возраста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533" w:history="1">
              <w:r w:rsidRPr="00502F5C">
                <w:rPr>
                  <w:vertAlign w:val="subscript"/>
                </w:rPr>
                <w:t>10.51.12.130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Сливки взбитые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534" w:history="1">
              <w:r w:rsidRPr="00502F5C">
                <w:rPr>
                  <w:vertAlign w:val="subscript"/>
                </w:rPr>
                <w:t>10.51.56.141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Напитки, коктейли, кисели сливочные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535" w:history="1">
              <w:r w:rsidRPr="00502F5C">
                <w:rPr>
                  <w:vertAlign w:val="subscript"/>
                </w:rPr>
                <w:t>10.51.56.142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Желе, соусы, кремы, пудинги, муссы, пасты, суфле сливочные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536" w:history="1">
              <w:r w:rsidRPr="00502F5C">
                <w:rPr>
                  <w:vertAlign w:val="subscript"/>
                </w:rPr>
                <w:t>10.51.56.143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Продукты сливочные, подвергнутые термической обработке после сквашивания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537" w:history="1">
              <w:r w:rsidRPr="00502F5C">
                <w:rPr>
                  <w:vertAlign w:val="subscript"/>
                </w:rPr>
                <w:t>10.51.52.120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Сметана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538" w:history="1">
              <w:r w:rsidRPr="00502F5C">
                <w:rPr>
                  <w:vertAlign w:val="subscript"/>
                </w:rPr>
                <w:t>10.51.52.121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Сметана от 9,0% до 14,0% жирности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539" w:history="1">
              <w:r w:rsidRPr="00502F5C">
                <w:rPr>
                  <w:vertAlign w:val="subscript"/>
                </w:rPr>
                <w:t>10.51.52.122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Сметана от 15,0% до 19,0% жирности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540" w:history="1">
              <w:r w:rsidRPr="00502F5C">
                <w:rPr>
                  <w:vertAlign w:val="subscript"/>
                </w:rPr>
                <w:t>10.51.52.123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Сметана от 20,0% до 24,0% жирности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541" w:history="1">
              <w:r w:rsidRPr="00502F5C">
                <w:rPr>
                  <w:vertAlign w:val="subscript"/>
                </w:rPr>
                <w:t>10.51.52.124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Сметана от 25,0% до 29,0% жирности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542" w:history="1">
              <w:r w:rsidRPr="00502F5C">
                <w:rPr>
                  <w:vertAlign w:val="subscript"/>
                </w:rPr>
                <w:t>10.51.52.125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Сметана от 30,0% до 34,0% жирности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543" w:history="1">
              <w:r w:rsidRPr="00502F5C">
                <w:rPr>
                  <w:vertAlign w:val="subscript"/>
                </w:rPr>
                <w:t>10.51.52.126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Сметана от 35,0% до 48,0% жирности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544" w:history="1">
              <w:r w:rsidRPr="00502F5C">
                <w:rPr>
                  <w:vertAlign w:val="subscript"/>
                </w:rPr>
                <w:t>10.51.52.127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Сметана от 50,0% до 58,0% жирности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545" w:history="1">
              <w:r w:rsidRPr="00502F5C">
                <w:rPr>
                  <w:vertAlign w:val="subscript"/>
                </w:rPr>
                <w:t>10.51.56.154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Желе, соусы, кремы, пудинги, муссы, пасты, суфле творожные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546" w:history="1">
              <w:r w:rsidRPr="00502F5C">
                <w:rPr>
                  <w:vertAlign w:val="subscript"/>
                </w:rPr>
                <w:t>10.51.56.152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Сырки творожные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547" w:history="1">
              <w:r w:rsidRPr="00502F5C">
                <w:rPr>
                  <w:vertAlign w:val="subscript"/>
                </w:rPr>
                <w:t>10.51.56.151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Масса творожная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548" w:history="1">
              <w:r w:rsidRPr="00502F5C">
                <w:rPr>
                  <w:vertAlign w:val="subscript"/>
                </w:rPr>
                <w:t>10.51.56.159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Продукты на основе творога прочие, не включенные в другие группировки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549" w:history="1">
              <w:r w:rsidRPr="00502F5C">
                <w:rPr>
                  <w:vertAlign w:val="subscript"/>
                </w:rPr>
                <w:t>10.51.56.120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Напитки молочные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550" w:history="1">
              <w:r w:rsidRPr="00502F5C">
                <w:rPr>
                  <w:vertAlign w:val="subscript"/>
                </w:rPr>
                <w:t>10.51.56.320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 xml:space="preserve">Желе, соусы, кремы, пудинги, муссы, пасты, суфле </w:t>
            </w:r>
            <w:proofErr w:type="spellStart"/>
            <w:r w:rsidRPr="00502F5C">
              <w:rPr>
                <w:vertAlign w:val="subscript"/>
              </w:rPr>
              <w:t>молокосодержащие</w:t>
            </w:r>
            <w:proofErr w:type="spellEnd"/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551" w:history="1">
              <w:r w:rsidRPr="00502F5C">
                <w:rPr>
                  <w:vertAlign w:val="subscript"/>
                </w:rPr>
                <w:t>10.51.40.300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Творог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552" w:history="1">
              <w:r w:rsidRPr="00502F5C">
                <w:rPr>
                  <w:vertAlign w:val="subscript"/>
                </w:rPr>
                <w:t>10.51.40.360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Творог зерненый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553" w:history="1">
              <w:r w:rsidRPr="00502F5C">
                <w:rPr>
                  <w:vertAlign w:val="subscript"/>
                </w:rPr>
                <w:t>10.51.22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Молоко и сливки сухие, сублимированные, в том числе цельные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554" w:history="1">
              <w:r w:rsidRPr="00502F5C">
                <w:rPr>
                  <w:vertAlign w:val="subscript"/>
                </w:rPr>
                <w:t>10.51.22.111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Молоко сухое от 2,0% до 12,0% жирности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555" w:history="1">
              <w:r w:rsidRPr="00502F5C">
                <w:rPr>
                  <w:vertAlign w:val="subscript"/>
                </w:rPr>
                <w:t>10.51.22.112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Молоко сухое от 14,0% до 18,0% жирности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556" w:history="1">
              <w:r w:rsidRPr="00502F5C">
                <w:rPr>
                  <w:vertAlign w:val="subscript"/>
                </w:rPr>
                <w:t>10.51.22.113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Молоко сухое цельное от 20,0% до 35,0% жирности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557" w:history="1">
              <w:r w:rsidRPr="00502F5C">
                <w:rPr>
                  <w:vertAlign w:val="subscript"/>
                </w:rPr>
                <w:t>10.51.22.121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proofErr w:type="gramStart"/>
            <w:r w:rsidRPr="00502F5C">
              <w:rPr>
                <w:vertAlign w:val="subscript"/>
              </w:rPr>
              <w:t>Молоко</w:t>
            </w:r>
            <w:proofErr w:type="gramEnd"/>
            <w:r w:rsidRPr="00502F5C">
              <w:rPr>
                <w:vertAlign w:val="subscript"/>
              </w:rPr>
              <w:t xml:space="preserve"> сублимированное от 14,0% до 18,0% жирности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558" w:history="1">
              <w:r w:rsidRPr="00502F5C">
                <w:rPr>
                  <w:vertAlign w:val="subscript"/>
                </w:rPr>
                <w:t>10.51.22.122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proofErr w:type="gramStart"/>
            <w:r w:rsidRPr="00502F5C">
              <w:rPr>
                <w:vertAlign w:val="subscript"/>
              </w:rPr>
              <w:t>Молоко</w:t>
            </w:r>
            <w:proofErr w:type="gramEnd"/>
            <w:r w:rsidRPr="00502F5C">
              <w:rPr>
                <w:vertAlign w:val="subscript"/>
              </w:rPr>
              <w:t xml:space="preserve"> сублимированное от 20,0% до 30,0% жирности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559" w:history="1">
              <w:r w:rsidRPr="00502F5C">
                <w:rPr>
                  <w:vertAlign w:val="subscript"/>
                </w:rPr>
                <w:t>10.51.22.131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Сливки сухие от 42,0% до 60,0% жирности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560" w:history="1">
              <w:r w:rsidRPr="00502F5C">
                <w:rPr>
                  <w:vertAlign w:val="subscript"/>
                </w:rPr>
                <w:t>10.51.22.132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Сливки сухие от 65,0% до 80,0% жирности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561" w:history="1">
              <w:r w:rsidRPr="00502F5C">
                <w:rPr>
                  <w:vertAlign w:val="subscript"/>
                </w:rPr>
                <w:t>10.51.22.130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Сливки сухие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562" w:history="1">
              <w:r w:rsidRPr="00502F5C">
                <w:rPr>
                  <w:vertAlign w:val="subscript"/>
                </w:rPr>
                <w:t>10.51.22.141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proofErr w:type="gramStart"/>
            <w:r w:rsidRPr="00502F5C">
              <w:rPr>
                <w:vertAlign w:val="subscript"/>
              </w:rPr>
              <w:t>Сливки</w:t>
            </w:r>
            <w:proofErr w:type="gramEnd"/>
            <w:r w:rsidRPr="00502F5C">
              <w:rPr>
                <w:vertAlign w:val="subscript"/>
              </w:rPr>
              <w:t xml:space="preserve"> сублимированные от 35,0% до 49,0% жирности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563" w:history="1">
              <w:r w:rsidRPr="00502F5C">
                <w:rPr>
                  <w:vertAlign w:val="subscript"/>
                </w:rPr>
                <w:t>10.51.22.142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proofErr w:type="gramStart"/>
            <w:r w:rsidRPr="00502F5C">
              <w:rPr>
                <w:vertAlign w:val="subscript"/>
              </w:rPr>
              <w:t>Сливки</w:t>
            </w:r>
            <w:proofErr w:type="gramEnd"/>
            <w:r w:rsidRPr="00502F5C">
              <w:rPr>
                <w:vertAlign w:val="subscript"/>
              </w:rPr>
              <w:t xml:space="preserve"> сублимированные от 50,0% до 65,0% жирности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564" w:history="1">
              <w:r w:rsidRPr="00502F5C">
                <w:rPr>
                  <w:vertAlign w:val="subscript"/>
                </w:rPr>
                <w:t>10.51.22.143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proofErr w:type="gramStart"/>
            <w:r w:rsidRPr="00502F5C">
              <w:rPr>
                <w:vertAlign w:val="subscript"/>
              </w:rPr>
              <w:t>Сливки</w:t>
            </w:r>
            <w:proofErr w:type="gramEnd"/>
            <w:r w:rsidRPr="00502F5C">
              <w:rPr>
                <w:vertAlign w:val="subscript"/>
              </w:rPr>
              <w:t xml:space="preserve"> сублимированные от 67,0% до 72,0% жирности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565" w:history="1">
              <w:r w:rsidRPr="00502F5C">
                <w:rPr>
                  <w:vertAlign w:val="subscript"/>
                </w:rPr>
                <w:t>10.51.56.211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Смеси сухие для сливочного мороженого и мороженого пломбир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566" w:history="1">
              <w:r w:rsidRPr="00502F5C">
                <w:rPr>
                  <w:vertAlign w:val="subscript"/>
                </w:rPr>
                <w:t>10.51.56.212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Смеси сухие для молочного мороженого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567" w:history="1">
              <w:r w:rsidRPr="00502F5C">
                <w:rPr>
                  <w:vertAlign w:val="subscript"/>
                </w:rPr>
                <w:t>10.51.56.220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Продукты сухие молочные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568" w:history="1">
              <w:r w:rsidRPr="00502F5C">
                <w:rPr>
                  <w:vertAlign w:val="subscript"/>
                </w:rPr>
                <w:t>10.51.56.230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Продукты сухие сливочные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569" w:history="1">
              <w:r w:rsidRPr="00502F5C">
                <w:rPr>
                  <w:vertAlign w:val="subscript"/>
                </w:rPr>
                <w:t>10.86.10.131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Молоко сухое моментального приготовления для детей раннего возраста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570" w:history="1">
              <w:r w:rsidRPr="00502F5C">
                <w:rPr>
                  <w:vertAlign w:val="subscript"/>
                </w:rPr>
                <w:t>10.86.10.132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Молоко сухое, требующее термической обработки, для детей раннего возраста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571" w:history="1">
              <w:r w:rsidRPr="00502F5C">
                <w:rPr>
                  <w:vertAlign w:val="subscript"/>
                </w:rPr>
                <w:t>10.86.10.135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Смеси кисломолочные сухие для детей раннего возраста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572" w:history="1">
              <w:r w:rsidRPr="00502F5C">
                <w:rPr>
                  <w:vertAlign w:val="subscript"/>
                </w:rPr>
                <w:t>10.86.10.139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Смеси молочные сухие прочие для детей раннего возраста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573" w:history="1">
              <w:r w:rsidRPr="00502F5C">
                <w:rPr>
                  <w:vertAlign w:val="subscript"/>
                </w:rPr>
                <w:t>10.51.56.240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Продукты кисломолочные сухие, сублимированные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574" w:history="1">
              <w:r w:rsidRPr="00502F5C">
                <w:rPr>
                  <w:vertAlign w:val="subscript"/>
                </w:rPr>
                <w:t>10.51.56.241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Продукты кисломолочные сухие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575" w:history="1">
              <w:r w:rsidRPr="00502F5C">
                <w:rPr>
                  <w:vertAlign w:val="subscript"/>
                </w:rPr>
                <w:t>10.51.56.242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Продукты кисломолочные сублимированные, кроме творожных и сметанных продуктов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576" w:history="1">
              <w:r w:rsidRPr="00502F5C">
                <w:rPr>
                  <w:vertAlign w:val="subscript"/>
                </w:rPr>
                <w:t>10.51.56.243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Продукты сублимированные творожные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577" w:history="1">
              <w:r w:rsidRPr="00502F5C">
                <w:rPr>
                  <w:vertAlign w:val="subscript"/>
                </w:rPr>
                <w:t>10.51.56.244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Продукты сублимированные сметанные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578" w:history="1">
              <w:r w:rsidRPr="00502F5C">
                <w:rPr>
                  <w:vertAlign w:val="subscript"/>
                </w:rPr>
                <w:t>10.51.21.110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Молоко сухое не более 1,5% жирности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579" w:history="1">
              <w:r w:rsidRPr="00502F5C">
                <w:rPr>
                  <w:vertAlign w:val="subscript"/>
                </w:rPr>
                <w:t>10.51.22.110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Молоко сухое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580" w:history="1">
              <w:r w:rsidRPr="00502F5C">
                <w:rPr>
                  <w:vertAlign w:val="subscript"/>
                </w:rPr>
                <w:t>10.51.56.250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 xml:space="preserve">Пахта сухая и </w:t>
            </w:r>
            <w:proofErr w:type="gramStart"/>
            <w:r w:rsidRPr="00502F5C">
              <w:rPr>
                <w:vertAlign w:val="subscript"/>
              </w:rPr>
              <w:t>продукты</w:t>
            </w:r>
            <w:proofErr w:type="gramEnd"/>
            <w:r w:rsidRPr="00502F5C">
              <w:rPr>
                <w:vertAlign w:val="subscript"/>
              </w:rPr>
              <w:t xml:space="preserve"> сухие из пахты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581" w:history="1">
              <w:r w:rsidRPr="00502F5C">
                <w:rPr>
                  <w:vertAlign w:val="subscript"/>
                </w:rPr>
                <w:t>10.51.56.251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Пахта сухая распылительной сушки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582" w:history="1">
              <w:r w:rsidRPr="00502F5C">
                <w:rPr>
                  <w:vertAlign w:val="subscript"/>
                </w:rPr>
                <w:t>10.51.56.252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Пахта сухая сублимационной сушки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583" w:history="1">
              <w:r w:rsidRPr="00502F5C">
                <w:rPr>
                  <w:vertAlign w:val="subscript"/>
                </w:rPr>
                <w:t>10.51.56.253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Продукты сухие из пахты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584" w:history="1">
              <w:r w:rsidRPr="00502F5C">
                <w:rPr>
                  <w:vertAlign w:val="subscript"/>
                </w:rPr>
                <w:t>10.51.56.260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Заменитель цельного молока сухой для телят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585" w:history="1">
              <w:r w:rsidRPr="00502F5C">
                <w:rPr>
                  <w:vertAlign w:val="subscript"/>
                </w:rPr>
                <w:t>10.51.56.270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 xml:space="preserve">Сыворотка сухая и </w:t>
            </w:r>
            <w:proofErr w:type="gramStart"/>
            <w:r w:rsidRPr="00502F5C">
              <w:rPr>
                <w:vertAlign w:val="subscript"/>
              </w:rPr>
              <w:t>продукты</w:t>
            </w:r>
            <w:proofErr w:type="gramEnd"/>
            <w:r w:rsidRPr="00502F5C">
              <w:rPr>
                <w:vertAlign w:val="subscript"/>
              </w:rPr>
              <w:t xml:space="preserve"> сухие из сыворотки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586" w:history="1">
              <w:r w:rsidRPr="00502F5C">
                <w:rPr>
                  <w:vertAlign w:val="subscript"/>
                </w:rPr>
                <w:t>10.51.56.271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Сыворотка сухая распылительной сушки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587" w:history="1">
              <w:r w:rsidRPr="00502F5C">
                <w:rPr>
                  <w:vertAlign w:val="subscript"/>
                </w:rPr>
                <w:t>10.51.56.272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Сыворотка сухая сублимационной сушки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588" w:history="1">
              <w:r w:rsidRPr="00502F5C">
                <w:rPr>
                  <w:vertAlign w:val="subscript"/>
                </w:rPr>
                <w:t>10.51.56.273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Продукты сухие из сыворотки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589" w:history="1">
              <w:r w:rsidRPr="00502F5C">
                <w:rPr>
                  <w:vertAlign w:val="subscript"/>
                </w:rPr>
                <w:t>10.51.40.100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Сыры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590" w:history="1">
              <w:r w:rsidRPr="00502F5C">
                <w:rPr>
                  <w:vertAlign w:val="subscript"/>
                </w:rPr>
                <w:t>10.51.40.111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Сыры мягкие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591" w:history="1">
              <w:r w:rsidRPr="00502F5C">
                <w:rPr>
                  <w:vertAlign w:val="subscript"/>
                </w:rPr>
                <w:t>10.51.40.112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Сыры полутвердые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592" w:history="1">
              <w:r w:rsidRPr="00502F5C">
                <w:rPr>
                  <w:vertAlign w:val="subscript"/>
                </w:rPr>
                <w:t>10.51.40.113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Сыры твердые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593" w:history="1">
              <w:r w:rsidRPr="00502F5C">
                <w:rPr>
                  <w:vertAlign w:val="subscript"/>
                </w:rPr>
                <w:t>10.51.40.114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Сыры сверхтвердые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594" w:history="1">
              <w:r w:rsidRPr="00502F5C">
                <w:rPr>
                  <w:vertAlign w:val="subscript"/>
                </w:rPr>
                <w:t>10.51.40.141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Сыры плавленые ломтевые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595" w:history="1">
              <w:r w:rsidRPr="00502F5C">
                <w:rPr>
                  <w:vertAlign w:val="subscript"/>
                </w:rPr>
                <w:t>10.51.40.142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Сыры плавленые пастообразные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596" w:history="1">
              <w:r w:rsidRPr="00502F5C">
                <w:rPr>
                  <w:vertAlign w:val="subscript"/>
                </w:rPr>
                <w:t>10.51.40.130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Сыры рассольные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597" w:history="1">
              <w:r w:rsidRPr="00502F5C">
                <w:rPr>
                  <w:vertAlign w:val="subscript"/>
                </w:rPr>
                <w:t>10.51.40.131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Сыры рассольные из коровьего молока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598" w:history="1">
              <w:r w:rsidRPr="00502F5C">
                <w:rPr>
                  <w:vertAlign w:val="subscript"/>
                </w:rPr>
                <w:t>10.51.40.132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Сыры рассольные из овечьего молока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599" w:history="1">
              <w:r w:rsidRPr="00502F5C">
                <w:rPr>
                  <w:vertAlign w:val="subscript"/>
                </w:rPr>
                <w:t>10.51.40.133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Сыры рассольные из молока других сельскохозяйственных животных или их смеси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600" w:history="1">
              <w:r w:rsidRPr="00502F5C">
                <w:rPr>
                  <w:vertAlign w:val="subscript"/>
                </w:rPr>
                <w:t>10.51.40.115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Сыры сухие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601" w:history="1">
              <w:r w:rsidRPr="00502F5C">
                <w:rPr>
                  <w:vertAlign w:val="subscript"/>
                </w:rPr>
                <w:t>10.51.40.150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 xml:space="preserve">Сыры </w:t>
            </w:r>
            <w:proofErr w:type="spellStart"/>
            <w:r w:rsidRPr="00502F5C">
              <w:rPr>
                <w:vertAlign w:val="subscript"/>
              </w:rPr>
              <w:t>сывороточно</w:t>
            </w:r>
            <w:proofErr w:type="spellEnd"/>
            <w:r w:rsidRPr="00502F5C">
              <w:rPr>
                <w:vertAlign w:val="subscript"/>
              </w:rPr>
              <w:t>-альбуминные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602" w:history="1">
              <w:r w:rsidRPr="00502F5C">
                <w:rPr>
                  <w:vertAlign w:val="subscript"/>
                </w:rPr>
                <w:t>10.51.40.220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Продукты сыроделия прочие, не включенные в другие группировки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603" w:history="1">
              <w:r w:rsidRPr="00502F5C">
                <w:rPr>
                  <w:vertAlign w:val="subscript"/>
                </w:rPr>
                <w:t>10.51.40.221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Пасты сырные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604" w:history="1">
              <w:r w:rsidRPr="00502F5C">
                <w:rPr>
                  <w:vertAlign w:val="subscript"/>
                </w:rPr>
                <w:t>10.51.40.222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Соусы сырные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605" w:history="1">
              <w:r w:rsidRPr="00502F5C">
                <w:rPr>
                  <w:vertAlign w:val="subscript"/>
                </w:rPr>
                <w:t>10.51.56.300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 xml:space="preserve">Продукты и консервы </w:t>
            </w:r>
            <w:proofErr w:type="spellStart"/>
            <w:r w:rsidRPr="00502F5C">
              <w:rPr>
                <w:vertAlign w:val="subscript"/>
              </w:rPr>
              <w:t>молокосодержащие</w:t>
            </w:r>
            <w:proofErr w:type="spellEnd"/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606" w:history="1">
              <w:r w:rsidRPr="00502F5C">
                <w:rPr>
                  <w:vertAlign w:val="subscript"/>
                </w:rPr>
                <w:t>10.51.56.310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 xml:space="preserve">Напитки, коктейли, кисели </w:t>
            </w:r>
            <w:proofErr w:type="spellStart"/>
            <w:r w:rsidRPr="00502F5C">
              <w:rPr>
                <w:vertAlign w:val="subscript"/>
              </w:rPr>
              <w:t>молокосодержащие</w:t>
            </w:r>
            <w:proofErr w:type="spellEnd"/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607" w:history="1">
              <w:r w:rsidRPr="00502F5C">
                <w:rPr>
                  <w:vertAlign w:val="subscript"/>
                </w:rPr>
                <w:t>10.51.56.150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Продукты на основе творога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608" w:history="1">
              <w:r w:rsidRPr="00502F5C">
                <w:rPr>
                  <w:vertAlign w:val="subscript"/>
                </w:rPr>
                <w:t>10.52.10.140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Мороженое с растительным жиром (заменителем молочного жира)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609" w:history="1">
              <w:r w:rsidRPr="00502F5C">
                <w:rPr>
                  <w:vertAlign w:val="subscript"/>
                </w:rPr>
                <w:t>10.51.51.130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 xml:space="preserve">Консервы </w:t>
            </w:r>
            <w:proofErr w:type="spellStart"/>
            <w:r w:rsidRPr="00502F5C">
              <w:rPr>
                <w:vertAlign w:val="subscript"/>
              </w:rPr>
              <w:t>молокосодержащие</w:t>
            </w:r>
            <w:proofErr w:type="spellEnd"/>
            <w:r w:rsidRPr="00502F5C">
              <w:rPr>
                <w:vertAlign w:val="subscript"/>
              </w:rPr>
              <w:t xml:space="preserve"> сгущенные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610" w:history="1">
              <w:r w:rsidRPr="00502F5C">
                <w:rPr>
                  <w:vertAlign w:val="subscript"/>
                </w:rPr>
                <w:t>10.51.51.131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 xml:space="preserve">Консервы </w:t>
            </w:r>
            <w:proofErr w:type="spellStart"/>
            <w:r w:rsidRPr="00502F5C">
              <w:rPr>
                <w:vertAlign w:val="subscript"/>
              </w:rPr>
              <w:t>молокосодержащие</w:t>
            </w:r>
            <w:proofErr w:type="spellEnd"/>
            <w:r w:rsidRPr="00502F5C">
              <w:rPr>
                <w:vertAlign w:val="subscript"/>
              </w:rPr>
              <w:t xml:space="preserve"> сгущенные с сахаром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611" w:history="1">
              <w:r w:rsidRPr="00502F5C">
                <w:rPr>
                  <w:vertAlign w:val="subscript"/>
                </w:rPr>
                <w:t>10.51.51.133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 xml:space="preserve">Консервы </w:t>
            </w:r>
            <w:proofErr w:type="spellStart"/>
            <w:r w:rsidRPr="00502F5C">
              <w:rPr>
                <w:vertAlign w:val="subscript"/>
              </w:rPr>
              <w:t>молокосодержащие</w:t>
            </w:r>
            <w:proofErr w:type="spellEnd"/>
            <w:r w:rsidRPr="00502F5C">
              <w:rPr>
                <w:vertAlign w:val="subscript"/>
              </w:rPr>
              <w:t xml:space="preserve"> сгущенные с сахаром с вкусовыми компонентами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612" w:history="1">
              <w:r w:rsidRPr="00502F5C">
                <w:rPr>
                  <w:vertAlign w:val="subscript"/>
                </w:rPr>
                <w:t>10.51.56.330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 xml:space="preserve">Консервы </w:t>
            </w:r>
            <w:proofErr w:type="spellStart"/>
            <w:r w:rsidRPr="00502F5C">
              <w:rPr>
                <w:vertAlign w:val="subscript"/>
              </w:rPr>
              <w:t>молокосодержащие</w:t>
            </w:r>
            <w:proofErr w:type="spellEnd"/>
            <w:r w:rsidRPr="00502F5C">
              <w:rPr>
                <w:vertAlign w:val="subscript"/>
              </w:rPr>
              <w:t>. Продукты сухие, сублимационной сушки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613" w:history="1">
              <w:r w:rsidRPr="00502F5C">
                <w:rPr>
                  <w:vertAlign w:val="subscript"/>
                </w:rPr>
                <w:t>10.51.56.331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 xml:space="preserve">Продукты сухие </w:t>
            </w:r>
            <w:proofErr w:type="spellStart"/>
            <w:r w:rsidRPr="00502F5C">
              <w:rPr>
                <w:vertAlign w:val="subscript"/>
              </w:rPr>
              <w:t>молокосодержащие</w:t>
            </w:r>
            <w:proofErr w:type="spellEnd"/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614" w:history="1">
              <w:r w:rsidRPr="00502F5C">
                <w:rPr>
                  <w:vertAlign w:val="subscript"/>
                </w:rPr>
                <w:t>10.51.56.332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 xml:space="preserve">Консервы сухие </w:t>
            </w:r>
            <w:proofErr w:type="spellStart"/>
            <w:r w:rsidRPr="00502F5C">
              <w:rPr>
                <w:vertAlign w:val="subscript"/>
              </w:rPr>
              <w:t>молокосодержащие</w:t>
            </w:r>
            <w:proofErr w:type="spellEnd"/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615" w:history="1">
              <w:r w:rsidRPr="00502F5C">
                <w:rPr>
                  <w:vertAlign w:val="subscript"/>
                </w:rPr>
                <w:t>10.51.56.333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 xml:space="preserve">Продукты сублимационной сушки </w:t>
            </w:r>
            <w:proofErr w:type="spellStart"/>
            <w:r w:rsidRPr="00502F5C">
              <w:rPr>
                <w:vertAlign w:val="subscript"/>
              </w:rPr>
              <w:t>молокосодержащие</w:t>
            </w:r>
            <w:proofErr w:type="spellEnd"/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616" w:history="1">
              <w:r w:rsidRPr="00502F5C">
                <w:rPr>
                  <w:vertAlign w:val="subscript"/>
                </w:rPr>
                <w:t>10.51.56.334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 xml:space="preserve">Консервы сублимационной сушки </w:t>
            </w:r>
            <w:proofErr w:type="spellStart"/>
            <w:r w:rsidRPr="00502F5C">
              <w:rPr>
                <w:vertAlign w:val="subscript"/>
              </w:rPr>
              <w:t>молокосодержащие</w:t>
            </w:r>
            <w:proofErr w:type="spellEnd"/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617" w:history="1">
              <w:r w:rsidRPr="00502F5C">
                <w:rPr>
                  <w:vertAlign w:val="subscript"/>
                </w:rPr>
                <w:t>10.51.56.335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 xml:space="preserve">Продукты, сквашенные сублимационной сушки </w:t>
            </w:r>
            <w:proofErr w:type="spellStart"/>
            <w:r w:rsidRPr="00502F5C">
              <w:rPr>
                <w:vertAlign w:val="subscript"/>
              </w:rPr>
              <w:t>молокосодержащие</w:t>
            </w:r>
            <w:proofErr w:type="spellEnd"/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618" w:history="1">
              <w:r w:rsidRPr="00502F5C">
                <w:rPr>
                  <w:vertAlign w:val="subscript"/>
                </w:rPr>
                <w:t>10.51.56.336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 xml:space="preserve">Консервы и продукты сухие, сублимационной сушки </w:t>
            </w:r>
            <w:proofErr w:type="spellStart"/>
            <w:r w:rsidRPr="00502F5C">
              <w:rPr>
                <w:vertAlign w:val="subscript"/>
              </w:rPr>
              <w:t>молокосодержащие</w:t>
            </w:r>
            <w:proofErr w:type="spellEnd"/>
            <w:r w:rsidRPr="00502F5C">
              <w:rPr>
                <w:vertAlign w:val="subscript"/>
              </w:rPr>
              <w:t xml:space="preserve"> прочие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619" w:history="1">
              <w:r w:rsidRPr="00502F5C">
                <w:rPr>
                  <w:vertAlign w:val="subscript"/>
                </w:rPr>
                <w:t>10.51.40.210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Продукты сырные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620" w:history="1">
              <w:r w:rsidRPr="00502F5C">
                <w:rPr>
                  <w:vertAlign w:val="subscript"/>
                </w:rPr>
                <w:t>10.51.40.211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Продукты сырные мягкие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621" w:history="1">
              <w:r w:rsidRPr="00502F5C">
                <w:rPr>
                  <w:vertAlign w:val="subscript"/>
                </w:rPr>
                <w:t>10.51.40.212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Продукты сырные полутвердые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622" w:history="1">
              <w:r w:rsidRPr="00502F5C">
                <w:rPr>
                  <w:vertAlign w:val="subscript"/>
                </w:rPr>
                <w:t>10.51.40.213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Продукты сырные твердые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623" w:history="1">
              <w:r w:rsidRPr="00502F5C">
                <w:rPr>
                  <w:vertAlign w:val="subscript"/>
                </w:rPr>
                <w:t>10.51.40.214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Продукты сырные сверхтвердые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624" w:history="1">
              <w:r w:rsidRPr="00502F5C">
                <w:rPr>
                  <w:vertAlign w:val="subscript"/>
                </w:rPr>
                <w:t>10.51.40.219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Продукты сырные прочие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625" w:history="1">
              <w:r w:rsidRPr="00502F5C">
                <w:rPr>
                  <w:vertAlign w:val="subscript"/>
                </w:rPr>
                <w:t>10.51.40.216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Продукты сырные рассольные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626" w:history="1">
              <w:r w:rsidRPr="00502F5C">
                <w:rPr>
                  <w:vertAlign w:val="subscript"/>
                </w:rPr>
                <w:t>10.51.51.110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Консервы молочные сгущенные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627" w:history="1">
              <w:r w:rsidRPr="00502F5C">
                <w:rPr>
                  <w:vertAlign w:val="subscript"/>
                </w:rPr>
                <w:t>10.51.51.113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proofErr w:type="gramStart"/>
            <w:r w:rsidRPr="00502F5C">
              <w:rPr>
                <w:vertAlign w:val="subscript"/>
              </w:rPr>
              <w:t>Молоко</w:t>
            </w:r>
            <w:proofErr w:type="gramEnd"/>
            <w:r w:rsidRPr="00502F5C">
              <w:rPr>
                <w:vertAlign w:val="subscript"/>
              </w:rPr>
              <w:t xml:space="preserve"> сгущенное цельное с сахаром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628" w:history="1">
              <w:r w:rsidRPr="00502F5C">
                <w:rPr>
                  <w:vertAlign w:val="subscript"/>
                </w:rPr>
                <w:t>10.51.51.122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proofErr w:type="gramStart"/>
            <w:r w:rsidRPr="00502F5C">
              <w:rPr>
                <w:vertAlign w:val="subscript"/>
              </w:rPr>
              <w:t>Молоко</w:t>
            </w:r>
            <w:proofErr w:type="gramEnd"/>
            <w:r w:rsidRPr="00502F5C">
              <w:rPr>
                <w:vertAlign w:val="subscript"/>
              </w:rPr>
              <w:t xml:space="preserve"> сгущенное с сахаром и какао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629" w:history="1">
              <w:r w:rsidRPr="00502F5C">
                <w:rPr>
                  <w:vertAlign w:val="subscript"/>
                </w:rPr>
                <w:t>10.51.51.121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proofErr w:type="gramStart"/>
            <w:r w:rsidRPr="00502F5C">
              <w:rPr>
                <w:vertAlign w:val="subscript"/>
              </w:rPr>
              <w:t>Молоко</w:t>
            </w:r>
            <w:proofErr w:type="gramEnd"/>
            <w:r w:rsidRPr="00502F5C">
              <w:rPr>
                <w:vertAlign w:val="subscript"/>
              </w:rPr>
              <w:t xml:space="preserve"> сгущенное с сахаром и кофе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630" w:history="1">
              <w:r w:rsidRPr="00502F5C">
                <w:rPr>
                  <w:vertAlign w:val="subscript"/>
                </w:rPr>
                <w:t>10.51.51.111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Молоко сгущенное стерилизованное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631" w:history="1">
              <w:r w:rsidRPr="00502F5C">
                <w:rPr>
                  <w:vertAlign w:val="subscript"/>
                </w:rPr>
                <w:t>10.51.51.114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proofErr w:type="gramStart"/>
            <w:r w:rsidRPr="00502F5C">
              <w:rPr>
                <w:vertAlign w:val="subscript"/>
              </w:rPr>
              <w:t>Молоко</w:t>
            </w:r>
            <w:proofErr w:type="gramEnd"/>
            <w:r w:rsidRPr="00502F5C">
              <w:rPr>
                <w:vertAlign w:val="subscript"/>
              </w:rPr>
              <w:t xml:space="preserve"> сгущенное обезжиренное с сахаром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632" w:history="1">
              <w:r w:rsidRPr="00502F5C">
                <w:rPr>
                  <w:vertAlign w:val="subscript"/>
                </w:rPr>
                <w:t>10.51.51.112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Молоко цельное концентрированное стерилизованное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633" w:history="1">
              <w:r w:rsidRPr="00502F5C">
                <w:rPr>
                  <w:vertAlign w:val="subscript"/>
                </w:rPr>
                <w:t>10.51.51.116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proofErr w:type="gramStart"/>
            <w:r w:rsidRPr="00502F5C">
              <w:rPr>
                <w:vertAlign w:val="subscript"/>
              </w:rPr>
              <w:t>Сливки</w:t>
            </w:r>
            <w:proofErr w:type="gramEnd"/>
            <w:r w:rsidRPr="00502F5C">
              <w:rPr>
                <w:vertAlign w:val="subscript"/>
              </w:rPr>
              <w:t xml:space="preserve"> сгущенные с сахаром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634" w:history="1">
              <w:r w:rsidRPr="00502F5C">
                <w:rPr>
                  <w:vertAlign w:val="subscript"/>
                </w:rPr>
                <w:t>10.51.51.125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proofErr w:type="gramStart"/>
            <w:r w:rsidRPr="00502F5C">
              <w:rPr>
                <w:vertAlign w:val="subscript"/>
              </w:rPr>
              <w:t>Сливки</w:t>
            </w:r>
            <w:proofErr w:type="gramEnd"/>
            <w:r w:rsidRPr="00502F5C">
              <w:rPr>
                <w:vertAlign w:val="subscript"/>
              </w:rPr>
              <w:t xml:space="preserve"> сгущенные с сахаром и какао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635" w:history="1">
              <w:r w:rsidRPr="00502F5C">
                <w:rPr>
                  <w:vertAlign w:val="subscript"/>
                </w:rPr>
                <w:t>10.51.51.124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proofErr w:type="gramStart"/>
            <w:r w:rsidRPr="00502F5C">
              <w:rPr>
                <w:vertAlign w:val="subscript"/>
              </w:rPr>
              <w:t>Сливки</w:t>
            </w:r>
            <w:proofErr w:type="gramEnd"/>
            <w:r w:rsidRPr="00502F5C">
              <w:rPr>
                <w:vertAlign w:val="subscript"/>
              </w:rPr>
              <w:t xml:space="preserve"> сгущенные с сахаром и кофе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636" w:history="1">
              <w:r w:rsidRPr="00502F5C">
                <w:rPr>
                  <w:vertAlign w:val="subscript"/>
                </w:rPr>
                <w:t>10.51.51.115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Сливки сгущенные стерилизованные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637" w:history="1">
              <w:r w:rsidRPr="00502F5C">
                <w:rPr>
                  <w:vertAlign w:val="subscript"/>
                </w:rPr>
                <w:t>10.51.51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Молоко и сливки, сгущенные или с добавками сахара или других подслащивающих веществ, не сухие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638" w:history="1">
              <w:r w:rsidRPr="00502F5C">
                <w:rPr>
                  <w:vertAlign w:val="subscript"/>
                </w:rPr>
                <w:t>10.52.10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Мороженое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639" w:history="1">
              <w:r w:rsidRPr="00502F5C">
                <w:rPr>
                  <w:vertAlign w:val="subscript"/>
                </w:rPr>
                <w:t>10.52.10.110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Мороженое сливочное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640" w:history="1">
              <w:r w:rsidRPr="00502F5C">
                <w:rPr>
                  <w:vertAlign w:val="subscript"/>
                </w:rPr>
                <w:t>10.52.10.111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Мороженое сливочное без наполнителей и добавок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0 45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641" w:history="1">
              <w:r w:rsidRPr="00502F5C">
                <w:rPr>
                  <w:vertAlign w:val="subscript"/>
                </w:rPr>
                <w:t>10.52.10.112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Мороженое сливочное с наполнителями и добавками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642" w:history="1">
              <w:r w:rsidRPr="00502F5C">
                <w:rPr>
                  <w:vertAlign w:val="subscript"/>
                </w:rPr>
                <w:t>10.52.10.113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Мороженое сливочное без наполнителей и добавок в глазури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643" w:history="1">
              <w:r w:rsidRPr="00502F5C">
                <w:rPr>
                  <w:vertAlign w:val="subscript"/>
                </w:rPr>
                <w:t>10.52.10.114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Мороженое сливочное с наполнителями и добавками в глазури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644" w:history="1">
              <w:r w:rsidRPr="00502F5C">
                <w:rPr>
                  <w:vertAlign w:val="subscript"/>
                </w:rPr>
                <w:t>10.52.10.120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Мороженое молочное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645" w:history="1">
              <w:r w:rsidRPr="00502F5C">
                <w:rPr>
                  <w:vertAlign w:val="subscript"/>
                </w:rPr>
                <w:t>10.52.10.121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Мороженое молочное без наполнителей и добавок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646" w:history="1">
              <w:r w:rsidRPr="00502F5C">
                <w:rPr>
                  <w:vertAlign w:val="subscript"/>
                </w:rPr>
                <w:t>10.52.10.122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Мороженое молочное с наполнителями и добавками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647" w:history="1">
              <w:r w:rsidRPr="00502F5C">
                <w:rPr>
                  <w:vertAlign w:val="subscript"/>
                </w:rPr>
                <w:t>10.52.10.123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Мороженое молочное без наполнителей и добавок в глазури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648" w:history="1">
              <w:r w:rsidRPr="00502F5C">
                <w:rPr>
                  <w:vertAlign w:val="subscript"/>
                </w:rPr>
                <w:t>10.52.10.124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Мороженое молочное с наполнителями и добавками в глазури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649" w:history="1">
              <w:r w:rsidRPr="00502F5C">
                <w:rPr>
                  <w:vertAlign w:val="subscript"/>
                </w:rPr>
                <w:t>10.52.10.130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Мороженое кисломолочное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650" w:history="1">
              <w:r w:rsidRPr="00502F5C">
                <w:rPr>
                  <w:vertAlign w:val="subscript"/>
                </w:rPr>
                <w:t>10.52.10.180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Торты, кексы, пирожные и десерты из мороженого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651" w:history="1">
              <w:r w:rsidRPr="00502F5C">
                <w:rPr>
                  <w:vertAlign w:val="subscript"/>
                </w:rPr>
                <w:t>10.52.10.181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Торты из мороженого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652" w:history="1">
              <w:r w:rsidRPr="00502F5C">
                <w:rPr>
                  <w:vertAlign w:val="subscript"/>
                </w:rPr>
                <w:t>10.52.10.182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Кексы из мороженого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653" w:history="1">
              <w:r w:rsidRPr="00502F5C">
                <w:rPr>
                  <w:vertAlign w:val="subscript"/>
                </w:rPr>
                <w:t>10.52.10.183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Пирожные из мороженого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654" w:history="1">
              <w:r w:rsidRPr="00502F5C">
                <w:rPr>
                  <w:vertAlign w:val="subscript"/>
                </w:rPr>
                <w:t>10.52.10.184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Десерты из мороженого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655" w:history="1">
              <w:r w:rsidRPr="00502F5C">
                <w:rPr>
                  <w:vertAlign w:val="subscript"/>
                </w:rPr>
                <w:t>10.52.10.150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Мороженое пломбир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656" w:history="1">
              <w:r w:rsidRPr="00502F5C">
                <w:rPr>
                  <w:vertAlign w:val="subscript"/>
                </w:rPr>
                <w:t>10.52.10.151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Мороженое пломбир без наполнителей и добавок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657" w:history="1">
              <w:r w:rsidRPr="00502F5C">
                <w:rPr>
                  <w:vertAlign w:val="subscript"/>
                </w:rPr>
                <w:t>10.52.10.153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Мороженое пломбир без наполнителей и добавок в глазури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658" w:history="1">
              <w:r w:rsidRPr="00502F5C">
                <w:rPr>
                  <w:vertAlign w:val="subscript"/>
                </w:rPr>
                <w:t>10.52.10.152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Мороженое пломбир с наполнителями и добавками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659" w:history="1">
              <w:r w:rsidRPr="00502F5C">
                <w:rPr>
                  <w:vertAlign w:val="subscript"/>
                </w:rPr>
                <w:t>10.52.10.154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Мороженое пломбир с наполнителями и добавками в глазури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660" w:history="1">
              <w:r w:rsidRPr="00502F5C">
                <w:rPr>
                  <w:vertAlign w:val="subscript"/>
                </w:rPr>
                <w:t>10.52.10.160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Мороженое мягкое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661" w:history="1">
              <w:r w:rsidRPr="00502F5C">
                <w:rPr>
                  <w:vertAlign w:val="subscript"/>
                </w:rPr>
                <w:t>10.52.10.161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Мороженое мягкое молочное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662" w:history="1">
              <w:r w:rsidRPr="00502F5C">
                <w:rPr>
                  <w:vertAlign w:val="subscript"/>
                </w:rPr>
                <w:t>10.52.10.162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Мороженое мягкое сливочное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663" w:history="1">
              <w:r w:rsidRPr="00502F5C">
                <w:rPr>
                  <w:vertAlign w:val="subscript"/>
                </w:rPr>
                <w:t>10.52.10.163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Мороженое мягкое кисломолочное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664" w:history="1">
              <w:r w:rsidRPr="00502F5C">
                <w:rPr>
                  <w:vertAlign w:val="subscript"/>
                </w:rPr>
                <w:t>10.52.10.164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Мороженое мягкое с растительным жиром (заменителем молочного жира)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665" w:history="1">
              <w:r w:rsidRPr="00502F5C">
                <w:rPr>
                  <w:vertAlign w:val="subscript"/>
                </w:rPr>
                <w:t>10.52.10.170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Смеси для мягкого мороженого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666" w:history="1">
              <w:r w:rsidRPr="00502F5C">
                <w:rPr>
                  <w:vertAlign w:val="subscript"/>
                </w:rPr>
                <w:t>10.52.10.171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Смеси для мягкого мороженого сухие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667" w:history="1">
              <w:r w:rsidRPr="00502F5C">
                <w:rPr>
                  <w:vertAlign w:val="subscript"/>
                </w:rPr>
                <w:t>10.52.10.172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Смеси для мягкого мороженого жидкие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668" w:history="1">
              <w:r w:rsidRPr="00502F5C">
                <w:rPr>
                  <w:vertAlign w:val="subscript"/>
                </w:rPr>
                <w:t>10.52.10.173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Смеси для мягкого мороженого сгущенные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669" w:history="1">
              <w:r w:rsidRPr="00502F5C">
                <w:rPr>
                  <w:vertAlign w:val="subscript"/>
                </w:rPr>
                <w:t>10.51.53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Казеин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670" w:history="1">
              <w:r w:rsidRPr="00502F5C">
                <w:rPr>
                  <w:vertAlign w:val="subscript"/>
                </w:rPr>
                <w:t>10.51.53.120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Казеин технический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671" w:history="1">
              <w:r w:rsidRPr="00502F5C">
                <w:rPr>
                  <w:vertAlign w:val="subscript"/>
                </w:rPr>
                <w:t>10.51.53.110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Казеин пищевой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672" w:history="1">
              <w:r w:rsidRPr="00502F5C">
                <w:rPr>
                  <w:vertAlign w:val="subscript"/>
                </w:rPr>
                <w:t>10.51.54.110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Сахар молочный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673" w:history="1">
              <w:r w:rsidRPr="00502F5C">
                <w:rPr>
                  <w:vertAlign w:val="subscript"/>
                </w:rPr>
                <w:t>10.51.54.113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Сахар молочный пищевой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674" w:history="1">
              <w:r w:rsidRPr="00502F5C">
                <w:rPr>
                  <w:vertAlign w:val="subscript"/>
                </w:rPr>
                <w:t>10.51.54.111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Сахар молочный фармакопейный (медицинский)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675" w:history="1">
              <w:r w:rsidRPr="00502F5C">
                <w:rPr>
                  <w:vertAlign w:val="subscript"/>
                </w:rPr>
                <w:t>10.51.54.114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Сахар молочный - сырец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676" w:history="1">
              <w:r w:rsidRPr="00502F5C">
                <w:rPr>
                  <w:vertAlign w:val="subscript"/>
                </w:rPr>
                <w:t>10.51.54.112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Сахар молочный рафинированный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677" w:history="1">
              <w:r w:rsidRPr="00502F5C">
                <w:rPr>
                  <w:vertAlign w:val="subscript"/>
                </w:rPr>
                <w:t>10.51.55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Сыворотка молочная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678" w:history="1">
              <w:r w:rsidRPr="00502F5C">
                <w:rPr>
                  <w:vertAlign w:val="subscript"/>
                </w:rPr>
                <w:t>10.51.55.110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 xml:space="preserve">Сыворотка молочная </w:t>
            </w:r>
            <w:proofErr w:type="spellStart"/>
            <w:r w:rsidRPr="00502F5C">
              <w:rPr>
                <w:vertAlign w:val="subscript"/>
              </w:rPr>
              <w:t>подсырная</w:t>
            </w:r>
            <w:proofErr w:type="spellEnd"/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679" w:history="1">
              <w:r w:rsidRPr="00502F5C">
                <w:rPr>
                  <w:vertAlign w:val="subscript"/>
                </w:rPr>
                <w:t>10.51.55.120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Сыворотка молочная творожная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680" w:history="1">
              <w:r w:rsidRPr="00502F5C">
                <w:rPr>
                  <w:vertAlign w:val="subscript"/>
                </w:rPr>
                <w:t>10.51.55.130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Сыворотка молочная казеиновая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681" w:history="1">
              <w:r w:rsidRPr="00502F5C">
                <w:rPr>
                  <w:vertAlign w:val="subscript"/>
                </w:rPr>
                <w:t>10.86.10.191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 xml:space="preserve">Продукты молочные для детского питания профилактического и лечебного назначения и </w:t>
            </w:r>
            <w:proofErr w:type="spellStart"/>
            <w:r w:rsidRPr="00502F5C">
              <w:rPr>
                <w:vertAlign w:val="subscript"/>
              </w:rPr>
              <w:t>бакконцентраты</w:t>
            </w:r>
            <w:proofErr w:type="spellEnd"/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682" w:history="1">
              <w:r w:rsidRPr="00502F5C">
                <w:rPr>
                  <w:vertAlign w:val="subscript"/>
                </w:rPr>
                <w:t>10.86.10.192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 xml:space="preserve">Продукты детского питания на основе </w:t>
            </w:r>
            <w:proofErr w:type="gramStart"/>
            <w:r w:rsidRPr="00502F5C">
              <w:rPr>
                <w:vertAlign w:val="subscript"/>
              </w:rPr>
              <w:t>полных</w:t>
            </w:r>
            <w:proofErr w:type="gramEnd"/>
            <w:r w:rsidRPr="00502F5C">
              <w:rPr>
                <w:vertAlign w:val="subscript"/>
              </w:rPr>
              <w:t xml:space="preserve"> или частичных </w:t>
            </w:r>
            <w:proofErr w:type="spellStart"/>
            <w:r w:rsidRPr="00502F5C">
              <w:rPr>
                <w:vertAlign w:val="subscript"/>
              </w:rPr>
              <w:t>гидролизатов</w:t>
            </w:r>
            <w:proofErr w:type="spellEnd"/>
            <w:r w:rsidRPr="00502F5C">
              <w:rPr>
                <w:vertAlign w:val="subscript"/>
              </w:rPr>
              <w:t xml:space="preserve"> белка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683" w:history="1">
              <w:r w:rsidRPr="00502F5C">
                <w:rPr>
                  <w:vertAlign w:val="subscript"/>
                </w:rPr>
                <w:t>10.86.10.193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 xml:space="preserve">Продукты </w:t>
            </w:r>
            <w:proofErr w:type="spellStart"/>
            <w:r w:rsidRPr="00502F5C">
              <w:rPr>
                <w:vertAlign w:val="subscript"/>
              </w:rPr>
              <w:t>безглютеновые</w:t>
            </w:r>
            <w:proofErr w:type="spellEnd"/>
            <w:r w:rsidRPr="00502F5C">
              <w:rPr>
                <w:vertAlign w:val="subscript"/>
              </w:rPr>
              <w:t xml:space="preserve"> для детского питания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684" w:history="1">
              <w:r w:rsidRPr="00502F5C">
                <w:rPr>
                  <w:vertAlign w:val="subscript"/>
                </w:rPr>
                <w:t>10.86.10.194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 xml:space="preserve">Продукты </w:t>
            </w:r>
            <w:proofErr w:type="spellStart"/>
            <w:r w:rsidRPr="00502F5C">
              <w:rPr>
                <w:vertAlign w:val="subscript"/>
              </w:rPr>
              <w:t>низколактозные</w:t>
            </w:r>
            <w:proofErr w:type="spellEnd"/>
            <w:r w:rsidRPr="00502F5C">
              <w:rPr>
                <w:vertAlign w:val="subscript"/>
              </w:rPr>
              <w:t xml:space="preserve"> для детского питания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685" w:history="1">
              <w:r w:rsidRPr="00502F5C">
                <w:rPr>
                  <w:vertAlign w:val="subscript"/>
                </w:rPr>
                <w:t>10.86.10.195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 xml:space="preserve">Продукты </w:t>
            </w:r>
            <w:proofErr w:type="spellStart"/>
            <w:r w:rsidRPr="00502F5C">
              <w:rPr>
                <w:vertAlign w:val="subscript"/>
              </w:rPr>
              <w:t>безлактозные</w:t>
            </w:r>
            <w:proofErr w:type="spellEnd"/>
            <w:r w:rsidRPr="00502F5C">
              <w:rPr>
                <w:vertAlign w:val="subscript"/>
              </w:rPr>
              <w:t xml:space="preserve"> для детского питания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686" w:history="1">
              <w:r w:rsidRPr="00502F5C">
                <w:rPr>
                  <w:vertAlign w:val="subscript"/>
                </w:rPr>
                <w:t>10.86.10.199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Продукты молочные для детского питания прочие, не включенные в другие группировки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687" w:history="1">
              <w:r w:rsidRPr="00502F5C">
                <w:rPr>
                  <w:vertAlign w:val="subscript"/>
                </w:rPr>
                <w:t>10.51.30.500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Спреды и смеси топленые сливочно-растительные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688" w:history="1">
              <w:r w:rsidRPr="00502F5C">
                <w:rPr>
                  <w:vertAlign w:val="subscript"/>
                </w:rPr>
                <w:t>10.51.30.510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Спреды сливочно-растительные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689" w:history="1">
              <w:r w:rsidRPr="00502F5C">
                <w:rPr>
                  <w:vertAlign w:val="subscript"/>
                </w:rPr>
                <w:t>10.51.30.520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Смеси топленые сливочно-растительные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690" w:history="1">
              <w:r w:rsidRPr="00502F5C">
                <w:rPr>
                  <w:vertAlign w:val="subscript"/>
                </w:rPr>
                <w:t>10.51.56.360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Белки сывороточные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691" w:history="1">
              <w:r w:rsidRPr="00502F5C">
                <w:rPr>
                  <w:vertAlign w:val="subscript"/>
                </w:rPr>
                <w:t>10.51.56.361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Альбумин молочный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692" w:history="1">
              <w:r w:rsidRPr="00502F5C">
                <w:rPr>
                  <w:vertAlign w:val="subscript"/>
                </w:rPr>
                <w:t>10.51.56.362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Концентрат сывороточных белков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693" w:history="1">
              <w:r w:rsidRPr="00502F5C">
                <w:rPr>
                  <w:vertAlign w:val="subscript"/>
                </w:rPr>
                <w:t>10.51.56.363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Концентрат сывороточных белков сухой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694" w:history="1">
              <w:r w:rsidRPr="00502F5C">
                <w:rPr>
                  <w:vertAlign w:val="subscript"/>
                </w:rPr>
                <w:t>10.51.56.490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Продукты переработки молока побочные прочие, не включенные в другие группировки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695" w:history="1">
              <w:r w:rsidRPr="00502F5C">
                <w:rPr>
                  <w:vertAlign w:val="subscript"/>
                </w:rPr>
                <w:t>10.91.10.150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Белок кормовой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696" w:history="1">
              <w:r w:rsidRPr="00502F5C">
                <w:rPr>
                  <w:vertAlign w:val="subscript"/>
                </w:rPr>
                <w:t>10.91.10.151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Дрожжи кормовые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697" w:history="1">
              <w:r w:rsidRPr="00502F5C">
                <w:rPr>
                  <w:vertAlign w:val="subscript"/>
                </w:rPr>
                <w:t>10.91.10.152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proofErr w:type="spellStart"/>
            <w:r w:rsidRPr="00502F5C">
              <w:rPr>
                <w:vertAlign w:val="subscript"/>
              </w:rPr>
              <w:t>Кормобактерин</w:t>
            </w:r>
            <w:proofErr w:type="spellEnd"/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698" w:history="1">
              <w:r w:rsidRPr="00502F5C">
                <w:rPr>
                  <w:vertAlign w:val="subscript"/>
                </w:rPr>
                <w:t>10.91.10.153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Концентрат белковый метанового брожения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699" w:history="1">
              <w:r w:rsidRPr="00502F5C">
                <w:rPr>
                  <w:vertAlign w:val="subscript"/>
                </w:rPr>
                <w:t>10.91.10.160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Антибиотики кормовые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700" w:history="1">
              <w:r w:rsidRPr="00502F5C">
                <w:rPr>
                  <w:vertAlign w:val="subscript"/>
                </w:rPr>
                <w:t>20.20.14.000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Средства дезинфекционные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701" w:history="1">
              <w:r w:rsidRPr="00502F5C">
                <w:rPr>
                  <w:vertAlign w:val="subscript"/>
                </w:rPr>
                <w:t>21.10.51.129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Витамины, в том числе в комбинации с другими препаратами, прочие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702" w:history="1">
              <w:r w:rsidRPr="00502F5C">
                <w:rPr>
                  <w:vertAlign w:val="subscript"/>
                </w:rPr>
                <w:t>10.91.10.170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Премиксы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703" w:history="1">
              <w:r w:rsidRPr="00502F5C">
                <w:rPr>
                  <w:vertAlign w:val="subscript"/>
                </w:rPr>
                <w:t>10.91.10.173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Премиксы для птиц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704" w:history="1">
              <w:r w:rsidRPr="00502F5C">
                <w:rPr>
                  <w:vertAlign w:val="subscript"/>
                </w:rPr>
                <w:t>10.91.10.172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Премиксы для свиней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705" w:history="1">
              <w:r w:rsidRPr="00502F5C">
                <w:rPr>
                  <w:vertAlign w:val="subscript"/>
                </w:rPr>
                <w:t>10.91.10.171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Премиксы для крупного рогатого скота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706" w:history="1">
              <w:r w:rsidRPr="00502F5C">
                <w:rPr>
                  <w:vertAlign w:val="subscript"/>
                </w:rPr>
                <w:t>10.91.10.179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Премиксы прочие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707" w:history="1">
              <w:r w:rsidRPr="00502F5C">
                <w:rPr>
                  <w:vertAlign w:val="subscript"/>
                </w:rPr>
                <w:t>10.11.60.150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Сырье эндокринно-ферментное непищевое прочее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708" w:history="1">
              <w:r w:rsidRPr="00502F5C">
                <w:rPr>
                  <w:vertAlign w:val="subscript"/>
                </w:rPr>
                <w:t>20.14.52.110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Соединения гетероциклические, не включенные в другие группировки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709" w:history="1">
              <w:r w:rsidRPr="00502F5C">
                <w:rPr>
                  <w:vertAlign w:val="subscript"/>
                </w:rPr>
                <w:t>21.10.20.110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 xml:space="preserve">Лизин, кислота </w:t>
            </w:r>
            <w:proofErr w:type="spellStart"/>
            <w:r w:rsidRPr="00502F5C">
              <w:rPr>
                <w:vertAlign w:val="subscript"/>
              </w:rPr>
              <w:t>глутаминовая</w:t>
            </w:r>
            <w:proofErr w:type="spellEnd"/>
            <w:r w:rsidRPr="00502F5C">
              <w:rPr>
                <w:vertAlign w:val="subscript"/>
              </w:rPr>
              <w:t xml:space="preserve"> и их соли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710" w:history="1">
              <w:r w:rsidRPr="00502F5C">
                <w:rPr>
                  <w:vertAlign w:val="subscript"/>
                </w:rPr>
                <w:t>21.20.23.190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Препараты фармацевтические прочие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711" w:history="1">
              <w:r w:rsidRPr="00502F5C">
                <w:rPr>
                  <w:vertAlign w:val="subscript"/>
                </w:rPr>
                <w:t>38.12.24.000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Отходы химические опасные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712" w:history="1">
              <w:r w:rsidRPr="00502F5C">
                <w:rPr>
                  <w:vertAlign w:val="subscript"/>
                </w:rPr>
                <w:t>21.10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Субстанции фармацевтические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713" w:history="1">
              <w:r w:rsidRPr="00502F5C">
                <w:rPr>
                  <w:vertAlign w:val="subscript"/>
                </w:rPr>
                <w:t>10.61.2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Мука из зерновых культур, овощных и других растительных культур; смеси из них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714" w:history="1">
              <w:r w:rsidRPr="00502F5C">
                <w:rPr>
                  <w:vertAlign w:val="subscript"/>
                </w:rPr>
                <w:t>10.61.21.000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Мука пшеничная и пшенично-ржаная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715" w:history="1">
              <w:r w:rsidRPr="00502F5C">
                <w:rPr>
                  <w:vertAlign w:val="subscript"/>
                </w:rPr>
                <w:t>10.61.31.110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Крупа из пшеницы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716" w:history="1">
              <w:r w:rsidRPr="00502F5C">
                <w:rPr>
                  <w:vertAlign w:val="subscript"/>
                </w:rPr>
                <w:t>10.61.22.110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Мука ржаная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717" w:history="1">
              <w:r w:rsidRPr="00502F5C">
                <w:rPr>
                  <w:vertAlign w:val="subscript"/>
                </w:rPr>
                <w:t>10.61.22.120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Мука кукурузная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718" w:history="1">
              <w:r w:rsidRPr="00502F5C">
                <w:rPr>
                  <w:vertAlign w:val="subscript"/>
                </w:rPr>
                <w:t>10.61.22.140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Мука ячменная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719" w:history="1">
              <w:r w:rsidRPr="00502F5C">
                <w:rPr>
                  <w:vertAlign w:val="subscript"/>
                </w:rPr>
                <w:t>10.61.22.160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Мука овсяная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720" w:history="1">
              <w:r w:rsidRPr="00502F5C">
                <w:rPr>
                  <w:vertAlign w:val="subscript"/>
                </w:rPr>
                <w:t>10.61.22.190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Мука из прочих зерновых культур, не включенная в другие группировки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721" w:history="1">
              <w:r w:rsidRPr="00502F5C">
                <w:rPr>
                  <w:vertAlign w:val="subscript"/>
                </w:rPr>
                <w:t>10.61.12.000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 xml:space="preserve">Рис </w:t>
            </w:r>
            <w:proofErr w:type="spellStart"/>
            <w:r w:rsidRPr="00502F5C">
              <w:rPr>
                <w:vertAlign w:val="subscript"/>
              </w:rPr>
              <w:t>полуобрушенный</w:t>
            </w:r>
            <w:proofErr w:type="spellEnd"/>
            <w:r w:rsidRPr="00502F5C">
              <w:rPr>
                <w:vertAlign w:val="subscript"/>
              </w:rPr>
              <w:t xml:space="preserve"> или полностью обрушенный, или дробленый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722" w:history="1">
              <w:r w:rsidRPr="00502F5C">
                <w:rPr>
                  <w:vertAlign w:val="subscript"/>
                </w:rPr>
                <w:t>10.61.32.111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Крупа овсяная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723" w:history="1">
              <w:r w:rsidRPr="00502F5C">
                <w:rPr>
                  <w:vertAlign w:val="subscript"/>
                </w:rPr>
                <w:t>10.61.33.111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Зерна овса плющеные или переработанные в хлопья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724" w:history="1">
              <w:r w:rsidRPr="00502F5C">
                <w:rPr>
                  <w:vertAlign w:val="subscript"/>
                </w:rPr>
                <w:t>10.61.32.112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Толокно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725" w:history="1">
              <w:r w:rsidRPr="00502F5C">
                <w:rPr>
                  <w:vertAlign w:val="subscript"/>
                </w:rPr>
                <w:t>10.61.32.119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Крупа из прочих зерновых культур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726" w:history="1">
              <w:r w:rsidRPr="00502F5C">
                <w:rPr>
                  <w:vertAlign w:val="subscript"/>
                </w:rPr>
                <w:t>10.61.32.114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Пшено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727" w:history="1">
              <w:r w:rsidRPr="00502F5C">
                <w:rPr>
                  <w:vertAlign w:val="subscript"/>
                </w:rPr>
                <w:t>10.61.32.113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Крупа гречневая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728" w:history="1">
              <w:r w:rsidRPr="00502F5C">
                <w:rPr>
                  <w:vertAlign w:val="subscript"/>
                </w:rPr>
                <w:t>10.61.32.115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Крупа ячневая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729" w:history="1">
              <w:r w:rsidRPr="00502F5C">
                <w:rPr>
                  <w:vertAlign w:val="subscript"/>
                </w:rPr>
                <w:t>10.61.32.116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Крупа перловая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730" w:history="1">
              <w:r w:rsidRPr="00502F5C">
                <w:rPr>
                  <w:vertAlign w:val="subscript"/>
                </w:rPr>
                <w:t>10.61.32.117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Крупа кукурузная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731" w:history="1">
              <w:r w:rsidRPr="00502F5C">
                <w:rPr>
                  <w:vertAlign w:val="subscript"/>
                </w:rPr>
                <w:t>10.61.4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Отруби, высевки и прочие отходы от обработки зерновых культур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732" w:history="1">
              <w:r w:rsidRPr="00502F5C">
                <w:rPr>
                  <w:vertAlign w:val="subscript"/>
                </w:rPr>
                <w:t>10.61.40.000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Отруби, высевки и прочие отходы от обработки зерновых культур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733" w:history="1">
              <w:r w:rsidRPr="00502F5C">
                <w:rPr>
                  <w:vertAlign w:val="subscript"/>
                </w:rPr>
                <w:t>10.91.10.180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Комбикорма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734" w:history="1">
              <w:r w:rsidRPr="00502F5C">
                <w:rPr>
                  <w:vertAlign w:val="subscript"/>
                </w:rPr>
                <w:t>10.91.10.186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Комбикорма для сельскохозяйственной птицы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735" w:history="1">
              <w:r w:rsidRPr="00502F5C">
                <w:rPr>
                  <w:vertAlign w:val="subscript"/>
                </w:rPr>
                <w:t>10.91.10.183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Комбикорма для свиней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736" w:history="1">
              <w:r w:rsidRPr="00502F5C">
                <w:rPr>
                  <w:vertAlign w:val="subscript"/>
                </w:rPr>
                <w:t>10.91.10.181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Комбикорма для крупного рогатого скота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737" w:history="1">
              <w:r w:rsidRPr="00502F5C">
                <w:rPr>
                  <w:vertAlign w:val="subscript"/>
                </w:rPr>
                <w:t>10.91.10.184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Комбикорма для овец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738" w:history="1">
              <w:r w:rsidRPr="00502F5C">
                <w:rPr>
                  <w:vertAlign w:val="subscript"/>
                </w:rPr>
                <w:t>10.91.10.182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Комбикорма для лошадей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739" w:history="1">
              <w:r w:rsidRPr="00502F5C">
                <w:rPr>
                  <w:vertAlign w:val="subscript"/>
                </w:rPr>
                <w:t>10.91.10.185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Комбикорма для пушных зверей, кроликов и нутрий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740" w:history="1">
              <w:r w:rsidRPr="00502F5C">
                <w:rPr>
                  <w:vertAlign w:val="subscript"/>
                </w:rPr>
                <w:t>10.91.10.188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Комбикорма для рыб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741" w:history="1">
              <w:r w:rsidRPr="00502F5C">
                <w:rPr>
                  <w:vertAlign w:val="subscript"/>
                </w:rPr>
                <w:t>10.91.10.189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Комбикорма для прочих животных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742" w:history="1">
              <w:r w:rsidRPr="00502F5C">
                <w:rPr>
                  <w:vertAlign w:val="subscript"/>
                </w:rPr>
                <w:t>10.91.10.210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Концентраты белково-витаминно-минеральные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743" w:history="1">
              <w:r w:rsidRPr="00502F5C">
                <w:rPr>
                  <w:vertAlign w:val="subscript"/>
                </w:rPr>
                <w:t>10.91.10.220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 xml:space="preserve">Концентраты </w:t>
            </w:r>
            <w:proofErr w:type="spellStart"/>
            <w:r w:rsidRPr="00502F5C">
              <w:rPr>
                <w:vertAlign w:val="subscript"/>
              </w:rPr>
              <w:t>амидо</w:t>
            </w:r>
            <w:proofErr w:type="spellEnd"/>
            <w:r w:rsidRPr="00502F5C">
              <w:rPr>
                <w:vertAlign w:val="subscript"/>
              </w:rPr>
              <w:t>-витаминно-минеральные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744" w:history="1">
              <w:r w:rsidRPr="00502F5C">
                <w:rPr>
                  <w:vertAlign w:val="subscript"/>
                </w:rPr>
                <w:t>10.91.10.230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Концентраты и смеси кормовые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745" w:history="1">
              <w:r w:rsidRPr="00502F5C">
                <w:rPr>
                  <w:vertAlign w:val="subscript"/>
                </w:rPr>
                <w:t>22.22.19.000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Изделия упаковочные пластмассовые прочие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746" w:history="1">
              <w:r w:rsidRPr="00502F5C">
                <w:rPr>
                  <w:vertAlign w:val="subscript"/>
                </w:rPr>
                <w:t>25.92.13.000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Пробки и заглушки, колпачки и крышки корончатые из недрагоценных металлов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747" w:history="1">
              <w:r w:rsidRPr="00502F5C">
                <w:rPr>
                  <w:vertAlign w:val="subscript"/>
                </w:rPr>
                <w:t>16.29.24.190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Изделия из агломерированной пробки, не включенные в другие группировки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748" w:history="1">
              <w:r w:rsidRPr="00502F5C">
                <w:rPr>
                  <w:vertAlign w:val="subscript"/>
                </w:rPr>
                <w:t>17.29.19.190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Изделия прочие из бумаги и картона, не включенные в другие группировки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749" w:history="1">
              <w:r w:rsidRPr="00502F5C">
                <w:rPr>
                  <w:vertAlign w:val="subscript"/>
                </w:rPr>
                <w:t>23.13.11.150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Пробки, крышки и прочие укупорочные средства из стекла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750" w:history="1">
              <w:r w:rsidRPr="00502F5C">
                <w:rPr>
                  <w:vertAlign w:val="subscript"/>
                </w:rPr>
                <w:t>58.13.10.000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Газеты печатные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751" w:history="1">
              <w:r w:rsidRPr="00502F5C">
                <w:rPr>
                  <w:vertAlign w:val="subscript"/>
                </w:rPr>
                <w:t>58.14.1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Журналы и периодические издания печатные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752" w:history="1">
              <w:r w:rsidRPr="00502F5C">
                <w:rPr>
                  <w:vertAlign w:val="subscript"/>
                </w:rPr>
                <w:t>58.14.11.190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Журналы печатные и периодические издания общего интереса прочие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753" w:history="1">
              <w:r w:rsidRPr="00502F5C">
                <w:rPr>
                  <w:vertAlign w:val="subscript"/>
                </w:rPr>
                <w:t>58.14.12.000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proofErr w:type="gramStart"/>
            <w:r w:rsidRPr="00502F5C">
              <w:rPr>
                <w:vertAlign w:val="subscript"/>
              </w:rPr>
              <w:t>Бизнес-журналы</w:t>
            </w:r>
            <w:proofErr w:type="gramEnd"/>
            <w:r w:rsidRPr="00502F5C">
              <w:rPr>
                <w:vertAlign w:val="subscript"/>
              </w:rPr>
              <w:t>, профессиональные и академические журналы и периодические издания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754" w:history="1">
              <w:r w:rsidRPr="00502F5C">
                <w:rPr>
                  <w:vertAlign w:val="subscript"/>
                </w:rPr>
                <w:t>58.14.11.110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Журналы печатные для детей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755" w:history="1">
              <w:r w:rsidRPr="00502F5C">
                <w:rPr>
                  <w:vertAlign w:val="subscript"/>
                </w:rPr>
                <w:t>58.11.1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Книги печатные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756" w:history="1">
              <w:r w:rsidRPr="00502F5C">
                <w:rPr>
                  <w:vertAlign w:val="subscript"/>
                </w:rPr>
                <w:t>58.11.12.000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Книги печатные профессиональные, технические и научные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757" w:history="1">
              <w:r w:rsidRPr="00502F5C">
                <w:rPr>
                  <w:vertAlign w:val="subscript"/>
                </w:rPr>
                <w:t>58.11.13.000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Книги печатные для детей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758" w:history="1">
              <w:r w:rsidRPr="00502F5C">
                <w:rPr>
                  <w:vertAlign w:val="subscript"/>
                </w:rPr>
                <w:t>58.19.19.190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Продукция издательская печатная прочая, не включенная в другие группировки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759" w:history="1">
              <w:r w:rsidRPr="00502F5C">
                <w:rPr>
                  <w:vertAlign w:val="subscript"/>
                </w:rPr>
                <w:t>58.19.13.120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Календари печатные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760" w:history="1">
              <w:r w:rsidRPr="00502F5C">
                <w:rPr>
                  <w:vertAlign w:val="subscript"/>
                </w:rPr>
                <w:t>58.19.12.000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Репродукции, чертежи и фотографии печатные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761" w:history="1">
              <w:r w:rsidRPr="00502F5C">
                <w:rPr>
                  <w:vertAlign w:val="subscript"/>
                </w:rPr>
                <w:t>58.11.19.000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Книги, брошюры, листовки печатные прочие и подобные печатные материалы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762" w:history="1">
              <w:r w:rsidRPr="00502F5C">
                <w:rPr>
                  <w:vertAlign w:val="subscript"/>
                </w:rPr>
                <w:t>32.40.41.000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Карты игральные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763" w:history="1">
              <w:r w:rsidRPr="00502F5C">
                <w:rPr>
                  <w:vertAlign w:val="subscript"/>
                </w:rPr>
                <w:t>58.19.11.000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Открытки почтовые печатные, открытки поздравительные и прочая издательская продукция печатная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764" w:history="1">
              <w:r w:rsidRPr="00502F5C">
                <w:rPr>
                  <w:vertAlign w:val="subscript"/>
                </w:rPr>
                <w:t>58.11.16.000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Карты и гидрографические или аналогичные схемы печатные, не в виде книги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765" w:history="1">
              <w:r w:rsidRPr="00502F5C">
                <w:rPr>
                  <w:vertAlign w:val="subscript"/>
                </w:rPr>
                <w:t>58.11.15.000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Атласы и прочие книги с картами печатные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766" w:history="1">
              <w:r w:rsidRPr="00502F5C">
                <w:rPr>
                  <w:vertAlign w:val="subscript"/>
                </w:rPr>
                <w:t>58.11.11.000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Учебники печатные общеобразовательного назначения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767" w:history="1">
              <w:r w:rsidRPr="00502F5C">
                <w:rPr>
                  <w:vertAlign w:val="subscript"/>
                </w:rPr>
                <w:t>58.11.14.000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Словари и энциклопедии печатные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768" w:history="1">
              <w:r w:rsidRPr="00502F5C">
                <w:rPr>
                  <w:vertAlign w:val="subscript"/>
                </w:rPr>
                <w:t>32.99.59.000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Изделия различные прочие, не включенные в другие группировки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769" w:history="1">
              <w:r w:rsidRPr="00502F5C">
                <w:rPr>
                  <w:vertAlign w:val="subscript"/>
                </w:rPr>
                <w:t>59.20.31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Издания нотные печатные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770" w:history="1">
              <w:r w:rsidRPr="00502F5C">
                <w:rPr>
                  <w:vertAlign w:val="subscript"/>
                </w:rPr>
                <w:t>59.20.31.190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Издания нотные печатные прочие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771" w:history="1">
              <w:r w:rsidRPr="00502F5C">
                <w:rPr>
                  <w:vertAlign w:val="subscript"/>
                </w:rPr>
                <w:t>59.20.31.111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Издания нотные печатные с записью хоров и ансамблей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772" w:history="1">
              <w:r w:rsidRPr="00502F5C">
                <w:rPr>
                  <w:vertAlign w:val="subscript"/>
                </w:rPr>
                <w:t>59.20.31.112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Издания нотные печатные с записью школьных и детских песен и хоров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773" w:history="1">
              <w:r w:rsidRPr="00502F5C">
                <w:rPr>
                  <w:vertAlign w:val="subscript"/>
                </w:rPr>
                <w:t>59.20.31.113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Издания нотные печатные с записью сольного пения с инструментальным сопровождением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774" w:history="1">
              <w:r w:rsidRPr="00502F5C">
                <w:rPr>
                  <w:vertAlign w:val="subscript"/>
                </w:rPr>
                <w:t>59.20.31.114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Издания нотные печатные с записью вокальных сборников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775" w:history="1">
              <w:r w:rsidRPr="00502F5C">
                <w:rPr>
                  <w:vertAlign w:val="subscript"/>
                </w:rPr>
                <w:t>59.20.31.120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Издания нотные печатные с записью инструментальной музыки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776" w:history="1">
              <w:r w:rsidRPr="00502F5C">
                <w:rPr>
                  <w:vertAlign w:val="subscript"/>
                </w:rPr>
                <w:t>59.20.31.121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Издания нотные печатные с записью произведений для оркестра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777" w:history="1">
              <w:r w:rsidRPr="00502F5C">
                <w:rPr>
                  <w:vertAlign w:val="subscript"/>
                </w:rPr>
                <w:t>59.20.31.122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Издания нотные печатные с записью камерной музыки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778" w:history="1">
              <w:r w:rsidRPr="00502F5C">
                <w:rPr>
                  <w:vertAlign w:val="subscript"/>
                </w:rPr>
                <w:t>59.20.31.123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Издания нотные печатные с записью произведений для инструментов соло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779" w:history="1">
              <w:r w:rsidRPr="00502F5C">
                <w:rPr>
                  <w:vertAlign w:val="subscript"/>
                </w:rPr>
                <w:t>59.20.31.130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Издания нотные печатные с записью сценической музыки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780" w:history="1">
              <w:r w:rsidRPr="00502F5C">
                <w:rPr>
                  <w:vertAlign w:val="subscript"/>
                </w:rPr>
                <w:t>59.20.31.140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Издания нотные печатные учебные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781" w:history="1">
              <w:r w:rsidRPr="00502F5C">
                <w:rPr>
                  <w:vertAlign w:val="subscript"/>
                </w:rPr>
                <w:t>17.29.11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Ярлыки и этикетки из бумаги или картона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782" w:history="1">
              <w:r w:rsidRPr="00502F5C">
                <w:rPr>
                  <w:vertAlign w:val="subscript"/>
                </w:rPr>
                <w:t>58.19.13.110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Картинки переводные (декалькомания)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783" w:history="1">
              <w:r w:rsidRPr="00502F5C">
                <w:rPr>
                  <w:vertAlign w:val="subscript"/>
                </w:rPr>
                <w:t>17.23.13.140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Бланки из бумаги или картона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784" w:history="1">
              <w:r w:rsidRPr="00502F5C">
                <w:rPr>
                  <w:vertAlign w:val="subscript"/>
                </w:rPr>
                <w:t>17.23.13.141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Бланки личных документов строгого учета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785" w:history="1">
              <w:r w:rsidRPr="00502F5C">
                <w:rPr>
                  <w:vertAlign w:val="subscript"/>
                </w:rPr>
                <w:t>17.23.13.142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Бланки членских билетов добровольных обществ, союзов, научных и творческих организаций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786" w:history="1">
              <w:r w:rsidRPr="00502F5C">
                <w:rPr>
                  <w:vertAlign w:val="subscript"/>
                </w:rPr>
                <w:t>17.23.13.143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Бланки форм учетной и отчетной документации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787" w:history="1">
              <w:r w:rsidRPr="00502F5C">
                <w:rPr>
                  <w:vertAlign w:val="subscript"/>
                </w:rPr>
                <w:t>17.23.13.144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Карточки учетные строгого учета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788" w:history="1">
              <w:r w:rsidRPr="00502F5C">
                <w:rPr>
                  <w:vertAlign w:val="subscript"/>
                </w:rPr>
                <w:t>17.23.13.145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Билеты на право проезда, входа и прочие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789" w:history="1">
              <w:r w:rsidRPr="00502F5C">
                <w:rPr>
                  <w:vertAlign w:val="subscript"/>
                </w:rPr>
                <w:t>58.19.14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Марки почтовые негашеные, гербовые и аналогичные марки; бумага гербовая; книжки чековые, банкноты, акции и аналогичные виды ценных бумаг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790" w:history="1">
              <w:r w:rsidRPr="00502F5C">
                <w:rPr>
                  <w:vertAlign w:val="subscript"/>
                </w:rPr>
                <w:t>58.19.14.130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Книжки чековые, банкноты, акции и аналогичные виды ценных бумаг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791" w:history="1">
              <w:r w:rsidRPr="00502F5C">
                <w:rPr>
                  <w:vertAlign w:val="subscript"/>
                </w:rPr>
                <w:t>58.19.14.110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Марки почтовые негашеные, гербовые и аналогичные марки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792" w:history="1">
              <w:r w:rsidRPr="00502F5C">
                <w:rPr>
                  <w:vertAlign w:val="subscript"/>
                </w:rPr>
                <w:t>58.19.14.120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Бумага гербовая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793" w:history="1">
              <w:r w:rsidRPr="00502F5C">
                <w:rPr>
                  <w:vertAlign w:val="subscript"/>
                </w:rPr>
                <w:t>17.12.14.142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Бумага диаграммная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794" w:history="1">
              <w:r w:rsidRPr="00502F5C">
                <w:rPr>
                  <w:vertAlign w:val="subscript"/>
                </w:rPr>
                <w:t>58.11.30.190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Книги, брошюры, листовки печатные прочие и подобные материалы в электронной форме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795" w:history="1">
              <w:r w:rsidRPr="00502F5C">
                <w:rPr>
                  <w:vertAlign w:val="subscript"/>
                </w:rPr>
                <w:t>58.19.19.110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Издания печатные для слепых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796" w:history="1">
              <w:r w:rsidRPr="00502F5C">
                <w:rPr>
                  <w:vertAlign w:val="subscript"/>
                </w:rPr>
                <w:t>59.20.31.150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Издания нотные для слепых печатные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797" w:history="1">
              <w:r w:rsidRPr="00502F5C">
                <w:rPr>
                  <w:vertAlign w:val="subscript"/>
                </w:rPr>
                <w:t>32.30.1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Товары спортивные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798" w:history="1">
              <w:r w:rsidRPr="00502F5C">
                <w:rPr>
                  <w:vertAlign w:val="subscript"/>
                </w:rPr>
                <w:t>32.30.14.111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Инвентарь и оборудование для акробатики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799" w:history="1">
              <w:r w:rsidRPr="00502F5C">
                <w:rPr>
                  <w:vertAlign w:val="subscript"/>
                </w:rPr>
                <w:t>32.30.14.112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Инвентарь и оборудование для спортивной и художественной гимнастики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800" w:history="1">
              <w:r w:rsidRPr="00502F5C">
                <w:rPr>
                  <w:vertAlign w:val="subscript"/>
                </w:rPr>
                <w:t>32.30.14.113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Инвентарь и оборудование для легкой атлетики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801" w:history="1">
              <w:r w:rsidRPr="00502F5C">
                <w:rPr>
                  <w:vertAlign w:val="subscript"/>
                </w:rPr>
                <w:t>32.30.13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Лыжи водные, доски для серфинга, виндсерферы и прочее снаряжение для водного спорта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802" w:history="1">
              <w:r w:rsidRPr="00502F5C">
                <w:rPr>
                  <w:vertAlign w:val="subscript"/>
                </w:rPr>
                <w:t>32.30.13.110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Лыжи водные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803" w:history="1">
              <w:r w:rsidRPr="00502F5C">
                <w:rPr>
                  <w:vertAlign w:val="subscript"/>
                </w:rPr>
                <w:t>32.30.13.190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Снаряжение для водного спорта прочее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804" w:history="1">
              <w:r w:rsidRPr="00502F5C">
                <w:rPr>
                  <w:vertAlign w:val="subscript"/>
                </w:rPr>
                <w:t>32.30.15.180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Инвентарь для оборудования гребных дистанций и бассейнов при спортивном плавании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805" w:history="1">
              <w:r w:rsidRPr="00502F5C">
                <w:rPr>
                  <w:vertAlign w:val="subscript"/>
                </w:rPr>
                <w:t>32.30.11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Лыжи и прочее лыжное снаряжение, кроме обуви; коньки и роликовые коньки; их части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806" w:history="1">
              <w:r w:rsidRPr="00502F5C">
                <w:rPr>
                  <w:vertAlign w:val="subscript"/>
                </w:rPr>
                <w:t>32.30.11.122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Палки лыжные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807" w:history="1">
              <w:r w:rsidRPr="00502F5C">
                <w:rPr>
                  <w:vertAlign w:val="subscript"/>
                </w:rPr>
                <w:t>32.30.11.131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Коньки ледовые, включая коньки с ботинками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808" w:history="1">
              <w:r w:rsidRPr="00502F5C">
                <w:rPr>
                  <w:vertAlign w:val="subscript"/>
                </w:rPr>
                <w:t>32.30.11.133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Коньки детские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809" w:history="1">
              <w:r w:rsidRPr="00502F5C">
                <w:rPr>
                  <w:vertAlign w:val="subscript"/>
                </w:rPr>
                <w:t>32.30.11.132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Коньки роликовые, включая коньки с ботинками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810" w:history="1">
              <w:r w:rsidRPr="00502F5C">
                <w:rPr>
                  <w:vertAlign w:val="subscript"/>
                </w:rPr>
                <w:t>32.30.11.121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Крепления лыжные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811" w:history="1">
              <w:r w:rsidRPr="00502F5C">
                <w:rPr>
                  <w:vertAlign w:val="subscript"/>
                </w:rPr>
                <w:t>32.30.15.291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Сани спортивные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812" w:history="1">
              <w:r w:rsidRPr="00502F5C">
                <w:rPr>
                  <w:vertAlign w:val="subscript"/>
                </w:rPr>
                <w:t>32.30.15.117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Инвентарь для игры в хоккей с шайбой и мячом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813" w:history="1">
              <w:r w:rsidRPr="00502F5C">
                <w:rPr>
                  <w:vertAlign w:val="subscript"/>
                </w:rPr>
                <w:t>32.30.11.110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Лыжи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814" w:history="1">
              <w:r w:rsidRPr="00502F5C">
                <w:rPr>
                  <w:vertAlign w:val="subscript"/>
                </w:rPr>
                <w:t>32.30.11.111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Лыжи спортивно-беговые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815" w:history="1">
              <w:r w:rsidRPr="00502F5C">
                <w:rPr>
                  <w:vertAlign w:val="subscript"/>
                </w:rPr>
                <w:t>32.30.11.119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Лыжи прочие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816" w:history="1">
              <w:r w:rsidRPr="00502F5C">
                <w:rPr>
                  <w:vertAlign w:val="subscript"/>
                </w:rPr>
                <w:t>32.30.11.112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Лыжи туристские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817" w:history="1">
              <w:r w:rsidRPr="00502F5C">
                <w:rPr>
                  <w:vertAlign w:val="subscript"/>
                </w:rPr>
                <w:t>32.30.11.113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Лыжи лесные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818" w:history="1">
              <w:r w:rsidRPr="00502F5C">
                <w:rPr>
                  <w:vertAlign w:val="subscript"/>
                </w:rPr>
                <w:t>32.30.11.115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Лыжи детские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819" w:history="1">
              <w:r w:rsidRPr="00502F5C">
                <w:rPr>
                  <w:vertAlign w:val="subscript"/>
                </w:rPr>
                <w:t>32.30.15.292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Инвентарь, включая тренировочный, для зимних видов спорта прочий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820" w:history="1">
              <w:r w:rsidRPr="00502F5C">
                <w:rPr>
                  <w:vertAlign w:val="subscript"/>
                </w:rPr>
                <w:t>32.30.15.110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Инвентарь для спортивных игр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821" w:history="1">
              <w:r w:rsidRPr="00502F5C">
                <w:rPr>
                  <w:vertAlign w:val="subscript"/>
                </w:rPr>
                <w:t>32.30.15.111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Инвентарь для баскетбола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822" w:history="1">
              <w:r w:rsidRPr="00502F5C">
                <w:rPr>
                  <w:vertAlign w:val="subscript"/>
                </w:rPr>
                <w:t>32.30.15.112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Инвентарь для волейбола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823" w:history="1">
              <w:r w:rsidRPr="00502F5C">
                <w:rPr>
                  <w:vertAlign w:val="subscript"/>
                </w:rPr>
                <w:t>32.30.15.113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Инвентарь для футбола и ручного мяча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824" w:history="1">
              <w:r w:rsidRPr="00502F5C">
                <w:rPr>
                  <w:vertAlign w:val="subscript"/>
                </w:rPr>
                <w:t>32.30.15.114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Инвентарь для тенниса и бадминтона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825" w:history="1">
              <w:r w:rsidRPr="00502F5C">
                <w:rPr>
                  <w:vertAlign w:val="subscript"/>
                </w:rPr>
                <w:t>32.30.15.115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Инвентарь для настольного тенниса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826" w:history="1">
              <w:r w:rsidRPr="00502F5C">
                <w:rPr>
                  <w:vertAlign w:val="subscript"/>
                </w:rPr>
                <w:t>32.30.15.116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Инвентарь для игры в хоккей на траве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827" w:history="1">
              <w:r w:rsidRPr="00502F5C">
                <w:rPr>
                  <w:vertAlign w:val="subscript"/>
                </w:rPr>
                <w:t>32.30.15.118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Инвентарь для городошного спорта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828" w:history="1">
              <w:r w:rsidRPr="00502F5C">
                <w:rPr>
                  <w:vertAlign w:val="subscript"/>
                </w:rPr>
                <w:t>32.40.42.191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Инвентарь для игры в шахматы и шашки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829" w:history="1">
              <w:r w:rsidRPr="00502F5C">
                <w:rPr>
                  <w:vertAlign w:val="subscript"/>
                </w:rPr>
                <w:t>32.30.15.119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Инвентарь судейский, тренировочный и прочий для спортивных игр; приспособления для подготовки инвентаря для спортивных игр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830" w:history="1">
              <w:r w:rsidRPr="00502F5C">
                <w:rPr>
                  <w:vertAlign w:val="subscript"/>
                </w:rPr>
                <w:t>32.30.15.210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Изделия и принадлежности для альпинизма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831" w:history="1">
              <w:r w:rsidRPr="00502F5C">
                <w:rPr>
                  <w:vertAlign w:val="subscript"/>
                </w:rPr>
                <w:t>32.30.14.114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Инвентарь и оборудование для бокса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832" w:history="1">
              <w:r w:rsidRPr="00502F5C">
                <w:rPr>
                  <w:vertAlign w:val="subscript"/>
                </w:rPr>
                <w:t>32.30.14.116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Инвентарь и оборудование для борьбы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833" w:history="1">
              <w:r w:rsidRPr="00502F5C">
                <w:rPr>
                  <w:vertAlign w:val="subscript"/>
                </w:rPr>
                <w:t>32.30.15.120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Инвентарь для конного спорта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834" w:history="1">
              <w:r w:rsidRPr="00502F5C">
                <w:rPr>
                  <w:vertAlign w:val="subscript"/>
                </w:rPr>
                <w:t>32.30.15.130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Инвентарь для стрельбы из лука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835" w:history="1">
              <w:r w:rsidRPr="00502F5C">
                <w:rPr>
                  <w:vertAlign w:val="subscript"/>
                </w:rPr>
                <w:t>32.30.15.150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Инвентарь для пулевой и стендовой стрельбы, кроме оружия и боеприпасов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836" w:history="1">
              <w:r w:rsidRPr="00502F5C">
                <w:rPr>
                  <w:vertAlign w:val="subscript"/>
                </w:rPr>
                <w:t>32.30.14.115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Инвентарь и оборудование для тяжелой атлетики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837" w:history="1">
              <w:r w:rsidRPr="00502F5C">
                <w:rPr>
                  <w:vertAlign w:val="subscript"/>
                </w:rPr>
                <w:t>32.30.15.140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Инвентарь для фехтования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838" w:history="1">
              <w:r w:rsidRPr="00502F5C">
                <w:rPr>
                  <w:vertAlign w:val="subscript"/>
                </w:rPr>
                <w:t>25.71.15.120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Оружие клинковое холодное спортивное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839" w:history="1">
              <w:r w:rsidRPr="00502F5C">
                <w:rPr>
                  <w:vertAlign w:val="subscript"/>
                </w:rPr>
                <w:t>25.71.15.150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Части холодного оружия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840" w:history="1">
              <w:r w:rsidRPr="00502F5C">
                <w:rPr>
                  <w:vertAlign w:val="subscript"/>
                </w:rPr>
                <w:t>32.30.15.299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Изделия спортивные, инвентарь, включая тренировочный, прочие, не включенные в другие группировки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841" w:history="1">
              <w:r w:rsidRPr="00502F5C">
                <w:rPr>
                  <w:vertAlign w:val="subscript"/>
                </w:rPr>
                <w:t>26.60.12.129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Приборы и аппараты для функциональной диагностики прочие, применяемые в медицинских целях, не включенные в другие группировки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842" w:history="1">
              <w:r w:rsidRPr="00502F5C">
                <w:rPr>
                  <w:vertAlign w:val="subscript"/>
                </w:rPr>
                <w:t>27.40.24.120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Табло световые и аналогичные устройства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843" w:history="1">
              <w:r w:rsidRPr="00502F5C">
                <w:rPr>
                  <w:vertAlign w:val="subscript"/>
                </w:rPr>
                <w:t>32.30.14.117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Изделия для общефизической подготовки населения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844" w:history="1">
              <w:r w:rsidRPr="00502F5C">
                <w:rPr>
                  <w:vertAlign w:val="subscript"/>
                </w:rPr>
                <w:t>32.30.14.120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 xml:space="preserve">Оборудование для занятий физкультурой, гимнастикой и атлетикой, занятий в спортзалах, </w:t>
            </w:r>
            <w:proofErr w:type="gramStart"/>
            <w:r w:rsidRPr="00502F5C">
              <w:rPr>
                <w:vertAlign w:val="subscript"/>
              </w:rPr>
              <w:t>фитнес-центрах</w:t>
            </w:r>
            <w:proofErr w:type="gramEnd"/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845" w:history="1">
              <w:r w:rsidRPr="00502F5C">
                <w:rPr>
                  <w:vertAlign w:val="subscript"/>
                </w:rPr>
                <w:t>32.30.14.121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Тренажеры силовые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846" w:history="1">
              <w:r w:rsidRPr="00502F5C">
                <w:rPr>
                  <w:vertAlign w:val="subscript"/>
                </w:rPr>
                <w:t>32.30.15.220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Изделия и принадлежности для туризма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847" w:history="1">
              <w:r w:rsidRPr="00502F5C">
                <w:rPr>
                  <w:vertAlign w:val="subscript"/>
                </w:rPr>
                <w:t>32.20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Инструменты музыкальные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848" w:history="1">
              <w:r w:rsidRPr="00502F5C">
                <w:rPr>
                  <w:vertAlign w:val="subscript"/>
                </w:rPr>
                <w:t>32.20.11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Фортепиано, пианино и прочие струнные клавишные музыкальные инструменты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849" w:history="1">
              <w:r w:rsidRPr="00502F5C">
                <w:rPr>
                  <w:vertAlign w:val="subscript"/>
                </w:rPr>
                <w:t>32.20.11.130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Рояли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850" w:history="1">
              <w:r w:rsidRPr="00502F5C">
                <w:rPr>
                  <w:vertAlign w:val="subscript"/>
                </w:rPr>
                <w:t>32.20.11.120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Пианино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851" w:history="1">
              <w:r w:rsidRPr="00502F5C">
                <w:rPr>
                  <w:vertAlign w:val="subscript"/>
                </w:rPr>
                <w:t>32.20.12.120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Инструменты музыкальные струнные щипковые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852" w:history="1">
              <w:r w:rsidRPr="00502F5C">
                <w:rPr>
                  <w:vertAlign w:val="subscript"/>
                </w:rPr>
                <w:t>32.20.12.121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Балалайки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853" w:history="1">
              <w:r w:rsidRPr="00502F5C">
                <w:rPr>
                  <w:vertAlign w:val="subscript"/>
                </w:rPr>
                <w:t>32.20.12.122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Гитары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854" w:history="1">
              <w:r w:rsidRPr="00502F5C">
                <w:rPr>
                  <w:vertAlign w:val="subscript"/>
                </w:rPr>
                <w:t>32.20.12.123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Мандолины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855" w:history="1">
              <w:r w:rsidRPr="00502F5C">
                <w:rPr>
                  <w:vertAlign w:val="subscript"/>
                </w:rPr>
                <w:t>32.20.12.124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Домры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856" w:history="1">
              <w:r w:rsidRPr="00502F5C">
                <w:rPr>
                  <w:vertAlign w:val="subscript"/>
                </w:rPr>
                <w:t>32.20.12.125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Арфы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857" w:history="1">
              <w:r w:rsidRPr="00502F5C">
                <w:rPr>
                  <w:vertAlign w:val="subscript"/>
                </w:rPr>
                <w:t>32.20.12.126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Инструменты струнные щипковые национальные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858" w:history="1">
              <w:r w:rsidRPr="00502F5C">
                <w:rPr>
                  <w:vertAlign w:val="subscript"/>
                </w:rPr>
                <w:t>32.20.12.110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Инструменты музыкальные струнные смычковые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859" w:history="1">
              <w:r w:rsidRPr="00502F5C">
                <w:rPr>
                  <w:vertAlign w:val="subscript"/>
                </w:rPr>
                <w:t>32.20.12.111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Скрипки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860" w:history="1">
              <w:r w:rsidRPr="00502F5C">
                <w:rPr>
                  <w:vertAlign w:val="subscript"/>
                </w:rPr>
                <w:t>32.20.12.112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Альты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861" w:history="1">
              <w:r w:rsidRPr="00502F5C">
                <w:rPr>
                  <w:vertAlign w:val="subscript"/>
                </w:rPr>
                <w:t>32.20.12.113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Виолончели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862" w:history="1">
              <w:r w:rsidRPr="00502F5C">
                <w:rPr>
                  <w:vertAlign w:val="subscript"/>
                </w:rPr>
                <w:t>32.20.12.114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Контрабасы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863" w:history="1">
              <w:r w:rsidRPr="00502F5C">
                <w:rPr>
                  <w:vertAlign w:val="subscript"/>
                </w:rPr>
                <w:t>32.20.12.115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Инструменты струнные смычковые национальные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864" w:history="1">
              <w:r w:rsidRPr="00502F5C">
                <w:rPr>
                  <w:vertAlign w:val="subscript"/>
                </w:rPr>
                <w:t>32.20.13.130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Аккордеоны и аналогичные инструменты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865" w:history="1">
              <w:r w:rsidRPr="00502F5C">
                <w:rPr>
                  <w:vertAlign w:val="subscript"/>
                </w:rPr>
                <w:t>32.20.13.131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Аккордеоны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866" w:history="1">
              <w:r w:rsidRPr="00502F5C">
                <w:rPr>
                  <w:vertAlign w:val="subscript"/>
                </w:rPr>
                <w:t>32.20.13.132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Баяны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867" w:history="1">
              <w:r w:rsidRPr="00502F5C">
                <w:rPr>
                  <w:vertAlign w:val="subscript"/>
                </w:rPr>
                <w:t>32.20.13.133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Гармони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868" w:history="1">
              <w:r w:rsidRPr="00502F5C">
                <w:rPr>
                  <w:vertAlign w:val="subscript"/>
                </w:rPr>
                <w:t>32.20.13.134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Инструменты язычковые национальные с мехом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869" w:history="1">
              <w:r w:rsidRPr="00502F5C">
                <w:rPr>
                  <w:vertAlign w:val="subscript"/>
                </w:rPr>
                <w:t>32.20.13.140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Гармоники губные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870" w:history="1">
              <w:r w:rsidRPr="00502F5C">
                <w:rPr>
                  <w:vertAlign w:val="subscript"/>
                </w:rPr>
                <w:t>32.20.13.150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proofErr w:type="spellStart"/>
            <w:r w:rsidRPr="00502F5C">
              <w:rPr>
                <w:vertAlign w:val="subscript"/>
              </w:rPr>
              <w:t>Органолы</w:t>
            </w:r>
            <w:proofErr w:type="spellEnd"/>
            <w:r w:rsidRPr="00502F5C">
              <w:rPr>
                <w:vertAlign w:val="subscript"/>
              </w:rPr>
              <w:t xml:space="preserve"> детские пневматические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871" w:history="1">
              <w:r w:rsidRPr="00502F5C">
                <w:rPr>
                  <w:vertAlign w:val="subscript"/>
                </w:rPr>
                <w:t>32.20.13.160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Инструменты музыкальные духовые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872" w:history="1">
              <w:r w:rsidRPr="00502F5C">
                <w:rPr>
                  <w:vertAlign w:val="subscript"/>
                </w:rPr>
                <w:t>32.20.13.162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Корнеты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873" w:history="1">
              <w:r w:rsidRPr="00502F5C">
                <w:rPr>
                  <w:vertAlign w:val="subscript"/>
                </w:rPr>
                <w:t>32.20.13.161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Трубы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874" w:history="1">
              <w:r w:rsidRPr="00502F5C">
                <w:rPr>
                  <w:vertAlign w:val="subscript"/>
                </w:rPr>
                <w:t>32.20.13.163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Альты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875" w:history="1">
              <w:r w:rsidRPr="00502F5C">
                <w:rPr>
                  <w:vertAlign w:val="subscript"/>
                </w:rPr>
                <w:t>32.20.13.164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Теноры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876" w:history="1">
              <w:r w:rsidRPr="00502F5C">
                <w:rPr>
                  <w:vertAlign w:val="subscript"/>
                </w:rPr>
                <w:t>32.20.13.165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Баритоны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877" w:history="1">
              <w:r w:rsidRPr="00502F5C">
                <w:rPr>
                  <w:vertAlign w:val="subscript"/>
                </w:rPr>
                <w:t>32.20.13.166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 xml:space="preserve">Басы (включая тубы, геликоны, </w:t>
            </w:r>
            <w:proofErr w:type="spellStart"/>
            <w:r w:rsidRPr="00502F5C">
              <w:rPr>
                <w:vertAlign w:val="subscript"/>
              </w:rPr>
              <w:t>сузофоны</w:t>
            </w:r>
            <w:proofErr w:type="spellEnd"/>
            <w:r w:rsidRPr="00502F5C">
              <w:rPr>
                <w:vertAlign w:val="subscript"/>
              </w:rPr>
              <w:t>)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878" w:history="1">
              <w:r w:rsidRPr="00502F5C">
                <w:rPr>
                  <w:vertAlign w:val="subscript"/>
                </w:rPr>
                <w:t>32.20.13.167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Валторны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879" w:history="1">
              <w:r w:rsidRPr="00502F5C">
                <w:rPr>
                  <w:vertAlign w:val="subscript"/>
                </w:rPr>
                <w:t>32.20.13.168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Тромбоны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880" w:history="1">
              <w:r w:rsidRPr="00502F5C">
                <w:rPr>
                  <w:vertAlign w:val="subscript"/>
                </w:rPr>
                <w:t>32.20.13.172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Фанфары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881" w:history="1">
              <w:r w:rsidRPr="00502F5C">
                <w:rPr>
                  <w:vertAlign w:val="subscript"/>
                </w:rPr>
                <w:t>32.20.13.179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Инструменты духовые прочие, не включенные в другие группировки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882" w:history="1">
              <w:r w:rsidRPr="00502F5C">
                <w:rPr>
                  <w:vertAlign w:val="subscript"/>
                </w:rPr>
                <w:t>32.20.13.173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Флейты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883" w:history="1">
              <w:r w:rsidRPr="00502F5C">
                <w:rPr>
                  <w:vertAlign w:val="subscript"/>
                </w:rPr>
                <w:t>32.20.13.174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Кларнеты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884" w:history="1">
              <w:r w:rsidRPr="00502F5C">
                <w:rPr>
                  <w:vertAlign w:val="subscript"/>
                </w:rPr>
                <w:t>32.20.13.175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Саксофоны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885" w:history="1">
              <w:r w:rsidRPr="00502F5C">
                <w:rPr>
                  <w:vertAlign w:val="subscript"/>
                </w:rPr>
                <w:t>32.20.13.176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Гобои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886" w:history="1">
              <w:r w:rsidRPr="00502F5C">
                <w:rPr>
                  <w:vertAlign w:val="subscript"/>
                </w:rPr>
                <w:t>32.20.13.177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Фаготы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887" w:history="1">
              <w:r w:rsidRPr="00502F5C">
                <w:rPr>
                  <w:vertAlign w:val="subscript"/>
                </w:rPr>
                <w:t>32.20.13.178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Инструменты национальные духовые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888" w:history="1">
              <w:r w:rsidRPr="00502F5C">
                <w:rPr>
                  <w:vertAlign w:val="subscript"/>
                </w:rPr>
                <w:t>32.20.15.110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Инструменты музыкальные ударные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889" w:history="1">
              <w:r w:rsidRPr="00502F5C">
                <w:rPr>
                  <w:vertAlign w:val="subscript"/>
                </w:rPr>
                <w:t>32.20.14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Инструменты музыкальные или клавишные с электрической генерацией или электрическим усилением звука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890" w:history="1">
              <w:r w:rsidRPr="00502F5C">
                <w:rPr>
                  <w:vertAlign w:val="subscript"/>
                </w:rPr>
                <w:t>32.20.14.120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 xml:space="preserve">Инструменты электромузыкальные </w:t>
            </w:r>
            <w:proofErr w:type="spellStart"/>
            <w:r w:rsidRPr="00502F5C">
              <w:rPr>
                <w:vertAlign w:val="subscript"/>
              </w:rPr>
              <w:t>адаптиризованные</w:t>
            </w:r>
            <w:proofErr w:type="spellEnd"/>
            <w:r w:rsidRPr="00502F5C">
              <w:rPr>
                <w:vertAlign w:val="subscript"/>
              </w:rPr>
              <w:t xml:space="preserve"> струнные щипковые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891" w:history="1">
              <w:r w:rsidRPr="00502F5C">
                <w:rPr>
                  <w:vertAlign w:val="subscript"/>
                </w:rPr>
                <w:t>32.20.14.130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 xml:space="preserve">Инструменты электромузыкальные </w:t>
            </w:r>
            <w:proofErr w:type="spellStart"/>
            <w:r w:rsidRPr="00502F5C">
              <w:rPr>
                <w:vertAlign w:val="subscript"/>
              </w:rPr>
              <w:t>адаптиризованные</w:t>
            </w:r>
            <w:proofErr w:type="spellEnd"/>
            <w:r w:rsidRPr="00502F5C">
              <w:rPr>
                <w:vertAlign w:val="subscript"/>
              </w:rPr>
              <w:t xml:space="preserve"> струнные смычковые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892" w:history="1">
              <w:r w:rsidRPr="00502F5C">
                <w:rPr>
                  <w:vertAlign w:val="subscript"/>
                </w:rPr>
                <w:t>32.20.14.140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 xml:space="preserve">Инструменты электромузыкальные </w:t>
            </w:r>
            <w:proofErr w:type="spellStart"/>
            <w:r w:rsidRPr="00502F5C">
              <w:rPr>
                <w:vertAlign w:val="subscript"/>
              </w:rPr>
              <w:t>адаптиризованные</w:t>
            </w:r>
            <w:proofErr w:type="spellEnd"/>
            <w:r w:rsidRPr="00502F5C">
              <w:rPr>
                <w:vertAlign w:val="subscript"/>
              </w:rPr>
              <w:t xml:space="preserve"> язычковые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893" w:history="1">
              <w:r w:rsidRPr="00502F5C">
                <w:rPr>
                  <w:vertAlign w:val="subscript"/>
                </w:rPr>
                <w:t>32.20.14.150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 xml:space="preserve">Инструменты электромузыкальные </w:t>
            </w:r>
            <w:proofErr w:type="spellStart"/>
            <w:r w:rsidRPr="00502F5C">
              <w:rPr>
                <w:vertAlign w:val="subscript"/>
              </w:rPr>
              <w:t>адаптиризованные</w:t>
            </w:r>
            <w:proofErr w:type="spellEnd"/>
            <w:r w:rsidRPr="00502F5C">
              <w:rPr>
                <w:vertAlign w:val="subscript"/>
              </w:rPr>
              <w:t xml:space="preserve"> духовые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894" w:history="1">
              <w:r w:rsidRPr="00502F5C">
                <w:rPr>
                  <w:vertAlign w:val="subscript"/>
                </w:rPr>
                <w:t>32.20.14.110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Инструменты электромузыкальные клавишные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895" w:history="1">
              <w:r w:rsidRPr="00502F5C">
                <w:rPr>
                  <w:vertAlign w:val="subscript"/>
                </w:rPr>
                <w:t>32.20.14.160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Инструменты электронные с мехом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896" w:history="1">
              <w:r w:rsidRPr="00502F5C">
                <w:rPr>
                  <w:vertAlign w:val="subscript"/>
                </w:rPr>
                <w:t>26.40.43.120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Установки электрических усилителей звука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897" w:history="1">
              <w:r w:rsidRPr="00502F5C">
                <w:rPr>
                  <w:vertAlign w:val="subscript"/>
                </w:rPr>
                <w:t>26.40.43.110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Усилители электрические звуковых частот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898" w:history="1">
              <w:r w:rsidRPr="00502F5C">
                <w:rPr>
                  <w:vertAlign w:val="subscript"/>
                </w:rPr>
                <w:t>32.20.20.140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Части и принадлежности электромузыкальных инструментов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899" w:history="1">
              <w:r w:rsidRPr="00502F5C">
                <w:rPr>
                  <w:vertAlign w:val="subscript"/>
                </w:rPr>
                <w:t>32.20.20.120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Части и принадлежности струнных музыкальных инструментов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900" w:history="1">
              <w:r w:rsidRPr="00502F5C">
                <w:rPr>
                  <w:vertAlign w:val="subscript"/>
                </w:rPr>
                <w:t>32.20.20.150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Части и принадлежности духовых музыкальных инструментов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901" w:history="1">
              <w:r w:rsidRPr="00502F5C">
                <w:rPr>
                  <w:vertAlign w:val="subscript"/>
                </w:rPr>
                <w:t>32.20.20.160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Части и принадлежности ударных инструментов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902" w:history="1">
              <w:r w:rsidRPr="00502F5C">
                <w:rPr>
                  <w:vertAlign w:val="subscript"/>
                </w:rPr>
                <w:t>32.20.16.140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Струны музыкальных инструментов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903" w:history="1">
              <w:r w:rsidRPr="00502F5C">
                <w:rPr>
                  <w:vertAlign w:val="subscript"/>
                </w:rPr>
                <w:t>15.12.12.193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Футляры для музыкальных инструментов, футляры для очков, биноклей, фотоаппаратов, ружей, кобура и аналогичные чехлы из натуральной кожи, сочетаний кожи, листов пластмассы, текстильных материалов, вулканизированных волокон или картона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904" w:history="1">
              <w:r w:rsidRPr="00502F5C">
                <w:rPr>
                  <w:vertAlign w:val="subscript"/>
                </w:rPr>
                <w:t>32.20.20.130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Части и принадлежности клавишных духовых органов, фисгармоний и аналогичных инструментов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905" w:history="1">
              <w:r w:rsidRPr="00502F5C">
                <w:rPr>
                  <w:vertAlign w:val="subscript"/>
                </w:rPr>
                <w:t>32.20.16.120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Камертоны и камертоны-дудки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906" w:history="1">
              <w:r w:rsidRPr="00502F5C">
                <w:rPr>
                  <w:vertAlign w:val="subscript"/>
                </w:rPr>
                <w:t>32.20.20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Части и принадлежности музыкальных инструментов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907" w:history="1">
              <w:r w:rsidRPr="00502F5C">
                <w:rPr>
                  <w:vertAlign w:val="subscript"/>
                </w:rPr>
                <w:t>32.20.16.110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Метрономы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908" w:history="1">
              <w:r w:rsidRPr="00502F5C">
                <w:rPr>
                  <w:vertAlign w:val="subscript"/>
                </w:rPr>
                <w:t>32.91.12.140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Кисти художественные, кисточки для письма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909" w:history="1">
              <w:r w:rsidRPr="00502F5C">
                <w:rPr>
                  <w:vertAlign w:val="subscript"/>
                </w:rPr>
                <w:t>25.71.13.120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Наборы и инструменты маникюрные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910" w:history="1">
              <w:r w:rsidRPr="00502F5C">
                <w:rPr>
                  <w:vertAlign w:val="subscript"/>
                </w:rPr>
                <w:t>25.71.13.130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Наборы и инструменты педикюрные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911" w:history="1">
              <w:r w:rsidRPr="00502F5C">
                <w:rPr>
                  <w:vertAlign w:val="subscript"/>
                </w:rPr>
                <w:t>32.99.52.110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Расчески, гребни для волос и аналогичные изделия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912" w:history="1">
              <w:r w:rsidRPr="00502F5C">
                <w:rPr>
                  <w:vertAlign w:val="subscript"/>
                </w:rPr>
                <w:t>32.99.52.120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Шпильки для волос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913" w:history="1">
              <w:r w:rsidRPr="00502F5C">
                <w:rPr>
                  <w:vertAlign w:val="subscript"/>
                </w:rPr>
                <w:t>32.99.52.130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Зажимы для завивки и бигуди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914" w:history="1">
              <w:r w:rsidRPr="00502F5C">
                <w:rPr>
                  <w:vertAlign w:val="subscript"/>
                </w:rPr>
                <w:t>25.93.18.130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Булавки английские и прочие булавки из черных металлов, не включенные в другие группировки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915" w:history="1">
              <w:r w:rsidRPr="00502F5C">
                <w:rPr>
                  <w:vertAlign w:val="subscript"/>
                </w:rPr>
                <w:t>15.12.12.210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Наборы дорожные, используемые для личной гигиены, шитья или для чистки одежды или обуви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916" w:history="1">
              <w:r w:rsidRPr="00502F5C">
                <w:rPr>
                  <w:vertAlign w:val="subscript"/>
                </w:rPr>
                <w:t>30.92.40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Коляски детские и их части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917" w:history="1">
              <w:r w:rsidRPr="00502F5C">
                <w:rPr>
                  <w:vertAlign w:val="subscript"/>
                </w:rPr>
                <w:t>30.92.40.110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Коляски детские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918" w:history="1">
              <w:r w:rsidRPr="00502F5C">
                <w:rPr>
                  <w:vertAlign w:val="subscript"/>
                </w:rPr>
                <w:t>30.92.40.120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Комплектующие (запасные части) детских колясок, не имеющие самостоятельных группировок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919" w:history="1">
              <w:r w:rsidRPr="00502F5C">
                <w:rPr>
                  <w:vertAlign w:val="subscript"/>
                </w:rPr>
                <w:t>23.13.13.142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Украшения для интерьера и аналогичные изделия из прочего стекла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920" w:history="1">
              <w:r w:rsidRPr="00502F5C">
                <w:rPr>
                  <w:vertAlign w:val="subscript"/>
                </w:rPr>
                <w:t>10.92.10.190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Корм готовый для прочих домашних животных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921" w:history="1">
              <w:r w:rsidRPr="00502F5C">
                <w:rPr>
                  <w:vertAlign w:val="subscript"/>
                </w:rPr>
                <w:t>25.93.14.130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Кнопки чертежные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922" w:history="1">
              <w:r w:rsidRPr="00502F5C">
                <w:rPr>
                  <w:vertAlign w:val="subscript"/>
                </w:rPr>
                <w:t>25.99.23.000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Детали для скоросшивателей или папок, канцелярские зажимы и аналогичные канцелярские изделия и скобы в виде полос из недрагоценных металлов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923" w:history="1">
              <w:r w:rsidRPr="00502F5C">
                <w:rPr>
                  <w:vertAlign w:val="subscript"/>
                </w:rPr>
                <w:t>32.99.15.110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Карандаши простые и цветные с грифелями в твердой оболочке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924" w:history="1">
              <w:r w:rsidRPr="00502F5C">
                <w:rPr>
                  <w:vertAlign w:val="subscript"/>
                </w:rPr>
                <w:t>23.13.13.132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Принадлежности канцелярские из прочего стекла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925" w:history="1">
              <w:r w:rsidRPr="00502F5C">
                <w:rPr>
                  <w:vertAlign w:val="subscript"/>
                </w:rPr>
                <w:t>25.99.22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Лотки для бумаг, подставки для бумаг, лотки для ручек, подставки для печатей и аналогичное офисное или канцелярское оборудование из недрагоценных металлов, кроме офисной мебели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926" w:history="1">
              <w:r w:rsidRPr="00502F5C">
                <w:rPr>
                  <w:vertAlign w:val="subscript"/>
                </w:rPr>
                <w:t>16.29.14.199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Изделия из дерева прочие, не включенные в другие группировки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927" w:history="1">
              <w:r w:rsidRPr="00502F5C">
                <w:rPr>
                  <w:vertAlign w:val="subscript"/>
                </w:rPr>
                <w:t>32.99.56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Изделия народных художественных промыслов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928" w:history="1">
              <w:r w:rsidRPr="00502F5C">
                <w:rPr>
                  <w:vertAlign w:val="subscript"/>
                </w:rPr>
                <w:t>32.99.56.110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Изделия художественной обработки дерева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929" w:history="1">
              <w:r w:rsidRPr="00502F5C">
                <w:rPr>
                  <w:vertAlign w:val="subscript"/>
                </w:rPr>
                <w:t>32.99.56.120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 xml:space="preserve">Изделия художественной резьбы по камню, кости, рогу, перламутру и прочим материалам, кроме </w:t>
            </w:r>
            <w:proofErr w:type="gramStart"/>
            <w:r w:rsidRPr="00502F5C">
              <w:rPr>
                <w:vertAlign w:val="subscript"/>
              </w:rPr>
              <w:t>ювелирных</w:t>
            </w:r>
            <w:proofErr w:type="gramEnd"/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930" w:history="1">
              <w:r w:rsidRPr="00502F5C">
                <w:rPr>
                  <w:vertAlign w:val="subscript"/>
                </w:rPr>
                <w:t>32.99.56.121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Изделия художественной резьбы по камню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931" w:history="1">
              <w:r w:rsidRPr="00502F5C">
                <w:rPr>
                  <w:vertAlign w:val="subscript"/>
                </w:rPr>
                <w:t>32.99.56.122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Изделия художественной резьбы по кости и рогу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932" w:history="1">
              <w:r w:rsidRPr="00502F5C">
                <w:rPr>
                  <w:vertAlign w:val="subscript"/>
                </w:rPr>
                <w:t>32.99.56.123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Изделия художественной резьбы по перламутру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933" w:history="1">
              <w:r w:rsidRPr="00502F5C">
                <w:rPr>
                  <w:vertAlign w:val="subscript"/>
                </w:rPr>
                <w:t>32.99.56.129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Изделия художественной резьбы по прочим материалам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934" w:history="1">
              <w:r w:rsidRPr="00502F5C">
                <w:rPr>
                  <w:vertAlign w:val="subscript"/>
                </w:rPr>
                <w:t>32.99.56.130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Изделия художественной обработки стекла и керамики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935" w:history="1">
              <w:r w:rsidRPr="00502F5C">
                <w:rPr>
                  <w:vertAlign w:val="subscript"/>
                </w:rPr>
                <w:t>32.99.56.131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Изделия художественной обработки стекла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936" w:history="1">
              <w:r w:rsidRPr="00502F5C">
                <w:rPr>
                  <w:vertAlign w:val="subscript"/>
                </w:rPr>
                <w:t>32.99.56.132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Изделия художественной обработки фарфора и полуфарфора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937" w:history="1">
              <w:r w:rsidRPr="00502F5C">
                <w:rPr>
                  <w:vertAlign w:val="subscript"/>
                </w:rPr>
                <w:t>32.99.56.133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Изделия художественной обработки фаянса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938" w:history="1">
              <w:r w:rsidRPr="00502F5C">
                <w:rPr>
                  <w:vertAlign w:val="subscript"/>
                </w:rPr>
                <w:t>32.99.56.134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 xml:space="preserve">Изделия художественной обработки терракоты из </w:t>
            </w:r>
            <w:proofErr w:type="spellStart"/>
            <w:r w:rsidRPr="00502F5C">
              <w:rPr>
                <w:vertAlign w:val="subscript"/>
              </w:rPr>
              <w:t>тонкокаменной</w:t>
            </w:r>
            <w:proofErr w:type="spellEnd"/>
            <w:r w:rsidRPr="00502F5C">
              <w:rPr>
                <w:vertAlign w:val="subscript"/>
              </w:rPr>
              <w:t xml:space="preserve"> массы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939" w:history="1">
              <w:r w:rsidRPr="00502F5C">
                <w:rPr>
                  <w:vertAlign w:val="subscript"/>
                </w:rPr>
                <w:t>32.99.56.135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Изделия художественной обработки майолики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940" w:history="1">
              <w:r w:rsidRPr="00502F5C">
                <w:rPr>
                  <w:vertAlign w:val="subscript"/>
                </w:rPr>
                <w:t>32.99.56.139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Изделия художественной обработки прочей керамики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941" w:history="1">
              <w:r w:rsidRPr="00502F5C">
                <w:rPr>
                  <w:vertAlign w:val="subscript"/>
                </w:rPr>
                <w:t>32.99.56.140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Изделия с миниатюрной живописью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942" w:history="1">
              <w:r w:rsidRPr="00502F5C">
                <w:rPr>
                  <w:vertAlign w:val="subscript"/>
                </w:rPr>
                <w:t>32.99.56.150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 xml:space="preserve">Изделия художественной обработки металла, кроме </w:t>
            </w:r>
            <w:proofErr w:type="gramStart"/>
            <w:r w:rsidRPr="00502F5C">
              <w:rPr>
                <w:vertAlign w:val="subscript"/>
              </w:rPr>
              <w:t>ювелирных</w:t>
            </w:r>
            <w:proofErr w:type="gramEnd"/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943" w:history="1">
              <w:r w:rsidRPr="00502F5C">
                <w:rPr>
                  <w:vertAlign w:val="subscript"/>
                </w:rPr>
                <w:t>32.99.56.160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Изделия художественного ручного ткачества, вязания, вышивки и прочие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944" w:history="1">
              <w:r w:rsidRPr="00502F5C">
                <w:rPr>
                  <w:vertAlign w:val="subscript"/>
                </w:rPr>
                <w:t>32.99.56.161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Изделия художественного ручного ткачества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945" w:history="1">
              <w:r w:rsidRPr="00502F5C">
                <w:rPr>
                  <w:vertAlign w:val="subscript"/>
                </w:rPr>
                <w:t>32.99.56.162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Изделия художественного ручного вязания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946" w:history="1">
              <w:r w:rsidRPr="00502F5C">
                <w:rPr>
                  <w:vertAlign w:val="subscript"/>
                </w:rPr>
                <w:t>32.99.56.163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 xml:space="preserve">Изделия художественного ручного </w:t>
            </w:r>
            <w:proofErr w:type="spellStart"/>
            <w:r w:rsidRPr="00502F5C">
              <w:rPr>
                <w:vertAlign w:val="subscript"/>
              </w:rPr>
              <w:t>кружевовязания</w:t>
            </w:r>
            <w:proofErr w:type="spellEnd"/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947" w:history="1">
              <w:r w:rsidRPr="00502F5C">
                <w:rPr>
                  <w:vertAlign w:val="subscript"/>
                </w:rPr>
                <w:t>32.99.56.164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Изделия художественной ручной вышивки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948" w:history="1">
              <w:r w:rsidRPr="00502F5C">
                <w:rPr>
                  <w:vertAlign w:val="subscript"/>
                </w:rPr>
                <w:t>32.99.56.165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Изделия художественной ручной росписи тканей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949" w:history="1">
              <w:r w:rsidRPr="00502F5C">
                <w:rPr>
                  <w:vertAlign w:val="subscript"/>
                </w:rPr>
                <w:t>32.99.56.190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Изделия прочих видов народных художественных промыслов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950" w:history="1">
              <w:r w:rsidRPr="00502F5C">
                <w:rPr>
                  <w:vertAlign w:val="subscript"/>
                </w:rPr>
                <w:t>13.96.14.193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Холст, загрунтованный для живописи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951" w:history="1">
              <w:r w:rsidRPr="00502F5C">
                <w:rPr>
                  <w:vertAlign w:val="subscript"/>
                </w:rPr>
                <w:t>20.30.23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Краски для художников, учащихся или оформителей вывесок; красители оттеночные, краски любительские и аналогичные продукты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952" w:history="1">
              <w:r w:rsidRPr="00502F5C">
                <w:rPr>
                  <w:vertAlign w:val="subscript"/>
                </w:rPr>
                <w:t>23.52.20.140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Гипс формовочный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953" w:history="1">
              <w:r w:rsidRPr="00502F5C">
                <w:rPr>
                  <w:vertAlign w:val="subscript"/>
                </w:rPr>
                <w:t>16.10.21.110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Пиломатериалы хвойные профилированные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954" w:history="1">
              <w:r w:rsidRPr="00502F5C">
                <w:rPr>
                  <w:vertAlign w:val="subscript"/>
                </w:rPr>
                <w:t>16.29.14.110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Рамы деревянные для картин, фотографий, зеркал или аналогичных предметов из дерева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955" w:history="1">
              <w:r w:rsidRPr="00502F5C">
                <w:rPr>
                  <w:vertAlign w:val="subscript"/>
                </w:rPr>
                <w:t>25.73.60.190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Инструмент прочий, не включенный в другие группировки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956" w:history="1">
              <w:r w:rsidRPr="00502F5C">
                <w:rPr>
                  <w:vertAlign w:val="subscript"/>
                </w:rPr>
                <w:t>01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Продукция и услуги сельского хозяйства и охоты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957" w:history="1">
              <w:r w:rsidRPr="00502F5C">
                <w:rPr>
                  <w:vertAlign w:val="subscript"/>
                </w:rPr>
                <w:t>01.11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Культуры зерновые (кроме риса), зернобобовые, семена масличных культур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958" w:history="1">
              <w:r w:rsidRPr="00502F5C">
                <w:rPr>
                  <w:vertAlign w:val="subscript"/>
                </w:rPr>
                <w:t>01.11.11.110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Пшеница озимая твердая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959" w:history="1">
              <w:r w:rsidRPr="00502F5C">
                <w:rPr>
                  <w:vertAlign w:val="subscript"/>
                </w:rPr>
                <w:t>01.11.11.111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Зерно озимой твердой пшеницы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960" w:history="1">
              <w:r w:rsidRPr="00502F5C">
                <w:rPr>
                  <w:vertAlign w:val="subscript"/>
                </w:rPr>
                <w:t>01.11.11.112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Семена озимой твердой пшеницы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961" w:history="1">
              <w:r w:rsidRPr="00502F5C">
                <w:rPr>
                  <w:vertAlign w:val="subscript"/>
                </w:rPr>
                <w:t>01.11.11.130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proofErr w:type="spellStart"/>
            <w:r w:rsidRPr="00502F5C">
              <w:rPr>
                <w:vertAlign w:val="subscript"/>
              </w:rPr>
              <w:t>Зерноотходы</w:t>
            </w:r>
            <w:proofErr w:type="spellEnd"/>
            <w:r w:rsidRPr="00502F5C">
              <w:rPr>
                <w:vertAlign w:val="subscript"/>
              </w:rPr>
              <w:t xml:space="preserve"> твердой пшеницы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962" w:history="1">
              <w:r w:rsidRPr="00502F5C">
                <w:rPr>
                  <w:vertAlign w:val="subscript"/>
                </w:rPr>
                <w:t>01.11.12.110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Пшеница озимая мягкая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963" w:history="1">
              <w:r w:rsidRPr="00502F5C">
                <w:rPr>
                  <w:vertAlign w:val="subscript"/>
                </w:rPr>
                <w:t>01.11.12.111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Зерно озимой мягкой пшеницы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964" w:history="1">
              <w:r w:rsidRPr="00502F5C">
                <w:rPr>
                  <w:vertAlign w:val="subscript"/>
                </w:rPr>
                <w:t>01.11.12.112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Семена озимой мягкой пшеницы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965" w:history="1">
              <w:r w:rsidRPr="00502F5C">
                <w:rPr>
                  <w:vertAlign w:val="subscript"/>
                </w:rPr>
                <w:t>01.11.32.110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Рожь озимая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966" w:history="1">
              <w:r w:rsidRPr="00502F5C">
                <w:rPr>
                  <w:vertAlign w:val="subscript"/>
                </w:rPr>
                <w:t>01.11.32.111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Зерно озимой ржи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967" w:history="1">
              <w:r w:rsidRPr="00502F5C">
                <w:rPr>
                  <w:vertAlign w:val="subscript"/>
                </w:rPr>
                <w:t>01.11.32.112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Семена озимой ржи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968" w:history="1">
              <w:r w:rsidRPr="00502F5C">
                <w:rPr>
                  <w:vertAlign w:val="subscript"/>
                </w:rPr>
                <w:t>01.11.32.130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proofErr w:type="spellStart"/>
            <w:r w:rsidRPr="00502F5C">
              <w:rPr>
                <w:vertAlign w:val="subscript"/>
              </w:rPr>
              <w:t>Зерноотходы</w:t>
            </w:r>
            <w:proofErr w:type="spellEnd"/>
            <w:r w:rsidRPr="00502F5C">
              <w:rPr>
                <w:vertAlign w:val="subscript"/>
              </w:rPr>
              <w:t xml:space="preserve"> ржи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969" w:history="1">
              <w:r w:rsidRPr="00502F5C">
                <w:rPr>
                  <w:vertAlign w:val="subscript"/>
                </w:rPr>
                <w:t>01.11.50.000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Солома и мякина зерновых культур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970" w:history="1">
              <w:r w:rsidRPr="00502F5C">
                <w:rPr>
                  <w:vertAlign w:val="subscript"/>
                </w:rPr>
                <w:t>01.11.31.110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Ячмень озимый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971" w:history="1">
              <w:r w:rsidRPr="00502F5C">
                <w:rPr>
                  <w:vertAlign w:val="subscript"/>
                </w:rPr>
                <w:t>01.11.31.111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Зерно озимого ячменя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972" w:history="1">
              <w:r w:rsidRPr="00502F5C">
                <w:rPr>
                  <w:vertAlign w:val="subscript"/>
                </w:rPr>
                <w:t>01.11.31.112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Семена озимого ячменя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973" w:history="1">
              <w:r w:rsidRPr="00502F5C">
                <w:rPr>
                  <w:vertAlign w:val="subscript"/>
                </w:rPr>
                <w:t>01.11.31.130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proofErr w:type="spellStart"/>
            <w:r w:rsidRPr="00502F5C">
              <w:rPr>
                <w:vertAlign w:val="subscript"/>
              </w:rPr>
              <w:t>Зерноотходы</w:t>
            </w:r>
            <w:proofErr w:type="spellEnd"/>
            <w:r w:rsidRPr="00502F5C">
              <w:rPr>
                <w:vertAlign w:val="subscript"/>
              </w:rPr>
              <w:t xml:space="preserve"> ячменя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974" w:history="1">
              <w:r w:rsidRPr="00502F5C">
                <w:rPr>
                  <w:vertAlign w:val="subscript"/>
                </w:rPr>
                <w:t>01.11.49.120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proofErr w:type="gramStart"/>
            <w:r w:rsidRPr="00502F5C">
              <w:rPr>
                <w:vertAlign w:val="subscript"/>
              </w:rPr>
              <w:t>Тритикале</w:t>
            </w:r>
            <w:proofErr w:type="gramEnd"/>
            <w:r w:rsidRPr="00502F5C">
              <w:rPr>
                <w:vertAlign w:val="subscript"/>
              </w:rPr>
              <w:t xml:space="preserve"> (пшенично-ржаной гибрид)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975" w:history="1">
              <w:r w:rsidRPr="00502F5C">
                <w:rPr>
                  <w:vertAlign w:val="subscript"/>
                </w:rPr>
                <w:t>01.11.11.120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Пшеница яровая твердая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976" w:history="1">
              <w:r w:rsidRPr="00502F5C">
                <w:rPr>
                  <w:vertAlign w:val="subscript"/>
                </w:rPr>
                <w:t>01.11.11.121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Зерно яровой твердой пшеницы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977" w:history="1">
              <w:r w:rsidRPr="00502F5C">
                <w:rPr>
                  <w:vertAlign w:val="subscript"/>
                </w:rPr>
                <w:t>01.11.11.122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Семена яровой твердой пшеницы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978" w:history="1">
              <w:r w:rsidRPr="00502F5C">
                <w:rPr>
                  <w:vertAlign w:val="subscript"/>
                </w:rPr>
                <w:t>01.11.12.120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Пшеница яровая мягкая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979" w:history="1">
              <w:r w:rsidRPr="00502F5C">
                <w:rPr>
                  <w:vertAlign w:val="subscript"/>
                </w:rPr>
                <w:t>01.11.12.121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Зерно яровой мягкой пшеницы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980" w:history="1">
              <w:r w:rsidRPr="00502F5C">
                <w:rPr>
                  <w:vertAlign w:val="subscript"/>
                </w:rPr>
                <w:t>01.11.12.122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Семена яровой мягкой пшеницы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981" w:history="1">
              <w:r w:rsidRPr="00502F5C">
                <w:rPr>
                  <w:vertAlign w:val="subscript"/>
                </w:rPr>
                <w:t>01.11.12.130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proofErr w:type="spellStart"/>
            <w:r w:rsidRPr="00502F5C">
              <w:rPr>
                <w:vertAlign w:val="subscript"/>
              </w:rPr>
              <w:t>Зерноотходы</w:t>
            </w:r>
            <w:proofErr w:type="spellEnd"/>
            <w:r w:rsidRPr="00502F5C">
              <w:rPr>
                <w:vertAlign w:val="subscript"/>
              </w:rPr>
              <w:t xml:space="preserve"> мягкой пшеницы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982" w:history="1">
              <w:r w:rsidRPr="00502F5C">
                <w:rPr>
                  <w:vertAlign w:val="subscript"/>
                </w:rPr>
                <w:t>01.11.2020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Кукуруза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983" w:history="1">
              <w:r w:rsidRPr="00502F5C">
                <w:rPr>
                  <w:vertAlign w:val="subscript"/>
                </w:rPr>
                <w:t>01.11.20.110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Кукуруза лопающаяся (рисовая)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984" w:history="1">
              <w:r w:rsidRPr="00502F5C">
                <w:rPr>
                  <w:vertAlign w:val="subscript"/>
                </w:rPr>
                <w:t>01.11.20.111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Зерно лопающейся (рисовой) кукурузы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985" w:history="1">
              <w:r w:rsidRPr="00502F5C">
                <w:rPr>
                  <w:vertAlign w:val="subscript"/>
                </w:rPr>
                <w:t>01.11.20.113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Початки лопающейся (рисовой) кукурузы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986" w:history="1">
              <w:r w:rsidRPr="00502F5C">
                <w:rPr>
                  <w:vertAlign w:val="subscript"/>
                </w:rPr>
                <w:t>01.11.20.112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Семена лопающейся (рисовой) кукурузы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987" w:history="1">
              <w:r w:rsidRPr="00502F5C">
                <w:rPr>
                  <w:vertAlign w:val="subscript"/>
                </w:rPr>
                <w:t>01.11.20.114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proofErr w:type="gramStart"/>
            <w:r w:rsidRPr="00502F5C">
              <w:rPr>
                <w:vertAlign w:val="subscript"/>
              </w:rPr>
              <w:t>Початки</w:t>
            </w:r>
            <w:proofErr w:type="gramEnd"/>
            <w:r w:rsidRPr="00502F5C">
              <w:rPr>
                <w:vertAlign w:val="subscript"/>
              </w:rPr>
              <w:t xml:space="preserve"> обрушенные лопающейся (рисовой) кукурузы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988" w:history="1">
              <w:r w:rsidRPr="00502F5C">
                <w:rPr>
                  <w:vertAlign w:val="subscript"/>
                </w:rPr>
                <w:t>01.11.20.150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proofErr w:type="spellStart"/>
            <w:r w:rsidRPr="00502F5C">
              <w:rPr>
                <w:vertAlign w:val="subscript"/>
              </w:rPr>
              <w:t>Зерноотходы</w:t>
            </w:r>
            <w:proofErr w:type="spellEnd"/>
            <w:r w:rsidRPr="00502F5C">
              <w:rPr>
                <w:vertAlign w:val="subscript"/>
              </w:rPr>
              <w:t xml:space="preserve"> кукурузы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989" w:history="1">
              <w:r w:rsidRPr="00502F5C">
                <w:rPr>
                  <w:vertAlign w:val="subscript"/>
                </w:rPr>
                <w:t>01.13.39.120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Кукуруза сахарная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990" w:history="1">
              <w:r w:rsidRPr="00502F5C">
                <w:rPr>
                  <w:vertAlign w:val="subscript"/>
                </w:rPr>
                <w:t>01.11.20.120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Кукуруза кремнистая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991" w:history="1">
              <w:r w:rsidRPr="00502F5C">
                <w:rPr>
                  <w:vertAlign w:val="subscript"/>
                </w:rPr>
                <w:t>01.11.20.121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Зерно кремнистой кукурузы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992" w:history="1">
              <w:r w:rsidRPr="00502F5C">
                <w:rPr>
                  <w:vertAlign w:val="subscript"/>
                </w:rPr>
                <w:t>01.11.20.123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Початки кремнистой кукурузы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993" w:history="1">
              <w:r w:rsidRPr="00502F5C">
                <w:rPr>
                  <w:vertAlign w:val="subscript"/>
                </w:rPr>
                <w:t>01.11.20.122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Семена кремнистой кукурузы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994" w:history="1">
              <w:r w:rsidRPr="00502F5C">
                <w:rPr>
                  <w:vertAlign w:val="subscript"/>
                </w:rPr>
                <w:t>01.11.20.124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proofErr w:type="gramStart"/>
            <w:r w:rsidRPr="00502F5C">
              <w:rPr>
                <w:vertAlign w:val="subscript"/>
              </w:rPr>
              <w:t>Початки</w:t>
            </w:r>
            <w:proofErr w:type="gramEnd"/>
            <w:r w:rsidRPr="00502F5C">
              <w:rPr>
                <w:vertAlign w:val="subscript"/>
              </w:rPr>
              <w:t xml:space="preserve"> обрушенные кремнистой кукурузы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995" w:history="1">
              <w:r w:rsidRPr="00502F5C">
                <w:rPr>
                  <w:vertAlign w:val="subscript"/>
                </w:rPr>
                <w:t>01.11.20.130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 xml:space="preserve">Кукуруза зубовидная и кукуруза прочих сортов, кроме </w:t>
            </w:r>
            <w:proofErr w:type="gramStart"/>
            <w:r w:rsidRPr="00502F5C">
              <w:rPr>
                <w:vertAlign w:val="subscript"/>
              </w:rPr>
              <w:t>сахарной</w:t>
            </w:r>
            <w:proofErr w:type="gramEnd"/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996" w:history="1">
              <w:r w:rsidRPr="00502F5C">
                <w:rPr>
                  <w:vertAlign w:val="subscript"/>
                </w:rPr>
                <w:t>01.11.20.131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Зерно зубовидной кукурузы и кукурузы прочих сортов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997" w:history="1">
              <w:r w:rsidRPr="00502F5C">
                <w:rPr>
                  <w:vertAlign w:val="subscript"/>
                </w:rPr>
                <w:t>01.11.20.133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Початки зубовидной кукурузы и кукурузы прочих сортов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998" w:history="1">
              <w:r w:rsidRPr="00502F5C">
                <w:rPr>
                  <w:vertAlign w:val="subscript"/>
                </w:rPr>
                <w:t>01.11.20.132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Семена зубовидной кукурузы и кукурузы прочих сортов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999" w:history="1">
              <w:r w:rsidRPr="00502F5C">
                <w:rPr>
                  <w:vertAlign w:val="subscript"/>
                </w:rPr>
                <w:t>01.11.20.134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proofErr w:type="gramStart"/>
            <w:r w:rsidRPr="00502F5C">
              <w:rPr>
                <w:vertAlign w:val="subscript"/>
              </w:rPr>
              <w:t>Початки</w:t>
            </w:r>
            <w:proofErr w:type="gramEnd"/>
            <w:r w:rsidRPr="00502F5C">
              <w:rPr>
                <w:vertAlign w:val="subscript"/>
              </w:rPr>
              <w:t xml:space="preserve"> обрушенные зубовидной кукурузы и кукурузы прочих сортов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000" w:history="1">
              <w:r w:rsidRPr="00502F5C">
                <w:rPr>
                  <w:vertAlign w:val="subscript"/>
                </w:rPr>
                <w:t>01.11.20.140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Кукуруза разнотипная (смесь)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001" w:history="1">
              <w:r w:rsidRPr="00502F5C">
                <w:rPr>
                  <w:vertAlign w:val="subscript"/>
                </w:rPr>
                <w:t>01.11.20.141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Зерно разнотипной кукурузы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002" w:history="1">
              <w:r w:rsidRPr="00502F5C">
                <w:rPr>
                  <w:vertAlign w:val="subscript"/>
                </w:rPr>
                <w:t>01.11.20.143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Початки разнотипной кукурузы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003" w:history="1">
              <w:r w:rsidRPr="00502F5C">
                <w:rPr>
                  <w:vertAlign w:val="subscript"/>
                </w:rPr>
                <w:t>01.11.20.142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Семена разнотипной кукурузы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004" w:history="1">
              <w:r w:rsidRPr="00502F5C">
                <w:rPr>
                  <w:vertAlign w:val="subscript"/>
                </w:rPr>
                <w:t>01.11.32.120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Рожь яровая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005" w:history="1">
              <w:r w:rsidRPr="00502F5C">
                <w:rPr>
                  <w:vertAlign w:val="subscript"/>
                </w:rPr>
                <w:t>01.11.32.121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Зерно яровой ржи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006" w:history="1">
              <w:r w:rsidRPr="00502F5C">
                <w:rPr>
                  <w:vertAlign w:val="subscript"/>
                </w:rPr>
                <w:t>01.11.32.122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Семена яровой ржи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007" w:history="1">
              <w:r w:rsidRPr="00502F5C">
                <w:rPr>
                  <w:vertAlign w:val="subscript"/>
                </w:rPr>
                <w:t>01.11.31.120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Ячмень яровой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008" w:history="1">
              <w:r w:rsidRPr="00502F5C">
                <w:rPr>
                  <w:vertAlign w:val="subscript"/>
                </w:rPr>
                <w:t>01.11.31.121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Зерно ярового ячменя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009" w:history="1">
              <w:r w:rsidRPr="00502F5C">
                <w:rPr>
                  <w:vertAlign w:val="subscript"/>
                </w:rPr>
                <w:t>01.11.31.122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Семена ярового ячменя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010" w:history="1">
              <w:r w:rsidRPr="00502F5C">
                <w:rPr>
                  <w:vertAlign w:val="subscript"/>
                </w:rPr>
                <w:t>01.11.1933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Овес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011" w:history="1">
              <w:r w:rsidRPr="00502F5C">
                <w:rPr>
                  <w:vertAlign w:val="subscript"/>
                </w:rPr>
                <w:t>01.11.33.110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Зерно овса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012" w:history="1">
              <w:r w:rsidRPr="00502F5C">
                <w:rPr>
                  <w:vertAlign w:val="subscript"/>
                </w:rPr>
                <w:t>01.11.33.111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Семена овса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013" w:history="1">
              <w:r w:rsidRPr="00502F5C">
                <w:rPr>
                  <w:vertAlign w:val="subscript"/>
                </w:rPr>
                <w:t>01.11.33.112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proofErr w:type="spellStart"/>
            <w:r w:rsidRPr="00502F5C">
              <w:rPr>
                <w:vertAlign w:val="subscript"/>
              </w:rPr>
              <w:t>Зерноотходы</w:t>
            </w:r>
            <w:proofErr w:type="spellEnd"/>
            <w:r w:rsidRPr="00502F5C">
              <w:rPr>
                <w:vertAlign w:val="subscript"/>
              </w:rPr>
              <w:t xml:space="preserve"> овса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014" w:history="1">
              <w:r w:rsidRPr="00502F5C">
                <w:rPr>
                  <w:vertAlign w:val="subscript"/>
                </w:rPr>
                <w:t>01.11.49.190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Культуры зерновые прочие, не включенные в другие группировки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015" w:history="1">
              <w:r w:rsidRPr="00502F5C">
                <w:rPr>
                  <w:vertAlign w:val="subscript"/>
                </w:rPr>
                <w:t>01.11.49.191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Зерно зерновых культур, не включенных в другие группировки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016" w:history="1">
              <w:r w:rsidRPr="00502F5C">
                <w:rPr>
                  <w:vertAlign w:val="subscript"/>
                </w:rPr>
                <w:t>01.11.49.192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Семена зерновых культур, не включенных в другие группировки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017" w:history="1">
              <w:r w:rsidRPr="00502F5C">
                <w:rPr>
                  <w:vertAlign w:val="subscript"/>
                </w:rPr>
                <w:t>01.11.49.193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proofErr w:type="spellStart"/>
            <w:r w:rsidRPr="00502F5C">
              <w:rPr>
                <w:vertAlign w:val="subscript"/>
              </w:rPr>
              <w:t>Зерноотходы</w:t>
            </w:r>
            <w:proofErr w:type="spellEnd"/>
            <w:r w:rsidRPr="00502F5C">
              <w:rPr>
                <w:vertAlign w:val="subscript"/>
              </w:rPr>
              <w:t xml:space="preserve"> зерновых культур, не включенных в другие группировки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018" w:history="1">
              <w:r w:rsidRPr="00502F5C">
                <w:rPr>
                  <w:vertAlign w:val="subscript"/>
                </w:rPr>
                <w:t>01.11.1942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Просо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019" w:history="1">
              <w:r w:rsidRPr="00502F5C">
                <w:rPr>
                  <w:vertAlign w:val="subscript"/>
                </w:rPr>
                <w:t>01.11.42.110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Зерно проса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020" w:history="1">
              <w:r w:rsidRPr="00502F5C">
                <w:rPr>
                  <w:vertAlign w:val="subscript"/>
                </w:rPr>
                <w:t>01.11.42.120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Семена проса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021" w:history="1">
              <w:r w:rsidRPr="00502F5C">
                <w:rPr>
                  <w:vertAlign w:val="subscript"/>
                </w:rPr>
                <w:t>01.11.42.130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proofErr w:type="spellStart"/>
            <w:r w:rsidRPr="00502F5C">
              <w:rPr>
                <w:vertAlign w:val="subscript"/>
              </w:rPr>
              <w:t>Зерноотходы</w:t>
            </w:r>
            <w:proofErr w:type="spellEnd"/>
            <w:r w:rsidRPr="00502F5C">
              <w:rPr>
                <w:vertAlign w:val="subscript"/>
              </w:rPr>
              <w:t xml:space="preserve"> проса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022" w:history="1">
              <w:r w:rsidRPr="00502F5C">
                <w:rPr>
                  <w:vertAlign w:val="subscript"/>
                </w:rPr>
                <w:t>01.11.49.110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Гречиха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023" w:history="1">
              <w:r w:rsidRPr="00502F5C">
                <w:rPr>
                  <w:vertAlign w:val="subscript"/>
                </w:rPr>
                <w:t>01.11.49.111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Зерно гречихи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024" w:history="1">
              <w:r w:rsidRPr="00502F5C">
                <w:rPr>
                  <w:vertAlign w:val="subscript"/>
                </w:rPr>
                <w:t>01.11.49.112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Семена гречихи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025" w:history="1">
              <w:r w:rsidRPr="00502F5C">
                <w:rPr>
                  <w:vertAlign w:val="subscript"/>
                </w:rPr>
                <w:t>01.11.49.113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proofErr w:type="spellStart"/>
            <w:r w:rsidRPr="00502F5C">
              <w:rPr>
                <w:vertAlign w:val="subscript"/>
              </w:rPr>
              <w:t>Зерноотходы</w:t>
            </w:r>
            <w:proofErr w:type="spellEnd"/>
            <w:r w:rsidRPr="00502F5C">
              <w:rPr>
                <w:vertAlign w:val="subscript"/>
              </w:rPr>
              <w:t xml:space="preserve"> гречихи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026" w:history="1">
              <w:r w:rsidRPr="00502F5C">
                <w:rPr>
                  <w:vertAlign w:val="subscript"/>
                </w:rPr>
                <w:t>01.12.2010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 xml:space="preserve">Рис </w:t>
            </w:r>
            <w:proofErr w:type="spellStart"/>
            <w:r w:rsidRPr="00502F5C">
              <w:rPr>
                <w:vertAlign w:val="subscript"/>
              </w:rPr>
              <w:t>нешелушеный</w:t>
            </w:r>
            <w:proofErr w:type="spellEnd"/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027" w:history="1">
              <w:r w:rsidRPr="00502F5C">
                <w:rPr>
                  <w:vertAlign w:val="subscript"/>
                </w:rPr>
                <w:t>01.12.10.110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 xml:space="preserve">Зерно </w:t>
            </w:r>
            <w:proofErr w:type="spellStart"/>
            <w:r w:rsidRPr="00502F5C">
              <w:rPr>
                <w:vertAlign w:val="subscript"/>
              </w:rPr>
              <w:t>нешелушеного</w:t>
            </w:r>
            <w:proofErr w:type="spellEnd"/>
            <w:r w:rsidRPr="00502F5C">
              <w:rPr>
                <w:vertAlign w:val="subscript"/>
              </w:rPr>
              <w:t xml:space="preserve"> риса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028" w:history="1">
              <w:r w:rsidRPr="00502F5C">
                <w:rPr>
                  <w:vertAlign w:val="subscript"/>
                </w:rPr>
                <w:t>01.12.10.120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 xml:space="preserve">Семена </w:t>
            </w:r>
            <w:proofErr w:type="spellStart"/>
            <w:r w:rsidRPr="00502F5C">
              <w:rPr>
                <w:vertAlign w:val="subscript"/>
              </w:rPr>
              <w:t>нешелушеного</w:t>
            </w:r>
            <w:proofErr w:type="spellEnd"/>
            <w:r w:rsidRPr="00502F5C">
              <w:rPr>
                <w:vertAlign w:val="subscript"/>
              </w:rPr>
              <w:t xml:space="preserve"> риса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029" w:history="1">
              <w:r w:rsidRPr="00502F5C">
                <w:rPr>
                  <w:vertAlign w:val="subscript"/>
                </w:rPr>
                <w:t>01.11.1941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Сорго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030" w:history="1">
              <w:r w:rsidRPr="00502F5C">
                <w:rPr>
                  <w:vertAlign w:val="subscript"/>
                </w:rPr>
                <w:t>01.11.41.110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Зерно сорго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031" w:history="1">
              <w:r w:rsidRPr="00502F5C">
                <w:rPr>
                  <w:vertAlign w:val="subscript"/>
                </w:rPr>
                <w:t>01.11.41.120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Семена сорго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032" w:history="1">
              <w:r w:rsidRPr="00502F5C">
                <w:rPr>
                  <w:vertAlign w:val="subscript"/>
                </w:rPr>
                <w:t>01.11.41.130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proofErr w:type="spellStart"/>
            <w:r w:rsidRPr="00502F5C">
              <w:rPr>
                <w:vertAlign w:val="subscript"/>
              </w:rPr>
              <w:t>Зерноотходы</w:t>
            </w:r>
            <w:proofErr w:type="spellEnd"/>
            <w:r w:rsidRPr="00502F5C">
              <w:rPr>
                <w:vertAlign w:val="subscript"/>
              </w:rPr>
              <w:t xml:space="preserve"> сорго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033" w:history="1">
              <w:r w:rsidRPr="00502F5C">
                <w:rPr>
                  <w:vertAlign w:val="subscript"/>
                </w:rPr>
                <w:t>01.11.49.130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Чумиза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034" w:history="1">
              <w:r w:rsidRPr="00502F5C">
                <w:rPr>
                  <w:vertAlign w:val="subscript"/>
                </w:rPr>
                <w:t>01.11.49.131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Зерно чумизы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035" w:history="1">
              <w:r w:rsidRPr="00502F5C">
                <w:rPr>
                  <w:vertAlign w:val="subscript"/>
                </w:rPr>
                <w:t>01.11.49.132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Семена чумизы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036" w:history="1">
              <w:r w:rsidRPr="00502F5C">
                <w:rPr>
                  <w:vertAlign w:val="subscript"/>
                </w:rPr>
                <w:t>01.11.49.133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proofErr w:type="spellStart"/>
            <w:r w:rsidRPr="00502F5C">
              <w:rPr>
                <w:vertAlign w:val="subscript"/>
              </w:rPr>
              <w:t>Зерноотходы</w:t>
            </w:r>
            <w:proofErr w:type="spellEnd"/>
            <w:r w:rsidRPr="00502F5C">
              <w:rPr>
                <w:vertAlign w:val="subscript"/>
              </w:rPr>
              <w:t xml:space="preserve"> чумизы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037" w:history="1">
              <w:r w:rsidRPr="00502F5C">
                <w:rPr>
                  <w:vertAlign w:val="subscript"/>
                </w:rPr>
                <w:t>01.11.1975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Горох сушеный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038" w:history="1">
              <w:r w:rsidRPr="00502F5C">
                <w:rPr>
                  <w:vertAlign w:val="subscript"/>
                </w:rPr>
                <w:t>01.11.75.110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Зерно гороха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039" w:history="1">
              <w:r w:rsidRPr="00502F5C">
                <w:rPr>
                  <w:vertAlign w:val="subscript"/>
                </w:rPr>
                <w:t>01.11.75.120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Семена гороха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040" w:history="1">
              <w:r w:rsidRPr="00502F5C">
                <w:rPr>
                  <w:vertAlign w:val="subscript"/>
                </w:rPr>
                <w:t>01.11.79.199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proofErr w:type="spellStart"/>
            <w:r w:rsidRPr="00502F5C">
              <w:rPr>
                <w:vertAlign w:val="subscript"/>
              </w:rPr>
              <w:t>Зерноотходы</w:t>
            </w:r>
            <w:proofErr w:type="spellEnd"/>
            <w:r w:rsidRPr="00502F5C">
              <w:rPr>
                <w:vertAlign w:val="subscript"/>
              </w:rPr>
              <w:t xml:space="preserve"> прочих зернобобовых культур (овощей бобовых сушеных)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041" w:history="1">
              <w:r w:rsidRPr="00502F5C">
                <w:rPr>
                  <w:vertAlign w:val="subscript"/>
                </w:rPr>
                <w:t>01.11.1971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Фасоль сушеная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042" w:history="1">
              <w:r w:rsidRPr="00502F5C">
                <w:rPr>
                  <w:vertAlign w:val="subscript"/>
                </w:rPr>
                <w:t>01.11.71.110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Зерно фасоли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043" w:history="1">
              <w:r w:rsidRPr="00502F5C">
                <w:rPr>
                  <w:vertAlign w:val="subscript"/>
                </w:rPr>
                <w:t>01.11.71.120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Семена фасоли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044" w:history="1">
              <w:r w:rsidRPr="00502F5C">
                <w:rPr>
                  <w:vertAlign w:val="subscript"/>
                </w:rPr>
                <w:t>01.11.1972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Бобы кормовые сушеные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045" w:history="1">
              <w:r w:rsidRPr="00502F5C">
                <w:rPr>
                  <w:vertAlign w:val="subscript"/>
                </w:rPr>
                <w:t>01.11.72.110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Зерно кормовых бобов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046" w:history="1">
              <w:r w:rsidRPr="00502F5C">
                <w:rPr>
                  <w:vertAlign w:val="subscript"/>
                </w:rPr>
                <w:t>01.11.72.120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Семена кормовых бобов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047" w:history="1">
              <w:r w:rsidRPr="00502F5C">
                <w:rPr>
                  <w:vertAlign w:val="subscript"/>
                </w:rPr>
                <w:t>01.11.1974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Чечевица сушеная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048" w:history="1">
              <w:r w:rsidRPr="00502F5C">
                <w:rPr>
                  <w:vertAlign w:val="subscript"/>
                </w:rPr>
                <w:t>01.11.74.110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Зерно чечевицы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049" w:history="1">
              <w:r w:rsidRPr="00502F5C">
                <w:rPr>
                  <w:vertAlign w:val="subscript"/>
                </w:rPr>
                <w:t>01.11.74.120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Семена чечевицы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050" w:history="1">
              <w:r w:rsidRPr="00502F5C">
                <w:rPr>
                  <w:vertAlign w:val="subscript"/>
                </w:rPr>
                <w:t>01.11.49.140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Вика и смеси виковые на зерно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051" w:history="1">
              <w:r w:rsidRPr="00502F5C">
                <w:rPr>
                  <w:vertAlign w:val="subscript"/>
                </w:rPr>
                <w:t>01.11.49.150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Люпин кормовой сладкий на зерно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052" w:history="1">
              <w:r w:rsidRPr="00502F5C">
                <w:rPr>
                  <w:vertAlign w:val="subscript"/>
                </w:rPr>
                <w:t>01.11.73.110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Зерно нута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053" w:history="1">
              <w:r w:rsidRPr="00502F5C">
                <w:rPr>
                  <w:vertAlign w:val="subscript"/>
                </w:rPr>
                <w:t>01.11.73.120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Семена нута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054" w:history="1">
              <w:r w:rsidRPr="00502F5C">
                <w:rPr>
                  <w:vertAlign w:val="subscript"/>
                </w:rPr>
                <w:t>01.11.79.110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Чина сушеная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055" w:history="1">
              <w:r w:rsidRPr="00502F5C">
                <w:rPr>
                  <w:vertAlign w:val="subscript"/>
                </w:rPr>
                <w:t>01.11.79.111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Зерно чины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056" w:history="1">
              <w:r w:rsidRPr="00502F5C">
                <w:rPr>
                  <w:vertAlign w:val="subscript"/>
                </w:rPr>
                <w:t>01.11.79.112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Семена чины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057" w:history="1">
              <w:r w:rsidRPr="00502F5C">
                <w:rPr>
                  <w:vertAlign w:val="subscript"/>
                </w:rPr>
                <w:t>01.11.79.120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 xml:space="preserve">Маш </w:t>
            </w:r>
            <w:proofErr w:type="gramStart"/>
            <w:r w:rsidRPr="00502F5C">
              <w:rPr>
                <w:vertAlign w:val="subscript"/>
              </w:rPr>
              <w:t>сушеный</w:t>
            </w:r>
            <w:proofErr w:type="gramEnd"/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058" w:history="1">
              <w:r w:rsidRPr="00502F5C">
                <w:rPr>
                  <w:vertAlign w:val="subscript"/>
                </w:rPr>
                <w:t>01.11.79.121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Зерно маша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059" w:history="1">
              <w:r w:rsidRPr="00502F5C">
                <w:rPr>
                  <w:vertAlign w:val="subscript"/>
                </w:rPr>
                <w:t>01.11.79.122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Семена маша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060" w:history="1">
              <w:r w:rsidRPr="00502F5C">
                <w:rPr>
                  <w:vertAlign w:val="subscript"/>
                </w:rPr>
                <w:t>01.11.2001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Пшеница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061" w:history="1">
              <w:r w:rsidRPr="00502F5C">
                <w:rPr>
                  <w:vertAlign w:val="subscript"/>
                </w:rPr>
                <w:t>01.11.2012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Пшеница, кроме твердой пшеницы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062" w:history="1">
              <w:r w:rsidRPr="00502F5C">
                <w:rPr>
                  <w:vertAlign w:val="subscript"/>
                </w:rPr>
                <w:t>01.11.2011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Пшеница твердая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063" w:history="1">
              <w:r w:rsidRPr="00502F5C">
                <w:rPr>
                  <w:vertAlign w:val="subscript"/>
                </w:rPr>
                <w:t>01.11.1932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Рожь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064" w:history="1">
              <w:r w:rsidRPr="00502F5C">
                <w:rPr>
                  <w:vertAlign w:val="subscript"/>
                </w:rPr>
                <w:t>01.11.1931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Ячмень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065" w:history="1">
              <w:r w:rsidRPr="00502F5C">
                <w:rPr>
                  <w:vertAlign w:val="subscript"/>
                </w:rPr>
                <w:t>01.11.2007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Овощи бобовые сушеные (культуры зернобобовые)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066" w:history="1">
              <w:r w:rsidRPr="00502F5C">
                <w:rPr>
                  <w:vertAlign w:val="subscript"/>
                </w:rPr>
                <w:t>01.11.79.191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Зерно прочих зернобобовых культур (овощей бобовых сушеных), не включенных в другие группировки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067" w:history="1">
              <w:r w:rsidRPr="00502F5C">
                <w:rPr>
                  <w:vertAlign w:val="subscript"/>
                </w:rPr>
                <w:t>01.11.2009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Семена льна, горчицы, рапса, сурепицы, кунжута, подсолнечника и семена прочих масличных культур, не включенные в другие группировки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068" w:history="1">
              <w:r w:rsidRPr="00502F5C">
                <w:rPr>
                  <w:vertAlign w:val="subscript"/>
                </w:rPr>
                <w:t>01.11.95.110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Семена подсолнечника для посева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069" w:history="1">
              <w:r w:rsidRPr="00502F5C">
                <w:rPr>
                  <w:vertAlign w:val="subscript"/>
                </w:rPr>
                <w:t>01.11.1991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Семена льна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070" w:history="1">
              <w:r w:rsidRPr="00502F5C">
                <w:rPr>
                  <w:vertAlign w:val="subscript"/>
                </w:rPr>
                <w:t>01.11.1992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Семена горчицы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071" w:history="1">
              <w:r w:rsidRPr="00502F5C">
                <w:rPr>
                  <w:vertAlign w:val="subscript"/>
                </w:rPr>
                <w:t>01.11.99.110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Семена клещевины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072" w:history="1">
              <w:r w:rsidRPr="00502F5C">
                <w:rPr>
                  <w:vertAlign w:val="subscript"/>
                </w:rPr>
                <w:t>01.11.99.190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Семена прочих масличных культур, не включенные в другие группировки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073" w:history="1">
              <w:r w:rsidRPr="00502F5C">
                <w:rPr>
                  <w:vertAlign w:val="subscript"/>
                </w:rPr>
                <w:t>01.11.82.000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Арахис (орех земляной) нелущеный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074" w:history="1">
              <w:r w:rsidRPr="00502F5C">
                <w:rPr>
                  <w:vertAlign w:val="subscript"/>
                </w:rPr>
                <w:t>01.11.1994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Семена кунжута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075" w:history="1">
              <w:r w:rsidRPr="00502F5C">
                <w:rPr>
                  <w:vertAlign w:val="subscript"/>
                </w:rPr>
                <w:t>01.11.1993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Семена рапса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076" w:history="1">
              <w:r w:rsidRPr="00502F5C">
                <w:rPr>
                  <w:vertAlign w:val="subscript"/>
                </w:rPr>
                <w:t>01.11.93.120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Семена ярового рапса (</w:t>
            </w:r>
            <w:proofErr w:type="spellStart"/>
            <w:r w:rsidRPr="00502F5C">
              <w:rPr>
                <w:vertAlign w:val="subscript"/>
              </w:rPr>
              <w:t>кользы</w:t>
            </w:r>
            <w:proofErr w:type="spellEnd"/>
            <w:r w:rsidRPr="00502F5C">
              <w:rPr>
                <w:vertAlign w:val="subscript"/>
              </w:rPr>
              <w:t>)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077" w:history="1">
              <w:r w:rsidRPr="00502F5C">
                <w:rPr>
                  <w:vertAlign w:val="subscript"/>
                </w:rPr>
                <w:t>01.11.99.160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Семена сафлора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078" w:history="1">
              <w:r w:rsidRPr="00502F5C">
                <w:rPr>
                  <w:vertAlign w:val="subscript"/>
                </w:rPr>
                <w:t>01.11.1999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Семена прочих масличных культур, не включенные в другие группировки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079" w:history="1">
              <w:r w:rsidRPr="00502F5C">
                <w:rPr>
                  <w:vertAlign w:val="subscript"/>
                </w:rPr>
                <w:t>01.16.11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Хлопок-сырец очищенный или не очищенный от семян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080" w:history="1">
              <w:r w:rsidRPr="00502F5C">
                <w:rPr>
                  <w:vertAlign w:val="subscript"/>
                </w:rPr>
                <w:t>01.16.11.110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Хлопок-сырец тонковолокнистых сортов хлопчатника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081" w:history="1">
              <w:r w:rsidRPr="00502F5C">
                <w:rPr>
                  <w:vertAlign w:val="subscript"/>
                </w:rPr>
                <w:t>01.16.11.120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Хлопок-сырец средневолокнистых сортов хлопчатника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082" w:history="1">
              <w:r w:rsidRPr="00502F5C">
                <w:rPr>
                  <w:vertAlign w:val="subscript"/>
                </w:rPr>
                <w:t>01.16.19.111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Волокно льна-долгунца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083" w:history="1">
              <w:r w:rsidRPr="00502F5C">
                <w:rPr>
                  <w:vertAlign w:val="subscript"/>
                </w:rPr>
                <w:t>01.16.19.112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Соломка льна-долгунца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084" w:history="1">
              <w:r w:rsidRPr="00502F5C">
                <w:rPr>
                  <w:vertAlign w:val="subscript"/>
                </w:rPr>
                <w:t>01.11.99.140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Семена среднерусской конопли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085" w:history="1">
              <w:r w:rsidRPr="00502F5C">
                <w:rPr>
                  <w:vertAlign w:val="subscript"/>
                </w:rPr>
                <w:t>01.16.19.122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Соломка среднерусской конопли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086" w:history="1">
              <w:r w:rsidRPr="00502F5C">
                <w:rPr>
                  <w:vertAlign w:val="subscript"/>
                </w:rPr>
                <w:t>01.16.19.121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Волокно среднерусской конопли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087" w:history="1">
              <w:r w:rsidRPr="00502F5C">
                <w:rPr>
                  <w:vertAlign w:val="subscript"/>
                </w:rPr>
                <w:t>01.11.99.130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Семена южной конопли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088" w:history="1">
              <w:r w:rsidRPr="00502F5C">
                <w:rPr>
                  <w:vertAlign w:val="subscript"/>
                </w:rPr>
                <w:t>01.16.19.124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Соломка южной конопли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089" w:history="1">
              <w:r w:rsidRPr="00502F5C">
                <w:rPr>
                  <w:vertAlign w:val="subscript"/>
                </w:rPr>
                <w:t>01.16.12.120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Волокна кенафа необработанные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090" w:history="1">
              <w:r w:rsidRPr="00502F5C">
                <w:rPr>
                  <w:vertAlign w:val="subscript"/>
                </w:rPr>
                <w:t>01.16.12.110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Волокна джута необработанные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091" w:history="1">
              <w:r w:rsidRPr="00502F5C">
                <w:rPr>
                  <w:vertAlign w:val="subscript"/>
                </w:rPr>
                <w:t>01.16.12.130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Волокна канатника необработанные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092" w:history="1">
              <w:r w:rsidRPr="00502F5C">
                <w:rPr>
                  <w:vertAlign w:val="subscript"/>
                </w:rPr>
                <w:t>01.13.71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Свекла сахарная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093" w:history="1">
              <w:r w:rsidRPr="00502F5C">
                <w:rPr>
                  <w:vertAlign w:val="subscript"/>
                </w:rPr>
                <w:t>01.13.71.000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Свекла сахарная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094" w:history="1">
              <w:r w:rsidRPr="00502F5C">
                <w:rPr>
                  <w:vertAlign w:val="subscript"/>
                </w:rPr>
                <w:t>01.13.72.140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Семенники сахарной свеклы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095" w:history="1">
              <w:r w:rsidRPr="00502F5C">
                <w:rPr>
                  <w:vertAlign w:val="subscript"/>
                </w:rPr>
                <w:t>01.13.72.120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 xml:space="preserve">Семена сахарной свеклы </w:t>
            </w:r>
            <w:proofErr w:type="spellStart"/>
            <w:r w:rsidRPr="00502F5C">
              <w:rPr>
                <w:vertAlign w:val="subscript"/>
              </w:rPr>
              <w:t>дражированные</w:t>
            </w:r>
            <w:proofErr w:type="spellEnd"/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096" w:history="1">
              <w:r w:rsidRPr="00502F5C">
                <w:rPr>
                  <w:vertAlign w:val="subscript"/>
                </w:rPr>
                <w:t>01.15.10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Табак необработанный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097" w:history="1">
              <w:r w:rsidRPr="00502F5C">
                <w:rPr>
                  <w:vertAlign w:val="subscript"/>
                </w:rPr>
                <w:t>01.15.10.110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proofErr w:type="gramStart"/>
            <w:r w:rsidRPr="00502F5C">
              <w:rPr>
                <w:vertAlign w:val="subscript"/>
              </w:rPr>
              <w:t>Табак</w:t>
            </w:r>
            <w:proofErr w:type="gramEnd"/>
            <w:r w:rsidRPr="00502F5C">
              <w:rPr>
                <w:vertAlign w:val="subscript"/>
              </w:rPr>
              <w:t xml:space="preserve"> ферментированный с неотделенной средней жилкой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098" w:history="1">
              <w:r w:rsidRPr="00502F5C">
                <w:rPr>
                  <w:vertAlign w:val="subscript"/>
                </w:rPr>
                <w:t>01.15.10.130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Табак соусированный и ароматизированный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099" w:history="1">
              <w:r w:rsidRPr="00502F5C">
                <w:rPr>
                  <w:vertAlign w:val="subscript"/>
                </w:rPr>
                <w:t>01.15.10.140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 xml:space="preserve">Махорка-сырье </w:t>
            </w:r>
            <w:proofErr w:type="spellStart"/>
            <w:r w:rsidRPr="00502F5C">
              <w:rPr>
                <w:vertAlign w:val="subscript"/>
              </w:rPr>
              <w:t>неферментированное</w:t>
            </w:r>
            <w:proofErr w:type="spellEnd"/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100" w:history="1">
              <w:r w:rsidRPr="00502F5C">
                <w:rPr>
                  <w:vertAlign w:val="subscript"/>
                </w:rPr>
                <w:t>01.27.19.110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Цикорий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101" w:history="1">
              <w:r w:rsidRPr="00502F5C">
                <w:rPr>
                  <w:vertAlign w:val="subscript"/>
                </w:rPr>
                <w:t>01.28.30.120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Культуры лекарственные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102" w:history="1">
              <w:r w:rsidRPr="00502F5C">
                <w:rPr>
                  <w:vertAlign w:val="subscript"/>
                </w:rPr>
                <w:t>01.28.30.110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Культуры эфиромасличные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103" w:history="1">
              <w:r w:rsidRPr="00502F5C">
                <w:rPr>
                  <w:vertAlign w:val="subscript"/>
                </w:rPr>
                <w:t>01.11.99.150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Семена рыжика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104" w:history="1">
              <w:r w:rsidRPr="00502F5C">
                <w:rPr>
                  <w:vertAlign w:val="subscript"/>
                </w:rPr>
                <w:t>01.16.19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Лен, конопля обыкновенная и необработанные растительные текстильные волокна, не включенные в другие группировки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105" w:history="1">
              <w:r w:rsidRPr="00502F5C">
                <w:rPr>
                  <w:vertAlign w:val="subscript"/>
                </w:rPr>
                <w:t>01.19.31.169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Семена прочих многолетних трав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106" w:history="1">
              <w:r w:rsidRPr="00502F5C">
                <w:rPr>
                  <w:vertAlign w:val="subscript"/>
                </w:rPr>
                <w:t>01.16.19.120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Волокно обыкновенной конопли необработанное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107" w:history="1">
              <w:r w:rsidRPr="00502F5C">
                <w:rPr>
                  <w:vertAlign w:val="subscript"/>
                </w:rPr>
                <w:t>01.13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Овощи и культуры бахчевые, корнеплоды и клубнеплоды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108" w:history="1">
              <w:r w:rsidRPr="00502F5C">
                <w:rPr>
                  <w:vertAlign w:val="subscript"/>
                </w:rPr>
                <w:t>01.13.51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Картофель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109" w:history="1">
              <w:r w:rsidRPr="00502F5C">
                <w:rPr>
                  <w:vertAlign w:val="subscript"/>
                </w:rPr>
                <w:t>01.13.51.110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Картофель столовый ранний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110" w:history="1">
              <w:r w:rsidRPr="00502F5C">
                <w:rPr>
                  <w:vertAlign w:val="subscript"/>
                </w:rPr>
                <w:t>01.13.52.000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Батат (картофель сладкий)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111" w:history="1">
              <w:r w:rsidRPr="00502F5C">
                <w:rPr>
                  <w:vertAlign w:val="subscript"/>
                </w:rPr>
                <w:t>01.13.59.000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Корнеплоды столовые и клубнеплоды с высоким содержанием крахмала или инулина, прочие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112" w:history="1">
              <w:r w:rsidRPr="00502F5C">
                <w:rPr>
                  <w:vertAlign w:val="subscript"/>
                </w:rPr>
                <w:t>01.13.12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Капуста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113" w:history="1">
              <w:r w:rsidRPr="00502F5C">
                <w:rPr>
                  <w:vertAlign w:val="subscript"/>
                </w:rPr>
                <w:t>01.13.13.000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Капуста цветная и брокколи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114" w:history="1">
              <w:r w:rsidRPr="00502F5C">
                <w:rPr>
                  <w:vertAlign w:val="subscript"/>
                </w:rPr>
                <w:t>01.13.12.120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Капуста белокочанная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115" w:history="1">
              <w:r w:rsidRPr="00502F5C">
                <w:rPr>
                  <w:vertAlign w:val="subscript"/>
                </w:rPr>
                <w:t>01.13.12.130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Капуста краснокочанная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116" w:history="1">
              <w:r w:rsidRPr="00502F5C">
                <w:rPr>
                  <w:vertAlign w:val="subscript"/>
                </w:rPr>
                <w:t>01.13.12.110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Капуста брюссельская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117" w:history="1">
              <w:r w:rsidRPr="00502F5C">
                <w:rPr>
                  <w:vertAlign w:val="subscript"/>
                </w:rPr>
                <w:t>01.13.12.140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Капуста савойская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118" w:history="1">
              <w:r w:rsidRPr="00502F5C">
                <w:rPr>
                  <w:vertAlign w:val="subscript"/>
                </w:rPr>
                <w:t>01.13.12.160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Кольраби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119" w:history="1">
              <w:r w:rsidRPr="00502F5C">
                <w:rPr>
                  <w:vertAlign w:val="subscript"/>
                </w:rPr>
                <w:t>01.13.12.150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Капуста пекинская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120" w:history="1">
              <w:r w:rsidRPr="00502F5C">
                <w:rPr>
                  <w:vertAlign w:val="subscript"/>
                </w:rPr>
                <w:t>01.13.4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Корнеплоды и клубнеплоды овощные, культуры овощные луковичные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121" w:history="1">
              <w:r w:rsidRPr="00502F5C">
                <w:rPr>
                  <w:vertAlign w:val="subscript"/>
                </w:rPr>
                <w:t>01.13.49.110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Свекла столовая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122" w:history="1">
              <w:r w:rsidRPr="00502F5C">
                <w:rPr>
                  <w:vertAlign w:val="subscript"/>
                </w:rPr>
                <w:t>01.13.41.110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Морковь столовая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123" w:history="1">
              <w:r w:rsidRPr="00502F5C">
                <w:rPr>
                  <w:vertAlign w:val="subscript"/>
                </w:rPr>
                <w:t>01.13.49.190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Корнеплоды и клубнеплоды овощные, культуры овощные луковичные (без высокого содержания крахмала или инулина) прочие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124" w:history="1">
              <w:r w:rsidRPr="00502F5C">
                <w:rPr>
                  <w:vertAlign w:val="subscript"/>
                </w:rPr>
                <w:t>01.13.49.120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Редька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125" w:history="1">
              <w:r w:rsidRPr="00502F5C">
                <w:rPr>
                  <w:vertAlign w:val="subscript"/>
                </w:rPr>
                <w:t>01.13.49.130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Редис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126" w:history="1">
              <w:r w:rsidRPr="00502F5C">
                <w:rPr>
                  <w:vertAlign w:val="subscript"/>
                </w:rPr>
                <w:t>01.13.41.120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Репа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127" w:history="1">
              <w:r w:rsidRPr="00502F5C">
                <w:rPr>
                  <w:vertAlign w:val="subscript"/>
                </w:rPr>
                <w:t>01.13.41.130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Брюква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128" w:history="1">
              <w:r w:rsidRPr="00502F5C">
                <w:rPr>
                  <w:vertAlign w:val="subscript"/>
                </w:rPr>
                <w:t>01.13.43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Культуры овощные луковичные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129" w:history="1">
              <w:r w:rsidRPr="00502F5C">
                <w:rPr>
                  <w:vertAlign w:val="subscript"/>
                </w:rPr>
                <w:t>01.13.43.110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Лук репчатый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130" w:history="1">
              <w:r w:rsidRPr="00502F5C">
                <w:rPr>
                  <w:vertAlign w:val="subscript"/>
                </w:rPr>
                <w:t>01.13.43.120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Лук-шалот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131" w:history="1">
              <w:r w:rsidRPr="00502F5C">
                <w:rPr>
                  <w:vertAlign w:val="subscript"/>
                </w:rPr>
                <w:t>01.13.44.000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Лук-порей и прочие культуры овощные луковичные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132" w:history="1">
              <w:r w:rsidRPr="00502F5C">
                <w:rPr>
                  <w:vertAlign w:val="subscript"/>
                </w:rPr>
                <w:t>01.13.42.000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Чеснок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133" w:history="1">
              <w:r w:rsidRPr="00502F5C">
                <w:rPr>
                  <w:vertAlign w:val="subscript"/>
                </w:rPr>
                <w:t>01.13.60.121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Лук-севок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134" w:history="1">
              <w:r w:rsidRPr="00502F5C">
                <w:rPr>
                  <w:vertAlign w:val="subscript"/>
                </w:rPr>
                <w:t>01.13.34.000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Томаты (помидоры)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135" w:history="1">
              <w:r w:rsidRPr="00502F5C">
                <w:rPr>
                  <w:vertAlign w:val="subscript"/>
                </w:rPr>
                <w:t>01.13.39.190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Культуры овощные плодовые прочие, не включенные в другие группировки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136" w:history="1">
              <w:r w:rsidRPr="00502F5C">
                <w:rPr>
                  <w:vertAlign w:val="subscript"/>
                </w:rPr>
                <w:t>01.13.31.000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 xml:space="preserve">Перец стручковый и </w:t>
            </w:r>
            <w:proofErr w:type="spellStart"/>
            <w:r w:rsidRPr="00502F5C">
              <w:rPr>
                <w:vertAlign w:val="subscript"/>
              </w:rPr>
              <w:t>горошковый</w:t>
            </w:r>
            <w:proofErr w:type="spellEnd"/>
            <w:r w:rsidRPr="00502F5C">
              <w:rPr>
                <w:vertAlign w:val="subscript"/>
              </w:rPr>
              <w:t xml:space="preserve"> черный, не сушеный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137" w:history="1">
              <w:r w:rsidRPr="00502F5C">
                <w:rPr>
                  <w:vertAlign w:val="subscript"/>
                </w:rPr>
                <w:t>01.13.33.000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Баклажаны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138" w:history="1">
              <w:r w:rsidRPr="00502F5C">
                <w:rPr>
                  <w:vertAlign w:val="subscript"/>
                </w:rPr>
                <w:t>01.13.32.000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Огурцы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139" w:history="1">
              <w:r w:rsidRPr="00502F5C">
                <w:rPr>
                  <w:vertAlign w:val="subscript"/>
                </w:rPr>
                <w:t>01.13.39.140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Патиссоны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140" w:history="1">
              <w:r w:rsidRPr="00502F5C">
                <w:rPr>
                  <w:vertAlign w:val="subscript"/>
                </w:rPr>
                <w:t>01.13.39.110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Кабачки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141" w:history="1">
              <w:r w:rsidRPr="00502F5C">
                <w:rPr>
                  <w:vertAlign w:val="subscript"/>
                </w:rPr>
                <w:t>01.11.62.000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Горох овощной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142" w:history="1">
              <w:r w:rsidRPr="00502F5C">
                <w:rPr>
                  <w:vertAlign w:val="subscript"/>
                </w:rPr>
                <w:t>01.11.61.000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Фасоль овощная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143" w:history="1">
              <w:r w:rsidRPr="00502F5C">
                <w:rPr>
                  <w:vertAlign w:val="subscript"/>
                </w:rPr>
                <w:t>01.11.69.000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Овощи бобовые зеленые прочие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144" w:history="1">
              <w:r w:rsidRPr="00502F5C">
                <w:rPr>
                  <w:vertAlign w:val="subscript"/>
                </w:rPr>
                <w:t>01.11.1950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Солома и мякина зерновых культур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145" w:history="1">
              <w:r w:rsidRPr="00502F5C">
                <w:rPr>
                  <w:vertAlign w:val="subscript"/>
                </w:rPr>
                <w:t>01.13.14.000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Салат-латук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146" w:history="1">
              <w:r w:rsidRPr="00502F5C">
                <w:rPr>
                  <w:vertAlign w:val="subscript"/>
                </w:rPr>
                <w:t>01.13.19.000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Овощи листовые или стебельные прочие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147" w:history="1">
              <w:r w:rsidRPr="00502F5C">
                <w:rPr>
                  <w:vertAlign w:val="subscript"/>
                </w:rPr>
                <w:t>01.13.15.000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Салат цикорный (</w:t>
            </w:r>
            <w:proofErr w:type="spellStart"/>
            <w:r w:rsidRPr="00502F5C">
              <w:rPr>
                <w:vertAlign w:val="subscript"/>
              </w:rPr>
              <w:t>витлуф</w:t>
            </w:r>
            <w:proofErr w:type="spellEnd"/>
            <w:r w:rsidRPr="00502F5C">
              <w:rPr>
                <w:vertAlign w:val="subscript"/>
              </w:rPr>
              <w:t>)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148" w:history="1">
              <w:r w:rsidRPr="00502F5C">
                <w:rPr>
                  <w:vertAlign w:val="subscript"/>
                </w:rPr>
                <w:t>01.13.16.000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Шпинат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149" w:history="1">
              <w:r w:rsidRPr="00502F5C">
                <w:rPr>
                  <w:vertAlign w:val="subscript"/>
                </w:rPr>
                <w:t>01.13.11.000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Спаржа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150" w:history="1">
              <w:r w:rsidRPr="00502F5C">
                <w:rPr>
                  <w:vertAlign w:val="subscript"/>
                </w:rPr>
                <w:t>01.13.17.000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Артишоки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151" w:history="1">
              <w:r w:rsidRPr="00502F5C">
                <w:rPr>
                  <w:vertAlign w:val="subscript"/>
                </w:rPr>
                <w:t>01.13.6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Семена овощных культур, кроме семян сахарной свеклы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152" w:history="1">
              <w:r w:rsidRPr="00502F5C">
                <w:rPr>
                  <w:vertAlign w:val="subscript"/>
                </w:rPr>
                <w:t>01.13.60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Семена овощных культур, кроме семян сахарной свеклы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153" w:history="1">
              <w:r w:rsidRPr="00502F5C">
                <w:rPr>
                  <w:vertAlign w:val="subscript"/>
                </w:rPr>
                <w:t>01.13.60.130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Семена капусты всех видов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154" w:history="1">
              <w:r w:rsidRPr="00502F5C">
                <w:rPr>
                  <w:vertAlign w:val="subscript"/>
                </w:rPr>
                <w:t>01.13.60.140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Семена корнеплодных овощных культур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155" w:history="1">
              <w:r w:rsidRPr="00502F5C">
                <w:rPr>
                  <w:vertAlign w:val="subscript"/>
                </w:rPr>
                <w:t>01.13.60.150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Семена пасленовых овощных культур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156" w:history="1">
              <w:r w:rsidRPr="00502F5C">
                <w:rPr>
                  <w:vertAlign w:val="subscript"/>
                </w:rPr>
                <w:t>01.13.60.160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Семена тыквенных овощных культур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157" w:history="1">
              <w:r w:rsidRPr="00502F5C">
                <w:rPr>
                  <w:vertAlign w:val="subscript"/>
                </w:rPr>
                <w:t>01.13.60.170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Семена салатных овощных культур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158" w:history="1">
              <w:r w:rsidRPr="00502F5C">
                <w:rPr>
                  <w:vertAlign w:val="subscript"/>
                </w:rPr>
                <w:t>01.13.60.180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Семена зеленых овощных культур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159" w:history="1">
              <w:r w:rsidRPr="00502F5C">
                <w:rPr>
                  <w:vertAlign w:val="subscript"/>
                </w:rPr>
                <w:t>01.13.60.190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Семена бобовых овощных культур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160" w:history="1">
              <w:r w:rsidRPr="00502F5C">
                <w:rPr>
                  <w:vertAlign w:val="subscript"/>
                </w:rPr>
                <w:t>01.13.60.260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Маточники овощных культур, кроме свеклы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161" w:history="1">
              <w:r w:rsidRPr="00502F5C">
                <w:rPr>
                  <w:vertAlign w:val="subscript"/>
                </w:rPr>
                <w:t>01.13.60.210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Семена двухлетних овощных культур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162" w:history="1">
              <w:r w:rsidRPr="00502F5C">
                <w:rPr>
                  <w:vertAlign w:val="subscript"/>
                </w:rPr>
                <w:t>01.13.60.220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Семена многолетних овощных культур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163" w:history="1">
              <w:r w:rsidRPr="00502F5C">
                <w:rPr>
                  <w:vertAlign w:val="subscript"/>
                </w:rPr>
                <w:t>01.13.2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Культуры бахчевые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164" w:history="1">
              <w:r w:rsidRPr="00502F5C">
                <w:rPr>
                  <w:vertAlign w:val="subscript"/>
                </w:rPr>
                <w:t>01.13.21.000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Арбузы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165" w:history="1">
              <w:r w:rsidRPr="00502F5C">
                <w:rPr>
                  <w:vertAlign w:val="subscript"/>
                </w:rPr>
                <w:t>01.13.29.000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Культуры бахчевые прочие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166" w:history="1">
              <w:r w:rsidRPr="00502F5C">
                <w:rPr>
                  <w:vertAlign w:val="subscript"/>
                </w:rPr>
                <w:t>01.13.39.130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Тыквы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167" w:history="1">
              <w:r w:rsidRPr="00502F5C">
                <w:rPr>
                  <w:vertAlign w:val="subscript"/>
                </w:rPr>
                <w:t>01.13.60.230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Семена бахчевых культур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168" w:history="1">
              <w:r w:rsidRPr="00502F5C">
                <w:rPr>
                  <w:vertAlign w:val="subscript"/>
                </w:rPr>
                <w:t>01.13.60.250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Семенники бахчевых культур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169" w:history="1">
              <w:r w:rsidRPr="00502F5C">
                <w:rPr>
                  <w:vertAlign w:val="subscript"/>
                </w:rPr>
                <w:t>01.13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Овощи и культуры бахчевые, корнеплоды и клубнеплоды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170" w:history="1">
              <w:r w:rsidRPr="00502F5C">
                <w:rPr>
                  <w:vertAlign w:val="subscript"/>
                </w:rPr>
                <w:t>01.30.10.122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Рассада овощных культур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171" w:history="1">
              <w:r w:rsidRPr="00502F5C">
                <w:rPr>
                  <w:vertAlign w:val="subscript"/>
                </w:rPr>
                <w:t>01.13.80.000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Грибы и трюфели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172" w:history="1">
              <w:r w:rsidRPr="00502F5C">
                <w:rPr>
                  <w:vertAlign w:val="subscript"/>
                </w:rPr>
                <w:t>01.30.10.151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Мицелий тепличных шампиньонов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173" w:history="1">
              <w:r w:rsidRPr="00502F5C">
                <w:rPr>
                  <w:vertAlign w:val="subscript"/>
                </w:rPr>
                <w:t>01.30.10.159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Мицелий прочих грибов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174" w:history="1">
              <w:r w:rsidRPr="00502F5C">
                <w:rPr>
                  <w:vertAlign w:val="subscript"/>
                </w:rPr>
                <w:t>01.13.43.190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Культуры овощные луковичные прочие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175" w:history="1">
              <w:r w:rsidRPr="00502F5C">
                <w:rPr>
                  <w:vertAlign w:val="subscript"/>
                </w:rPr>
                <w:t>01.13.60.240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Семенники овощных культур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176" w:history="1">
              <w:r w:rsidRPr="00502F5C">
                <w:rPr>
                  <w:vertAlign w:val="subscript"/>
                </w:rPr>
                <w:t>01.19.10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Культуры кормовые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177" w:history="1">
              <w:r w:rsidRPr="00502F5C">
                <w:rPr>
                  <w:vertAlign w:val="subscript"/>
                </w:rPr>
                <w:t>01.19.10.110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Культуры кормовые корнеплодные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178" w:history="1">
              <w:r w:rsidRPr="00502F5C">
                <w:rPr>
                  <w:vertAlign w:val="subscript"/>
                </w:rPr>
                <w:t>01.19.10.120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Культуры бахчевые кормовые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179" w:history="1">
              <w:r w:rsidRPr="00502F5C">
                <w:rPr>
                  <w:vertAlign w:val="subscript"/>
                </w:rPr>
                <w:t>01.19.31.140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Маточники кормовых корнеплодов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180" w:history="1">
              <w:r w:rsidRPr="00502F5C">
                <w:rPr>
                  <w:vertAlign w:val="subscript"/>
                </w:rPr>
                <w:t>01.19.31.120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Семена кормовых корнеплодов, кроме кормовой свеклы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181" w:history="1">
              <w:r w:rsidRPr="00502F5C">
                <w:rPr>
                  <w:vertAlign w:val="subscript"/>
                </w:rPr>
                <w:t>01.19.31.130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Семенники кормовых корнеплодов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182" w:history="1">
              <w:r w:rsidRPr="00502F5C">
                <w:rPr>
                  <w:vertAlign w:val="subscript"/>
                </w:rPr>
                <w:t>01.19.10.190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Культуры кормовые, не включенные в другие группировки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183" w:history="1">
              <w:r w:rsidRPr="00502F5C">
                <w:rPr>
                  <w:vertAlign w:val="subscript"/>
                </w:rPr>
                <w:t>01.19.31.190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Семена прочих кормовых культур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184" w:history="1">
              <w:r w:rsidRPr="00502F5C">
                <w:rPr>
                  <w:vertAlign w:val="subscript"/>
                </w:rPr>
                <w:t>10.91.10.110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Корма растительные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185" w:history="1">
              <w:r w:rsidRPr="00502F5C">
                <w:rPr>
                  <w:vertAlign w:val="subscript"/>
                </w:rPr>
                <w:t>01.19.31.150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Семена однолетних трав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186" w:history="1">
              <w:r w:rsidRPr="00502F5C">
                <w:rPr>
                  <w:vertAlign w:val="subscript"/>
                </w:rPr>
                <w:t>01.19.10.130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Культуры кормовые зернобобовые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187" w:history="1">
              <w:r w:rsidRPr="00502F5C">
                <w:rPr>
                  <w:vertAlign w:val="subscript"/>
                </w:rPr>
                <w:t>01.19.31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Семена кормовой свеклы (кроме семян сахарной свеклы) и семена кормовых растений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188" w:history="1">
              <w:r w:rsidRPr="00502F5C">
                <w:rPr>
                  <w:vertAlign w:val="subscript"/>
                </w:rPr>
                <w:t>01.19.31.160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Семена многолетних трав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189" w:history="1">
              <w:r w:rsidRPr="00502F5C">
                <w:rPr>
                  <w:vertAlign w:val="subscript"/>
                </w:rPr>
                <w:t>01.19.31.164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Семена луговых пастбищных трав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190" w:history="1">
              <w:r w:rsidRPr="00502F5C">
                <w:rPr>
                  <w:vertAlign w:val="subscript"/>
                </w:rPr>
                <w:t>01.30.10.131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Культуры плодовые семечковые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191" w:history="1">
              <w:r w:rsidRPr="00502F5C">
                <w:rPr>
                  <w:vertAlign w:val="subscript"/>
                </w:rPr>
                <w:t>01.30.10.132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Культуры плодовые косточковые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192" w:history="1">
              <w:r w:rsidRPr="00502F5C">
                <w:rPr>
                  <w:vertAlign w:val="subscript"/>
                </w:rPr>
                <w:t>01.30.10.133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Культуры ягодные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193" w:history="1">
              <w:r w:rsidRPr="00502F5C">
                <w:rPr>
                  <w:vertAlign w:val="subscript"/>
                </w:rPr>
                <w:t>01.30.10.134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Культуры орехоплодные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194" w:history="1">
              <w:r w:rsidRPr="00502F5C">
                <w:rPr>
                  <w:vertAlign w:val="subscript"/>
                </w:rPr>
                <w:t>01.30.10.135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Культуры цитрусовые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195" w:history="1">
              <w:r w:rsidRPr="00502F5C">
                <w:rPr>
                  <w:vertAlign w:val="subscript"/>
                </w:rPr>
                <w:t>01.30.10.139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Культуры плодовые и ягодные прочие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196" w:history="1">
              <w:r w:rsidRPr="00502F5C">
                <w:rPr>
                  <w:vertAlign w:val="subscript"/>
                </w:rPr>
                <w:t>01.30.10.136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Виноград (культура ягодная)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197" w:history="1">
              <w:r w:rsidRPr="00502F5C">
                <w:rPr>
                  <w:vertAlign w:val="subscript"/>
                </w:rPr>
                <w:t>01.27.1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Культуры для производства напитков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198" w:history="1">
              <w:r w:rsidRPr="00502F5C">
                <w:rPr>
                  <w:vertAlign w:val="subscript"/>
                </w:rPr>
                <w:t>01.27.12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Листья чая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199" w:history="1">
              <w:r w:rsidRPr="00502F5C">
                <w:rPr>
                  <w:vertAlign w:val="subscript"/>
                </w:rPr>
                <w:t>02.10.12.119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Семена прочих деревьев и кустарников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200" w:history="1">
              <w:r w:rsidRPr="00502F5C">
                <w:rPr>
                  <w:vertAlign w:val="subscript"/>
                </w:rPr>
                <w:t>01.28.20.000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Шишки хмеля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201" w:history="1">
              <w:r w:rsidRPr="00502F5C">
                <w:rPr>
                  <w:vertAlign w:val="subscript"/>
                </w:rPr>
                <w:t>01.28.19.000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Пряности необработанные прочие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202" w:history="1">
              <w:r w:rsidRPr="00502F5C">
                <w:rPr>
                  <w:vertAlign w:val="subscript"/>
                </w:rPr>
                <w:t>01.19.21.190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Цветы срезанные прочие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203" w:history="1">
              <w:r w:rsidRPr="00502F5C">
                <w:rPr>
                  <w:vertAlign w:val="subscript"/>
                </w:rPr>
                <w:t>01.30.10.119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Луковицы, клубнелуковицы, корневища прочих цветов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204" w:history="1">
              <w:r w:rsidRPr="00502F5C">
                <w:rPr>
                  <w:vertAlign w:val="subscript"/>
                </w:rPr>
                <w:t>01.19.21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proofErr w:type="gramStart"/>
            <w:r w:rsidRPr="00502F5C">
              <w:rPr>
                <w:vertAlign w:val="subscript"/>
              </w:rPr>
              <w:t>Цветы</w:t>
            </w:r>
            <w:proofErr w:type="gramEnd"/>
            <w:r w:rsidRPr="00502F5C">
              <w:rPr>
                <w:vertAlign w:val="subscript"/>
              </w:rPr>
              <w:t xml:space="preserve"> срезанные и бутоны цветочные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205" w:history="1">
              <w:r w:rsidRPr="00502F5C">
                <w:rPr>
                  <w:vertAlign w:val="subscript"/>
                </w:rPr>
                <w:t>01.30.10.121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Рассада цветов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206" w:history="1">
              <w:r w:rsidRPr="00502F5C">
                <w:rPr>
                  <w:vertAlign w:val="subscript"/>
                </w:rPr>
                <w:t>01.19.22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Семена цветочных культур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207" w:history="1">
              <w:r w:rsidRPr="00502F5C">
                <w:rPr>
                  <w:vertAlign w:val="subscript"/>
                </w:rPr>
                <w:t>01.19.22.110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Семена однолетних цветочных культур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208" w:history="1">
              <w:r w:rsidRPr="00502F5C">
                <w:rPr>
                  <w:vertAlign w:val="subscript"/>
                </w:rPr>
                <w:t>01.19.22.120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Семена двухлетних цветочных культур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209" w:history="1">
              <w:r w:rsidRPr="00502F5C">
                <w:rPr>
                  <w:vertAlign w:val="subscript"/>
                </w:rPr>
                <w:t>01.19.22.130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Семена многолетних цветочных культур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210" w:history="1">
              <w:r w:rsidRPr="00502F5C">
                <w:rPr>
                  <w:vertAlign w:val="subscript"/>
                </w:rPr>
                <w:t>01.25.20.110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Семена плодовых семечковых культур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211" w:history="1">
              <w:r w:rsidRPr="00502F5C">
                <w:rPr>
                  <w:vertAlign w:val="subscript"/>
                </w:rPr>
                <w:t>01.25.20.130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Семена ягодных культур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212" w:history="1">
              <w:r w:rsidRPr="00502F5C">
                <w:rPr>
                  <w:vertAlign w:val="subscript"/>
                </w:rPr>
                <w:t>01.25.20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Семена плодовых культур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213" w:history="1">
              <w:r w:rsidRPr="00502F5C">
                <w:rPr>
                  <w:vertAlign w:val="subscript"/>
                </w:rPr>
                <w:t>02.30.40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Ресурсы лесные пищевые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214" w:history="1">
              <w:r w:rsidRPr="00502F5C">
                <w:rPr>
                  <w:vertAlign w:val="subscript"/>
                </w:rPr>
                <w:t>02.30.40.190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Ресурсы лесные пищевые прочие, не включенные в другие группировки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215" w:history="1">
              <w:r w:rsidRPr="00502F5C">
                <w:rPr>
                  <w:vertAlign w:val="subscript"/>
                </w:rPr>
                <w:t>02.30.40.120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Ягоды дикорастущие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216" w:history="1">
              <w:r w:rsidRPr="00502F5C">
                <w:rPr>
                  <w:vertAlign w:val="subscript"/>
                </w:rPr>
                <w:t>02.30.40.130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Орехи дикорастущие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217" w:history="1">
              <w:r w:rsidRPr="00502F5C">
                <w:rPr>
                  <w:vertAlign w:val="subscript"/>
                </w:rPr>
                <w:t>02.30.40.110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Грибы дикорастущие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218" w:history="1">
              <w:r w:rsidRPr="00502F5C">
                <w:rPr>
                  <w:vertAlign w:val="subscript"/>
                </w:rPr>
                <w:t>01.27.11.000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 xml:space="preserve">Зерна кофейные </w:t>
            </w:r>
            <w:proofErr w:type="spellStart"/>
            <w:r w:rsidRPr="00502F5C">
              <w:rPr>
                <w:vertAlign w:val="subscript"/>
              </w:rPr>
              <w:t>необжаренные</w:t>
            </w:r>
            <w:proofErr w:type="spellEnd"/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219" w:history="1">
              <w:r w:rsidRPr="00502F5C">
                <w:rPr>
                  <w:vertAlign w:val="subscript"/>
                </w:rPr>
                <w:t>01.27.14.000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Какао-бобы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220" w:history="1">
              <w:r w:rsidRPr="00502F5C">
                <w:rPr>
                  <w:vertAlign w:val="subscript"/>
                </w:rPr>
                <w:t>01.22.19.000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Плоды тропических и субтропических культур прочие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221" w:history="1">
              <w:r w:rsidRPr="00502F5C">
                <w:rPr>
                  <w:vertAlign w:val="subscript"/>
                </w:rPr>
                <w:t>01.22.12.000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Бананы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222" w:history="1">
              <w:r w:rsidRPr="00502F5C">
                <w:rPr>
                  <w:vertAlign w:val="subscript"/>
                </w:rPr>
                <w:t>01.30.10.130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Культуры плодовые и ягодные, включая черенки и отводки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223" w:history="1">
              <w:r w:rsidRPr="00502F5C">
                <w:rPr>
                  <w:vertAlign w:val="subscript"/>
                </w:rPr>
                <w:t>01.30.10.140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Культуры декоративные, включая черенки и отводки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224" w:history="1">
              <w:r w:rsidRPr="00502F5C">
                <w:rPr>
                  <w:vertAlign w:val="subscript"/>
                </w:rPr>
                <w:t>01.24.24.000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Вишня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225" w:history="1">
              <w:r w:rsidRPr="00502F5C">
                <w:rPr>
                  <w:vertAlign w:val="subscript"/>
                </w:rPr>
                <w:t>01.24.29.110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Черешня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226" w:history="1">
              <w:r w:rsidRPr="00502F5C">
                <w:rPr>
                  <w:vertAlign w:val="subscript"/>
                </w:rPr>
                <w:t>01.25.19.110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Смородина черная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227" w:history="1">
              <w:r w:rsidRPr="00502F5C">
                <w:rPr>
                  <w:vertAlign w:val="subscript"/>
                </w:rPr>
                <w:t>01.25.19.120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Смородина красная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228" w:history="1">
              <w:r w:rsidRPr="00502F5C">
                <w:rPr>
                  <w:vertAlign w:val="subscript"/>
                </w:rPr>
                <w:t>01.25.19.130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Смородина белая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229" w:history="1">
              <w:r w:rsidRPr="00502F5C">
                <w:rPr>
                  <w:vertAlign w:val="subscript"/>
                </w:rPr>
                <w:t>01.25.35.000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Орехи грецкие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230" w:history="1">
              <w:r w:rsidRPr="00502F5C">
                <w:rPr>
                  <w:vertAlign w:val="subscript"/>
                </w:rPr>
                <w:t>01.24.29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Плоды семечковых и косточковых культур прочие, не включенные в другие группировки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231" w:history="1">
              <w:r w:rsidRPr="00502F5C">
                <w:rPr>
                  <w:vertAlign w:val="subscript"/>
                </w:rPr>
                <w:t>01.30.10.149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Культуры декоративные, включая черенки и отводки, прочие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232" w:history="1">
              <w:r w:rsidRPr="00502F5C">
                <w:rPr>
                  <w:vertAlign w:val="subscript"/>
                </w:rPr>
                <w:t>02.10.2012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Семена деревьев и кустарников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233" w:history="1">
              <w:r w:rsidRPr="00502F5C">
                <w:rPr>
                  <w:vertAlign w:val="subscript"/>
                </w:rPr>
                <w:t>02.10.12.111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Семена деревьев хвойных пород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234" w:history="1">
              <w:r w:rsidRPr="00502F5C">
                <w:rPr>
                  <w:vertAlign w:val="subscript"/>
                </w:rPr>
                <w:t>02.10.12.112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Семена деревьев твердолиственных пород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235" w:history="1">
              <w:r w:rsidRPr="00502F5C">
                <w:rPr>
                  <w:vertAlign w:val="subscript"/>
                </w:rPr>
                <w:t>02.10.12.113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 xml:space="preserve">Семена деревьев </w:t>
            </w:r>
            <w:proofErr w:type="spellStart"/>
            <w:r w:rsidRPr="00502F5C">
              <w:rPr>
                <w:vertAlign w:val="subscript"/>
              </w:rPr>
              <w:t>мягколиственных</w:t>
            </w:r>
            <w:proofErr w:type="spellEnd"/>
            <w:r w:rsidRPr="00502F5C">
              <w:rPr>
                <w:vertAlign w:val="subscript"/>
              </w:rPr>
              <w:t xml:space="preserve"> пород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236" w:history="1">
              <w:r w:rsidRPr="00502F5C">
                <w:rPr>
                  <w:vertAlign w:val="subscript"/>
                </w:rPr>
                <w:t>02.10.12.114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Семена деревьев прочих лиственных пород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237" w:history="1">
              <w:r w:rsidRPr="00502F5C">
                <w:rPr>
                  <w:vertAlign w:val="subscript"/>
                </w:rPr>
                <w:t>02.10.12.115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Семена кустарников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238" w:history="1">
              <w:r w:rsidRPr="00502F5C">
                <w:rPr>
                  <w:vertAlign w:val="subscript"/>
                </w:rPr>
                <w:t>02.10.12.116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Семена тальников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239" w:history="1">
              <w:r w:rsidRPr="00502F5C">
                <w:rPr>
                  <w:vertAlign w:val="subscript"/>
                </w:rPr>
                <w:t>02.10.11.100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Сеянцы деревьев и кустарников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240" w:history="1">
              <w:r w:rsidRPr="00502F5C">
                <w:rPr>
                  <w:vertAlign w:val="subscript"/>
                </w:rPr>
                <w:t>02.10.11.110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Сеянцы деревьев хвойных пород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241" w:history="1">
              <w:r w:rsidRPr="00502F5C">
                <w:rPr>
                  <w:vertAlign w:val="subscript"/>
                </w:rPr>
                <w:t>02.10.11.120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Сеянцы деревьев твердолиственных пород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242" w:history="1">
              <w:r w:rsidRPr="00502F5C">
                <w:rPr>
                  <w:vertAlign w:val="subscript"/>
                </w:rPr>
                <w:t>02.10.11.130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 xml:space="preserve">Сеянцы деревьев </w:t>
            </w:r>
            <w:proofErr w:type="spellStart"/>
            <w:r w:rsidRPr="00502F5C">
              <w:rPr>
                <w:vertAlign w:val="subscript"/>
              </w:rPr>
              <w:t>мягколиственных</w:t>
            </w:r>
            <w:proofErr w:type="spellEnd"/>
            <w:r w:rsidRPr="00502F5C">
              <w:rPr>
                <w:vertAlign w:val="subscript"/>
              </w:rPr>
              <w:t xml:space="preserve"> пород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243" w:history="1">
              <w:r w:rsidRPr="00502F5C">
                <w:rPr>
                  <w:vertAlign w:val="subscript"/>
                </w:rPr>
                <w:t>02.10.11.140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Сеянцы деревьев прочих лиственных пород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244" w:history="1">
              <w:r w:rsidRPr="00502F5C">
                <w:rPr>
                  <w:vertAlign w:val="subscript"/>
                </w:rPr>
                <w:t>02.10.11.150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Сеянцы кустарников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245" w:history="1">
              <w:r w:rsidRPr="00502F5C">
                <w:rPr>
                  <w:vertAlign w:val="subscript"/>
                </w:rPr>
                <w:t>02.10.11.160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Сеянцы тальников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246" w:history="1">
              <w:r w:rsidRPr="00502F5C">
                <w:rPr>
                  <w:vertAlign w:val="subscript"/>
                </w:rPr>
                <w:t>02.10.2011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Сеянцы, саженцы деревьев и кустарников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247" w:history="1">
              <w:r w:rsidRPr="00502F5C">
                <w:rPr>
                  <w:vertAlign w:val="subscript"/>
                </w:rPr>
                <w:t>02.10.11.210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Саженцы деревьев хвойных пород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248" w:history="1">
              <w:r w:rsidRPr="00502F5C">
                <w:rPr>
                  <w:vertAlign w:val="subscript"/>
                </w:rPr>
                <w:t>02.10.11.220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Саженцы деревьев твердолиственных пород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249" w:history="1">
              <w:r w:rsidRPr="00502F5C">
                <w:rPr>
                  <w:vertAlign w:val="subscript"/>
                </w:rPr>
                <w:t>02.10.11.230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 xml:space="preserve">Саженцы деревьев </w:t>
            </w:r>
            <w:proofErr w:type="spellStart"/>
            <w:r w:rsidRPr="00502F5C">
              <w:rPr>
                <w:vertAlign w:val="subscript"/>
              </w:rPr>
              <w:t>мягколиственных</w:t>
            </w:r>
            <w:proofErr w:type="spellEnd"/>
            <w:r w:rsidRPr="00502F5C">
              <w:rPr>
                <w:vertAlign w:val="subscript"/>
              </w:rPr>
              <w:t xml:space="preserve"> пород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250" w:history="1">
              <w:r w:rsidRPr="00502F5C">
                <w:rPr>
                  <w:vertAlign w:val="subscript"/>
                </w:rPr>
                <w:t>02.10.11.240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Саженцы деревьев прочих лиственных пород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251" w:history="1">
              <w:r w:rsidRPr="00502F5C">
                <w:rPr>
                  <w:vertAlign w:val="subscript"/>
                </w:rPr>
                <w:t>02.10.11.250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Саженцы кустарников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252" w:history="1">
              <w:r w:rsidRPr="00502F5C">
                <w:rPr>
                  <w:vertAlign w:val="subscript"/>
                </w:rPr>
                <w:t>02.10.11.260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Саженцы тальников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253" w:history="1">
              <w:r w:rsidRPr="00502F5C">
                <w:rPr>
                  <w:vertAlign w:val="subscript"/>
                </w:rPr>
                <w:t>02.10.11.290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Саженцы прочих деревьев и кустарников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254" w:history="1">
              <w:r w:rsidRPr="00502F5C">
                <w:rPr>
                  <w:vertAlign w:val="subscript"/>
                </w:rPr>
                <w:t>01.30.10.141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Рододендроны и азалии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0,45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255" w:history="1">
              <w:r w:rsidRPr="00502F5C">
                <w:rPr>
                  <w:vertAlign w:val="subscript"/>
                </w:rPr>
                <w:t>22.19.71.120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Соски различных типов (в том числе для бутылочек) и аналогичные изделия для детей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256" w:history="1">
              <w:r w:rsidRPr="00502F5C">
                <w:rPr>
                  <w:vertAlign w:val="subscript"/>
                </w:rPr>
                <w:t>15.20.11.111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Ботики резиновые, резинотекстильные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257" w:history="1">
              <w:r w:rsidRPr="00502F5C">
                <w:rPr>
                  <w:vertAlign w:val="subscript"/>
                </w:rPr>
                <w:t>15.20.11.130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Обувь водонепроницаемая детская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258" w:history="1">
              <w:r w:rsidRPr="00502F5C">
                <w:rPr>
                  <w:vertAlign w:val="subscript"/>
                </w:rPr>
                <w:t>15.20.11.112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Галоши резиновые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259" w:history="1">
              <w:r w:rsidRPr="00502F5C">
                <w:rPr>
                  <w:vertAlign w:val="subscript"/>
                </w:rPr>
                <w:t>15.20.11.114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Сапожки и полусапожки резиновые, резинотекстильные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260" w:history="1">
              <w:r w:rsidRPr="00502F5C">
                <w:rPr>
                  <w:vertAlign w:val="subscript"/>
                </w:rPr>
                <w:t>15.20.11.135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Сапожки и полусапожки детские цельнорезиновые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261" w:history="1">
              <w:r w:rsidRPr="00502F5C">
                <w:rPr>
                  <w:vertAlign w:val="subscript"/>
                </w:rPr>
                <w:t>15.20.11.134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Сапожки и полусапожки детские резинотекстильные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262" w:history="1">
              <w:r w:rsidRPr="00502F5C">
                <w:rPr>
                  <w:vertAlign w:val="subscript"/>
                </w:rPr>
                <w:t>15.20.11.124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Сапожки и полусапожки из полимерных материалов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263" w:history="1">
              <w:r w:rsidRPr="00502F5C">
                <w:rPr>
                  <w:vertAlign w:val="subscript"/>
                </w:rPr>
                <w:t>15.20.29.190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 xml:space="preserve">Обувь спортивная прочая, кроме лыжных ботинок и ботинок с коньками, не включенная в </w:t>
            </w:r>
            <w:r w:rsidRPr="00502F5C">
              <w:rPr>
                <w:vertAlign w:val="subscript"/>
              </w:rPr>
              <w:lastRenderedPageBreak/>
              <w:t>другие группировки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lastRenderedPageBreak/>
              <w:t>0,4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264" w:history="1">
              <w:r w:rsidRPr="00502F5C">
                <w:rPr>
                  <w:vertAlign w:val="subscript"/>
                </w:rPr>
                <w:t>15.20.2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Обувь спортивная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265" w:history="1">
              <w:r w:rsidRPr="00502F5C">
                <w:rPr>
                  <w:vertAlign w:val="subscript"/>
                </w:rPr>
                <w:t>15.20.21.120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Обувь для баскетбола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266" w:history="1">
              <w:r w:rsidRPr="00502F5C">
                <w:rPr>
                  <w:vertAlign w:val="subscript"/>
                </w:rPr>
                <w:t>15.20.21.110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Обувь для тенниса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267" w:history="1">
              <w:r w:rsidRPr="00502F5C">
                <w:rPr>
                  <w:vertAlign w:val="subscript"/>
                </w:rPr>
                <w:t>15.20.21.150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Обувь спортивная детская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268" w:history="1">
              <w:r w:rsidRPr="00502F5C">
                <w:rPr>
                  <w:vertAlign w:val="subscript"/>
                </w:rPr>
                <w:t>30.92.10.130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Велосипеды двухколесные для детей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269" w:history="1">
              <w:r w:rsidRPr="00502F5C">
                <w:rPr>
                  <w:vertAlign w:val="subscript"/>
                </w:rPr>
                <w:t>14.19.11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Одежда и аксессуары одежды для детей младшего возраста трикотажные или вязаные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270" w:history="1">
              <w:r w:rsidRPr="00502F5C">
                <w:rPr>
                  <w:vertAlign w:val="subscript"/>
                </w:rPr>
                <w:t>14.14.12.110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Кальсоны мужские или для мальчиков трикотажные или вязаные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271" w:history="1">
              <w:r w:rsidRPr="00502F5C">
                <w:rPr>
                  <w:vertAlign w:val="subscript"/>
                </w:rPr>
                <w:t>14.14.14.120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 xml:space="preserve">Трусы и </w:t>
            </w:r>
            <w:proofErr w:type="gramStart"/>
            <w:r w:rsidRPr="00502F5C">
              <w:rPr>
                <w:vertAlign w:val="subscript"/>
              </w:rPr>
              <w:t>панталоны</w:t>
            </w:r>
            <w:proofErr w:type="gramEnd"/>
            <w:r w:rsidRPr="00502F5C">
              <w:rPr>
                <w:vertAlign w:val="subscript"/>
              </w:rPr>
              <w:t xml:space="preserve"> женские или для девочек трикотажные или вязаные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272" w:history="1">
              <w:r w:rsidRPr="00502F5C">
                <w:rPr>
                  <w:vertAlign w:val="subscript"/>
                </w:rPr>
                <w:t>14.14.30.110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Футболки трикотажные или вязаные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273" w:history="1">
              <w:r w:rsidRPr="00502F5C">
                <w:rPr>
                  <w:vertAlign w:val="subscript"/>
                </w:rPr>
                <w:t>14.14.14.130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Рубашки ночные, пижамы женские или для девочек трикотажные или вязаные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274" w:history="1">
              <w:r w:rsidRPr="00502F5C">
                <w:rPr>
                  <w:vertAlign w:val="subscript"/>
                </w:rPr>
                <w:t>14.14.14.140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 xml:space="preserve">Халаты домашние и купальные, пеньюары и аналогичные </w:t>
            </w:r>
            <w:proofErr w:type="gramStart"/>
            <w:r w:rsidRPr="00502F5C">
              <w:rPr>
                <w:vertAlign w:val="subscript"/>
              </w:rPr>
              <w:t>изделия</w:t>
            </w:r>
            <w:proofErr w:type="gramEnd"/>
            <w:r w:rsidRPr="00502F5C">
              <w:rPr>
                <w:vertAlign w:val="subscript"/>
              </w:rPr>
              <w:t xml:space="preserve"> женские или для девочек трикотажные или вязаные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275" w:history="1">
              <w:r w:rsidRPr="00502F5C">
                <w:rPr>
                  <w:vertAlign w:val="subscript"/>
                </w:rPr>
                <w:t>14.19.11.121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Ползунки для детей младшего возраста трикотажные или вязаные из хлопчатобумажной пряжи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276" w:history="1">
              <w:r w:rsidRPr="00502F5C">
                <w:rPr>
                  <w:vertAlign w:val="subscript"/>
                </w:rPr>
                <w:t>14.19.11.141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Костюмы, гарнитуры, комбинезоны для детей младшего возраста трикотажные или вязаные из хлопчатобумажной пряжи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277" w:history="1">
              <w:r w:rsidRPr="00502F5C">
                <w:rPr>
                  <w:vertAlign w:val="subscript"/>
                </w:rPr>
                <w:t>14.19.11.111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Распашонки, "кимоно", кофточки для детей младшего возраста трикотажные или вязаные из хлопчатобумажной пряжи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278" w:history="1">
              <w:r w:rsidRPr="00502F5C">
                <w:rPr>
                  <w:vertAlign w:val="subscript"/>
                </w:rPr>
                <w:t>14.14.12.120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Трусы мужские или для мальчиков трикотажные или вязаные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279" w:history="1">
              <w:r w:rsidRPr="00502F5C">
                <w:rPr>
                  <w:vertAlign w:val="subscript"/>
                </w:rPr>
                <w:t>14.14.30.120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Майки и прочие нижние рубашки трикотажные или вязаные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280" w:history="1">
              <w:r w:rsidRPr="00502F5C">
                <w:rPr>
                  <w:vertAlign w:val="subscript"/>
                </w:rPr>
                <w:t>14.19.12.130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Костюмы купальные трикотажные или вязаные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281" w:history="1">
              <w:r w:rsidRPr="00502F5C">
                <w:rPr>
                  <w:vertAlign w:val="subscript"/>
                </w:rPr>
                <w:t>14.19.22.130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 xml:space="preserve">Костюмы купальные из текстильных материалов, </w:t>
            </w:r>
            <w:proofErr w:type="gramStart"/>
            <w:r w:rsidRPr="00502F5C">
              <w:rPr>
                <w:vertAlign w:val="subscript"/>
              </w:rPr>
              <w:t>кроме</w:t>
            </w:r>
            <w:proofErr w:type="gramEnd"/>
            <w:r w:rsidRPr="00502F5C">
              <w:rPr>
                <w:vertAlign w:val="subscript"/>
              </w:rPr>
              <w:t xml:space="preserve"> трикотажных или вязаных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282" w:history="1">
              <w:r w:rsidRPr="00502F5C">
                <w:rPr>
                  <w:vertAlign w:val="subscript"/>
                </w:rPr>
                <w:t>14.19.12.110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Костюмы спортивные трикотажные или вязаные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283" w:history="1">
              <w:r w:rsidRPr="00502F5C">
                <w:rPr>
                  <w:vertAlign w:val="subscript"/>
                </w:rPr>
                <w:t>14.14.24.120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 xml:space="preserve">Комбинации и юбки нижние женские или для девочек из текстильных материалов, </w:t>
            </w:r>
            <w:proofErr w:type="gramStart"/>
            <w:r w:rsidRPr="00502F5C">
              <w:rPr>
                <w:vertAlign w:val="subscript"/>
              </w:rPr>
              <w:t>кроме</w:t>
            </w:r>
            <w:proofErr w:type="gramEnd"/>
            <w:r w:rsidRPr="00502F5C">
              <w:rPr>
                <w:vertAlign w:val="subscript"/>
              </w:rPr>
              <w:t xml:space="preserve"> трикотажных или вязаных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284" w:history="1">
              <w:r w:rsidRPr="00502F5C">
                <w:rPr>
                  <w:vertAlign w:val="subscript"/>
                </w:rPr>
                <w:t>14.19.11.122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Ползунки для детей младшего возраста трикотажные или вязаные из шерсти или тонкого волоса животных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285" w:history="1">
              <w:r w:rsidRPr="00502F5C">
                <w:rPr>
                  <w:vertAlign w:val="subscript"/>
                </w:rPr>
                <w:t>14.19.11.142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Костюмы, гарнитуры, комбинезоны для детей младшего возраста трикотажные или вязаные из шерсти или тонкого волоса животных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286" w:history="1">
              <w:r w:rsidRPr="00502F5C">
                <w:rPr>
                  <w:vertAlign w:val="subscript"/>
                </w:rPr>
                <w:t>14.19.11.112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Распашонки, "кимоно", кофточки для детей младшего возраста трикотажные или вязаные из шерсти или тонкого волоса животных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287" w:history="1">
              <w:r w:rsidRPr="00502F5C">
                <w:rPr>
                  <w:vertAlign w:val="subscript"/>
                </w:rPr>
                <w:t>14.14.11.000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Рубашки мужские или для мальчиков трикотажные или вязаные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288" w:history="1">
              <w:r w:rsidRPr="00502F5C">
                <w:rPr>
                  <w:vertAlign w:val="subscript"/>
                </w:rPr>
                <w:t>14.14.12.130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Рубашки ночные, пижамы мужские или для мальчиков трикотажные или вязаные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289" w:history="1">
              <w:r w:rsidRPr="00502F5C">
                <w:rPr>
                  <w:vertAlign w:val="subscript"/>
                </w:rPr>
                <w:t>14.14.14.110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Комбинации и юбки нижние женские или для девочек трикотажные или вязаные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290" w:history="1">
              <w:r w:rsidRPr="00502F5C">
                <w:rPr>
                  <w:vertAlign w:val="subscript"/>
                </w:rPr>
                <w:t>14.19.11.123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Ползунки для детей младшего возраста трикотажные или вязаные из искусственной пряжи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291" w:history="1">
              <w:r w:rsidRPr="00502F5C">
                <w:rPr>
                  <w:vertAlign w:val="subscript"/>
                </w:rPr>
                <w:t>14.19.11.143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Костюмы, гарнитуры, комбинезоны для детей младшего возраста трикотажные или вязаные из искусственной пряжи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292" w:history="1">
              <w:r w:rsidRPr="00502F5C">
                <w:rPr>
                  <w:vertAlign w:val="subscript"/>
                </w:rPr>
                <w:t>14.19.11.113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Распашонки, "кимоно", кофточки для детей младшего возраста трикотажные или вязаные из искусственной пряжи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293" w:history="1">
              <w:r w:rsidRPr="00502F5C">
                <w:rPr>
                  <w:vertAlign w:val="subscript"/>
                </w:rPr>
                <w:t>14.19.12.190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Одежда прочая трикотажная или вязаная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294" w:history="1">
              <w:r w:rsidRPr="00502F5C">
                <w:rPr>
                  <w:vertAlign w:val="subscript"/>
                </w:rPr>
                <w:t>14.19.11.129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Ползунки для детей младшего возраста трикотажные или вязаные из прочей пряжи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295" w:history="1">
              <w:r w:rsidRPr="00502F5C">
                <w:rPr>
                  <w:vertAlign w:val="subscript"/>
                </w:rPr>
                <w:t>14.19.11.149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Костюмы, гарнитуры, комбинезоны для детей младшего возраста трикотажные или вязаные из прочей пряжи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296" w:history="1">
              <w:r w:rsidRPr="00502F5C">
                <w:rPr>
                  <w:vertAlign w:val="subscript"/>
                </w:rPr>
                <w:t>14.19.11.119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Распашонки, "кимоно", кофточки для детей младшего возраста трикотажные или вязаные из прочей пряжи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297" w:history="1">
              <w:r w:rsidRPr="00502F5C">
                <w:rPr>
                  <w:vertAlign w:val="subscript"/>
                </w:rPr>
                <w:t>14.14.24.140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 xml:space="preserve">Рубашки ночные, пижамы женские или для девочек из текстильных материалов, </w:t>
            </w:r>
            <w:proofErr w:type="gramStart"/>
            <w:r w:rsidRPr="00502F5C">
              <w:rPr>
                <w:vertAlign w:val="subscript"/>
              </w:rPr>
              <w:t>кроме</w:t>
            </w:r>
            <w:proofErr w:type="gramEnd"/>
            <w:r w:rsidRPr="00502F5C">
              <w:rPr>
                <w:vertAlign w:val="subscript"/>
              </w:rPr>
              <w:t xml:space="preserve"> трикотажных или вязаных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298" w:history="1">
              <w:r w:rsidRPr="00502F5C">
                <w:rPr>
                  <w:vertAlign w:val="subscript"/>
                </w:rPr>
                <w:t>14.14.24.150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 xml:space="preserve">Пеньюары, халаты купальные, халаты домашние и аналогичные </w:t>
            </w:r>
            <w:proofErr w:type="gramStart"/>
            <w:r w:rsidRPr="00502F5C">
              <w:rPr>
                <w:vertAlign w:val="subscript"/>
              </w:rPr>
              <w:t>изделия</w:t>
            </w:r>
            <w:proofErr w:type="gramEnd"/>
            <w:r w:rsidRPr="00502F5C">
              <w:rPr>
                <w:vertAlign w:val="subscript"/>
              </w:rPr>
              <w:t xml:space="preserve"> женские или для девочек из текстильных материалов, кроме трикотажных или вязаных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299" w:history="1">
              <w:r w:rsidRPr="00502F5C">
                <w:rPr>
                  <w:vertAlign w:val="subscript"/>
                </w:rPr>
                <w:t>14.14.13.120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Рубашки и батники женские или для девочек трикотажные или вязаные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300" w:history="1">
              <w:r w:rsidRPr="00502F5C">
                <w:rPr>
                  <w:vertAlign w:val="subscript"/>
                </w:rPr>
                <w:t>14.13.14.130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 xml:space="preserve">Жакеты и </w:t>
            </w:r>
            <w:proofErr w:type="gramStart"/>
            <w:r w:rsidRPr="00502F5C">
              <w:rPr>
                <w:vertAlign w:val="subscript"/>
              </w:rPr>
              <w:t>блейзеры</w:t>
            </w:r>
            <w:proofErr w:type="gramEnd"/>
            <w:r w:rsidRPr="00502F5C">
              <w:rPr>
                <w:vertAlign w:val="subscript"/>
              </w:rPr>
              <w:t xml:space="preserve"> женские или для девочек трикотажные или вязаные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301" w:history="1">
              <w:r w:rsidRPr="00502F5C">
                <w:rPr>
                  <w:vertAlign w:val="subscript"/>
                </w:rPr>
                <w:t>14.39.10.110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Джемперы трикотажные или вязаные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302" w:history="1">
              <w:r w:rsidRPr="00502F5C">
                <w:rPr>
                  <w:vertAlign w:val="subscript"/>
                </w:rPr>
                <w:t>14.13.14.110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Костюмы женские или для девочек трикотажные или вязаные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303" w:history="1">
              <w:r w:rsidRPr="00502F5C">
                <w:rPr>
                  <w:vertAlign w:val="subscript"/>
                </w:rPr>
                <w:t>14.13.14.150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Юбки, юбки-брюки женские или для девочек трикотажные или вязаные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304" w:history="1">
              <w:r w:rsidRPr="00502F5C">
                <w:rPr>
                  <w:vertAlign w:val="subscript"/>
                </w:rPr>
                <w:t>14.13.14.140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Платья женские или для девочек трикотажные или вязаные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305" w:history="1">
              <w:r w:rsidRPr="00502F5C">
                <w:rPr>
                  <w:vertAlign w:val="subscript"/>
                </w:rPr>
                <w:t>14.13.14.120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Комплекты женские или для девочек трикотажные или вязаные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306" w:history="1">
              <w:r w:rsidRPr="00502F5C">
                <w:rPr>
                  <w:vertAlign w:val="subscript"/>
                </w:rPr>
                <w:t>14.13.14.160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Брюки женские или для девочек трикотажные или вязаные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307" w:history="1">
              <w:r w:rsidRPr="00502F5C">
                <w:rPr>
                  <w:vertAlign w:val="subscript"/>
                </w:rPr>
                <w:t>14.13.11.120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Куртки мужские или для мальчиков трикотажные или вязаные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308" w:history="1">
              <w:r w:rsidRPr="00502F5C">
                <w:rPr>
                  <w:vertAlign w:val="subscript"/>
                </w:rPr>
                <w:t>14.13.12.140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Брюки мужские или для мальчиков трикотажные или вязаные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309" w:history="1">
              <w:r w:rsidRPr="00502F5C">
                <w:rPr>
                  <w:vertAlign w:val="subscript"/>
                </w:rPr>
                <w:t>14.13.11.110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Пальто, полупальто мужские или для мальчиков трикотажные или вязаные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310" w:history="1">
              <w:r w:rsidRPr="00502F5C">
                <w:rPr>
                  <w:vertAlign w:val="subscript"/>
                </w:rPr>
                <w:t>14.13.12.160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 xml:space="preserve">Бриджи и </w:t>
            </w:r>
            <w:proofErr w:type="gramStart"/>
            <w:r w:rsidRPr="00502F5C">
              <w:rPr>
                <w:vertAlign w:val="subscript"/>
              </w:rPr>
              <w:t>шорты</w:t>
            </w:r>
            <w:proofErr w:type="gramEnd"/>
            <w:r w:rsidRPr="00502F5C">
              <w:rPr>
                <w:vertAlign w:val="subscript"/>
              </w:rPr>
              <w:t xml:space="preserve"> мужские или для мальчиков трикотажные или вязаные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311" w:history="1">
              <w:r w:rsidRPr="00502F5C">
                <w:rPr>
                  <w:vertAlign w:val="subscript"/>
                </w:rPr>
                <w:t>14.39.10.140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Жилеты трикотажные или вязаные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312" w:history="1">
              <w:r w:rsidRPr="00502F5C">
                <w:rPr>
                  <w:vertAlign w:val="subscript"/>
                </w:rPr>
                <w:t>14.13.12.150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Комбинезоны с нагрудниками и лямками мужские или для мальчиков трикотажные или вязаные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313" w:history="1">
              <w:r w:rsidRPr="00502F5C">
                <w:rPr>
                  <w:vertAlign w:val="subscript"/>
                </w:rPr>
                <w:t>14.13.13.110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Пальто, полупальто женские или для девочек трикотажные или вязаные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314" w:history="1">
              <w:r w:rsidRPr="00502F5C">
                <w:rPr>
                  <w:vertAlign w:val="subscript"/>
                </w:rPr>
                <w:t>14.14.13.110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Блузки женские или для девочек трикотажные или вязаные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315" w:history="1">
              <w:r w:rsidRPr="00502F5C">
                <w:rPr>
                  <w:vertAlign w:val="subscript"/>
                </w:rPr>
                <w:t>14.13.14.180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 xml:space="preserve">Бриджи и </w:t>
            </w:r>
            <w:proofErr w:type="gramStart"/>
            <w:r w:rsidRPr="00502F5C">
              <w:rPr>
                <w:vertAlign w:val="subscript"/>
              </w:rPr>
              <w:t>шорты</w:t>
            </w:r>
            <w:proofErr w:type="gramEnd"/>
            <w:r w:rsidRPr="00502F5C">
              <w:rPr>
                <w:vertAlign w:val="subscript"/>
              </w:rPr>
              <w:t xml:space="preserve"> женские или для девочек трикотажные или вязаные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316" w:history="1">
              <w:r w:rsidRPr="00502F5C">
                <w:rPr>
                  <w:vertAlign w:val="subscript"/>
                </w:rPr>
                <w:t>14.13.14.170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Комбинезоны с нагрудниками и лямками женские или для девочек трикотажные или вязаные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317" w:history="1">
              <w:r w:rsidRPr="00502F5C">
                <w:rPr>
                  <w:vertAlign w:val="subscript"/>
                </w:rPr>
                <w:t>14.13.12.110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Костюмы мужские или для мальчиков трикотажные или вязаные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318" w:history="1">
              <w:r w:rsidRPr="00502F5C">
                <w:rPr>
                  <w:vertAlign w:val="subscript"/>
                </w:rPr>
                <w:t>14.14.2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 xml:space="preserve">Белье нательное, кроме </w:t>
            </w:r>
            <w:proofErr w:type="gramStart"/>
            <w:r w:rsidRPr="00502F5C">
              <w:rPr>
                <w:vertAlign w:val="subscript"/>
              </w:rPr>
              <w:t>трикотажного</w:t>
            </w:r>
            <w:proofErr w:type="gramEnd"/>
            <w:r w:rsidRPr="00502F5C">
              <w:rPr>
                <w:vertAlign w:val="subscript"/>
              </w:rPr>
              <w:t xml:space="preserve"> или вязаного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319" w:history="1">
              <w:r w:rsidRPr="00502F5C">
                <w:rPr>
                  <w:vertAlign w:val="subscript"/>
                </w:rPr>
                <w:t>14.31.10.130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Изделия чулочно-носочные детские из хлопчатобумажной и смешанной пряжи (смеси хлопковой пряжи с другими волокнами) трикотажные или вязаные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320" w:history="1">
              <w:r w:rsidRPr="00502F5C">
                <w:rPr>
                  <w:vertAlign w:val="subscript"/>
                </w:rPr>
                <w:t>14.31.10.139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Изделия чулочно-носочные детские из хлопчатобумажной и смешанной пряжи прочие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321" w:history="1">
              <w:r w:rsidRPr="00502F5C">
                <w:rPr>
                  <w:vertAlign w:val="subscript"/>
                </w:rPr>
                <w:t>14.31.10.132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Чулки детские из хлопчатобумажной пряжи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322" w:history="1">
              <w:r w:rsidRPr="00502F5C">
                <w:rPr>
                  <w:vertAlign w:val="subscript"/>
                </w:rPr>
                <w:t>14.31.10.134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Носки детские из хлопчатобумажной пряжи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323" w:history="1">
              <w:r w:rsidRPr="00502F5C">
                <w:rPr>
                  <w:vertAlign w:val="subscript"/>
                </w:rPr>
                <w:t>14.31.10.160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Изделия чулочно-носочные детские из шерстяной и смешанной (полушерстяной) пряжи трикотажные или вязаные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324" w:history="1">
              <w:r w:rsidRPr="00502F5C">
                <w:rPr>
                  <w:vertAlign w:val="subscript"/>
                </w:rPr>
                <w:t>14.31.10.162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Чулки детские из шерстяной пряжи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325" w:history="1">
              <w:r w:rsidRPr="00502F5C">
                <w:rPr>
                  <w:vertAlign w:val="subscript"/>
                </w:rPr>
                <w:t>14.31.10.164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Носки детские из шерстяной пряжи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326" w:history="1">
              <w:r w:rsidRPr="00502F5C">
                <w:rPr>
                  <w:vertAlign w:val="subscript"/>
                </w:rPr>
                <w:t>14.31.10.190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Изделия чулочно-носочные детские из синтетических нитей и синтетических нитей в смеси с другими нитями трикотажные или вязаные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327" w:history="1">
              <w:r w:rsidRPr="00502F5C">
                <w:rPr>
                  <w:vertAlign w:val="subscript"/>
                </w:rPr>
                <w:t>14.31.10.199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Изделия чулочно-носочные детские из синтетических нитей и синтетических нитей в смеси с другими нитями прочие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328" w:history="1">
              <w:r w:rsidRPr="00502F5C">
                <w:rPr>
                  <w:vertAlign w:val="subscript"/>
                </w:rPr>
                <w:t>14.31.10.192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Чулки детские из синтетических нитей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329" w:history="1">
              <w:r w:rsidRPr="00502F5C">
                <w:rPr>
                  <w:vertAlign w:val="subscript"/>
                </w:rPr>
                <w:t>14.31.10.194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Носки детские из синтетических нитей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330" w:history="1">
              <w:r w:rsidRPr="00502F5C">
                <w:rPr>
                  <w:vertAlign w:val="subscript"/>
                </w:rPr>
                <w:t>14.31.10.169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Изделия чулочно-носочные детские из шерстяной и смешанной (полушерстяной) пряжи прочие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331" w:history="1">
              <w:r w:rsidRPr="00502F5C">
                <w:rPr>
                  <w:vertAlign w:val="subscript"/>
                </w:rPr>
                <w:t>14.31.10.166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Чулки детские из смешанной (полушерстяной) пряжи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332" w:history="1">
              <w:r w:rsidRPr="00502F5C">
                <w:rPr>
                  <w:vertAlign w:val="subscript"/>
                </w:rPr>
                <w:t>14.31.10.168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Носки детские из смешанной (полушерстяной) пряжи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333" w:history="1">
              <w:r w:rsidRPr="00502F5C">
                <w:rPr>
                  <w:vertAlign w:val="subscript"/>
                </w:rPr>
                <w:t>14.31.10.136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Чулки детские из хлопчатобумажной и смешанной пряжи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334" w:history="1">
              <w:r w:rsidRPr="00502F5C">
                <w:rPr>
                  <w:vertAlign w:val="subscript"/>
                </w:rPr>
                <w:t>14.31.10.196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Чулки детские из синтетических нитей в смеси с другими нитями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335" w:history="1">
              <w:r w:rsidRPr="00502F5C">
                <w:rPr>
                  <w:vertAlign w:val="subscript"/>
                </w:rPr>
                <w:t>14.31.10.198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Носки детские из синтетических нитей в смеси с другими нитями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336" w:history="1">
              <w:r w:rsidRPr="00502F5C">
                <w:rPr>
                  <w:vertAlign w:val="subscript"/>
                </w:rPr>
                <w:t>14.19.11.150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Перчатки, варежки и митенки для детей младшего возраста трикотажные или вязаные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337" w:history="1">
              <w:r w:rsidRPr="00502F5C">
                <w:rPr>
                  <w:vertAlign w:val="subscript"/>
                </w:rPr>
                <w:t>14.19.11.151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Перчатки, варежки и митенки для детей младшего возраста трикотажные или вязаные из хлопчатобумажной пряжи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338" w:history="1">
              <w:r w:rsidRPr="00502F5C">
                <w:rPr>
                  <w:vertAlign w:val="subscript"/>
                </w:rPr>
                <w:t>14.19.11.154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Перчатки, варежки и митенки для детей младшего возраста трикотажные или вязаные из искусственной пряжи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339" w:history="1">
              <w:r w:rsidRPr="00502F5C">
                <w:rPr>
                  <w:vertAlign w:val="subscript"/>
                </w:rPr>
                <w:t>14.19.13.000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Перчатки, рукавицы (варежки) и митенки трикотажные или вязаные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340" w:history="1">
              <w:r w:rsidRPr="00502F5C">
                <w:rPr>
                  <w:vertAlign w:val="subscript"/>
                </w:rPr>
                <w:t>14.19.11.152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Перчатки, варежки и митенки для детей младшего возраста трикотажные или вязаные из шерсти или тонкого волоса животных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341" w:history="1">
              <w:r w:rsidRPr="00502F5C">
                <w:rPr>
                  <w:vertAlign w:val="subscript"/>
                </w:rPr>
                <w:t>14.19.11.153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Перчатки, варежки и митенки для детей младшего возраста трикотажные или вязаные из синтетической пряжи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342" w:history="1">
              <w:r w:rsidRPr="00502F5C">
                <w:rPr>
                  <w:vertAlign w:val="subscript"/>
                </w:rPr>
                <w:t>14.19.42.160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Уборы головные трикотажные или вязаные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343" w:history="1">
              <w:r w:rsidRPr="00502F5C">
                <w:rPr>
                  <w:vertAlign w:val="subscript"/>
                </w:rPr>
                <w:t>14.13.31.110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 xml:space="preserve">Пальто, полупальто женские или для девочек из текстильных материалов, </w:t>
            </w:r>
            <w:proofErr w:type="gramStart"/>
            <w:r w:rsidRPr="00502F5C">
              <w:rPr>
                <w:vertAlign w:val="subscript"/>
              </w:rPr>
              <w:t>кроме</w:t>
            </w:r>
            <w:proofErr w:type="gramEnd"/>
            <w:r w:rsidRPr="00502F5C">
              <w:rPr>
                <w:vertAlign w:val="subscript"/>
              </w:rPr>
              <w:t xml:space="preserve"> трикотажных или вязаных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344" w:history="1">
              <w:r w:rsidRPr="00502F5C">
                <w:rPr>
                  <w:vertAlign w:val="subscript"/>
                </w:rPr>
                <w:t>14.19.21.110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Одежда для детей младшего возраста и аксессуары одежды из хлопчатобумажных тканей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345" w:history="1">
              <w:r w:rsidRPr="00502F5C">
                <w:rPr>
                  <w:vertAlign w:val="subscript"/>
                </w:rPr>
                <w:t>14.13.21.110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 xml:space="preserve">Пальто и полупальто мужские или для мальчиков из текстильных материалов, </w:t>
            </w:r>
            <w:proofErr w:type="gramStart"/>
            <w:r w:rsidRPr="00502F5C">
              <w:rPr>
                <w:vertAlign w:val="subscript"/>
              </w:rPr>
              <w:t>кроме</w:t>
            </w:r>
            <w:proofErr w:type="gramEnd"/>
            <w:r w:rsidRPr="00502F5C">
              <w:rPr>
                <w:vertAlign w:val="subscript"/>
              </w:rPr>
              <w:t xml:space="preserve"> трикотажных или вязаных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346" w:history="1">
              <w:r w:rsidRPr="00502F5C">
                <w:rPr>
                  <w:vertAlign w:val="subscript"/>
                </w:rPr>
                <w:t>14.19.21.190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Одежда для детей младшего возраста и аксессуары одежды из прочих текстильных материалов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347" w:history="1">
              <w:r w:rsidRPr="00502F5C">
                <w:rPr>
                  <w:vertAlign w:val="subscript"/>
                </w:rPr>
                <w:t>14.19.21.130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Одежда для детей младшего возраста и аксессуары одежды из шерстяных тканей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348" w:history="1">
              <w:r w:rsidRPr="00502F5C">
                <w:rPr>
                  <w:vertAlign w:val="subscript"/>
                </w:rPr>
                <w:t>14.19.21.140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Одежда для детей младшего возраста и аксессуары одежды из шелковых тканей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349" w:history="1">
              <w:r w:rsidRPr="00502F5C">
                <w:rPr>
                  <w:vertAlign w:val="subscript"/>
                </w:rPr>
                <w:t>14.13.21.130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 xml:space="preserve">Плащи, плащи с капюшонами мужские или для мальчиков из текстильных материалов, </w:t>
            </w:r>
            <w:proofErr w:type="gramStart"/>
            <w:r w:rsidRPr="00502F5C">
              <w:rPr>
                <w:vertAlign w:val="subscript"/>
              </w:rPr>
              <w:t>кроме</w:t>
            </w:r>
            <w:proofErr w:type="gramEnd"/>
            <w:r w:rsidRPr="00502F5C">
              <w:rPr>
                <w:vertAlign w:val="subscript"/>
              </w:rPr>
              <w:t xml:space="preserve"> трикотажных или вязаных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350" w:history="1">
              <w:r w:rsidRPr="00502F5C">
                <w:rPr>
                  <w:vertAlign w:val="subscript"/>
                </w:rPr>
                <w:t>14.13.31.130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 xml:space="preserve">Плащи, плащи с капюшонами женские или для девочек из текстильных материалов, </w:t>
            </w:r>
            <w:proofErr w:type="gramStart"/>
            <w:r w:rsidRPr="00502F5C">
              <w:rPr>
                <w:vertAlign w:val="subscript"/>
              </w:rPr>
              <w:t>кроме</w:t>
            </w:r>
            <w:proofErr w:type="gramEnd"/>
            <w:r w:rsidRPr="00502F5C">
              <w:rPr>
                <w:vertAlign w:val="subscript"/>
              </w:rPr>
              <w:t xml:space="preserve"> трикотажных или вязаных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351" w:history="1">
              <w:r w:rsidRPr="00502F5C">
                <w:rPr>
                  <w:vertAlign w:val="subscript"/>
                </w:rPr>
                <w:t>14.19.21.210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 xml:space="preserve">Аксессуары одежды для детей младшего возраста из текстильных материалов, </w:t>
            </w:r>
            <w:proofErr w:type="gramStart"/>
            <w:r w:rsidRPr="00502F5C">
              <w:rPr>
                <w:vertAlign w:val="subscript"/>
              </w:rPr>
              <w:t>кроме</w:t>
            </w:r>
            <w:proofErr w:type="gramEnd"/>
            <w:r w:rsidRPr="00502F5C">
              <w:rPr>
                <w:vertAlign w:val="subscript"/>
              </w:rPr>
              <w:t xml:space="preserve"> трикотажных или вязаных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352" w:history="1">
              <w:r w:rsidRPr="00502F5C">
                <w:rPr>
                  <w:vertAlign w:val="subscript"/>
                </w:rPr>
                <w:t>14.13.21.120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 xml:space="preserve">Куртки мужские или для мальчиков из текстильных материалов, </w:t>
            </w:r>
            <w:proofErr w:type="gramStart"/>
            <w:r w:rsidRPr="00502F5C">
              <w:rPr>
                <w:vertAlign w:val="subscript"/>
              </w:rPr>
              <w:t>кроме</w:t>
            </w:r>
            <w:proofErr w:type="gramEnd"/>
            <w:r w:rsidRPr="00502F5C">
              <w:rPr>
                <w:vertAlign w:val="subscript"/>
              </w:rPr>
              <w:t xml:space="preserve"> трикотажных или вязаных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353" w:history="1">
              <w:r w:rsidRPr="00502F5C">
                <w:rPr>
                  <w:vertAlign w:val="subscript"/>
                </w:rPr>
                <w:t>14.13.31.120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 xml:space="preserve">Куртки женские или для девочек из текстильных материалов, </w:t>
            </w:r>
            <w:proofErr w:type="gramStart"/>
            <w:r w:rsidRPr="00502F5C">
              <w:rPr>
                <w:vertAlign w:val="subscript"/>
              </w:rPr>
              <w:t>кроме</w:t>
            </w:r>
            <w:proofErr w:type="gramEnd"/>
            <w:r w:rsidRPr="00502F5C">
              <w:rPr>
                <w:vertAlign w:val="subscript"/>
              </w:rPr>
              <w:t xml:space="preserve"> трикотажных или вязаных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354" w:history="1">
              <w:r w:rsidRPr="00502F5C">
                <w:rPr>
                  <w:vertAlign w:val="subscript"/>
                </w:rPr>
                <w:t>14.13.22.110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 xml:space="preserve">Костюмы мужские или для мальчиков из текстильных материалов, </w:t>
            </w:r>
            <w:proofErr w:type="gramStart"/>
            <w:r w:rsidRPr="00502F5C">
              <w:rPr>
                <w:vertAlign w:val="subscript"/>
              </w:rPr>
              <w:t>кроме</w:t>
            </w:r>
            <w:proofErr w:type="gramEnd"/>
            <w:r w:rsidRPr="00502F5C">
              <w:rPr>
                <w:vertAlign w:val="subscript"/>
              </w:rPr>
              <w:t xml:space="preserve"> трикотажных или вязаных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355" w:history="1">
              <w:r w:rsidRPr="00502F5C">
                <w:rPr>
                  <w:vertAlign w:val="subscript"/>
                </w:rPr>
                <w:t>14.13.32.110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 xml:space="preserve">Костюмы женские или для девочек из текстильных материалов, </w:t>
            </w:r>
            <w:proofErr w:type="gramStart"/>
            <w:r w:rsidRPr="00502F5C">
              <w:rPr>
                <w:vertAlign w:val="subscript"/>
              </w:rPr>
              <w:t>кроме</w:t>
            </w:r>
            <w:proofErr w:type="gramEnd"/>
            <w:r w:rsidRPr="00502F5C">
              <w:rPr>
                <w:vertAlign w:val="subscript"/>
              </w:rPr>
              <w:t xml:space="preserve"> трикотажных или вязаных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356" w:history="1">
              <w:r w:rsidRPr="00502F5C">
                <w:rPr>
                  <w:vertAlign w:val="subscript"/>
                </w:rPr>
                <w:t>14.13.12.130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 xml:space="preserve">Пиджаки и </w:t>
            </w:r>
            <w:proofErr w:type="gramStart"/>
            <w:r w:rsidRPr="00502F5C">
              <w:rPr>
                <w:vertAlign w:val="subscript"/>
              </w:rPr>
              <w:t>блейзеры</w:t>
            </w:r>
            <w:proofErr w:type="gramEnd"/>
            <w:r w:rsidRPr="00502F5C">
              <w:rPr>
                <w:vertAlign w:val="subscript"/>
              </w:rPr>
              <w:t xml:space="preserve"> мужские или для мальчиков трикотажные или вязаные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357" w:history="1">
              <w:r w:rsidRPr="00502F5C">
                <w:rPr>
                  <w:vertAlign w:val="subscript"/>
                </w:rPr>
                <w:t>14.13.33.000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 xml:space="preserve">Жакеты и </w:t>
            </w:r>
            <w:proofErr w:type="gramStart"/>
            <w:r w:rsidRPr="00502F5C">
              <w:rPr>
                <w:vertAlign w:val="subscript"/>
              </w:rPr>
              <w:t>блейзеры</w:t>
            </w:r>
            <w:proofErr w:type="gramEnd"/>
            <w:r w:rsidRPr="00502F5C">
              <w:rPr>
                <w:vertAlign w:val="subscript"/>
              </w:rPr>
              <w:t xml:space="preserve"> женские или для девочек из текстильных материалов, кроме трикотажных или вязаных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358" w:history="1">
              <w:r w:rsidRPr="00502F5C">
                <w:rPr>
                  <w:vertAlign w:val="subscript"/>
                </w:rPr>
                <w:t>14.19.21.120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Одежда для детей младшего возраста и аксессуары одежды из льняных тканей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359" w:history="1">
              <w:r w:rsidRPr="00502F5C">
                <w:rPr>
                  <w:vertAlign w:val="subscript"/>
                </w:rPr>
                <w:t>14.13.24.110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 xml:space="preserve">Брюки мужские или для мальчиков из текстильных материалов, </w:t>
            </w:r>
            <w:proofErr w:type="gramStart"/>
            <w:r w:rsidRPr="00502F5C">
              <w:rPr>
                <w:vertAlign w:val="subscript"/>
              </w:rPr>
              <w:t>кроме</w:t>
            </w:r>
            <w:proofErr w:type="gramEnd"/>
            <w:r w:rsidRPr="00502F5C">
              <w:rPr>
                <w:vertAlign w:val="subscript"/>
              </w:rPr>
              <w:t xml:space="preserve"> трикотажных или вязаных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360" w:history="1">
              <w:r w:rsidRPr="00502F5C">
                <w:rPr>
                  <w:vertAlign w:val="subscript"/>
                </w:rPr>
                <w:t>14.13.35.110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 xml:space="preserve">Брюки женские или для девочек из текстильных материалов, </w:t>
            </w:r>
            <w:proofErr w:type="gramStart"/>
            <w:r w:rsidRPr="00502F5C">
              <w:rPr>
                <w:vertAlign w:val="subscript"/>
              </w:rPr>
              <w:t>кроме</w:t>
            </w:r>
            <w:proofErr w:type="gramEnd"/>
            <w:r w:rsidRPr="00502F5C">
              <w:rPr>
                <w:vertAlign w:val="subscript"/>
              </w:rPr>
              <w:t xml:space="preserve"> трикотажных или </w:t>
            </w:r>
            <w:r w:rsidRPr="00502F5C">
              <w:rPr>
                <w:vertAlign w:val="subscript"/>
              </w:rPr>
              <w:lastRenderedPageBreak/>
              <w:t>вязаных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lastRenderedPageBreak/>
              <w:t>0,4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361" w:history="1">
              <w:r w:rsidRPr="00502F5C">
                <w:rPr>
                  <w:vertAlign w:val="subscript"/>
                </w:rPr>
                <w:t>14.13.34.110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 xml:space="preserve">Платья женские или для девочек из текстильных материалов, </w:t>
            </w:r>
            <w:proofErr w:type="gramStart"/>
            <w:r w:rsidRPr="00502F5C">
              <w:rPr>
                <w:vertAlign w:val="subscript"/>
              </w:rPr>
              <w:t>кроме</w:t>
            </w:r>
            <w:proofErr w:type="gramEnd"/>
            <w:r w:rsidRPr="00502F5C">
              <w:rPr>
                <w:vertAlign w:val="subscript"/>
              </w:rPr>
              <w:t xml:space="preserve"> трикотажных или вязаных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362" w:history="1">
              <w:r w:rsidRPr="00502F5C">
                <w:rPr>
                  <w:vertAlign w:val="subscript"/>
                </w:rPr>
                <w:t>14.14.22.140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 xml:space="preserve">Халаты домашние и купальные мужские или для мальчиков из текстильных материалов, </w:t>
            </w:r>
            <w:proofErr w:type="gramStart"/>
            <w:r w:rsidRPr="00502F5C">
              <w:rPr>
                <w:vertAlign w:val="subscript"/>
              </w:rPr>
              <w:t>кроме</w:t>
            </w:r>
            <w:proofErr w:type="gramEnd"/>
            <w:r w:rsidRPr="00502F5C">
              <w:rPr>
                <w:vertAlign w:val="subscript"/>
              </w:rPr>
              <w:t xml:space="preserve"> трикотажных или вязаных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363" w:history="1">
              <w:r w:rsidRPr="00502F5C">
                <w:rPr>
                  <w:vertAlign w:val="subscript"/>
                </w:rPr>
                <w:t>14.13.34.120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 xml:space="preserve">Юбки и юбки-брюки женские или для девочек из текстильных материалов, </w:t>
            </w:r>
            <w:proofErr w:type="gramStart"/>
            <w:r w:rsidRPr="00502F5C">
              <w:rPr>
                <w:vertAlign w:val="subscript"/>
              </w:rPr>
              <w:t>кроме</w:t>
            </w:r>
            <w:proofErr w:type="gramEnd"/>
            <w:r w:rsidRPr="00502F5C">
              <w:rPr>
                <w:vertAlign w:val="subscript"/>
              </w:rPr>
              <w:t xml:space="preserve"> трикотажных или вязаных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364" w:history="1">
              <w:r w:rsidRPr="00502F5C">
                <w:rPr>
                  <w:vertAlign w:val="subscript"/>
                </w:rPr>
                <w:t>14.14.23.110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 xml:space="preserve">Блузки женские или для девочек из текстильных материалов, </w:t>
            </w:r>
            <w:proofErr w:type="gramStart"/>
            <w:r w:rsidRPr="00502F5C">
              <w:rPr>
                <w:vertAlign w:val="subscript"/>
              </w:rPr>
              <w:t>кроме</w:t>
            </w:r>
            <w:proofErr w:type="gramEnd"/>
            <w:r w:rsidRPr="00502F5C">
              <w:rPr>
                <w:vertAlign w:val="subscript"/>
              </w:rPr>
              <w:t xml:space="preserve"> трикотажных или вязаных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365" w:history="1">
              <w:r w:rsidRPr="00502F5C">
                <w:rPr>
                  <w:vertAlign w:val="subscript"/>
                </w:rPr>
                <w:t>14.19.22.190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 xml:space="preserve">Одежда прочая из текстильных материалов, </w:t>
            </w:r>
            <w:proofErr w:type="gramStart"/>
            <w:r w:rsidRPr="00502F5C">
              <w:rPr>
                <w:vertAlign w:val="subscript"/>
              </w:rPr>
              <w:t>кроме</w:t>
            </w:r>
            <w:proofErr w:type="gramEnd"/>
            <w:r w:rsidRPr="00502F5C">
              <w:rPr>
                <w:vertAlign w:val="subscript"/>
              </w:rPr>
              <w:t xml:space="preserve"> трикотажных или вязаных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366" w:history="1">
              <w:r w:rsidRPr="00502F5C">
                <w:rPr>
                  <w:vertAlign w:val="subscript"/>
                </w:rPr>
                <w:t>14.13.12.120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Комплекты мужские или для мальчиков трикотажные или вязаные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367" w:history="1">
              <w:r w:rsidRPr="00502F5C">
                <w:rPr>
                  <w:vertAlign w:val="subscript"/>
                </w:rPr>
                <w:t>14.14.21.000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 xml:space="preserve">Рубашки мужские или для мальчиков из текстильных материалов, </w:t>
            </w:r>
            <w:proofErr w:type="gramStart"/>
            <w:r w:rsidRPr="00502F5C">
              <w:rPr>
                <w:vertAlign w:val="subscript"/>
              </w:rPr>
              <w:t>кроме</w:t>
            </w:r>
            <w:proofErr w:type="gramEnd"/>
            <w:r w:rsidRPr="00502F5C">
              <w:rPr>
                <w:vertAlign w:val="subscript"/>
              </w:rPr>
              <w:t xml:space="preserve"> трикотажных или вязаных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368" w:history="1">
              <w:r w:rsidRPr="00502F5C">
                <w:rPr>
                  <w:vertAlign w:val="subscript"/>
                </w:rPr>
                <w:t>13.92.12.110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Белье постельное из хлопчатобумажных тканей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369" w:history="1">
              <w:r w:rsidRPr="00502F5C">
                <w:rPr>
                  <w:vertAlign w:val="subscript"/>
                </w:rPr>
                <w:t>13.92.12.130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Белье постельное из шерстяных тканей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370" w:history="1">
              <w:r w:rsidRPr="00502F5C">
                <w:rPr>
                  <w:vertAlign w:val="subscript"/>
                </w:rPr>
                <w:t>13.92.12.140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Белье постельное из шелковых тканей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371" w:history="1">
              <w:r w:rsidRPr="00502F5C">
                <w:rPr>
                  <w:vertAlign w:val="subscript"/>
                </w:rPr>
                <w:t>13.92.12.160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Белье постельное из нетканых материалов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372" w:history="1">
              <w:r w:rsidRPr="00502F5C">
                <w:rPr>
                  <w:vertAlign w:val="subscript"/>
                </w:rPr>
                <w:t>14.14.22.130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 xml:space="preserve">Рубашки ночные, пижамы мужские или для мальчиков из текстильных материалов, </w:t>
            </w:r>
            <w:proofErr w:type="gramStart"/>
            <w:r w:rsidRPr="00502F5C">
              <w:rPr>
                <w:vertAlign w:val="subscript"/>
              </w:rPr>
              <w:t>кроме</w:t>
            </w:r>
            <w:proofErr w:type="gramEnd"/>
            <w:r w:rsidRPr="00502F5C">
              <w:rPr>
                <w:vertAlign w:val="subscript"/>
              </w:rPr>
              <w:t xml:space="preserve"> трикотажных или вязаных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373" w:history="1">
              <w:r w:rsidRPr="00502F5C">
                <w:rPr>
                  <w:vertAlign w:val="subscript"/>
                </w:rPr>
                <w:t>14.14.25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 xml:space="preserve">Бюстгальтеры, пояса, корсеты, подтяжки, помочи, подвязки и аналогичные </w:t>
            </w:r>
            <w:proofErr w:type="gramStart"/>
            <w:r w:rsidRPr="00502F5C">
              <w:rPr>
                <w:vertAlign w:val="subscript"/>
              </w:rPr>
              <w:t>изделия</w:t>
            </w:r>
            <w:proofErr w:type="gramEnd"/>
            <w:r w:rsidRPr="00502F5C">
              <w:rPr>
                <w:vertAlign w:val="subscript"/>
              </w:rPr>
              <w:t xml:space="preserve"> и их части из любого текстильного материала (включая трикотажные или вязаные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374" w:history="1">
              <w:r w:rsidRPr="00502F5C">
                <w:rPr>
                  <w:vertAlign w:val="subscript"/>
                </w:rPr>
                <w:t>13.92.24.121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Одеяла стеганые пуховые с верхом из хлопчатобумажных тканей для детей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375" w:history="1">
              <w:r w:rsidRPr="00502F5C">
                <w:rPr>
                  <w:vertAlign w:val="subscript"/>
                </w:rPr>
                <w:t>13.92.24.124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Одеяла стеганые перьевые с верхом из шелковых тканей для детей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376" w:history="1">
              <w:r w:rsidRPr="00502F5C">
                <w:rPr>
                  <w:vertAlign w:val="subscript"/>
                </w:rPr>
                <w:t>14.12.30.111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Пальто, полупальто и плащи мужские производственные и профессиональные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377" w:history="1">
              <w:r w:rsidRPr="00502F5C">
                <w:rPr>
                  <w:vertAlign w:val="subscript"/>
                </w:rPr>
                <w:t>14.12.30.112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Пальто, полупальто и плащи женские производственные и профессиональные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378" w:history="1">
              <w:r w:rsidRPr="00502F5C">
                <w:rPr>
                  <w:vertAlign w:val="subscript"/>
                </w:rPr>
                <w:t>14.12.30.190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Одежда производственная и профессиональная прочая, не включенная в другие группировки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379" w:history="1">
              <w:r w:rsidRPr="00502F5C">
                <w:rPr>
                  <w:vertAlign w:val="subscript"/>
                </w:rPr>
                <w:t>14.12.11.120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Костюмы мужские производственные и профессиональные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380" w:history="1">
              <w:r w:rsidRPr="00502F5C">
                <w:rPr>
                  <w:vertAlign w:val="subscript"/>
                </w:rPr>
                <w:t>14.12.12.110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Брюки мужские производственные и профессиональные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381" w:history="1">
              <w:r w:rsidRPr="00502F5C">
                <w:rPr>
                  <w:vertAlign w:val="subscript"/>
                </w:rPr>
                <w:t>14.12.11.130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Куртки (пиджаки) и блейзеры мужские производственные и профессиональные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382" w:history="1">
              <w:r w:rsidRPr="00502F5C">
                <w:rPr>
                  <w:vertAlign w:val="subscript"/>
                </w:rPr>
                <w:t>14.12.30.132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Юбки, халаты, блузки, фартуки, жилеты, платья и сорочки женские производственные и профессиональные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383" w:history="1">
              <w:r w:rsidRPr="00502F5C">
                <w:rPr>
                  <w:vertAlign w:val="subscript"/>
                </w:rPr>
                <w:t>14.12.30.131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Халаты, фартуки, жилеты и сорочки мужские производственные и профессиональные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384" w:history="1">
              <w:r w:rsidRPr="00502F5C">
                <w:rPr>
                  <w:vertAlign w:val="subscript"/>
                </w:rPr>
                <w:t>14.19.42.141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Фуражки и кепи швейные мужские или для мальчиков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385" w:history="1">
              <w:r w:rsidRPr="00502F5C">
                <w:rPr>
                  <w:vertAlign w:val="subscript"/>
                </w:rPr>
                <w:t>14.19.42.142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Шапки швейные мужские или для мальчиков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386" w:history="1">
              <w:r w:rsidRPr="00502F5C">
                <w:rPr>
                  <w:vertAlign w:val="subscript"/>
                </w:rPr>
                <w:t>14.19.42.152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Шапки швейные женские или для девочек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387" w:history="1">
              <w:r w:rsidRPr="00502F5C">
                <w:rPr>
                  <w:vertAlign w:val="subscript"/>
                </w:rPr>
                <w:t>14.19.42.153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Шляпы, панамы, береты швейные женские или для девочек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388" w:history="1">
              <w:r w:rsidRPr="00502F5C">
                <w:rPr>
                  <w:vertAlign w:val="subscript"/>
                </w:rPr>
                <w:t>14.19.42.130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Уборы головные плетеные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389" w:history="1">
              <w:r w:rsidRPr="00502F5C">
                <w:rPr>
                  <w:vertAlign w:val="subscript"/>
                </w:rPr>
                <w:t>14.19.42.143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Шляпы, панамы, береты швейные мужские или для мальчиков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390" w:history="1">
              <w:r w:rsidRPr="00502F5C">
                <w:rPr>
                  <w:vertAlign w:val="subscript"/>
                </w:rPr>
                <w:t>14.19.42.149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Уборы головные швейные прочие мужские или для мальчиков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391" w:history="1">
              <w:r w:rsidRPr="00502F5C">
                <w:rPr>
                  <w:vertAlign w:val="subscript"/>
                </w:rPr>
                <w:t>14.12.30.121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Куртки мужские производственные и профессиональные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392" w:history="1">
              <w:r w:rsidRPr="00502F5C">
                <w:rPr>
                  <w:vertAlign w:val="subscript"/>
                </w:rPr>
                <w:t>14.12.30.122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Куртки женские производственные и профессиональные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393" w:history="1">
              <w:r w:rsidRPr="00502F5C">
                <w:rPr>
                  <w:vertAlign w:val="subscript"/>
                </w:rPr>
                <w:t>14.12.22.110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Брюки женские производственные и профессиональные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394" w:history="1">
              <w:r w:rsidRPr="00502F5C">
                <w:rPr>
                  <w:vertAlign w:val="subscript"/>
                </w:rPr>
                <w:t>14.12.30.141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Комбинезоны мужские производственные и профессиональные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395" w:history="1">
              <w:r w:rsidRPr="00502F5C">
                <w:rPr>
                  <w:vertAlign w:val="subscript"/>
                </w:rPr>
                <w:t>14.19.31.111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Перчатки, рукавицы, варежки, митенки мужские или для мальчиков из натуральной или композиционной кожи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396" w:history="1">
              <w:r w:rsidRPr="00502F5C">
                <w:rPr>
                  <w:vertAlign w:val="subscript"/>
                </w:rPr>
                <w:t>14.19.31.130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Пояса, ремни, портупеи и патронташи из натуральной или композиционной кожи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397" w:history="1">
              <w:r w:rsidRPr="00502F5C">
                <w:rPr>
                  <w:vertAlign w:val="subscript"/>
                </w:rPr>
                <w:t>15.20.13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proofErr w:type="gramStart"/>
            <w:r w:rsidRPr="00502F5C">
              <w:rPr>
                <w:vertAlign w:val="subscript"/>
              </w:rPr>
              <w:t xml:space="preserve">Обувь с верхом из кожи, кроме спортивной обуви, обуви с защитным металлическим </w:t>
            </w:r>
            <w:proofErr w:type="spellStart"/>
            <w:r w:rsidRPr="00502F5C">
              <w:rPr>
                <w:vertAlign w:val="subscript"/>
              </w:rPr>
              <w:t>подноском</w:t>
            </w:r>
            <w:proofErr w:type="spellEnd"/>
            <w:r w:rsidRPr="00502F5C">
              <w:rPr>
                <w:vertAlign w:val="subscript"/>
              </w:rPr>
              <w:t xml:space="preserve"> и различной специальной обуви</w:t>
            </w:r>
            <w:proofErr w:type="gramEnd"/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398" w:history="1">
              <w:r w:rsidRPr="00502F5C">
                <w:rPr>
                  <w:vertAlign w:val="subscript"/>
                </w:rPr>
                <w:t>15.20.13.130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Обувь летняя с верхом из кожи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399" w:history="1">
              <w:r w:rsidRPr="00502F5C">
                <w:rPr>
                  <w:vertAlign w:val="subscript"/>
                </w:rPr>
                <w:t>15.20.13.173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 xml:space="preserve">Сандалии школьные, детские, </w:t>
            </w:r>
            <w:proofErr w:type="spellStart"/>
            <w:r w:rsidRPr="00502F5C">
              <w:rPr>
                <w:vertAlign w:val="subscript"/>
              </w:rPr>
              <w:t>малодетские</w:t>
            </w:r>
            <w:proofErr w:type="spellEnd"/>
            <w:r w:rsidRPr="00502F5C">
              <w:rPr>
                <w:vertAlign w:val="subscript"/>
              </w:rPr>
              <w:t xml:space="preserve"> с верхом из кожи (включая сандалии с верхом из ремешков или полосок, шлепанцы)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400" w:history="1">
              <w:r w:rsidRPr="00502F5C">
                <w:rPr>
                  <w:vertAlign w:val="subscript"/>
                </w:rPr>
                <w:t>15.20.13.110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Обувь повседневная с верхом из кожи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401" w:history="1">
              <w:r w:rsidRPr="00502F5C">
                <w:rPr>
                  <w:vertAlign w:val="subscript"/>
                </w:rPr>
                <w:t>32.30.12.110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Ботинки лыжные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402" w:history="1">
              <w:r w:rsidRPr="00502F5C">
                <w:rPr>
                  <w:vertAlign w:val="subscript"/>
                </w:rPr>
                <w:t>15.20.29.110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Ботинки для конькобежных видов спорта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403" w:history="1">
              <w:r w:rsidRPr="00502F5C">
                <w:rPr>
                  <w:vertAlign w:val="subscript"/>
                </w:rPr>
                <w:t>15.20.29.120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Ботинки для футболистов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404" w:history="1">
              <w:r w:rsidRPr="00502F5C">
                <w:rPr>
                  <w:vertAlign w:val="subscript"/>
                </w:rPr>
                <w:t>15.20.29.130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Ботинки для туристов и альпинистов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405" w:history="1">
              <w:r w:rsidRPr="00502F5C">
                <w:rPr>
                  <w:vertAlign w:val="subscript"/>
                </w:rPr>
                <w:t>15.20.13.170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Обувь детская с верхом из кожи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406" w:history="1">
              <w:r w:rsidRPr="00502F5C">
                <w:rPr>
                  <w:vertAlign w:val="subscript"/>
                </w:rPr>
                <w:t>15.20.13.171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Обувь уличная детская и с верхом из кожи (включая сапожки, ботинки и туфли)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407" w:history="1">
              <w:r w:rsidRPr="00502F5C">
                <w:rPr>
                  <w:vertAlign w:val="subscript"/>
                </w:rPr>
                <w:t>15.20.13.179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Обувь детская с верхом из кожи прочая, не включенная в другие группировки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408" w:history="1">
              <w:r w:rsidRPr="00502F5C">
                <w:rPr>
                  <w:vertAlign w:val="subscript"/>
                </w:rPr>
                <w:t>15.20.13.172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 xml:space="preserve">Обувь </w:t>
            </w:r>
            <w:proofErr w:type="spellStart"/>
            <w:r w:rsidRPr="00502F5C">
              <w:rPr>
                <w:vertAlign w:val="subscript"/>
              </w:rPr>
              <w:t>малодетская</w:t>
            </w:r>
            <w:proofErr w:type="spellEnd"/>
            <w:r w:rsidRPr="00502F5C">
              <w:rPr>
                <w:vertAlign w:val="subscript"/>
              </w:rPr>
              <w:t xml:space="preserve"> и </w:t>
            </w:r>
            <w:proofErr w:type="spellStart"/>
            <w:r w:rsidRPr="00502F5C">
              <w:rPr>
                <w:vertAlign w:val="subscript"/>
              </w:rPr>
              <w:t>гусариковая</w:t>
            </w:r>
            <w:proofErr w:type="spellEnd"/>
            <w:r w:rsidRPr="00502F5C">
              <w:rPr>
                <w:vertAlign w:val="subscript"/>
              </w:rPr>
              <w:t xml:space="preserve"> уличная с верхом из кожи (включая сапожки, ботинки и туфли)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409" w:history="1">
              <w:r w:rsidRPr="00502F5C">
                <w:rPr>
                  <w:vertAlign w:val="subscript"/>
                </w:rPr>
                <w:t>32.30.12.190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Обувь лыжная прочая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410" w:history="1">
              <w:r w:rsidRPr="00502F5C">
                <w:rPr>
                  <w:vertAlign w:val="subscript"/>
                </w:rPr>
                <w:t>15.20.29.140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Обувь для боксеров, борцов и тяжелоатлетов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411" w:history="1">
              <w:r w:rsidRPr="00502F5C">
                <w:rPr>
                  <w:vertAlign w:val="subscript"/>
                </w:rPr>
                <w:t>15.20.13.160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Обувь домашняя с верхом из кожи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412" w:history="1">
              <w:r w:rsidRPr="00502F5C">
                <w:rPr>
                  <w:vertAlign w:val="subscript"/>
                </w:rPr>
                <w:t>15.20.13.190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proofErr w:type="gramStart"/>
            <w:r w:rsidRPr="00502F5C">
              <w:rPr>
                <w:vertAlign w:val="subscript"/>
              </w:rPr>
              <w:t xml:space="preserve">Обувь прочая с верхом из кожи, кроме обуви спортивной, обуви с защитным металлическим </w:t>
            </w:r>
            <w:proofErr w:type="spellStart"/>
            <w:r w:rsidRPr="00502F5C">
              <w:rPr>
                <w:vertAlign w:val="subscript"/>
              </w:rPr>
              <w:t>подноском</w:t>
            </w:r>
            <w:proofErr w:type="spellEnd"/>
            <w:r w:rsidRPr="00502F5C">
              <w:rPr>
                <w:vertAlign w:val="subscript"/>
              </w:rPr>
              <w:t xml:space="preserve"> и различной специальной обуви</w:t>
            </w:r>
            <w:proofErr w:type="gramEnd"/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413" w:history="1">
              <w:r w:rsidRPr="00502F5C">
                <w:rPr>
                  <w:vertAlign w:val="subscript"/>
                </w:rPr>
                <w:t>32.50.22.151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Обувь ортопедическая для взрослых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414" w:history="1">
              <w:r w:rsidRPr="00502F5C">
                <w:rPr>
                  <w:vertAlign w:val="subscript"/>
                </w:rPr>
                <w:t>15.20.21.159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Обувь спортивная детская прочая, не включенная в другие группировки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415" w:history="1">
              <w:r w:rsidRPr="00502F5C">
                <w:rPr>
                  <w:vertAlign w:val="subscript"/>
                </w:rPr>
                <w:t>15.20.13.174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 xml:space="preserve">Туфли комнатные детские, </w:t>
            </w:r>
            <w:proofErr w:type="spellStart"/>
            <w:r w:rsidRPr="00502F5C">
              <w:rPr>
                <w:vertAlign w:val="subscript"/>
              </w:rPr>
              <w:t>малодетские</w:t>
            </w:r>
            <w:proofErr w:type="spellEnd"/>
            <w:r w:rsidRPr="00502F5C">
              <w:rPr>
                <w:vertAlign w:val="subscript"/>
              </w:rPr>
              <w:t xml:space="preserve"> и прочая обувь домашняя с верхом из кожи (включая туфли для танцев, тапочки комнатные, туфли домашние без задников)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416" w:history="1">
              <w:r w:rsidRPr="00502F5C">
                <w:rPr>
                  <w:vertAlign w:val="subscript"/>
                </w:rPr>
                <w:t>32.50.22.152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Обувь ортопедическая для детей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417" w:history="1">
              <w:r w:rsidRPr="00502F5C">
                <w:rPr>
                  <w:vertAlign w:val="subscript"/>
                </w:rPr>
                <w:t>15.20.14.142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Обувь с верхом из текстильных материалов, кроме спортивной обуви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418" w:history="1">
              <w:r w:rsidRPr="00502F5C">
                <w:rPr>
                  <w:vertAlign w:val="subscript"/>
                </w:rPr>
                <w:t>15.20.14.141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Туфли детские комнатные с верхом из текстильных материалов, войлока или фетра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419" w:history="1">
              <w:r w:rsidRPr="00502F5C">
                <w:rPr>
                  <w:vertAlign w:val="subscript"/>
                </w:rPr>
                <w:t>15.20.14.140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Обувь детская с верхом из текстильных материалов, кроме спортивной обуви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420" w:history="1">
              <w:r w:rsidRPr="00502F5C">
                <w:rPr>
                  <w:vertAlign w:val="subscript"/>
                </w:rPr>
                <w:t>15.20.14.110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Обувь с верхом из текстильных материалов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421" w:history="1">
              <w:r w:rsidRPr="00502F5C">
                <w:rPr>
                  <w:vertAlign w:val="subscript"/>
                </w:rPr>
                <w:t>15.20.32.190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Обувь прочая, не включенная в другие группировки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422" w:history="1">
              <w:r w:rsidRPr="00502F5C">
                <w:rPr>
                  <w:vertAlign w:val="subscript"/>
                </w:rPr>
                <w:t>15.20.32.139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Обувь детская прочая, не включенная в другие группировки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423" w:history="1">
              <w:r w:rsidRPr="00502F5C">
                <w:rPr>
                  <w:vertAlign w:val="subscript"/>
                </w:rPr>
                <w:t>14.20.10.113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Пальто детские с верхом из натурального меха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424" w:history="1">
              <w:r w:rsidRPr="00502F5C">
                <w:rPr>
                  <w:vertAlign w:val="subscript"/>
                </w:rPr>
                <w:t>14.20.10.223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Пальто детские с верхом из хлопчатобумажных тканей, подкладка меховая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425" w:history="1">
              <w:r w:rsidRPr="00502F5C">
                <w:rPr>
                  <w:vertAlign w:val="subscript"/>
                </w:rPr>
                <w:t>14.20.10.353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Пальто детские нагольные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426" w:history="1">
              <w:r w:rsidRPr="00502F5C">
                <w:rPr>
                  <w:vertAlign w:val="subscript"/>
                </w:rPr>
                <w:t>14.20.10.453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Пальто детские с верхом из хлопчатобумажных тканей, подкладка из шубной овчины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427" w:history="1">
              <w:r w:rsidRPr="00502F5C">
                <w:rPr>
                  <w:vertAlign w:val="subscript"/>
                </w:rPr>
                <w:t>14.20.10.533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Пальто детские с верхом из меха, комбинированного с другими материалами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428" w:history="1">
              <w:r w:rsidRPr="00502F5C">
                <w:rPr>
                  <w:vertAlign w:val="subscript"/>
                </w:rPr>
                <w:t>14.20.10.133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Пиджаки детские с верхом из натурального меха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429" w:history="1">
              <w:r w:rsidRPr="00502F5C">
                <w:rPr>
                  <w:vertAlign w:val="subscript"/>
                </w:rPr>
                <w:t>14.20.10.243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Пиджаки детские с верхом из хлопчатобумажных тканей, подкладка меховая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430" w:history="1">
              <w:r w:rsidRPr="00502F5C">
                <w:rPr>
                  <w:vertAlign w:val="subscript"/>
                </w:rPr>
                <w:t>14.20.10.373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Пиджаки детские нагольные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431" w:history="1">
              <w:r w:rsidRPr="00502F5C">
                <w:rPr>
                  <w:vertAlign w:val="subscript"/>
                </w:rPr>
                <w:t>14.20.10.473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Пиджаки детские с верхом из хлопчатобумажных тканей, подкладка из шубной овчины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432" w:history="1">
              <w:r w:rsidRPr="00502F5C">
                <w:rPr>
                  <w:vertAlign w:val="subscript"/>
                </w:rPr>
                <w:t>14.20.10.553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Пиджаки детские с верхом из меха, комбинированного с другими материалами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433" w:history="1">
              <w:r w:rsidRPr="00502F5C">
                <w:rPr>
                  <w:vertAlign w:val="subscript"/>
                </w:rPr>
                <w:t>14.20.10.263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Куртки детские с верхом из хлопчатобумажных тканей, подкладка меховая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434" w:history="1">
              <w:r w:rsidRPr="00502F5C">
                <w:rPr>
                  <w:vertAlign w:val="subscript"/>
                </w:rPr>
                <w:t>14.20.10.410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Куртки нагольные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435" w:history="1">
              <w:r w:rsidRPr="00502F5C">
                <w:rPr>
                  <w:vertAlign w:val="subscript"/>
                </w:rPr>
                <w:t>14.20.10.513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Куртки детские с верхом из хлопчатобумажных тканей, подкладка из шубной овчины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436" w:history="1">
              <w:r w:rsidRPr="00502F5C">
                <w:rPr>
                  <w:vertAlign w:val="subscript"/>
                </w:rPr>
                <w:t>14.20.10.573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Куртки детские с верхом из меха, комбинированного с другими материалами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437" w:history="1">
              <w:r w:rsidRPr="00502F5C">
                <w:rPr>
                  <w:vertAlign w:val="subscript"/>
                </w:rPr>
                <w:t>14.19.43.130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Уборы головные детские меховые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438" w:history="1">
              <w:r w:rsidRPr="00502F5C">
                <w:rPr>
                  <w:vertAlign w:val="subscript"/>
                </w:rPr>
                <w:t>14.20.10.613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Воротники детские из натурального меха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439" w:history="1">
              <w:r w:rsidRPr="00502F5C">
                <w:rPr>
                  <w:vertAlign w:val="subscript"/>
                </w:rPr>
                <w:t>14.19.31.123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Рукавицы детские из натуральной кожи, подкладка меховая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440" w:history="1">
              <w:r w:rsidRPr="00502F5C">
                <w:rPr>
                  <w:vertAlign w:val="subscript"/>
                </w:rPr>
                <w:t>14.20.10.643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Рукавицы детские из хлопчатобумажных тканей, подкладка меховая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441" w:history="1">
              <w:r w:rsidRPr="00502F5C">
                <w:rPr>
                  <w:vertAlign w:val="subscript"/>
                </w:rPr>
                <w:t>14.20.10.646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Рукавицы детские из шерстяных тканей, подкладка меховая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442" w:history="1">
              <w:r w:rsidRPr="00502F5C">
                <w:rPr>
                  <w:vertAlign w:val="subscript"/>
                </w:rPr>
                <w:t>14.20.10.653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Рукавицы детские нагольные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443" w:history="1">
              <w:r w:rsidRPr="00502F5C">
                <w:rPr>
                  <w:vertAlign w:val="subscript"/>
                </w:rPr>
                <w:t>14.20.10.673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Носки детские из хлопчатобумажных тканей с меховой подкладкой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444" w:history="1">
              <w:r w:rsidRPr="00502F5C">
                <w:rPr>
                  <w:vertAlign w:val="subscript"/>
                </w:rPr>
                <w:t>14.20.10.676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Носки детские нагольные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445" w:history="1">
              <w:r w:rsidRPr="00502F5C">
                <w:rPr>
                  <w:vertAlign w:val="subscript"/>
                </w:rPr>
                <w:t>15.20.32.131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Тапочки детские меховые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446" w:history="1">
              <w:r w:rsidRPr="00502F5C">
                <w:rPr>
                  <w:vertAlign w:val="subscript"/>
                </w:rPr>
                <w:t>15.20.32.132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Тапочки детские шубные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447" w:history="1">
              <w:r w:rsidRPr="00502F5C">
                <w:rPr>
                  <w:vertAlign w:val="subscript"/>
                </w:rPr>
                <w:t>10.86.10.210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 xml:space="preserve">Консервы овощные для детского и диетического питания, кроме </w:t>
            </w:r>
            <w:proofErr w:type="gramStart"/>
            <w:r w:rsidRPr="00502F5C">
              <w:rPr>
                <w:vertAlign w:val="subscript"/>
              </w:rPr>
              <w:t>томатных</w:t>
            </w:r>
            <w:proofErr w:type="gramEnd"/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448" w:history="1">
              <w:r w:rsidRPr="00502F5C">
                <w:rPr>
                  <w:vertAlign w:val="subscript"/>
                </w:rPr>
                <w:t>10.86.10.211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 xml:space="preserve">Консервы </w:t>
            </w:r>
            <w:proofErr w:type="gramStart"/>
            <w:r w:rsidRPr="00502F5C">
              <w:rPr>
                <w:vertAlign w:val="subscript"/>
              </w:rPr>
              <w:t>овощные</w:t>
            </w:r>
            <w:proofErr w:type="gramEnd"/>
            <w:r w:rsidRPr="00502F5C">
              <w:rPr>
                <w:vertAlign w:val="subscript"/>
              </w:rPr>
              <w:t xml:space="preserve"> гомогенизированные для детского и диетического питания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449" w:history="1">
              <w:r w:rsidRPr="00502F5C">
                <w:rPr>
                  <w:vertAlign w:val="subscript"/>
                </w:rPr>
                <w:t>10.86.10.212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 xml:space="preserve">Консервы </w:t>
            </w:r>
            <w:proofErr w:type="gramStart"/>
            <w:r w:rsidRPr="00502F5C">
              <w:rPr>
                <w:vertAlign w:val="subscript"/>
              </w:rPr>
              <w:t>овощные</w:t>
            </w:r>
            <w:proofErr w:type="gramEnd"/>
            <w:r w:rsidRPr="00502F5C">
              <w:rPr>
                <w:vertAlign w:val="subscript"/>
              </w:rPr>
              <w:t xml:space="preserve"> протертые для детского и диетического питания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450" w:history="1">
              <w:r w:rsidRPr="00502F5C">
                <w:rPr>
                  <w:vertAlign w:val="subscript"/>
                </w:rPr>
                <w:t>10.86.10.213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Консервы овощные, нарезанные кусочками, для детского и диетического питания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451" w:history="1">
              <w:r w:rsidRPr="00502F5C">
                <w:rPr>
                  <w:vertAlign w:val="subscript"/>
                </w:rPr>
                <w:t>10.86.10.220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Консервы томатные для детского питания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452" w:history="1">
              <w:r w:rsidRPr="00502F5C">
                <w:rPr>
                  <w:vertAlign w:val="subscript"/>
                </w:rPr>
                <w:t>10.86.10.240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Консервы для детского и диетического питания (кроме овощных); продукция соковая из фруктов и фруктово-овощная для детского питания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453" w:history="1">
              <w:r w:rsidRPr="00502F5C">
                <w:rPr>
                  <w:vertAlign w:val="subscript"/>
                </w:rPr>
                <w:t>10.86.10.241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Консервы фруктовые и фруктово-овощные гомогенизированные для детского питания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454" w:history="1">
              <w:r w:rsidRPr="00502F5C">
                <w:rPr>
                  <w:vertAlign w:val="subscript"/>
                </w:rPr>
                <w:t>10.86.10.242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Консервы фруктовые и фруктово-овощные протертые для детского питания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455" w:history="1">
              <w:r w:rsidRPr="00502F5C">
                <w:rPr>
                  <w:vertAlign w:val="subscript"/>
                </w:rPr>
                <w:t>10.86.10.243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Соки фруктовые и фруктово-овощные для детского питания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456" w:history="1">
              <w:r w:rsidRPr="00502F5C">
                <w:rPr>
                  <w:vertAlign w:val="subscript"/>
                </w:rPr>
                <w:t>10.86.10.244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Консервы фруктовые и фруктово-овощные диетические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457" w:history="1">
              <w:r w:rsidRPr="00502F5C">
                <w:rPr>
                  <w:vertAlign w:val="subscript"/>
                </w:rPr>
                <w:t>10.86.10.245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Напитки сокосодержащие фруктовые и фруктово-овощные для детского питания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458" w:history="1">
              <w:r w:rsidRPr="00502F5C">
                <w:rPr>
                  <w:vertAlign w:val="subscript"/>
                </w:rPr>
                <w:t>10.86.10.246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Нектары фруктовые и фруктово-овощные для детского питания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</w:t>
            </w:r>
          </w:p>
        </w:tc>
      </w:tr>
      <w:tr w:rsidR="00502F5C" w:rsidRPr="00502F5C">
        <w:tc>
          <w:tcPr>
            <w:tcW w:w="198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hyperlink r:id="rId1459" w:history="1">
              <w:r w:rsidRPr="00502F5C">
                <w:rPr>
                  <w:vertAlign w:val="subscript"/>
                </w:rPr>
                <w:t>10.86.10.247</w:t>
              </w:r>
            </w:hyperlink>
          </w:p>
        </w:tc>
        <w:tc>
          <w:tcPr>
            <w:tcW w:w="5613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Морсы для детского питания</w:t>
            </w:r>
          </w:p>
        </w:tc>
        <w:tc>
          <w:tcPr>
            <w:tcW w:w="14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</w:t>
            </w:r>
          </w:p>
        </w:tc>
      </w:tr>
    </w:tbl>
    <w:p w:rsidR="00502F5C" w:rsidRPr="00502F5C" w:rsidRDefault="00502F5C">
      <w:pPr>
        <w:pStyle w:val="ConsPlusNormal"/>
        <w:jc w:val="both"/>
        <w:rPr>
          <w:vertAlign w:val="subscript"/>
        </w:rPr>
      </w:pPr>
    </w:p>
    <w:p w:rsidR="00502F5C" w:rsidRPr="00502F5C" w:rsidRDefault="00502F5C">
      <w:pPr>
        <w:pStyle w:val="ConsPlusNormal"/>
        <w:ind w:firstLine="540"/>
        <w:jc w:val="both"/>
        <w:rPr>
          <w:vertAlign w:val="subscript"/>
        </w:rPr>
      </w:pPr>
      <w:r w:rsidRPr="00502F5C">
        <w:rPr>
          <w:vertAlign w:val="subscript"/>
        </w:rPr>
        <w:t>При торговле смешанным ассортиментом товаров применяется максимальное значение коэффициента</w:t>
      </w:r>
      <w:proofErr w:type="gramStart"/>
      <w:r w:rsidRPr="00502F5C">
        <w:rPr>
          <w:vertAlign w:val="subscript"/>
        </w:rPr>
        <w:t xml:space="preserve"> </w:t>
      </w:r>
      <w:proofErr w:type="spellStart"/>
      <w:r w:rsidRPr="00502F5C">
        <w:rPr>
          <w:vertAlign w:val="subscript"/>
        </w:rPr>
        <w:t>К</w:t>
      </w:r>
      <w:proofErr w:type="gramEnd"/>
      <w:r w:rsidRPr="00502F5C">
        <w:rPr>
          <w:vertAlign w:val="subscript"/>
        </w:rPr>
        <w:t>в</w:t>
      </w:r>
      <w:proofErr w:type="spellEnd"/>
      <w:r w:rsidRPr="00502F5C">
        <w:rPr>
          <w:vertAlign w:val="subscript"/>
        </w:rPr>
        <w:t xml:space="preserve"> из числа значений коэффициентов, установленных по видам товара, торговля которыми осуществляется на данном объекте торговли.</w:t>
      </w:r>
    </w:p>
    <w:p w:rsidR="00502F5C" w:rsidRPr="00502F5C" w:rsidRDefault="00502F5C">
      <w:pPr>
        <w:pStyle w:val="ConsPlusNormal"/>
        <w:ind w:firstLine="540"/>
        <w:jc w:val="both"/>
        <w:rPr>
          <w:vertAlign w:val="subscript"/>
        </w:rPr>
      </w:pPr>
      <w:r w:rsidRPr="00502F5C">
        <w:rPr>
          <w:vertAlign w:val="subscript"/>
        </w:rPr>
        <w:t>При торговле смешанным ассортиментом товаров в сельских поселениях значение коэффициента</w:t>
      </w:r>
      <w:proofErr w:type="gramStart"/>
      <w:r w:rsidRPr="00502F5C">
        <w:rPr>
          <w:vertAlign w:val="subscript"/>
        </w:rPr>
        <w:t xml:space="preserve"> </w:t>
      </w:r>
      <w:proofErr w:type="spellStart"/>
      <w:r w:rsidRPr="00502F5C">
        <w:rPr>
          <w:vertAlign w:val="subscript"/>
        </w:rPr>
        <w:t>К</w:t>
      </w:r>
      <w:proofErr w:type="gramEnd"/>
      <w:r w:rsidRPr="00502F5C">
        <w:rPr>
          <w:vertAlign w:val="subscript"/>
        </w:rPr>
        <w:t>в</w:t>
      </w:r>
      <w:proofErr w:type="spellEnd"/>
      <w:r w:rsidRPr="00502F5C">
        <w:rPr>
          <w:vertAlign w:val="subscript"/>
        </w:rPr>
        <w:t xml:space="preserve"> устанавливается в размере 0,6.</w:t>
      </w:r>
    </w:p>
    <w:p w:rsidR="00502F5C" w:rsidRPr="00502F5C" w:rsidRDefault="00502F5C">
      <w:pPr>
        <w:pStyle w:val="ConsPlusNormal"/>
        <w:ind w:firstLine="540"/>
        <w:jc w:val="both"/>
        <w:rPr>
          <w:vertAlign w:val="subscript"/>
        </w:rPr>
      </w:pPr>
      <w:r w:rsidRPr="00502F5C">
        <w:rPr>
          <w:vertAlign w:val="subscript"/>
        </w:rPr>
        <w:t xml:space="preserve">Код вида продукции определяется по Общероссийскому </w:t>
      </w:r>
      <w:hyperlink r:id="rId1460" w:history="1">
        <w:r w:rsidRPr="00502F5C">
          <w:rPr>
            <w:vertAlign w:val="subscript"/>
          </w:rPr>
          <w:t>классификатору</w:t>
        </w:r>
      </w:hyperlink>
      <w:r w:rsidRPr="00502F5C">
        <w:rPr>
          <w:vertAlign w:val="subscript"/>
        </w:rPr>
        <w:t xml:space="preserve"> продукции.</w:t>
      </w:r>
    </w:p>
    <w:p w:rsidR="00502F5C" w:rsidRPr="00502F5C" w:rsidRDefault="00502F5C">
      <w:pPr>
        <w:pStyle w:val="ConsPlusNormal"/>
        <w:jc w:val="both"/>
        <w:rPr>
          <w:vertAlign w:val="subscript"/>
        </w:rPr>
      </w:pPr>
    </w:p>
    <w:p w:rsidR="00502F5C" w:rsidRPr="00502F5C" w:rsidRDefault="00502F5C">
      <w:pPr>
        <w:pStyle w:val="ConsPlusNormal"/>
        <w:jc w:val="both"/>
        <w:rPr>
          <w:vertAlign w:val="subscript"/>
        </w:rPr>
      </w:pPr>
    </w:p>
    <w:p w:rsidR="00502F5C" w:rsidRPr="00502F5C" w:rsidRDefault="00502F5C">
      <w:pPr>
        <w:pStyle w:val="ConsPlusNormal"/>
        <w:jc w:val="both"/>
        <w:rPr>
          <w:vertAlign w:val="subscript"/>
        </w:rPr>
      </w:pPr>
    </w:p>
    <w:p w:rsidR="00502F5C" w:rsidRPr="00502F5C" w:rsidRDefault="00502F5C">
      <w:pPr>
        <w:pStyle w:val="ConsPlusNormal"/>
        <w:jc w:val="both"/>
        <w:rPr>
          <w:vertAlign w:val="subscript"/>
        </w:rPr>
      </w:pPr>
    </w:p>
    <w:p w:rsidR="00502F5C" w:rsidRPr="00502F5C" w:rsidRDefault="00502F5C">
      <w:pPr>
        <w:pStyle w:val="ConsPlusNormal"/>
        <w:jc w:val="both"/>
        <w:rPr>
          <w:vertAlign w:val="subscript"/>
        </w:rPr>
      </w:pPr>
    </w:p>
    <w:p w:rsidR="00502F5C" w:rsidRPr="00502F5C" w:rsidRDefault="00502F5C">
      <w:pPr>
        <w:pStyle w:val="ConsPlusNormal"/>
        <w:jc w:val="right"/>
        <w:outlineLvl w:val="0"/>
        <w:rPr>
          <w:vertAlign w:val="subscript"/>
        </w:rPr>
      </w:pPr>
      <w:r w:rsidRPr="00502F5C">
        <w:rPr>
          <w:vertAlign w:val="subscript"/>
        </w:rPr>
        <w:t>Приложение 4</w:t>
      </w:r>
    </w:p>
    <w:p w:rsidR="00502F5C" w:rsidRPr="00502F5C" w:rsidRDefault="00502F5C">
      <w:pPr>
        <w:pStyle w:val="ConsPlusNormal"/>
        <w:jc w:val="right"/>
        <w:rPr>
          <w:vertAlign w:val="subscript"/>
        </w:rPr>
      </w:pPr>
      <w:r w:rsidRPr="00502F5C">
        <w:rPr>
          <w:vertAlign w:val="subscript"/>
        </w:rPr>
        <w:t>к решению Собрания представителей</w:t>
      </w:r>
    </w:p>
    <w:p w:rsidR="00502F5C" w:rsidRPr="00502F5C" w:rsidRDefault="00502F5C">
      <w:pPr>
        <w:pStyle w:val="ConsPlusNormal"/>
        <w:jc w:val="right"/>
        <w:rPr>
          <w:vertAlign w:val="subscript"/>
        </w:rPr>
      </w:pPr>
      <w:r w:rsidRPr="00502F5C">
        <w:rPr>
          <w:vertAlign w:val="subscript"/>
        </w:rPr>
        <w:t>муниципального образования</w:t>
      </w:r>
    </w:p>
    <w:p w:rsidR="00502F5C" w:rsidRPr="00502F5C" w:rsidRDefault="00502F5C">
      <w:pPr>
        <w:pStyle w:val="ConsPlusNormal"/>
        <w:jc w:val="right"/>
        <w:rPr>
          <w:vertAlign w:val="subscript"/>
        </w:rPr>
      </w:pPr>
      <w:r w:rsidRPr="00502F5C">
        <w:rPr>
          <w:vertAlign w:val="subscript"/>
        </w:rPr>
        <w:t>Богородицкий район</w:t>
      </w:r>
    </w:p>
    <w:p w:rsidR="00502F5C" w:rsidRPr="00502F5C" w:rsidRDefault="00502F5C">
      <w:pPr>
        <w:pStyle w:val="ConsPlusNormal"/>
        <w:jc w:val="right"/>
        <w:rPr>
          <w:vertAlign w:val="subscript"/>
        </w:rPr>
      </w:pPr>
      <w:r w:rsidRPr="00502F5C">
        <w:rPr>
          <w:vertAlign w:val="subscript"/>
        </w:rPr>
        <w:t>от 29.11.2016 N 41-295</w:t>
      </w:r>
    </w:p>
    <w:p w:rsidR="00502F5C" w:rsidRPr="00502F5C" w:rsidRDefault="00502F5C">
      <w:pPr>
        <w:pStyle w:val="ConsPlusNormal"/>
        <w:jc w:val="both"/>
        <w:rPr>
          <w:vertAlign w:val="subscript"/>
        </w:rPr>
      </w:pPr>
    </w:p>
    <w:p w:rsidR="00502F5C" w:rsidRPr="00502F5C" w:rsidRDefault="00502F5C">
      <w:pPr>
        <w:pStyle w:val="ConsPlusTitle"/>
        <w:jc w:val="center"/>
        <w:rPr>
          <w:vertAlign w:val="subscript"/>
        </w:rPr>
      </w:pPr>
      <w:bookmarkStart w:id="7" w:name="P4673"/>
      <w:bookmarkEnd w:id="7"/>
      <w:r w:rsidRPr="00502F5C">
        <w:rPr>
          <w:vertAlign w:val="subscript"/>
        </w:rPr>
        <w:t>КОЭФФИЦИЕНТЫ</w:t>
      </w:r>
    </w:p>
    <w:p w:rsidR="00502F5C" w:rsidRPr="00502F5C" w:rsidRDefault="00502F5C">
      <w:pPr>
        <w:pStyle w:val="ConsPlusTitle"/>
        <w:jc w:val="center"/>
        <w:rPr>
          <w:vertAlign w:val="subscript"/>
        </w:rPr>
      </w:pPr>
      <w:r w:rsidRPr="00502F5C">
        <w:rPr>
          <w:vertAlign w:val="subscript"/>
        </w:rPr>
        <w:t>ОБЩЕСТВЕННОГО ПИТАНИЯ (К</w:t>
      </w:r>
      <w:proofErr w:type="gramStart"/>
      <w:r w:rsidRPr="00502F5C">
        <w:rPr>
          <w:vertAlign w:val="subscript"/>
        </w:rPr>
        <w:t>2</w:t>
      </w:r>
      <w:proofErr w:type="gramEnd"/>
      <w:r w:rsidRPr="00502F5C">
        <w:rPr>
          <w:vertAlign w:val="subscript"/>
        </w:rPr>
        <w:t>)</w:t>
      </w:r>
    </w:p>
    <w:p w:rsidR="00502F5C" w:rsidRPr="00502F5C" w:rsidRDefault="00502F5C">
      <w:pPr>
        <w:pStyle w:val="ConsPlusNormal"/>
        <w:jc w:val="both"/>
        <w:rPr>
          <w:vertAlign w:val="subscript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08"/>
        <w:gridCol w:w="2154"/>
        <w:gridCol w:w="2160"/>
        <w:gridCol w:w="2117"/>
      </w:tblGrid>
      <w:tr w:rsidR="00502F5C" w:rsidRPr="00502F5C">
        <w:tc>
          <w:tcPr>
            <w:tcW w:w="2608" w:type="dxa"/>
            <w:vMerge w:val="restart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lastRenderedPageBreak/>
              <w:t>Место расположения объекта</w:t>
            </w:r>
            <w:proofErr w:type="gramStart"/>
            <w:r w:rsidRPr="00502F5C">
              <w:rPr>
                <w:vertAlign w:val="subscript"/>
              </w:rPr>
              <w:t xml:space="preserve"> (*)</w:t>
            </w:r>
            <w:proofErr w:type="gramEnd"/>
          </w:p>
        </w:tc>
        <w:tc>
          <w:tcPr>
            <w:tcW w:w="6431" w:type="dxa"/>
            <w:gridSpan w:val="3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Коэффициенты общественного питания (К</w:t>
            </w:r>
            <w:proofErr w:type="gramStart"/>
            <w:r w:rsidRPr="00502F5C">
              <w:rPr>
                <w:vertAlign w:val="subscript"/>
              </w:rPr>
              <w:t>2</w:t>
            </w:r>
            <w:proofErr w:type="gramEnd"/>
            <w:r w:rsidRPr="00502F5C">
              <w:rPr>
                <w:vertAlign w:val="subscript"/>
              </w:rPr>
              <w:t>)</w:t>
            </w:r>
          </w:p>
        </w:tc>
      </w:tr>
      <w:tr w:rsidR="00502F5C" w:rsidRPr="00502F5C">
        <w:tc>
          <w:tcPr>
            <w:tcW w:w="2608" w:type="dxa"/>
            <w:vMerge/>
          </w:tcPr>
          <w:p w:rsidR="00502F5C" w:rsidRPr="00502F5C" w:rsidRDefault="00502F5C">
            <w:pPr>
              <w:rPr>
                <w:vertAlign w:val="subscript"/>
              </w:rPr>
            </w:pPr>
          </w:p>
        </w:tc>
        <w:tc>
          <w:tcPr>
            <w:tcW w:w="215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рестораны, кафе, бары</w:t>
            </w:r>
          </w:p>
        </w:tc>
        <w:tc>
          <w:tcPr>
            <w:tcW w:w="2160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столовые, закусочные, другие предприятия общественного питания (кроме ресторанов, кафе, баров), реализующие алкогольную продукцию</w:t>
            </w:r>
          </w:p>
        </w:tc>
        <w:tc>
          <w:tcPr>
            <w:tcW w:w="21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столовые, закусочные, другие предприятия общественного питания (кроме ресторанов, кафе, баров), не реализующие алкогольную продукцию</w:t>
            </w:r>
          </w:p>
        </w:tc>
      </w:tr>
      <w:tr w:rsidR="00502F5C" w:rsidRPr="00502F5C">
        <w:tc>
          <w:tcPr>
            <w:tcW w:w="2608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Муниципальное образование город Богородицк Богородицкого района</w:t>
            </w:r>
          </w:p>
        </w:tc>
        <w:tc>
          <w:tcPr>
            <w:tcW w:w="215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0,9</w:t>
            </w:r>
          </w:p>
        </w:tc>
        <w:tc>
          <w:tcPr>
            <w:tcW w:w="2160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0,8</w:t>
            </w:r>
          </w:p>
        </w:tc>
        <w:tc>
          <w:tcPr>
            <w:tcW w:w="21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0,5</w:t>
            </w:r>
          </w:p>
        </w:tc>
      </w:tr>
      <w:tr w:rsidR="00502F5C" w:rsidRPr="00502F5C">
        <w:tc>
          <w:tcPr>
            <w:tcW w:w="2608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 xml:space="preserve">Муниципальные образования </w:t>
            </w:r>
            <w:proofErr w:type="spellStart"/>
            <w:r w:rsidRPr="00502F5C">
              <w:rPr>
                <w:vertAlign w:val="subscript"/>
              </w:rPr>
              <w:t>Товарковское</w:t>
            </w:r>
            <w:proofErr w:type="spellEnd"/>
            <w:r w:rsidRPr="00502F5C">
              <w:rPr>
                <w:vertAlign w:val="subscript"/>
              </w:rPr>
              <w:t xml:space="preserve">, </w:t>
            </w:r>
            <w:proofErr w:type="spellStart"/>
            <w:r w:rsidRPr="00502F5C">
              <w:rPr>
                <w:vertAlign w:val="subscript"/>
              </w:rPr>
              <w:t>Иевлевское</w:t>
            </w:r>
            <w:proofErr w:type="spellEnd"/>
            <w:r w:rsidRPr="00502F5C">
              <w:rPr>
                <w:vertAlign w:val="subscript"/>
              </w:rPr>
              <w:t xml:space="preserve"> Богородицкого района</w:t>
            </w:r>
          </w:p>
        </w:tc>
        <w:tc>
          <w:tcPr>
            <w:tcW w:w="215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0,7</w:t>
            </w:r>
          </w:p>
        </w:tc>
        <w:tc>
          <w:tcPr>
            <w:tcW w:w="2160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0,5</w:t>
            </w:r>
          </w:p>
        </w:tc>
        <w:tc>
          <w:tcPr>
            <w:tcW w:w="21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0,2</w:t>
            </w:r>
          </w:p>
        </w:tc>
      </w:tr>
      <w:tr w:rsidR="00502F5C" w:rsidRPr="00502F5C">
        <w:tc>
          <w:tcPr>
            <w:tcW w:w="2608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 xml:space="preserve">Муниципальные образования </w:t>
            </w:r>
            <w:proofErr w:type="spellStart"/>
            <w:r w:rsidRPr="00502F5C">
              <w:rPr>
                <w:vertAlign w:val="subscript"/>
              </w:rPr>
              <w:t>Бегичевское</w:t>
            </w:r>
            <w:proofErr w:type="spellEnd"/>
            <w:r w:rsidRPr="00502F5C">
              <w:rPr>
                <w:vertAlign w:val="subscript"/>
              </w:rPr>
              <w:t xml:space="preserve">, </w:t>
            </w:r>
            <w:proofErr w:type="spellStart"/>
            <w:r w:rsidRPr="00502F5C">
              <w:rPr>
                <w:vertAlign w:val="subscript"/>
              </w:rPr>
              <w:t>Бахметьевское</w:t>
            </w:r>
            <w:proofErr w:type="spellEnd"/>
            <w:r w:rsidRPr="00502F5C">
              <w:rPr>
                <w:vertAlign w:val="subscript"/>
              </w:rPr>
              <w:t xml:space="preserve"> Богородицкого района</w:t>
            </w:r>
          </w:p>
        </w:tc>
        <w:tc>
          <w:tcPr>
            <w:tcW w:w="215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0,6</w:t>
            </w:r>
          </w:p>
        </w:tc>
        <w:tc>
          <w:tcPr>
            <w:tcW w:w="2160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0,3</w:t>
            </w:r>
          </w:p>
        </w:tc>
        <w:tc>
          <w:tcPr>
            <w:tcW w:w="2117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0,1</w:t>
            </w:r>
          </w:p>
        </w:tc>
      </w:tr>
    </w:tbl>
    <w:p w:rsidR="00502F5C" w:rsidRPr="00502F5C" w:rsidRDefault="00502F5C">
      <w:pPr>
        <w:pStyle w:val="ConsPlusNormal"/>
        <w:jc w:val="both"/>
        <w:rPr>
          <w:vertAlign w:val="subscript"/>
        </w:rPr>
      </w:pPr>
    </w:p>
    <w:p w:rsidR="00502F5C" w:rsidRPr="00502F5C" w:rsidRDefault="00502F5C">
      <w:pPr>
        <w:pStyle w:val="ConsPlusNormal"/>
        <w:jc w:val="both"/>
        <w:rPr>
          <w:vertAlign w:val="subscript"/>
        </w:rPr>
      </w:pPr>
    </w:p>
    <w:p w:rsidR="00502F5C" w:rsidRPr="00502F5C" w:rsidRDefault="00502F5C">
      <w:pPr>
        <w:pStyle w:val="ConsPlusNormal"/>
        <w:jc w:val="both"/>
        <w:rPr>
          <w:vertAlign w:val="subscript"/>
        </w:rPr>
      </w:pPr>
    </w:p>
    <w:p w:rsidR="00502F5C" w:rsidRPr="00502F5C" w:rsidRDefault="00502F5C">
      <w:pPr>
        <w:pStyle w:val="ConsPlusNormal"/>
        <w:jc w:val="both"/>
        <w:rPr>
          <w:vertAlign w:val="subscript"/>
        </w:rPr>
      </w:pPr>
    </w:p>
    <w:p w:rsidR="00502F5C" w:rsidRPr="00502F5C" w:rsidRDefault="00502F5C">
      <w:pPr>
        <w:pStyle w:val="ConsPlusNormal"/>
        <w:jc w:val="both"/>
        <w:rPr>
          <w:vertAlign w:val="subscript"/>
        </w:rPr>
      </w:pPr>
    </w:p>
    <w:p w:rsidR="00502F5C" w:rsidRPr="00502F5C" w:rsidRDefault="00502F5C">
      <w:pPr>
        <w:pStyle w:val="ConsPlusNormal"/>
        <w:jc w:val="right"/>
        <w:outlineLvl w:val="0"/>
        <w:rPr>
          <w:vertAlign w:val="subscript"/>
        </w:rPr>
      </w:pPr>
      <w:r w:rsidRPr="00502F5C">
        <w:rPr>
          <w:vertAlign w:val="subscript"/>
        </w:rPr>
        <w:t>Приложение 5</w:t>
      </w:r>
    </w:p>
    <w:p w:rsidR="00502F5C" w:rsidRPr="00502F5C" w:rsidRDefault="00502F5C">
      <w:pPr>
        <w:pStyle w:val="ConsPlusNormal"/>
        <w:jc w:val="right"/>
        <w:rPr>
          <w:vertAlign w:val="subscript"/>
        </w:rPr>
      </w:pPr>
      <w:r w:rsidRPr="00502F5C">
        <w:rPr>
          <w:vertAlign w:val="subscript"/>
        </w:rPr>
        <w:t>к решению Собрания представителей</w:t>
      </w:r>
    </w:p>
    <w:p w:rsidR="00502F5C" w:rsidRPr="00502F5C" w:rsidRDefault="00502F5C">
      <w:pPr>
        <w:pStyle w:val="ConsPlusNormal"/>
        <w:jc w:val="right"/>
        <w:rPr>
          <w:vertAlign w:val="subscript"/>
        </w:rPr>
      </w:pPr>
      <w:r w:rsidRPr="00502F5C">
        <w:rPr>
          <w:vertAlign w:val="subscript"/>
        </w:rPr>
        <w:t>муниципального образования</w:t>
      </w:r>
    </w:p>
    <w:p w:rsidR="00502F5C" w:rsidRPr="00502F5C" w:rsidRDefault="00502F5C">
      <w:pPr>
        <w:pStyle w:val="ConsPlusNormal"/>
        <w:jc w:val="right"/>
        <w:rPr>
          <w:vertAlign w:val="subscript"/>
        </w:rPr>
      </w:pPr>
      <w:r w:rsidRPr="00502F5C">
        <w:rPr>
          <w:vertAlign w:val="subscript"/>
        </w:rPr>
        <w:t>Богородицкий район</w:t>
      </w:r>
    </w:p>
    <w:p w:rsidR="00502F5C" w:rsidRPr="00502F5C" w:rsidRDefault="00502F5C">
      <w:pPr>
        <w:pStyle w:val="ConsPlusNormal"/>
        <w:jc w:val="right"/>
        <w:rPr>
          <w:vertAlign w:val="subscript"/>
        </w:rPr>
      </w:pPr>
      <w:r w:rsidRPr="00502F5C">
        <w:rPr>
          <w:vertAlign w:val="subscript"/>
        </w:rPr>
        <w:t>от 29.11.2016 N 41-295</w:t>
      </w:r>
    </w:p>
    <w:p w:rsidR="00502F5C" w:rsidRPr="00502F5C" w:rsidRDefault="00502F5C">
      <w:pPr>
        <w:pStyle w:val="ConsPlusNormal"/>
        <w:jc w:val="both"/>
        <w:rPr>
          <w:vertAlign w:val="subscript"/>
        </w:rPr>
      </w:pPr>
    </w:p>
    <w:p w:rsidR="00502F5C" w:rsidRPr="00502F5C" w:rsidRDefault="00502F5C">
      <w:pPr>
        <w:pStyle w:val="ConsPlusTitle"/>
        <w:jc w:val="center"/>
        <w:rPr>
          <w:vertAlign w:val="subscript"/>
        </w:rPr>
      </w:pPr>
      <w:bookmarkStart w:id="8" w:name="P4704"/>
      <w:bookmarkEnd w:id="8"/>
      <w:r w:rsidRPr="00502F5C">
        <w:rPr>
          <w:vertAlign w:val="subscript"/>
        </w:rPr>
        <w:t>КОРРЕКТИРУЮЩИЙ КОЭФФИЦИЕНТ</w:t>
      </w:r>
    </w:p>
    <w:p w:rsidR="00502F5C" w:rsidRPr="00502F5C" w:rsidRDefault="00502F5C">
      <w:pPr>
        <w:pStyle w:val="ConsPlusTitle"/>
        <w:jc w:val="center"/>
        <w:rPr>
          <w:vertAlign w:val="subscript"/>
        </w:rPr>
      </w:pPr>
      <w:r w:rsidRPr="00502F5C">
        <w:rPr>
          <w:vertAlign w:val="subscript"/>
        </w:rPr>
        <w:t>БАЗОВОЙ ДОХОДНОСТИ К</w:t>
      </w:r>
      <w:proofErr w:type="gramStart"/>
      <w:r w:rsidRPr="00502F5C">
        <w:rPr>
          <w:vertAlign w:val="subscript"/>
        </w:rPr>
        <w:t>2</w:t>
      </w:r>
      <w:proofErr w:type="gramEnd"/>
      <w:r w:rsidRPr="00502F5C">
        <w:rPr>
          <w:vertAlign w:val="subscript"/>
        </w:rPr>
        <w:t xml:space="preserve"> ДЛЯ ИСЧИСЛЕНИЯ СУММЫ ЕДИНОГО НАЛОГА</w:t>
      </w:r>
    </w:p>
    <w:p w:rsidR="00502F5C" w:rsidRPr="00502F5C" w:rsidRDefault="00502F5C">
      <w:pPr>
        <w:pStyle w:val="ConsPlusTitle"/>
        <w:jc w:val="center"/>
        <w:rPr>
          <w:vertAlign w:val="subscript"/>
        </w:rPr>
      </w:pPr>
      <w:r w:rsidRPr="00502F5C">
        <w:rPr>
          <w:vertAlign w:val="subscript"/>
        </w:rPr>
        <w:t>НА ВМЕНЕННЫЙ ДОХОД ПРИ ОСУЩЕСТВЛЕНИИ ДЕЯТЕЛЬНОСТИ</w:t>
      </w:r>
    </w:p>
    <w:p w:rsidR="00502F5C" w:rsidRPr="00502F5C" w:rsidRDefault="00502F5C">
      <w:pPr>
        <w:pStyle w:val="ConsPlusTitle"/>
        <w:jc w:val="center"/>
        <w:rPr>
          <w:vertAlign w:val="subscript"/>
        </w:rPr>
      </w:pPr>
      <w:r w:rsidRPr="00502F5C">
        <w:rPr>
          <w:vertAlign w:val="subscript"/>
        </w:rPr>
        <w:t>ПО ОКАЗАНИЮ УСЛУГ ПО ПЕРЕДАЧЕ ВО ВРЕМЕННОЕ ВЛАДЕНИЕ</w:t>
      </w:r>
    </w:p>
    <w:p w:rsidR="00502F5C" w:rsidRPr="00502F5C" w:rsidRDefault="00502F5C">
      <w:pPr>
        <w:pStyle w:val="ConsPlusTitle"/>
        <w:jc w:val="center"/>
        <w:rPr>
          <w:vertAlign w:val="subscript"/>
        </w:rPr>
      </w:pPr>
      <w:r w:rsidRPr="00502F5C">
        <w:rPr>
          <w:vertAlign w:val="subscript"/>
        </w:rPr>
        <w:t>И (ИЛИ) В ПОЛЬЗОВАНИЕ ТОРГОВЫХ МЕСТ, РАСПОЛОЖЕННЫХ</w:t>
      </w:r>
    </w:p>
    <w:p w:rsidR="00502F5C" w:rsidRPr="00502F5C" w:rsidRDefault="00502F5C">
      <w:pPr>
        <w:pStyle w:val="ConsPlusTitle"/>
        <w:jc w:val="center"/>
        <w:rPr>
          <w:vertAlign w:val="subscript"/>
        </w:rPr>
      </w:pPr>
      <w:r w:rsidRPr="00502F5C">
        <w:rPr>
          <w:vertAlign w:val="subscript"/>
        </w:rPr>
        <w:t>В ОБЪЕКТАХ СТАЦИОНАРНОЙ ТОРГОВОЙ СЕТИ, НЕ ИМЕЮЩИХ ТОРГОВЫХ</w:t>
      </w:r>
    </w:p>
    <w:p w:rsidR="00502F5C" w:rsidRPr="00502F5C" w:rsidRDefault="00502F5C">
      <w:pPr>
        <w:pStyle w:val="ConsPlusTitle"/>
        <w:jc w:val="center"/>
        <w:rPr>
          <w:vertAlign w:val="subscript"/>
        </w:rPr>
      </w:pPr>
      <w:r w:rsidRPr="00502F5C">
        <w:rPr>
          <w:vertAlign w:val="subscript"/>
        </w:rPr>
        <w:t>ЗАЛОВ, ОБЪЕКТОВ НЕСТАЦИОНАРНОЙ ТОРГОВОЙ СЕТИ, А ТАКЖЕ</w:t>
      </w:r>
    </w:p>
    <w:p w:rsidR="00502F5C" w:rsidRPr="00502F5C" w:rsidRDefault="00502F5C">
      <w:pPr>
        <w:pStyle w:val="ConsPlusTitle"/>
        <w:jc w:val="center"/>
        <w:rPr>
          <w:vertAlign w:val="subscript"/>
        </w:rPr>
      </w:pPr>
      <w:r w:rsidRPr="00502F5C">
        <w:rPr>
          <w:vertAlign w:val="subscript"/>
        </w:rPr>
        <w:t>ОБЪЕКТОВ ОРГАНИЗАЦИИ ОБЩЕСТВЕННОГО ПИТАНИЯ, НЕ ИМЕЮЩИХ</w:t>
      </w:r>
    </w:p>
    <w:p w:rsidR="00502F5C" w:rsidRPr="00502F5C" w:rsidRDefault="00502F5C">
      <w:pPr>
        <w:pStyle w:val="ConsPlusTitle"/>
        <w:jc w:val="center"/>
        <w:rPr>
          <w:vertAlign w:val="subscript"/>
        </w:rPr>
      </w:pPr>
      <w:r w:rsidRPr="00502F5C">
        <w:rPr>
          <w:vertAlign w:val="subscript"/>
        </w:rPr>
        <w:t>ЗАЛА ОБСЛУЖИВАНИЯ ПОСЕТИТЕЛЕЙ</w:t>
      </w:r>
    </w:p>
    <w:p w:rsidR="00502F5C" w:rsidRPr="00502F5C" w:rsidRDefault="00502F5C">
      <w:pPr>
        <w:pStyle w:val="ConsPlusNormal"/>
        <w:jc w:val="both"/>
        <w:rPr>
          <w:vertAlign w:val="subscript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5"/>
        <w:gridCol w:w="7030"/>
        <w:gridCol w:w="1304"/>
      </w:tblGrid>
      <w:tr w:rsidR="00502F5C" w:rsidRPr="00502F5C">
        <w:tc>
          <w:tcPr>
            <w:tcW w:w="715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 xml:space="preserve">N </w:t>
            </w:r>
            <w:proofErr w:type="gramStart"/>
            <w:r w:rsidRPr="00502F5C">
              <w:rPr>
                <w:vertAlign w:val="subscript"/>
              </w:rPr>
              <w:t>п</w:t>
            </w:r>
            <w:proofErr w:type="gramEnd"/>
            <w:r w:rsidRPr="00502F5C">
              <w:rPr>
                <w:vertAlign w:val="subscript"/>
              </w:rPr>
              <w:t>/п</w:t>
            </w:r>
          </w:p>
        </w:tc>
        <w:tc>
          <w:tcPr>
            <w:tcW w:w="7030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Наименование видов деятельности</w:t>
            </w:r>
          </w:p>
        </w:tc>
        <w:tc>
          <w:tcPr>
            <w:tcW w:w="130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К</w:t>
            </w:r>
            <w:proofErr w:type="gramStart"/>
            <w:r w:rsidRPr="00502F5C">
              <w:rPr>
                <w:vertAlign w:val="subscript"/>
              </w:rPr>
              <w:t>2</w:t>
            </w:r>
            <w:proofErr w:type="gramEnd"/>
          </w:p>
        </w:tc>
      </w:tr>
      <w:tr w:rsidR="00502F5C" w:rsidRPr="00502F5C">
        <w:tc>
          <w:tcPr>
            <w:tcW w:w="715" w:type="dxa"/>
            <w:vMerge w:val="restart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1</w:t>
            </w:r>
          </w:p>
        </w:tc>
        <w:tc>
          <w:tcPr>
            <w:tcW w:w="7030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посетителей, если площадь каждого из них:</w:t>
            </w:r>
          </w:p>
        </w:tc>
        <w:tc>
          <w:tcPr>
            <w:tcW w:w="1304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</w:p>
        </w:tc>
      </w:tr>
      <w:tr w:rsidR="00502F5C" w:rsidRPr="00502F5C">
        <w:tc>
          <w:tcPr>
            <w:tcW w:w="715" w:type="dxa"/>
            <w:vMerge/>
          </w:tcPr>
          <w:p w:rsidR="00502F5C" w:rsidRPr="00502F5C" w:rsidRDefault="00502F5C">
            <w:pPr>
              <w:rPr>
                <w:vertAlign w:val="subscript"/>
              </w:rPr>
            </w:pPr>
          </w:p>
        </w:tc>
        <w:tc>
          <w:tcPr>
            <w:tcW w:w="7030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- не превышает 5 кв. м</w:t>
            </w:r>
          </w:p>
        </w:tc>
        <w:tc>
          <w:tcPr>
            <w:tcW w:w="130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0,5</w:t>
            </w:r>
          </w:p>
        </w:tc>
      </w:tr>
      <w:tr w:rsidR="00502F5C" w:rsidRPr="00502F5C">
        <w:tc>
          <w:tcPr>
            <w:tcW w:w="715" w:type="dxa"/>
            <w:vMerge/>
          </w:tcPr>
          <w:p w:rsidR="00502F5C" w:rsidRPr="00502F5C" w:rsidRDefault="00502F5C">
            <w:pPr>
              <w:rPr>
                <w:vertAlign w:val="subscript"/>
              </w:rPr>
            </w:pPr>
          </w:p>
        </w:tc>
        <w:tc>
          <w:tcPr>
            <w:tcW w:w="7030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- от 5,1 кв. м до 50 кв. м</w:t>
            </w:r>
          </w:p>
        </w:tc>
        <w:tc>
          <w:tcPr>
            <w:tcW w:w="130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</w:t>
            </w:r>
          </w:p>
        </w:tc>
      </w:tr>
      <w:tr w:rsidR="00502F5C" w:rsidRPr="00502F5C">
        <w:tc>
          <w:tcPr>
            <w:tcW w:w="715" w:type="dxa"/>
            <w:vMerge/>
          </w:tcPr>
          <w:p w:rsidR="00502F5C" w:rsidRPr="00502F5C" w:rsidRDefault="00502F5C">
            <w:pPr>
              <w:rPr>
                <w:vertAlign w:val="subscript"/>
              </w:rPr>
            </w:pPr>
          </w:p>
        </w:tc>
        <w:tc>
          <w:tcPr>
            <w:tcW w:w="7030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- от 50,1 кв. м до 150 кв. м</w:t>
            </w:r>
          </w:p>
        </w:tc>
        <w:tc>
          <w:tcPr>
            <w:tcW w:w="130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0,3</w:t>
            </w:r>
          </w:p>
        </w:tc>
      </w:tr>
      <w:tr w:rsidR="00502F5C" w:rsidRPr="00502F5C">
        <w:tc>
          <w:tcPr>
            <w:tcW w:w="715" w:type="dxa"/>
            <w:vMerge/>
          </w:tcPr>
          <w:p w:rsidR="00502F5C" w:rsidRPr="00502F5C" w:rsidRDefault="00502F5C">
            <w:pPr>
              <w:rPr>
                <w:vertAlign w:val="subscript"/>
              </w:rPr>
            </w:pPr>
          </w:p>
        </w:tc>
        <w:tc>
          <w:tcPr>
            <w:tcW w:w="7030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- свыше 150 кв. м</w:t>
            </w:r>
          </w:p>
        </w:tc>
        <w:tc>
          <w:tcPr>
            <w:tcW w:w="130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0,2</w:t>
            </w:r>
          </w:p>
        </w:tc>
      </w:tr>
    </w:tbl>
    <w:p w:rsidR="00502F5C" w:rsidRPr="00502F5C" w:rsidRDefault="00502F5C">
      <w:pPr>
        <w:pStyle w:val="ConsPlusNormal"/>
        <w:jc w:val="both"/>
        <w:rPr>
          <w:vertAlign w:val="subscript"/>
        </w:rPr>
      </w:pPr>
    </w:p>
    <w:p w:rsidR="00502F5C" w:rsidRPr="00502F5C" w:rsidRDefault="00502F5C">
      <w:pPr>
        <w:pStyle w:val="ConsPlusNormal"/>
        <w:jc w:val="both"/>
        <w:rPr>
          <w:vertAlign w:val="subscript"/>
        </w:rPr>
      </w:pPr>
    </w:p>
    <w:p w:rsidR="00502F5C" w:rsidRPr="00502F5C" w:rsidRDefault="00502F5C">
      <w:pPr>
        <w:pStyle w:val="ConsPlusNormal"/>
        <w:jc w:val="both"/>
        <w:rPr>
          <w:vertAlign w:val="subscript"/>
        </w:rPr>
      </w:pPr>
    </w:p>
    <w:p w:rsidR="00502F5C" w:rsidRPr="00502F5C" w:rsidRDefault="00502F5C">
      <w:pPr>
        <w:pStyle w:val="ConsPlusNormal"/>
        <w:jc w:val="both"/>
        <w:rPr>
          <w:vertAlign w:val="subscript"/>
        </w:rPr>
      </w:pPr>
    </w:p>
    <w:p w:rsidR="00502F5C" w:rsidRPr="00502F5C" w:rsidRDefault="00502F5C">
      <w:pPr>
        <w:pStyle w:val="ConsPlusNormal"/>
        <w:jc w:val="both"/>
        <w:rPr>
          <w:vertAlign w:val="subscript"/>
        </w:rPr>
      </w:pPr>
    </w:p>
    <w:p w:rsidR="00502F5C" w:rsidRPr="00502F5C" w:rsidRDefault="00502F5C">
      <w:pPr>
        <w:pStyle w:val="ConsPlusNormal"/>
        <w:jc w:val="right"/>
        <w:outlineLvl w:val="0"/>
        <w:rPr>
          <w:vertAlign w:val="subscript"/>
        </w:rPr>
      </w:pPr>
      <w:r w:rsidRPr="00502F5C">
        <w:rPr>
          <w:vertAlign w:val="subscript"/>
        </w:rPr>
        <w:t>Приложение 6</w:t>
      </w:r>
    </w:p>
    <w:p w:rsidR="00502F5C" w:rsidRPr="00502F5C" w:rsidRDefault="00502F5C">
      <w:pPr>
        <w:pStyle w:val="ConsPlusNormal"/>
        <w:jc w:val="right"/>
        <w:rPr>
          <w:vertAlign w:val="subscript"/>
        </w:rPr>
      </w:pPr>
      <w:r w:rsidRPr="00502F5C">
        <w:rPr>
          <w:vertAlign w:val="subscript"/>
        </w:rPr>
        <w:t>к решению Собрания представителей</w:t>
      </w:r>
    </w:p>
    <w:p w:rsidR="00502F5C" w:rsidRPr="00502F5C" w:rsidRDefault="00502F5C">
      <w:pPr>
        <w:pStyle w:val="ConsPlusNormal"/>
        <w:jc w:val="right"/>
        <w:rPr>
          <w:vertAlign w:val="subscript"/>
        </w:rPr>
      </w:pPr>
      <w:r w:rsidRPr="00502F5C">
        <w:rPr>
          <w:vertAlign w:val="subscript"/>
        </w:rPr>
        <w:t>муниципального образования</w:t>
      </w:r>
    </w:p>
    <w:p w:rsidR="00502F5C" w:rsidRPr="00502F5C" w:rsidRDefault="00502F5C">
      <w:pPr>
        <w:pStyle w:val="ConsPlusNormal"/>
        <w:jc w:val="right"/>
        <w:rPr>
          <w:vertAlign w:val="subscript"/>
        </w:rPr>
      </w:pPr>
      <w:r w:rsidRPr="00502F5C">
        <w:rPr>
          <w:vertAlign w:val="subscript"/>
        </w:rPr>
        <w:t>Богородицкий район</w:t>
      </w:r>
    </w:p>
    <w:p w:rsidR="00502F5C" w:rsidRPr="00502F5C" w:rsidRDefault="00502F5C">
      <w:pPr>
        <w:pStyle w:val="ConsPlusNormal"/>
        <w:jc w:val="right"/>
        <w:rPr>
          <w:vertAlign w:val="subscript"/>
        </w:rPr>
      </w:pPr>
      <w:r w:rsidRPr="00502F5C">
        <w:rPr>
          <w:vertAlign w:val="subscript"/>
        </w:rPr>
        <w:t>от 29.11.2016 N 41-295</w:t>
      </w:r>
    </w:p>
    <w:p w:rsidR="00502F5C" w:rsidRPr="00502F5C" w:rsidRDefault="00502F5C">
      <w:pPr>
        <w:pStyle w:val="ConsPlusNormal"/>
        <w:jc w:val="both"/>
        <w:rPr>
          <w:vertAlign w:val="subscript"/>
        </w:rPr>
      </w:pPr>
    </w:p>
    <w:p w:rsidR="00502F5C" w:rsidRPr="00502F5C" w:rsidRDefault="00502F5C">
      <w:pPr>
        <w:pStyle w:val="ConsPlusTitle"/>
        <w:jc w:val="center"/>
        <w:rPr>
          <w:vertAlign w:val="subscript"/>
        </w:rPr>
      </w:pPr>
      <w:bookmarkStart w:id="9" w:name="P4739"/>
      <w:bookmarkEnd w:id="9"/>
      <w:r w:rsidRPr="00502F5C">
        <w:rPr>
          <w:vertAlign w:val="subscript"/>
        </w:rPr>
        <w:t>КОРРЕКТИРУЮЩИЙ КОЭФФИЦИЕНТ</w:t>
      </w:r>
    </w:p>
    <w:p w:rsidR="00502F5C" w:rsidRPr="00502F5C" w:rsidRDefault="00502F5C">
      <w:pPr>
        <w:pStyle w:val="ConsPlusTitle"/>
        <w:jc w:val="center"/>
        <w:rPr>
          <w:vertAlign w:val="subscript"/>
        </w:rPr>
      </w:pPr>
      <w:r w:rsidRPr="00502F5C">
        <w:rPr>
          <w:vertAlign w:val="subscript"/>
        </w:rPr>
        <w:t>БАЗОВОЙ ДОХОДНОСТИ К</w:t>
      </w:r>
      <w:proofErr w:type="gramStart"/>
      <w:r w:rsidRPr="00502F5C">
        <w:rPr>
          <w:vertAlign w:val="subscript"/>
        </w:rPr>
        <w:t>2</w:t>
      </w:r>
      <w:proofErr w:type="gramEnd"/>
      <w:r w:rsidRPr="00502F5C">
        <w:rPr>
          <w:vertAlign w:val="subscript"/>
        </w:rPr>
        <w:t xml:space="preserve"> ДЛЯ ИСЧИСЛЕНИЯ СУММЫ ЕДИНОГО НАЛОГА</w:t>
      </w:r>
    </w:p>
    <w:p w:rsidR="00502F5C" w:rsidRPr="00502F5C" w:rsidRDefault="00502F5C">
      <w:pPr>
        <w:pStyle w:val="ConsPlusTitle"/>
        <w:jc w:val="center"/>
        <w:rPr>
          <w:vertAlign w:val="subscript"/>
        </w:rPr>
      </w:pPr>
      <w:r w:rsidRPr="00502F5C">
        <w:rPr>
          <w:vertAlign w:val="subscript"/>
        </w:rPr>
        <w:t>НА ВМЕНЕННЫЙ ДОХОД ПРИ ОСУЩЕСТВЛЕНИИ ДЕЯТЕЛЬНОСТИ</w:t>
      </w:r>
    </w:p>
    <w:p w:rsidR="00502F5C" w:rsidRPr="00502F5C" w:rsidRDefault="00502F5C">
      <w:pPr>
        <w:pStyle w:val="ConsPlusTitle"/>
        <w:jc w:val="center"/>
        <w:rPr>
          <w:vertAlign w:val="subscript"/>
        </w:rPr>
      </w:pPr>
      <w:r w:rsidRPr="00502F5C">
        <w:rPr>
          <w:vertAlign w:val="subscript"/>
        </w:rPr>
        <w:t>ПО ОКАЗАНИЮ УСЛУГ ПО ПЕРЕДАЧЕ ВО ВРЕМЕННОЕ ВЛАДЕНИЕ И (ИЛИ)</w:t>
      </w:r>
    </w:p>
    <w:p w:rsidR="00502F5C" w:rsidRPr="00502F5C" w:rsidRDefault="00502F5C">
      <w:pPr>
        <w:pStyle w:val="ConsPlusTitle"/>
        <w:jc w:val="center"/>
        <w:rPr>
          <w:vertAlign w:val="subscript"/>
        </w:rPr>
      </w:pPr>
      <w:r w:rsidRPr="00502F5C">
        <w:rPr>
          <w:vertAlign w:val="subscript"/>
        </w:rPr>
        <w:t>В ПОЛЬЗОВАНИЕ ЗЕМЕЛЬНЫХ УЧАСТКОВ ДЛЯ РАЗМЕЩЕНИЯ ОБЪЕКТОВ</w:t>
      </w:r>
    </w:p>
    <w:p w:rsidR="00502F5C" w:rsidRPr="00502F5C" w:rsidRDefault="00502F5C">
      <w:pPr>
        <w:pStyle w:val="ConsPlusTitle"/>
        <w:jc w:val="center"/>
        <w:rPr>
          <w:vertAlign w:val="subscript"/>
        </w:rPr>
      </w:pPr>
      <w:r w:rsidRPr="00502F5C">
        <w:rPr>
          <w:vertAlign w:val="subscript"/>
        </w:rPr>
        <w:t>СТАЦИОНАРНОЙ И НЕСТАЦИОНАРНОЙ ТОРГОВОЙ СЕТИ,</w:t>
      </w:r>
    </w:p>
    <w:p w:rsidR="00502F5C" w:rsidRPr="00502F5C" w:rsidRDefault="00502F5C">
      <w:pPr>
        <w:pStyle w:val="ConsPlusTitle"/>
        <w:jc w:val="center"/>
        <w:rPr>
          <w:vertAlign w:val="subscript"/>
        </w:rPr>
      </w:pPr>
      <w:r w:rsidRPr="00502F5C">
        <w:rPr>
          <w:vertAlign w:val="subscript"/>
        </w:rPr>
        <w:t>А ТАКЖЕ ОБЪЕКТОВ ОРГАНИЗАЦИИ ОБЩЕСТВЕННОГО ПИТАНИЯ</w:t>
      </w:r>
    </w:p>
    <w:p w:rsidR="00502F5C" w:rsidRPr="00502F5C" w:rsidRDefault="00502F5C">
      <w:pPr>
        <w:pStyle w:val="ConsPlusNormal"/>
        <w:jc w:val="both"/>
        <w:rPr>
          <w:vertAlign w:val="subscript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5"/>
        <w:gridCol w:w="7030"/>
        <w:gridCol w:w="1304"/>
      </w:tblGrid>
      <w:tr w:rsidR="00502F5C" w:rsidRPr="00502F5C">
        <w:tc>
          <w:tcPr>
            <w:tcW w:w="715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 xml:space="preserve">N </w:t>
            </w:r>
            <w:proofErr w:type="gramStart"/>
            <w:r w:rsidRPr="00502F5C">
              <w:rPr>
                <w:vertAlign w:val="subscript"/>
              </w:rPr>
              <w:t>п</w:t>
            </w:r>
            <w:proofErr w:type="gramEnd"/>
            <w:r w:rsidRPr="00502F5C">
              <w:rPr>
                <w:vertAlign w:val="subscript"/>
              </w:rPr>
              <w:t>/п</w:t>
            </w:r>
          </w:p>
        </w:tc>
        <w:tc>
          <w:tcPr>
            <w:tcW w:w="7030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Наименование видов деятельности</w:t>
            </w:r>
          </w:p>
        </w:tc>
        <w:tc>
          <w:tcPr>
            <w:tcW w:w="130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К</w:t>
            </w:r>
            <w:proofErr w:type="gramStart"/>
            <w:r w:rsidRPr="00502F5C">
              <w:rPr>
                <w:vertAlign w:val="subscript"/>
              </w:rPr>
              <w:t>2</w:t>
            </w:r>
            <w:proofErr w:type="gramEnd"/>
          </w:p>
        </w:tc>
      </w:tr>
      <w:tr w:rsidR="00502F5C" w:rsidRPr="00502F5C">
        <w:tc>
          <w:tcPr>
            <w:tcW w:w="715" w:type="dxa"/>
            <w:vMerge w:val="restart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1</w:t>
            </w:r>
          </w:p>
        </w:tc>
        <w:tc>
          <w:tcPr>
            <w:tcW w:w="7030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участка:</w:t>
            </w:r>
          </w:p>
        </w:tc>
        <w:tc>
          <w:tcPr>
            <w:tcW w:w="1304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</w:p>
        </w:tc>
      </w:tr>
      <w:tr w:rsidR="00502F5C" w:rsidRPr="00502F5C">
        <w:tc>
          <w:tcPr>
            <w:tcW w:w="715" w:type="dxa"/>
            <w:vMerge/>
          </w:tcPr>
          <w:p w:rsidR="00502F5C" w:rsidRPr="00502F5C" w:rsidRDefault="00502F5C">
            <w:pPr>
              <w:rPr>
                <w:vertAlign w:val="subscript"/>
              </w:rPr>
            </w:pPr>
          </w:p>
        </w:tc>
        <w:tc>
          <w:tcPr>
            <w:tcW w:w="7030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- не превышает 10 кв. м</w:t>
            </w:r>
          </w:p>
        </w:tc>
        <w:tc>
          <w:tcPr>
            <w:tcW w:w="130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0,5</w:t>
            </w:r>
          </w:p>
        </w:tc>
      </w:tr>
      <w:tr w:rsidR="00502F5C" w:rsidRPr="00502F5C">
        <w:tc>
          <w:tcPr>
            <w:tcW w:w="715" w:type="dxa"/>
            <w:vMerge/>
          </w:tcPr>
          <w:p w:rsidR="00502F5C" w:rsidRPr="00502F5C" w:rsidRDefault="00502F5C">
            <w:pPr>
              <w:rPr>
                <w:vertAlign w:val="subscript"/>
              </w:rPr>
            </w:pPr>
          </w:p>
        </w:tc>
        <w:tc>
          <w:tcPr>
            <w:tcW w:w="7030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- от 10,1 кв. м до 150 кв. м</w:t>
            </w:r>
          </w:p>
        </w:tc>
        <w:tc>
          <w:tcPr>
            <w:tcW w:w="130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0,4</w:t>
            </w:r>
          </w:p>
        </w:tc>
      </w:tr>
      <w:tr w:rsidR="00502F5C" w:rsidRPr="00502F5C">
        <w:tc>
          <w:tcPr>
            <w:tcW w:w="715" w:type="dxa"/>
            <w:vMerge/>
          </w:tcPr>
          <w:p w:rsidR="00502F5C" w:rsidRPr="00502F5C" w:rsidRDefault="00502F5C">
            <w:pPr>
              <w:rPr>
                <w:vertAlign w:val="subscript"/>
              </w:rPr>
            </w:pPr>
          </w:p>
        </w:tc>
        <w:tc>
          <w:tcPr>
            <w:tcW w:w="7030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- от 150,1 кв. м до 500 кв. м</w:t>
            </w:r>
          </w:p>
        </w:tc>
        <w:tc>
          <w:tcPr>
            <w:tcW w:w="130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0,3</w:t>
            </w:r>
          </w:p>
        </w:tc>
      </w:tr>
      <w:tr w:rsidR="00502F5C" w:rsidRPr="00502F5C">
        <w:tc>
          <w:tcPr>
            <w:tcW w:w="715" w:type="dxa"/>
            <w:vMerge/>
          </w:tcPr>
          <w:p w:rsidR="00502F5C" w:rsidRPr="00502F5C" w:rsidRDefault="00502F5C">
            <w:pPr>
              <w:rPr>
                <w:vertAlign w:val="subscript"/>
              </w:rPr>
            </w:pPr>
          </w:p>
        </w:tc>
        <w:tc>
          <w:tcPr>
            <w:tcW w:w="7030" w:type="dxa"/>
          </w:tcPr>
          <w:p w:rsidR="00502F5C" w:rsidRPr="00502F5C" w:rsidRDefault="00502F5C">
            <w:pPr>
              <w:pStyle w:val="ConsPlusNormal"/>
              <w:rPr>
                <w:vertAlign w:val="subscript"/>
              </w:rPr>
            </w:pPr>
            <w:r w:rsidRPr="00502F5C">
              <w:rPr>
                <w:vertAlign w:val="subscript"/>
              </w:rPr>
              <w:t>- свыше 500 кв. м</w:t>
            </w:r>
          </w:p>
        </w:tc>
        <w:tc>
          <w:tcPr>
            <w:tcW w:w="1304" w:type="dxa"/>
          </w:tcPr>
          <w:p w:rsidR="00502F5C" w:rsidRPr="00502F5C" w:rsidRDefault="00502F5C">
            <w:pPr>
              <w:pStyle w:val="ConsPlusNormal"/>
              <w:jc w:val="center"/>
              <w:rPr>
                <w:vertAlign w:val="subscript"/>
              </w:rPr>
            </w:pPr>
            <w:r w:rsidRPr="00502F5C">
              <w:rPr>
                <w:vertAlign w:val="subscript"/>
              </w:rPr>
              <w:t>0,2</w:t>
            </w:r>
          </w:p>
        </w:tc>
      </w:tr>
    </w:tbl>
    <w:p w:rsidR="00502F5C" w:rsidRPr="00502F5C" w:rsidRDefault="00502F5C">
      <w:pPr>
        <w:pStyle w:val="ConsPlusNormal"/>
        <w:jc w:val="both"/>
        <w:rPr>
          <w:vertAlign w:val="subscript"/>
        </w:rPr>
      </w:pPr>
    </w:p>
    <w:p w:rsidR="00502F5C" w:rsidRPr="00502F5C" w:rsidRDefault="00502F5C">
      <w:pPr>
        <w:pStyle w:val="ConsPlusNormal"/>
        <w:jc w:val="both"/>
        <w:rPr>
          <w:vertAlign w:val="subscript"/>
        </w:rPr>
      </w:pPr>
    </w:p>
    <w:p w:rsidR="00502F5C" w:rsidRPr="00502F5C" w:rsidRDefault="00502F5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  <w:vertAlign w:val="subscript"/>
        </w:rPr>
      </w:pPr>
    </w:p>
    <w:p w:rsidR="00911B7D" w:rsidRPr="00502F5C" w:rsidRDefault="00911B7D">
      <w:pPr>
        <w:rPr>
          <w:vertAlign w:val="subscript"/>
        </w:rPr>
      </w:pPr>
    </w:p>
    <w:sectPr w:rsidR="00911B7D" w:rsidRPr="00502F5C" w:rsidSect="00556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F5C"/>
    <w:rsid w:val="00502F5C"/>
    <w:rsid w:val="00911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02F5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02F5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02F5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502F5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02F5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502F5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02F5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502F5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02F5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02F5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02F5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502F5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02F5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502F5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02F5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502F5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consultantplus://offline/ref=F6CD0941BE4FB7554B6069B398651B701A5BCB21DE442C0B0382DD17E1F13A854201BEBEE3531801qAtFO" TargetMode="External"/><Relationship Id="rId671" Type="http://schemas.openxmlformats.org/officeDocument/2006/relationships/hyperlink" Target="consultantplus://offline/ref=F6CD0941BE4FB7554B6069B398651B701A5BCB21DE442C0B0382DD17E1F13A854201BEBEE2551D04qAtBO" TargetMode="External"/><Relationship Id="rId769" Type="http://schemas.openxmlformats.org/officeDocument/2006/relationships/hyperlink" Target="consultantplus://offline/ref=F6CD0941BE4FB7554B6069B398651B701A5BCB21DE442C0B0382DD17E1F13A854201BEBEE1521E03qAtBO" TargetMode="External"/><Relationship Id="rId976" Type="http://schemas.openxmlformats.org/officeDocument/2006/relationships/hyperlink" Target="consultantplus://offline/ref=F6CD0941BE4FB7554B6069B398651B701A5BCB21DE442C0B0382DD17E1F13A854201BEBEE2531D00qAt8O" TargetMode="External"/><Relationship Id="rId1399" Type="http://schemas.openxmlformats.org/officeDocument/2006/relationships/hyperlink" Target="consultantplus://offline/ref=E282C0ED1EA27053FABEF7E99187C5F059A968683E7B4D27A01698525C77873D697622AE43DCC7C4rBt0O" TargetMode="External"/><Relationship Id="rId21" Type="http://schemas.openxmlformats.org/officeDocument/2006/relationships/hyperlink" Target="consultantplus://offline/ref=F6CD0941BE4FB7554B6069B398651B701A5BCB21D1402C0B0382DD17E1F13A854201BEBEE2561407qAtBO" TargetMode="External"/><Relationship Id="rId324" Type="http://schemas.openxmlformats.org/officeDocument/2006/relationships/hyperlink" Target="consultantplus://offline/ref=F6CD0941BE4FB7554B6069B398651B701A5BCB21DE442C0B0382DD17E1F13A854201BEBEE0571505qAtDO" TargetMode="External"/><Relationship Id="rId531" Type="http://schemas.openxmlformats.org/officeDocument/2006/relationships/hyperlink" Target="consultantplus://offline/ref=F6CD0941BE4FB7554B6069B398651B701A5BCB21DE442C0B0382DD17E1F13A854201BEBEE1561E05qAt8O" TargetMode="External"/><Relationship Id="rId629" Type="http://schemas.openxmlformats.org/officeDocument/2006/relationships/hyperlink" Target="consultantplus://offline/ref=F6CD0941BE4FB7554B6069B398651B701A5BCB21DE442C0B0382DD17E1F13A854201BEBEE1561806qAtAO" TargetMode="External"/><Relationship Id="rId1161" Type="http://schemas.openxmlformats.org/officeDocument/2006/relationships/hyperlink" Target="consultantplus://offline/ref=E282C0ED1EA27053FABEF7E99187C5F059A968683E7B4D27A01698525C77873D697622AE42DCC6C5rBt5O" TargetMode="External"/><Relationship Id="rId1259" Type="http://schemas.openxmlformats.org/officeDocument/2006/relationships/hyperlink" Target="consultantplus://offline/ref=E282C0ED1EA27053FABEF7E99187C5F059A968683E7B4D27A01698525C77873D697622AE43DCC6C5rBt4O" TargetMode="External"/><Relationship Id="rId170" Type="http://schemas.openxmlformats.org/officeDocument/2006/relationships/hyperlink" Target="consultantplus://offline/ref=F6CD0941BE4FB7554B6069B398651B701A5BCB21DE442C0B0382DD17E1F13A854201BEBEE25A1502qAtFO" TargetMode="External"/><Relationship Id="rId836" Type="http://schemas.openxmlformats.org/officeDocument/2006/relationships/hyperlink" Target="consultantplus://offline/ref=F6CD0941BE4FB7554B6069B398651B701A5BCB21DE442C0B0382DD17E1F13A854201BEBEE0561E03qAtDO" TargetMode="External"/><Relationship Id="rId1021" Type="http://schemas.openxmlformats.org/officeDocument/2006/relationships/hyperlink" Target="consultantplus://offline/ref=E282C0ED1EA27053FABEF7E99187C5F059A968683E7B4D27A01698525C77873D697622AE42DCC2C7rBt5O" TargetMode="External"/><Relationship Id="rId1119" Type="http://schemas.openxmlformats.org/officeDocument/2006/relationships/hyperlink" Target="consultantplus://offline/ref=E282C0ED1EA27053FABEF7E99187C5F059A968683E7B4D27A01698525C77873D697622AE42DCC4C2rBt1O" TargetMode="External"/><Relationship Id="rId268" Type="http://schemas.openxmlformats.org/officeDocument/2006/relationships/hyperlink" Target="consultantplus://offline/ref=F6CD0941BE4FB7554B6069B398651B701A5BCB21DE442C0B0382DD17E1F13A854201BEBEE3531D04qAtDO" TargetMode="External"/><Relationship Id="rId475" Type="http://schemas.openxmlformats.org/officeDocument/2006/relationships/hyperlink" Target="consultantplus://offline/ref=F6CD0941BE4FB7554B6069B398651B701A5BCB21DE442C0B0382DD17E1F13A854201BEBEE2551A05qAt3O" TargetMode="External"/><Relationship Id="rId682" Type="http://schemas.openxmlformats.org/officeDocument/2006/relationships/hyperlink" Target="consultantplus://offline/ref=F6CD0941BE4FB7554B6069B398651B701A5BCB21DE442C0B0382DD17E1F13A854201BEBEE1541507qAt2O" TargetMode="External"/><Relationship Id="rId903" Type="http://schemas.openxmlformats.org/officeDocument/2006/relationships/hyperlink" Target="consultantplus://offline/ref=F6CD0941BE4FB7554B6069B398651B701A5BCB21DE442C0B0382DD17E1F13A854201BEBEE3531907qAt9O" TargetMode="External"/><Relationship Id="rId1326" Type="http://schemas.openxmlformats.org/officeDocument/2006/relationships/hyperlink" Target="consultantplus://offline/ref=E282C0ED1EA27053FABEF7E99187C5F059A968683E7B4D27A01698525C77873D697622AE43DCC2C2rBt8O" TargetMode="External"/><Relationship Id="rId32" Type="http://schemas.openxmlformats.org/officeDocument/2006/relationships/hyperlink" Target="consultantplus://offline/ref=F6CD0941BE4FB7554B6069B398651B701A5BCB21DE442C0B0382DD17E1F13A854201BEBEE0531E03qAt3O" TargetMode="External"/><Relationship Id="rId128" Type="http://schemas.openxmlformats.org/officeDocument/2006/relationships/hyperlink" Target="consultantplus://offline/ref=F6CD0941BE4FB7554B6069B398651B701A5BCB21DE442C0B0382DD17E1F13A854201BEBEE3531F09qAtDO" TargetMode="External"/><Relationship Id="rId335" Type="http://schemas.openxmlformats.org/officeDocument/2006/relationships/hyperlink" Target="consultantplus://offline/ref=F6CD0941BE4FB7554B6069B398651B701A5BCB21DE442C0B0382DD17E1F13A854201BEBEE3571C08qAtDO" TargetMode="External"/><Relationship Id="rId542" Type="http://schemas.openxmlformats.org/officeDocument/2006/relationships/hyperlink" Target="consultantplus://offline/ref=F6CD0941BE4FB7554B6069B398651B701A5BCB21DE442C0B0382DD17E1F13A854201BEBEE1561902qAt8O" TargetMode="External"/><Relationship Id="rId987" Type="http://schemas.openxmlformats.org/officeDocument/2006/relationships/hyperlink" Target="consultantplus://offline/ref=F6CD0941BE4FB7554B6069B398651B701A5BCB21DE442C0B0382DD17E1F13A854201BEBEE2531D04qAtEO" TargetMode="External"/><Relationship Id="rId1172" Type="http://schemas.openxmlformats.org/officeDocument/2006/relationships/hyperlink" Target="consultantplus://offline/ref=E282C0ED1EA27053FABEF7E99187C5F059A968683E7B4D27A01698525C77873D697622AE42DDC2C5rBt9O" TargetMode="External"/><Relationship Id="rId181" Type="http://schemas.openxmlformats.org/officeDocument/2006/relationships/hyperlink" Target="consultantplus://offline/ref=F6CD0941BE4FB7554B6069B398651B701A5BCB21DE442C0B0382DD17E1F13A854201BEBEE25A1503qAtBO" TargetMode="External"/><Relationship Id="rId402" Type="http://schemas.openxmlformats.org/officeDocument/2006/relationships/hyperlink" Target="consultantplus://offline/ref=F6CD0941BE4FB7554B6069B398651B701A5BCB21DE442C0B0382DD17E1F13A854201BEBEE2541507qAtDO" TargetMode="External"/><Relationship Id="rId847" Type="http://schemas.openxmlformats.org/officeDocument/2006/relationships/hyperlink" Target="consultantplus://offline/ref=F6CD0941BE4FB7554B6069B398651B701A5BCB21DE442C0B0382DD17E1F13A854201BEBEE0561C00qAt3O" TargetMode="External"/><Relationship Id="rId1032" Type="http://schemas.openxmlformats.org/officeDocument/2006/relationships/hyperlink" Target="consultantplus://offline/ref=E282C0ED1EA27053FABEF7E99187C5F059A968683E7B4D27A01698525C77873D697622AE41D4C4C1rBt9O" TargetMode="External"/><Relationship Id="rId279" Type="http://schemas.openxmlformats.org/officeDocument/2006/relationships/hyperlink" Target="consultantplus://offline/ref=F6CD0941BE4FB7554B6069B398651B701A5BCB21DE442C0B0382DD17E1F13A854201BEBEE2541905qAt9O" TargetMode="External"/><Relationship Id="rId486" Type="http://schemas.openxmlformats.org/officeDocument/2006/relationships/hyperlink" Target="consultantplus://offline/ref=F6CD0941BE4FB7554B6069B398651B701A5BCB21DE442C0B0382DD17E1F13A854201BEBEE2561807qAt9O" TargetMode="External"/><Relationship Id="rId693" Type="http://schemas.openxmlformats.org/officeDocument/2006/relationships/hyperlink" Target="consultantplus://offline/ref=F6CD0941BE4FB7554B6069B398651B701A5BCB21DE442C0B0382DD17E1F13A854201BEBEE1561A04qAt2O" TargetMode="External"/><Relationship Id="rId707" Type="http://schemas.openxmlformats.org/officeDocument/2006/relationships/hyperlink" Target="consultantplus://offline/ref=F6CD0941BE4FB7554B6069B398651B701A5BCB21DE442C0B0382DD17E1F13A854201BEBEE2571A03qAtDO" TargetMode="External"/><Relationship Id="rId914" Type="http://schemas.openxmlformats.org/officeDocument/2006/relationships/hyperlink" Target="consultantplus://offline/ref=F6CD0941BE4FB7554B6069B398651B701A5BCB21DE442C0B0382DD17E1F13A854201BEBEE35B1409qAt3O" TargetMode="External"/><Relationship Id="rId1337" Type="http://schemas.openxmlformats.org/officeDocument/2006/relationships/hyperlink" Target="consultantplus://offline/ref=E282C0ED1EA27053FABEF7E99187C5F059A968683E7B4D27A01698525C77873D697622AE42D5C5C1rBt8O" TargetMode="External"/><Relationship Id="rId43" Type="http://schemas.openxmlformats.org/officeDocument/2006/relationships/hyperlink" Target="consultantplus://offline/ref=F6CD0941BE4FB7554B6069B398651B701A5BCB21DE442C0B0382DD17E1F13A854201BEBEE0521505qAtDO" TargetMode="External"/><Relationship Id="rId139" Type="http://schemas.openxmlformats.org/officeDocument/2006/relationships/hyperlink" Target="consultantplus://offline/ref=F6CD0941BE4FB7554B6069B398651B701A5BCB21DE442C0B0382DD17E1F13A854201BEBEE3531802qAt3O" TargetMode="External"/><Relationship Id="rId346" Type="http://schemas.openxmlformats.org/officeDocument/2006/relationships/hyperlink" Target="consultantplus://offline/ref=F6CD0941BE4FB7554B6069B398651B701A5BCB21DE442C0B0382DD17E1F13A854201BEBEE0531B01qAtDO" TargetMode="External"/><Relationship Id="rId553" Type="http://schemas.openxmlformats.org/officeDocument/2006/relationships/hyperlink" Target="consultantplus://offline/ref=F6CD0941BE4FB7554B6069B398651B701A5BCB21DE442C0B0382DD17E1F13A854201BEBEE2561409qAtBO" TargetMode="External"/><Relationship Id="rId760" Type="http://schemas.openxmlformats.org/officeDocument/2006/relationships/hyperlink" Target="consultantplus://offline/ref=F6CD0941BE4FB7554B6069B398651B701A5BCB21DE442C0B0382DD17E1F13A854201BEBEE1531507qAt3O" TargetMode="External"/><Relationship Id="rId998" Type="http://schemas.openxmlformats.org/officeDocument/2006/relationships/hyperlink" Target="consultantplus://offline/ref=E282C0ED1EA27053FABEF7E99187C5F059A968683E7B4D27A01698525C77873D697622AE42DCC1C2rBt1O" TargetMode="External"/><Relationship Id="rId1183" Type="http://schemas.openxmlformats.org/officeDocument/2006/relationships/hyperlink" Target="consultantplus://offline/ref=E282C0ED1EA27053FABEF7E99187C5F059A968683E7B4D27A01698525C77873D697622AE42DCC8C4rBt3O" TargetMode="External"/><Relationship Id="rId1390" Type="http://schemas.openxmlformats.org/officeDocument/2006/relationships/hyperlink" Target="consultantplus://offline/ref=E282C0ED1EA27053FABEF7E99187C5F059A968683E7B4D27A01698525C77873D697622AE42D5C7C5rBt8O" TargetMode="External"/><Relationship Id="rId1404" Type="http://schemas.openxmlformats.org/officeDocument/2006/relationships/hyperlink" Target="consultantplus://offline/ref=E282C0ED1EA27053FABEF7E99187C5F059A968683E7B4D27A01698525C77873D697622AE43DCC7C1rBt4O" TargetMode="External"/><Relationship Id="rId192" Type="http://schemas.openxmlformats.org/officeDocument/2006/relationships/hyperlink" Target="consultantplus://offline/ref=F6CD0941BE4FB7554B6069B398651B701A5BCB21DE442C0B0382DD17E1F13A854201BEBEE25A1404qAtBO" TargetMode="External"/><Relationship Id="rId206" Type="http://schemas.openxmlformats.org/officeDocument/2006/relationships/hyperlink" Target="consultantplus://offline/ref=F6CD0941BE4FB7554B6069B398651B701A5BCB21DE442C0B0382DD17E1F13A854201BEBEE25A1404qAtDO" TargetMode="External"/><Relationship Id="rId413" Type="http://schemas.openxmlformats.org/officeDocument/2006/relationships/hyperlink" Target="consultantplus://offline/ref=F6CD0941BE4FB7554B6069B398651B701A5BCB21DE442C0B0382DD17E1F13A854201BEBEE2541403qAtBO" TargetMode="External"/><Relationship Id="rId858" Type="http://schemas.openxmlformats.org/officeDocument/2006/relationships/hyperlink" Target="consultantplus://offline/ref=F6CD0941BE4FB7554B6069B398651B701A5BCB21DE442C0B0382DD17E1F13A854201BEBEE0561C02qAtDO" TargetMode="External"/><Relationship Id="rId1043" Type="http://schemas.openxmlformats.org/officeDocument/2006/relationships/hyperlink" Target="consultantplus://offline/ref=E282C0ED1EA27053FABEF7E99187C5F059A968683E7B4D27A01698525C77873D697622AE42DCC3C4rBt5O" TargetMode="External"/><Relationship Id="rId497" Type="http://schemas.openxmlformats.org/officeDocument/2006/relationships/hyperlink" Target="consultantplus://offline/ref=F6CD0941BE4FB7554B6069B398651B701A5BCB21DE442C0B0382DD17E1F13A854201BEBEE2561502qAt3O" TargetMode="External"/><Relationship Id="rId620" Type="http://schemas.openxmlformats.org/officeDocument/2006/relationships/hyperlink" Target="consultantplus://offline/ref=F6CD0941BE4FB7554B6069B398651B701A5BCB21DE442C0B0382DD17E1F13A854201BEBEE1561F07qAt2O" TargetMode="External"/><Relationship Id="rId718" Type="http://schemas.openxmlformats.org/officeDocument/2006/relationships/hyperlink" Target="consultantplus://offline/ref=F6CD0941BE4FB7554B6069B398651B701A5BCB21DE442C0B0382DD17E1F13A854201BEBEE2551800qAtDO" TargetMode="External"/><Relationship Id="rId925" Type="http://schemas.openxmlformats.org/officeDocument/2006/relationships/hyperlink" Target="consultantplus://offline/ref=F6CD0941BE4FB7554B6069B398651B701A5BCB21DE442C0B0382DD17E1F13A854201BEBEE35A1C06qAtBO" TargetMode="External"/><Relationship Id="rId1250" Type="http://schemas.openxmlformats.org/officeDocument/2006/relationships/hyperlink" Target="consultantplus://offline/ref=E282C0ED1EA27053FABEF7E99187C5F059A968683E7B4D27A01698525C77873D697622AE42DEC0CDrBt7O" TargetMode="External"/><Relationship Id="rId1348" Type="http://schemas.openxmlformats.org/officeDocument/2006/relationships/hyperlink" Target="consultantplus://offline/ref=E282C0ED1EA27053FABEF7E99187C5F059A968683E7B4D27A01698525C77873D697622AE42D5C6C5rBt0O" TargetMode="External"/><Relationship Id="rId357" Type="http://schemas.openxmlformats.org/officeDocument/2006/relationships/hyperlink" Target="consultantplus://offline/ref=F6CD0941BE4FB7554B6069B398651B701A5BCB21DE442C0B0382DD17E1F13A854201BEBEE0531501qAt3O" TargetMode="External"/><Relationship Id="rId1110" Type="http://schemas.openxmlformats.org/officeDocument/2006/relationships/hyperlink" Target="consultantplus://offline/ref=E282C0ED1EA27053FABEF7E99187C5F059A968683E7B4D27A01698525C77873D697622AE42DCC5C3rBt9O" TargetMode="External"/><Relationship Id="rId1194" Type="http://schemas.openxmlformats.org/officeDocument/2006/relationships/hyperlink" Target="consultantplus://offline/ref=E282C0ED1EA27053FABEF7E99187C5F059A968683E7B4D27A01698525C77873D697622AE42DDC2C4rBt3O" TargetMode="External"/><Relationship Id="rId1208" Type="http://schemas.openxmlformats.org/officeDocument/2006/relationships/hyperlink" Target="consultantplus://offline/ref=E282C0ED1EA27053FABEF7E99187C5F059A968683E7B4D27A01698525C77873D697622AE42DCC7C3rBt1O" TargetMode="External"/><Relationship Id="rId1415" Type="http://schemas.openxmlformats.org/officeDocument/2006/relationships/hyperlink" Target="consultantplus://offline/ref=E282C0ED1EA27053FABEF7E99187C5F059A968683E7B4D27A01698525C77873D697622AE43DCC7C4rBt2O" TargetMode="External"/><Relationship Id="rId54" Type="http://schemas.openxmlformats.org/officeDocument/2006/relationships/hyperlink" Target="consultantplus://offline/ref=F6CD0941BE4FB7554B6069B398651B701A5BCB21DE442C0B0382DD17E1F13A854201BEBEE35A1E05qAt3O" TargetMode="External"/><Relationship Id="rId217" Type="http://schemas.openxmlformats.org/officeDocument/2006/relationships/hyperlink" Target="consultantplus://offline/ref=F6CD0941BE4FB7554B6069B398651B701A5BCB21DE442C0B0382DD17E1F13A854201BEBEE25A1501qAtBO" TargetMode="External"/><Relationship Id="rId564" Type="http://schemas.openxmlformats.org/officeDocument/2006/relationships/hyperlink" Target="consultantplus://offline/ref=F6CD0941BE4FB7554B6069B398651B701A5BCB21DE442C0B0382DD17E1F13A854201BEBEE1561E09qAtEO" TargetMode="External"/><Relationship Id="rId771" Type="http://schemas.openxmlformats.org/officeDocument/2006/relationships/hyperlink" Target="consultantplus://offline/ref=F6CD0941BE4FB7554B6069B398651B701A5BCB21DE442C0B0382DD17E1F13A854201BEBEE1521E03qAtFO" TargetMode="External"/><Relationship Id="rId869" Type="http://schemas.openxmlformats.org/officeDocument/2006/relationships/hyperlink" Target="consultantplus://offline/ref=F6CD0941BE4FB7554B6069B398651B701A5BCB21DE442C0B0382DD17E1F13A854201BEBEE0561C07qAtBO" TargetMode="External"/><Relationship Id="rId424" Type="http://schemas.openxmlformats.org/officeDocument/2006/relationships/hyperlink" Target="consultantplus://offline/ref=F6CD0941BE4FB7554B6069B398651B701A5BCB21DE442C0B0382DD17E1F13A854201BEBEE25A1C04qAtBO" TargetMode="External"/><Relationship Id="rId631" Type="http://schemas.openxmlformats.org/officeDocument/2006/relationships/hyperlink" Target="consultantplus://offline/ref=F6CD0941BE4FB7554B6069B398651B701A5BCB21DE442C0B0382DD17E1F13A854201BEBEE1561805qAt8O" TargetMode="External"/><Relationship Id="rId729" Type="http://schemas.openxmlformats.org/officeDocument/2006/relationships/hyperlink" Target="consultantplus://offline/ref=F6CD0941BE4FB7554B6069B398651B701A5BCB21DE442C0B0382DD17E1F13A854201BEBEE2551804qAtDO" TargetMode="External"/><Relationship Id="rId1054" Type="http://schemas.openxmlformats.org/officeDocument/2006/relationships/hyperlink" Target="consultantplus://offline/ref=E282C0ED1EA27053FABEF7E99187C5F059A968683E7B4D27A01698525C77873D697622AE42DCC3C7rBt3O" TargetMode="External"/><Relationship Id="rId1261" Type="http://schemas.openxmlformats.org/officeDocument/2006/relationships/hyperlink" Target="consultantplus://offline/ref=E282C0ED1EA27053FABEF7E99187C5F059A968683E7B4D27A01698525C77873D697622AE43DCC6C7rBt8O" TargetMode="External"/><Relationship Id="rId1359" Type="http://schemas.openxmlformats.org/officeDocument/2006/relationships/hyperlink" Target="consultantplus://offline/ref=E282C0ED1EA27053FABEF7E99187C5F059A968683E7B4D27A01698525C77873D697622AE42D5C3C2rBt4O" TargetMode="External"/><Relationship Id="rId270" Type="http://schemas.openxmlformats.org/officeDocument/2006/relationships/hyperlink" Target="consultantplus://offline/ref=F6CD0941BE4FB7554B6069B398651B701A5BCB21DE442C0B0382DD17E1F13A854201BEBEE3531808qAt3O" TargetMode="External"/><Relationship Id="rId936" Type="http://schemas.openxmlformats.org/officeDocument/2006/relationships/hyperlink" Target="consultantplus://offline/ref=F6CD0941BE4FB7554B6069B398651B701A5BCB21DE442C0B0382DD17E1F13A854201BEBEE0551D06qAtDO" TargetMode="External"/><Relationship Id="rId1121" Type="http://schemas.openxmlformats.org/officeDocument/2006/relationships/hyperlink" Target="consultantplus://offline/ref=E282C0ED1EA27053FABEF7E99187C5F059A968683E7B4D27A01698525C77873D697622AE42DCC5C1rBt9O" TargetMode="External"/><Relationship Id="rId1219" Type="http://schemas.openxmlformats.org/officeDocument/2006/relationships/hyperlink" Target="consultantplus://offline/ref=E282C0ED1EA27053FABEF7E99187C5F059A968683E7B4D27A01698525C77873D697622AE42DDC0C1rBt5O" TargetMode="External"/><Relationship Id="rId65" Type="http://schemas.openxmlformats.org/officeDocument/2006/relationships/hyperlink" Target="consultantplus://offline/ref=F6CD0941BE4FB7554B6069B398651B701A5BCB21DE442C0B0382DD17E1F13A854201BEBEE0531C00qAt3O" TargetMode="External"/><Relationship Id="rId130" Type="http://schemas.openxmlformats.org/officeDocument/2006/relationships/hyperlink" Target="consultantplus://offline/ref=F6CD0941BE4FB7554B6069B398651B701A5BCB21DE442C0B0382DD17E1F13A854201BEBEE3531803qAt3O" TargetMode="External"/><Relationship Id="rId368" Type="http://schemas.openxmlformats.org/officeDocument/2006/relationships/hyperlink" Target="consultantplus://offline/ref=F6CD0941BE4FB7554B6069B398651B701A5BCB21DE442C0B0382DD17E1F13A854201BEBEE0531409qAt9O" TargetMode="External"/><Relationship Id="rId575" Type="http://schemas.openxmlformats.org/officeDocument/2006/relationships/hyperlink" Target="consultantplus://offline/ref=F6CD0941BE4FB7554B6069B398651B701A5BCB21DE442C0B0382DD17E1F13A854201BEBEE2551E01qAt9O" TargetMode="External"/><Relationship Id="rId782" Type="http://schemas.openxmlformats.org/officeDocument/2006/relationships/hyperlink" Target="consultantplus://offline/ref=F6CD0941BE4FB7554B6069B398651B701A5BCB21DE442C0B0382DD17E1F13A854201BEBEE1531508qAt9O" TargetMode="External"/><Relationship Id="rId1426" Type="http://schemas.openxmlformats.org/officeDocument/2006/relationships/hyperlink" Target="consultantplus://offline/ref=E282C0ED1EA27053FABEF7E99187C5F059A968683E7B4D27A01698525C77873D697622AE42D5C9CDrBt0O" TargetMode="External"/><Relationship Id="rId228" Type="http://schemas.openxmlformats.org/officeDocument/2006/relationships/hyperlink" Target="consultantplus://offline/ref=F6CD0941BE4FB7554B6069B398651B701A5BCB21DE442C0B0382DD17E1F13A854201BEBEE25A1B06qAt9O" TargetMode="External"/><Relationship Id="rId435" Type="http://schemas.openxmlformats.org/officeDocument/2006/relationships/hyperlink" Target="consultantplus://offline/ref=F6CD0941BE4FB7554B6069B398651B701A5BCB21DE442C0B0382DD17E1F13A854201BEBEE25B1A01qAt9O" TargetMode="External"/><Relationship Id="rId642" Type="http://schemas.openxmlformats.org/officeDocument/2006/relationships/hyperlink" Target="consultantplus://offline/ref=F6CD0941BE4FB7554B6069B398651B701A5BCB21DE442C0B0382DD17E1F13A854201BEBEE2551F00qAtBO" TargetMode="External"/><Relationship Id="rId1065" Type="http://schemas.openxmlformats.org/officeDocument/2006/relationships/hyperlink" Target="consultantplus://offline/ref=E282C0ED1EA27053FABEF7E99187C5F059A968683E7B4D27A01698525C77873D697622AE42DCC2CDrBt9O" TargetMode="External"/><Relationship Id="rId1272" Type="http://schemas.openxmlformats.org/officeDocument/2006/relationships/hyperlink" Target="consultantplus://offline/ref=E282C0ED1EA27053FABEF7E99187C5F059A968683E7B4D27A01698525C77873D697622AE42D5C4CDrBt8O" TargetMode="External"/><Relationship Id="rId281" Type="http://schemas.openxmlformats.org/officeDocument/2006/relationships/hyperlink" Target="consultantplus://offline/ref=F6CD0941BE4FB7554B6069B398651B701A5BCB21DE442C0B0382DD17E1F13A854201BEBEE2541809qAt9O" TargetMode="External"/><Relationship Id="rId502" Type="http://schemas.openxmlformats.org/officeDocument/2006/relationships/hyperlink" Target="consultantplus://offline/ref=F6CD0941BE4FB7554B6069B398651B701A5BCB21DE442C0B0382DD17E1F13A854201BEBEE2561504qAtDO" TargetMode="External"/><Relationship Id="rId947" Type="http://schemas.openxmlformats.org/officeDocument/2006/relationships/hyperlink" Target="consultantplus://offline/ref=F6CD0941BE4FB7554B6069B398651B701A5BCB21DE442C0B0382DD17E1F13A854201BEBEE0551D08qAt3O" TargetMode="External"/><Relationship Id="rId1132" Type="http://schemas.openxmlformats.org/officeDocument/2006/relationships/hyperlink" Target="consultantplus://offline/ref=E282C0ED1EA27053FABEF7E99187C5F059A968683E7B4D27A01698525C77873D697622AE42DCC5C0rBt3O" TargetMode="External"/><Relationship Id="rId76" Type="http://schemas.openxmlformats.org/officeDocument/2006/relationships/hyperlink" Target="consultantplus://offline/ref=F6CD0941BE4FB7554B6069B398651B701A5BCB21DE442C0B0382DD17E1F13A854201BEBEE0531D03qAtFO" TargetMode="External"/><Relationship Id="rId141" Type="http://schemas.openxmlformats.org/officeDocument/2006/relationships/hyperlink" Target="consultantplus://offline/ref=F6CD0941BE4FB7554B6069B398651B701A5BCB21DE442C0B0382DD17E1F13A854201BEBEE3531802qAtFO" TargetMode="External"/><Relationship Id="rId379" Type="http://schemas.openxmlformats.org/officeDocument/2006/relationships/hyperlink" Target="consultantplus://offline/ref=F6CD0941BE4FB7554B6069B398651B701A5BCB21DE442C0B0382DD17E1F13A854201BEBEE0551C00qAtDO" TargetMode="External"/><Relationship Id="rId586" Type="http://schemas.openxmlformats.org/officeDocument/2006/relationships/hyperlink" Target="consultantplus://offline/ref=F6CD0941BE4FB7554B6069B398651B701A5BCB21DE442C0B0382DD17E1F13A854201BEBEE1561A03qAtEO" TargetMode="External"/><Relationship Id="rId793" Type="http://schemas.openxmlformats.org/officeDocument/2006/relationships/hyperlink" Target="consultantplus://offline/ref=F6CD0941BE4FB7554B6069B398651B701A5BCB21DE442C0B0382DD17E1F13A854201BEBEE3521F05qAtFO" TargetMode="External"/><Relationship Id="rId807" Type="http://schemas.openxmlformats.org/officeDocument/2006/relationships/hyperlink" Target="consultantplus://offline/ref=F6CD0941BE4FB7554B6069B398651B701A5BCB21DE442C0B0382DD17E1F13A854201BEBEE0561D09qAt3O" TargetMode="External"/><Relationship Id="rId1437" Type="http://schemas.openxmlformats.org/officeDocument/2006/relationships/hyperlink" Target="consultantplus://offline/ref=E282C0ED1EA27053FABEF7E99187C5F059A968683E7B4D27A01698525C77873D697622AE42D5C7C3rBt4O" TargetMode="External"/><Relationship Id="rId7" Type="http://schemas.openxmlformats.org/officeDocument/2006/relationships/hyperlink" Target="consultantplus://offline/ref=F6CD0941BE4FB7554B6077BE8E09457B1F51942EDE402E595ADD864AB6F830D2054EE7FCA65E1D00AAED42q3t6O" TargetMode="External"/><Relationship Id="rId239" Type="http://schemas.openxmlformats.org/officeDocument/2006/relationships/hyperlink" Target="consultantplus://offline/ref=F6CD0941BE4FB7554B6069B398651B701A5BCB21DE442C0B0382DD17E1F13A854201BEBEE3531C07qAtDO" TargetMode="External"/><Relationship Id="rId446" Type="http://schemas.openxmlformats.org/officeDocument/2006/relationships/hyperlink" Target="consultantplus://offline/ref=F6CD0941BE4FB7554B6069B398651B701A5BCB21DE442C0B0382DD17E1F13A854201BEBEE3561C06qAtFO" TargetMode="External"/><Relationship Id="rId653" Type="http://schemas.openxmlformats.org/officeDocument/2006/relationships/hyperlink" Target="consultantplus://offline/ref=F6CD0941BE4FB7554B6069B398651B701A5BCB21DE442C0B0382DD17E1F13A854201BEBEE2551F06qAt3O" TargetMode="External"/><Relationship Id="rId1076" Type="http://schemas.openxmlformats.org/officeDocument/2006/relationships/hyperlink" Target="consultantplus://offline/ref=E282C0ED1EA27053FABEF7E99187C5F059A968683E7B4D27A01698525C77873D697622AE42DCC3CDrBt9O" TargetMode="External"/><Relationship Id="rId1283" Type="http://schemas.openxmlformats.org/officeDocument/2006/relationships/hyperlink" Target="consultantplus://offline/ref=E282C0ED1EA27053FABEF7E99187C5F059A968683E7B4D27A01698525C77873D697622AE42D5C4C3rBt8O" TargetMode="External"/><Relationship Id="rId292" Type="http://schemas.openxmlformats.org/officeDocument/2006/relationships/hyperlink" Target="consultantplus://offline/ref=F6CD0941BE4FB7554B6069B398651B701A5BCB21DE442C0B0382DD17E1F13A854201BEBEE2541807qAt9O" TargetMode="External"/><Relationship Id="rId306" Type="http://schemas.openxmlformats.org/officeDocument/2006/relationships/hyperlink" Target="consultantplus://offline/ref=F6CD0941BE4FB7554B6069B398651B701A5BCB21DE442C0B0382DD17E1F13A854201BEBEE2541A02qAtFO" TargetMode="External"/><Relationship Id="rId860" Type="http://schemas.openxmlformats.org/officeDocument/2006/relationships/hyperlink" Target="consultantplus://offline/ref=F6CD0941BE4FB7554B6069B398651B701A5BCB21DE442C0B0382DD17E1F13A854201BEBEE0561C03qAtBO" TargetMode="External"/><Relationship Id="rId958" Type="http://schemas.openxmlformats.org/officeDocument/2006/relationships/hyperlink" Target="consultantplus://offline/ref=F6CD0941BE4FB7554B6069B398651B701A5BCB21DE442C0B0382DD17E1F13A854201BEBEE2531C09qAtEO" TargetMode="External"/><Relationship Id="rId1143" Type="http://schemas.openxmlformats.org/officeDocument/2006/relationships/hyperlink" Target="consultantplus://offline/ref=E282C0ED1EA27053FABEF7E99187C5F059A968683E7B4D27A01698525C77873D697622AE42DCC2CDrBt7O" TargetMode="External"/><Relationship Id="rId87" Type="http://schemas.openxmlformats.org/officeDocument/2006/relationships/hyperlink" Target="consultantplus://offline/ref=F6CD0941BE4FB7554B6069B398651B701A5BCB21DE442C0B0382DD17E1F13A854201BEBEE0511C04qAtBO" TargetMode="External"/><Relationship Id="rId513" Type="http://schemas.openxmlformats.org/officeDocument/2006/relationships/hyperlink" Target="consultantplus://offline/ref=F6CD0941BE4FB7554B6069B398651B701A5BCB21DE442C0B0382DD17E1F13A854201BEBEE1541505qAtEO" TargetMode="External"/><Relationship Id="rId597" Type="http://schemas.openxmlformats.org/officeDocument/2006/relationships/hyperlink" Target="consultantplus://offline/ref=F6CD0941BE4FB7554B6069B398651B701A5BCB21DE442C0B0382DD17E1F13A854201BEBEE1561F01qAt2O" TargetMode="External"/><Relationship Id="rId720" Type="http://schemas.openxmlformats.org/officeDocument/2006/relationships/hyperlink" Target="consultantplus://offline/ref=F6CD0941BE4FB7554B6069B398651B701A5BCB21DE442C0B0382DD17E1F13A854201BEBEE2551801qAt9O" TargetMode="External"/><Relationship Id="rId818" Type="http://schemas.openxmlformats.org/officeDocument/2006/relationships/hyperlink" Target="consultantplus://offline/ref=F6CD0941BE4FB7554B6069B398651B701A5BCB21DE442C0B0382DD17E1F13A854201BEBEE0561D08qAtFO" TargetMode="External"/><Relationship Id="rId1350" Type="http://schemas.openxmlformats.org/officeDocument/2006/relationships/hyperlink" Target="consultantplus://offline/ref=E282C0ED1EA27053FABEF7E99187C5F059A968683E7B4D27A01698525C77873D697622AE42D5C3C3rBt8O" TargetMode="External"/><Relationship Id="rId1448" Type="http://schemas.openxmlformats.org/officeDocument/2006/relationships/hyperlink" Target="consultantplus://offline/ref=E282C0ED1EA27053FABEF7E99187C5F059A968683E7B4D27A01698525C77873D697622AE41DBC9CDrBt7O" TargetMode="External"/><Relationship Id="rId152" Type="http://schemas.openxmlformats.org/officeDocument/2006/relationships/hyperlink" Target="consultantplus://offline/ref=F6CD0941BE4FB7554B6069B398651B701A5BCB21DE442C0B0382DD17E1F13A854201BEBEE3531C02qAtFO" TargetMode="External"/><Relationship Id="rId457" Type="http://schemas.openxmlformats.org/officeDocument/2006/relationships/hyperlink" Target="consultantplus://offline/ref=F6CD0941BE4FB7554B6069B398651B701A5BCB21DE442C0B0382DD17E1F13A854201BEBEE1561502qAtAO" TargetMode="External"/><Relationship Id="rId1003" Type="http://schemas.openxmlformats.org/officeDocument/2006/relationships/hyperlink" Target="consultantplus://offline/ref=E282C0ED1EA27053FABEF7E99187C5F059A968683E7B4D27A01698525C77873D697622AE42DCC1C3rBt1O" TargetMode="External"/><Relationship Id="rId1087" Type="http://schemas.openxmlformats.org/officeDocument/2006/relationships/hyperlink" Target="consultantplus://offline/ref=E282C0ED1EA27053FABEF7E99187C5F059A968683E7B4D27A01698525C77873D697622AE42DCC4C6rBt3O" TargetMode="External"/><Relationship Id="rId1210" Type="http://schemas.openxmlformats.org/officeDocument/2006/relationships/hyperlink" Target="consultantplus://offline/ref=E282C0ED1EA27053FABEF7E99187C5F059A968683E7B4D27A01698525C77873D697622AE42DCC9C2rBt5O" TargetMode="External"/><Relationship Id="rId1294" Type="http://schemas.openxmlformats.org/officeDocument/2006/relationships/hyperlink" Target="consultantplus://offline/ref=E282C0ED1EA27053FABEF7E99187C5F059A968683E7B4D27A01698525C77873D697622AE42D5C5C7rBt2O" TargetMode="External"/><Relationship Id="rId1308" Type="http://schemas.openxmlformats.org/officeDocument/2006/relationships/hyperlink" Target="consultantplus://offline/ref=E282C0ED1EA27053FABEF7E99187C5F059A968683E7B4D27A01698525C77873D697622AE42D5C3C4rBt6O" TargetMode="External"/><Relationship Id="rId664" Type="http://schemas.openxmlformats.org/officeDocument/2006/relationships/hyperlink" Target="consultantplus://offline/ref=F6CD0941BE4FB7554B6069B398651B701A5BCB21DE442C0B0382DD17E1F13A854201BEBEE1561A09qAtEO" TargetMode="External"/><Relationship Id="rId871" Type="http://schemas.openxmlformats.org/officeDocument/2006/relationships/hyperlink" Target="consultantplus://offline/ref=F6CD0941BE4FB7554B6069B398651B701A5BCB21DE442C0B0382DD17E1F13A854201BEBEE0561C07qAtFO" TargetMode="External"/><Relationship Id="rId969" Type="http://schemas.openxmlformats.org/officeDocument/2006/relationships/hyperlink" Target="consultantplus://offline/ref=F6CD0941BE4FB7554B6069B398651B701A5BCB21DE442C0B0382DD17E1F13A854201BEBEE2531E08qAt8O" TargetMode="External"/><Relationship Id="rId14" Type="http://schemas.openxmlformats.org/officeDocument/2006/relationships/hyperlink" Target="consultantplus://offline/ref=F6CD0941BE4FB7554B6069B398651B701A5BCB21D1402C0B0382DD17E1F13A854201BEBEE2561402qAt3O" TargetMode="External"/><Relationship Id="rId317" Type="http://schemas.openxmlformats.org/officeDocument/2006/relationships/hyperlink" Target="consultantplus://offline/ref=F6CD0941BE4FB7554B6069B398651B701A5BCB21DE442C0B0382DD17E1F13A854201BEBEE2541A08qAtDO" TargetMode="External"/><Relationship Id="rId524" Type="http://schemas.openxmlformats.org/officeDocument/2006/relationships/hyperlink" Target="consultantplus://offline/ref=F6CD0941BE4FB7554B6069B398651B701A5BCB21DE442C0B0382DD17E1F13A854201BEBEE1561809qAtCO" TargetMode="External"/><Relationship Id="rId731" Type="http://schemas.openxmlformats.org/officeDocument/2006/relationships/hyperlink" Target="consultantplus://offline/ref=F6CD0941BE4FB7554B6069B398651B701A5BCB21DE442C0B0382DD17E1F13A854201BEBEE2551900qAt3O" TargetMode="External"/><Relationship Id="rId1154" Type="http://schemas.openxmlformats.org/officeDocument/2006/relationships/hyperlink" Target="consultantplus://offline/ref=E282C0ED1EA27053FABEF7E99187C5F059A968683E7B4D27A01698525C77873D697622AE42DCC6C4rBt3O" TargetMode="External"/><Relationship Id="rId1361" Type="http://schemas.openxmlformats.org/officeDocument/2006/relationships/hyperlink" Target="consultantplus://offline/ref=E282C0ED1EA27053FABEF7E99187C5F059A968683E7B4D27A01698525C77873D697622AE42D5C3CDrBt4O" TargetMode="External"/><Relationship Id="rId1459" Type="http://schemas.openxmlformats.org/officeDocument/2006/relationships/hyperlink" Target="consultantplus://offline/ref=E282C0ED1EA27053FABEF7E99187C5F059A968683E7B4D27A01698525C77873D697622AE42DBC1CDrBt4O" TargetMode="External"/><Relationship Id="rId98" Type="http://schemas.openxmlformats.org/officeDocument/2006/relationships/hyperlink" Target="consultantplus://offline/ref=F6CD0941BE4FB7554B6069B398651B701A5BCB21DE442C0B0382DD17E1F13A854201BEBEE1531405qAtBO" TargetMode="External"/><Relationship Id="rId163" Type="http://schemas.openxmlformats.org/officeDocument/2006/relationships/hyperlink" Target="consultantplus://offline/ref=F6CD0941BE4FB7554B6069B398651B701A5BCB21DE442C0B0382DD17E1F13A854201BEBEE25A1502qAt9O" TargetMode="External"/><Relationship Id="rId370" Type="http://schemas.openxmlformats.org/officeDocument/2006/relationships/hyperlink" Target="consultantplus://offline/ref=F6CD0941BE4FB7554B6069B398651B701A5BCB21DE442C0B0382DD17E1F13A854201BEBEE0551C08qAt3O" TargetMode="External"/><Relationship Id="rId829" Type="http://schemas.openxmlformats.org/officeDocument/2006/relationships/hyperlink" Target="consultantplus://offline/ref=F6CD0941BE4FB7554B6069B398651B701A5BCB21DE442C0B0382DD17E1F13A854201BEBEE0561E07qAtFO" TargetMode="External"/><Relationship Id="rId1014" Type="http://schemas.openxmlformats.org/officeDocument/2006/relationships/hyperlink" Target="consultantplus://offline/ref=E282C0ED1EA27053FABEF7E99187C5F059A968683E7B4D27A01698525C77873D697622AE42DCC2C3rBt1O" TargetMode="External"/><Relationship Id="rId1221" Type="http://schemas.openxmlformats.org/officeDocument/2006/relationships/hyperlink" Target="consultantplus://offline/ref=E282C0ED1EA27053FABEF7E99187C5F059A968683E7B4D27A01698525C77873D697622AE42DCC8C7rBt5O" TargetMode="External"/><Relationship Id="rId230" Type="http://schemas.openxmlformats.org/officeDocument/2006/relationships/hyperlink" Target="consultantplus://offline/ref=F6CD0941BE4FB7554B6069B398651B701A5BCB21DE442C0B0382DD17E1F13A854201BEBEE25A1B06qAt3O" TargetMode="External"/><Relationship Id="rId468" Type="http://schemas.openxmlformats.org/officeDocument/2006/relationships/hyperlink" Target="consultantplus://offline/ref=F6CD0941BE4FB7554B6069B398651B701A5BCB21DE442C0B0382DD17E1F13A854201BEBEE1561501qAt8O" TargetMode="External"/><Relationship Id="rId675" Type="http://schemas.openxmlformats.org/officeDocument/2006/relationships/hyperlink" Target="consultantplus://offline/ref=F6CD0941BE4FB7554B6069B398651B701A5BCB21DE442C0B0382DD17E1F13A854201BEBEE2551D05qAtDO" TargetMode="External"/><Relationship Id="rId882" Type="http://schemas.openxmlformats.org/officeDocument/2006/relationships/hyperlink" Target="consultantplus://offline/ref=F6CD0941BE4FB7554B6069B398651B701A5BCB21DE442C0B0382DD17E1F13A854201BEBEE0561C09qAtDO" TargetMode="External"/><Relationship Id="rId1098" Type="http://schemas.openxmlformats.org/officeDocument/2006/relationships/hyperlink" Target="consultantplus://offline/ref=E282C0ED1EA27053FABEF7E99187C5F059A968683E7B4D27A01698525C77873D697622AE41DBC3C7rBt5O" TargetMode="External"/><Relationship Id="rId1319" Type="http://schemas.openxmlformats.org/officeDocument/2006/relationships/hyperlink" Target="consultantplus://offline/ref=E282C0ED1EA27053FABEF7E99187C5F059A968683E7B4D27A01698525C77873D697622AE43DCC1CCrBt6O" TargetMode="External"/><Relationship Id="rId25" Type="http://schemas.openxmlformats.org/officeDocument/2006/relationships/image" Target="media/image1.wmf"/><Relationship Id="rId328" Type="http://schemas.openxmlformats.org/officeDocument/2006/relationships/hyperlink" Target="consultantplus://offline/ref=F6CD0941BE4FB7554B6069B398651B701A5BCB21DE442C0B0382DD17E1F13A854201BEBEE0571509qAtDO" TargetMode="External"/><Relationship Id="rId535" Type="http://schemas.openxmlformats.org/officeDocument/2006/relationships/hyperlink" Target="consultantplus://offline/ref=F6CD0941BE4FB7554B6069B398651B701A5BCB21DE442C0B0382DD17E1F13A854201BEBEE2551D08qAtBO" TargetMode="External"/><Relationship Id="rId742" Type="http://schemas.openxmlformats.org/officeDocument/2006/relationships/hyperlink" Target="consultantplus://offline/ref=F6CD0941BE4FB7554B6069B398651B701A5BCB21DE442C0B0382DD17E1F13A854201BEBEE2541801qAt9O" TargetMode="External"/><Relationship Id="rId1165" Type="http://schemas.openxmlformats.org/officeDocument/2006/relationships/hyperlink" Target="consultantplus://offline/ref=E282C0ED1EA27053FABEF7E99187C5F059A968683E7B4D27A01698525C77873D697622AE42DCC4CDrBt9O" TargetMode="External"/><Relationship Id="rId1372" Type="http://schemas.openxmlformats.org/officeDocument/2006/relationships/hyperlink" Target="consultantplus://offline/ref=E282C0ED1EA27053FABEF7E99187C5F059A968683E7B4D27A01698525C77873D697622AE42D5C4C2rBt4O" TargetMode="External"/><Relationship Id="rId174" Type="http://schemas.openxmlformats.org/officeDocument/2006/relationships/hyperlink" Target="consultantplus://offline/ref=F6CD0941BE4FB7554B6069B398651B701A5BCB21DE442C0B0382DD17E1F13A854201BEBEE25A1408qAt3O" TargetMode="External"/><Relationship Id="rId381" Type="http://schemas.openxmlformats.org/officeDocument/2006/relationships/hyperlink" Target="consultantplus://offline/ref=F6CD0941BE4FB7554B6069B398651B701A5BCB21DE442C0B0382DD17E1F13A854201BEBEE0551C01qAtBO" TargetMode="External"/><Relationship Id="rId602" Type="http://schemas.openxmlformats.org/officeDocument/2006/relationships/hyperlink" Target="consultantplus://offline/ref=F6CD0941BE4FB7554B6069B398651B701A5BCB21DE442C0B0382DD17E1F13A854201BEBEE1561F09qAt8O" TargetMode="External"/><Relationship Id="rId1025" Type="http://schemas.openxmlformats.org/officeDocument/2006/relationships/hyperlink" Target="consultantplus://offline/ref=E282C0ED1EA27053FABEF7E99187C5F059A968683E7B4D27A01698525C77873D697622AE42DCC2C0rBt5O" TargetMode="External"/><Relationship Id="rId1232" Type="http://schemas.openxmlformats.org/officeDocument/2006/relationships/hyperlink" Target="consultantplus://offline/ref=E282C0ED1EA27053FABEF7E99187C5F059A968683E7B4D27A01698525C77873D697622AE42DEC1C6rBt1O" TargetMode="External"/><Relationship Id="rId241" Type="http://schemas.openxmlformats.org/officeDocument/2006/relationships/hyperlink" Target="consultantplus://offline/ref=F6CD0941BE4FB7554B6069B398651B701A5BCB21DE442C0B0382DD17E1F13A854201BEBEE3531C08qAtBO" TargetMode="External"/><Relationship Id="rId479" Type="http://schemas.openxmlformats.org/officeDocument/2006/relationships/hyperlink" Target="consultantplus://offline/ref=F6CD0941BE4FB7554B6069B398651B701A5BCB21DE442C0B0382DD17E1F13A854201BEBEE2551A06qAtFO" TargetMode="External"/><Relationship Id="rId686" Type="http://schemas.openxmlformats.org/officeDocument/2006/relationships/hyperlink" Target="consultantplus://offline/ref=F6CD0941BE4FB7554B6069B398651B701A5BCB21DE442C0B0382DD17E1F13A854201BEBEE1541509qAtAO" TargetMode="External"/><Relationship Id="rId893" Type="http://schemas.openxmlformats.org/officeDocument/2006/relationships/hyperlink" Target="consultantplus://offline/ref=F6CD0941BE4FB7554B6069B398651B701A5BCB21DE442C0B0382DD17E1F13A854201BEBEE0561D02qAtBO" TargetMode="External"/><Relationship Id="rId907" Type="http://schemas.openxmlformats.org/officeDocument/2006/relationships/hyperlink" Target="consultantplus://offline/ref=F6CD0941BE4FB7554B6069B398651B701A5BCB21DE442C0B0382DD17E1F13A854201BEBEE0561D03qAtFO" TargetMode="External"/><Relationship Id="rId36" Type="http://schemas.openxmlformats.org/officeDocument/2006/relationships/hyperlink" Target="consultantplus://offline/ref=F6CD0941BE4FB7554B6069B398651B701A5BCB21DE442C0B0382DD17E1F13A854201BEBEE3521908qAtDO" TargetMode="External"/><Relationship Id="rId339" Type="http://schemas.openxmlformats.org/officeDocument/2006/relationships/hyperlink" Target="consultantplus://offline/ref=F6CD0941BE4FB7554B6069B398651B701A5BCB21DE442C0B0382DD17E1F13A854201BEBEE0531508qAt9O" TargetMode="External"/><Relationship Id="rId546" Type="http://schemas.openxmlformats.org/officeDocument/2006/relationships/hyperlink" Target="consultantplus://offline/ref=F6CD0941BE4FB7554B6069B398651B701A5BCB21DE442C0B0382DD17E1F13A854201BEBEE2551D08qAt3O" TargetMode="External"/><Relationship Id="rId753" Type="http://schemas.openxmlformats.org/officeDocument/2006/relationships/hyperlink" Target="consultantplus://offline/ref=F6CD0941BE4FB7554B6069B398651B701A5BCB21DE442C0B0382DD17E1F13A854201BEBEE1531504qAtBO" TargetMode="External"/><Relationship Id="rId1176" Type="http://schemas.openxmlformats.org/officeDocument/2006/relationships/hyperlink" Target="consultantplus://offline/ref=E282C0ED1EA27053FABEF7E99187C5F059A968683E7B4D27A01698525C77873D697622AE42DCC7C0rBt1O" TargetMode="External"/><Relationship Id="rId1383" Type="http://schemas.openxmlformats.org/officeDocument/2006/relationships/hyperlink" Target="consultantplus://offline/ref=E282C0ED1EA27053FABEF7E99187C5F059A968683E7B4D27A01698525C77873D697622AE42D5C2C1rBt8O" TargetMode="External"/><Relationship Id="rId101" Type="http://schemas.openxmlformats.org/officeDocument/2006/relationships/hyperlink" Target="consultantplus://offline/ref=F6CD0941BE4FB7554B6069B398651B701A5BCB21DE442C0B0382DD17E1F13A854201BEBEE0531400qAt9O" TargetMode="External"/><Relationship Id="rId185" Type="http://schemas.openxmlformats.org/officeDocument/2006/relationships/hyperlink" Target="consultantplus://offline/ref=F6CD0941BE4FB7554B6069B398651B701A5BCB21DE442C0B0382DD17E1F13A854201BEBEE25A1403qAt3O" TargetMode="External"/><Relationship Id="rId406" Type="http://schemas.openxmlformats.org/officeDocument/2006/relationships/hyperlink" Target="consultantplus://offline/ref=F6CD0941BE4FB7554B6069B398651B701A5BCB21DE442C0B0382DD17E1F13A854201BEBEE2541508qAtDO" TargetMode="External"/><Relationship Id="rId960" Type="http://schemas.openxmlformats.org/officeDocument/2006/relationships/hyperlink" Target="consultantplus://offline/ref=F6CD0941BE4FB7554B6069B398651B701A5BCB21DE442C0B0382DD17E1F13A854201BEBEE2531C09qAt2O" TargetMode="External"/><Relationship Id="rId1036" Type="http://schemas.openxmlformats.org/officeDocument/2006/relationships/hyperlink" Target="consultantplus://offline/ref=E282C0ED1EA27053FABEF7E99187C5F059A968683E7B4D27A01698525C77873D697622AE42DCC2C2rBt5O" TargetMode="External"/><Relationship Id="rId1243" Type="http://schemas.openxmlformats.org/officeDocument/2006/relationships/hyperlink" Target="consultantplus://offline/ref=E282C0ED1EA27053FABEF7E99187C5F059A968683E7B4D27A01698525C77873D697622AE42DEC0C1rBt3O" TargetMode="External"/><Relationship Id="rId392" Type="http://schemas.openxmlformats.org/officeDocument/2006/relationships/hyperlink" Target="consultantplus://offline/ref=F6CD0941BE4FB7554B6069B398651B701A5BCB21DE442C0B0382DD17E1F13A854201BEBEE3521B01qAtFO" TargetMode="External"/><Relationship Id="rId613" Type="http://schemas.openxmlformats.org/officeDocument/2006/relationships/hyperlink" Target="consultantplus://offline/ref=F6CD0941BE4FB7554B6069B398651B701A5BCB21DE442C0B0382DD17E1F13A854201BEBEE2551E04qAtFO" TargetMode="External"/><Relationship Id="rId697" Type="http://schemas.openxmlformats.org/officeDocument/2006/relationships/hyperlink" Target="consultantplus://offline/ref=F6CD0941BE4FB7554B6069B398651B701A5BCB21DE442C0B0382DD17E1F13A854201BEBEE2541F07qAtDO" TargetMode="External"/><Relationship Id="rId820" Type="http://schemas.openxmlformats.org/officeDocument/2006/relationships/hyperlink" Target="consultantplus://offline/ref=F6CD0941BE4FB7554B6069B398651B701A5BCB21DE442C0B0382DD17E1F13A854201BEBEE0561E05qAtDO" TargetMode="External"/><Relationship Id="rId918" Type="http://schemas.openxmlformats.org/officeDocument/2006/relationships/hyperlink" Target="consultantplus://offline/ref=F6CD0941BE4FB7554B6069B398651B701A5BCB21DE442C0B0382DD17E1F13A854201BEBEE0571A05qAt3O" TargetMode="External"/><Relationship Id="rId1450" Type="http://schemas.openxmlformats.org/officeDocument/2006/relationships/hyperlink" Target="consultantplus://offline/ref=E282C0ED1EA27053FABEF7E99187C5F059A968683E7B4D27A01698525C77873D697622AE41D4C0C4rBt1O" TargetMode="External"/><Relationship Id="rId252" Type="http://schemas.openxmlformats.org/officeDocument/2006/relationships/hyperlink" Target="consultantplus://offline/ref=F6CD0941BE4FB7554B6069B398651B701A5BCB21DE442C0B0382DD17E1F13A854201BEBEE3531C09qAt3O" TargetMode="External"/><Relationship Id="rId1103" Type="http://schemas.openxmlformats.org/officeDocument/2006/relationships/hyperlink" Target="consultantplus://offline/ref=E282C0ED1EA27053FABEF7E99187C5F059A968683E7B4D27A01698525C77873D697622AE42DCC4C6rBt7O" TargetMode="External"/><Relationship Id="rId1187" Type="http://schemas.openxmlformats.org/officeDocument/2006/relationships/hyperlink" Target="consultantplus://offline/ref=E282C0ED1EA27053FABEF7E99187C5F059A968683E7B4D27A01698525C77873D697622AE42DCC7C3rBt7O" TargetMode="External"/><Relationship Id="rId1310" Type="http://schemas.openxmlformats.org/officeDocument/2006/relationships/hyperlink" Target="consultantplus://offline/ref=E282C0ED1EA27053FABEF7E99187C5F059A968683E7B4D27A01698525C77873D697622AE42D5C3C5rBt0O" TargetMode="External"/><Relationship Id="rId1408" Type="http://schemas.openxmlformats.org/officeDocument/2006/relationships/hyperlink" Target="consultantplus://offline/ref=E282C0ED1EA27053FABEF7E99187C5F059A968683E7B4D27A01698525C77873D697622AE43DCC6CDrBt8O" TargetMode="External"/><Relationship Id="rId47" Type="http://schemas.openxmlformats.org/officeDocument/2006/relationships/hyperlink" Target="consultantplus://offline/ref=F6CD0941BE4FB7554B6069B398651B701A5BCB21DE442C0B0382DD17E1F13A854201BEBEE35A1E09qAt9O" TargetMode="External"/><Relationship Id="rId112" Type="http://schemas.openxmlformats.org/officeDocument/2006/relationships/hyperlink" Target="consultantplus://offline/ref=F6CD0941BE4FB7554B6069B398651B701A5BCB21DE442C0B0382DD17E1F13A854201BEBEE3531F07qAtDO" TargetMode="External"/><Relationship Id="rId557" Type="http://schemas.openxmlformats.org/officeDocument/2006/relationships/hyperlink" Target="consultantplus://offline/ref=F6CD0941BE4FB7554B6069B398651B701A5BCB21DE442C0B0382DD17E1F13A854201BEBEE1561E08qAt8O" TargetMode="External"/><Relationship Id="rId764" Type="http://schemas.openxmlformats.org/officeDocument/2006/relationships/hyperlink" Target="consultantplus://offline/ref=F6CD0941BE4FB7554B6069B398651B701A5BCB21DE442C0B0382DD17E1F13A854201BEBEE1531403qAtBO" TargetMode="External"/><Relationship Id="rId971" Type="http://schemas.openxmlformats.org/officeDocument/2006/relationships/hyperlink" Target="consultantplus://offline/ref=F6CD0941BE4FB7554B6069B398651B701A5BCB21DE442C0B0382DD17E1F13A854201BEBEE15B1801qAt8O" TargetMode="External"/><Relationship Id="rId1394" Type="http://schemas.openxmlformats.org/officeDocument/2006/relationships/hyperlink" Target="consultantplus://offline/ref=E282C0ED1EA27053FABEF7E99187C5F059A968683E7B4D27A01698525C77873D697622AE42D5C2C2rBt4O" TargetMode="External"/><Relationship Id="rId196" Type="http://schemas.openxmlformats.org/officeDocument/2006/relationships/hyperlink" Target="consultantplus://offline/ref=F6CD0941BE4FB7554B6069B398651B701A5BCB21DE442C0B0382DD17E1F13A854201BEBEE25A1507qAtBO" TargetMode="External"/><Relationship Id="rId417" Type="http://schemas.openxmlformats.org/officeDocument/2006/relationships/hyperlink" Target="consultantplus://offline/ref=F6CD0941BE4FB7554B6069B398651B701A5BCB21DE442C0B0382DD17E1F13A854201BEBEE25B1508qAtFO" TargetMode="External"/><Relationship Id="rId624" Type="http://schemas.openxmlformats.org/officeDocument/2006/relationships/hyperlink" Target="consultantplus://offline/ref=F6CD0941BE4FB7554B6069B398651B701A5BCB21DE442C0B0382DD17E1F13A854201BEBEE2551C02qAtDO" TargetMode="External"/><Relationship Id="rId831" Type="http://schemas.openxmlformats.org/officeDocument/2006/relationships/hyperlink" Target="consultantplus://offline/ref=F6CD0941BE4FB7554B6069B398651B701A5BCB21DE442C0B0382DD17E1F13A854201BEBEE0561E03qAtFO" TargetMode="External"/><Relationship Id="rId1047" Type="http://schemas.openxmlformats.org/officeDocument/2006/relationships/hyperlink" Target="consultantplus://offline/ref=E282C0ED1EA27053FABEF7E99187C5F059A968683E7B4D27A01698525C77873D697622AE42DCC3C5rBt9O" TargetMode="External"/><Relationship Id="rId1254" Type="http://schemas.openxmlformats.org/officeDocument/2006/relationships/hyperlink" Target="consultantplus://offline/ref=E282C0ED1EA27053FABEF7E99187C5F059A968683E7B4D27A01698525C77873D697622AE42DDC2C5rBt1O" TargetMode="External"/><Relationship Id="rId1461" Type="http://schemas.openxmlformats.org/officeDocument/2006/relationships/fontTable" Target="fontTable.xml"/><Relationship Id="rId263" Type="http://schemas.openxmlformats.org/officeDocument/2006/relationships/hyperlink" Target="consultantplus://offline/ref=F6CD0941BE4FB7554B6069B398651B701A5BCB21DE442C0B0382DD17E1F13A854201BEBEE3531D02qAt3O" TargetMode="External"/><Relationship Id="rId470" Type="http://schemas.openxmlformats.org/officeDocument/2006/relationships/hyperlink" Target="consultantplus://offline/ref=F6CD0941BE4FB7554B6069B398651B701A5BCB21DE442C0B0382DD17E1F13A854201BEBEE2551A01qAt3O" TargetMode="External"/><Relationship Id="rId929" Type="http://schemas.openxmlformats.org/officeDocument/2006/relationships/hyperlink" Target="consultantplus://offline/ref=F6CD0941BE4FB7554B6069B398651B701A5BCB21DE442C0B0382DD17E1F13A854201BEBEE0551D05qAt9O" TargetMode="External"/><Relationship Id="rId1114" Type="http://schemas.openxmlformats.org/officeDocument/2006/relationships/hyperlink" Target="consultantplus://offline/ref=E282C0ED1EA27053FABEF7E99187C5F059A968683E7B4D27A01698525C77873D697622AE42DCC4C1rBt5O" TargetMode="External"/><Relationship Id="rId1321" Type="http://schemas.openxmlformats.org/officeDocument/2006/relationships/hyperlink" Target="consultantplus://offline/ref=E282C0ED1EA27053FABEF7E99187C5F059A968683E7B4D27A01698525C77873D697622AE43DCC1CDrBt0O" TargetMode="External"/><Relationship Id="rId58" Type="http://schemas.openxmlformats.org/officeDocument/2006/relationships/hyperlink" Target="consultantplus://offline/ref=F6CD0941BE4FB7554B6069B398651B701A5BCB21DE442C0B0382DD17E1F13A854201BEBEE35A1506qAt9O" TargetMode="External"/><Relationship Id="rId123" Type="http://schemas.openxmlformats.org/officeDocument/2006/relationships/hyperlink" Target="consultantplus://offline/ref=F6CD0941BE4FB7554B6069B398651B701A5BCB21DE442C0B0382DD17E1F13A854201BEBEE3531800qAt9O" TargetMode="External"/><Relationship Id="rId330" Type="http://schemas.openxmlformats.org/officeDocument/2006/relationships/hyperlink" Target="consultantplus://offline/ref=F6CD0941BE4FB7554B6069B398651B701A5BCB21DE442C0B0382DD17E1F13A854201BEBEE3561A04qAt3O" TargetMode="External"/><Relationship Id="rId568" Type="http://schemas.openxmlformats.org/officeDocument/2006/relationships/hyperlink" Target="consultantplus://offline/ref=F6CD0941BE4FB7554B6069B398651B701A5BCB21DE442C0B0382DD17E1F13A854201BEBEE2551E00qAtDO" TargetMode="External"/><Relationship Id="rId775" Type="http://schemas.openxmlformats.org/officeDocument/2006/relationships/hyperlink" Target="consultantplus://offline/ref=F6CD0941BE4FB7554B6069B398651B701A5BCB21DE442C0B0382DD17E1F13A854201BEBEE1521E04qAtFO" TargetMode="External"/><Relationship Id="rId982" Type="http://schemas.openxmlformats.org/officeDocument/2006/relationships/hyperlink" Target="consultantplus://offline/ref=F6CD0941BE4FB7554B6069B398651B701A5BCB21DE442C0B0382DD17E1F13A854201BEBEE2531D03qAtEO" TargetMode="External"/><Relationship Id="rId1198" Type="http://schemas.openxmlformats.org/officeDocument/2006/relationships/hyperlink" Target="consultantplus://offline/ref=E282C0ED1EA27053FABEF7E99187C5F059A968683E7B4D27A01698525C77873D697622AE41D8C9C0rBt9O" TargetMode="External"/><Relationship Id="rId1419" Type="http://schemas.openxmlformats.org/officeDocument/2006/relationships/hyperlink" Target="consultantplus://offline/ref=E282C0ED1EA27053FABEF7E99187C5F059A968683E7B4D27A01698525C77873D697622AE43DCC7C5rBt6O" TargetMode="External"/><Relationship Id="rId428" Type="http://schemas.openxmlformats.org/officeDocument/2006/relationships/hyperlink" Target="consultantplus://offline/ref=F6CD0941BE4FB7554B6069B398651B701A5BCB21DE442C0B0382DD17E1F13A854201BEBEE25A1809qAt9O" TargetMode="External"/><Relationship Id="rId635" Type="http://schemas.openxmlformats.org/officeDocument/2006/relationships/hyperlink" Target="consultantplus://offline/ref=F6CD0941BE4FB7554B6069B398651B701A5BCB21DE442C0B0382DD17E1F13A854201BEBEE1561806qAtCO" TargetMode="External"/><Relationship Id="rId842" Type="http://schemas.openxmlformats.org/officeDocument/2006/relationships/hyperlink" Target="consultantplus://offline/ref=F6CD0941BE4FB7554B6069B398651B701A5BCB21DE442C0B0382DD17E1F13A854201BEBEE0531B05qAtDO" TargetMode="External"/><Relationship Id="rId1058" Type="http://schemas.openxmlformats.org/officeDocument/2006/relationships/hyperlink" Target="consultantplus://offline/ref=E282C0ED1EA27053FABEF7E99187C5F059A968683E7B4D27A01698525C77873D697622AE42DCC3C0rBt1O" TargetMode="External"/><Relationship Id="rId1265" Type="http://schemas.openxmlformats.org/officeDocument/2006/relationships/hyperlink" Target="consultantplus://offline/ref=E282C0ED1EA27053FABEF7E99187C5F059A968683E7B4D27A01698525C77873D697622AE43DCC7C7rBt2O" TargetMode="External"/><Relationship Id="rId274" Type="http://schemas.openxmlformats.org/officeDocument/2006/relationships/hyperlink" Target="consultantplus://offline/ref=F6CD0941BE4FB7554B6069B398651B701A5BCB21DE442C0B0382DD17E1F13A854201BEBEE2541901qAtFO" TargetMode="External"/><Relationship Id="rId481" Type="http://schemas.openxmlformats.org/officeDocument/2006/relationships/hyperlink" Target="consultantplus://offline/ref=F6CD0941BE4FB7554B6069B398651B701A5BCB21DE442C0B0382DD17E1F13A854201BEBEE2551507qAt3O" TargetMode="External"/><Relationship Id="rId702" Type="http://schemas.openxmlformats.org/officeDocument/2006/relationships/hyperlink" Target="consultantplus://offline/ref=F6CD0941BE4FB7554B6069B398651B701A5BCB21DE442C0B0382DD17E1F13A854201BEBEE2541F08qAt9O" TargetMode="External"/><Relationship Id="rId1125" Type="http://schemas.openxmlformats.org/officeDocument/2006/relationships/hyperlink" Target="consultantplus://offline/ref=E282C0ED1EA27053FABEF7E99187C5F059A968683E7B4D27A01698525C77873D697622AE42DCC5C2rBt3O" TargetMode="External"/><Relationship Id="rId1332" Type="http://schemas.openxmlformats.org/officeDocument/2006/relationships/hyperlink" Target="consultantplus://offline/ref=E282C0ED1EA27053FABEF7E99187C5F059A968683E7B4D27A01698525C77873D697622AE43DCC2C0rBt2O" TargetMode="External"/><Relationship Id="rId69" Type="http://schemas.openxmlformats.org/officeDocument/2006/relationships/hyperlink" Target="consultantplus://offline/ref=F6CD0941BE4FB7554B6069B398651B701A5BCB21DE442C0B0382DD17E1F13A854201BEBEE35A1505qAt3O" TargetMode="External"/><Relationship Id="rId134" Type="http://schemas.openxmlformats.org/officeDocument/2006/relationships/hyperlink" Target="consultantplus://offline/ref=F6CD0941BE4FB7554B6069B398651B701A5BCB21DE442C0B0382DD17E1F13A854201BEBEE3531803qAtDO" TargetMode="External"/><Relationship Id="rId579" Type="http://schemas.openxmlformats.org/officeDocument/2006/relationships/hyperlink" Target="consultantplus://offline/ref=F6CD0941BE4FB7554B6069B398651B701A5BCB21DE442C0B0382DD17E1F13A854201BEBEE1561E07qAtEO" TargetMode="External"/><Relationship Id="rId786" Type="http://schemas.openxmlformats.org/officeDocument/2006/relationships/hyperlink" Target="consultantplus://offline/ref=F6CD0941BE4FB7554B6069B398651B701A5BCB21DE442C0B0382DD17E1F13A854201BEBEE3521B00qAtFO" TargetMode="External"/><Relationship Id="rId993" Type="http://schemas.openxmlformats.org/officeDocument/2006/relationships/hyperlink" Target="consultantplus://offline/ref=F6CD0941BE4FB7554B6069B398651B701A5BCB21DE442C0B0382DD17E1F13A854201BEBEE2531D05qAtAO" TargetMode="External"/><Relationship Id="rId341" Type="http://schemas.openxmlformats.org/officeDocument/2006/relationships/hyperlink" Target="consultantplus://offline/ref=F6CD0941BE4FB7554B6069B398651B701A5BCB21DE442C0B0382DD17E1F13A854201BEBEE0531A05qAtDO" TargetMode="External"/><Relationship Id="rId439" Type="http://schemas.openxmlformats.org/officeDocument/2006/relationships/hyperlink" Target="consultantplus://offline/ref=F6CD0941BE4FB7554B6069B398651B701A5BCB21DE442C0B0382DD17E1F13A854201BEBEE25A1A03qAtDO" TargetMode="External"/><Relationship Id="rId646" Type="http://schemas.openxmlformats.org/officeDocument/2006/relationships/hyperlink" Target="consultantplus://offline/ref=F6CD0941BE4FB7554B6069B398651B701A5BCB21DE442C0B0382DD17E1F13A854201BEBEE2551F00qAt3O" TargetMode="External"/><Relationship Id="rId1069" Type="http://schemas.openxmlformats.org/officeDocument/2006/relationships/hyperlink" Target="consultantplus://offline/ref=E282C0ED1EA27053FABEF7E99187C5F059A968683E7B4D27A01698525C77873D697622AE42DCC3C3rBt5O" TargetMode="External"/><Relationship Id="rId1276" Type="http://schemas.openxmlformats.org/officeDocument/2006/relationships/hyperlink" Target="consultantplus://offline/ref=E282C0ED1EA27053FABEF7E99187C5F059A968683E7B4D27A01698525C77873D697622AE42D5C5C0rBt8O" TargetMode="External"/><Relationship Id="rId201" Type="http://schemas.openxmlformats.org/officeDocument/2006/relationships/hyperlink" Target="consultantplus://offline/ref=F6CD0941BE4FB7554B6069B398651B701A5BCB21DE442C0B0382DD17E1F13A854201BEBEE25A1504qAtBO" TargetMode="External"/><Relationship Id="rId285" Type="http://schemas.openxmlformats.org/officeDocument/2006/relationships/hyperlink" Target="consultantplus://offline/ref=F6CD0941BE4FB7554B6069B398651B701A5BCB21DE442C0B0382DD17E1F13A854201BEBEE2541A00qAtFO" TargetMode="External"/><Relationship Id="rId506" Type="http://schemas.openxmlformats.org/officeDocument/2006/relationships/hyperlink" Target="consultantplus://offline/ref=F6CD0941BE4FB7554B6069B398651B701A5BCB21DE442C0B0382DD17E1F13A854201BEBEE2561506qAtBO" TargetMode="External"/><Relationship Id="rId853" Type="http://schemas.openxmlformats.org/officeDocument/2006/relationships/hyperlink" Target="consultantplus://offline/ref=F6CD0941BE4FB7554B6069B398651B701A5BCB21DE442C0B0382DD17E1F13A854201BEBEE0561C04qAt9O" TargetMode="External"/><Relationship Id="rId1136" Type="http://schemas.openxmlformats.org/officeDocument/2006/relationships/hyperlink" Target="consultantplus://offline/ref=E282C0ED1EA27053FABEF7E99187C5F059A968683E7B4D27A01698525C77873D697622AE42DCC5C4rBt5O" TargetMode="External"/><Relationship Id="rId492" Type="http://schemas.openxmlformats.org/officeDocument/2006/relationships/hyperlink" Target="consultantplus://offline/ref=F6CD0941BE4FB7554B6069B398651B701A5BCB21DE442C0B0382DD17E1F13A854201BEBEE2541C05qAt3O" TargetMode="External"/><Relationship Id="rId713" Type="http://schemas.openxmlformats.org/officeDocument/2006/relationships/hyperlink" Target="consultantplus://offline/ref=F6CD0941BE4FB7554B6069B398651B701A5BCB21DE442C0B0382DD17E1F13A854201BEBEE2551F09qAt9O" TargetMode="External"/><Relationship Id="rId797" Type="http://schemas.openxmlformats.org/officeDocument/2006/relationships/hyperlink" Target="consultantplus://offline/ref=F6CD0941BE4FB7554B6069B398651B701A5BCB21DE442C0B0382DD17E1F13A854201BEBEE0561D07qAtBO" TargetMode="External"/><Relationship Id="rId920" Type="http://schemas.openxmlformats.org/officeDocument/2006/relationships/hyperlink" Target="consultantplus://offline/ref=F6CD0941BE4FB7554B6069B398651B701A5BCB21DE442C0B0382DD17E1F13A854201BEBEE15B1D08qAtCO" TargetMode="External"/><Relationship Id="rId1343" Type="http://schemas.openxmlformats.org/officeDocument/2006/relationships/hyperlink" Target="consultantplus://offline/ref=E282C0ED1EA27053FABEF7E99187C5F059A968683E7B4D27A01698525C77873D697622AE42D5C3C3rBt4O" TargetMode="External"/><Relationship Id="rId145" Type="http://schemas.openxmlformats.org/officeDocument/2006/relationships/hyperlink" Target="consultantplus://offline/ref=F6CD0941BE4FB7554B6069B398651B701A5BCB21DE442C0B0382DD17E1F13A854201BEBEE25A1400qAt3O" TargetMode="External"/><Relationship Id="rId352" Type="http://schemas.openxmlformats.org/officeDocument/2006/relationships/hyperlink" Target="consultantplus://offline/ref=F6CD0941BE4FB7554B6069B398651B701A5BCB21DE442C0B0382DD17E1F13A854201BEBEE0531B02qAt3O" TargetMode="External"/><Relationship Id="rId1203" Type="http://schemas.openxmlformats.org/officeDocument/2006/relationships/hyperlink" Target="consultantplus://offline/ref=E282C0ED1EA27053FABEF7E99187C5F059A968683E7B4D27A01698525C77873D697622AE42DDC1C3rBt9O" TargetMode="External"/><Relationship Id="rId1287" Type="http://schemas.openxmlformats.org/officeDocument/2006/relationships/hyperlink" Target="consultantplus://offline/ref=E282C0ED1EA27053FABEF7E99187C5F059A968683E7B4D27A01698525C77873D697622AE42D5C4C6rBt4O" TargetMode="External"/><Relationship Id="rId1410" Type="http://schemas.openxmlformats.org/officeDocument/2006/relationships/hyperlink" Target="consultantplus://offline/ref=E282C0ED1EA27053FABEF7E99187C5F059A968683E7B4D27A01698525C77873D697622AE43DCC7C1rBt6O" TargetMode="External"/><Relationship Id="rId212" Type="http://schemas.openxmlformats.org/officeDocument/2006/relationships/hyperlink" Target="consultantplus://offline/ref=F6CD0941BE4FB7554B6069B398651B701A5BCB21DE442C0B0382DD17E1F13A854201BEBEE3531C05qAtFO" TargetMode="External"/><Relationship Id="rId657" Type="http://schemas.openxmlformats.org/officeDocument/2006/relationships/hyperlink" Target="consultantplus://offline/ref=F6CD0941BE4FB7554B6069B398651B701A5BCB21DE442C0B0382DD17E1F13A854201BEBEE2551F04qAtBO" TargetMode="External"/><Relationship Id="rId864" Type="http://schemas.openxmlformats.org/officeDocument/2006/relationships/hyperlink" Target="consultantplus://offline/ref=F6CD0941BE4FB7554B6069B398651B701A5BCB21DE442C0B0382DD17E1F13A854201BEBEE0561C06qAtBO" TargetMode="External"/><Relationship Id="rId296" Type="http://schemas.openxmlformats.org/officeDocument/2006/relationships/hyperlink" Target="consultantplus://offline/ref=F6CD0941BE4FB7554B6069B398651B701A5BCB21DE442C0B0382DD17E1F13A854201BEBEE2541809qAtFO" TargetMode="External"/><Relationship Id="rId517" Type="http://schemas.openxmlformats.org/officeDocument/2006/relationships/hyperlink" Target="consultantplus://offline/ref=F6CD0941BE4FB7554B6069B398651B701A5BCB21DE442C0B0382DD17E1F13A854201BEBEE2541D03qAtFO" TargetMode="External"/><Relationship Id="rId724" Type="http://schemas.openxmlformats.org/officeDocument/2006/relationships/hyperlink" Target="consultantplus://offline/ref=F6CD0941BE4FB7554B6069B398651B701A5BCB21DE442C0B0382DD17E1F13A854201BEBEE2551803qAt3O" TargetMode="External"/><Relationship Id="rId931" Type="http://schemas.openxmlformats.org/officeDocument/2006/relationships/hyperlink" Target="consultantplus://offline/ref=F6CD0941BE4FB7554B6069B398651B701A5BCB21DE442C0B0382DD17E1F13A854201BEBEE0551D05qAtDO" TargetMode="External"/><Relationship Id="rId1147" Type="http://schemas.openxmlformats.org/officeDocument/2006/relationships/hyperlink" Target="consultantplus://offline/ref=E282C0ED1EA27053FABEF7E99187C5F059A968683E7B4D27A01698525C77873D697622AE42DCC4C3rBt7O" TargetMode="External"/><Relationship Id="rId1354" Type="http://schemas.openxmlformats.org/officeDocument/2006/relationships/hyperlink" Target="consultantplus://offline/ref=E282C0ED1EA27053FABEF7E99187C5F059A968683E7B4D27A01698525C77873D697622AE42D5C3C1rBt4O" TargetMode="External"/><Relationship Id="rId60" Type="http://schemas.openxmlformats.org/officeDocument/2006/relationships/hyperlink" Target="consultantplus://offline/ref=F6CD0941BE4FB7554B6069B398651B701A5BCB21DE442C0B0382DD17E1F13A854201BEBEE35A1507qAt3O" TargetMode="External"/><Relationship Id="rId156" Type="http://schemas.openxmlformats.org/officeDocument/2006/relationships/hyperlink" Target="consultantplus://offline/ref=F6CD0941BE4FB7554B6069B398651B701A5BCB21DE442C0B0382DD17E1F13A854201BEBEE25A1501qAt3O" TargetMode="External"/><Relationship Id="rId363" Type="http://schemas.openxmlformats.org/officeDocument/2006/relationships/hyperlink" Target="consultantplus://offline/ref=F6CD0941BE4FB7554B6069B398651B701A5BCB21DE442C0B0382DD17E1F13A854201BEBEE0531409qAtDO" TargetMode="External"/><Relationship Id="rId570" Type="http://schemas.openxmlformats.org/officeDocument/2006/relationships/hyperlink" Target="consultantplus://offline/ref=F6CD0941BE4FB7554B6069B398651B701A5BCB21DE442C0B0382DD17E1F13A854201BEBEE2541D02qAtDO" TargetMode="External"/><Relationship Id="rId1007" Type="http://schemas.openxmlformats.org/officeDocument/2006/relationships/hyperlink" Target="consultantplus://offline/ref=E282C0ED1EA27053FABEF7E99187C5F059A968683E7B4D27A01698525C77873D697622AE41D4C4C5rBt9O" TargetMode="External"/><Relationship Id="rId1214" Type="http://schemas.openxmlformats.org/officeDocument/2006/relationships/hyperlink" Target="consultantplus://offline/ref=E282C0ED1EA27053FABEF7E99187C5F059A968683E7B4D27A01698525C77873D697622AE42DEC4C1rBt1O" TargetMode="External"/><Relationship Id="rId1421" Type="http://schemas.openxmlformats.org/officeDocument/2006/relationships/hyperlink" Target="consultantplus://offline/ref=E282C0ED1EA27053FABEF7E99187C5F059A968683E7B4D27A01698525C77873D697622AE43DCC7CDrBt8O" TargetMode="External"/><Relationship Id="rId223" Type="http://schemas.openxmlformats.org/officeDocument/2006/relationships/hyperlink" Target="consultantplus://offline/ref=F6CD0941BE4FB7554B6069B398651B701A5BCB21DE442C0B0382DD17E1F13A854201BEBEE25A1B05qAt9O" TargetMode="External"/><Relationship Id="rId430" Type="http://schemas.openxmlformats.org/officeDocument/2006/relationships/hyperlink" Target="consultantplus://offline/ref=F6CD0941BE4FB7554B6069B398651B701A5BCB21DE442C0B0382DD17E1F13A854201BEBEE25A1A03qAtFO" TargetMode="External"/><Relationship Id="rId668" Type="http://schemas.openxmlformats.org/officeDocument/2006/relationships/hyperlink" Target="consultantplus://offline/ref=F6CD0941BE4FB7554B6069B398651B701A5BCB21DE442C0B0382DD17E1F13A854201BEBEE2551F06qAtBO" TargetMode="External"/><Relationship Id="rId875" Type="http://schemas.openxmlformats.org/officeDocument/2006/relationships/hyperlink" Target="consultantplus://offline/ref=F6CD0941BE4FB7554B6069B398651B701A5BCB21DE442C0B0382DD17E1F13A854201BEBEE0561C08qAt9O" TargetMode="External"/><Relationship Id="rId1060" Type="http://schemas.openxmlformats.org/officeDocument/2006/relationships/hyperlink" Target="consultantplus://offline/ref=E282C0ED1EA27053FABEF7E99187C5F059A968683E7B4D27A01698525C77873D697622AE42DCC0CDrBt1O" TargetMode="External"/><Relationship Id="rId1298" Type="http://schemas.openxmlformats.org/officeDocument/2006/relationships/hyperlink" Target="consultantplus://offline/ref=E282C0ED1EA27053FABEF7E99187C5F059A968683E7B4D27A01698525C77873D697622AE42D5C4CCrBt4O" TargetMode="External"/><Relationship Id="rId18" Type="http://schemas.openxmlformats.org/officeDocument/2006/relationships/hyperlink" Target="consultantplus://offline/ref=F6CD0941BE4FB7554B6069B398651B701A5BCB21D1402C0B0382DD17E1F13A854201BEBEE2511507qAt8O" TargetMode="External"/><Relationship Id="rId528" Type="http://schemas.openxmlformats.org/officeDocument/2006/relationships/hyperlink" Target="consultantplus://offline/ref=F6CD0941BE4FB7554B6069B398651B701A5BCB21DE442C0B0382DD17E1F13A854201BEBEE1561900qAtCO" TargetMode="External"/><Relationship Id="rId735" Type="http://schemas.openxmlformats.org/officeDocument/2006/relationships/hyperlink" Target="consultantplus://offline/ref=F6CD0941BE4FB7554B6069B398651B701A5BCB21DE442C0B0382DD17E1F13A854201BEBEE2541F09qAt3O" TargetMode="External"/><Relationship Id="rId942" Type="http://schemas.openxmlformats.org/officeDocument/2006/relationships/hyperlink" Target="consultantplus://offline/ref=F6CD0941BE4FB7554B6069B398651B701A5BCB21DE442C0B0382DD17E1F13A854201BEBEE0551D07qAt3O" TargetMode="External"/><Relationship Id="rId1158" Type="http://schemas.openxmlformats.org/officeDocument/2006/relationships/hyperlink" Target="consultantplus://offline/ref=E282C0ED1EA27053FABEF7E99187C5F059A968683E7B4D27A01698525C77873D697622AE42DCC6C5rBt1O" TargetMode="External"/><Relationship Id="rId1365" Type="http://schemas.openxmlformats.org/officeDocument/2006/relationships/hyperlink" Target="consultantplus://offline/ref=E282C0ED1EA27053FABEF7E99187C5F059A968683E7B4D27A01698525C77873D697622AE42D5C6C6rBt8O" TargetMode="External"/><Relationship Id="rId167" Type="http://schemas.openxmlformats.org/officeDocument/2006/relationships/hyperlink" Target="consultantplus://offline/ref=F6CD0941BE4FB7554B6069B398651B701A5BCB21DE442C0B0382DD17E1F13A854201BEBEE25A1402qAtDO" TargetMode="External"/><Relationship Id="rId374" Type="http://schemas.openxmlformats.org/officeDocument/2006/relationships/hyperlink" Target="consultantplus://offline/ref=F6CD0941BE4FB7554B6069B398651B701A5BCB21DE442C0B0382DD17E1F13A854201BEBEE0531409qAtBO" TargetMode="External"/><Relationship Id="rId581" Type="http://schemas.openxmlformats.org/officeDocument/2006/relationships/hyperlink" Target="consultantplus://offline/ref=F6CD0941BE4FB7554B6069B398651B701A5BCB21DE442C0B0382DD17E1F13A854201BEBEE1561A02qAtCO" TargetMode="External"/><Relationship Id="rId1018" Type="http://schemas.openxmlformats.org/officeDocument/2006/relationships/hyperlink" Target="consultantplus://offline/ref=E282C0ED1EA27053FABEF7E99187C5F059A968683E7B4D27A01698525C77873D697622AE42DCC2C6rBt9O" TargetMode="External"/><Relationship Id="rId1225" Type="http://schemas.openxmlformats.org/officeDocument/2006/relationships/hyperlink" Target="consultantplus://offline/ref=E282C0ED1EA27053FABEF7E99187C5F059A968683E7B4D27A01698525C77873D697622AE42DCC9C5rBt7O" TargetMode="External"/><Relationship Id="rId1432" Type="http://schemas.openxmlformats.org/officeDocument/2006/relationships/hyperlink" Target="consultantplus://offline/ref=E282C0ED1EA27053FABEF7E99187C5F059A968683E7B4D27A01698525C77873D697622AE43DCC0C0rBt2O" TargetMode="External"/><Relationship Id="rId71" Type="http://schemas.openxmlformats.org/officeDocument/2006/relationships/hyperlink" Target="consultantplus://offline/ref=F6CD0941BE4FB7554B6069B398651B701A5BCB21DE442C0B0382DD17E1F13A854201BEBEE0501806qAtFO" TargetMode="External"/><Relationship Id="rId234" Type="http://schemas.openxmlformats.org/officeDocument/2006/relationships/hyperlink" Target="consultantplus://offline/ref=F6CD0941BE4FB7554B6069B398651B701A5BCB21DE442C0B0382DD17E1F13A854201BEBEE3531C06qAtDO" TargetMode="External"/><Relationship Id="rId679" Type="http://schemas.openxmlformats.org/officeDocument/2006/relationships/hyperlink" Target="consultantplus://offline/ref=F6CD0941BE4FB7554B6069B398651B701A5BCB21DE442C0B0382DD17E1F13A854201BEBEE1561907qAtEO" TargetMode="External"/><Relationship Id="rId802" Type="http://schemas.openxmlformats.org/officeDocument/2006/relationships/hyperlink" Target="consultantplus://offline/ref=F6CD0941BE4FB7554B6069B398651B701A5BCB21DE442C0B0382DD17E1F13A854201BEBEE0561E01qAtDO" TargetMode="External"/><Relationship Id="rId886" Type="http://schemas.openxmlformats.org/officeDocument/2006/relationships/hyperlink" Target="consultantplus://offline/ref=F6CD0941BE4FB7554B6069B398651B701A5BCB21DE442C0B0382DD17E1F13A854201BEBEE0561D00qAtFO" TargetMode="External"/><Relationship Id="rId2" Type="http://schemas.microsoft.com/office/2007/relationships/stylesWithEffects" Target="stylesWithEffects.xml"/><Relationship Id="rId29" Type="http://schemas.openxmlformats.org/officeDocument/2006/relationships/hyperlink" Target="consultantplus://offline/ref=F6CD0941BE4FB7554B6069B398651B701A5BCB21DE442C0B0382DD17E1F13A854201BEBEE3571805qAt9O" TargetMode="External"/><Relationship Id="rId441" Type="http://schemas.openxmlformats.org/officeDocument/2006/relationships/hyperlink" Target="consultantplus://offline/ref=F6CD0941BE4FB7554B6069B398651B701A5BCB21DE442C0B0382DD17E1F13A854201BEBEE25B1403qAtBO" TargetMode="External"/><Relationship Id="rId539" Type="http://schemas.openxmlformats.org/officeDocument/2006/relationships/hyperlink" Target="consultantplus://offline/ref=F6CD0941BE4FB7554B6069B398651B701A5BCB21DE442C0B0382DD17E1F13A854201BEBEE1561901qAtCO" TargetMode="External"/><Relationship Id="rId746" Type="http://schemas.openxmlformats.org/officeDocument/2006/relationships/hyperlink" Target="consultantplus://offline/ref=F6CD0941BE4FB7554B6069B398651B701A5BCB21DE442C0B0382DD17E1F13A854201BEBEE35B1B09qAtDO" TargetMode="External"/><Relationship Id="rId1071" Type="http://schemas.openxmlformats.org/officeDocument/2006/relationships/hyperlink" Target="consultantplus://offline/ref=E282C0ED1EA27053FABEF7E99187C5F059A968683E7B4D27A01698525C77873D697622AE42DCC4C5rBt9O" TargetMode="External"/><Relationship Id="rId1169" Type="http://schemas.openxmlformats.org/officeDocument/2006/relationships/hyperlink" Target="consultantplus://offline/ref=E282C0ED1EA27053FABEF7E99187C5F059A968683E7B4D27A01698525C77873D697622AE42DCC4C0rBt3O" TargetMode="External"/><Relationship Id="rId1376" Type="http://schemas.openxmlformats.org/officeDocument/2006/relationships/hyperlink" Target="consultantplus://offline/ref=E282C0ED1EA27053FABEF7E99187C5F059A968683E7B4D27A01698525C77873D697622AE42D5C2C0rBt6O" TargetMode="External"/><Relationship Id="rId178" Type="http://schemas.openxmlformats.org/officeDocument/2006/relationships/hyperlink" Target="consultantplus://offline/ref=F6CD0941BE4FB7554B6069B398651B701A5BCB21DE442C0B0382DD17E1F13A854201BEBEE3531C03qAt3O" TargetMode="External"/><Relationship Id="rId301" Type="http://schemas.openxmlformats.org/officeDocument/2006/relationships/hyperlink" Target="consultantplus://offline/ref=F6CD0941BE4FB7554B6069B398651B701A5BCB21DE442C0B0382DD17E1F13A854201BEBEE3501909qAtDO" TargetMode="External"/><Relationship Id="rId953" Type="http://schemas.openxmlformats.org/officeDocument/2006/relationships/hyperlink" Target="consultantplus://offline/ref=F6CD0941BE4FB7554B6069B398651B701A5BCB21DE442C0B0382DD17E1F13A854201BEBEE3531408qAt9O" TargetMode="External"/><Relationship Id="rId1029" Type="http://schemas.openxmlformats.org/officeDocument/2006/relationships/hyperlink" Target="consultantplus://offline/ref=E282C0ED1EA27053FABEF7E99187C5F059A968683E7B4D27A01698525C77873D697622AE42DCC2C6rBt1O" TargetMode="External"/><Relationship Id="rId1236" Type="http://schemas.openxmlformats.org/officeDocument/2006/relationships/hyperlink" Target="consultantplus://offline/ref=E282C0ED1EA27053FABEF7E99187C5F059A968683E7B4D27A01698525C77873D697622AE42DEC1C6rBt9O" TargetMode="External"/><Relationship Id="rId82" Type="http://schemas.openxmlformats.org/officeDocument/2006/relationships/hyperlink" Target="consultantplus://offline/ref=F6CD0941BE4FB7554B6069B398651B701A5BCB21DE442C0B0382DD17E1F13A854201BEBEE0511C03qAtBO" TargetMode="External"/><Relationship Id="rId385" Type="http://schemas.openxmlformats.org/officeDocument/2006/relationships/hyperlink" Target="consultantplus://offline/ref=F6CD0941BE4FB7554B6069B398651B701A5BCB21DE442C0B0382DD17E1F13A854201BEBEE0551C00qAtBO" TargetMode="External"/><Relationship Id="rId592" Type="http://schemas.openxmlformats.org/officeDocument/2006/relationships/hyperlink" Target="consultantplus://offline/ref=F6CD0941BE4FB7554B6069B398651B701A5BCB21DE442C0B0382DD17E1F13A854201BEBEE1561F00qAtEO" TargetMode="External"/><Relationship Id="rId606" Type="http://schemas.openxmlformats.org/officeDocument/2006/relationships/hyperlink" Target="consultantplus://offline/ref=F6CD0941BE4FB7554B6069B398651B701A5BCB21DE442C0B0382DD17E1F13A854201BEBEE2551E03qAt3O" TargetMode="External"/><Relationship Id="rId813" Type="http://schemas.openxmlformats.org/officeDocument/2006/relationships/hyperlink" Target="consultantplus://offline/ref=F6CD0941BE4FB7554B6069B398651B701A5BCB21DE442C0B0382DD17E1F13A854201BEBEE0561D07qAtFO" TargetMode="External"/><Relationship Id="rId1443" Type="http://schemas.openxmlformats.org/officeDocument/2006/relationships/hyperlink" Target="consultantplus://offline/ref=E282C0ED1EA27053FABEF7E99187C5F059A968683E7B4D27A01698525C77873D697622AE43DCC1C6rBt6O" TargetMode="External"/><Relationship Id="rId245" Type="http://schemas.openxmlformats.org/officeDocument/2006/relationships/hyperlink" Target="consultantplus://offline/ref=F6CD0941BE4FB7554B6069B398651B701A5BCB21DE442C0B0382DD17E1F13A854201BEBEE25A1A05qAt3O" TargetMode="External"/><Relationship Id="rId452" Type="http://schemas.openxmlformats.org/officeDocument/2006/relationships/hyperlink" Target="consultantplus://offline/ref=F6CD0941BE4FB7554B6069B398651B701A5BCB21DE442C0B0382DD17E1F13A854201BEBEE2551A08qAtDO" TargetMode="External"/><Relationship Id="rId897" Type="http://schemas.openxmlformats.org/officeDocument/2006/relationships/hyperlink" Target="consultantplus://offline/ref=F6CD0941BE4FB7554B6069B398651B701A5BCB21DE442C0B0382DD17E1F13A854201BEBEE35A1808qAt9O" TargetMode="External"/><Relationship Id="rId1082" Type="http://schemas.openxmlformats.org/officeDocument/2006/relationships/hyperlink" Target="consultantplus://offline/ref=E282C0ED1EA27053FABEF7E99187C5F059A968683E7B4D27A01698525C77873D697622AE42DCC7C4rBt3O" TargetMode="External"/><Relationship Id="rId1303" Type="http://schemas.openxmlformats.org/officeDocument/2006/relationships/hyperlink" Target="consultantplus://offline/ref=E282C0ED1EA27053FABEF7E99187C5F059A968683E7B4D27A01698525C77873D697622AE42D5C3C7rBt2O" TargetMode="External"/><Relationship Id="rId105" Type="http://schemas.openxmlformats.org/officeDocument/2006/relationships/hyperlink" Target="consultantplus://offline/ref=F6CD0941BE4FB7554B6069B398651B701A5BCB21DE442C0B0382DD17E1F13A854201BEBEE3531F05qAt3O" TargetMode="External"/><Relationship Id="rId312" Type="http://schemas.openxmlformats.org/officeDocument/2006/relationships/hyperlink" Target="consultantplus://offline/ref=F6CD0941BE4FB7554B6069B398651B701A5BCB21DE442C0B0382DD17E1F13A854201BEBEE2541F02qAt9O" TargetMode="External"/><Relationship Id="rId757" Type="http://schemas.openxmlformats.org/officeDocument/2006/relationships/hyperlink" Target="consultantplus://offline/ref=F6CD0941BE4FB7554B6069B398651B701A5BCB21DE442C0B0382DD17E1F13A854201BEBEE1531401qAt3O" TargetMode="External"/><Relationship Id="rId964" Type="http://schemas.openxmlformats.org/officeDocument/2006/relationships/hyperlink" Target="consultantplus://offline/ref=F6CD0941BE4FB7554B6069B398651B701A5BCB21DE442C0B0382DD17E1F13A854201BEBEE2531D01qAtEO" TargetMode="External"/><Relationship Id="rId1387" Type="http://schemas.openxmlformats.org/officeDocument/2006/relationships/hyperlink" Target="consultantplus://offline/ref=E282C0ED1EA27053FABEF7E99187C5F059A968683E7B4D27A01698525C77873D697622AE42D5C7C6rBt6O" TargetMode="External"/><Relationship Id="rId93" Type="http://schemas.openxmlformats.org/officeDocument/2006/relationships/hyperlink" Target="consultantplus://offline/ref=F6CD0941BE4FB7554B6069B398651B701A5BCB21DE442C0B0382DD17E1F13A854201BEBEE1521C05qAtFO" TargetMode="External"/><Relationship Id="rId189" Type="http://schemas.openxmlformats.org/officeDocument/2006/relationships/hyperlink" Target="consultantplus://offline/ref=F6CD0941BE4FB7554B6069B398651B701A5BCB21DE442C0B0382DD17E1F13A854201BEBEE25A1506qAt3O" TargetMode="External"/><Relationship Id="rId396" Type="http://schemas.openxmlformats.org/officeDocument/2006/relationships/hyperlink" Target="consultantplus://offline/ref=F6CD0941BE4FB7554B6069B398651B701A5BCB21DE442C0B0382DD17E1F13A854201BEBEE3521B02qAtFO" TargetMode="External"/><Relationship Id="rId617" Type="http://schemas.openxmlformats.org/officeDocument/2006/relationships/hyperlink" Target="consultantplus://offline/ref=F6CD0941BE4FB7554B6069B398651B701A5BCB21DE442C0B0382DD17E1F13A854201BEBEE2551E05qAt9O" TargetMode="External"/><Relationship Id="rId824" Type="http://schemas.openxmlformats.org/officeDocument/2006/relationships/hyperlink" Target="consultantplus://offline/ref=F6CD0941BE4FB7554B6069B398651B701A5BCB21DE442C0B0382DD17E1F13A854201BEBEE0561E06qAtFO" TargetMode="External"/><Relationship Id="rId1247" Type="http://schemas.openxmlformats.org/officeDocument/2006/relationships/hyperlink" Target="consultantplus://offline/ref=E282C0ED1EA27053FABEF7E99187C5F059A968683E7B4D27A01698525C77873D697622AE42DEC0C3rBt9O" TargetMode="External"/><Relationship Id="rId1454" Type="http://schemas.openxmlformats.org/officeDocument/2006/relationships/hyperlink" Target="consultantplus://offline/ref=E282C0ED1EA27053FABEF7E99187C5F059A968683E7B4D27A01698525C77873D697622AE41D4C0C4rBt9O" TargetMode="External"/><Relationship Id="rId256" Type="http://schemas.openxmlformats.org/officeDocument/2006/relationships/hyperlink" Target="consultantplus://offline/ref=F6CD0941BE4FB7554B6069B398651B701A5BCB21DE442C0B0382DD17E1F13A854201BEBEE3531D01qAtFO" TargetMode="External"/><Relationship Id="rId463" Type="http://schemas.openxmlformats.org/officeDocument/2006/relationships/hyperlink" Target="consultantplus://offline/ref=F6CD0941BE4FB7554B6069B398651B701A5BCB21DE442C0B0382DD17E1F13A854201BEBEE2551B03qAtDO" TargetMode="External"/><Relationship Id="rId670" Type="http://schemas.openxmlformats.org/officeDocument/2006/relationships/hyperlink" Target="consultantplus://offline/ref=F6CD0941BE4FB7554B6069B398651B701A5BCB21DE442C0B0382DD17E1F13A854201BEBEE2551D04qAt9O" TargetMode="External"/><Relationship Id="rId1093" Type="http://schemas.openxmlformats.org/officeDocument/2006/relationships/hyperlink" Target="consultantplus://offline/ref=E282C0ED1EA27053FABEF7E99187C5F059A968683E7B4D27A01698525C77873D697622AE41D4C4CCrBt3O" TargetMode="External"/><Relationship Id="rId1107" Type="http://schemas.openxmlformats.org/officeDocument/2006/relationships/hyperlink" Target="consultantplus://offline/ref=E282C0ED1EA27053FABEF7E99187C5F059A968683E7B4D27A01698525C77873D697622AE42DCC4C0rBt3O" TargetMode="External"/><Relationship Id="rId1314" Type="http://schemas.openxmlformats.org/officeDocument/2006/relationships/hyperlink" Target="consultantplus://offline/ref=E282C0ED1EA27053FABEF7E99187C5F059A968683E7B4D27A01698525C77873D697622AE42D5C4C7rBt8O" TargetMode="External"/><Relationship Id="rId116" Type="http://schemas.openxmlformats.org/officeDocument/2006/relationships/hyperlink" Target="consultantplus://offline/ref=F6CD0941BE4FB7554B6069B398651B701A5BCB21DE442C0B0382DD17E1F13A854201BEBEE3531801qAt9O" TargetMode="External"/><Relationship Id="rId323" Type="http://schemas.openxmlformats.org/officeDocument/2006/relationships/hyperlink" Target="consultantplus://offline/ref=F6CD0941BE4FB7554B6069B398651B701A5BCB21DE442C0B0382DD17E1F13A854201BEBEE0571505qAtFO" TargetMode="External"/><Relationship Id="rId530" Type="http://schemas.openxmlformats.org/officeDocument/2006/relationships/hyperlink" Target="consultantplus://offline/ref=F6CD0941BE4FB7554B6069B398651B701A5BCB21DE442C0B0382DD17E1F13A854201BEBEE1561E06qAt8O" TargetMode="External"/><Relationship Id="rId768" Type="http://schemas.openxmlformats.org/officeDocument/2006/relationships/hyperlink" Target="consultantplus://offline/ref=F6CD0941BE4FB7554B6069B398651B701A5BCB21DE442C0B0382DD17E1F13A854201BEBEE0551D09qAt3O" TargetMode="External"/><Relationship Id="rId975" Type="http://schemas.openxmlformats.org/officeDocument/2006/relationships/hyperlink" Target="consultantplus://offline/ref=F6CD0941BE4FB7554B6069B398651B701A5BCB21DE442C0B0382DD17E1F13A854201BEBEE2531D00qAtAO" TargetMode="External"/><Relationship Id="rId1160" Type="http://schemas.openxmlformats.org/officeDocument/2006/relationships/hyperlink" Target="consultantplus://offline/ref=E282C0ED1EA27053FABEF7E99187C5F059A968683E7B4D27A01698525C77873D697622AE42DCC6C6rBt5O" TargetMode="External"/><Relationship Id="rId1398" Type="http://schemas.openxmlformats.org/officeDocument/2006/relationships/hyperlink" Target="consultantplus://offline/ref=E282C0ED1EA27053FABEF7E99187C5F059A968683E7B4D27A01698525C77873D697622AE43DCC6CCrBt6O" TargetMode="External"/><Relationship Id="rId20" Type="http://schemas.openxmlformats.org/officeDocument/2006/relationships/hyperlink" Target="consultantplus://offline/ref=F6CD0941BE4FB7554B6069B398651B701A5BCB21D1402C0B0382DD17E1F13A854201BEBEE2561407qAt9O" TargetMode="External"/><Relationship Id="rId628" Type="http://schemas.openxmlformats.org/officeDocument/2006/relationships/hyperlink" Target="consultantplus://offline/ref=F6CD0941BE4FB7554B6069B398651B701A5BCB21DE442C0B0382DD17E1F13A854201BEBEE1561806qAt8O" TargetMode="External"/><Relationship Id="rId835" Type="http://schemas.openxmlformats.org/officeDocument/2006/relationships/hyperlink" Target="consultantplus://offline/ref=F6CD0941BE4FB7554B6069B398651B701A5BCB21DE442C0B0382DD17E1F13A854201BEBEE0561E08qAt9O" TargetMode="External"/><Relationship Id="rId1258" Type="http://schemas.openxmlformats.org/officeDocument/2006/relationships/hyperlink" Target="consultantplus://offline/ref=E282C0ED1EA27053FABEF7E99187C5F059A968683E7B4D27A01698525C77873D697622AE43DCC6C5rBt0O" TargetMode="External"/><Relationship Id="rId267" Type="http://schemas.openxmlformats.org/officeDocument/2006/relationships/hyperlink" Target="consultantplus://offline/ref=F6CD0941BE4FB7554B6069B398651B701A5BCB21DE442C0B0382DD17E1F13A854201BEBEE3531D04qAtFO" TargetMode="External"/><Relationship Id="rId474" Type="http://schemas.openxmlformats.org/officeDocument/2006/relationships/hyperlink" Target="consultantplus://offline/ref=F6CD0941BE4FB7554B6069B398651B701A5BCB21DE442C0B0382DD17E1F13A854201BEBEE2551A05qAtDO" TargetMode="External"/><Relationship Id="rId1020" Type="http://schemas.openxmlformats.org/officeDocument/2006/relationships/hyperlink" Target="consultantplus://offline/ref=E282C0ED1EA27053FABEF7E99187C5F059A968683E7B4D27A01698525C77873D697622AE42DCC2C7rBt3O" TargetMode="External"/><Relationship Id="rId1118" Type="http://schemas.openxmlformats.org/officeDocument/2006/relationships/hyperlink" Target="consultantplus://offline/ref=E282C0ED1EA27053FABEF7E99187C5F059A968683E7B4D27A01698525C77873D697622AE42DCC4C2rBt3O" TargetMode="External"/><Relationship Id="rId1325" Type="http://schemas.openxmlformats.org/officeDocument/2006/relationships/hyperlink" Target="consultantplus://offline/ref=E282C0ED1EA27053FABEF7E99187C5F059A968683E7B4D27A01698525C77873D697622AE43DCC2C7rBt4O" TargetMode="External"/><Relationship Id="rId127" Type="http://schemas.openxmlformats.org/officeDocument/2006/relationships/hyperlink" Target="consultantplus://offline/ref=F6CD0941BE4FB7554B6069B398651B701A5BCB21DE442C0B0382DD17E1F13A854201BEBEE3531F09qAtBO" TargetMode="External"/><Relationship Id="rId681" Type="http://schemas.openxmlformats.org/officeDocument/2006/relationships/hyperlink" Target="consultantplus://offline/ref=F6CD0941BE4FB7554B6069B398651B701A5BCB21DE442C0B0382DD17E1F13A854201BEBEE1541507qAtCO" TargetMode="External"/><Relationship Id="rId779" Type="http://schemas.openxmlformats.org/officeDocument/2006/relationships/hyperlink" Target="consultantplus://offline/ref=F6CD0941BE4FB7554B6069B398651B701A5BCB21DE442C0B0382DD17E1F13A854201BEBEE1521E05qAtFO" TargetMode="External"/><Relationship Id="rId902" Type="http://schemas.openxmlformats.org/officeDocument/2006/relationships/hyperlink" Target="consultantplus://offline/ref=F6CD0941BE4FB7554B6069B398651B701A5BCB21DE442C0B0382DD17E1F13A854201BEBEE0561D04qAtBO" TargetMode="External"/><Relationship Id="rId986" Type="http://schemas.openxmlformats.org/officeDocument/2006/relationships/hyperlink" Target="consultantplus://offline/ref=F6CD0941BE4FB7554B6069B398651B701A5BCB21DE442C0B0382DD17E1F13A854201BEBEE2531D04qAtAO" TargetMode="External"/><Relationship Id="rId31" Type="http://schemas.openxmlformats.org/officeDocument/2006/relationships/hyperlink" Target="consultantplus://offline/ref=F6CD0941BE4FB7554B6069B398651B701A5BCB21DE442C0B0382DD17E1F13A854201BEBEE3571805qAt3O" TargetMode="External"/><Relationship Id="rId334" Type="http://schemas.openxmlformats.org/officeDocument/2006/relationships/hyperlink" Target="consultantplus://offline/ref=F6CD0941BE4FB7554B6069B398651B701A5BCB21DE442C0B0382DD17E1F13A854201BEBEE3571C08qAtFO" TargetMode="External"/><Relationship Id="rId541" Type="http://schemas.openxmlformats.org/officeDocument/2006/relationships/hyperlink" Target="consultantplus://offline/ref=F6CD0941BE4FB7554B6069B398651B701A5BCB21DE442C0B0382DD17E1F13A854201BEBEE1561902qAtAO" TargetMode="External"/><Relationship Id="rId639" Type="http://schemas.openxmlformats.org/officeDocument/2006/relationships/hyperlink" Target="consultantplus://offline/ref=F6CD0941BE4FB7554B6069B398651B701A5BCB21DE442C0B0382DD17E1F13A854201BEBEE2551E09qAtFO" TargetMode="External"/><Relationship Id="rId1171" Type="http://schemas.openxmlformats.org/officeDocument/2006/relationships/hyperlink" Target="consultantplus://offline/ref=E282C0ED1EA27053FABEF7E99187C5F059A968683E7B4D27A01698525C77873D697622AE42DCC6C0rBt9O" TargetMode="External"/><Relationship Id="rId1269" Type="http://schemas.openxmlformats.org/officeDocument/2006/relationships/hyperlink" Target="consultantplus://offline/ref=E282C0ED1EA27053FABEF7E99187C5F059A968683E7B4D27A01698525C77873D697622AE42D5C5C5rBt2O" TargetMode="External"/><Relationship Id="rId180" Type="http://schemas.openxmlformats.org/officeDocument/2006/relationships/hyperlink" Target="consultantplus://offline/ref=F6CD0941BE4FB7554B6069B398651B701A5BCB21DE442C0B0382DD17E1F13A854201BEBEE25A1409qAtBO" TargetMode="External"/><Relationship Id="rId278" Type="http://schemas.openxmlformats.org/officeDocument/2006/relationships/hyperlink" Target="consultantplus://offline/ref=F6CD0941BE4FB7554B6069B398651B701A5BCB21DE442C0B0382DD17E1F13A854201BEBEE2541904qAtFO" TargetMode="External"/><Relationship Id="rId401" Type="http://schemas.openxmlformats.org/officeDocument/2006/relationships/hyperlink" Target="consultantplus://offline/ref=F6CD0941BE4FB7554B6069B398651B701A5BCB21DE442C0B0382DD17E1F13A854201BEBEE3521B01qAtDO" TargetMode="External"/><Relationship Id="rId846" Type="http://schemas.openxmlformats.org/officeDocument/2006/relationships/hyperlink" Target="consultantplus://offline/ref=F6CD0941BE4FB7554B6069B398651B701A5BCB21DE442C0B0382DD17E1F13A854201BEBEE0561E09qAt9O" TargetMode="External"/><Relationship Id="rId1031" Type="http://schemas.openxmlformats.org/officeDocument/2006/relationships/hyperlink" Target="consultantplus://offline/ref=E282C0ED1EA27053FABEF7E99187C5F059A968683E7B4D27A01698525C77873D697622AE41D4C4C1rBt7O" TargetMode="External"/><Relationship Id="rId1129" Type="http://schemas.openxmlformats.org/officeDocument/2006/relationships/hyperlink" Target="consultantplus://offline/ref=E282C0ED1EA27053FABEF7E99187C5F059A968683E7B4D27A01698525C77873D697622AE42DCC5C0rBt7O" TargetMode="External"/><Relationship Id="rId485" Type="http://schemas.openxmlformats.org/officeDocument/2006/relationships/hyperlink" Target="consultantplus://offline/ref=F6CD0941BE4FB7554B6069B398651B701A5BCB21DE442C0B0382DD17E1F13A854201BEBEE2551508qAt9O" TargetMode="External"/><Relationship Id="rId692" Type="http://schemas.openxmlformats.org/officeDocument/2006/relationships/hyperlink" Target="consultantplus://offline/ref=F6CD0941BE4FB7554B6069B398651B701A5BCB21DE442C0B0382DD17E1F13A854201BEBEE1561A04qAtCO" TargetMode="External"/><Relationship Id="rId706" Type="http://schemas.openxmlformats.org/officeDocument/2006/relationships/hyperlink" Target="consultantplus://offline/ref=F6CD0941BE4FB7554B6069B398651B701A5BCB21DE442C0B0382DD17E1F13A854201BEBEE2541F09qAtBO" TargetMode="External"/><Relationship Id="rId913" Type="http://schemas.openxmlformats.org/officeDocument/2006/relationships/hyperlink" Target="consultantplus://offline/ref=F6CD0941BE4FB7554B6069B398651B701A5BCB21DE442C0B0382DD17E1F13A854201BEBEE0551D02qAtDO" TargetMode="External"/><Relationship Id="rId1336" Type="http://schemas.openxmlformats.org/officeDocument/2006/relationships/hyperlink" Target="consultantplus://offline/ref=E282C0ED1EA27053FABEF7E99187C5F059A968683E7B4D27A01698525C77873D697622AE42D5C5C1rBt6O" TargetMode="External"/><Relationship Id="rId42" Type="http://schemas.openxmlformats.org/officeDocument/2006/relationships/hyperlink" Target="consultantplus://offline/ref=F6CD0941BE4FB7554B6069B398651B701A5BCB21DE442C0B0382DD17E1F13A854201BEBEE0521504qAtDO" TargetMode="External"/><Relationship Id="rId138" Type="http://schemas.openxmlformats.org/officeDocument/2006/relationships/hyperlink" Target="consultantplus://offline/ref=F6CD0941BE4FB7554B6069B398651B701A5BCB21DE442C0B0382DD17E1F13A854201BEBEE3531802qAtDO" TargetMode="External"/><Relationship Id="rId345" Type="http://schemas.openxmlformats.org/officeDocument/2006/relationships/hyperlink" Target="consultantplus://offline/ref=F6CD0941BE4FB7554B6069B398651B701A5BCB21DE442C0B0382DD17E1F13A854201BEBEE0531B03qAt9O" TargetMode="External"/><Relationship Id="rId552" Type="http://schemas.openxmlformats.org/officeDocument/2006/relationships/hyperlink" Target="consultantplus://offline/ref=F6CD0941BE4FB7554B6069B398651B701A5BCB21DE442C0B0382DD17E1F13A854201BEBEE1561803qAtCO" TargetMode="External"/><Relationship Id="rId997" Type="http://schemas.openxmlformats.org/officeDocument/2006/relationships/hyperlink" Target="consultantplus://offline/ref=E282C0ED1EA27053FABEF7E99187C5F059A968683E7B4D27A01698525C77873D697622AE42DCC1C2rBt3O" TargetMode="External"/><Relationship Id="rId1182" Type="http://schemas.openxmlformats.org/officeDocument/2006/relationships/hyperlink" Target="consultantplus://offline/ref=E282C0ED1EA27053FABEF7E99187C5F059A968683E7B4D27A01698525C77873D697622AE42DCC7C0rBt9O" TargetMode="External"/><Relationship Id="rId1403" Type="http://schemas.openxmlformats.org/officeDocument/2006/relationships/hyperlink" Target="consultantplus://offline/ref=E282C0ED1EA27053FABEF7E99187C5F059A968683E7B4D27A01698525C77873D697622AE43DCC7C1rBt2O" TargetMode="External"/><Relationship Id="rId191" Type="http://schemas.openxmlformats.org/officeDocument/2006/relationships/hyperlink" Target="consultantplus://offline/ref=F6CD0941BE4FB7554B6069B398651B701A5BCB21DE442C0B0382DD17E1F13A854201BEBEE3531C04qAtDO" TargetMode="External"/><Relationship Id="rId205" Type="http://schemas.openxmlformats.org/officeDocument/2006/relationships/hyperlink" Target="consultantplus://offline/ref=F6CD0941BE4FB7554B6069B398651B701A5BCB21DE442C0B0382DD17E1F13A854201BEBEE3531C05qAt9O" TargetMode="External"/><Relationship Id="rId412" Type="http://schemas.openxmlformats.org/officeDocument/2006/relationships/hyperlink" Target="consultantplus://offline/ref=F6CD0941BE4FB7554B6069B398651B701A5BCB21DE442C0B0382DD17E1F13A854201BEBEE25B1C00qAt3O" TargetMode="External"/><Relationship Id="rId857" Type="http://schemas.openxmlformats.org/officeDocument/2006/relationships/hyperlink" Target="consultantplus://offline/ref=F6CD0941BE4FB7554B6069B398651B701A5BCB21DE442C0B0382DD17E1F13A854201BEBEE0561C05qAtBO" TargetMode="External"/><Relationship Id="rId1042" Type="http://schemas.openxmlformats.org/officeDocument/2006/relationships/hyperlink" Target="consultantplus://offline/ref=E282C0ED1EA27053FABEF7E99187C5F059A968683E7B4D27A01698525C77873D697622AE42DCC3C4rBt3O" TargetMode="External"/><Relationship Id="rId289" Type="http://schemas.openxmlformats.org/officeDocument/2006/relationships/hyperlink" Target="consultantplus://offline/ref=F6CD0941BE4FB7554B6069B398651B701A5BCB21DE442C0B0382DD17E1F13A854201BEBEE2541806qAtDO" TargetMode="External"/><Relationship Id="rId496" Type="http://schemas.openxmlformats.org/officeDocument/2006/relationships/hyperlink" Target="consultantplus://offline/ref=F6CD0941BE4FB7554B6069B398651B701A5BCB21DE442C0B0382DD17E1F13A854201BEBEE2561502qAtDO" TargetMode="External"/><Relationship Id="rId717" Type="http://schemas.openxmlformats.org/officeDocument/2006/relationships/hyperlink" Target="consultantplus://offline/ref=F6CD0941BE4FB7554B6069B398651B701A5BCB21DE442C0B0382DD17E1F13A854201BEBEE2551800qAt9O" TargetMode="External"/><Relationship Id="rId924" Type="http://schemas.openxmlformats.org/officeDocument/2006/relationships/hyperlink" Target="consultantplus://offline/ref=F6CD0941BE4FB7554B6069B398651B701A5BCB21DE442C0B0382DD17E1F13A854201BEBEE3561A04qAtDO" TargetMode="External"/><Relationship Id="rId1347" Type="http://schemas.openxmlformats.org/officeDocument/2006/relationships/hyperlink" Target="consultantplus://offline/ref=E282C0ED1EA27053FABEF7E99187C5F059A968683E7B4D27A01698525C77873D697622AE42D5C6C4rBt8O" TargetMode="External"/><Relationship Id="rId53" Type="http://schemas.openxmlformats.org/officeDocument/2006/relationships/hyperlink" Target="consultantplus://offline/ref=F6CD0941BE4FB7554B6069B398651B701A5BCB21DE442C0B0382DD17E1F13A854201BEBEE35A1E04qAtDO" TargetMode="External"/><Relationship Id="rId149" Type="http://schemas.openxmlformats.org/officeDocument/2006/relationships/hyperlink" Target="consultantplus://offline/ref=F6CD0941BE4FB7554B6069B398651B701A5BCB21DE442C0B0382DD17E1F13A854201BEBEE25A1501qAtDO" TargetMode="External"/><Relationship Id="rId356" Type="http://schemas.openxmlformats.org/officeDocument/2006/relationships/hyperlink" Target="consultantplus://offline/ref=F6CD0941BE4FB7554B6069B398651B701A5BCB21DE442C0B0382DD17E1F13A854201BEBEE0531408qAtBO" TargetMode="External"/><Relationship Id="rId563" Type="http://schemas.openxmlformats.org/officeDocument/2006/relationships/hyperlink" Target="consultantplus://offline/ref=F6CD0941BE4FB7554B6069B398651B701A5BCB21DE442C0B0382DD17E1F13A854201BEBEE1561E09qAt8O" TargetMode="External"/><Relationship Id="rId770" Type="http://schemas.openxmlformats.org/officeDocument/2006/relationships/hyperlink" Target="consultantplus://offline/ref=F6CD0941BE4FB7554B6069B398651B701A5BCB21DE442C0B0382DD17E1F13A854201BEBEE1521E06qAtBO" TargetMode="External"/><Relationship Id="rId1193" Type="http://schemas.openxmlformats.org/officeDocument/2006/relationships/hyperlink" Target="consultantplus://offline/ref=E282C0ED1EA27053FABEF7E99187C5F059A968683E7B4D27A01698525C77873D697622AE42DDC2C4rBt1O" TargetMode="External"/><Relationship Id="rId1207" Type="http://schemas.openxmlformats.org/officeDocument/2006/relationships/hyperlink" Target="consultantplus://offline/ref=E282C0ED1EA27053FABEF7E99187C5F059A968683E7B4D27A01698525C77873D697622AE42DCC7C2rBt9O" TargetMode="External"/><Relationship Id="rId1414" Type="http://schemas.openxmlformats.org/officeDocument/2006/relationships/hyperlink" Target="consultantplus://offline/ref=E282C0ED1EA27053FABEF7E99187C5F059A968683E7B4D27A01698525C77873D697622AE43DCC7C0rBt6O" TargetMode="External"/><Relationship Id="rId216" Type="http://schemas.openxmlformats.org/officeDocument/2006/relationships/hyperlink" Target="consultantplus://offline/ref=F6CD0941BE4FB7554B6069B398651B701A5BCB21DE442C0B0382DD17E1F13A854201BEBEE25A1508qAtBO" TargetMode="External"/><Relationship Id="rId423" Type="http://schemas.openxmlformats.org/officeDocument/2006/relationships/hyperlink" Target="consultantplus://offline/ref=F6CD0941BE4FB7554B6069B398651B701A5BCB21DE442C0B0382DD17E1F13A854201BEBEE25A1C02qAt3O" TargetMode="External"/><Relationship Id="rId868" Type="http://schemas.openxmlformats.org/officeDocument/2006/relationships/hyperlink" Target="consultantplus://offline/ref=F6CD0941BE4FB7554B6069B398651B701A5BCB21DE442C0B0382DD17E1F13A854201BEBEE0561C06qAt3O" TargetMode="External"/><Relationship Id="rId1053" Type="http://schemas.openxmlformats.org/officeDocument/2006/relationships/hyperlink" Target="consultantplus://offline/ref=E282C0ED1EA27053FABEF7E99187C5F059A968683E7B4D27A01698525C77873D697622AE42DCC3C5rBt7O" TargetMode="External"/><Relationship Id="rId1260" Type="http://schemas.openxmlformats.org/officeDocument/2006/relationships/hyperlink" Target="consultantplus://offline/ref=E282C0ED1EA27053FABEF7E99187C5F059A968683E7B4D27A01698525C77873D697622AE43DCC6C0rBt0O" TargetMode="External"/><Relationship Id="rId630" Type="http://schemas.openxmlformats.org/officeDocument/2006/relationships/hyperlink" Target="consultantplus://offline/ref=F6CD0941BE4FB7554B6069B398651B701A5BCB21DE442C0B0382DD17E1F13A854201BEBEE1561804qAtCO" TargetMode="External"/><Relationship Id="rId728" Type="http://schemas.openxmlformats.org/officeDocument/2006/relationships/hyperlink" Target="consultantplus://offline/ref=F6CD0941BE4FB7554B6069B398651B701A5BCB21DE442C0B0382DD17E1F13A854201BEBEE2551804qAtFO" TargetMode="External"/><Relationship Id="rId935" Type="http://schemas.openxmlformats.org/officeDocument/2006/relationships/hyperlink" Target="consultantplus://offline/ref=F6CD0941BE4FB7554B6069B398651B701A5BCB21DE442C0B0382DD17E1F13A854201BEBEE0551D06qAtFO" TargetMode="External"/><Relationship Id="rId1358" Type="http://schemas.openxmlformats.org/officeDocument/2006/relationships/hyperlink" Target="consultantplus://offline/ref=E282C0ED1EA27053FABEF7E99187C5F059A968683E7B4D27A01698525C77873D697622AE42D5C6C4rBt6O" TargetMode="External"/><Relationship Id="rId64" Type="http://schemas.openxmlformats.org/officeDocument/2006/relationships/hyperlink" Target="consultantplus://offline/ref=F6CD0941BE4FB7554B6069B398651B701A5BCB21DE442C0B0382DD17E1F13A854201BEBEE0531C00qAtBO" TargetMode="External"/><Relationship Id="rId367" Type="http://schemas.openxmlformats.org/officeDocument/2006/relationships/hyperlink" Target="consultantplus://offline/ref=F6CD0941BE4FB7554B6069B398651B701A5BCB21DE442C0B0382DD17E1F13A854201BEBEE0531402qAtFO" TargetMode="External"/><Relationship Id="rId574" Type="http://schemas.openxmlformats.org/officeDocument/2006/relationships/hyperlink" Target="consultantplus://offline/ref=F6CD0941BE4FB7554B6069B398651B701A5BCB21DE442C0B0382DD17E1F13A854201BEBEE2551E01qAtBO" TargetMode="External"/><Relationship Id="rId1120" Type="http://schemas.openxmlformats.org/officeDocument/2006/relationships/hyperlink" Target="consultantplus://offline/ref=E282C0ED1EA27053FABEF7E99187C5F059A968683E7B4D27A01698525C77873D697622AE42DCC5C7rBt1O" TargetMode="External"/><Relationship Id="rId1218" Type="http://schemas.openxmlformats.org/officeDocument/2006/relationships/hyperlink" Target="consultantplus://offline/ref=E282C0ED1EA27053FABEF7E99187C5F059A968683E7B4D27A01698525C77873D697622AE42DDC0C7rBt9O" TargetMode="External"/><Relationship Id="rId1425" Type="http://schemas.openxmlformats.org/officeDocument/2006/relationships/hyperlink" Target="consultantplus://offline/ref=E282C0ED1EA27053FABEF7E99187C5F059A968683E7B4D27A01698525C77873D697622AE42D5C9C1rBt0O" TargetMode="External"/><Relationship Id="rId227" Type="http://schemas.openxmlformats.org/officeDocument/2006/relationships/hyperlink" Target="consultantplus://offline/ref=F6CD0941BE4FB7554B6069B398651B701A5BCB21DE442C0B0382DD17E1F13A854201BEBEE25A1B06qAtBO" TargetMode="External"/><Relationship Id="rId781" Type="http://schemas.openxmlformats.org/officeDocument/2006/relationships/hyperlink" Target="consultantplus://offline/ref=F6CD0941BE4FB7554B6069B398651B701A5BCB21DE442C0B0382DD17E1F13A854201BEBEE3521B06qAtFO" TargetMode="External"/><Relationship Id="rId879" Type="http://schemas.openxmlformats.org/officeDocument/2006/relationships/hyperlink" Target="consultantplus://offline/ref=F6CD0941BE4FB7554B6069B398651B701A5BCB21DE442C0B0382DD17E1F13A854201BEBEE0561C09qAtBO" TargetMode="External"/><Relationship Id="rId434" Type="http://schemas.openxmlformats.org/officeDocument/2006/relationships/hyperlink" Target="consultantplus://offline/ref=F6CD0941BE4FB7554B6069B398651B701A5BCB21DE442C0B0382DD17E1F13A854201BEBEE25B1B07qAtBO" TargetMode="External"/><Relationship Id="rId641" Type="http://schemas.openxmlformats.org/officeDocument/2006/relationships/hyperlink" Target="consultantplus://offline/ref=F6CD0941BE4FB7554B6069B398651B701A5BCB21DE442C0B0382DD17E1F13A854201BEBEE2551E09qAt3O" TargetMode="External"/><Relationship Id="rId739" Type="http://schemas.openxmlformats.org/officeDocument/2006/relationships/hyperlink" Target="consultantplus://offline/ref=F6CD0941BE4FB7554B6069B398651B701A5BCB21DE442C0B0382DD17E1F13A854201BEBEE2541800qAt9O" TargetMode="External"/><Relationship Id="rId1064" Type="http://schemas.openxmlformats.org/officeDocument/2006/relationships/hyperlink" Target="consultantplus://offline/ref=E282C0ED1EA27053FABEF7E99187C5F059A968683E7B4D27A01698525C77873D697622AE42DCC1C3rBt9O" TargetMode="External"/><Relationship Id="rId1271" Type="http://schemas.openxmlformats.org/officeDocument/2006/relationships/hyperlink" Target="consultantplus://offline/ref=E282C0ED1EA27053FABEF7E99187C5F059A968683E7B4D27A01698525C77873D697622AE42D5C4C0rBt6O" TargetMode="External"/><Relationship Id="rId1369" Type="http://schemas.openxmlformats.org/officeDocument/2006/relationships/hyperlink" Target="consultantplus://offline/ref=E282C0ED1EA27053FABEF7E99187C5F059A968683E7B4D27A01698525C77873D697622AE42D4C5C0rBt8O" TargetMode="External"/><Relationship Id="rId280" Type="http://schemas.openxmlformats.org/officeDocument/2006/relationships/hyperlink" Target="consultantplus://offline/ref=F6CD0941BE4FB7554B6069B398651B701A5BCB21DE442C0B0382DD17E1F13A854201BEBEE2541904qAtDO" TargetMode="External"/><Relationship Id="rId501" Type="http://schemas.openxmlformats.org/officeDocument/2006/relationships/hyperlink" Target="consultantplus://offline/ref=F6CD0941BE4FB7554B6069B398651B701A5BCB21DE442C0B0382DD17E1F13A854201BEBEE2561504qAtFO" TargetMode="External"/><Relationship Id="rId946" Type="http://schemas.openxmlformats.org/officeDocument/2006/relationships/hyperlink" Target="consultantplus://offline/ref=F6CD0941BE4FB7554B6069B398651B701A5BCB21DE442C0B0382DD17E1F13A854201BEBEE0551D08qAtDO" TargetMode="External"/><Relationship Id="rId1131" Type="http://schemas.openxmlformats.org/officeDocument/2006/relationships/hyperlink" Target="consultantplus://offline/ref=E282C0ED1EA27053FABEF7E99187C5F059A968683E7B4D27A01698525C77873D697622AE42DCC5C1rBt5O" TargetMode="External"/><Relationship Id="rId1229" Type="http://schemas.openxmlformats.org/officeDocument/2006/relationships/hyperlink" Target="consultantplus://offline/ref=E282C0ED1EA27053FABEF7E99187C5F059A968683E7B4D27A01698525C77873D697622AE42DCC9CDrBt1O" TargetMode="External"/><Relationship Id="rId75" Type="http://schemas.openxmlformats.org/officeDocument/2006/relationships/hyperlink" Target="consultantplus://offline/ref=F6CD0941BE4FB7554B6069B398651B701A5BCB21DE442C0B0382DD17E1F13A854201BEBEE0531D03qAt9O" TargetMode="External"/><Relationship Id="rId140" Type="http://schemas.openxmlformats.org/officeDocument/2006/relationships/hyperlink" Target="consultantplus://offline/ref=F6CD0941BE4FB7554B6069B398651B701A5BCB21DE442C0B0382DD17E1F13A854201BEBEE3531F06qAtBO" TargetMode="External"/><Relationship Id="rId378" Type="http://schemas.openxmlformats.org/officeDocument/2006/relationships/hyperlink" Target="consultantplus://offline/ref=F6CD0941BE4FB7554B6069B398651B701A5BCB21DE442C0B0382DD17E1F13A854201BEBEE0531503qAt9O" TargetMode="External"/><Relationship Id="rId585" Type="http://schemas.openxmlformats.org/officeDocument/2006/relationships/hyperlink" Target="consultantplus://offline/ref=F6CD0941BE4FB7554B6069B398651B701A5BCB21DE442C0B0382DD17E1F13A854201BEBEE1561A03qAt8O" TargetMode="External"/><Relationship Id="rId792" Type="http://schemas.openxmlformats.org/officeDocument/2006/relationships/hyperlink" Target="consultantplus://offline/ref=F6CD0941BE4FB7554B6069B398651B701A5BCB21DE442C0B0382DD17E1F13A854201BEBEE1531509qAtBO" TargetMode="External"/><Relationship Id="rId806" Type="http://schemas.openxmlformats.org/officeDocument/2006/relationships/hyperlink" Target="consultantplus://offline/ref=F6CD0941BE4FB7554B6069B398651B701A5BCB21DE442C0B0382DD17E1F13A854201BEBEE0561D09qAt9O" TargetMode="External"/><Relationship Id="rId1436" Type="http://schemas.openxmlformats.org/officeDocument/2006/relationships/hyperlink" Target="consultantplus://offline/ref=E282C0ED1EA27053FABEF7E99187C5F059A968683E7B4D27A01698525C77873D697622AE43DCC0C1rBt6O" TargetMode="External"/><Relationship Id="rId6" Type="http://schemas.openxmlformats.org/officeDocument/2006/relationships/hyperlink" Target="consultantplus://offline/ref=F6CD0941BE4FB7554B6069B398651B701A5BCE2AD2432C0B0382DD17E1F13A854201BEBEE3501Bq0t0O" TargetMode="External"/><Relationship Id="rId238" Type="http://schemas.openxmlformats.org/officeDocument/2006/relationships/hyperlink" Target="consultantplus://offline/ref=F6CD0941BE4FB7554B6069B398651B701A5BCB21DE442C0B0382DD17E1F13A854201BEBEE3531C07qAtFO" TargetMode="External"/><Relationship Id="rId445" Type="http://schemas.openxmlformats.org/officeDocument/2006/relationships/hyperlink" Target="consultantplus://offline/ref=F6CD0941BE4FB7554B6069B398651B701A5BCB21DE442C0B0382DD17E1F13A854201BEBEE25B1802qAt3O" TargetMode="External"/><Relationship Id="rId652" Type="http://schemas.openxmlformats.org/officeDocument/2006/relationships/hyperlink" Target="consultantplus://offline/ref=F6CD0941BE4FB7554B6069B398651B701A5BCB21DE442C0B0382DD17E1F13A854201BEBEE2551F06qAtDO" TargetMode="External"/><Relationship Id="rId1075" Type="http://schemas.openxmlformats.org/officeDocument/2006/relationships/hyperlink" Target="consultantplus://offline/ref=E282C0ED1EA27053FABEF7E99187C5F059A968683E7B4D27A01698525C77873D697622AE42DCC3CDrBt1O" TargetMode="External"/><Relationship Id="rId1282" Type="http://schemas.openxmlformats.org/officeDocument/2006/relationships/hyperlink" Target="consultantplus://offline/ref=E282C0ED1EA27053FABEF7E99187C5F059A968683E7B4D27A01698525C77873D697622AE42D5C5C3rBt4O" TargetMode="External"/><Relationship Id="rId291" Type="http://schemas.openxmlformats.org/officeDocument/2006/relationships/hyperlink" Target="consultantplus://offline/ref=F6CD0941BE4FB7554B6069B398651B701A5BCB21DE442C0B0382DD17E1F13A854201BEBEE2541807qAtBO" TargetMode="External"/><Relationship Id="rId305" Type="http://schemas.openxmlformats.org/officeDocument/2006/relationships/hyperlink" Target="consultantplus://offline/ref=F6CD0941BE4FB7554B6069B398651B701A5BCB21DE442C0B0382DD17E1F13A854201BEBEE2541A02qAtBO" TargetMode="External"/><Relationship Id="rId512" Type="http://schemas.openxmlformats.org/officeDocument/2006/relationships/hyperlink" Target="consultantplus://offline/ref=F6CD0941BE4FB7554B6069B398651B701A5BCB21DE442C0B0382DD17E1F13A854201BEBEE2561405qAt3O" TargetMode="External"/><Relationship Id="rId957" Type="http://schemas.openxmlformats.org/officeDocument/2006/relationships/hyperlink" Target="consultantplus://offline/ref=F6CD0941BE4FB7554B6069B398651B701A5BCB21DE442C0B0382DD17E1F13A854201BEBEE2531C08qAt2O" TargetMode="External"/><Relationship Id="rId1142" Type="http://schemas.openxmlformats.org/officeDocument/2006/relationships/hyperlink" Target="consultantplus://offline/ref=E282C0ED1EA27053FABEF7E99187C5F059A968683E7B4D27A01698525C77873D697622AE42DCC2CCrBt9O" TargetMode="External"/><Relationship Id="rId86" Type="http://schemas.openxmlformats.org/officeDocument/2006/relationships/hyperlink" Target="consultantplus://offline/ref=F6CD0941BE4FB7554B6069B398651B701A5BCB21DE442C0B0382DD17E1F13A854201BEBEE0511D01qAt9O" TargetMode="External"/><Relationship Id="rId151" Type="http://schemas.openxmlformats.org/officeDocument/2006/relationships/hyperlink" Target="consultantplus://offline/ref=F6CD0941BE4FB7554B6069B398651B701A5BCB21DE442C0B0382DD17E1F13A854201BEBEE25A1508qAtDO" TargetMode="External"/><Relationship Id="rId389" Type="http://schemas.openxmlformats.org/officeDocument/2006/relationships/hyperlink" Target="consultantplus://offline/ref=F6CD0941BE4FB7554B6069B398651B701A5BCB21DE442C0B0382DD17E1F13A854201BEBEE3521B01qAt3O" TargetMode="External"/><Relationship Id="rId596" Type="http://schemas.openxmlformats.org/officeDocument/2006/relationships/hyperlink" Target="consultantplus://offline/ref=F6CD0941BE4FB7554B6069B398651B701A5BCB21DE442C0B0382DD17E1F13A854201BEBEE1561F01qAtCO" TargetMode="External"/><Relationship Id="rId817" Type="http://schemas.openxmlformats.org/officeDocument/2006/relationships/hyperlink" Target="consultantplus://offline/ref=F6CD0941BE4FB7554B6069B398651B701A5BCB21DE442C0B0382DD17E1F13A854201BEBEE0561D08qAtBO" TargetMode="External"/><Relationship Id="rId1002" Type="http://schemas.openxmlformats.org/officeDocument/2006/relationships/hyperlink" Target="consultantplus://offline/ref=E282C0ED1EA27053FABEF7E99187C5F059A968683E7B4D27A01698525C77873D697622AE42DCC1C3rBt3O" TargetMode="External"/><Relationship Id="rId1447" Type="http://schemas.openxmlformats.org/officeDocument/2006/relationships/hyperlink" Target="consultantplus://offline/ref=E282C0ED1EA27053FABEF7E99187C5F059A968683E7B4D27A01698525C77873D697622AE41DBC9CDrBt5O" TargetMode="External"/><Relationship Id="rId249" Type="http://schemas.openxmlformats.org/officeDocument/2006/relationships/hyperlink" Target="consultantplus://offline/ref=F6CD0941BE4FB7554B6069B398651B701A5BCB21DE442C0B0382DD17E1F13A854201BEBEE3531D00qAt9O" TargetMode="External"/><Relationship Id="rId456" Type="http://schemas.openxmlformats.org/officeDocument/2006/relationships/hyperlink" Target="consultantplus://offline/ref=F6CD0941BE4FB7554B6069B398651B701A5BCB21DE442C0B0382DD17E1F13A854201BEBEE2551A09qAtFO" TargetMode="External"/><Relationship Id="rId663" Type="http://schemas.openxmlformats.org/officeDocument/2006/relationships/hyperlink" Target="consultantplus://offline/ref=F6CD0941BE4FB7554B6069B398651B701A5BCB21DE442C0B0382DD17E1F13A854201BEBEE2551F05qAtBO" TargetMode="External"/><Relationship Id="rId870" Type="http://schemas.openxmlformats.org/officeDocument/2006/relationships/hyperlink" Target="consultantplus://offline/ref=F6CD0941BE4FB7554B6069B398651B701A5BCB21DE442C0B0382DD17E1F13A854201BEBEE0561C07qAt9O" TargetMode="External"/><Relationship Id="rId1086" Type="http://schemas.openxmlformats.org/officeDocument/2006/relationships/hyperlink" Target="consultantplus://offline/ref=E282C0ED1EA27053FABEF7E99187C5F059A968683E7B4D27A01698525C77873D697622AE42DCC7C5rBt1O" TargetMode="External"/><Relationship Id="rId1293" Type="http://schemas.openxmlformats.org/officeDocument/2006/relationships/hyperlink" Target="consultantplus://offline/ref=E282C0ED1EA27053FABEF7E99187C5F059A968683E7B4D27A01698525C77873D697622AE42D5C5CCrBt0O" TargetMode="External"/><Relationship Id="rId1307" Type="http://schemas.openxmlformats.org/officeDocument/2006/relationships/hyperlink" Target="consultantplus://offline/ref=E282C0ED1EA27053FABEF7E99187C5F059A968683E7B4D27A01698525C77873D697622AE42D5C2CDrBt2O" TargetMode="External"/><Relationship Id="rId13" Type="http://schemas.openxmlformats.org/officeDocument/2006/relationships/hyperlink" Target="consultantplus://offline/ref=F6CD0941BE4FB7554B6069B398651B701A5BCB21D1402C0B0382DD17E1qFt1O" TargetMode="External"/><Relationship Id="rId109" Type="http://schemas.openxmlformats.org/officeDocument/2006/relationships/hyperlink" Target="consultantplus://offline/ref=F6CD0941BE4FB7554B6069B398651B701A5BCB21DE442C0B0382DD17E1F13A854201BEBEE3531F07qAtBO" TargetMode="External"/><Relationship Id="rId316" Type="http://schemas.openxmlformats.org/officeDocument/2006/relationships/hyperlink" Target="consultantplus://offline/ref=F6CD0941BE4FB7554B6069B398651B701A5BCB21DE442C0B0382DD17E1F13A854201BEBEE2541A08qAt3O" TargetMode="External"/><Relationship Id="rId523" Type="http://schemas.openxmlformats.org/officeDocument/2006/relationships/hyperlink" Target="consultantplus://offline/ref=F6CD0941BE4FB7554B6069B398651B701A5BCB21DE442C0B0382DD17E1F13A854201BEBEE1561809qAt2O" TargetMode="External"/><Relationship Id="rId968" Type="http://schemas.openxmlformats.org/officeDocument/2006/relationships/hyperlink" Target="consultantplus://offline/ref=F6CD0941BE4FB7554B6069B398651B701A5BCB21DE442C0B0382DD17E1F13A854201BEBEE2531E00qAt2O" TargetMode="External"/><Relationship Id="rId1153" Type="http://schemas.openxmlformats.org/officeDocument/2006/relationships/hyperlink" Target="consultantplus://offline/ref=E282C0ED1EA27053FABEF7E99187C5F059A968683E7B4D27A01698525C77873D697622AE42DCC6C4rBt1O" TargetMode="External"/><Relationship Id="rId97" Type="http://schemas.openxmlformats.org/officeDocument/2006/relationships/hyperlink" Target="consultantplus://offline/ref=F6CD0941BE4FB7554B6069B398651B701A5BCB21DE442C0B0382DD17E1F13A854201BEBEE1521908qAtBO" TargetMode="External"/><Relationship Id="rId730" Type="http://schemas.openxmlformats.org/officeDocument/2006/relationships/hyperlink" Target="consultantplus://offline/ref=F6CD0941BE4FB7554B6069B398651B701A5BCB21DE442C0B0382DD17E1F13A854201BEBEE2551804qAt3O" TargetMode="External"/><Relationship Id="rId828" Type="http://schemas.openxmlformats.org/officeDocument/2006/relationships/hyperlink" Target="consultantplus://offline/ref=F6CD0941BE4FB7554B6069B398651B701A5BCB21DE442C0B0382DD17E1F13A854201BEBEE0561B08qAt3O" TargetMode="External"/><Relationship Id="rId1013" Type="http://schemas.openxmlformats.org/officeDocument/2006/relationships/hyperlink" Target="consultantplus://offline/ref=E282C0ED1EA27053FABEF7E99187C5F059A968683E7B4D27A01698525C77873D697622AE42DCC2C5rBt7O" TargetMode="External"/><Relationship Id="rId1360" Type="http://schemas.openxmlformats.org/officeDocument/2006/relationships/hyperlink" Target="consultantplus://offline/ref=E282C0ED1EA27053FABEF7E99187C5F059A968683E7B4D27A01698525C77873D697622AE42D5C4C4rBt0O" TargetMode="External"/><Relationship Id="rId1458" Type="http://schemas.openxmlformats.org/officeDocument/2006/relationships/hyperlink" Target="consultantplus://offline/ref=E282C0ED1EA27053FABEF7E99187C5F059A968683E7B4D27A01698525C77873D697622AE42DBC1CDrBt2O" TargetMode="External"/><Relationship Id="rId162" Type="http://schemas.openxmlformats.org/officeDocument/2006/relationships/hyperlink" Target="consultantplus://offline/ref=F6CD0941BE4FB7554B6069B398651B701A5BCB21DE442C0B0382DD17E1F13A854201BEBEE25A1408qAt9O" TargetMode="External"/><Relationship Id="rId467" Type="http://schemas.openxmlformats.org/officeDocument/2006/relationships/hyperlink" Target="consultantplus://offline/ref=F6CD0941BE4FB7554B6069B398651B701A5BCB21DE442C0B0382DD17E1F13A854201BEBEE15B1C04qAtCO" TargetMode="External"/><Relationship Id="rId1097" Type="http://schemas.openxmlformats.org/officeDocument/2006/relationships/hyperlink" Target="consultantplus://offline/ref=E282C0ED1EA27053FABEF7E99187C5F059A968683E7B4D27A01698525C77873D697622AE42DCC6C3rBt1O" TargetMode="External"/><Relationship Id="rId1220" Type="http://schemas.openxmlformats.org/officeDocument/2006/relationships/hyperlink" Target="consultantplus://offline/ref=E282C0ED1EA27053FABEF7E99187C5F059A968683E7B4D27A01698525C77873D697622AE42DCC8C0rBt7O" TargetMode="External"/><Relationship Id="rId1318" Type="http://schemas.openxmlformats.org/officeDocument/2006/relationships/hyperlink" Target="consultantplus://offline/ref=E282C0ED1EA27053FABEF7E99187C5F059A968683E7B4D27A01698525C77873D697622AE42D5C4C1rBt2O" TargetMode="External"/><Relationship Id="rId674" Type="http://schemas.openxmlformats.org/officeDocument/2006/relationships/hyperlink" Target="consultantplus://offline/ref=F6CD0941BE4FB7554B6069B398651B701A5BCB21DE442C0B0382DD17E1F13A854201BEBEE2551D05qAtBO" TargetMode="External"/><Relationship Id="rId881" Type="http://schemas.openxmlformats.org/officeDocument/2006/relationships/hyperlink" Target="consultantplus://offline/ref=F6CD0941BE4FB7554B6069B398651B701A5BCB21DE442C0B0382DD17E1F13A854201BEBEE0561D00qAt3O" TargetMode="External"/><Relationship Id="rId979" Type="http://schemas.openxmlformats.org/officeDocument/2006/relationships/hyperlink" Target="consultantplus://offline/ref=F6CD0941BE4FB7554B6069B398651B701A5BCB21DE442C0B0382DD17E1F13A854201BEBEE2531D01qAt2O" TargetMode="External"/><Relationship Id="rId24" Type="http://schemas.openxmlformats.org/officeDocument/2006/relationships/hyperlink" Target="consultantplus://offline/ref=F6CD0941BE4FB7554B6069B398651B701A5BCB21D1402C0B0382DD17E1F13A854201BEBEE2561406qAt3O" TargetMode="External"/><Relationship Id="rId327" Type="http://schemas.openxmlformats.org/officeDocument/2006/relationships/hyperlink" Target="consultantplus://offline/ref=F6CD0941BE4FB7554B6069B398651B701A5BCB21DE442C0B0382DD17E1F13A854201BEBEE0571507qAt3O" TargetMode="External"/><Relationship Id="rId534" Type="http://schemas.openxmlformats.org/officeDocument/2006/relationships/hyperlink" Target="consultantplus://offline/ref=F6CD0941BE4FB7554B6069B398651B701A5BCB21DE442C0B0382DD17E1F13A854201BEBEE2551D07qAt3O" TargetMode="External"/><Relationship Id="rId741" Type="http://schemas.openxmlformats.org/officeDocument/2006/relationships/hyperlink" Target="consultantplus://offline/ref=F6CD0941BE4FB7554B6069B398651B701A5BCB21DE442C0B0382DD17E1F13A854201BEBEE2541801qAtBO" TargetMode="External"/><Relationship Id="rId839" Type="http://schemas.openxmlformats.org/officeDocument/2006/relationships/hyperlink" Target="consultantplus://offline/ref=F6CD0941BE4FB7554B6069B398651B701A5BCB21DE442C0B0382DD17E1F13A854201BEBEE35B1800qAt9O" TargetMode="External"/><Relationship Id="rId1164" Type="http://schemas.openxmlformats.org/officeDocument/2006/relationships/hyperlink" Target="consultantplus://offline/ref=E282C0ED1EA27053FABEF7E99187C5F059A968683E7B4D27A01698525C77873D697622AE42DCC4CDrBt5O" TargetMode="External"/><Relationship Id="rId1371" Type="http://schemas.openxmlformats.org/officeDocument/2006/relationships/hyperlink" Target="consultantplus://offline/ref=E282C0ED1EA27053FABEF7E99187C5F059A968683E7B4D27A01698525C77873D697622AE42D4C5CCrBt4O" TargetMode="External"/><Relationship Id="rId173" Type="http://schemas.openxmlformats.org/officeDocument/2006/relationships/hyperlink" Target="consultantplus://offline/ref=F6CD0941BE4FB7554B6069B398651B701A5BCB21DE442C0B0382DD17E1F13A854201BEBEE25A1403qAtBO" TargetMode="External"/><Relationship Id="rId380" Type="http://schemas.openxmlformats.org/officeDocument/2006/relationships/hyperlink" Target="consultantplus://offline/ref=F6CD0941BE4FB7554B6069B398651B701A5BCB21DE442C0B0382DD17E1F13A854201BEBEE0551C00qAt3O" TargetMode="External"/><Relationship Id="rId601" Type="http://schemas.openxmlformats.org/officeDocument/2006/relationships/hyperlink" Target="consultantplus://offline/ref=F6CD0941BE4FB7554B6069B398651B701A5BCB21DE442C0B0382DD17E1F13A854201BEBEE1561F03qAtEO" TargetMode="External"/><Relationship Id="rId1024" Type="http://schemas.openxmlformats.org/officeDocument/2006/relationships/hyperlink" Target="consultantplus://offline/ref=E282C0ED1EA27053FABEF7E99187C5F059A968683E7B4D27A01698525C77873D697622AE42DCC2C0rBt3O" TargetMode="External"/><Relationship Id="rId1231" Type="http://schemas.openxmlformats.org/officeDocument/2006/relationships/hyperlink" Target="consultantplus://offline/ref=E282C0ED1EA27053FABEF7E99187C5F059A968683E7B4D27A01698525C77873D697622AE42DDC2C5rBt5O" TargetMode="External"/><Relationship Id="rId240" Type="http://schemas.openxmlformats.org/officeDocument/2006/relationships/hyperlink" Target="consultantplus://offline/ref=F6CD0941BE4FB7554B6069B398651B701A5BCB21DE442C0B0382DD17E1F13A854201BEBEE3531C07qAt3O" TargetMode="External"/><Relationship Id="rId478" Type="http://schemas.openxmlformats.org/officeDocument/2006/relationships/hyperlink" Target="consultantplus://offline/ref=F6CD0941BE4FB7554B6069B398651B701A5BCB21DE442C0B0382DD17E1F13A854201BEBEE2551A06qAtDO" TargetMode="External"/><Relationship Id="rId685" Type="http://schemas.openxmlformats.org/officeDocument/2006/relationships/hyperlink" Target="consultantplus://offline/ref=F6CD0941BE4FB7554B6069B398651B701A5BCB21DE442C0B0382DD17E1F13A854201BEBEE1541508qAt8O" TargetMode="External"/><Relationship Id="rId892" Type="http://schemas.openxmlformats.org/officeDocument/2006/relationships/hyperlink" Target="consultantplus://offline/ref=F6CD0941BE4FB7554B6069B398651B701A5BCB21DE442C0B0382DD17E1F13A854201BEBEE0561D01qAt3O" TargetMode="External"/><Relationship Id="rId906" Type="http://schemas.openxmlformats.org/officeDocument/2006/relationships/hyperlink" Target="consultantplus://offline/ref=F6CD0941BE4FB7554B6069B398651B701A5BCB21DE442C0B0382DD17E1F13A854201BEBEE0561D04qAtFO" TargetMode="External"/><Relationship Id="rId1329" Type="http://schemas.openxmlformats.org/officeDocument/2006/relationships/hyperlink" Target="consultantplus://offline/ref=E282C0ED1EA27053FABEF7E99187C5F059A968683E7B4D27A01698525C77873D697622AE43DCC2C3rBt6O" TargetMode="External"/><Relationship Id="rId35" Type="http://schemas.openxmlformats.org/officeDocument/2006/relationships/hyperlink" Target="consultantplus://offline/ref=F6CD0941BE4FB7554B6069B398651B701A5BCB21DE442C0B0382DD17E1F13A854201BEBEE0531D08qAtDO" TargetMode="External"/><Relationship Id="rId100" Type="http://schemas.openxmlformats.org/officeDocument/2006/relationships/hyperlink" Target="consultantplus://offline/ref=F6CD0941BE4FB7554B6069B398651B701A5BCB21DE442C0B0382DD17E1F13A854201BEBEE1521C08qAt9O" TargetMode="External"/><Relationship Id="rId338" Type="http://schemas.openxmlformats.org/officeDocument/2006/relationships/hyperlink" Target="consultantplus://offline/ref=F6CD0941BE4FB7554B6069B398651B701A5BCB21DE442C0B0382DD17E1F13A854201BEBEE3571C06qAt9O" TargetMode="External"/><Relationship Id="rId545" Type="http://schemas.openxmlformats.org/officeDocument/2006/relationships/hyperlink" Target="consultantplus://offline/ref=F6CD0941BE4FB7554B6069B398651B701A5BCB21DE442C0B0382DD17E1F13A854201BEBEE2551D09qAt9O" TargetMode="External"/><Relationship Id="rId752" Type="http://schemas.openxmlformats.org/officeDocument/2006/relationships/hyperlink" Target="consultantplus://offline/ref=F6CD0941BE4FB7554B6069B398651B701A5BCB21DE442C0B0382DD17E1F13A854201BEBEE1531503qAtDO" TargetMode="External"/><Relationship Id="rId1175" Type="http://schemas.openxmlformats.org/officeDocument/2006/relationships/hyperlink" Target="consultantplus://offline/ref=E282C0ED1EA27053FABEF7E99187C5F059A968683E7B4D27A01698525C77873D697622AE42DCC6C6rBt1O" TargetMode="External"/><Relationship Id="rId1382" Type="http://schemas.openxmlformats.org/officeDocument/2006/relationships/hyperlink" Target="consultantplus://offline/ref=E282C0ED1EA27053FABEF7E99187C5F059A968683E7B4D27A01698525C77873D697622AE42D5C2C2rBt0O" TargetMode="External"/><Relationship Id="rId184" Type="http://schemas.openxmlformats.org/officeDocument/2006/relationships/hyperlink" Target="consultantplus://offline/ref=F6CD0941BE4FB7554B6069B398651B701A5BCB21DE442C0B0382DD17E1F13A854201BEBEE3531C04qAtBO" TargetMode="External"/><Relationship Id="rId391" Type="http://schemas.openxmlformats.org/officeDocument/2006/relationships/hyperlink" Target="consultantplus://offline/ref=F6CD0941BE4FB7554B6069B398651B701A5BCB21DE442C0B0382DD17E1F13A854201BEBEE3521B01qAt9O" TargetMode="External"/><Relationship Id="rId405" Type="http://schemas.openxmlformats.org/officeDocument/2006/relationships/hyperlink" Target="consultantplus://offline/ref=F6CD0941BE4FB7554B6069B398651B701A5BCB21DE442C0B0382DD17E1F13A854201BEBEE2541508qAtFO" TargetMode="External"/><Relationship Id="rId612" Type="http://schemas.openxmlformats.org/officeDocument/2006/relationships/hyperlink" Target="consultantplus://offline/ref=F6CD0941BE4FB7554B6069B398651B701A5BCB21DE442C0B0382DD17E1F13A854201BEBEE2551E04qAt9O" TargetMode="External"/><Relationship Id="rId1035" Type="http://schemas.openxmlformats.org/officeDocument/2006/relationships/hyperlink" Target="consultantplus://offline/ref=E282C0ED1EA27053FABEF7E99187C5F059A968683E7B4D27A01698525C77873D697622AE42DCC2C2rBt3O" TargetMode="External"/><Relationship Id="rId1242" Type="http://schemas.openxmlformats.org/officeDocument/2006/relationships/hyperlink" Target="consultantplus://offline/ref=E282C0ED1EA27053FABEF7E99187C5F059A968683E7B4D27A01698525C77873D697622AE42DEC0C0rBt7O" TargetMode="External"/><Relationship Id="rId251" Type="http://schemas.openxmlformats.org/officeDocument/2006/relationships/hyperlink" Target="consultantplus://offline/ref=F6CD0941BE4FB7554B6069B398651B701A5BCB21DE442C0B0382DD17E1F13A854201BEBEE3531C09qAt9O" TargetMode="External"/><Relationship Id="rId489" Type="http://schemas.openxmlformats.org/officeDocument/2006/relationships/hyperlink" Target="consultantplus://offline/ref=F6CD0941BE4FB7554B6069B398651B701A5BCB21DE442C0B0382DD17E1F13A854201BEBEE2571E04qAtBO" TargetMode="External"/><Relationship Id="rId696" Type="http://schemas.openxmlformats.org/officeDocument/2006/relationships/hyperlink" Target="consultantplus://offline/ref=F6CD0941BE4FB7554B6069B398651B701A5BCB21DE442C0B0382DD17E1F13A854201BEBEE2541F07qAtFO" TargetMode="External"/><Relationship Id="rId917" Type="http://schemas.openxmlformats.org/officeDocument/2006/relationships/hyperlink" Target="consultantplus://offline/ref=F6CD0941BE4FB7554B6069B398651B701A5BCB21DE442C0B0382DD17E1F13A854201BEBEE0571A05qAtDO" TargetMode="External"/><Relationship Id="rId1102" Type="http://schemas.openxmlformats.org/officeDocument/2006/relationships/hyperlink" Target="consultantplus://offline/ref=E282C0ED1EA27053FABEF7E99187C5F059A968683E7B4D27A01698525C77873D697622AE42DDC1C6rBt7O" TargetMode="External"/><Relationship Id="rId46" Type="http://schemas.openxmlformats.org/officeDocument/2006/relationships/hyperlink" Target="consultantplus://offline/ref=F6CD0941BE4FB7554B6069B398651B701A5BCB21DE442C0B0382DD17E1F13A854201BEBEE35A1E07qAtFO" TargetMode="External"/><Relationship Id="rId349" Type="http://schemas.openxmlformats.org/officeDocument/2006/relationships/hyperlink" Target="consultantplus://offline/ref=F6CD0941BE4FB7554B6069B398651B701A5BCB21DE442C0B0382DD17E1F13A854201BEBEE0531B03qAtBO" TargetMode="External"/><Relationship Id="rId556" Type="http://schemas.openxmlformats.org/officeDocument/2006/relationships/hyperlink" Target="consultantplus://offline/ref=F6CD0941BE4FB7554B6069B398651B701A5BCB21DE442C0B0382DD17E1F13A854201BEBEE1561E08qAtAO" TargetMode="External"/><Relationship Id="rId763" Type="http://schemas.openxmlformats.org/officeDocument/2006/relationships/hyperlink" Target="consultantplus://offline/ref=F6CD0941BE4FB7554B6069B398651B701A5BCB21DE442C0B0382DD17E1F13A854201BEBEE1551902qAtAO" TargetMode="External"/><Relationship Id="rId1186" Type="http://schemas.openxmlformats.org/officeDocument/2006/relationships/hyperlink" Target="consultantplus://offline/ref=E282C0ED1EA27053FABEF7E99187C5F059A968683E7B4D27A01698525C77873D697622AE42DCC7C0rBt7O" TargetMode="External"/><Relationship Id="rId1393" Type="http://schemas.openxmlformats.org/officeDocument/2006/relationships/hyperlink" Target="consultantplus://offline/ref=E282C0ED1EA27053FABEF7E99187C5F059A968683E7B4D27A01698525C77873D697622AE42D5C2C7rBt4O" TargetMode="External"/><Relationship Id="rId1407" Type="http://schemas.openxmlformats.org/officeDocument/2006/relationships/hyperlink" Target="consultantplus://offline/ref=E282C0ED1EA27053FABEF7E99187C5F059A968683E7B4D27A01698525C77873D697622AE43DCC7C4rBt4O" TargetMode="External"/><Relationship Id="rId111" Type="http://schemas.openxmlformats.org/officeDocument/2006/relationships/hyperlink" Target="consultantplus://offline/ref=F6CD0941BE4FB7554B6069B398651B701A5BCB21DE442C0B0382DD17E1F13A854201BEBEE3531F08qAtBO" TargetMode="External"/><Relationship Id="rId195" Type="http://schemas.openxmlformats.org/officeDocument/2006/relationships/hyperlink" Target="consultantplus://offline/ref=F6CD0941BE4FB7554B6069B398651B701A5BCB21DE442C0B0382DD17E1F13A854201BEBEE25A1503qAtDO" TargetMode="External"/><Relationship Id="rId209" Type="http://schemas.openxmlformats.org/officeDocument/2006/relationships/hyperlink" Target="consultantplus://offline/ref=F6CD0941BE4FB7554B6069B398651B701A5BCB21DE442C0B0382DD17E1F13A854201BEBEE3531C06qAt9O" TargetMode="External"/><Relationship Id="rId416" Type="http://schemas.openxmlformats.org/officeDocument/2006/relationships/hyperlink" Target="consultantplus://offline/ref=F6CD0941BE4FB7554B6069B398651B701A5BCB21DE442C0B0382DD17E1F13A854201BEBEE25A1C02qAt9O" TargetMode="External"/><Relationship Id="rId970" Type="http://schemas.openxmlformats.org/officeDocument/2006/relationships/hyperlink" Target="consultantplus://offline/ref=F6CD0941BE4FB7554B6069B398651B701A5BCB21DE442C0B0382DD17E1F13A854201BEBEE15B1801qAtAO" TargetMode="External"/><Relationship Id="rId1046" Type="http://schemas.openxmlformats.org/officeDocument/2006/relationships/hyperlink" Target="consultantplus://offline/ref=E282C0ED1EA27053FABEF7E99187C5F059A968683E7B4D27A01698525C77873D697622AE42DCC3C5rBt1O" TargetMode="External"/><Relationship Id="rId1253" Type="http://schemas.openxmlformats.org/officeDocument/2006/relationships/hyperlink" Target="consultantplus://offline/ref=E282C0ED1EA27053FABEF7E99187C5F059A968683E7B4D27A01698525C77873D697622AE42DEC1C5rBt5O" TargetMode="External"/><Relationship Id="rId623" Type="http://schemas.openxmlformats.org/officeDocument/2006/relationships/hyperlink" Target="consultantplus://offline/ref=F6CD0941BE4FB7554B6069B398651B701A5BCB21DE442C0B0382DD17E1F13A854201BEBEE1561F08qAtEO" TargetMode="External"/><Relationship Id="rId830" Type="http://schemas.openxmlformats.org/officeDocument/2006/relationships/hyperlink" Target="consultantplus://offline/ref=F6CD0941BE4FB7554B6069B398651B701A5BCB21DE442C0B0382DD17E1F13A854201BEBEE0561E09qAtBO" TargetMode="External"/><Relationship Id="rId928" Type="http://schemas.openxmlformats.org/officeDocument/2006/relationships/hyperlink" Target="consultantplus://offline/ref=F6CD0941BE4FB7554B6069B398651B701A5BCB21DE442C0B0382DD17E1F13A854201BEBEE0551D05qAtBO" TargetMode="External"/><Relationship Id="rId1460" Type="http://schemas.openxmlformats.org/officeDocument/2006/relationships/hyperlink" Target="consultantplus://offline/ref=E282C0ED1EA27053FABEF7E99187C5F059A968683E7B4D27A01698525Cr7t7O" TargetMode="External"/><Relationship Id="rId57" Type="http://schemas.openxmlformats.org/officeDocument/2006/relationships/hyperlink" Target="consultantplus://offline/ref=F6CD0941BE4FB7554B6069B398651B701A5BCB21DE442C0B0382DD17E1F13A854201BEBEE35A1504qAt3O" TargetMode="External"/><Relationship Id="rId262" Type="http://schemas.openxmlformats.org/officeDocument/2006/relationships/hyperlink" Target="consultantplus://offline/ref=F6CD0941BE4FB7554B6069B398651B701A5BCB21DE442C0B0382DD17E1F13A854201BEBEE3531D02qAt9O" TargetMode="External"/><Relationship Id="rId567" Type="http://schemas.openxmlformats.org/officeDocument/2006/relationships/hyperlink" Target="consultantplus://offline/ref=F6CD0941BE4FB7554B6069B398651B701A5BCB21DE442C0B0382DD17E1F13A854201BEBEE2551E00qAtFO" TargetMode="External"/><Relationship Id="rId1113" Type="http://schemas.openxmlformats.org/officeDocument/2006/relationships/hyperlink" Target="consultantplus://offline/ref=E282C0ED1EA27053FABEF7E99187C5F059A968683E7B4D27A01698525C77873D697622AE42DCC4C2rBt9O" TargetMode="External"/><Relationship Id="rId1197" Type="http://schemas.openxmlformats.org/officeDocument/2006/relationships/hyperlink" Target="consultantplus://offline/ref=E282C0ED1EA27053FABEF7E99187C5F059A968683E7B4D27A01698525C77873D697622AE42DDC0C7rBt5O" TargetMode="External"/><Relationship Id="rId1320" Type="http://schemas.openxmlformats.org/officeDocument/2006/relationships/hyperlink" Target="consultantplus://offline/ref=E282C0ED1EA27053FABEF7E99187C5F059A968683E7B4D27A01698525C77873D697622AE43DCC2C4rBt4O" TargetMode="External"/><Relationship Id="rId1418" Type="http://schemas.openxmlformats.org/officeDocument/2006/relationships/hyperlink" Target="consultantplus://offline/ref=E282C0ED1EA27053FABEF7E99187C5F059A968683E7B4D27A01698525C77873D697622AE43DCC7C5rBt8O" TargetMode="External"/><Relationship Id="rId122" Type="http://schemas.openxmlformats.org/officeDocument/2006/relationships/hyperlink" Target="consultantplus://offline/ref=F6CD0941BE4FB7554B6069B398651B701A5BCB21DE442C0B0382DD17E1F13A854201BEBEE3531800qAtBO" TargetMode="External"/><Relationship Id="rId774" Type="http://schemas.openxmlformats.org/officeDocument/2006/relationships/hyperlink" Target="consultantplus://offline/ref=F6CD0941BE4FB7554B6069B398651B701A5BCB21DE442C0B0382DD17E1F13A854201BEBEE1521E04qAtBO" TargetMode="External"/><Relationship Id="rId981" Type="http://schemas.openxmlformats.org/officeDocument/2006/relationships/hyperlink" Target="consultantplus://offline/ref=F6CD0941BE4FB7554B6069B398651B701A5BCB21DE442C0B0382DD17E1F13A854201BEBEE2531D02qAt8O" TargetMode="External"/><Relationship Id="rId1057" Type="http://schemas.openxmlformats.org/officeDocument/2006/relationships/hyperlink" Target="consultantplus://offline/ref=E282C0ED1EA27053FABEF7E99187C5F059A968683E7B4D27A01698525C77873D697622AE42DCC3C7rBt9O" TargetMode="External"/><Relationship Id="rId427" Type="http://schemas.openxmlformats.org/officeDocument/2006/relationships/hyperlink" Target="consultantplus://offline/ref=F6CD0941BE4FB7554B6069B398651B701A5BCB21DE442C0B0382DD17E1F13A854201BEBEE25A1C04qAtDO" TargetMode="External"/><Relationship Id="rId634" Type="http://schemas.openxmlformats.org/officeDocument/2006/relationships/hyperlink" Target="consultantplus://offline/ref=F6CD0941BE4FB7554B6069B398651B701A5BCB21DE442C0B0382DD17E1F13A854201BEBEE1561806qAt2O" TargetMode="External"/><Relationship Id="rId841" Type="http://schemas.openxmlformats.org/officeDocument/2006/relationships/hyperlink" Target="consultantplus://offline/ref=F6CD0941BE4FB7554B6069B398651B701A5BCB21DE442C0B0382DD17E1F13A854201BEBEE0531C07qAtDO" TargetMode="External"/><Relationship Id="rId1264" Type="http://schemas.openxmlformats.org/officeDocument/2006/relationships/hyperlink" Target="consultantplus://offline/ref=E282C0ED1EA27053FABEF7E99187C5F059A968683E7B4D27A01698525C77873D697622AE43DCC7C6rBt6O" TargetMode="External"/><Relationship Id="rId273" Type="http://schemas.openxmlformats.org/officeDocument/2006/relationships/hyperlink" Target="consultantplus://offline/ref=F6CD0941BE4FB7554B6069B398651B701A5BCB21DE442C0B0382DD17E1F13A854201BEBEE2541906qAt3O" TargetMode="External"/><Relationship Id="rId480" Type="http://schemas.openxmlformats.org/officeDocument/2006/relationships/hyperlink" Target="consultantplus://offline/ref=F6CD0941BE4FB7554B6069B398651B701A5BCB21DE442C0B0382DD17E1F13A854201BEBEE2551507qAtFO" TargetMode="External"/><Relationship Id="rId701" Type="http://schemas.openxmlformats.org/officeDocument/2006/relationships/hyperlink" Target="consultantplus://offline/ref=F6CD0941BE4FB7554B6069B398651B701A5BCB21DE442C0B0382DD17E1F13A854201BEBEE3571B03qAtBO" TargetMode="External"/><Relationship Id="rId939" Type="http://schemas.openxmlformats.org/officeDocument/2006/relationships/hyperlink" Target="consultantplus://offline/ref=F6CD0941BE4FB7554B6069B398651B701A5BCB21DE442C0B0382DD17E1F13A854201BEBEE0551D07qAt9O" TargetMode="External"/><Relationship Id="rId1124" Type="http://schemas.openxmlformats.org/officeDocument/2006/relationships/hyperlink" Target="consultantplus://offline/ref=E282C0ED1EA27053FABEF7E99187C5F059A968683E7B4D27A01698525C77873D697622AE42DCC5C2rBt1O" TargetMode="External"/><Relationship Id="rId1331" Type="http://schemas.openxmlformats.org/officeDocument/2006/relationships/hyperlink" Target="consultantplus://offline/ref=E282C0ED1EA27053FABEF7E99187C5F059A968683E7B4D27A01698525C77873D697622AE43DCC2C7rBt8O" TargetMode="External"/><Relationship Id="rId68" Type="http://schemas.openxmlformats.org/officeDocument/2006/relationships/hyperlink" Target="consultantplus://offline/ref=F6CD0941BE4FB7554B6069B398651B701A5BCB21DE442C0B0382DD17E1F13A854201BEBEE35A1506qAtDO" TargetMode="External"/><Relationship Id="rId133" Type="http://schemas.openxmlformats.org/officeDocument/2006/relationships/hyperlink" Target="consultantplus://offline/ref=F6CD0941BE4FB7554B6069B398651B701A5BCB21DE442C0B0382DD17E1F13A854201BEBEE3531F08qAt9O" TargetMode="External"/><Relationship Id="rId340" Type="http://schemas.openxmlformats.org/officeDocument/2006/relationships/hyperlink" Target="consultantplus://offline/ref=F6CD0941BE4FB7554B6069B398651B701A5BCB21DE442C0B0382DD17E1F13A854201BEBEE0531A05qAt9O" TargetMode="External"/><Relationship Id="rId578" Type="http://schemas.openxmlformats.org/officeDocument/2006/relationships/hyperlink" Target="consultantplus://offline/ref=F6CD0941BE4FB7554B6069B398651B701A5BCB21DE442C0B0382DD17E1F13A854201BEBEE2561408qAtDO" TargetMode="External"/><Relationship Id="rId785" Type="http://schemas.openxmlformats.org/officeDocument/2006/relationships/hyperlink" Target="consultantplus://offline/ref=F6CD0941BE4FB7554B6069B398651B701A5BCB21DE442C0B0382DD17E1F13A854201BEBEE3521B00qAt9O" TargetMode="External"/><Relationship Id="rId992" Type="http://schemas.openxmlformats.org/officeDocument/2006/relationships/hyperlink" Target="consultantplus://offline/ref=F6CD0941BE4FB7554B6069B398651B701A5BCB21DE442C0B0382DD17E1F13A854201BEBEE2531D05qAt8O" TargetMode="External"/><Relationship Id="rId1429" Type="http://schemas.openxmlformats.org/officeDocument/2006/relationships/hyperlink" Target="consultantplus://offline/ref=E282C0ED1EA27053FABEF7E99187C5F059A968683E7B4D27A01698525C77873D697622AE42D5C8CDrBt2O" TargetMode="External"/><Relationship Id="rId200" Type="http://schemas.openxmlformats.org/officeDocument/2006/relationships/hyperlink" Target="consultantplus://offline/ref=F6CD0941BE4FB7554B6069B398651B701A5BCB21DE442C0B0382DD17E1F13A854201BEBEE25A1500qAt9O" TargetMode="External"/><Relationship Id="rId438" Type="http://schemas.openxmlformats.org/officeDocument/2006/relationships/hyperlink" Target="consultantplus://offline/ref=F6CD0941BE4FB7554B6069B398651B701A5BCB21DE442C0B0382DD17E1F13A854201BEBEE25B1903qAtBO" TargetMode="External"/><Relationship Id="rId645" Type="http://schemas.openxmlformats.org/officeDocument/2006/relationships/hyperlink" Target="consultantplus://offline/ref=F6CD0941BE4FB7554B6069B398651B701A5BCB21DE442C0B0382DD17E1F13A854201BEBEE2551F00qAtDO" TargetMode="External"/><Relationship Id="rId852" Type="http://schemas.openxmlformats.org/officeDocument/2006/relationships/hyperlink" Target="consultantplus://offline/ref=F6CD0941BE4FB7554B6069B398651B701A5BCB21DE442C0B0382DD17E1F13A854201BEBEE0561C04qAtBO" TargetMode="External"/><Relationship Id="rId1068" Type="http://schemas.openxmlformats.org/officeDocument/2006/relationships/hyperlink" Target="consultantplus://offline/ref=E282C0ED1EA27053FABEF7E99187C5F059A968683E7B4D27A01698525C77873D697622AE42DCC4C5rBt3O" TargetMode="External"/><Relationship Id="rId1275" Type="http://schemas.openxmlformats.org/officeDocument/2006/relationships/hyperlink" Target="consultantplus://offline/ref=E282C0ED1EA27053FABEF7E99187C5F059A968683E7B4D27A01698525C77873D697622AE42D5C5C6rBt6O" TargetMode="External"/><Relationship Id="rId284" Type="http://schemas.openxmlformats.org/officeDocument/2006/relationships/hyperlink" Target="consultantplus://offline/ref=F6CD0941BE4FB7554B6069B398651B701A5BCB21DE442C0B0382DD17E1F13A854201BEBEE2541A00qAt9O" TargetMode="External"/><Relationship Id="rId491" Type="http://schemas.openxmlformats.org/officeDocument/2006/relationships/hyperlink" Target="consultantplus://offline/ref=F6CD0941BE4FB7554B6069B398651B701A5BCB21DE442C0B0382DD17E1F13A854201BEBEE2541C05qAtFO" TargetMode="External"/><Relationship Id="rId505" Type="http://schemas.openxmlformats.org/officeDocument/2006/relationships/hyperlink" Target="consultantplus://offline/ref=F6CD0941BE4FB7554B6069B398651B701A5BCB21DE442C0B0382DD17E1F13A854201BEBEE2561503qAtDO" TargetMode="External"/><Relationship Id="rId712" Type="http://schemas.openxmlformats.org/officeDocument/2006/relationships/hyperlink" Target="consultantplus://offline/ref=F6CD0941BE4FB7554B6069B398651B701A5BCB21DE442C0B0382DD17E1F13A854201BEBEE3571A06qAtFO" TargetMode="External"/><Relationship Id="rId1135" Type="http://schemas.openxmlformats.org/officeDocument/2006/relationships/hyperlink" Target="consultantplus://offline/ref=E282C0ED1EA27053FABEF7E99187C5F059A968683E7B4D27A01698525C77873D697622AE42DCC5C6rBt9O" TargetMode="External"/><Relationship Id="rId1342" Type="http://schemas.openxmlformats.org/officeDocument/2006/relationships/hyperlink" Target="consultantplus://offline/ref=E282C0ED1EA27053FABEF7E99187C5F059A968683E7B4D27A01698525C77873D697622AE42D5C7C7rBt0O" TargetMode="External"/><Relationship Id="rId79" Type="http://schemas.openxmlformats.org/officeDocument/2006/relationships/hyperlink" Target="consultantplus://offline/ref=F6CD0941BE4FB7554B6069B398651B701A5BCB21DE442C0B0382DD17E1F13A854201BEBEE0531D05qAtBO" TargetMode="External"/><Relationship Id="rId144" Type="http://schemas.openxmlformats.org/officeDocument/2006/relationships/hyperlink" Target="consultantplus://offline/ref=F6CD0941BE4FB7554B6069B398651B701A5BCB21DE442C0B0382DD17E1F13A854201BEBEE3531F09qAt9O" TargetMode="External"/><Relationship Id="rId589" Type="http://schemas.openxmlformats.org/officeDocument/2006/relationships/hyperlink" Target="consultantplus://offline/ref=F6CD0941BE4FB7554B6069B398651B701A5BCB21DE442C0B0382DD17E1F13A854201BEBEE2561507qAt9O" TargetMode="External"/><Relationship Id="rId796" Type="http://schemas.openxmlformats.org/officeDocument/2006/relationships/hyperlink" Target="consultantplus://offline/ref=F6CD0941BE4FB7554B6069B398651B701A5BCB21DE442C0B0382DD17E1F13A854201BEBEE1521E05qAt3O" TargetMode="External"/><Relationship Id="rId1202" Type="http://schemas.openxmlformats.org/officeDocument/2006/relationships/hyperlink" Target="consultantplus://offline/ref=E282C0ED1EA27053FABEF7E99187C5F059A968683E7B4D27A01698525C77873D697622AE42DCC7C2rBt5O" TargetMode="External"/><Relationship Id="rId351" Type="http://schemas.openxmlformats.org/officeDocument/2006/relationships/hyperlink" Target="consultantplus://offline/ref=F6CD0941BE4FB7554B6069B398651B701A5BCB21DE442C0B0382DD17E1F13A854201BEBEE0531B02qAtBO" TargetMode="External"/><Relationship Id="rId449" Type="http://schemas.openxmlformats.org/officeDocument/2006/relationships/hyperlink" Target="consultantplus://offline/ref=F6CD0941BE4FB7554B6069B398651B701A5BCB21DE442C0B0382DD17E1F13A854201BEBEE3561C07qAt3O" TargetMode="External"/><Relationship Id="rId656" Type="http://schemas.openxmlformats.org/officeDocument/2006/relationships/hyperlink" Target="consultantplus://offline/ref=F6CD0941BE4FB7554B6069B398651B701A5BCB21DE442C0B0382DD17E1F13A854201BEBEE2551F03qAtDO" TargetMode="External"/><Relationship Id="rId863" Type="http://schemas.openxmlformats.org/officeDocument/2006/relationships/hyperlink" Target="consultantplus://offline/ref=F6CD0941BE4FB7554B6069B398651B701A5BCB21DE442C0B0382DD17E1F13A854201BEBEE0561C03qAtDO" TargetMode="External"/><Relationship Id="rId1079" Type="http://schemas.openxmlformats.org/officeDocument/2006/relationships/hyperlink" Target="consultantplus://offline/ref=E282C0ED1EA27053FABEF7E99187C5F059A968683E7B4D27A01698525C77873D697622AE42DCC6CCrBt3O" TargetMode="External"/><Relationship Id="rId1286" Type="http://schemas.openxmlformats.org/officeDocument/2006/relationships/hyperlink" Target="consultantplus://offline/ref=E282C0ED1EA27053FABEF7E99187C5F059A968683E7B4D27A01698525C77873D697622AE42D5C5C5rBt8O" TargetMode="External"/><Relationship Id="rId211" Type="http://schemas.openxmlformats.org/officeDocument/2006/relationships/hyperlink" Target="consultantplus://offline/ref=F6CD0941BE4FB7554B6069B398651B701A5BCB21DE442C0B0382DD17E1F13A854201BEBEE3531C01qAtDO" TargetMode="External"/><Relationship Id="rId295" Type="http://schemas.openxmlformats.org/officeDocument/2006/relationships/hyperlink" Target="consultantplus://offline/ref=F6CD0941BE4FB7554B6069B398651B701A5BCB21DE442C0B0382DD17E1F13A854201BEBEE2541807qAtFO" TargetMode="External"/><Relationship Id="rId309" Type="http://schemas.openxmlformats.org/officeDocument/2006/relationships/hyperlink" Target="consultantplus://offline/ref=F6CD0941BE4FB7554B6069B398651B701A5BCB21DE442C0B0382DD17E1F13A854201BEBEE2541A02qAtDO" TargetMode="External"/><Relationship Id="rId516" Type="http://schemas.openxmlformats.org/officeDocument/2006/relationships/hyperlink" Target="consultantplus://offline/ref=F6CD0941BE4FB7554B6069B398651B701A5BCB21DE442C0B0382DD17E1F13A854201BEBEE2541D03qAtBO" TargetMode="External"/><Relationship Id="rId1146" Type="http://schemas.openxmlformats.org/officeDocument/2006/relationships/hyperlink" Target="consultantplus://offline/ref=E282C0ED1EA27053FABEF7E99187C5F059A968683E7B4D27A01698525C77873D697622AE42DCC4CCrBt9O" TargetMode="External"/><Relationship Id="rId723" Type="http://schemas.openxmlformats.org/officeDocument/2006/relationships/hyperlink" Target="consultantplus://offline/ref=F6CD0941BE4FB7554B6069B398651B701A5BCB21DE442C0B0382DD17E1F13A854201BEBEE2551808qAt3O" TargetMode="External"/><Relationship Id="rId930" Type="http://schemas.openxmlformats.org/officeDocument/2006/relationships/hyperlink" Target="consultantplus://offline/ref=F6CD0941BE4FB7554B6069B398651B701A5BCB21DE442C0B0382DD17E1F13A854201BEBEE0551D05qAtFO" TargetMode="External"/><Relationship Id="rId1006" Type="http://schemas.openxmlformats.org/officeDocument/2006/relationships/hyperlink" Target="consultantplus://offline/ref=E282C0ED1EA27053FABEF7E99187C5F059A968683E7B4D27A01698525C77873D697622AE42DCC2C4rBt7O" TargetMode="External"/><Relationship Id="rId1353" Type="http://schemas.openxmlformats.org/officeDocument/2006/relationships/hyperlink" Target="consultantplus://offline/ref=E282C0ED1EA27053FABEF7E99187C5F059A968683E7B4D27A01698525C77873D697622AE42D5C3C3rBt6O" TargetMode="External"/><Relationship Id="rId155" Type="http://schemas.openxmlformats.org/officeDocument/2006/relationships/hyperlink" Target="consultantplus://offline/ref=F6CD0941BE4FB7554B6069B398651B701A5BCB21DE442C0B0382DD17E1F13A854201BEBEE25A1407qAtDO" TargetMode="External"/><Relationship Id="rId362" Type="http://schemas.openxmlformats.org/officeDocument/2006/relationships/hyperlink" Target="consultantplus://offline/ref=F6CD0941BE4FB7554B6069B398651B701A5BCB21DE442C0B0382DD17E1F13A854201BEBEE0531408qAtFO" TargetMode="External"/><Relationship Id="rId1213" Type="http://schemas.openxmlformats.org/officeDocument/2006/relationships/hyperlink" Target="consultantplus://offline/ref=E282C0ED1EA27053FABEF7E99187C5F059A968683E7B4D27A01698525C77873D697622AE42DEC4C0rBt1O" TargetMode="External"/><Relationship Id="rId1297" Type="http://schemas.openxmlformats.org/officeDocument/2006/relationships/hyperlink" Target="consultantplus://offline/ref=E282C0ED1EA27053FABEF7E99187C5F059A968683E7B4D27A01698525C77873D697622AE42D5C4CCrBt2O" TargetMode="External"/><Relationship Id="rId1420" Type="http://schemas.openxmlformats.org/officeDocument/2006/relationships/hyperlink" Target="consultantplus://offline/ref=E282C0ED1EA27053FABEF7E99187C5F059A968683E7B4D27A01698525C77873D697622AE43DCC7C5rBt0O" TargetMode="External"/><Relationship Id="rId222" Type="http://schemas.openxmlformats.org/officeDocument/2006/relationships/hyperlink" Target="consultantplus://offline/ref=F6CD0941BE4FB7554B6069B398651B701A5BCB21DE442C0B0382DD17E1F13A854201BEBEE25A1B05qAtBO" TargetMode="External"/><Relationship Id="rId667" Type="http://schemas.openxmlformats.org/officeDocument/2006/relationships/hyperlink" Target="consultantplus://offline/ref=F6CD0941BE4FB7554B6069B398651B701A5BCB21DE442C0B0382DD17E1F13A854201BEBEE2551F05qAt3O" TargetMode="External"/><Relationship Id="rId874" Type="http://schemas.openxmlformats.org/officeDocument/2006/relationships/hyperlink" Target="consultantplus://offline/ref=F6CD0941BE4FB7554B6069B398651B701A5BCB21DE442C0B0382DD17E1F13A854201BEBEE0561C08qAtBO" TargetMode="External"/><Relationship Id="rId17" Type="http://schemas.openxmlformats.org/officeDocument/2006/relationships/hyperlink" Target="consultantplus://offline/ref=F6CD0941BE4FB7554B6069B398651B701A5BCB21D1402C0B0382DD17E1F13A854201BEBEE2561406qAt9O" TargetMode="External"/><Relationship Id="rId527" Type="http://schemas.openxmlformats.org/officeDocument/2006/relationships/hyperlink" Target="consultantplus://offline/ref=F6CD0941BE4FB7554B6069B398651B701A5BCB21DE442C0B0382DD17E1F13A854201BEBEE1561900qAtEO" TargetMode="External"/><Relationship Id="rId734" Type="http://schemas.openxmlformats.org/officeDocument/2006/relationships/hyperlink" Target="consultantplus://offline/ref=F6CD0941BE4FB7554B6069B398651B701A5BCB21DE442C0B0382DD17E1F13A854201BEBEE2541800qAtFO" TargetMode="External"/><Relationship Id="rId941" Type="http://schemas.openxmlformats.org/officeDocument/2006/relationships/hyperlink" Target="consultantplus://offline/ref=F6CD0941BE4FB7554B6069B398651B701A5BCB21DE442C0B0382DD17E1F13A854201BEBEE0551D07qAtDO" TargetMode="External"/><Relationship Id="rId1157" Type="http://schemas.openxmlformats.org/officeDocument/2006/relationships/hyperlink" Target="consultantplus://offline/ref=E282C0ED1EA27053FABEF7E99187C5F059A968683E7B4D27A01698525C77873D697622AE42DCC6C4rBt9O" TargetMode="External"/><Relationship Id="rId1364" Type="http://schemas.openxmlformats.org/officeDocument/2006/relationships/hyperlink" Target="consultantplus://offline/ref=E282C0ED1EA27053FABEF7E99187C5F059A968683E7B4D27A01698525C77873D697622AE42D5C4C3rBt0O" TargetMode="External"/><Relationship Id="rId70" Type="http://schemas.openxmlformats.org/officeDocument/2006/relationships/hyperlink" Target="consultantplus://offline/ref=F6CD0941BE4FB7554B6069B398651B701A5BCB21DE442C0B0382DD17E1F13A854201BEBEE35A1408qAt9O" TargetMode="External"/><Relationship Id="rId166" Type="http://schemas.openxmlformats.org/officeDocument/2006/relationships/hyperlink" Target="consultantplus://offline/ref=F6CD0941BE4FB7554B6069B398651B701A5BCB21DE442C0B0382DD17E1F13A854201BEBEE3531C03qAt9O" TargetMode="External"/><Relationship Id="rId373" Type="http://schemas.openxmlformats.org/officeDocument/2006/relationships/hyperlink" Target="consultantplus://offline/ref=F6CD0941BE4FB7554B6069B398651B701A5BCB21DE442C0B0382DD17E1F13A854201BEBEE0531404qAtFO" TargetMode="External"/><Relationship Id="rId580" Type="http://schemas.openxmlformats.org/officeDocument/2006/relationships/hyperlink" Target="consultantplus://offline/ref=F6CD0941BE4FB7554B6069B398651B701A5BCB21DE442C0B0382DD17E1F13A854201BEBEE1561A02qAtEO" TargetMode="External"/><Relationship Id="rId801" Type="http://schemas.openxmlformats.org/officeDocument/2006/relationships/hyperlink" Target="consultantplus://offline/ref=F6CD0941BE4FB7554B6069B398651B701A5BCB21DE442C0B0382DD17E1F13A854201BEBEE0561E01qAtFO" TargetMode="External"/><Relationship Id="rId1017" Type="http://schemas.openxmlformats.org/officeDocument/2006/relationships/hyperlink" Target="consultantplus://offline/ref=E282C0ED1EA27053FABEF7E99187C5F059A968683E7B4D27A01698525C77873D697622AE42DCC2C3rBt7O" TargetMode="External"/><Relationship Id="rId1224" Type="http://schemas.openxmlformats.org/officeDocument/2006/relationships/hyperlink" Target="consultantplus://offline/ref=E282C0ED1EA27053FABEF7E99187C5F059A968683E7B4D27A01698525C77873D697622AE42DCC8CDrBt7O" TargetMode="External"/><Relationship Id="rId1431" Type="http://schemas.openxmlformats.org/officeDocument/2006/relationships/hyperlink" Target="consultantplus://offline/ref=E282C0ED1EA27053FABEF7E99187C5F059A968683E7B4D27A01698525C77873D697622AE43DCC0C4rBt4O" TargetMode="External"/><Relationship Id="rId1" Type="http://schemas.openxmlformats.org/officeDocument/2006/relationships/styles" Target="styles.xml"/><Relationship Id="rId233" Type="http://schemas.openxmlformats.org/officeDocument/2006/relationships/hyperlink" Target="consultantplus://offline/ref=F6CD0941BE4FB7554B6069B398651B701A5BCB21DE442C0B0382DD17E1F13A854201BEBEE3531C06qAtFO" TargetMode="External"/><Relationship Id="rId440" Type="http://schemas.openxmlformats.org/officeDocument/2006/relationships/hyperlink" Target="consultantplus://offline/ref=F6CD0941BE4FB7554B6069B398651B701A5BCB21DE442C0B0382DD17E1F13A854201BEBEE0551C04qAt3O" TargetMode="External"/><Relationship Id="rId678" Type="http://schemas.openxmlformats.org/officeDocument/2006/relationships/hyperlink" Target="consultantplus://offline/ref=F6CD0941BE4FB7554B6069B398651B701A5BCB21DE442C0B0382DD17E1F13A854201BEBEE1561906qAtCO" TargetMode="External"/><Relationship Id="rId885" Type="http://schemas.openxmlformats.org/officeDocument/2006/relationships/hyperlink" Target="consultantplus://offline/ref=F6CD0941BE4FB7554B6069B398651B701A5BCB21DE442C0B0382DD17E1F13A854201BEBEE0561D00qAt9O" TargetMode="External"/><Relationship Id="rId1070" Type="http://schemas.openxmlformats.org/officeDocument/2006/relationships/hyperlink" Target="consultantplus://offline/ref=E282C0ED1EA27053FABEF7E99187C5F059A968683E7B4D27A01698525C77873D697622AE42DCC3CCrBt5O" TargetMode="External"/><Relationship Id="rId28" Type="http://schemas.openxmlformats.org/officeDocument/2006/relationships/hyperlink" Target="consultantplus://offline/ref=F6CD0941BE4FB7554B6069B398651B701A5BCB21DE442C0B0382DD17E1F13A854201BEBEE0501901qAtBO" TargetMode="External"/><Relationship Id="rId300" Type="http://schemas.openxmlformats.org/officeDocument/2006/relationships/hyperlink" Target="consultantplus://offline/ref=F6CD0941BE4FB7554B6069B398651B701A5BCB21DE442C0B0382DD17E1F13A854201BEBEE2541808qAt3O" TargetMode="External"/><Relationship Id="rId538" Type="http://schemas.openxmlformats.org/officeDocument/2006/relationships/hyperlink" Target="consultantplus://offline/ref=F6CD0941BE4FB7554B6069B398651B701A5BCB21DE442C0B0382DD17E1F13A854201BEBEE1561901qAtEO" TargetMode="External"/><Relationship Id="rId745" Type="http://schemas.openxmlformats.org/officeDocument/2006/relationships/hyperlink" Target="consultantplus://offline/ref=F6CD0941BE4FB7554B6069B398651B701A5BCB21DE442C0B0382DD17E1F13A854201BEBEE3561F09qAt9O" TargetMode="External"/><Relationship Id="rId952" Type="http://schemas.openxmlformats.org/officeDocument/2006/relationships/hyperlink" Target="consultantplus://offline/ref=F6CD0941BE4FB7554B6069B398651B701A5BCB21DE442C0B0382DD17E1F13A854201BEBEE3551C07qAt3O" TargetMode="External"/><Relationship Id="rId1168" Type="http://schemas.openxmlformats.org/officeDocument/2006/relationships/hyperlink" Target="consultantplus://offline/ref=E282C0ED1EA27053FABEF7E99187C5F059A968683E7B4D27A01698525C77873D697622AE42DCC6C6rBt3O" TargetMode="External"/><Relationship Id="rId1375" Type="http://schemas.openxmlformats.org/officeDocument/2006/relationships/hyperlink" Target="consultantplus://offline/ref=E282C0ED1EA27053FABEF7E99187C5F059A968683E7B4D27A01698525C77873D697622AE42D4C7C0rBt2O" TargetMode="External"/><Relationship Id="rId81" Type="http://schemas.openxmlformats.org/officeDocument/2006/relationships/hyperlink" Target="consultantplus://offline/ref=F6CD0941BE4FB7554B6069B398651B701A5BCB21DE442C0B0382DD17E1F13A854201BEBEE0571906qAtDO" TargetMode="External"/><Relationship Id="rId177" Type="http://schemas.openxmlformats.org/officeDocument/2006/relationships/hyperlink" Target="consultantplus://offline/ref=F6CD0941BE4FB7554B6069B398651B701A5BCB21DE442C0B0382DD17E1F13A854201BEBEE3531C00qAtBO" TargetMode="External"/><Relationship Id="rId384" Type="http://schemas.openxmlformats.org/officeDocument/2006/relationships/hyperlink" Target="consultantplus://offline/ref=F6CD0941BE4FB7554B6069B398651B701A5BCB21DE442C0B0382DD17E1F13A854201BEBEE0551C01qAtFO" TargetMode="External"/><Relationship Id="rId591" Type="http://schemas.openxmlformats.org/officeDocument/2006/relationships/hyperlink" Target="consultantplus://offline/ref=F6CD0941BE4FB7554B6069B398651B701A5BCB21DE442C0B0382DD17E1F13A854201BEBEE1561F00qAt8O" TargetMode="External"/><Relationship Id="rId605" Type="http://schemas.openxmlformats.org/officeDocument/2006/relationships/hyperlink" Target="consultantplus://offline/ref=F6CD0941BE4FB7554B6069B398651B701A5BCB21DE442C0B0382DD17E1F13A854201BEBEE2551E03qAtDO" TargetMode="External"/><Relationship Id="rId812" Type="http://schemas.openxmlformats.org/officeDocument/2006/relationships/hyperlink" Target="consultantplus://offline/ref=F6CD0941BE4FB7554B6069B398651B701A5BCB21DE442C0B0382DD17E1F13A854201BEBEE0561E07qAtBO" TargetMode="External"/><Relationship Id="rId1028" Type="http://schemas.openxmlformats.org/officeDocument/2006/relationships/hyperlink" Target="consultantplus://offline/ref=E282C0ED1EA27053FABEF7E99187C5F059A968683E7B4D27A01698525C77873D697622AE42DCC4C0rBt1O" TargetMode="External"/><Relationship Id="rId1235" Type="http://schemas.openxmlformats.org/officeDocument/2006/relationships/hyperlink" Target="consultantplus://offline/ref=E282C0ED1EA27053FABEF7E99187C5F059A968683E7B4D27A01698525C77873D697622AE42DEC1C6rBt7O" TargetMode="External"/><Relationship Id="rId1442" Type="http://schemas.openxmlformats.org/officeDocument/2006/relationships/hyperlink" Target="consultantplus://offline/ref=E282C0ED1EA27053FABEF7E99187C5F059A968683E7B4D27A01698525C77873D697622AE43DCC1C5rBt2O" TargetMode="External"/><Relationship Id="rId244" Type="http://schemas.openxmlformats.org/officeDocument/2006/relationships/hyperlink" Target="consultantplus://offline/ref=F6CD0941BE4FB7554B6069B398651B701A5BCB21DE442C0B0382DD17E1F13A854201BEBEE3531C08qAtDO" TargetMode="External"/><Relationship Id="rId689" Type="http://schemas.openxmlformats.org/officeDocument/2006/relationships/hyperlink" Target="consultantplus://offline/ref=F6CD0941BE4FB7554B6069B398651B701A5BCB21DE442C0B0382DD17E1F13A854201BEBEE2561506qAtDO" TargetMode="External"/><Relationship Id="rId896" Type="http://schemas.openxmlformats.org/officeDocument/2006/relationships/hyperlink" Target="consultantplus://offline/ref=F6CD0941BE4FB7554B6069B398651B701A5BCB21DE442C0B0382DD17E1F13A854201BEBEE35A1808qAtFO" TargetMode="External"/><Relationship Id="rId1081" Type="http://schemas.openxmlformats.org/officeDocument/2006/relationships/hyperlink" Target="consultantplus://offline/ref=E282C0ED1EA27053FABEF7E99187C5F059A968683E7B4D27A01698525C77873D697622AE42DCC6CCrBt7O" TargetMode="External"/><Relationship Id="rId1302" Type="http://schemas.openxmlformats.org/officeDocument/2006/relationships/hyperlink" Target="consultantplus://offline/ref=E282C0ED1EA27053FABEF7E99187C5F059A968683E7B4D27A01698525C77873D697622AE42D5C3C6rBt4O" TargetMode="External"/><Relationship Id="rId39" Type="http://schemas.openxmlformats.org/officeDocument/2006/relationships/hyperlink" Target="consultantplus://offline/ref=F6CD0941BE4FB7554B6069B398651B701A5BCB21DE442C0B0382DD17E1F13A854201BEBEE35A1E03qAtDO" TargetMode="External"/><Relationship Id="rId451" Type="http://schemas.openxmlformats.org/officeDocument/2006/relationships/hyperlink" Target="consultantplus://offline/ref=F6CD0941BE4FB7554B6069B398651B701A5BCB21DE442C0B0382DD17E1F13A854201BEBEE2551A08qAtFO" TargetMode="External"/><Relationship Id="rId549" Type="http://schemas.openxmlformats.org/officeDocument/2006/relationships/hyperlink" Target="consultantplus://offline/ref=F6CD0941BE4FB7554B6069B398651B701A5BCB21DE442C0B0382DD17E1F13A854201BEBEE2551D07qAt9O" TargetMode="External"/><Relationship Id="rId756" Type="http://schemas.openxmlformats.org/officeDocument/2006/relationships/hyperlink" Target="consultantplus://offline/ref=F6CD0941BE4FB7554B6069B398651B701A5BCB21DE442C0B0382DD17E1F13A854201BEBEE1531401qAtFO" TargetMode="External"/><Relationship Id="rId1179" Type="http://schemas.openxmlformats.org/officeDocument/2006/relationships/hyperlink" Target="consultantplus://offline/ref=E282C0ED1EA27053FABEF7E99187C5F059A968683E7B4D27A01698525C77873D697622AE42DCC7CCrBt5O" TargetMode="External"/><Relationship Id="rId1386" Type="http://schemas.openxmlformats.org/officeDocument/2006/relationships/hyperlink" Target="consultantplus://offline/ref=E282C0ED1EA27053FABEF7E99187C5F059A968683E7B4D27A01698525C77873D697622AE42D5C7C6rBt4O" TargetMode="External"/><Relationship Id="rId104" Type="http://schemas.openxmlformats.org/officeDocument/2006/relationships/hyperlink" Target="consultantplus://offline/ref=F6CD0941BE4FB7554B6069B398651B701A5BCB21DE442C0B0382DD17E1F13A854201BEBEE0531408qAtBO" TargetMode="External"/><Relationship Id="rId188" Type="http://schemas.openxmlformats.org/officeDocument/2006/relationships/hyperlink" Target="consultantplus://offline/ref=F6CD0941BE4FB7554B6069B398651B701A5BCB21DE442C0B0382DD17E1F13A854201BEBEE25A1503qAtFO" TargetMode="External"/><Relationship Id="rId311" Type="http://schemas.openxmlformats.org/officeDocument/2006/relationships/hyperlink" Target="consultantplus://offline/ref=F6CD0941BE4FB7554B6069B398651B701A5BCB21DE442C0B0382DD17E1F13A854201BEBEE2541909qAt3O" TargetMode="External"/><Relationship Id="rId395" Type="http://schemas.openxmlformats.org/officeDocument/2006/relationships/hyperlink" Target="consultantplus://offline/ref=F6CD0941BE4FB7554B6069B398651B701A5BCB21DE442C0B0382DD17E1F13A854201BEBEE3521A07qAt9O" TargetMode="External"/><Relationship Id="rId409" Type="http://schemas.openxmlformats.org/officeDocument/2006/relationships/hyperlink" Target="consultantplus://offline/ref=F6CD0941BE4FB7554B6069B398651B701A5BCB21DE442C0B0382DD17E1F13A854201BEBEE2541509qAtFO" TargetMode="External"/><Relationship Id="rId963" Type="http://schemas.openxmlformats.org/officeDocument/2006/relationships/hyperlink" Target="consultantplus://offline/ref=F6CD0941BE4FB7554B6069B398651B701A5BCB21DE442C0B0382DD17E1F13A854201BEBEE2531D01qAt8O" TargetMode="External"/><Relationship Id="rId1039" Type="http://schemas.openxmlformats.org/officeDocument/2006/relationships/hyperlink" Target="consultantplus://offline/ref=E282C0ED1EA27053FABEF7E99187C5F059A968683E7B4D27A01698525C77873D697622AE42DCC3C6rBt9O" TargetMode="External"/><Relationship Id="rId1246" Type="http://schemas.openxmlformats.org/officeDocument/2006/relationships/hyperlink" Target="consultantplus://offline/ref=E282C0ED1EA27053FABEF7E99187C5F059A968683E7B4D27A01698525C77873D697622AE42DEC0C7rBt1O" TargetMode="External"/><Relationship Id="rId92" Type="http://schemas.openxmlformats.org/officeDocument/2006/relationships/hyperlink" Target="consultantplus://offline/ref=F6CD0941BE4FB7554B6069B398651B701A5BCB21DE442C0B0382DD17E1F13A854201BEBEE1521C02qAtBO" TargetMode="External"/><Relationship Id="rId616" Type="http://schemas.openxmlformats.org/officeDocument/2006/relationships/hyperlink" Target="consultantplus://offline/ref=F6CD0941BE4FB7554B6069B398651B701A5BCB21DE442C0B0382DD17E1F13A854201BEBEE2551E05qAtBO" TargetMode="External"/><Relationship Id="rId823" Type="http://schemas.openxmlformats.org/officeDocument/2006/relationships/hyperlink" Target="consultantplus://offline/ref=F6CD0941BE4FB7554B6069B398651B701A5BCB21DE442C0B0382DD17E1F13A854201BEBEE0561E06qAt9O" TargetMode="External"/><Relationship Id="rId1453" Type="http://schemas.openxmlformats.org/officeDocument/2006/relationships/hyperlink" Target="consultantplus://offline/ref=E282C0ED1EA27053FABEF7E99187C5F059A968683E7B4D27A01698525C77873D697622AE41D4C0C4rBt7O" TargetMode="External"/><Relationship Id="rId255" Type="http://schemas.openxmlformats.org/officeDocument/2006/relationships/hyperlink" Target="consultantplus://offline/ref=F6CD0941BE4FB7554B6069B398651B701A5BCB21DE442C0B0382DD17E1F13A854201BEBEE25A1A06qAtFO" TargetMode="External"/><Relationship Id="rId462" Type="http://schemas.openxmlformats.org/officeDocument/2006/relationships/hyperlink" Target="consultantplus://offline/ref=F6CD0941BE4FB7554B6069B398651B701A5BCB21DE442C0B0382DD17E1F13A854201BEBEE2551B01qAtDO" TargetMode="External"/><Relationship Id="rId1092" Type="http://schemas.openxmlformats.org/officeDocument/2006/relationships/hyperlink" Target="consultantplus://offline/ref=E282C0ED1EA27053FABEF7E99187C5F059A968683E7B4D27A01698525C77873D697622AE42DCC6C6rBt9O" TargetMode="External"/><Relationship Id="rId1106" Type="http://schemas.openxmlformats.org/officeDocument/2006/relationships/hyperlink" Target="consultantplus://offline/ref=E282C0ED1EA27053FABEF7E99187C5F059A968683E7B4D27A01698525C77873D697622AE42DCC7C4rBt9O" TargetMode="External"/><Relationship Id="rId1313" Type="http://schemas.openxmlformats.org/officeDocument/2006/relationships/hyperlink" Target="consultantplus://offline/ref=E282C0ED1EA27053FABEF7E99187C5F059A968683E7B4D27A01698525C77873D697622AE42D5C3C5rBt4O" TargetMode="External"/><Relationship Id="rId1397" Type="http://schemas.openxmlformats.org/officeDocument/2006/relationships/hyperlink" Target="consultantplus://offline/ref=E282C0ED1EA27053FABEF7E99187C5F059A968683E7B4D27A01698525C77873D697622AE43DCC6CCrBt0O" TargetMode="External"/><Relationship Id="rId115" Type="http://schemas.openxmlformats.org/officeDocument/2006/relationships/hyperlink" Target="consultantplus://offline/ref=F6CD0941BE4FB7554B6069B398651B701A5BCB21DE442C0B0382DD17E1F13A854201BEBEE3531801qAtBO" TargetMode="External"/><Relationship Id="rId157" Type="http://schemas.openxmlformats.org/officeDocument/2006/relationships/hyperlink" Target="consultantplus://offline/ref=F6CD0941BE4FB7554B6069B398651B701A5BCB21DE442C0B0382DD17E1F13A854201BEBEE25A1504qAt3O" TargetMode="External"/><Relationship Id="rId322" Type="http://schemas.openxmlformats.org/officeDocument/2006/relationships/hyperlink" Target="consultantplus://offline/ref=F6CD0941BE4FB7554B6069B398651B701A5BCB21DE442C0B0382DD17E1F13A854201BEBEE0571501qAt3O" TargetMode="External"/><Relationship Id="rId364" Type="http://schemas.openxmlformats.org/officeDocument/2006/relationships/hyperlink" Target="consultantplus://offline/ref=F6CD0941BE4FB7554B6069B398651B701A5BCB21DE442C0B0382DD17E1F13A854201BEBEE0531408qAtDO" TargetMode="External"/><Relationship Id="rId767" Type="http://schemas.openxmlformats.org/officeDocument/2006/relationships/hyperlink" Target="consultantplus://offline/ref=F6CD0941BE4FB7554B6069B398651B701A5BCB21DE442C0B0382DD17E1F13A854201BEBEE1531402qAt9O" TargetMode="External"/><Relationship Id="rId974" Type="http://schemas.openxmlformats.org/officeDocument/2006/relationships/hyperlink" Target="consultantplus://offline/ref=F6CD0941BE4FB7554B6069B398651B701A5BCB21DE442C0B0382DD17E1F13A854201BEBEE2531E04qAtCO" TargetMode="External"/><Relationship Id="rId1008" Type="http://schemas.openxmlformats.org/officeDocument/2006/relationships/hyperlink" Target="consultantplus://offline/ref=E282C0ED1EA27053FABEF7E99187C5F059A968683E7B4D27A01698525C77873D697622AE41D4C4C6rBt1O" TargetMode="External"/><Relationship Id="rId1215" Type="http://schemas.openxmlformats.org/officeDocument/2006/relationships/hyperlink" Target="consultantplus://offline/ref=E282C0ED1EA27053FABEF7E99187C5F059A968683E7B4D27A01698525C77873D697622AE42DEC4C0rBt5O" TargetMode="External"/><Relationship Id="rId1422" Type="http://schemas.openxmlformats.org/officeDocument/2006/relationships/hyperlink" Target="consultantplus://offline/ref=E282C0ED1EA27053FABEF7E99187C5F059A968683E7B4D27A01698525C77873D697622AE43DCC7CDrBt6O" TargetMode="External"/><Relationship Id="rId61" Type="http://schemas.openxmlformats.org/officeDocument/2006/relationships/hyperlink" Target="consultantplus://offline/ref=F6CD0941BE4FB7554B6069B398651B701A5BCB21DE442C0B0382DD17E1F13A854201BEBEE35A1507qAtBO" TargetMode="External"/><Relationship Id="rId199" Type="http://schemas.openxmlformats.org/officeDocument/2006/relationships/hyperlink" Target="consultantplus://offline/ref=F6CD0941BE4FB7554B6069B398651B701A5BCB21DE442C0B0382DD17E1F13A854201BEBEE25A1406qAt3O" TargetMode="External"/><Relationship Id="rId571" Type="http://schemas.openxmlformats.org/officeDocument/2006/relationships/hyperlink" Target="consultantplus://offline/ref=F6CD0941BE4FB7554B6069B398651B701A5BCB21DE442C0B0382DD17E1F13A854201BEBEE2541D03qAt9O" TargetMode="External"/><Relationship Id="rId627" Type="http://schemas.openxmlformats.org/officeDocument/2006/relationships/hyperlink" Target="consultantplus://offline/ref=F6CD0941BE4FB7554B6069B398651B701A5BCB21DE442C0B0382DD17E1F13A854201BEBEE1561805qAtAO" TargetMode="External"/><Relationship Id="rId669" Type="http://schemas.openxmlformats.org/officeDocument/2006/relationships/hyperlink" Target="consultantplus://offline/ref=F6CD0941BE4FB7554B6069B398651B701A5BCB21DE442C0B0382DD17E1F13A854201BEBEE2551D03qAt3O" TargetMode="External"/><Relationship Id="rId834" Type="http://schemas.openxmlformats.org/officeDocument/2006/relationships/hyperlink" Target="consultantplus://offline/ref=F6CD0941BE4FB7554B6069B398651B701A5BCB21DE442C0B0382DD17E1F13A854201BEBEE0561E07qAt3O" TargetMode="External"/><Relationship Id="rId876" Type="http://schemas.openxmlformats.org/officeDocument/2006/relationships/hyperlink" Target="consultantplus://offline/ref=F6CD0941BE4FB7554B6069B398651B701A5BCB21DE442C0B0382DD17E1F13A854201BEBEE0561C08qAtFO" TargetMode="External"/><Relationship Id="rId1257" Type="http://schemas.openxmlformats.org/officeDocument/2006/relationships/hyperlink" Target="consultantplus://offline/ref=E282C0ED1EA27053FABEF7E99187C5F059A968683E7B4D27A01698525C77873D697622AE43DCC6C7rBt0O" TargetMode="External"/><Relationship Id="rId1299" Type="http://schemas.openxmlformats.org/officeDocument/2006/relationships/hyperlink" Target="consultantplus://offline/ref=E282C0ED1EA27053FABEF7E99187C5F059A968683E7B4D27A01698525C77873D697622AE42D5C4C0rBt0O" TargetMode="External"/><Relationship Id="rId19" Type="http://schemas.openxmlformats.org/officeDocument/2006/relationships/hyperlink" Target="consultantplus://offline/ref=F6CD0941BE4FB7554B6069B398651B701A5BCB21D1402C0B0382DD17E1F13A854201BEBEE2571507qAt8O" TargetMode="External"/><Relationship Id="rId224" Type="http://schemas.openxmlformats.org/officeDocument/2006/relationships/hyperlink" Target="consultantplus://offline/ref=F6CD0941BE4FB7554B6069B398651B701A5BCB21DE442C0B0382DD17E1F13A854201BEBEE25A1B05qAtFO" TargetMode="External"/><Relationship Id="rId266" Type="http://schemas.openxmlformats.org/officeDocument/2006/relationships/hyperlink" Target="consultantplus://offline/ref=F6CD0941BE4FB7554B6069B398651B701A5BCB21DE442C0B0382DD17E1F13A854201BEBEE3531D04qAt9O" TargetMode="External"/><Relationship Id="rId431" Type="http://schemas.openxmlformats.org/officeDocument/2006/relationships/hyperlink" Target="consultantplus://offline/ref=F6CD0941BE4FB7554B6069B398651B701A5BCB21DE442C0B0382DD17E1F13A854201BEBEE25A1A03qAt9O" TargetMode="External"/><Relationship Id="rId473" Type="http://schemas.openxmlformats.org/officeDocument/2006/relationships/hyperlink" Target="consultantplus://offline/ref=F6CD0941BE4FB7554B6069B398651B701A5BCB21DE442C0B0382DD17E1F13A854201BEBEE2551A05qAtFO" TargetMode="External"/><Relationship Id="rId529" Type="http://schemas.openxmlformats.org/officeDocument/2006/relationships/hyperlink" Target="consultantplus://offline/ref=F6CD0941BE4FB7554B6069B398651B701A5BCB21DE442C0B0382DD17E1F13A854201BEBEE1561900qAt2O" TargetMode="External"/><Relationship Id="rId680" Type="http://schemas.openxmlformats.org/officeDocument/2006/relationships/hyperlink" Target="consultantplus://offline/ref=F6CD0941BE4FB7554B6069B398651B701A5BCB21DE442C0B0382DD17E1F13A854201BEBEE1561908qAtAO" TargetMode="External"/><Relationship Id="rId736" Type="http://schemas.openxmlformats.org/officeDocument/2006/relationships/hyperlink" Target="consultantplus://offline/ref=F6CD0941BE4FB7554B6069B398651B701A5BCB21DE442C0B0382DD17E1F13A854201BEBEE2541F09qAtFO" TargetMode="External"/><Relationship Id="rId901" Type="http://schemas.openxmlformats.org/officeDocument/2006/relationships/hyperlink" Target="consultantplus://offline/ref=F6CD0941BE4FB7554B6069B398651B701A5BCB21DE442C0B0382DD17E1F13A854201BEBEE0561D05qAtDO" TargetMode="External"/><Relationship Id="rId1061" Type="http://schemas.openxmlformats.org/officeDocument/2006/relationships/hyperlink" Target="consultantplus://offline/ref=E282C0ED1EA27053FABEF7E99187C5F059A968683E7B4D27A01698525C77873D697622AE42DCC1C4rBt9O" TargetMode="External"/><Relationship Id="rId1117" Type="http://schemas.openxmlformats.org/officeDocument/2006/relationships/hyperlink" Target="consultantplus://offline/ref=E282C0ED1EA27053FABEF7E99187C5F059A968683E7B4D27A01698525C77873D697622AE42DCC4C1rBt9O" TargetMode="External"/><Relationship Id="rId1159" Type="http://schemas.openxmlformats.org/officeDocument/2006/relationships/hyperlink" Target="consultantplus://offline/ref=E282C0ED1EA27053FABEF7E99187C5F059A968683E7B4D27A01698525C77873D697622AE42DCC6C5rBt3O" TargetMode="External"/><Relationship Id="rId1324" Type="http://schemas.openxmlformats.org/officeDocument/2006/relationships/hyperlink" Target="consultantplus://offline/ref=E282C0ED1EA27053FABEF7E99187C5F059A968683E7B4D27A01698525C77873D697622AE43DCC2C7rBt0O" TargetMode="External"/><Relationship Id="rId1366" Type="http://schemas.openxmlformats.org/officeDocument/2006/relationships/hyperlink" Target="consultantplus://offline/ref=E282C0ED1EA27053FABEF7E99187C5F059A968683E7B4D27A01698525C77873D697622AE42D5C3C4rBt2O" TargetMode="External"/><Relationship Id="rId30" Type="http://schemas.openxmlformats.org/officeDocument/2006/relationships/hyperlink" Target="consultantplus://offline/ref=F6CD0941BE4FB7554B6069B398651B701A5BCB21DE442C0B0382DD17E1F13A854201BEBEE3571805qAtFO" TargetMode="External"/><Relationship Id="rId126" Type="http://schemas.openxmlformats.org/officeDocument/2006/relationships/hyperlink" Target="consultantplus://offline/ref=F6CD0941BE4FB7554B6069B398651B701A5BCB21DE442C0B0382DD17E1F13A854201BEBEE3531804qAtBO" TargetMode="External"/><Relationship Id="rId168" Type="http://schemas.openxmlformats.org/officeDocument/2006/relationships/hyperlink" Target="consultantplus://offline/ref=F6CD0941BE4FB7554B6069B398651B701A5BCB21DE442C0B0382DD17E1F13A854201BEBEE25A1405qAt3O" TargetMode="External"/><Relationship Id="rId333" Type="http://schemas.openxmlformats.org/officeDocument/2006/relationships/hyperlink" Target="consultantplus://offline/ref=F6CD0941BE4FB7554B6069B398651B701A5BCB21DE442C0B0382DD17E1F13A854201BEBEE3521D08qAtDO" TargetMode="External"/><Relationship Id="rId540" Type="http://schemas.openxmlformats.org/officeDocument/2006/relationships/hyperlink" Target="consultantplus://offline/ref=F6CD0941BE4FB7554B6069B398651B701A5BCB21DE442C0B0382DD17E1F13A854201BEBEE1561901qAt2O" TargetMode="External"/><Relationship Id="rId778" Type="http://schemas.openxmlformats.org/officeDocument/2006/relationships/hyperlink" Target="consultantplus://offline/ref=F6CD0941BE4FB7554B6069B398651B701A5BCB21DE442C0B0382DD17E1F13A854201BEBEE1521E05qAtBO" TargetMode="External"/><Relationship Id="rId943" Type="http://schemas.openxmlformats.org/officeDocument/2006/relationships/hyperlink" Target="consultantplus://offline/ref=F6CD0941BE4FB7554B6069B398651B701A5BCB21DE442C0B0382DD17E1F13A854201BEBEE0551D08qAtBO" TargetMode="External"/><Relationship Id="rId985" Type="http://schemas.openxmlformats.org/officeDocument/2006/relationships/hyperlink" Target="consultantplus://offline/ref=F6CD0941BE4FB7554B6069B398651B701A5BCB21DE442C0B0382DD17E1F13A854201BEBEE2531D04qAt8O" TargetMode="External"/><Relationship Id="rId1019" Type="http://schemas.openxmlformats.org/officeDocument/2006/relationships/hyperlink" Target="consultantplus://offline/ref=E282C0ED1EA27053FABEF7E99187C5F059A968683E7B4D27A01698525C77873D697622AE42DCC2C7rBt1O" TargetMode="External"/><Relationship Id="rId1170" Type="http://schemas.openxmlformats.org/officeDocument/2006/relationships/hyperlink" Target="consultantplus://offline/ref=E282C0ED1EA27053FABEF7E99187C5F059A968683E7B4D27A01698525C77873D697622AE42DDC1CCrBt5O" TargetMode="External"/><Relationship Id="rId72" Type="http://schemas.openxmlformats.org/officeDocument/2006/relationships/hyperlink" Target="consultantplus://offline/ref=F6CD0941BE4FB7554B6069B398651B701A5BCB21DE442C0B0382DD17E1F13A854201BEBEE0531D06qAt9O" TargetMode="External"/><Relationship Id="rId375" Type="http://schemas.openxmlformats.org/officeDocument/2006/relationships/hyperlink" Target="consultantplus://offline/ref=F6CD0941BE4FB7554B6069B398651B701A5BCB21DE442C0B0382DD17E1F13A854201BEBEE0531B04qAt9O" TargetMode="External"/><Relationship Id="rId582" Type="http://schemas.openxmlformats.org/officeDocument/2006/relationships/hyperlink" Target="consultantplus://offline/ref=F6CD0941BE4FB7554B6069B398651B701A5BCB21DE442C0B0382DD17E1F13A854201BEBEE1561A02qAt2O" TargetMode="External"/><Relationship Id="rId638" Type="http://schemas.openxmlformats.org/officeDocument/2006/relationships/hyperlink" Target="consultantplus://offline/ref=F6CD0941BE4FB7554B6069B398651B701A5BCB21DE442C0B0382DD17E1F13A854201BEBEE2551E09qAt9O" TargetMode="External"/><Relationship Id="rId803" Type="http://schemas.openxmlformats.org/officeDocument/2006/relationships/hyperlink" Target="consultantplus://offline/ref=F6CD0941BE4FB7554B6069B398651B701A5BCB21DE442C0B0382DD17E1F13A854201BEBEE0561E02qAt9O" TargetMode="External"/><Relationship Id="rId845" Type="http://schemas.openxmlformats.org/officeDocument/2006/relationships/hyperlink" Target="consultantplus://offline/ref=F6CD0941BE4FB7554B6069B398651B701A5BCB21DE442C0B0382DD17E1F13A854201BEBEE0561E04qAtDO" TargetMode="External"/><Relationship Id="rId1030" Type="http://schemas.openxmlformats.org/officeDocument/2006/relationships/hyperlink" Target="consultantplus://offline/ref=E282C0ED1EA27053FABEF7E99187C5F059A968683E7B4D27A01698525C77873D697622AE41D4C4C1rBt5O" TargetMode="External"/><Relationship Id="rId1226" Type="http://schemas.openxmlformats.org/officeDocument/2006/relationships/hyperlink" Target="consultantplus://offline/ref=E282C0ED1EA27053FABEF7E99187C5F059A968683E7B4D27A01698525C77873D697622AE42DCC9C0rBt3O" TargetMode="External"/><Relationship Id="rId1268" Type="http://schemas.openxmlformats.org/officeDocument/2006/relationships/hyperlink" Target="consultantplus://offline/ref=E282C0ED1EA27053FABEF7E99187C5F059A968683E7B4D27A01698525C77873D697622AE40D8C6C7rBt4O" TargetMode="External"/><Relationship Id="rId1433" Type="http://schemas.openxmlformats.org/officeDocument/2006/relationships/hyperlink" Target="consultantplus://offline/ref=E282C0ED1EA27053FABEF7E99187C5F059A968683E7B4D27A01698525C77873D697622AE42D5C9C4rBt6O" TargetMode="External"/><Relationship Id="rId3" Type="http://schemas.openxmlformats.org/officeDocument/2006/relationships/settings" Target="settings.xml"/><Relationship Id="rId235" Type="http://schemas.openxmlformats.org/officeDocument/2006/relationships/hyperlink" Target="consultantplus://offline/ref=F6CD0941BE4FB7554B6069B398651B701A5BCB21DE442C0B0382DD17E1F13A854201BEBEE3531C06qAt3O" TargetMode="External"/><Relationship Id="rId277" Type="http://schemas.openxmlformats.org/officeDocument/2006/relationships/hyperlink" Target="consultantplus://offline/ref=F6CD0941BE4FB7554B6069B398651B701A5BCB21DE442C0B0382DD17E1F13A854201BEBEE2541901qAt9O" TargetMode="External"/><Relationship Id="rId400" Type="http://schemas.openxmlformats.org/officeDocument/2006/relationships/hyperlink" Target="consultantplus://offline/ref=F6CD0941BE4FB7554B6069B398651B701A5BCB21DE442C0B0382DD17E1F13A854201BEBEE3521A08qAtFO" TargetMode="External"/><Relationship Id="rId442" Type="http://schemas.openxmlformats.org/officeDocument/2006/relationships/hyperlink" Target="consultantplus://offline/ref=F6CD0941BE4FB7554B6069B398651B701A5BCB21DE442C0B0382DD17E1F13A854201BEBEE0551D04qAtDO" TargetMode="External"/><Relationship Id="rId484" Type="http://schemas.openxmlformats.org/officeDocument/2006/relationships/hyperlink" Target="consultantplus://offline/ref=F6CD0941BE4FB7554B6069B398651B701A5BCB21DE442C0B0382DD17E1F13A854201BEBEE2541F04qAt3O" TargetMode="External"/><Relationship Id="rId705" Type="http://schemas.openxmlformats.org/officeDocument/2006/relationships/hyperlink" Target="consultantplus://offline/ref=F6CD0941BE4FB7554B6069B398651B701A5BCB21DE442C0B0382DD17E1F13A854201BEBEE2541F08qAtFO" TargetMode="External"/><Relationship Id="rId887" Type="http://schemas.openxmlformats.org/officeDocument/2006/relationships/hyperlink" Target="consultantplus://offline/ref=F6CD0941BE4FB7554B6069B398651B701A5BCB21DE442C0B0382DD17E1F13A854201BEBEE0561D00qAtDO" TargetMode="External"/><Relationship Id="rId1072" Type="http://schemas.openxmlformats.org/officeDocument/2006/relationships/hyperlink" Target="consultantplus://offline/ref=E282C0ED1EA27053FABEF7E99187C5F059A968683E7B4D27A01698525C77873D697622AE42DCC4C7rBt1O" TargetMode="External"/><Relationship Id="rId1128" Type="http://schemas.openxmlformats.org/officeDocument/2006/relationships/hyperlink" Target="consultantplus://offline/ref=E282C0ED1EA27053FABEF7E99187C5F059A968683E7B4D27A01698525C77873D697622AE42DCC5C0rBt5O" TargetMode="External"/><Relationship Id="rId1335" Type="http://schemas.openxmlformats.org/officeDocument/2006/relationships/hyperlink" Target="consultantplus://offline/ref=E282C0ED1EA27053FABEF7E99187C5F059A968683E7B4D27A01698525C77873D697622AE43DCC2CCrBt4O" TargetMode="External"/><Relationship Id="rId137" Type="http://schemas.openxmlformats.org/officeDocument/2006/relationships/hyperlink" Target="consultantplus://offline/ref=F6CD0941BE4FB7554B6069B398651B701A5BCB21DE442C0B0382DD17E1F13A854201BEBEE3531F09qAt3O" TargetMode="External"/><Relationship Id="rId302" Type="http://schemas.openxmlformats.org/officeDocument/2006/relationships/hyperlink" Target="consultantplus://offline/ref=F6CD0941BE4FB7554B6069B398651B701A5BCB21DE442C0B0382DD17E1F13A854201BEBEE2541806qAtFO" TargetMode="External"/><Relationship Id="rId344" Type="http://schemas.openxmlformats.org/officeDocument/2006/relationships/hyperlink" Target="consultantplus://offline/ref=F6CD0941BE4FB7554B6069B398651B701A5BCB21DE442C0B0382DD17E1F13A854201BEBEE0531B00qAt3O" TargetMode="External"/><Relationship Id="rId691" Type="http://schemas.openxmlformats.org/officeDocument/2006/relationships/hyperlink" Target="consultantplus://offline/ref=F6CD0941BE4FB7554B6069B398651B701A5BCB21DE442C0B0382DD17E1F13A854201BEBEE1561A04qAtEO" TargetMode="External"/><Relationship Id="rId747" Type="http://schemas.openxmlformats.org/officeDocument/2006/relationships/hyperlink" Target="consultantplus://offline/ref=F6CD0941BE4FB7554B6069B398651B701A5BCB21DE442C0B0382DD17E1F13A854201BEBEE3521E03qAt9O" TargetMode="External"/><Relationship Id="rId789" Type="http://schemas.openxmlformats.org/officeDocument/2006/relationships/hyperlink" Target="consultantplus://offline/ref=F6CD0941BE4FB7554B6069B398651B701A5BCB21DE442C0B0382DD17E1F13A854201BEBEE1531508qAtDO" TargetMode="External"/><Relationship Id="rId912" Type="http://schemas.openxmlformats.org/officeDocument/2006/relationships/hyperlink" Target="consultantplus://offline/ref=F6CD0941BE4FB7554B6069B398651B701A5BCB21DE442C0B0382DD17E1F13A854201BEBEE0551D02qAtFO" TargetMode="External"/><Relationship Id="rId954" Type="http://schemas.openxmlformats.org/officeDocument/2006/relationships/hyperlink" Target="consultantplus://offline/ref=F6CD0941BE4FB7554B6069B398651B701A5BCB21DE442C0B0382DD17E1F13A854201BEBEE3521D09qAtFO" TargetMode="External"/><Relationship Id="rId996" Type="http://schemas.openxmlformats.org/officeDocument/2006/relationships/hyperlink" Target="consultantplus://offline/ref=E282C0ED1EA27053FABEF7E99187C5F059A968683E7B4D27A01698525C77873D697622AE42DCC1C1rBt9O" TargetMode="External"/><Relationship Id="rId1377" Type="http://schemas.openxmlformats.org/officeDocument/2006/relationships/hyperlink" Target="consultantplus://offline/ref=E282C0ED1EA27053FABEF7E99187C5F059A968683E7B4D27A01698525C77873D697622AE42D5C2C0rBt8O" TargetMode="External"/><Relationship Id="rId41" Type="http://schemas.openxmlformats.org/officeDocument/2006/relationships/hyperlink" Target="consultantplus://offline/ref=F6CD0941BE4FB7554B6069B398651B701A5BCB21DE442C0B0382DD17E1F13A854201BEBEE35A1E03qAt9O" TargetMode="External"/><Relationship Id="rId83" Type="http://schemas.openxmlformats.org/officeDocument/2006/relationships/hyperlink" Target="consultantplus://offline/ref=F6CD0941BE4FB7554B6069B398651B701A5BCB21DE442C0B0382DD17E1F13A854201BEBEE0511D00qAtBO" TargetMode="External"/><Relationship Id="rId179" Type="http://schemas.openxmlformats.org/officeDocument/2006/relationships/hyperlink" Target="consultantplus://offline/ref=F6CD0941BE4FB7554B6069B398651B701A5BCB21DE442C0B0382DD17E1F13A854201BEBEE25A1403qAt9O" TargetMode="External"/><Relationship Id="rId386" Type="http://schemas.openxmlformats.org/officeDocument/2006/relationships/hyperlink" Target="consultantplus://offline/ref=F6CD0941BE4FB7554B6069B398651B701A5BCB21DE442C0B0382DD17E1F13A854201BEBEE0551C01qAt3O" TargetMode="External"/><Relationship Id="rId551" Type="http://schemas.openxmlformats.org/officeDocument/2006/relationships/hyperlink" Target="consultantplus://offline/ref=F6CD0941BE4FB7554B6069B398651B701A5BCB21DE442C0B0382DD17E1F13A854201BEBEE2551C03qAtFO" TargetMode="External"/><Relationship Id="rId593" Type="http://schemas.openxmlformats.org/officeDocument/2006/relationships/hyperlink" Target="consultantplus://offline/ref=F6CD0941BE4FB7554B6069B398651B701A5BCB21DE442C0B0382DD17E1F13A854201BEBEE1561F00qAtCO" TargetMode="External"/><Relationship Id="rId607" Type="http://schemas.openxmlformats.org/officeDocument/2006/relationships/hyperlink" Target="consultantplus://offline/ref=F6CD0941BE4FB7554B6069B398651B701A5BCB21DE442C0B0382DD17E1F13A854201BEBEE2551D08qAtFO" TargetMode="External"/><Relationship Id="rId649" Type="http://schemas.openxmlformats.org/officeDocument/2006/relationships/hyperlink" Target="consultantplus://offline/ref=F6CD0941BE4FB7554B6069B398651B701A5BCB21DE442C0B0382DD17E1F13A854201BEBEE2551F01qAtFO" TargetMode="External"/><Relationship Id="rId814" Type="http://schemas.openxmlformats.org/officeDocument/2006/relationships/hyperlink" Target="consultantplus://offline/ref=F6CD0941BE4FB7554B6069B398651B701A5BCB21DE442C0B0382DD17E1F13A854201BEBEE0561D07qAtDO" TargetMode="External"/><Relationship Id="rId856" Type="http://schemas.openxmlformats.org/officeDocument/2006/relationships/hyperlink" Target="consultantplus://offline/ref=F6CD0941BE4FB7554B6069B398651B701A5BCB21DE442C0B0382DD17E1F13A854201BEBEE0561C04qAt3O" TargetMode="External"/><Relationship Id="rId1181" Type="http://schemas.openxmlformats.org/officeDocument/2006/relationships/hyperlink" Target="consultantplus://offline/ref=E282C0ED1EA27053FABEF7E99187C5F059A968683E7B4D27A01698525C77873D697622AE42DCC7CCrBt3O" TargetMode="External"/><Relationship Id="rId1237" Type="http://schemas.openxmlformats.org/officeDocument/2006/relationships/hyperlink" Target="consultantplus://offline/ref=E282C0ED1EA27053FABEF7E99187C5F059A968683E7B4D27A01698525C77873D697622AE42DEC1C7rBt1O" TargetMode="External"/><Relationship Id="rId1279" Type="http://schemas.openxmlformats.org/officeDocument/2006/relationships/hyperlink" Target="consultantplus://offline/ref=E282C0ED1EA27053FABEF7E99187C5F059A968683E7B4D27A01698525C77873D697622AE42D5C5C4rBt0O" TargetMode="External"/><Relationship Id="rId1402" Type="http://schemas.openxmlformats.org/officeDocument/2006/relationships/hyperlink" Target="consultantplus://offline/ref=E282C0ED1EA27053FABEF7E99187C5F059A968683E7B4D27A01698525C77873D697622AE43DCC7C1rBt0O" TargetMode="External"/><Relationship Id="rId1444" Type="http://schemas.openxmlformats.org/officeDocument/2006/relationships/hyperlink" Target="consultantplus://offline/ref=E282C0ED1EA27053FABEF7E99187C5F059A968683E7B4D27A01698525C77873D697622AE43DCC1C7rBt2O" TargetMode="External"/><Relationship Id="rId190" Type="http://schemas.openxmlformats.org/officeDocument/2006/relationships/hyperlink" Target="consultantplus://offline/ref=F6CD0941BE4FB7554B6069B398651B701A5BCB21DE442C0B0382DD17E1F13A854201BEBEE3531C00qAt3O" TargetMode="External"/><Relationship Id="rId204" Type="http://schemas.openxmlformats.org/officeDocument/2006/relationships/hyperlink" Target="consultantplus://offline/ref=F6CD0941BE4FB7554B6069B398651B701A5BCB21DE442C0B0382DD17E1F13A854201BEBEE3531C01qAtFO" TargetMode="External"/><Relationship Id="rId246" Type="http://schemas.openxmlformats.org/officeDocument/2006/relationships/hyperlink" Target="consultantplus://offline/ref=F6CD0941BE4FB7554B6069B398651B701A5BCB21DE442C0B0382DD17E1F13A854201BEBEE3531C09qAtBO" TargetMode="External"/><Relationship Id="rId288" Type="http://schemas.openxmlformats.org/officeDocument/2006/relationships/hyperlink" Target="consultantplus://offline/ref=F6CD0941BE4FB7554B6069B398651B701A5BCB21DE442C0B0382DD17E1F13A854201BEBEE2541806qAt9O" TargetMode="External"/><Relationship Id="rId411" Type="http://schemas.openxmlformats.org/officeDocument/2006/relationships/hyperlink" Target="consultantplus://offline/ref=F6CD0941BE4FB7554B6069B398651B701A5BCB21DE442C0B0382DD17E1F13A854201BEBEE2541509qAt3O" TargetMode="External"/><Relationship Id="rId453" Type="http://schemas.openxmlformats.org/officeDocument/2006/relationships/hyperlink" Target="consultantplus://offline/ref=F6CD0941BE4FB7554B6069B398651B701A5BCB21DE442C0B0382DD17E1F13A854201BEBEE2551A08qAt3O" TargetMode="External"/><Relationship Id="rId509" Type="http://schemas.openxmlformats.org/officeDocument/2006/relationships/hyperlink" Target="consultantplus://offline/ref=F6CD0941BE4FB7554B6069B398651B701A5BCB21DE442C0B0382DD17E1F13A854201BEBEE1561E05qAtAO" TargetMode="External"/><Relationship Id="rId660" Type="http://schemas.openxmlformats.org/officeDocument/2006/relationships/hyperlink" Target="consultantplus://offline/ref=F6CD0941BE4FB7554B6069B398651B701A5BCB21DE442C0B0382DD17E1F13A854201BEBEE2551F04qAtFO" TargetMode="External"/><Relationship Id="rId898" Type="http://schemas.openxmlformats.org/officeDocument/2006/relationships/hyperlink" Target="consultantplus://offline/ref=F6CD0941BE4FB7554B6069B398651B701A5BCB21DE442C0B0382DD17E1F13A854201BEBEE0561D05qAt9O" TargetMode="External"/><Relationship Id="rId1041" Type="http://schemas.openxmlformats.org/officeDocument/2006/relationships/hyperlink" Target="consultantplus://offline/ref=E282C0ED1EA27053FABEF7E99187C5F059A968683E7B4D27A01698525C77873D697622AE42DCC3C4rBt1O" TargetMode="External"/><Relationship Id="rId1083" Type="http://schemas.openxmlformats.org/officeDocument/2006/relationships/hyperlink" Target="consultantplus://offline/ref=E282C0ED1EA27053FABEF7E99187C5F059A968683E7B4D27A01698525C77873D697622AE42DCC7C4rBt5O" TargetMode="External"/><Relationship Id="rId1139" Type="http://schemas.openxmlformats.org/officeDocument/2006/relationships/hyperlink" Target="consultantplus://offline/ref=E282C0ED1EA27053FABEF7E99187C5F059A968683E7B4D27A01698525C77873D697622AE42DCC5C6rBt7O" TargetMode="External"/><Relationship Id="rId1290" Type="http://schemas.openxmlformats.org/officeDocument/2006/relationships/hyperlink" Target="consultantplus://offline/ref=E282C0ED1EA27053FABEF7E99187C5F059A968683E7B4D27A01698525C77873D697622AE42D5C5C7rBt0O" TargetMode="External"/><Relationship Id="rId1304" Type="http://schemas.openxmlformats.org/officeDocument/2006/relationships/hyperlink" Target="consultantplus://offline/ref=E282C0ED1EA27053FABEF7E99187C5F059A968683E7B4D27A01698525C77873D697622AE42D5C3C7rBt0O" TargetMode="External"/><Relationship Id="rId1346" Type="http://schemas.openxmlformats.org/officeDocument/2006/relationships/hyperlink" Target="consultantplus://offline/ref=E282C0ED1EA27053FABEF7E99187C5F059A968683E7B4D27A01698525C77873D697622AE42D5C6C5rBt6O" TargetMode="External"/><Relationship Id="rId106" Type="http://schemas.openxmlformats.org/officeDocument/2006/relationships/hyperlink" Target="consultantplus://offline/ref=F6CD0941BE4FB7554B6069B398651B701A5BCB21DE442C0B0382DD17E1F13A854201BEBEE3531F06qAtFO" TargetMode="External"/><Relationship Id="rId313" Type="http://schemas.openxmlformats.org/officeDocument/2006/relationships/hyperlink" Target="consultantplus://offline/ref=F6CD0941BE4FB7554B6069B398651B701A5BCB21DE442C0B0382DD17E1F13A854201BEBEE2541909qAt9O" TargetMode="External"/><Relationship Id="rId495" Type="http://schemas.openxmlformats.org/officeDocument/2006/relationships/hyperlink" Target="consultantplus://offline/ref=F6CD0941BE4FB7554B6069B398651B701A5BCB21DE442C0B0382DD17E1F13A854201BEBEE1541501qAt8O" TargetMode="External"/><Relationship Id="rId716" Type="http://schemas.openxmlformats.org/officeDocument/2006/relationships/hyperlink" Target="consultantplus://offline/ref=F6CD0941BE4FB7554B6069B398651B701A5BCB21DE442C0B0382DD17E1F13A854201BEBEE2551800qAtBO" TargetMode="External"/><Relationship Id="rId758" Type="http://schemas.openxmlformats.org/officeDocument/2006/relationships/hyperlink" Target="consultantplus://offline/ref=F6CD0941BE4FB7554B6069B398651B701A5BCB21DE442C0B0382DD17E1F13A854201BEBEE1521C00qAt9O" TargetMode="External"/><Relationship Id="rId923" Type="http://schemas.openxmlformats.org/officeDocument/2006/relationships/hyperlink" Target="consultantplus://offline/ref=F6CD0941BE4FB7554B6069B398651B701A5BCB21DE442C0B0382DD17E1F13A854201BEBEE0551C02qAtDO" TargetMode="External"/><Relationship Id="rId965" Type="http://schemas.openxmlformats.org/officeDocument/2006/relationships/hyperlink" Target="consultantplus://offline/ref=F6CD0941BE4FB7554B6069B398651B701A5BCB21DE442C0B0382DD17E1F13A854201BEBEE2531D09qAtCO" TargetMode="External"/><Relationship Id="rId1150" Type="http://schemas.openxmlformats.org/officeDocument/2006/relationships/hyperlink" Target="consultantplus://offline/ref=E282C0ED1EA27053FABEF7E99187C5F059A968683E7B4D27A01698525C77873D697622AE42DCC4CCrBt5O" TargetMode="External"/><Relationship Id="rId1388" Type="http://schemas.openxmlformats.org/officeDocument/2006/relationships/hyperlink" Target="consultantplus://offline/ref=E282C0ED1EA27053FABEF7E99187C5F059A968683E7B4D27A01698525C77873D697622AE42D5C7C4rBt8O" TargetMode="External"/><Relationship Id="rId10" Type="http://schemas.openxmlformats.org/officeDocument/2006/relationships/hyperlink" Target="consultantplus://offline/ref=F6CD0941BE4FB7554B6069B398651B701A5ACA20D2432C0B0382DD17E1F13A854201BEBEE2521F01qAt3O" TargetMode="External"/><Relationship Id="rId52" Type="http://schemas.openxmlformats.org/officeDocument/2006/relationships/hyperlink" Target="consultantplus://offline/ref=F6CD0941BE4FB7554B6069B398651B701A5BCB21DE442C0B0382DD17E1F13A854201BEBEE35A1E05qAtBO" TargetMode="External"/><Relationship Id="rId94" Type="http://schemas.openxmlformats.org/officeDocument/2006/relationships/hyperlink" Target="consultantplus://offline/ref=F6CD0941BE4FB7554B6069B398651B701A5BCB21DE442C0B0382DD17E1F13A854201BEBEE1521C06qAtDO" TargetMode="External"/><Relationship Id="rId148" Type="http://schemas.openxmlformats.org/officeDocument/2006/relationships/hyperlink" Target="consultantplus://offline/ref=F6CD0941BE4FB7554B6069B398651B701A5BCB21DE442C0B0382DD17E1F13A854201BEBEE25A1407qAtFO" TargetMode="External"/><Relationship Id="rId355" Type="http://schemas.openxmlformats.org/officeDocument/2006/relationships/hyperlink" Target="consultantplus://offline/ref=F6CD0941BE4FB7554B6069B398651B701A5BCB21DE442C0B0382DD17E1F13A854201BEBEE0531501qAtDO" TargetMode="External"/><Relationship Id="rId397" Type="http://schemas.openxmlformats.org/officeDocument/2006/relationships/hyperlink" Target="consultantplus://offline/ref=F6CD0941BE4FB7554B6069B398651B701A5BCB21DE442C0B0382DD17E1F13A854201BEBEE3521B03qAtBO" TargetMode="External"/><Relationship Id="rId520" Type="http://schemas.openxmlformats.org/officeDocument/2006/relationships/hyperlink" Target="consultantplus://offline/ref=F6CD0941BE4FB7554B6069B398651B701A5BCB21DE442C0B0382DD17E1F13A854201BEBEE2541D01qAt3O" TargetMode="External"/><Relationship Id="rId562" Type="http://schemas.openxmlformats.org/officeDocument/2006/relationships/hyperlink" Target="consultantplus://offline/ref=F6CD0941BE4FB7554B6069B398651B701A5BCB21DE442C0B0382DD17E1F13A854201BEBEE1561E09qAtAO" TargetMode="External"/><Relationship Id="rId618" Type="http://schemas.openxmlformats.org/officeDocument/2006/relationships/hyperlink" Target="consultantplus://offline/ref=F6CD0941BE4FB7554B6069B398651B701A5BCB21DE442C0B0382DD17E1F13A854201BEBEE2551E05qAtFO" TargetMode="External"/><Relationship Id="rId825" Type="http://schemas.openxmlformats.org/officeDocument/2006/relationships/hyperlink" Target="consultantplus://offline/ref=F6CD0941BE4FB7554B6069B398651B701A5BCB21DE442C0B0382DD17E1F13A854201BEBEE0561E06qAtDO" TargetMode="External"/><Relationship Id="rId1192" Type="http://schemas.openxmlformats.org/officeDocument/2006/relationships/hyperlink" Target="consultantplus://offline/ref=E282C0ED1EA27053FABEF7E99187C5F059A968683E7B4D27A01698525C77873D697622AE42DDC1CDrBt9O" TargetMode="External"/><Relationship Id="rId1206" Type="http://schemas.openxmlformats.org/officeDocument/2006/relationships/hyperlink" Target="consultantplus://offline/ref=E282C0ED1EA27053FABEF7E99187C5F059A968683E7B4D27A01698525C77873D697622AE42DCC7C2rBt7O" TargetMode="External"/><Relationship Id="rId1248" Type="http://schemas.openxmlformats.org/officeDocument/2006/relationships/hyperlink" Target="consultantplus://offline/ref=E282C0ED1EA27053FABEF7E99187C5F059A968683E7B4D27A01698525C77873D697622AE42DEC0CCrBt5O" TargetMode="External"/><Relationship Id="rId1413" Type="http://schemas.openxmlformats.org/officeDocument/2006/relationships/hyperlink" Target="consultantplus://offline/ref=E282C0ED1EA27053FABEF7E99187C5F059A968683E7B4D27A01698525C77873D697622AE40D9C8C3rBt0O" TargetMode="External"/><Relationship Id="rId1455" Type="http://schemas.openxmlformats.org/officeDocument/2006/relationships/hyperlink" Target="consultantplus://offline/ref=E282C0ED1EA27053FABEF7E99187C5F059A968683E7B4D27A01698525C77873D697622AE42DBC1CCrBt6O" TargetMode="External"/><Relationship Id="rId215" Type="http://schemas.openxmlformats.org/officeDocument/2006/relationships/hyperlink" Target="consultantplus://offline/ref=F6CD0941BE4FB7554B6069B398651B701A5BCB21DE442C0B0382DD17E1F13A854201BEBEE25A1508qAt9O" TargetMode="External"/><Relationship Id="rId257" Type="http://schemas.openxmlformats.org/officeDocument/2006/relationships/hyperlink" Target="consultantplus://offline/ref=F6CD0941BE4FB7554B6069B398651B701A5BCB21DE442C0B0382DD17E1F13A854201BEBEE25A1A06qAtDO" TargetMode="External"/><Relationship Id="rId422" Type="http://schemas.openxmlformats.org/officeDocument/2006/relationships/hyperlink" Target="consultantplus://offline/ref=F6CD0941BE4FB7554B6069B398651B701A5BCB21DE442C0B0382DD17E1F13A854201BEBEE25A1C02qAtBO" TargetMode="External"/><Relationship Id="rId464" Type="http://schemas.openxmlformats.org/officeDocument/2006/relationships/hyperlink" Target="consultantplus://offline/ref=F6CD0941BE4FB7554B6069B398651B701A5BCB21DE442C0B0382DD17E1F13A854201BEBEE2551B04qAtBO" TargetMode="External"/><Relationship Id="rId867" Type="http://schemas.openxmlformats.org/officeDocument/2006/relationships/hyperlink" Target="consultantplus://offline/ref=F6CD0941BE4FB7554B6069B398651B701A5BCB21DE442C0B0382DD17E1F13A854201BEBEE0561C06qAtDO" TargetMode="External"/><Relationship Id="rId1010" Type="http://schemas.openxmlformats.org/officeDocument/2006/relationships/hyperlink" Target="consultantplus://offline/ref=E282C0ED1EA27053FABEF7E99187C5F059A968683E7B4D27A01698525C77873D697622AE42DCC2C5rBt1O" TargetMode="External"/><Relationship Id="rId1052" Type="http://schemas.openxmlformats.org/officeDocument/2006/relationships/hyperlink" Target="consultantplus://offline/ref=E282C0ED1EA27053FABEF7E99187C5F059A968683E7B4D27A01698525C77873D697622AE42DCC3C5rBt5O" TargetMode="External"/><Relationship Id="rId1094" Type="http://schemas.openxmlformats.org/officeDocument/2006/relationships/hyperlink" Target="consultantplus://offline/ref=E282C0ED1EA27053FABEF7E99187C5F059A968683E7B4D27A01698525C77873D697622AE42DCC6C0rBt1O" TargetMode="External"/><Relationship Id="rId1108" Type="http://schemas.openxmlformats.org/officeDocument/2006/relationships/hyperlink" Target="consultantplus://offline/ref=E282C0ED1EA27053FABEF7E99187C5F059A968683E7B4D27A01698525C77873D697622AE42DCC5C2rBt9O" TargetMode="External"/><Relationship Id="rId1315" Type="http://schemas.openxmlformats.org/officeDocument/2006/relationships/hyperlink" Target="consultantplus://offline/ref=E282C0ED1EA27053FABEF7E99187C5F059A968683E7B4D27A01698525C77873D697622AE42D5C3C7rBt8O" TargetMode="External"/><Relationship Id="rId299" Type="http://schemas.openxmlformats.org/officeDocument/2006/relationships/hyperlink" Target="consultantplus://offline/ref=F6CD0941BE4FB7554B6069B398651B701A5BCB21DE442C0B0382DD17E1F13A854201BEBEE2541809qAtBO" TargetMode="External"/><Relationship Id="rId727" Type="http://schemas.openxmlformats.org/officeDocument/2006/relationships/hyperlink" Target="consultantplus://offline/ref=F6CD0941BE4FB7554B6069B398651B701A5BCB21DE442C0B0382DD17E1F13A854201BEBEE2551804qAtBO" TargetMode="External"/><Relationship Id="rId934" Type="http://schemas.openxmlformats.org/officeDocument/2006/relationships/hyperlink" Target="consultantplus://offline/ref=F6CD0941BE4FB7554B6069B398651B701A5BCB21DE442C0B0382DD17E1F13A854201BEBEE0551D06qAt9O" TargetMode="External"/><Relationship Id="rId1357" Type="http://schemas.openxmlformats.org/officeDocument/2006/relationships/hyperlink" Target="consultantplus://offline/ref=E282C0ED1EA27053FABEF7E99187C5F059A968683E7B4D27A01698525C77873D697622AE42D5C3CDrBt0O" TargetMode="External"/><Relationship Id="rId63" Type="http://schemas.openxmlformats.org/officeDocument/2006/relationships/hyperlink" Target="consultantplus://offline/ref=F6CD0941BE4FB7554B6069B398651B701A5BCB21DE442C0B0382DD17E1F13A854201BEBEE0531C01qAt3O" TargetMode="External"/><Relationship Id="rId159" Type="http://schemas.openxmlformats.org/officeDocument/2006/relationships/hyperlink" Target="consultantplus://offline/ref=F6CD0941BE4FB7554B6069B398651B701A5BCB21DE442C0B0382DD17E1F13A854201BEBEE3531C02qAtDO" TargetMode="External"/><Relationship Id="rId366" Type="http://schemas.openxmlformats.org/officeDocument/2006/relationships/hyperlink" Target="consultantplus://offline/ref=F6CD0941BE4FB7554B6069B398651B701A5BCB21DE442C0B0382DD17E1F13A854201BEBEE0531500qAt9O" TargetMode="External"/><Relationship Id="rId573" Type="http://schemas.openxmlformats.org/officeDocument/2006/relationships/hyperlink" Target="consultantplus://offline/ref=F6CD0941BE4FB7554B6069B398651B701A5BCB21DE442C0B0382DD17E1F13A854201BEBEE2551E00qAt3O" TargetMode="External"/><Relationship Id="rId780" Type="http://schemas.openxmlformats.org/officeDocument/2006/relationships/hyperlink" Target="consultantplus://offline/ref=F6CD0941BE4FB7554B6069B398651B701A5BCB21DE442C0B0382DD17E1F13A854201BEBEE1521E05qAtDO" TargetMode="External"/><Relationship Id="rId1217" Type="http://schemas.openxmlformats.org/officeDocument/2006/relationships/hyperlink" Target="consultantplus://offline/ref=E282C0ED1EA27053FABEF7E99187C5F059A968683E7B4D27A01698525C77873D697622AE42DEC4C0rBt3O" TargetMode="External"/><Relationship Id="rId1424" Type="http://schemas.openxmlformats.org/officeDocument/2006/relationships/hyperlink" Target="consultantplus://offline/ref=E282C0ED1EA27053FABEF7E99187C5F059A968683E7B4D27A01698525C77873D697622AE42D5C8C3rBt8O" TargetMode="External"/><Relationship Id="rId226" Type="http://schemas.openxmlformats.org/officeDocument/2006/relationships/hyperlink" Target="consultantplus://offline/ref=F6CD0941BE4FB7554B6069B398651B701A5BCB21DE442C0B0382DD17E1F13A854201BEBEE25A1B05qAt3O" TargetMode="External"/><Relationship Id="rId433" Type="http://schemas.openxmlformats.org/officeDocument/2006/relationships/hyperlink" Target="consultantplus://offline/ref=F6CD0941BE4FB7554B6069B398651B701A5BCB21DE442C0B0382DD17E1F13A854201BEBEE25A1A04qAt9O" TargetMode="External"/><Relationship Id="rId878" Type="http://schemas.openxmlformats.org/officeDocument/2006/relationships/hyperlink" Target="consultantplus://offline/ref=F6CD0941BE4FB7554B6069B398651B701A5BCB21DE442C0B0382DD17E1F13A854201BEBEE0561C08qAt3O" TargetMode="External"/><Relationship Id="rId1063" Type="http://schemas.openxmlformats.org/officeDocument/2006/relationships/hyperlink" Target="consultantplus://offline/ref=E282C0ED1EA27053FABEF7E99187C5F059A968683E7B4D27A01698525C77873D697622AE42DCC1CDrBt5O" TargetMode="External"/><Relationship Id="rId1270" Type="http://schemas.openxmlformats.org/officeDocument/2006/relationships/hyperlink" Target="consultantplus://offline/ref=E282C0ED1EA27053FABEF7E99187C5F059A968683E7B4D27A01698525C77873D697622AE42D5C4C6rBt8O" TargetMode="External"/><Relationship Id="rId640" Type="http://schemas.openxmlformats.org/officeDocument/2006/relationships/hyperlink" Target="consultantplus://offline/ref=F6CD0941BE4FB7554B6069B398651B701A5BCB21DE442C0B0382DD17E1F13A854201BEBEE2551E09qAtDO" TargetMode="External"/><Relationship Id="rId738" Type="http://schemas.openxmlformats.org/officeDocument/2006/relationships/hyperlink" Target="consultantplus://offline/ref=F6CD0941BE4FB7554B6069B398651B701A5BCB21DE442C0B0382DD17E1F13A854201BEBEE2541F09qAtDO" TargetMode="External"/><Relationship Id="rId945" Type="http://schemas.openxmlformats.org/officeDocument/2006/relationships/hyperlink" Target="consultantplus://offline/ref=F6CD0941BE4FB7554B6069B398651B701A5BCB21DE442C0B0382DD17E1F13A854201BEBEE0551D08qAtFO" TargetMode="External"/><Relationship Id="rId1368" Type="http://schemas.openxmlformats.org/officeDocument/2006/relationships/hyperlink" Target="consultantplus://offline/ref=E282C0ED1EA27053FABEF7E99187C5F059A968683E7B4D27A01698525C77873D697622AE42D4C5C6rBt4O" TargetMode="External"/><Relationship Id="rId74" Type="http://schemas.openxmlformats.org/officeDocument/2006/relationships/hyperlink" Target="consultantplus://offline/ref=F6CD0941BE4FB7554B6069B398651B701A5BCB21DE442C0B0382DD17E1F13A854201BEBEE0531D03qAtBO" TargetMode="External"/><Relationship Id="rId377" Type="http://schemas.openxmlformats.org/officeDocument/2006/relationships/hyperlink" Target="consultantplus://offline/ref=F6CD0941BE4FB7554B6069B398651B701A5BCB21DE442C0B0382DD17E1F13A854201BEBEE0531B09qAt9O" TargetMode="External"/><Relationship Id="rId500" Type="http://schemas.openxmlformats.org/officeDocument/2006/relationships/hyperlink" Target="consultantplus://offline/ref=F6CD0941BE4FB7554B6069B398651B701A5BCB21DE442C0B0382DD17E1F13A854201BEBEE2561505qAtFO" TargetMode="External"/><Relationship Id="rId584" Type="http://schemas.openxmlformats.org/officeDocument/2006/relationships/hyperlink" Target="consultantplus://offline/ref=F6CD0941BE4FB7554B6069B398651B701A5BCB21DE442C0B0382DD17E1F13A854201BEBEE2551E02qAtDO" TargetMode="External"/><Relationship Id="rId805" Type="http://schemas.openxmlformats.org/officeDocument/2006/relationships/hyperlink" Target="consultantplus://offline/ref=F6CD0941BE4FB7554B6069B398651B701A5BCB21DE442C0B0382DD17E1F13A854201BEBEE0561D07qAt9O" TargetMode="External"/><Relationship Id="rId1130" Type="http://schemas.openxmlformats.org/officeDocument/2006/relationships/hyperlink" Target="consultantplus://offline/ref=E282C0ED1EA27053FABEF7E99187C5F059A968683E7B4D27A01698525C77873D697622AE42DCC5C0rBt9O" TargetMode="External"/><Relationship Id="rId1228" Type="http://schemas.openxmlformats.org/officeDocument/2006/relationships/hyperlink" Target="consultantplus://offline/ref=E282C0ED1EA27053FABEF7E99187C5F059A968683E7B4D27A01698525C77873D697622AE42DCC9C0rBt7O" TargetMode="External"/><Relationship Id="rId1435" Type="http://schemas.openxmlformats.org/officeDocument/2006/relationships/hyperlink" Target="consultantplus://offline/ref=E282C0ED1EA27053FABEF7E99187C5F059A968683E7B4D27A01698525C77873D697622AE43DCC0C5rBt8O" TargetMode="External"/><Relationship Id="rId5" Type="http://schemas.openxmlformats.org/officeDocument/2006/relationships/hyperlink" Target="consultantplus://offline/ref=F6CD0941BE4FB7554B6069B398651B701A5BCE2AD2432C0B0382DD17E1F13A854201BEBEE3501Aq0t4O" TargetMode="External"/><Relationship Id="rId237" Type="http://schemas.openxmlformats.org/officeDocument/2006/relationships/hyperlink" Target="consultantplus://offline/ref=F6CD0941BE4FB7554B6069B398651B701A5BCB21DE442C0B0382DD17E1F13A854201BEBEE3531D05qAtBO" TargetMode="External"/><Relationship Id="rId791" Type="http://schemas.openxmlformats.org/officeDocument/2006/relationships/hyperlink" Target="consultantplus://offline/ref=F6CD0941BE4FB7554B6069B398651B701A5BCB21DE442C0B0382DD17E1F13A854201BEBEE1531508qAt3O" TargetMode="External"/><Relationship Id="rId889" Type="http://schemas.openxmlformats.org/officeDocument/2006/relationships/hyperlink" Target="consultantplus://offline/ref=F6CD0941BE4FB7554B6069B398651B701A5BCB21DE442C0B0382DD17E1F13A854201BEBEE0561D01qAtBO" TargetMode="External"/><Relationship Id="rId1074" Type="http://schemas.openxmlformats.org/officeDocument/2006/relationships/hyperlink" Target="consultantplus://offline/ref=E282C0ED1EA27053FABEF7E99187C5F059A968683E7B4D27A01698525C77873D697622AE42DCC4C4rBt5O" TargetMode="External"/><Relationship Id="rId444" Type="http://schemas.openxmlformats.org/officeDocument/2006/relationships/hyperlink" Target="consultantplus://offline/ref=F6CD0941BE4FB7554B6069B398651B701A5BCB21DE442C0B0382DD17E1F13A854201BEBEE3561C06qAtBO" TargetMode="External"/><Relationship Id="rId651" Type="http://schemas.openxmlformats.org/officeDocument/2006/relationships/hyperlink" Target="consultantplus://offline/ref=F6CD0941BE4FB7554B6069B398651B701A5BCB21DE442C0B0382DD17E1F13A854201BEBEE2551F06qAtFO" TargetMode="External"/><Relationship Id="rId749" Type="http://schemas.openxmlformats.org/officeDocument/2006/relationships/hyperlink" Target="consultantplus://offline/ref=F6CD0941BE4FB7554B6069B398651B701A5BCB21DE442C0B0382DD17E1F13A854201BEBEE3561A02qAtBO" TargetMode="External"/><Relationship Id="rId1281" Type="http://schemas.openxmlformats.org/officeDocument/2006/relationships/hyperlink" Target="consultantplus://offline/ref=E282C0ED1EA27053FABEF7E99187C5F059A968683E7B4D27A01698525C77873D697622AE42D5C6C6rBt6O" TargetMode="External"/><Relationship Id="rId1379" Type="http://schemas.openxmlformats.org/officeDocument/2006/relationships/hyperlink" Target="consultantplus://offline/ref=E282C0ED1EA27053FABEF7E99187C5F059A968683E7B4D27A01698525C77873D697622AE42D5C2C5rBt0O" TargetMode="External"/><Relationship Id="rId290" Type="http://schemas.openxmlformats.org/officeDocument/2006/relationships/hyperlink" Target="consultantplus://offline/ref=F6CD0941BE4FB7554B6069B398651B701A5BCB21DE442C0B0382DD17E1F13A854201BEBEE2541806qAt3O" TargetMode="External"/><Relationship Id="rId304" Type="http://schemas.openxmlformats.org/officeDocument/2006/relationships/hyperlink" Target="consultantplus://offline/ref=F6CD0941BE4FB7554B6069B398651B701A5BCB21DE442C0B0382DD17E1F13A854201BEBEE2541A01qAt3O" TargetMode="External"/><Relationship Id="rId388" Type="http://schemas.openxmlformats.org/officeDocument/2006/relationships/hyperlink" Target="consultantplus://offline/ref=F6CD0941BE4FB7554B6069B398651B701A5BCB21DE442C0B0382DD17E1F13A854201BEBEE35A1906qAt3O" TargetMode="External"/><Relationship Id="rId511" Type="http://schemas.openxmlformats.org/officeDocument/2006/relationships/hyperlink" Target="consultantplus://offline/ref=F6CD0941BE4FB7554B6069B398651B701A5BCB21DE442C0B0382DD17E1F13A854201BEBEE2561405qAtDO" TargetMode="External"/><Relationship Id="rId609" Type="http://schemas.openxmlformats.org/officeDocument/2006/relationships/hyperlink" Target="consultantplus://offline/ref=F6CD0941BE4FB7554B6069B398651B701A5BCB21DE442C0B0382DD17E1F13A854201BEBEE1561807qAtEO" TargetMode="External"/><Relationship Id="rId956" Type="http://schemas.openxmlformats.org/officeDocument/2006/relationships/hyperlink" Target="consultantplus://offline/ref=F6CD0941BE4FB7554B6069B398651B701A5BCB21DE442C0B0382DD17E1F13A854201BEBEE2531C08qAtEO" TargetMode="External"/><Relationship Id="rId1141" Type="http://schemas.openxmlformats.org/officeDocument/2006/relationships/hyperlink" Target="consultantplus://offline/ref=E282C0ED1EA27053FABEF7E99187C5F059A968683E7B4D27A01698525C77873D697622AE42DCC2CDrBt3O" TargetMode="External"/><Relationship Id="rId1239" Type="http://schemas.openxmlformats.org/officeDocument/2006/relationships/hyperlink" Target="consultantplus://offline/ref=E282C0ED1EA27053FABEF7E99187C5F059A968683E7B4D27A01698525C77873D697622AE42DEC0C7rBt3O" TargetMode="External"/><Relationship Id="rId85" Type="http://schemas.openxmlformats.org/officeDocument/2006/relationships/hyperlink" Target="consultantplus://offline/ref=F6CD0941BE4FB7554B6069B398651B701A5BCB21DE442C0B0382DD17E1F13A854201BEBEE0511D00qAtDO" TargetMode="External"/><Relationship Id="rId150" Type="http://schemas.openxmlformats.org/officeDocument/2006/relationships/hyperlink" Target="consultantplus://offline/ref=F6CD0941BE4FB7554B6069B398651B701A5BCB21DE442C0B0382DD17E1F13A854201BEBEE25A1504qAtDO" TargetMode="External"/><Relationship Id="rId595" Type="http://schemas.openxmlformats.org/officeDocument/2006/relationships/hyperlink" Target="consultantplus://offline/ref=F6CD0941BE4FB7554B6069B398651B701A5BCB21DE442C0B0382DD17E1F13A854201BEBEE1561F02qAt2O" TargetMode="External"/><Relationship Id="rId816" Type="http://schemas.openxmlformats.org/officeDocument/2006/relationships/hyperlink" Target="consultantplus://offline/ref=F6CD0941BE4FB7554B6069B398651B701A5BCB21DE442C0B0382DD17E1F13A854201BEBEE0561D07qAt3O" TargetMode="External"/><Relationship Id="rId1001" Type="http://schemas.openxmlformats.org/officeDocument/2006/relationships/hyperlink" Target="consultantplus://offline/ref=E282C0ED1EA27053FABEF7E99187C5F059A968683E7B4D27A01698525C77873D697622AE42DCC1C2rBt9O" TargetMode="External"/><Relationship Id="rId1446" Type="http://schemas.openxmlformats.org/officeDocument/2006/relationships/hyperlink" Target="consultantplus://offline/ref=E282C0ED1EA27053FABEF7E99187C5F059A968683E7B4D27A01698525C77873D697622AE43DCC7CDrBt4O" TargetMode="External"/><Relationship Id="rId248" Type="http://schemas.openxmlformats.org/officeDocument/2006/relationships/hyperlink" Target="consultantplus://offline/ref=F6CD0941BE4FB7554B6069B398651B701A5BCB21DE442C0B0382DD17E1F13A854201BEBEE3531D00qAt3O" TargetMode="External"/><Relationship Id="rId455" Type="http://schemas.openxmlformats.org/officeDocument/2006/relationships/hyperlink" Target="consultantplus://offline/ref=F6CD0941BE4FB7554B6069B398651B701A5BCB21DE442C0B0382DD17E1F13A854201BEBEE2551A09qAt9O" TargetMode="External"/><Relationship Id="rId662" Type="http://schemas.openxmlformats.org/officeDocument/2006/relationships/hyperlink" Target="consultantplus://offline/ref=F6CD0941BE4FB7554B6069B398651B701A5BCB21DE442C0B0382DD17E1F13A854201BEBEE2551F04qAt3O" TargetMode="External"/><Relationship Id="rId1085" Type="http://schemas.openxmlformats.org/officeDocument/2006/relationships/hyperlink" Target="consultantplus://offline/ref=E282C0ED1EA27053FABEF7E99187C5F059A968683E7B4D27A01698525C77873D697622AE42DCC7C5rBt3O" TargetMode="External"/><Relationship Id="rId1292" Type="http://schemas.openxmlformats.org/officeDocument/2006/relationships/hyperlink" Target="consultantplus://offline/ref=E282C0ED1EA27053FABEF7E99187C5F059A968683E7B4D27A01698525C77873D697622AE42D5C5C6rBt0O" TargetMode="External"/><Relationship Id="rId1306" Type="http://schemas.openxmlformats.org/officeDocument/2006/relationships/hyperlink" Target="consultantplus://offline/ref=E282C0ED1EA27053FABEF7E99187C5F059A968683E7B4D27A01698525C77873D697622AE42D5C3C7rBt4O" TargetMode="External"/><Relationship Id="rId12" Type="http://schemas.openxmlformats.org/officeDocument/2006/relationships/hyperlink" Target="consultantplus://offline/ref=F6CD0941BE4FB7554B6077BE8E09457B1F51942ED047205E5EDD864AB6F830D2q0t5O" TargetMode="External"/><Relationship Id="rId108" Type="http://schemas.openxmlformats.org/officeDocument/2006/relationships/hyperlink" Target="consultantplus://offline/ref=F6CD0941BE4FB7554B6069B398651B701A5BCB21DE442C0B0382DD17E1F13A854201BEBEE3531F06qAtDO" TargetMode="External"/><Relationship Id="rId315" Type="http://schemas.openxmlformats.org/officeDocument/2006/relationships/hyperlink" Target="consultantplus://offline/ref=F6CD0941BE4FB7554B6069B398651B701A5BCB21DE442C0B0382DD17E1F13A854201BEBEE15B1E07qAtAO" TargetMode="External"/><Relationship Id="rId522" Type="http://schemas.openxmlformats.org/officeDocument/2006/relationships/hyperlink" Target="consultantplus://offline/ref=F6CD0941BE4FB7554B6069B398651B701A5BCB21DE442C0B0382DD17E1F13A854201BEBEE2551C09qAt9O" TargetMode="External"/><Relationship Id="rId967" Type="http://schemas.openxmlformats.org/officeDocument/2006/relationships/hyperlink" Target="consultantplus://offline/ref=F6CD0941BE4FB7554B6069B398651B701A5BCB21DE442C0B0382DD17E1F13A854201BEBEE2531E00qAtAO" TargetMode="External"/><Relationship Id="rId1152" Type="http://schemas.openxmlformats.org/officeDocument/2006/relationships/hyperlink" Target="consultantplus://offline/ref=E282C0ED1EA27053FABEF7E99187C5F059A968683E7B4D27A01698525C77873D697622AE42DCC5CDrBt1O" TargetMode="External"/><Relationship Id="rId96" Type="http://schemas.openxmlformats.org/officeDocument/2006/relationships/hyperlink" Target="consultantplus://offline/ref=F6CD0941BE4FB7554B6069B398651B701A5BCB21DE442C0B0382DD17E1F13A854201BEBEE1521C06qAt9O" TargetMode="External"/><Relationship Id="rId161" Type="http://schemas.openxmlformats.org/officeDocument/2006/relationships/hyperlink" Target="consultantplus://offline/ref=F6CD0941BE4FB7554B6069B398651B701A5BCB21DE442C0B0382DD17E1F13A854201BEBEE25A1405qAtDO" TargetMode="External"/><Relationship Id="rId399" Type="http://schemas.openxmlformats.org/officeDocument/2006/relationships/hyperlink" Target="consultantplus://offline/ref=F6CD0941BE4FB7554B6069B398651B701A5BCB21DE442C0B0382DD17E1F13A854201BEBEE3521B08qAtBO" TargetMode="External"/><Relationship Id="rId827" Type="http://schemas.openxmlformats.org/officeDocument/2006/relationships/hyperlink" Target="consultantplus://offline/ref=F6CD0941BE4FB7554B6069B398651B701A5BCB21DE442C0B0382DD17E1F13A854201BEBEE0561E07qAt9O" TargetMode="External"/><Relationship Id="rId1012" Type="http://schemas.openxmlformats.org/officeDocument/2006/relationships/hyperlink" Target="consultantplus://offline/ref=E282C0ED1EA27053FABEF7E99187C5F059A968683E7B4D27A01698525C77873D697622AE42DCC2C5rBt5O" TargetMode="External"/><Relationship Id="rId1457" Type="http://schemas.openxmlformats.org/officeDocument/2006/relationships/hyperlink" Target="consultantplus://offline/ref=E282C0ED1EA27053FABEF7E99187C5F059A968683E7B4D27A01698525C77873D697622AE41D4C0C5rBt3O" TargetMode="External"/><Relationship Id="rId259" Type="http://schemas.openxmlformats.org/officeDocument/2006/relationships/hyperlink" Target="consultantplus://offline/ref=F6CD0941BE4FB7554B6069B398651B701A5BCB21DE442C0B0382DD17E1F13A854201BEBEE3531D04qAtBO" TargetMode="External"/><Relationship Id="rId466" Type="http://schemas.openxmlformats.org/officeDocument/2006/relationships/hyperlink" Target="consultantplus://offline/ref=F6CD0941BE4FB7554B6069B398651B701A5BCB21DE442C0B0382DD17E1F13A854201BEBEE1561B08qAtCO" TargetMode="External"/><Relationship Id="rId673" Type="http://schemas.openxmlformats.org/officeDocument/2006/relationships/hyperlink" Target="consultantplus://offline/ref=F6CD0941BE4FB7554B6069B398651B701A5BCB21DE442C0B0382DD17E1F13A854201BEBEE2551D05qAtFO" TargetMode="External"/><Relationship Id="rId880" Type="http://schemas.openxmlformats.org/officeDocument/2006/relationships/hyperlink" Target="consultantplus://offline/ref=F6CD0941BE4FB7554B6069B398651B701A5BCB21DE442C0B0382DD17E1F13A854201BEBEE0561C09qAtFO" TargetMode="External"/><Relationship Id="rId1096" Type="http://schemas.openxmlformats.org/officeDocument/2006/relationships/hyperlink" Target="consultantplus://offline/ref=E282C0ED1EA27053FABEF7E99187C5F059A968683E7B4D27A01698525C77873D697622AE42DCC6C2rBt9O" TargetMode="External"/><Relationship Id="rId1317" Type="http://schemas.openxmlformats.org/officeDocument/2006/relationships/hyperlink" Target="consultantplus://offline/ref=E282C0ED1EA27053FABEF7E99187C5F059A968683E7B4D27A01698525C77873D697622AE42D5C3C4rBt0O" TargetMode="External"/><Relationship Id="rId23" Type="http://schemas.openxmlformats.org/officeDocument/2006/relationships/hyperlink" Target="consultantplus://offline/ref=F6CD0941BE4FB7554B6069B398651B701A5BCB21D1402C0B0382DD17E1F13A854201BEBEE2561C03qAt3O" TargetMode="External"/><Relationship Id="rId119" Type="http://schemas.openxmlformats.org/officeDocument/2006/relationships/hyperlink" Target="consultantplus://offline/ref=F6CD0941BE4FB7554B6069B398651B701A5BCB21DE442C0B0382DD17E1F13A854201BEBEE3531801qAt3O" TargetMode="External"/><Relationship Id="rId326" Type="http://schemas.openxmlformats.org/officeDocument/2006/relationships/hyperlink" Target="consultantplus://offline/ref=F6CD0941BE4FB7554B6069B398651B701A5BCB21DE442C0B0382DD17E1F13A854201BEBEE0571508qAt9O" TargetMode="External"/><Relationship Id="rId533" Type="http://schemas.openxmlformats.org/officeDocument/2006/relationships/hyperlink" Target="consultantplus://offline/ref=F6CD0941BE4FB7554B6069B398651B701A5BCB21DE442C0B0382DD17E1F13A854201BEBEE1561E07qAt8O" TargetMode="External"/><Relationship Id="rId978" Type="http://schemas.openxmlformats.org/officeDocument/2006/relationships/hyperlink" Target="consultantplus://offline/ref=F6CD0941BE4FB7554B6069B398651B701A5BCB21DE442C0B0382DD17E1F13A854201BEBEE2531D01qAtCO" TargetMode="External"/><Relationship Id="rId1163" Type="http://schemas.openxmlformats.org/officeDocument/2006/relationships/hyperlink" Target="consultantplus://offline/ref=E282C0ED1EA27053FABEF7E99187C5F059A968683E7B4D27A01698525C77873D697622AE42DCC4CDrBt1O" TargetMode="External"/><Relationship Id="rId1370" Type="http://schemas.openxmlformats.org/officeDocument/2006/relationships/hyperlink" Target="consultantplus://offline/ref=E282C0ED1EA27053FABEF7E99187C5F059A968683E7B4D27A01698525C77873D697622AE42D4C5C2rBt0O" TargetMode="External"/><Relationship Id="rId740" Type="http://schemas.openxmlformats.org/officeDocument/2006/relationships/hyperlink" Target="consultantplus://offline/ref=F6CD0941BE4FB7554B6069B398651B701A5BCB21DE442C0B0382DD17E1F13A854201BEBEE2541800qAt3O" TargetMode="External"/><Relationship Id="rId838" Type="http://schemas.openxmlformats.org/officeDocument/2006/relationships/hyperlink" Target="consultantplus://offline/ref=F6CD0941BE4FB7554B6069B398651B701A5BCB21DE442C0B0382DD17E1F13A854201BEBEE35B1F09qAtDO" TargetMode="External"/><Relationship Id="rId1023" Type="http://schemas.openxmlformats.org/officeDocument/2006/relationships/hyperlink" Target="consultantplus://offline/ref=E282C0ED1EA27053FABEF7E99187C5F059A968683E7B4D27A01698525C77873D697622AE42DCC2C0rBt1O" TargetMode="External"/><Relationship Id="rId172" Type="http://schemas.openxmlformats.org/officeDocument/2006/relationships/hyperlink" Target="consultantplus://offline/ref=F6CD0941BE4FB7554B6069B398651B701A5BCB21DE442C0B0382DD17E1F13A854201BEBEE25A1509qAtDO" TargetMode="External"/><Relationship Id="rId477" Type="http://schemas.openxmlformats.org/officeDocument/2006/relationships/hyperlink" Target="consultantplus://offline/ref=F6CD0941BE4FB7554B6069B398651B701A5BCB21DE442C0B0382DD17E1F13A854201BEBEE2551A06qAt9O" TargetMode="External"/><Relationship Id="rId600" Type="http://schemas.openxmlformats.org/officeDocument/2006/relationships/hyperlink" Target="consultantplus://offline/ref=F6CD0941BE4FB7554B6069B398651B701A5BCB21DE442C0B0382DD17E1F13A854201BEBEE1561F00qAt2O" TargetMode="External"/><Relationship Id="rId684" Type="http://schemas.openxmlformats.org/officeDocument/2006/relationships/hyperlink" Target="consultantplus://offline/ref=F6CD0941BE4FB7554B6069B398651B701A5BCB21DE442C0B0382DD17E1F13A854201BEBEE1541508qAtAO" TargetMode="External"/><Relationship Id="rId1230" Type="http://schemas.openxmlformats.org/officeDocument/2006/relationships/hyperlink" Target="consultantplus://offline/ref=E282C0ED1EA27053FABEF7E99187C5F059A968683E7B4D27A01698525C77873D697622AE42DCC9C5rBt5O" TargetMode="External"/><Relationship Id="rId1328" Type="http://schemas.openxmlformats.org/officeDocument/2006/relationships/hyperlink" Target="consultantplus://offline/ref=E282C0ED1EA27053FABEF7E99187C5F059A968683E7B4D27A01698525C77873D697622AE43DCC2C3rBt2O" TargetMode="External"/><Relationship Id="rId337" Type="http://schemas.openxmlformats.org/officeDocument/2006/relationships/hyperlink" Target="consultantplus://offline/ref=F6CD0941BE4FB7554B6069B398651B701A5BCB21DE442C0B0382DD17E1F13A854201BEBEE3571C06qAtBO" TargetMode="External"/><Relationship Id="rId891" Type="http://schemas.openxmlformats.org/officeDocument/2006/relationships/hyperlink" Target="consultantplus://offline/ref=F6CD0941BE4FB7554B6069B398651B701A5BCB21DE442C0B0382DD17E1F13A854201BEBEE0561D01qAtDO" TargetMode="External"/><Relationship Id="rId905" Type="http://schemas.openxmlformats.org/officeDocument/2006/relationships/hyperlink" Target="consultantplus://offline/ref=F6CD0941BE4FB7554B6069B398651B701A5BCB21DE442C0B0382DD17E1F13A854201BEBEE0561D03qAtDO" TargetMode="External"/><Relationship Id="rId989" Type="http://schemas.openxmlformats.org/officeDocument/2006/relationships/hyperlink" Target="consultantplus://offline/ref=F6CD0941BE4FB7554B6069B398651B701A5BCB21DE442C0B0382DD17E1F13A854201BEBEE2531902qAt8O" TargetMode="External"/><Relationship Id="rId34" Type="http://schemas.openxmlformats.org/officeDocument/2006/relationships/hyperlink" Target="consultantplus://offline/ref=F6CD0941BE4FB7554B6069B398651B701A5BCB21DE442C0B0382DD17E1F13A854201BEBEE3571806qAt9O" TargetMode="External"/><Relationship Id="rId544" Type="http://schemas.openxmlformats.org/officeDocument/2006/relationships/hyperlink" Target="consultantplus://offline/ref=F6CD0941BE4FB7554B6069B398651B701A5BCB21DE442C0B0382DD17E1F13A854201BEBEE1561902qAtCO" TargetMode="External"/><Relationship Id="rId751" Type="http://schemas.openxmlformats.org/officeDocument/2006/relationships/hyperlink" Target="consultantplus://offline/ref=F6CD0941BE4FB7554B6069B398651B701A5BCB21DE442C0B0382DD17E1F13A854201BEBEE1531503qAtBO" TargetMode="External"/><Relationship Id="rId849" Type="http://schemas.openxmlformats.org/officeDocument/2006/relationships/hyperlink" Target="consultantplus://offline/ref=F6CD0941BE4FB7554B6069B398651B701A5BCB21DE442C0B0382DD17E1F13A854201BEBEE0561C02qAtBO" TargetMode="External"/><Relationship Id="rId1174" Type="http://schemas.openxmlformats.org/officeDocument/2006/relationships/hyperlink" Target="consultantplus://offline/ref=E282C0ED1EA27053FABEF7E99187C5F059A968683E7B4D27A01698525C77873D697622AE42DCC5C1rBt1O" TargetMode="External"/><Relationship Id="rId1381" Type="http://schemas.openxmlformats.org/officeDocument/2006/relationships/hyperlink" Target="consultantplus://offline/ref=E282C0ED1EA27053FABEF7E99187C5F059A968683E7B4D27A01698525C77873D697622AE42D5C2C5rBt2O" TargetMode="External"/><Relationship Id="rId183" Type="http://schemas.openxmlformats.org/officeDocument/2006/relationships/hyperlink" Target="consultantplus://offline/ref=F6CD0941BE4FB7554B6069B398651B701A5BCB21DE442C0B0382DD17E1F13A854201BEBEE3531C00qAt9O" TargetMode="External"/><Relationship Id="rId390" Type="http://schemas.openxmlformats.org/officeDocument/2006/relationships/hyperlink" Target="consultantplus://offline/ref=F6CD0941BE4FB7554B6069B398651B701A5BCB21DE442C0B0382DD17E1F13A854201BEBEE3521B02qAt9O" TargetMode="External"/><Relationship Id="rId404" Type="http://schemas.openxmlformats.org/officeDocument/2006/relationships/hyperlink" Target="consultantplus://offline/ref=F6CD0941BE4FB7554B6069B398651B701A5BCB21DE442C0B0382DD17E1F13A854201BEBEE2541508qAt9O" TargetMode="External"/><Relationship Id="rId611" Type="http://schemas.openxmlformats.org/officeDocument/2006/relationships/hyperlink" Target="consultantplus://offline/ref=F6CD0941BE4FB7554B6069B398651B701A5BCB21DE442C0B0382DD17E1F13A854201BEBEE1561808qAtAO" TargetMode="External"/><Relationship Id="rId1034" Type="http://schemas.openxmlformats.org/officeDocument/2006/relationships/hyperlink" Target="consultantplus://offline/ref=E282C0ED1EA27053FABEF7E99187C5F059A968683E7B4D27A01698525C77873D697622AE42DCC2C2rBt1O" TargetMode="External"/><Relationship Id="rId1241" Type="http://schemas.openxmlformats.org/officeDocument/2006/relationships/hyperlink" Target="consultantplus://offline/ref=E282C0ED1EA27053FABEF7E99187C5F059A968683E7B4D27A01698525C77873D697622AE42DEC0C0rBt1O" TargetMode="External"/><Relationship Id="rId1339" Type="http://schemas.openxmlformats.org/officeDocument/2006/relationships/hyperlink" Target="consultantplus://offline/ref=E282C0ED1EA27053FABEF7E99187C5F059A968683E7B4D27A01698525C77873D697622AE42D5C5CCrBt4O" TargetMode="External"/><Relationship Id="rId250" Type="http://schemas.openxmlformats.org/officeDocument/2006/relationships/hyperlink" Target="consultantplus://offline/ref=F6CD0941BE4FB7554B6069B398651B701A5BCB21DE442C0B0382DD17E1F13A854201BEBEE25A1A06qAtBO" TargetMode="External"/><Relationship Id="rId488" Type="http://schemas.openxmlformats.org/officeDocument/2006/relationships/hyperlink" Target="consultantplus://offline/ref=F6CD0941BE4FB7554B6069B398651B701A5BCB21DE442C0B0382DD17E1F13A854201BEBEE2551509qAtBO" TargetMode="External"/><Relationship Id="rId695" Type="http://schemas.openxmlformats.org/officeDocument/2006/relationships/hyperlink" Target="consultantplus://offline/ref=F6CD0941BE4FB7554B6069B398651B701A5BCB21DE442C0B0382DD17E1F13A854201BEBEE2541F07qAt9O" TargetMode="External"/><Relationship Id="rId709" Type="http://schemas.openxmlformats.org/officeDocument/2006/relationships/hyperlink" Target="consultantplus://offline/ref=F6CD0941BE4FB7554B6069B398651B701A5BCB21DE442C0B0382DD17E1F13A854201BEBEE3571A08qAtBO" TargetMode="External"/><Relationship Id="rId916" Type="http://schemas.openxmlformats.org/officeDocument/2006/relationships/hyperlink" Target="consultantplus://offline/ref=F6CD0941BE4FB7554B6069B398651B701A5BCB21DE442C0B0382DD17E1F13A854201BEBEE0571A05qAtFO" TargetMode="External"/><Relationship Id="rId1101" Type="http://schemas.openxmlformats.org/officeDocument/2006/relationships/hyperlink" Target="consultantplus://offline/ref=E282C0ED1EA27053FABEF7E99187C5F059A968683E7B4D27A01698525C77873D697622AE42DDC1C6rBt9O" TargetMode="External"/><Relationship Id="rId45" Type="http://schemas.openxmlformats.org/officeDocument/2006/relationships/hyperlink" Target="consultantplus://offline/ref=F6CD0941BE4FB7554B6069B398651B701A5BCB21DE442C0B0382DD17E1F13A854201BEBEE0521505qAtFO" TargetMode="External"/><Relationship Id="rId110" Type="http://schemas.openxmlformats.org/officeDocument/2006/relationships/hyperlink" Target="consultantplus://offline/ref=F6CD0941BE4FB7554B6069B398651B701A5BCB21DE442C0B0382DD17E1F13A854201BEBEE3531F07qAtFO" TargetMode="External"/><Relationship Id="rId348" Type="http://schemas.openxmlformats.org/officeDocument/2006/relationships/hyperlink" Target="consultantplus://offline/ref=F6CD0941BE4FB7554B6069B398651B701A5BCB21DE442C0B0382DD17E1F13A854201BEBEE0531B01qAt3O" TargetMode="External"/><Relationship Id="rId555" Type="http://schemas.openxmlformats.org/officeDocument/2006/relationships/hyperlink" Target="consultantplus://offline/ref=F6CD0941BE4FB7554B6069B398651B701A5BCB21DE442C0B0382DD17E1F13A854201BEBEE1561E07qAt2O" TargetMode="External"/><Relationship Id="rId762" Type="http://schemas.openxmlformats.org/officeDocument/2006/relationships/hyperlink" Target="consultantplus://offline/ref=F6CD0941BE4FB7554B6069B398651B701A5BCB21DE442C0B0382DD17E1F13A854201BEBEE0561B07qAtDO" TargetMode="External"/><Relationship Id="rId1185" Type="http://schemas.openxmlformats.org/officeDocument/2006/relationships/hyperlink" Target="consultantplus://offline/ref=E282C0ED1EA27053FABEF7E99187C5F059A968683E7B4D27A01698525C77873D697622AE42DCC7CCrBt7O" TargetMode="External"/><Relationship Id="rId1392" Type="http://schemas.openxmlformats.org/officeDocument/2006/relationships/hyperlink" Target="consultantplus://offline/ref=E282C0ED1EA27053FABEF7E99187C5F059A968683E7B4D27A01698525C77873D697622AE42D5C2C1rBt4O" TargetMode="External"/><Relationship Id="rId1406" Type="http://schemas.openxmlformats.org/officeDocument/2006/relationships/hyperlink" Target="consultantplus://offline/ref=E282C0ED1EA27053FABEF7E99187C5F059A968683E7B4D27A01698525C77873D697622AE43DCC6CDrBt6O" TargetMode="External"/><Relationship Id="rId194" Type="http://schemas.openxmlformats.org/officeDocument/2006/relationships/hyperlink" Target="consultantplus://offline/ref=F6CD0941BE4FB7554B6069B398651B701A5BCB21DE442C0B0382DD17E1F13A854201BEBEE25A1409qAt3O" TargetMode="External"/><Relationship Id="rId208" Type="http://schemas.openxmlformats.org/officeDocument/2006/relationships/hyperlink" Target="consultantplus://offline/ref=F6CD0941BE4FB7554B6069B398651B701A5BCB21DE442C0B0382DD17E1F13A854201BEBEE25A1504qAt9O" TargetMode="External"/><Relationship Id="rId415" Type="http://schemas.openxmlformats.org/officeDocument/2006/relationships/hyperlink" Target="consultantplus://offline/ref=F6CD0941BE4FB7554B6069B398651B701A5BCB21DE442C0B0382DD17E1F13A854201BEBEE0561501qAt3O" TargetMode="External"/><Relationship Id="rId622" Type="http://schemas.openxmlformats.org/officeDocument/2006/relationships/hyperlink" Target="consultantplus://offline/ref=F6CD0941BE4FB7554B6069B398651B701A5BCB21DE442C0B0382DD17E1F13A854201BEBEE1561F08qAt8O" TargetMode="External"/><Relationship Id="rId1045" Type="http://schemas.openxmlformats.org/officeDocument/2006/relationships/hyperlink" Target="consultantplus://offline/ref=E282C0ED1EA27053FABEF7E99187C5F059A968683E7B4D27A01698525C77873D697622AE42DCC3C4rBt9O" TargetMode="External"/><Relationship Id="rId1252" Type="http://schemas.openxmlformats.org/officeDocument/2006/relationships/hyperlink" Target="consultantplus://offline/ref=E282C0ED1EA27053FABEF7E99187C5F059A968683E7B4D27A01698525C77873D697622AE42DEC1C4rBt9O" TargetMode="External"/><Relationship Id="rId261" Type="http://schemas.openxmlformats.org/officeDocument/2006/relationships/hyperlink" Target="consultantplus://offline/ref=F6CD0941BE4FB7554B6069B398651B701A5BCB21DE442C0B0382DD17E1F13A854201BEBEE3531D02qAtBO" TargetMode="External"/><Relationship Id="rId499" Type="http://schemas.openxmlformats.org/officeDocument/2006/relationships/hyperlink" Target="consultantplus://offline/ref=F6CD0941BE4FB7554B6069B398651B701A5BCB21DE442C0B0382DD17E1F13A854201BEBEE2561503qAt9O" TargetMode="External"/><Relationship Id="rId927" Type="http://schemas.openxmlformats.org/officeDocument/2006/relationships/hyperlink" Target="consultantplus://offline/ref=F6CD0941BE4FB7554B6069B398651B701A5BCB21DE442C0B0382DD17E1F13A854201BEBEE0551D04qAt3O" TargetMode="External"/><Relationship Id="rId1112" Type="http://schemas.openxmlformats.org/officeDocument/2006/relationships/hyperlink" Target="consultantplus://offline/ref=E282C0ED1EA27053FABEF7E99187C5F059A968683E7B4D27A01698525C77873D697622AE42DCC4C1rBt1O" TargetMode="External"/><Relationship Id="rId56" Type="http://schemas.openxmlformats.org/officeDocument/2006/relationships/hyperlink" Target="consultantplus://offline/ref=F6CD0941BE4FB7554B6069B398651B701A5BCB21DE442C0B0382DD17E1F13A854201BEBEE35A1E09qAtDO" TargetMode="External"/><Relationship Id="rId359" Type="http://schemas.openxmlformats.org/officeDocument/2006/relationships/hyperlink" Target="consultantplus://offline/ref=F6CD0941BE4FB7554B6069B398651B701A5BCB21DE442C0B0382DD17E1F13A854201BEBEE0531500qAt3O" TargetMode="External"/><Relationship Id="rId566" Type="http://schemas.openxmlformats.org/officeDocument/2006/relationships/hyperlink" Target="consultantplus://offline/ref=F6CD0941BE4FB7554B6069B398651B701A5BCB21DE442C0B0382DD17E1F13A854201BEBEE2551E00qAt9O" TargetMode="External"/><Relationship Id="rId773" Type="http://schemas.openxmlformats.org/officeDocument/2006/relationships/hyperlink" Target="consultantplus://offline/ref=F6CD0941BE4FB7554B6069B398651B701A5BCB21DE442C0B0382DD17E1F13A854201BEBEE1521E03qAt3O" TargetMode="External"/><Relationship Id="rId1196" Type="http://schemas.openxmlformats.org/officeDocument/2006/relationships/hyperlink" Target="consultantplus://offline/ref=E282C0ED1EA27053FABEF7E99187C5F059A968683E7B4D27A01698525C77873D697622AE42DDC2C4rBt5O" TargetMode="External"/><Relationship Id="rId1417" Type="http://schemas.openxmlformats.org/officeDocument/2006/relationships/hyperlink" Target="consultantplus://offline/ref=E282C0ED1EA27053FABEF7E99187C5F059A968683E7B4D27A01698525C77873D697622AE43DCC7C6rBt0O" TargetMode="External"/><Relationship Id="rId121" Type="http://schemas.openxmlformats.org/officeDocument/2006/relationships/hyperlink" Target="consultantplus://offline/ref=F6CD0941BE4FB7554B6069B398651B701A5BCB21DE442C0B0382DD17E1F13A854201BEBEE3531802qAt9O" TargetMode="External"/><Relationship Id="rId219" Type="http://schemas.openxmlformats.org/officeDocument/2006/relationships/hyperlink" Target="consultantplus://offline/ref=F6CD0941BE4FB7554B6069B398651B701A5BCB21DE442C0B0382DD17E1F13A854201BEBEE25A1B04qAtFO" TargetMode="External"/><Relationship Id="rId426" Type="http://schemas.openxmlformats.org/officeDocument/2006/relationships/hyperlink" Target="consultantplus://offline/ref=F6CD0941BE4FB7554B6069B398651B701A5BCB21DE442C0B0382DD17E1F13A854201BEBEE25A1D04qAtFO" TargetMode="External"/><Relationship Id="rId633" Type="http://schemas.openxmlformats.org/officeDocument/2006/relationships/hyperlink" Target="consultantplus://offline/ref=F6CD0941BE4FB7554B6069B398651B701A5BCB21DE442C0B0382DD17E1F13A854201BEBEE1561805qAtCO" TargetMode="External"/><Relationship Id="rId980" Type="http://schemas.openxmlformats.org/officeDocument/2006/relationships/hyperlink" Target="consultantplus://offline/ref=F6CD0941BE4FB7554B6069B398651B701A5BCB21DE442C0B0382DD17E1F13A854201BEBEE2531D02qAtAO" TargetMode="External"/><Relationship Id="rId1056" Type="http://schemas.openxmlformats.org/officeDocument/2006/relationships/hyperlink" Target="consultantplus://offline/ref=E282C0ED1EA27053FABEF7E99187C5F059A968683E7B4D27A01698525C77873D697622AE42DCC3C7rBt7O" TargetMode="External"/><Relationship Id="rId1263" Type="http://schemas.openxmlformats.org/officeDocument/2006/relationships/hyperlink" Target="consultantplus://offline/ref=E282C0ED1EA27053FABEF7E99187C5F059A968683E7B4D27A01698525C77873D697622AE43DCC7C1rBt8O" TargetMode="External"/><Relationship Id="rId840" Type="http://schemas.openxmlformats.org/officeDocument/2006/relationships/hyperlink" Target="consultantplus://offline/ref=F6CD0941BE4FB7554B6069B398651B701A5BCB21DE442C0B0382DD17E1F13A854201BEBEE0561F01qAt9O" TargetMode="External"/><Relationship Id="rId938" Type="http://schemas.openxmlformats.org/officeDocument/2006/relationships/hyperlink" Target="consultantplus://offline/ref=F6CD0941BE4FB7554B6069B398651B701A5BCB21DE442C0B0382DD17E1F13A854201BEBEE0551D07qAtBO" TargetMode="External"/><Relationship Id="rId67" Type="http://schemas.openxmlformats.org/officeDocument/2006/relationships/hyperlink" Target="consultantplus://offline/ref=F6CD0941BE4FB7554B6069B398651B701A5BCB21DE442C0B0382DD17E1F13A854201BEBEE35A1505qAtDO" TargetMode="External"/><Relationship Id="rId272" Type="http://schemas.openxmlformats.org/officeDocument/2006/relationships/hyperlink" Target="consultantplus://offline/ref=F6CD0941BE4FB7554B6069B398651B701A5BCB21DE442C0B0382DD17E1F13A854201BEBEE2541901qAt3O" TargetMode="External"/><Relationship Id="rId577" Type="http://schemas.openxmlformats.org/officeDocument/2006/relationships/hyperlink" Target="consultantplus://offline/ref=F6CD0941BE4FB7554B6069B398651B701A5BCB21DE442C0B0382DD17E1F13A854201BEBEE1561A02qAt8O" TargetMode="External"/><Relationship Id="rId700" Type="http://schemas.openxmlformats.org/officeDocument/2006/relationships/hyperlink" Target="consultantplus://offline/ref=F6CD0941BE4FB7554B6069B398651B701A5BCB21DE442C0B0382DD17E1F13A854201BEBEE3501508qAt3O" TargetMode="External"/><Relationship Id="rId1123" Type="http://schemas.openxmlformats.org/officeDocument/2006/relationships/hyperlink" Target="consultantplus://offline/ref=E282C0ED1EA27053FABEF7E99187C5F059A968683E7B4D27A01698525C77873D697622AE42DCC5C2rBt5O" TargetMode="External"/><Relationship Id="rId1330" Type="http://schemas.openxmlformats.org/officeDocument/2006/relationships/hyperlink" Target="consultantplus://offline/ref=E282C0ED1EA27053FABEF7E99187C5F059A968683E7B4D27A01698525C77873D697622AE43DCC2C0rBt4O" TargetMode="External"/><Relationship Id="rId1428" Type="http://schemas.openxmlformats.org/officeDocument/2006/relationships/hyperlink" Target="consultantplus://offline/ref=E282C0ED1EA27053FABEF7E99187C5F059A968683E7B4D27A01698525C77873D697622AE42D5C8C7rBt4O" TargetMode="External"/><Relationship Id="rId132" Type="http://schemas.openxmlformats.org/officeDocument/2006/relationships/hyperlink" Target="consultantplus://offline/ref=F6CD0941BE4FB7554B6069B398651B701A5BCB21DE442C0B0382DD17E1F13A854201BEBEE3531F09qAtFO" TargetMode="External"/><Relationship Id="rId784" Type="http://schemas.openxmlformats.org/officeDocument/2006/relationships/hyperlink" Target="consultantplus://offline/ref=F6CD0941BE4FB7554B6069B398651B701A5BCB21DE442C0B0382DD17E1F13A854201BEBEE3521B00qAtBO" TargetMode="External"/><Relationship Id="rId991" Type="http://schemas.openxmlformats.org/officeDocument/2006/relationships/hyperlink" Target="consultantplus://offline/ref=F6CD0941BE4FB7554B6069B398651B701A5BCB21DE442C0B0382DD17E1F13A854201BEBEE2531D04qAt2O" TargetMode="External"/><Relationship Id="rId1067" Type="http://schemas.openxmlformats.org/officeDocument/2006/relationships/hyperlink" Target="consultantplus://offline/ref=E282C0ED1EA27053FABEF7E99187C5F059A968683E7B4D27A01698525C77873D697622AE42DCC3C3rBt3O" TargetMode="External"/><Relationship Id="rId437" Type="http://schemas.openxmlformats.org/officeDocument/2006/relationships/hyperlink" Target="consultantplus://offline/ref=F6CD0941BE4FB7554B6069B398651B701A5BCB21DE442C0B0382DD17E1F13A854201BEBEE25B1A01qAtFO" TargetMode="External"/><Relationship Id="rId644" Type="http://schemas.openxmlformats.org/officeDocument/2006/relationships/hyperlink" Target="consultantplus://offline/ref=F6CD0941BE4FB7554B6069B398651B701A5BCB21DE442C0B0382DD17E1F13A854201BEBEE2551F00qAtFO" TargetMode="External"/><Relationship Id="rId851" Type="http://schemas.openxmlformats.org/officeDocument/2006/relationships/hyperlink" Target="consultantplus://offline/ref=F6CD0941BE4FB7554B6069B398651B701A5BCB21DE442C0B0382DD17E1F13A854201BEBEE0561C03qAt3O" TargetMode="External"/><Relationship Id="rId1274" Type="http://schemas.openxmlformats.org/officeDocument/2006/relationships/hyperlink" Target="consultantplus://offline/ref=E282C0ED1EA27053FABEF7E99187C5F059A968683E7B4D27A01698525C77873D697622AE42D5C4C1rBt0O" TargetMode="External"/><Relationship Id="rId283" Type="http://schemas.openxmlformats.org/officeDocument/2006/relationships/hyperlink" Target="consultantplus://offline/ref=F6CD0941BE4FB7554B6069B398651B701A5BCB21DE442C0B0382DD17E1F13A854201BEBEE2541A00qAtBO" TargetMode="External"/><Relationship Id="rId490" Type="http://schemas.openxmlformats.org/officeDocument/2006/relationships/hyperlink" Target="consultantplus://offline/ref=F6CD0941BE4FB7554B6069B398651B701A5BCB21DE442C0B0382DD17E1F13A854201BEBEE2571E04qAt9O" TargetMode="External"/><Relationship Id="rId504" Type="http://schemas.openxmlformats.org/officeDocument/2006/relationships/hyperlink" Target="consultantplus://offline/ref=F6CD0941BE4FB7554B6069B398651B701A5BCB21DE442C0B0382DD17E1F13A854201BEBEE2561505qAtBO" TargetMode="External"/><Relationship Id="rId711" Type="http://schemas.openxmlformats.org/officeDocument/2006/relationships/hyperlink" Target="consultantplus://offline/ref=F6CD0941BE4FB7554B6069B398651B701A5BCB21DE442C0B0382DD17E1F13A854201BEBEE0551403qAtDO" TargetMode="External"/><Relationship Id="rId949" Type="http://schemas.openxmlformats.org/officeDocument/2006/relationships/hyperlink" Target="consultantplus://offline/ref=F6CD0941BE4FB7554B6069B398651B701A5BCB21DE442C0B0382DD17E1F13A854201BEBEE0551D09qAtFO" TargetMode="External"/><Relationship Id="rId1134" Type="http://schemas.openxmlformats.org/officeDocument/2006/relationships/hyperlink" Target="consultantplus://offline/ref=E282C0ED1EA27053FABEF7E99187C5F059A968683E7B4D27A01698525C77873D697622AE42DCC5C5rBt7O" TargetMode="External"/><Relationship Id="rId1341" Type="http://schemas.openxmlformats.org/officeDocument/2006/relationships/hyperlink" Target="consultantplus://offline/ref=E282C0ED1EA27053FABEF7E99187C5F059A968683E7B4D27A01698525C77873D697622AE42D5C5C2rBt2O" TargetMode="External"/><Relationship Id="rId78" Type="http://schemas.openxmlformats.org/officeDocument/2006/relationships/hyperlink" Target="consultantplus://offline/ref=F6CD0941BE4FB7554B6069B398651B701A5BCB21DE442C0B0382DD17E1F13A854201BEBEE0531D03qAt3O" TargetMode="External"/><Relationship Id="rId143" Type="http://schemas.openxmlformats.org/officeDocument/2006/relationships/hyperlink" Target="consultantplus://offline/ref=F6CD0941BE4FB7554B6069B398651B701A5BCB21DE442C0B0382DD17E1F13A854201BEBEE3531803qAtBO" TargetMode="External"/><Relationship Id="rId350" Type="http://schemas.openxmlformats.org/officeDocument/2006/relationships/hyperlink" Target="consultantplus://offline/ref=F6CD0941BE4FB7554B6069B398651B701A5BCB21DE442C0B0382DD17E1F13A854201BEBEE0531B02qAt9O" TargetMode="External"/><Relationship Id="rId588" Type="http://schemas.openxmlformats.org/officeDocument/2006/relationships/hyperlink" Target="consultantplus://offline/ref=F6CD0941BE4FB7554B6069B398651B701A5BCB21DE442C0B0382DD17E1F13A854201BEBEE1561A03qAt2O" TargetMode="External"/><Relationship Id="rId795" Type="http://schemas.openxmlformats.org/officeDocument/2006/relationships/hyperlink" Target="consultantplus://offline/ref=F6CD0941BE4FB7554B6069B398651B701A5BCB21DE442C0B0382DD17E1F13A854201BEBEE1521C00qAtBO" TargetMode="External"/><Relationship Id="rId809" Type="http://schemas.openxmlformats.org/officeDocument/2006/relationships/hyperlink" Target="consultantplus://offline/ref=F6CD0941BE4FB7554B6069B398651B701A5BCB21DE442C0B0382DD17E1F13A854201BEBEE0561E00qAtBO" TargetMode="External"/><Relationship Id="rId1201" Type="http://schemas.openxmlformats.org/officeDocument/2006/relationships/hyperlink" Target="consultantplus://offline/ref=E282C0ED1EA27053FABEF7E99187C5F059A968683E7B4D27A01698525C77873D697622AE42DDC1C5rBt5O" TargetMode="External"/><Relationship Id="rId1439" Type="http://schemas.openxmlformats.org/officeDocument/2006/relationships/hyperlink" Target="consultantplus://offline/ref=E282C0ED1EA27053FABEF7E99187C5F059A968683E7B4D27A01698525C77873D697622AE42D5C6C2rBt2O" TargetMode="External"/><Relationship Id="rId9" Type="http://schemas.openxmlformats.org/officeDocument/2006/relationships/hyperlink" Target="consultantplus://offline/ref=F6CD0941BE4FB7554B6069B398651B70195CCF2AD3412C0B0382DD17E1qFt1O" TargetMode="External"/><Relationship Id="rId210" Type="http://schemas.openxmlformats.org/officeDocument/2006/relationships/hyperlink" Target="consultantplus://offline/ref=F6CD0941BE4FB7554B6069B398651B701A5BCB21DE442C0B0382DD17E1F13A854201BEBEE25A1507qAtDO" TargetMode="External"/><Relationship Id="rId448" Type="http://schemas.openxmlformats.org/officeDocument/2006/relationships/hyperlink" Target="consultantplus://offline/ref=F6CD0941BE4FB7554B6069B398651B701A5BCB21DE442C0B0382DD17E1F13A854201BEBEE3561C07qAtDO" TargetMode="External"/><Relationship Id="rId655" Type="http://schemas.openxmlformats.org/officeDocument/2006/relationships/hyperlink" Target="consultantplus://offline/ref=F6CD0941BE4FB7554B6069B398651B701A5BCB21DE442C0B0382DD17E1F13A854201BEBEE2551F03qAtFO" TargetMode="External"/><Relationship Id="rId862" Type="http://schemas.openxmlformats.org/officeDocument/2006/relationships/hyperlink" Target="consultantplus://offline/ref=F6CD0941BE4FB7554B6069B398651B701A5BCB21DE442C0B0382DD17E1F13A854201BEBEE0561C03qAtFO" TargetMode="External"/><Relationship Id="rId1078" Type="http://schemas.openxmlformats.org/officeDocument/2006/relationships/hyperlink" Target="consultantplus://offline/ref=E282C0ED1EA27053FABEF7E99187C5F059A968683E7B4D27A01698525C77873D697622AE42DCC4C5rBt7O" TargetMode="External"/><Relationship Id="rId1285" Type="http://schemas.openxmlformats.org/officeDocument/2006/relationships/hyperlink" Target="consultantplus://offline/ref=E282C0ED1EA27053FABEF7E99187C5F059A968683E7B4D27A01698525C77873D697622AE42D5C5C1rBt0O" TargetMode="External"/><Relationship Id="rId294" Type="http://schemas.openxmlformats.org/officeDocument/2006/relationships/hyperlink" Target="consultantplus://offline/ref=F6CD0941BE4FB7554B6069B398651B701A5BCB21DE442C0B0382DD17E1F13A854201BEBEE2541808qAtBO" TargetMode="External"/><Relationship Id="rId308" Type="http://schemas.openxmlformats.org/officeDocument/2006/relationships/hyperlink" Target="consultantplus://offline/ref=F6CD0941BE4FB7554B6069B398651B701A5BCB21DE442C0B0382DD17E1F13A854201BEBEE2541908qAtBO" TargetMode="External"/><Relationship Id="rId515" Type="http://schemas.openxmlformats.org/officeDocument/2006/relationships/hyperlink" Target="consultantplus://offline/ref=F6CD0941BE4FB7554B6069B398651B701A5BCB21DE442C0B0382DD17E1F13A854201BEBEE1541506qAtAO" TargetMode="External"/><Relationship Id="rId722" Type="http://schemas.openxmlformats.org/officeDocument/2006/relationships/hyperlink" Target="consultantplus://offline/ref=F6CD0941BE4FB7554B6069B398651B701A5BCB21DE442C0B0382DD17E1F13A854201BEBEE2551803qAtDO" TargetMode="External"/><Relationship Id="rId1145" Type="http://schemas.openxmlformats.org/officeDocument/2006/relationships/hyperlink" Target="consultantplus://offline/ref=E282C0ED1EA27053FABEF7E99187C5F059A968683E7B4D27A01698525C77873D697622AE42DCC4C3rBt3O" TargetMode="External"/><Relationship Id="rId1352" Type="http://schemas.openxmlformats.org/officeDocument/2006/relationships/hyperlink" Target="consultantplus://offline/ref=E282C0ED1EA27053FABEF7E99187C5F059A968683E7B4D27A01698525C77873D697622AE42D5C3C0rBt6O" TargetMode="External"/><Relationship Id="rId89" Type="http://schemas.openxmlformats.org/officeDocument/2006/relationships/hyperlink" Target="consultantplus://offline/ref=F6CD0941BE4FB7554B6069B398651B701A5BCB21DE442C0B0382DD17E1F13A854201BEBEE0511C04qAtFO" TargetMode="External"/><Relationship Id="rId154" Type="http://schemas.openxmlformats.org/officeDocument/2006/relationships/hyperlink" Target="consultantplus://offline/ref=F6CD0941BE4FB7554B6069B398651B701A5BCB21DE442C0B0382DD17E1F13A854201BEBEE25A1405qAt9O" TargetMode="External"/><Relationship Id="rId361" Type="http://schemas.openxmlformats.org/officeDocument/2006/relationships/hyperlink" Target="consultantplus://offline/ref=F6CD0941BE4FB7554B6069B398651B701A5BCB21DE442C0B0382DD17E1F13A854201BEBEE0531408qAt9O" TargetMode="External"/><Relationship Id="rId599" Type="http://schemas.openxmlformats.org/officeDocument/2006/relationships/hyperlink" Target="consultantplus://offline/ref=F6CD0941BE4FB7554B6069B398651B701A5BCB21DE442C0B0382DD17E1F13A854201BEBEE1561F02qAt8O" TargetMode="External"/><Relationship Id="rId1005" Type="http://schemas.openxmlformats.org/officeDocument/2006/relationships/hyperlink" Target="consultantplus://offline/ref=E282C0ED1EA27053FABEF7E99187C5F059A968683E7B4D27A01698525C77873D697622AE42DCC2C4rBt5O" TargetMode="External"/><Relationship Id="rId1212" Type="http://schemas.openxmlformats.org/officeDocument/2006/relationships/hyperlink" Target="consultantplus://offline/ref=E282C0ED1EA27053FABEF7E99187C5F059A968683E7B4D27A01698525C77873D697622AE42DCC9C2rBt3O" TargetMode="External"/><Relationship Id="rId459" Type="http://schemas.openxmlformats.org/officeDocument/2006/relationships/hyperlink" Target="consultantplus://offline/ref=F6CD0941BE4FB7554B6069B398651B701A5BCB21DE442C0B0382DD17E1F13A854201BEBEE2551B01qAtBO" TargetMode="External"/><Relationship Id="rId666" Type="http://schemas.openxmlformats.org/officeDocument/2006/relationships/hyperlink" Target="consultantplus://offline/ref=F6CD0941BE4FB7554B6069B398651B701A5BCB21DE442C0B0382DD17E1F13A854201BEBEE2551F05qAtDO" TargetMode="External"/><Relationship Id="rId873" Type="http://schemas.openxmlformats.org/officeDocument/2006/relationships/hyperlink" Target="consultantplus://offline/ref=F6CD0941BE4FB7554B6069B398651B701A5BCB21DE442C0B0382DD17E1F13A854201BEBEE0561C07qAtDO" TargetMode="External"/><Relationship Id="rId1089" Type="http://schemas.openxmlformats.org/officeDocument/2006/relationships/hyperlink" Target="consultantplus://offline/ref=E282C0ED1EA27053FABEF7E99187C5F059A968683E7B4D27A01698525C77873D697622AE42DCC6CDrBt3O" TargetMode="External"/><Relationship Id="rId1296" Type="http://schemas.openxmlformats.org/officeDocument/2006/relationships/hyperlink" Target="consultantplus://offline/ref=E282C0ED1EA27053FABEF7E99187C5F059A968683E7B4D27A01698525C77873D697622AE42D5C5C6rBt2O" TargetMode="External"/><Relationship Id="rId16" Type="http://schemas.openxmlformats.org/officeDocument/2006/relationships/hyperlink" Target="consultantplus://offline/ref=F6CD0941BE4FB7554B6069B398651B701A5BCB21D1402C0B0382DD17E1F13A854201BEBEE2561906qAtEO" TargetMode="External"/><Relationship Id="rId221" Type="http://schemas.openxmlformats.org/officeDocument/2006/relationships/hyperlink" Target="consultantplus://offline/ref=F6CD0941BE4FB7554B6069B398651B701A5BCB21DE442C0B0382DD17E1F13A854201BEBEE25A1B04qAt3O" TargetMode="External"/><Relationship Id="rId319" Type="http://schemas.openxmlformats.org/officeDocument/2006/relationships/hyperlink" Target="consultantplus://offline/ref=F6CD0941BE4FB7554B6069B398651B701A5BCB21DE442C0B0382DD17E1F13A854201BEBEE15B1E02qAtCO" TargetMode="External"/><Relationship Id="rId526" Type="http://schemas.openxmlformats.org/officeDocument/2006/relationships/hyperlink" Target="consultantplus://offline/ref=F6CD0941BE4FB7554B6069B398651B701A5BCB21DE442C0B0382DD17E1F13A854201BEBEE1561900qAt8O" TargetMode="External"/><Relationship Id="rId1156" Type="http://schemas.openxmlformats.org/officeDocument/2006/relationships/hyperlink" Target="consultantplus://offline/ref=E282C0ED1EA27053FABEF7E99187C5F059A968683E7B4D27A01698525C77873D697622AE42DCC6C4rBt7O" TargetMode="External"/><Relationship Id="rId1363" Type="http://schemas.openxmlformats.org/officeDocument/2006/relationships/hyperlink" Target="consultantplus://offline/ref=E282C0ED1EA27053FABEF7E99187C5F059A968683E7B4D27A01698525C77873D697622AE42D5C3CDrBt6O" TargetMode="External"/><Relationship Id="rId733" Type="http://schemas.openxmlformats.org/officeDocument/2006/relationships/hyperlink" Target="consultantplus://offline/ref=F6CD0941BE4FB7554B6069B398651B701A5BCB21DE442C0B0382DD17E1F13A854201BEBEE2541F09qAt9O" TargetMode="External"/><Relationship Id="rId940" Type="http://schemas.openxmlformats.org/officeDocument/2006/relationships/hyperlink" Target="consultantplus://offline/ref=F6CD0941BE4FB7554B6069B398651B701A5BCB21DE442C0B0382DD17E1F13A854201BEBEE0551D07qAtFO" TargetMode="External"/><Relationship Id="rId1016" Type="http://schemas.openxmlformats.org/officeDocument/2006/relationships/hyperlink" Target="consultantplus://offline/ref=E282C0ED1EA27053FABEF7E99187C5F059A968683E7B4D27A01698525C77873D697622AE42DCC2C3rBt5O" TargetMode="External"/><Relationship Id="rId165" Type="http://schemas.openxmlformats.org/officeDocument/2006/relationships/hyperlink" Target="consultantplus://offline/ref=F6CD0941BE4FB7554B6069B398651B701A5BCB21DE442C0B0382DD17E1F13A854201BEBEE25A1509qAtFO" TargetMode="External"/><Relationship Id="rId372" Type="http://schemas.openxmlformats.org/officeDocument/2006/relationships/hyperlink" Target="consultantplus://offline/ref=F6CD0941BE4FB7554B6069B398651B701A5BCB21DE442C0B0382DD17E1F13A854201BEBEE0531F01qAtFO" TargetMode="External"/><Relationship Id="rId677" Type="http://schemas.openxmlformats.org/officeDocument/2006/relationships/hyperlink" Target="consultantplus://offline/ref=F6CD0941BE4FB7554B6069B398651B701A5BCB21DE442C0B0382DD17E1F13A854201BEBEE1561906qAtEO" TargetMode="External"/><Relationship Id="rId800" Type="http://schemas.openxmlformats.org/officeDocument/2006/relationships/hyperlink" Target="consultantplus://offline/ref=F6CD0941BE4FB7554B6069B398651B701A5BCB21DE442C0B0382DD17E1F13A854201BEBEE0561E03qAt9O" TargetMode="External"/><Relationship Id="rId1223" Type="http://schemas.openxmlformats.org/officeDocument/2006/relationships/hyperlink" Target="consultantplus://offline/ref=E282C0ED1EA27053FABEF7E99187C5F059A968683E7B4D27A01698525C77873D697622AE42DDC2C4rBt9O" TargetMode="External"/><Relationship Id="rId1430" Type="http://schemas.openxmlformats.org/officeDocument/2006/relationships/hyperlink" Target="consultantplus://offline/ref=E282C0ED1EA27053FABEF7E99187C5F059A968683E7B4D27A01698525C77873D697622AE42D5C9C2rBt4O" TargetMode="External"/><Relationship Id="rId232" Type="http://schemas.openxmlformats.org/officeDocument/2006/relationships/hyperlink" Target="consultantplus://offline/ref=F6CD0941BE4FB7554B6069B398651B701A5BCB21DE442C0B0382DD17E1F13A854201BEBEE25A1B07qAt9O" TargetMode="External"/><Relationship Id="rId884" Type="http://schemas.openxmlformats.org/officeDocument/2006/relationships/hyperlink" Target="consultantplus://offline/ref=F6CD0941BE4FB7554B6069B398651B701A5BCB21DE442C0B0382DD17E1F13A854201BEBEE0561D00qAtBO" TargetMode="External"/><Relationship Id="rId27" Type="http://schemas.openxmlformats.org/officeDocument/2006/relationships/hyperlink" Target="consultantplus://offline/ref=F6CD0941BE4FB7554B6069B398651B701A5BCB21DE442C0B0382DD17E1qFt1O" TargetMode="External"/><Relationship Id="rId537" Type="http://schemas.openxmlformats.org/officeDocument/2006/relationships/hyperlink" Target="consultantplus://offline/ref=F6CD0941BE4FB7554B6069B398651B701A5BCB21DE442C0B0382DD17E1F13A854201BEBEE1561901qAt8O" TargetMode="External"/><Relationship Id="rId744" Type="http://schemas.openxmlformats.org/officeDocument/2006/relationships/hyperlink" Target="consultantplus://offline/ref=F6CD0941BE4FB7554B6069B398651B701A5BCB21DE442C0B0382DD17E1F13A854201BEBEE2541801qAtDO" TargetMode="External"/><Relationship Id="rId951" Type="http://schemas.openxmlformats.org/officeDocument/2006/relationships/hyperlink" Target="consultantplus://offline/ref=F6CD0941BE4FB7554B6069B398651B701A5BCB21DE442C0B0382DD17E1F13A854201BEBEE3571C08qAt9O" TargetMode="External"/><Relationship Id="rId1167" Type="http://schemas.openxmlformats.org/officeDocument/2006/relationships/hyperlink" Target="consultantplus://offline/ref=E282C0ED1EA27053FABEF7E99187C5F059A968683E7B4D27A01698525C77873D697622AE42DCC6C5rBt9O" TargetMode="External"/><Relationship Id="rId1374" Type="http://schemas.openxmlformats.org/officeDocument/2006/relationships/hyperlink" Target="consultantplus://offline/ref=E282C0ED1EA27053FABEF7E99187C5F059A968683E7B4D27A01698525C77873D697622AE42D4C7C7rBt6O" TargetMode="External"/><Relationship Id="rId80" Type="http://schemas.openxmlformats.org/officeDocument/2006/relationships/hyperlink" Target="consultantplus://offline/ref=F6CD0941BE4FB7554B6069B398651B701A5BCB21DE442C0B0382DD17E1F13A854201BEBEE0531D05qAtFO" TargetMode="External"/><Relationship Id="rId176" Type="http://schemas.openxmlformats.org/officeDocument/2006/relationships/hyperlink" Target="consultantplus://offline/ref=F6CD0941BE4FB7554B6069B398651B701A5BCB21DE442C0B0382DD17E1F13A854201BEBEE25A1506qAtBO" TargetMode="External"/><Relationship Id="rId383" Type="http://schemas.openxmlformats.org/officeDocument/2006/relationships/hyperlink" Target="consultantplus://offline/ref=F6CD0941BE4FB7554B6069B398651B701A5BCB21DE442C0B0382DD17E1F13A854201BEBEE0551C01qAt9O" TargetMode="External"/><Relationship Id="rId590" Type="http://schemas.openxmlformats.org/officeDocument/2006/relationships/hyperlink" Target="consultantplus://offline/ref=F6CD0941BE4FB7554B6069B398651B701A5BCB21DE442C0B0382DD17E1F13A854201BEBEE1561F00qAtAO" TargetMode="External"/><Relationship Id="rId604" Type="http://schemas.openxmlformats.org/officeDocument/2006/relationships/hyperlink" Target="consultantplus://offline/ref=F6CD0941BE4FB7554B6069B398651B701A5BCB21DE442C0B0382DD17E1F13A854201BEBEE1561F09qAtCO" TargetMode="External"/><Relationship Id="rId811" Type="http://schemas.openxmlformats.org/officeDocument/2006/relationships/hyperlink" Target="consultantplus://offline/ref=F6CD0941BE4FB7554B6069B398651B701A5BCB21DE442C0B0382DD17E1F13A854201BEBEE0561F00qAt3O" TargetMode="External"/><Relationship Id="rId1027" Type="http://schemas.openxmlformats.org/officeDocument/2006/relationships/hyperlink" Target="consultantplus://offline/ref=E282C0ED1EA27053FABEF7E99187C5F059A968683E7B4D27A01698525C77873D697622AE42DCC4C7rBt9O" TargetMode="External"/><Relationship Id="rId1234" Type="http://schemas.openxmlformats.org/officeDocument/2006/relationships/hyperlink" Target="consultantplus://offline/ref=E282C0ED1EA27053FABEF7E99187C5F059A968683E7B4D27A01698525C77873D697622AE42DEC1C6rBt5O" TargetMode="External"/><Relationship Id="rId1441" Type="http://schemas.openxmlformats.org/officeDocument/2006/relationships/hyperlink" Target="consultantplus://offline/ref=E282C0ED1EA27053FABEF7E99187C5F059A968683E7B4D27A01698525C77873D697622AE43DCC1C4rBt0O" TargetMode="External"/><Relationship Id="rId243" Type="http://schemas.openxmlformats.org/officeDocument/2006/relationships/hyperlink" Target="consultantplus://offline/ref=F6CD0941BE4FB7554B6069B398651B701A5BCB21DE442C0B0382DD17E1F13A854201BEBEE3531C08qAtFO" TargetMode="External"/><Relationship Id="rId450" Type="http://schemas.openxmlformats.org/officeDocument/2006/relationships/hyperlink" Target="consultantplus://offline/ref=F6CD0941BE4FB7554B6069B398651B701A5BCB21DE442C0B0382DD17E1F13A854201BEBEE2551A08qAtBO" TargetMode="External"/><Relationship Id="rId688" Type="http://schemas.openxmlformats.org/officeDocument/2006/relationships/hyperlink" Target="consultantplus://offline/ref=F6CD0941BE4FB7554B6069B398651B701A5BCB21DE442C0B0382DD17E1F13A854201BEBEE2561506qAtFO" TargetMode="External"/><Relationship Id="rId895" Type="http://schemas.openxmlformats.org/officeDocument/2006/relationships/hyperlink" Target="consultantplus://offline/ref=F6CD0941BE4FB7554B6069B398651B701A5BCB21DE442C0B0382DD17E1F13A854201BEBEE0561D02qAt9O" TargetMode="External"/><Relationship Id="rId909" Type="http://schemas.openxmlformats.org/officeDocument/2006/relationships/hyperlink" Target="consultantplus://offline/ref=F6CD0941BE4FB7554B6069B398651B701A5BCB21DE442C0B0382DD17E1F13A854201BEBEE35B1F07qAt3O" TargetMode="External"/><Relationship Id="rId1080" Type="http://schemas.openxmlformats.org/officeDocument/2006/relationships/hyperlink" Target="consultantplus://offline/ref=E282C0ED1EA27053FABEF7E99187C5F059A968683E7B4D27A01698525C77873D697622AE42DCC6CCrBt5O" TargetMode="External"/><Relationship Id="rId1301" Type="http://schemas.openxmlformats.org/officeDocument/2006/relationships/hyperlink" Target="consultantplus://offline/ref=E282C0ED1EA27053FABEF7E99187C5F059A968683E7B4D27A01698525C77873D697622AE43DCC3C7rBt4O" TargetMode="External"/><Relationship Id="rId38" Type="http://schemas.openxmlformats.org/officeDocument/2006/relationships/hyperlink" Target="consultantplus://offline/ref=F6CD0941BE4FB7554B6069B398651B701A5BCB21DE442C0B0382DD17E1F13A854201BEBEE35A1E01qAtDO" TargetMode="External"/><Relationship Id="rId103" Type="http://schemas.openxmlformats.org/officeDocument/2006/relationships/hyperlink" Target="consultantplus://offline/ref=F6CD0941BE4FB7554B6069B398651B701A5BCB21DE442C0B0382DD17E1F13A854201BEBEE0531407qAt3O" TargetMode="External"/><Relationship Id="rId310" Type="http://schemas.openxmlformats.org/officeDocument/2006/relationships/hyperlink" Target="consultantplus://offline/ref=F6CD0941BE4FB7554B6069B398651B701A5BCB21DE442C0B0382DD17E1F13A854201BEBEE2541F00qAtFO" TargetMode="External"/><Relationship Id="rId548" Type="http://schemas.openxmlformats.org/officeDocument/2006/relationships/hyperlink" Target="consultantplus://offline/ref=F6CD0941BE4FB7554B6069B398651B701A5BCB21DE442C0B0382DD17E1F13A854201BEBEE2551D09qAtFO" TargetMode="External"/><Relationship Id="rId755" Type="http://schemas.openxmlformats.org/officeDocument/2006/relationships/hyperlink" Target="consultantplus://offline/ref=F6CD0941BE4FB7554B6069B398651B701A5BCB21DE442C0B0382DD17E1F13A854201BEBEE1531400qAtDO" TargetMode="External"/><Relationship Id="rId962" Type="http://schemas.openxmlformats.org/officeDocument/2006/relationships/hyperlink" Target="consultantplus://offline/ref=F6CD0941BE4FB7554B6069B398651B701A5BCB21DE442C0B0382DD17E1F13A854201BEBEE2531D01qAtAO" TargetMode="External"/><Relationship Id="rId1178" Type="http://schemas.openxmlformats.org/officeDocument/2006/relationships/hyperlink" Target="consultantplus://offline/ref=E282C0ED1EA27053FABEF7E99187C5F059A968683E7B4D27A01698525C77873D697622AE42DCC7C0rBt5O" TargetMode="External"/><Relationship Id="rId1385" Type="http://schemas.openxmlformats.org/officeDocument/2006/relationships/hyperlink" Target="consultantplus://offline/ref=E282C0ED1EA27053FABEF7E99187C5F059A968683E7B4D27A01698525C77873D697622AE42D5C7C5rBt4O" TargetMode="External"/><Relationship Id="rId91" Type="http://schemas.openxmlformats.org/officeDocument/2006/relationships/hyperlink" Target="consultantplus://offline/ref=F6CD0941BE4FB7554B6069B398651B701A5BCB21DE442C0B0382DD17E1F13A854201BEBEE0531505qAtDO" TargetMode="External"/><Relationship Id="rId187" Type="http://schemas.openxmlformats.org/officeDocument/2006/relationships/hyperlink" Target="consultantplus://offline/ref=F6CD0941BE4FB7554B6069B398651B701A5BCB21DE442C0B0382DD17E1F13A854201BEBEE25A1409qAtDO" TargetMode="External"/><Relationship Id="rId394" Type="http://schemas.openxmlformats.org/officeDocument/2006/relationships/hyperlink" Target="consultantplus://offline/ref=F6CD0941BE4FB7554B6069B398651B701A5BCB21DE442C0B0382DD17E1F13A854201BEBEE25B1504qAt9O" TargetMode="External"/><Relationship Id="rId408" Type="http://schemas.openxmlformats.org/officeDocument/2006/relationships/hyperlink" Target="consultantplus://offline/ref=F6CD0941BE4FB7554B6069B398651B701A5BCB21DE442C0B0382DD17E1F13A854201BEBEE2541509qAtBO" TargetMode="External"/><Relationship Id="rId615" Type="http://schemas.openxmlformats.org/officeDocument/2006/relationships/hyperlink" Target="consultantplus://offline/ref=F6CD0941BE4FB7554B6069B398651B701A5BCB21DE442C0B0382DD17E1F13A854201BEBEE2551E04qAt3O" TargetMode="External"/><Relationship Id="rId822" Type="http://schemas.openxmlformats.org/officeDocument/2006/relationships/hyperlink" Target="consultantplus://offline/ref=F6CD0941BE4FB7554B6069B398651B701A5BCB21DE442C0B0382DD17E1F13A854201BEBEE0561E06qAtBO" TargetMode="External"/><Relationship Id="rId1038" Type="http://schemas.openxmlformats.org/officeDocument/2006/relationships/hyperlink" Target="consultantplus://offline/ref=E282C0ED1EA27053FABEF7E99187C5F059A968683E7B4D27A01698525C77873D697622AE42DCC3C6rBt7O" TargetMode="External"/><Relationship Id="rId1245" Type="http://schemas.openxmlformats.org/officeDocument/2006/relationships/hyperlink" Target="consultantplus://offline/ref=E282C0ED1EA27053FABEF7E99187C5F059A968683E7B4D27A01698525C77873D697622AE42DEC0C2rBt5O" TargetMode="External"/><Relationship Id="rId1452" Type="http://schemas.openxmlformats.org/officeDocument/2006/relationships/hyperlink" Target="consultantplus://offline/ref=E282C0ED1EA27053FABEF7E99187C5F059A968683E7B4D27A01698525C77873D697622AE41D4C0C4rBt5O" TargetMode="External"/><Relationship Id="rId254" Type="http://schemas.openxmlformats.org/officeDocument/2006/relationships/hyperlink" Target="consultantplus://offline/ref=F6CD0941BE4FB7554B6069B398651B701A5BCB21DE442C0B0382DD17E1F13A854201BEBEE3531D00qAtFO" TargetMode="External"/><Relationship Id="rId699" Type="http://schemas.openxmlformats.org/officeDocument/2006/relationships/hyperlink" Target="consultantplus://offline/ref=F6CD0941BE4FB7554B6069B398651B701A5BCB21DE442C0B0382DD17E1F13A854201BEBEE2541F08qAtBO" TargetMode="External"/><Relationship Id="rId1091" Type="http://schemas.openxmlformats.org/officeDocument/2006/relationships/hyperlink" Target="consultantplus://offline/ref=E282C0ED1EA27053FABEF7E99187C5F059A968683E7B4D27A01698525C77873D697622AE42DCC6CDrBt5O" TargetMode="External"/><Relationship Id="rId1105" Type="http://schemas.openxmlformats.org/officeDocument/2006/relationships/hyperlink" Target="consultantplus://offline/ref=E282C0ED1EA27053FABEF7E99187C5F059A968683E7B4D27A01698525C77873D697622AE42DCC8C4rBt1O" TargetMode="External"/><Relationship Id="rId1312" Type="http://schemas.openxmlformats.org/officeDocument/2006/relationships/hyperlink" Target="consultantplus://offline/ref=E282C0ED1EA27053FABEF7E99187C5F059A968683E7B4D27A01698525C77873D697622AE42D5C3C4rBt8O" TargetMode="External"/><Relationship Id="rId49" Type="http://schemas.openxmlformats.org/officeDocument/2006/relationships/hyperlink" Target="consultantplus://offline/ref=F6CD0941BE4FB7554B6069B398651B701A5BCB21DE442C0B0382DD17E1F13A854201BEBEE35A1E07qAtDO" TargetMode="External"/><Relationship Id="rId114" Type="http://schemas.openxmlformats.org/officeDocument/2006/relationships/hyperlink" Target="consultantplus://offline/ref=F6CD0941BE4FB7554B6069B398651B701A5BCB21DE442C0B0382DD17E1F13A854201BEBEE3531800qAt3O" TargetMode="External"/><Relationship Id="rId461" Type="http://schemas.openxmlformats.org/officeDocument/2006/relationships/hyperlink" Target="consultantplus://offline/ref=F6CD0941BE4FB7554B6069B398651B701A5BCB21DE442C0B0382DD17E1F13A854201BEBEE2551B01qAtFO" TargetMode="External"/><Relationship Id="rId559" Type="http://schemas.openxmlformats.org/officeDocument/2006/relationships/hyperlink" Target="consultantplus://offline/ref=F6CD0941BE4FB7554B6069B398651B701A5BCB21DE442C0B0382DD17E1F13A854201BEBEE1561E08qAtCO" TargetMode="External"/><Relationship Id="rId766" Type="http://schemas.openxmlformats.org/officeDocument/2006/relationships/hyperlink" Target="consultantplus://offline/ref=F6CD0941BE4FB7554B6069B398651B701A5BCB21DE442C0B0382DD17E1F13A854201BEBEE1531401qAtBO" TargetMode="External"/><Relationship Id="rId1189" Type="http://schemas.openxmlformats.org/officeDocument/2006/relationships/hyperlink" Target="consultantplus://offline/ref=E282C0ED1EA27053FABEF7E99187C5F059A968683E7B4D27A01698525C77873D697622AE42DCC7CDrBt7O" TargetMode="External"/><Relationship Id="rId1396" Type="http://schemas.openxmlformats.org/officeDocument/2006/relationships/hyperlink" Target="consultantplus://offline/ref=E282C0ED1EA27053FABEF7E99187C5F059A968683E7B4D27A01698525C77873D697622AE42D5C6C2rBt8O" TargetMode="External"/><Relationship Id="rId198" Type="http://schemas.openxmlformats.org/officeDocument/2006/relationships/hyperlink" Target="consultantplus://offline/ref=F6CD0941BE4FB7554B6069B398651B701A5BCB21DE442C0B0382DD17E1F13A854201BEBEE3531C04qAt3O" TargetMode="External"/><Relationship Id="rId321" Type="http://schemas.openxmlformats.org/officeDocument/2006/relationships/hyperlink" Target="consultantplus://offline/ref=F6CD0941BE4FB7554B6069B398651B701A5BCB21DE442C0B0382DD17E1F13A854201BEBEE2541A07qAt3O" TargetMode="External"/><Relationship Id="rId419" Type="http://schemas.openxmlformats.org/officeDocument/2006/relationships/hyperlink" Target="consultantplus://offline/ref=F6CD0941BE4FB7554B6069B398651B701A5BCB21DE442C0B0382DD17E1F13A854201BEBEE25B1507qAtBO" TargetMode="External"/><Relationship Id="rId626" Type="http://schemas.openxmlformats.org/officeDocument/2006/relationships/hyperlink" Target="consultantplus://offline/ref=F6CD0941BE4FB7554B6069B398651B701A5BCB21DE442C0B0382DD17E1F13A854201BEBEE1561804qAtEO" TargetMode="External"/><Relationship Id="rId973" Type="http://schemas.openxmlformats.org/officeDocument/2006/relationships/hyperlink" Target="consultantplus://offline/ref=F6CD0941BE4FB7554B6069B398651B701A5BCB21DE442C0B0382DD17E1F13A854201BEBEE15B1802qAtCO" TargetMode="External"/><Relationship Id="rId1049" Type="http://schemas.openxmlformats.org/officeDocument/2006/relationships/hyperlink" Target="consultantplus://offline/ref=E282C0ED1EA27053FABEF7E99187C5F059A968683E7B4D27A01698525C77873D697622AE42DCC3C6rBt3O" TargetMode="External"/><Relationship Id="rId1256" Type="http://schemas.openxmlformats.org/officeDocument/2006/relationships/hyperlink" Target="consultantplus://offline/ref=E282C0ED1EA27053FABEF7E99187C5F059A968683E7B4D27A01698525C77873D697622AE43DCC6C4rBt8O" TargetMode="External"/><Relationship Id="rId833" Type="http://schemas.openxmlformats.org/officeDocument/2006/relationships/hyperlink" Target="consultantplus://offline/ref=F6CD0941BE4FB7554B6069B398651B701A5BCB21DE442C0B0382DD17E1F13A854201BEBEE0561E07qAtDO" TargetMode="External"/><Relationship Id="rId1116" Type="http://schemas.openxmlformats.org/officeDocument/2006/relationships/hyperlink" Target="consultantplus://offline/ref=E282C0ED1EA27053FABEF7E99187C5F059A968683E7B4D27A01698525C77873D697622AE42DCC4C1rBt3O" TargetMode="External"/><Relationship Id="rId265" Type="http://schemas.openxmlformats.org/officeDocument/2006/relationships/hyperlink" Target="consultantplus://offline/ref=F6CD0941BE4FB7554B6069B398651B701A5BCB21DE442C0B0382DD17E1F13A854201BEBEE3531D03qAtBO" TargetMode="External"/><Relationship Id="rId472" Type="http://schemas.openxmlformats.org/officeDocument/2006/relationships/hyperlink" Target="consultantplus://offline/ref=F6CD0941BE4FB7554B6069B398651B701A5BCB21DE442C0B0382DD17E1F13A854201BEBEE2551A04qAt3O" TargetMode="External"/><Relationship Id="rId900" Type="http://schemas.openxmlformats.org/officeDocument/2006/relationships/hyperlink" Target="consultantplus://offline/ref=F6CD0941BE4FB7554B6069B398651B701A5BCB21DE442C0B0382DD17E1F13A854201BEBEE0561D05qAtFO" TargetMode="External"/><Relationship Id="rId1323" Type="http://schemas.openxmlformats.org/officeDocument/2006/relationships/hyperlink" Target="consultantplus://offline/ref=E282C0ED1EA27053FABEF7E99187C5F059A968683E7B4D27A01698525C77873D697622AE43DCC2C6rBt6O" TargetMode="External"/><Relationship Id="rId125" Type="http://schemas.openxmlformats.org/officeDocument/2006/relationships/hyperlink" Target="consultantplus://offline/ref=F6CD0941BE4FB7554B6069B398651B701A5BCB21DE442C0B0382DD17E1F13A854201BEBEE3531800qAtDO" TargetMode="External"/><Relationship Id="rId332" Type="http://schemas.openxmlformats.org/officeDocument/2006/relationships/hyperlink" Target="consultantplus://offline/ref=F6CD0941BE4FB7554B6069B398651B701A5BCB21DE442C0B0382DD17E1F13A854201BEBEE35A1D00qAtFO" TargetMode="External"/><Relationship Id="rId777" Type="http://schemas.openxmlformats.org/officeDocument/2006/relationships/hyperlink" Target="consultantplus://offline/ref=F6CD0941BE4FB7554B6069B398651B701A5BCB21DE442C0B0382DD17E1F13A854201BEBEE1521E04qAt3O" TargetMode="External"/><Relationship Id="rId984" Type="http://schemas.openxmlformats.org/officeDocument/2006/relationships/hyperlink" Target="consultantplus://offline/ref=F6CD0941BE4FB7554B6069B398651B701A5BCB21DE442C0B0382DD17E1F13A854201BEBEE2531D03qAt2O" TargetMode="External"/><Relationship Id="rId637" Type="http://schemas.openxmlformats.org/officeDocument/2006/relationships/hyperlink" Target="consultantplus://offline/ref=F6CD0941BE4FB7554B6069B398651B701A5BCB21DE442C0B0382DD17E1F13A854201BEBEE2551C05qAtFO" TargetMode="External"/><Relationship Id="rId844" Type="http://schemas.openxmlformats.org/officeDocument/2006/relationships/hyperlink" Target="consultantplus://offline/ref=F6CD0941BE4FB7554B6069B398651B701A5BCB21DE442C0B0382DD17E1F13A854201BEBEE0561E04qAtFO" TargetMode="External"/><Relationship Id="rId1267" Type="http://schemas.openxmlformats.org/officeDocument/2006/relationships/hyperlink" Target="consultantplus://offline/ref=E282C0ED1EA27053FABEF7E99187C5F059A968683E7B4D27A01698525C77873D697622AE43DCC7C7rBt8O" TargetMode="External"/><Relationship Id="rId276" Type="http://schemas.openxmlformats.org/officeDocument/2006/relationships/hyperlink" Target="consultantplus://offline/ref=F6CD0941BE4FB7554B6069B398651B701A5BCB21DE442C0B0382DD17E1F13A854201BEBEE2541900qAt3O" TargetMode="External"/><Relationship Id="rId483" Type="http://schemas.openxmlformats.org/officeDocument/2006/relationships/hyperlink" Target="consultantplus://offline/ref=F6CD0941BE4FB7554B6069B398651B701A5BCB21DE442C0B0382DD17E1F13A854201BEBEE2551508qAtBO" TargetMode="External"/><Relationship Id="rId690" Type="http://schemas.openxmlformats.org/officeDocument/2006/relationships/hyperlink" Target="consultantplus://offline/ref=F6CD0941BE4FB7554B6069B398651B701A5BCB21DE442C0B0382DD17E1F13A854201BEBEE1561A04qAt8O" TargetMode="External"/><Relationship Id="rId704" Type="http://schemas.openxmlformats.org/officeDocument/2006/relationships/hyperlink" Target="consultantplus://offline/ref=F6CD0941BE4FB7554B6069B398651B701A5BCB21DE442C0B0382DD17E1F13A854201BEBEE2541F08qAtDO" TargetMode="External"/><Relationship Id="rId911" Type="http://schemas.openxmlformats.org/officeDocument/2006/relationships/hyperlink" Target="consultantplus://offline/ref=F6CD0941BE4FB7554B6069B398651B701A5BCB21DE442C0B0382DD17E1F13A854201BEBEE0551D02qAt9O" TargetMode="External"/><Relationship Id="rId1127" Type="http://schemas.openxmlformats.org/officeDocument/2006/relationships/hyperlink" Target="consultantplus://offline/ref=E282C0ED1EA27053FABEF7E99187C5F059A968683E7B4D27A01698525C77873D697622AE42DCC5C7rBt9O" TargetMode="External"/><Relationship Id="rId1334" Type="http://schemas.openxmlformats.org/officeDocument/2006/relationships/hyperlink" Target="consultantplus://offline/ref=E282C0ED1EA27053FABEF7E99187C5F059A968683E7B4D27A01698525C77873D697622AE43DCC2CCrBt0O" TargetMode="External"/><Relationship Id="rId40" Type="http://schemas.openxmlformats.org/officeDocument/2006/relationships/hyperlink" Target="consultantplus://offline/ref=F6CD0941BE4FB7554B6069B398651B701A5BCB21DE442C0B0382DD17E1F13A854201BEBEE35A1E09qAt3O" TargetMode="External"/><Relationship Id="rId136" Type="http://schemas.openxmlformats.org/officeDocument/2006/relationships/hyperlink" Target="consultantplus://offline/ref=F6CD0941BE4FB7554B6069B398651B701A5BCB21DE442C0B0382DD17E1F13A854201BEBEE3531F08qAtDO" TargetMode="External"/><Relationship Id="rId343" Type="http://schemas.openxmlformats.org/officeDocument/2006/relationships/hyperlink" Target="consultantplus://offline/ref=F6CD0941BE4FB7554B6069B398651B701A5BCB21DE442C0B0382DD17E1F13A854201BEBEE0531B01qAt9O" TargetMode="External"/><Relationship Id="rId550" Type="http://schemas.openxmlformats.org/officeDocument/2006/relationships/hyperlink" Target="consultantplus://offline/ref=F6CD0941BE4FB7554B6069B398651B701A5BCB21DE442C0B0382DD17E1F13A854201BEBEE1561A04qAtAO" TargetMode="External"/><Relationship Id="rId788" Type="http://schemas.openxmlformats.org/officeDocument/2006/relationships/hyperlink" Target="consultantplus://offline/ref=F6CD0941BE4FB7554B6069B398651B701A5BCB21DE442C0B0382DD17E1F13A854201BEBEE3521B00qAt3O" TargetMode="External"/><Relationship Id="rId995" Type="http://schemas.openxmlformats.org/officeDocument/2006/relationships/hyperlink" Target="consultantplus://offline/ref=E282C0ED1EA27053FABEF7E99187C5F059A968683E7B4D27A01698525C77873D697622AE42DCC1C1rBt7O" TargetMode="External"/><Relationship Id="rId1180" Type="http://schemas.openxmlformats.org/officeDocument/2006/relationships/hyperlink" Target="consultantplus://offline/ref=E282C0ED1EA27053FABEF7E99187C5F059A968683E7B4D27A01698525C77873D697622AE42DCC7CCrBt1O" TargetMode="External"/><Relationship Id="rId1401" Type="http://schemas.openxmlformats.org/officeDocument/2006/relationships/hyperlink" Target="consultantplus://offline/ref=E282C0ED1EA27053FABEF7E99187C5F059A968683E7B4D27A01698525C77873D697622AE40D9C2C4rBt8O" TargetMode="External"/><Relationship Id="rId203" Type="http://schemas.openxmlformats.org/officeDocument/2006/relationships/hyperlink" Target="consultantplus://offline/ref=F6CD0941BE4FB7554B6069B398651B701A5BCB21DE442C0B0382DD17E1F13A854201BEBEE25A1507qAtFO" TargetMode="External"/><Relationship Id="rId648" Type="http://schemas.openxmlformats.org/officeDocument/2006/relationships/hyperlink" Target="consultantplus://offline/ref=F6CD0941BE4FB7554B6069B398651B701A5BCB21DE442C0B0382DD17E1F13A854201BEBEE2551F01qAt9O" TargetMode="External"/><Relationship Id="rId855" Type="http://schemas.openxmlformats.org/officeDocument/2006/relationships/hyperlink" Target="consultantplus://offline/ref=F6CD0941BE4FB7554B6069B398651B701A5BCB21DE442C0B0382DD17E1F13A854201BEBEE0561C04qAtDO" TargetMode="External"/><Relationship Id="rId1040" Type="http://schemas.openxmlformats.org/officeDocument/2006/relationships/hyperlink" Target="consultantplus://offline/ref=E282C0ED1EA27053FABEF7E99187C5F059A968683E7B4D27A01698525C77873D697622AE42DCC3C1rBt1O" TargetMode="External"/><Relationship Id="rId1278" Type="http://schemas.openxmlformats.org/officeDocument/2006/relationships/hyperlink" Target="consultantplus://offline/ref=E282C0ED1EA27053FABEF7E99187C5F059A968683E7B4D27A01698525C77873D697622AE42D5C4C7rBt0O" TargetMode="External"/><Relationship Id="rId287" Type="http://schemas.openxmlformats.org/officeDocument/2006/relationships/hyperlink" Target="consultantplus://offline/ref=F6CD0941BE4FB7554B6069B398651B701A5BCB21DE442C0B0382DD17E1F13A854201BEBEE2541905qAtBO" TargetMode="External"/><Relationship Id="rId410" Type="http://schemas.openxmlformats.org/officeDocument/2006/relationships/hyperlink" Target="consultantplus://offline/ref=F6CD0941BE4FB7554B6069B398651B701A5BCB21DE442C0B0382DD17E1F13A854201BEBEE25B1C00qAt9O" TargetMode="External"/><Relationship Id="rId494" Type="http://schemas.openxmlformats.org/officeDocument/2006/relationships/hyperlink" Target="consultantplus://offline/ref=F6CD0941BE4FB7554B6069B398651B701A5BCB21DE442C0B0382DD17E1F13A854201BEBEE2571E05qAt9O" TargetMode="External"/><Relationship Id="rId508" Type="http://schemas.openxmlformats.org/officeDocument/2006/relationships/hyperlink" Target="consultantplus://offline/ref=F6CD0941BE4FB7554B6069B398651B701A5BCB21DE442C0B0382DD17E1F13A854201BEBEE2561406qAtBO" TargetMode="External"/><Relationship Id="rId715" Type="http://schemas.openxmlformats.org/officeDocument/2006/relationships/hyperlink" Target="consultantplus://offline/ref=F6CD0941BE4FB7554B6069B398651B701A5BCB21DE442C0B0382DD17E1F13A854201BEBEE2551802qAtDO" TargetMode="External"/><Relationship Id="rId922" Type="http://schemas.openxmlformats.org/officeDocument/2006/relationships/hyperlink" Target="consultantplus://offline/ref=F6CD0941BE4FB7554B6069B398651B701A5BCB21DE442C0B0382DD17E1F13A854201BEBEE35A1C07qAtBO" TargetMode="External"/><Relationship Id="rId1138" Type="http://schemas.openxmlformats.org/officeDocument/2006/relationships/hyperlink" Target="consultantplus://offline/ref=E282C0ED1EA27053FABEF7E99187C5F059A968683E7B4D27A01698525C77873D697622AE42DCC5C4rBt9O" TargetMode="External"/><Relationship Id="rId1345" Type="http://schemas.openxmlformats.org/officeDocument/2006/relationships/hyperlink" Target="consultantplus://offline/ref=E282C0ED1EA27053FABEF7E99187C5F059A968683E7B4D27A01698525C77873D697622AE42D5C3C0rBt4O" TargetMode="External"/><Relationship Id="rId147" Type="http://schemas.openxmlformats.org/officeDocument/2006/relationships/hyperlink" Target="consultantplus://offline/ref=F6CD0941BE4FB7554B6069B398651B701A5BCB21DE442C0B0382DD17E1F13A854201BEBEE25A1405qAtBO" TargetMode="External"/><Relationship Id="rId354" Type="http://schemas.openxmlformats.org/officeDocument/2006/relationships/hyperlink" Target="consultantplus://offline/ref=F6CD0941BE4FB7554B6069B398651B701A5BCB21DE442C0B0382DD17E1F13A854201BEBEE0531501qAt9O" TargetMode="External"/><Relationship Id="rId799" Type="http://schemas.openxmlformats.org/officeDocument/2006/relationships/hyperlink" Target="consultantplus://offline/ref=F6CD0941BE4FB7554B6069B398651B701A5BCB21DE442C0B0382DD17E1F13A854201BEBEE0561E03qAtBO" TargetMode="External"/><Relationship Id="rId1191" Type="http://schemas.openxmlformats.org/officeDocument/2006/relationships/hyperlink" Target="consultantplus://offline/ref=E282C0ED1EA27053FABEF7E99187C5F059A968683E7B4D27A01698525C77873D697622AE42DDC1CDrBt7O" TargetMode="External"/><Relationship Id="rId1205" Type="http://schemas.openxmlformats.org/officeDocument/2006/relationships/hyperlink" Target="consultantplus://offline/ref=E282C0ED1EA27053FABEF7E99187C5F059A968683E7B4D27A01698525C77873D697622AE42DDC1CCrBt3O" TargetMode="External"/><Relationship Id="rId51" Type="http://schemas.openxmlformats.org/officeDocument/2006/relationships/hyperlink" Target="consultantplus://offline/ref=F6CD0941BE4FB7554B6069B398651B701A5BCB21DE442C0B0382DD17E1F13A854201BEBEE35A1E04qAt9O" TargetMode="External"/><Relationship Id="rId561" Type="http://schemas.openxmlformats.org/officeDocument/2006/relationships/hyperlink" Target="consultantplus://offline/ref=F6CD0941BE4FB7554B6069B398651B701A5BCB21DE442C0B0382DD17E1F13A854201BEBEE2561500qAtDO" TargetMode="External"/><Relationship Id="rId659" Type="http://schemas.openxmlformats.org/officeDocument/2006/relationships/hyperlink" Target="consultantplus://offline/ref=F6CD0941BE4FB7554B6069B398651B701A5BCB21DE442C0B0382DD17E1F13A854201BEBEE2551F04qAt9O" TargetMode="External"/><Relationship Id="rId866" Type="http://schemas.openxmlformats.org/officeDocument/2006/relationships/hyperlink" Target="consultantplus://offline/ref=F6CD0941BE4FB7554B6069B398651B701A5BCB21DE442C0B0382DD17E1F13A854201BEBEE0561C06qAtFO" TargetMode="External"/><Relationship Id="rId1289" Type="http://schemas.openxmlformats.org/officeDocument/2006/relationships/hyperlink" Target="consultantplus://offline/ref=E282C0ED1EA27053FABEF7E99187C5F059A968683E7B4D27A01698525C77873D697622AE42D5C4C0rBt4O" TargetMode="External"/><Relationship Id="rId1412" Type="http://schemas.openxmlformats.org/officeDocument/2006/relationships/hyperlink" Target="consultantplus://offline/ref=E282C0ED1EA27053FABEF7E99187C5F059A968683E7B4D27A01698525C77873D697622AE43DCC7C4rBt6O" TargetMode="External"/><Relationship Id="rId214" Type="http://schemas.openxmlformats.org/officeDocument/2006/relationships/hyperlink" Target="consultantplus://offline/ref=F6CD0941BE4FB7554B6069B398651B701A5BCB21DE442C0B0382DD17E1F13A854201BEBEE3531C02qAtBO" TargetMode="External"/><Relationship Id="rId298" Type="http://schemas.openxmlformats.org/officeDocument/2006/relationships/hyperlink" Target="consultantplus://offline/ref=F6CD0941BE4FB7554B6069B398651B701A5BCB21DE442C0B0382DD17E1F13A854201BEBEE2541808qAtDO" TargetMode="External"/><Relationship Id="rId421" Type="http://schemas.openxmlformats.org/officeDocument/2006/relationships/hyperlink" Target="consultantplus://offline/ref=F6CD0941BE4FB7554B6069B398651B701A5BCB21DE442C0B0382DD17E1F13A854201BEBEE25A1C01qAt3O" TargetMode="External"/><Relationship Id="rId519" Type="http://schemas.openxmlformats.org/officeDocument/2006/relationships/hyperlink" Target="consultantplus://offline/ref=F6CD0941BE4FB7554B6069B398651B701A5BCB21DE442C0B0382DD17E1F13A854201BEBEE2541D01qAtDO" TargetMode="External"/><Relationship Id="rId1051" Type="http://schemas.openxmlformats.org/officeDocument/2006/relationships/hyperlink" Target="consultantplus://offline/ref=E282C0ED1EA27053FABEF7E99187C5F059A968683E7B4D27A01698525C77873D697622AE42DCC2C2rBt9O" TargetMode="External"/><Relationship Id="rId1149" Type="http://schemas.openxmlformats.org/officeDocument/2006/relationships/hyperlink" Target="consultantplus://offline/ref=E282C0ED1EA27053FABEF7E99187C5F059A968683E7B4D27A01698525C77873D697622AE42DCC4C0rBt9O" TargetMode="External"/><Relationship Id="rId1356" Type="http://schemas.openxmlformats.org/officeDocument/2006/relationships/hyperlink" Target="consultantplus://offline/ref=E282C0ED1EA27053FABEF7E99187C5F059A968683E7B4D27A01698525C77873D697622AE42D5C3C4rBt4O" TargetMode="External"/><Relationship Id="rId158" Type="http://schemas.openxmlformats.org/officeDocument/2006/relationships/hyperlink" Target="consultantplus://offline/ref=F6CD0941BE4FB7554B6069B398651B701A5BCB21DE442C0B0382DD17E1F13A854201BEBEE25A1508qAt3O" TargetMode="External"/><Relationship Id="rId726" Type="http://schemas.openxmlformats.org/officeDocument/2006/relationships/hyperlink" Target="consultantplus://offline/ref=F6CD0941BE4FB7554B6069B398651B701A5BCB21DE442C0B0382DD17E1F13A854201BEBEE2551804qAt9O" TargetMode="External"/><Relationship Id="rId933" Type="http://schemas.openxmlformats.org/officeDocument/2006/relationships/hyperlink" Target="consultantplus://offline/ref=F6CD0941BE4FB7554B6069B398651B701A5BCB21DE442C0B0382DD17E1F13A854201BEBEE0551D06qAtBO" TargetMode="External"/><Relationship Id="rId1009" Type="http://schemas.openxmlformats.org/officeDocument/2006/relationships/hyperlink" Target="consultantplus://offline/ref=E282C0ED1EA27053FABEF7E99187C5F059A968683E7B4D27A01698525C77873D697622AE41D4C4C6rBt3O" TargetMode="External"/><Relationship Id="rId62" Type="http://schemas.openxmlformats.org/officeDocument/2006/relationships/hyperlink" Target="consultantplus://offline/ref=F6CD0941BE4FB7554B6069B398651B701A5BCB21DE442C0B0382DD17E1F13A854201BEBEE35A1506qAt3O" TargetMode="External"/><Relationship Id="rId365" Type="http://schemas.openxmlformats.org/officeDocument/2006/relationships/hyperlink" Target="consultantplus://offline/ref=F6CD0941BE4FB7554B6069B398651B701A5BCB21DE442C0B0382DD17E1F13A854201BEBEE0531409qAt3O" TargetMode="External"/><Relationship Id="rId572" Type="http://schemas.openxmlformats.org/officeDocument/2006/relationships/hyperlink" Target="consultantplus://offline/ref=F6CD0941BE4FB7554B6069B398651B701A5BCB21DE442C0B0382DD17E1F13A854201BEBEE2541D03qAt3O" TargetMode="External"/><Relationship Id="rId1216" Type="http://schemas.openxmlformats.org/officeDocument/2006/relationships/hyperlink" Target="consultantplus://offline/ref=E282C0ED1EA27053FABEF7E99187C5F059A968683E7B4D27A01698525C77873D697622AE42DEC4C0rBt7O" TargetMode="External"/><Relationship Id="rId1423" Type="http://schemas.openxmlformats.org/officeDocument/2006/relationships/hyperlink" Target="consultantplus://offline/ref=E282C0ED1EA27053FABEF7E99187C5F059A968683E7B4D27A01698525C77873D697622AE42D5C8C6rBt0O" TargetMode="External"/><Relationship Id="rId225" Type="http://schemas.openxmlformats.org/officeDocument/2006/relationships/hyperlink" Target="consultantplus://offline/ref=F6CD0941BE4FB7554B6069B398651B701A5BCB21DE442C0B0382DD17E1F13A854201BEBEE25A1B05qAtDO" TargetMode="External"/><Relationship Id="rId432" Type="http://schemas.openxmlformats.org/officeDocument/2006/relationships/hyperlink" Target="consultantplus://offline/ref=F6CD0941BE4FB7554B6069B398651B701A5BCB21DE442C0B0382DD17E1F13A854201BEBEE25A1A03qAtBO" TargetMode="External"/><Relationship Id="rId877" Type="http://schemas.openxmlformats.org/officeDocument/2006/relationships/hyperlink" Target="consultantplus://offline/ref=F6CD0941BE4FB7554B6069B398651B701A5BCB21DE442C0B0382DD17E1F13A854201BEBEE0561C08qAtDO" TargetMode="External"/><Relationship Id="rId1062" Type="http://schemas.openxmlformats.org/officeDocument/2006/relationships/hyperlink" Target="consultantplus://offline/ref=E282C0ED1EA27053FABEF7E99187C5F059A968683E7B4D27A01698525C77873D697622AE42DCC0CDrBt3O" TargetMode="External"/><Relationship Id="rId737" Type="http://schemas.openxmlformats.org/officeDocument/2006/relationships/hyperlink" Target="consultantplus://offline/ref=F6CD0941BE4FB7554B6069B398651B701A5BCB21DE442C0B0382DD17E1F13A854201BEBEE2541800qAtBO" TargetMode="External"/><Relationship Id="rId944" Type="http://schemas.openxmlformats.org/officeDocument/2006/relationships/hyperlink" Target="consultantplus://offline/ref=F6CD0941BE4FB7554B6069B398651B701A5BCB21DE442C0B0382DD17E1F13A854201BEBEE0551D08qAt9O" TargetMode="External"/><Relationship Id="rId1367" Type="http://schemas.openxmlformats.org/officeDocument/2006/relationships/hyperlink" Target="consultantplus://offline/ref=E282C0ED1EA27053FABEF7E99187C5F059A968683E7B4D27A01698525C77873D697622AE42D5C4C1rBt6O" TargetMode="External"/><Relationship Id="rId73" Type="http://schemas.openxmlformats.org/officeDocument/2006/relationships/hyperlink" Target="consultantplus://offline/ref=F6CD0941BE4FB7554B6069B398651B701A5BCB21DE442C0B0382DD17E1F13A854201BEBEE0501808qAt9O" TargetMode="External"/><Relationship Id="rId169" Type="http://schemas.openxmlformats.org/officeDocument/2006/relationships/hyperlink" Target="consultantplus://offline/ref=F6CD0941BE4FB7554B6069B398651B701A5BCB21DE442C0B0382DD17E1F13A854201BEBEE25A1408qAtFO" TargetMode="External"/><Relationship Id="rId376" Type="http://schemas.openxmlformats.org/officeDocument/2006/relationships/hyperlink" Target="consultantplus://offline/ref=F6CD0941BE4FB7554B6069B398651B701A5BCB21DE442C0B0382DD17E1F13A854201BEBEE0531B08qAtDO" TargetMode="External"/><Relationship Id="rId583" Type="http://schemas.openxmlformats.org/officeDocument/2006/relationships/hyperlink" Target="consultantplus://offline/ref=F6CD0941BE4FB7554B6069B398651B701A5BCB21DE442C0B0382DD17E1F13A854201BEBEE1561A03qAtAO" TargetMode="External"/><Relationship Id="rId790" Type="http://schemas.openxmlformats.org/officeDocument/2006/relationships/hyperlink" Target="consultantplus://offline/ref=F6CD0941BE4FB7554B6069B398651B701A5BCB21DE442C0B0382DD17E1F13A854201BEBEE1531509qAt9O" TargetMode="External"/><Relationship Id="rId804" Type="http://schemas.openxmlformats.org/officeDocument/2006/relationships/hyperlink" Target="consultantplus://offline/ref=F6CD0941BE4FB7554B6069B398651B701A5BCB21DE442C0B0382DD17E1F13A854201BEBEE0561E08qAt3O" TargetMode="External"/><Relationship Id="rId1227" Type="http://schemas.openxmlformats.org/officeDocument/2006/relationships/hyperlink" Target="consultantplus://offline/ref=E282C0ED1EA27053FABEF7E99187C5F059A968683E7B4D27A01698525C77873D697622AE42DCC9C0rBt5O" TargetMode="External"/><Relationship Id="rId1434" Type="http://schemas.openxmlformats.org/officeDocument/2006/relationships/hyperlink" Target="consultantplus://offline/ref=E282C0ED1EA27053FABEF7E99187C5F059A968683E7B4D27A01698525C77873D697622AE42D5C9C3rBt2O" TargetMode="External"/><Relationship Id="rId4" Type="http://schemas.openxmlformats.org/officeDocument/2006/relationships/webSettings" Target="webSettings.xml"/><Relationship Id="rId236" Type="http://schemas.openxmlformats.org/officeDocument/2006/relationships/hyperlink" Target="consultantplus://offline/ref=F6CD0941BE4FB7554B6069B398651B701A5BCB21DE442C0B0382DD17E1F13A854201BEBEE3531C07qAt9O" TargetMode="External"/><Relationship Id="rId443" Type="http://schemas.openxmlformats.org/officeDocument/2006/relationships/hyperlink" Target="consultantplus://offline/ref=F6CD0941BE4FB7554B6069B398651B701A5BCB21DE442C0B0382DD17E1F13A854201BEBEE25A1B03qAt3O" TargetMode="External"/><Relationship Id="rId650" Type="http://schemas.openxmlformats.org/officeDocument/2006/relationships/hyperlink" Target="consultantplus://offline/ref=F6CD0941BE4FB7554B6069B398651B701A5BCB21DE442C0B0382DD17E1F13A854201BEBEE2551F06qAt9O" TargetMode="External"/><Relationship Id="rId888" Type="http://schemas.openxmlformats.org/officeDocument/2006/relationships/hyperlink" Target="consultantplus://offline/ref=F6CD0941BE4FB7554B6069B398651B701A5BCB21DE442C0B0382DD17E1F13A854201BEBEE0561D02qAt3O" TargetMode="External"/><Relationship Id="rId1073" Type="http://schemas.openxmlformats.org/officeDocument/2006/relationships/hyperlink" Target="consultantplus://offline/ref=E282C0ED1EA27053FABEF7E99187C5F059A968683E7B4D27A01698525C77873D697622AE42DCC3C2rBt3O" TargetMode="External"/><Relationship Id="rId1280" Type="http://schemas.openxmlformats.org/officeDocument/2006/relationships/hyperlink" Target="consultantplus://offline/ref=E282C0ED1EA27053FABEF7E99187C5F059A968683E7B4D27A01698525C77873D697622AE42D5C5C3rBt8O" TargetMode="External"/><Relationship Id="rId303" Type="http://schemas.openxmlformats.org/officeDocument/2006/relationships/hyperlink" Target="consultantplus://offline/ref=F6CD0941BE4FB7554B6069B398651B701A5BCB21DE442C0B0382DD17E1F13A854201BEBEE2541A01qAtDO" TargetMode="External"/><Relationship Id="rId748" Type="http://schemas.openxmlformats.org/officeDocument/2006/relationships/hyperlink" Target="consultantplus://offline/ref=F6CD0941BE4FB7554B6069B398651B701A5BCB21DE442C0B0382DD17E1F13A854201BEBEE3521B08qAtDO" TargetMode="External"/><Relationship Id="rId955" Type="http://schemas.openxmlformats.org/officeDocument/2006/relationships/hyperlink" Target="consultantplus://offline/ref=F6CD0941BE4FB7554B6069B398651B701A5BCB21DE442C0B0382DD17E1F13A854201BEBEE35B1B05qAtFO" TargetMode="External"/><Relationship Id="rId1140" Type="http://schemas.openxmlformats.org/officeDocument/2006/relationships/hyperlink" Target="consultantplus://offline/ref=E282C0ED1EA27053FABEF7E99187C5F059A968683E7B4D27A01698525C77873D697622AE42DCC5C6rBt1O" TargetMode="External"/><Relationship Id="rId1378" Type="http://schemas.openxmlformats.org/officeDocument/2006/relationships/hyperlink" Target="consultantplus://offline/ref=E282C0ED1EA27053FABEF7E99187C5F059A968683E7B4D27A01698525C77873D697622AE42D5C2C3rBt6O" TargetMode="External"/><Relationship Id="rId84" Type="http://schemas.openxmlformats.org/officeDocument/2006/relationships/hyperlink" Target="consultantplus://offline/ref=F6CD0941BE4FB7554B6069B398651B701A5BCB21DE442C0B0382DD17E1F13A854201BEBEE0511D00qAt9O" TargetMode="External"/><Relationship Id="rId387" Type="http://schemas.openxmlformats.org/officeDocument/2006/relationships/hyperlink" Target="consultantplus://offline/ref=F6CD0941BE4FB7554B6069B398651B701A5BCB21DE442C0B0382DD17E1F13A854201BEBEE0551C02qAt9O" TargetMode="External"/><Relationship Id="rId510" Type="http://schemas.openxmlformats.org/officeDocument/2006/relationships/hyperlink" Target="consultantplus://offline/ref=F6CD0941BE4FB7554B6069B398651B701A5BCB21DE442C0B0382DD17E1F13A854201BEBEE1541505qAt8O" TargetMode="External"/><Relationship Id="rId594" Type="http://schemas.openxmlformats.org/officeDocument/2006/relationships/hyperlink" Target="consultantplus://offline/ref=F6CD0941BE4FB7554B6069B398651B701A5BCB21DE442C0B0382DD17E1F13A854201BEBEE1561F02qAtCO" TargetMode="External"/><Relationship Id="rId608" Type="http://schemas.openxmlformats.org/officeDocument/2006/relationships/hyperlink" Target="consultantplus://offline/ref=F6CD0941BE4FB7554B6069B398651B701A5BCB21DE442C0B0382DD17E1F13A854201BEBEE1561A08qAtEO" TargetMode="External"/><Relationship Id="rId815" Type="http://schemas.openxmlformats.org/officeDocument/2006/relationships/hyperlink" Target="consultantplus://offline/ref=F6CD0941BE4FB7554B6069B398651B701A5BCB21DE442C0B0382DD17E1F13A854201BEBEE0561D08qAtDO" TargetMode="External"/><Relationship Id="rId1238" Type="http://schemas.openxmlformats.org/officeDocument/2006/relationships/hyperlink" Target="consultantplus://offline/ref=E282C0ED1EA27053FABEF7E99187C5F059A968683E7B4D27A01698525C77873D697622AE42DEC1C7rBt3O" TargetMode="External"/><Relationship Id="rId1445" Type="http://schemas.openxmlformats.org/officeDocument/2006/relationships/hyperlink" Target="consultantplus://offline/ref=E282C0ED1EA27053FABEF7E99187C5F059A968683E7B4D27A01698525C77873D697622AE43DCC7CDrBt2O" TargetMode="External"/><Relationship Id="rId247" Type="http://schemas.openxmlformats.org/officeDocument/2006/relationships/hyperlink" Target="consultantplus://offline/ref=F6CD0941BE4FB7554B6069B398651B701A5BCB21DE442C0B0382DD17E1F13A854201BEBEE3531C09qAtDO" TargetMode="External"/><Relationship Id="rId899" Type="http://schemas.openxmlformats.org/officeDocument/2006/relationships/hyperlink" Target="consultantplus://offline/ref=F6CD0941BE4FB7554B6069B398651B701A5BCB21DE442C0B0382DD17E1F13A854201BEBEE0561D04qAt3O" TargetMode="External"/><Relationship Id="rId1000" Type="http://schemas.openxmlformats.org/officeDocument/2006/relationships/hyperlink" Target="consultantplus://offline/ref=E282C0ED1EA27053FABEF7E99187C5F059A968683E7B4D27A01698525C77873D697622AE42DCC1C2rBt7O" TargetMode="External"/><Relationship Id="rId1084" Type="http://schemas.openxmlformats.org/officeDocument/2006/relationships/hyperlink" Target="consultantplus://offline/ref=E282C0ED1EA27053FABEF7E99187C5F059A968683E7B4D27A01698525C77873D697622AE42DCC4C6rBt5O" TargetMode="External"/><Relationship Id="rId1305" Type="http://schemas.openxmlformats.org/officeDocument/2006/relationships/hyperlink" Target="consultantplus://offline/ref=E282C0ED1EA27053FABEF7E99187C5F059A968683E7B4D27A01698525C77873D697622AE42D5C3C6rBt6O" TargetMode="External"/><Relationship Id="rId107" Type="http://schemas.openxmlformats.org/officeDocument/2006/relationships/hyperlink" Target="consultantplus://offline/ref=F6CD0941BE4FB7554B6069B398651B701A5BCB21DE442C0B0382DD17E1F13A854201BEBEE3531F06qAt3O" TargetMode="External"/><Relationship Id="rId454" Type="http://schemas.openxmlformats.org/officeDocument/2006/relationships/hyperlink" Target="consultantplus://offline/ref=F6CD0941BE4FB7554B6069B398651B701A5BCB21DE442C0B0382DD17E1F13A854201BEBEE2551A09qAtBO" TargetMode="External"/><Relationship Id="rId661" Type="http://schemas.openxmlformats.org/officeDocument/2006/relationships/hyperlink" Target="consultantplus://offline/ref=F6CD0941BE4FB7554B6069B398651B701A5BCB21DE442C0B0382DD17E1F13A854201BEBEE2551F04qAtDO" TargetMode="External"/><Relationship Id="rId759" Type="http://schemas.openxmlformats.org/officeDocument/2006/relationships/hyperlink" Target="consultantplus://offline/ref=F6CD0941BE4FB7554B6069B398651B701A5BCB21DE442C0B0382DD17E1F13A854201BEBEE1531508qAtFO" TargetMode="External"/><Relationship Id="rId966" Type="http://schemas.openxmlformats.org/officeDocument/2006/relationships/hyperlink" Target="consultantplus://offline/ref=F6CD0941BE4FB7554B6069B398651B701A5BCB21DE442C0B0382DD17E1F13A854201BEBEE2531D09qAt2O" TargetMode="External"/><Relationship Id="rId1291" Type="http://schemas.openxmlformats.org/officeDocument/2006/relationships/hyperlink" Target="consultantplus://offline/ref=E282C0ED1EA27053FABEF7E99187C5F059A968683E7B4D27A01698525C77873D697622AE42D5C5C1rBt2O" TargetMode="External"/><Relationship Id="rId1389" Type="http://schemas.openxmlformats.org/officeDocument/2006/relationships/hyperlink" Target="consultantplus://offline/ref=E282C0ED1EA27053FABEF7E99187C5F059A968683E7B4D27A01698525C77873D697622AE42D5C7C5rBt6O" TargetMode="External"/><Relationship Id="rId11" Type="http://schemas.openxmlformats.org/officeDocument/2006/relationships/hyperlink" Target="consultantplus://offline/ref=F6CD0941BE4FB7554B6069B398651B701A5BCE2AD2432C0B0382DD17E1F13A854201BEBDEAq5t0O" TargetMode="External"/><Relationship Id="rId314" Type="http://schemas.openxmlformats.org/officeDocument/2006/relationships/hyperlink" Target="consultantplus://offline/ref=F6CD0941BE4FB7554B6069B398651B701A5BCB21DE442C0B0382DD17E1F13A854201BEBEE15B1E03qAt2O" TargetMode="External"/><Relationship Id="rId398" Type="http://schemas.openxmlformats.org/officeDocument/2006/relationships/hyperlink" Target="consultantplus://offline/ref=F6CD0941BE4FB7554B6069B398651B701A5BCB21DE442C0B0382DD17E1F13A854201BEBEE3521B02qAt3O" TargetMode="External"/><Relationship Id="rId521" Type="http://schemas.openxmlformats.org/officeDocument/2006/relationships/hyperlink" Target="consultantplus://offline/ref=F6CD0941BE4FB7554B6069B398651B701A5BCB21DE442C0B0382DD17E1F13A854201BEBEE2541D02qAtBO" TargetMode="External"/><Relationship Id="rId619" Type="http://schemas.openxmlformats.org/officeDocument/2006/relationships/hyperlink" Target="consultantplus://offline/ref=F6CD0941BE4FB7554B6069B398651B701A5BCB21DE442C0B0382DD17E1F13A854201BEBEE2551C01qAtBO" TargetMode="External"/><Relationship Id="rId1151" Type="http://schemas.openxmlformats.org/officeDocument/2006/relationships/hyperlink" Target="consultantplus://offline/ref=E282C0ED1EA27053FABEF7E99187C5F059A968683E7B4D27A01698525C77873D697622AE42DCC5CCrBt9O" TargetMode="External"/><Relationship Id="rId1249" Type="http://schemas.openxmlformats.org/officeDocument/2006/relationships/hyperlink" Target="consultantplus://offline/ref=E282C0ED1EA27053FABEF7E99187C5F059A968683E7B4D27A01698525C77873D697622AE42DEC0CDrBt1O" TargetMode="External"/><Relationship Id="rId95" Type="http://schemas.openxmlformats.org/officeDocument/2006/relationships/hyperlink" Target="consultantplus://offline/ref=F6CD0941BE4FB7554B6069B398651B701A5BCB21DE442C0B0382DD17E1F13A854201BEBEE1521C07qAtDO" TargetMode="External"/><Relationship Id="rId160" Type="http://schemas.openxmlformats.org/officeDocument/2006/relationships/hyperlink" Target="consultantplus://offline/ref=F6CD0941BE4FB7554B6069B398651B701A5BCB21DE442C0B0382DD17E1F13A854201BEBEE25A1402qAtFO" TargetMode="External"/><Relationship Id="rId826" Type="http://schemas.openxmlformats.org/officeDocument/2006/relationships/hyperlink" Target="consultantplus://offline/ref=F6CD0941BE4FB7554B6069B398651B701A5BCB21DE442C0B0382DD17E1F13A854201BEBEE0561E06qAt3O" TargetMode="External"/><Relationship Id="rId1011" Type="http://schemas.openxmlformats.org/officeDocument/2006/relationships/hyperlink" Target="consultantplus://offline/ref=E282C0ED1EA27053FABEF7E99187C5F059A968683E7B4D27A01698525C77873D697622AE42DCC2C5rBt3O" TargetMode="External"/><Relationship Id="rId1109" Type="http://schemas.openxmlformats.org/officeDocument/2006/relationships/hyperlink" Target="consultantplus://offline/ref=E282C0ED1EA27053FABEF7E99187C5F059A968683E7B4D27A01698525C77873D697622AE42DCC5C3rBt1O" TargetMode="External"/><Relationship Id="rId1456" Type="http://schemas.openxmlformats.org/officeDocument/2006/relationships/hyperlink" Target="consultantplus://offline/ref=E282C0ED1EA27053FABEF7E99187C5F059A968683E7B4D27A01698525C77873D697622AE41D4C0C5rBt1O" TargetMode="External"/><Relationship Id="rId258" Type="http://schemas.openxmlformats.org/officeDocument/2006/relationships/hyperlink" Target="consultantplus://offline/ref=F6CD0941BE4FB7554B6069B398651B701A5BCB21DE442C0B0382DD17E1F13A854201BEBEE3531D01qAtDO" TargetMode="External"/><Relationship Id="rId465" Type="http://schemas.openxmlformats.org/officeDocument/2006/relationships/hyperlink" Target="consultantplus://offline/ref=F6CD0941BE4FB7554B6069B398651B701A5BCB21DE442C0B0382DD17E1F13A854201BEBEE2551909qAt3O" TargetMode="External"/><Relationship Id="rId672" Type="http://schemas.openxmlformats.org/officeDocument/2006/relationships/hyperlink" Target="consultantplus://offline/ref=F6CD0941BE4FB7554B6069B398651B701A5BCB21DE442C0B0382DD17E1F13A854201BEBEE2551D04qAt3O" TargetMode="External"/><Relationship Id="rId1095" Type="http://schemas.openxmlformats.org/officeDocument/2006/relationships/hyperlink" Target="consultantplus://offline/ref=E282C0ED1EA27053FABEF7E99187C5F059A968683E7B4D27A01698525C77873D697622AE42DCC6C7rBt7O" TargetMode="External"/><Relationship Id="rId1316" Type="http://schemas.openxmlformats.org/officeDocument/2006/relationships/hyperlink" Target="consultantplus://offline/ref=E282C0ED1EA27053FABEF7E99187C5F059A968683E7B4D27A01698525C77873D697622AE42D5C3C7rBt6O" TargetMode="External"/><Relationship Id="rId22" Type="http://schemas.openxmlformats.org/officeDocument/2006/relationships/hyperlink" Target="consultantplus://offline/ref=F6CD0941BE4FB7554B6069B398651B701A5BCB21D1402C0B0382DD17E1F13A854201BEBEE2561909qAt3O" TargetMode="External"/><Relationship Id="rId118" Type="http://schemas.openxmlformats.org/officeDocument/2006/relationships/hyperlink" Target="consultantplus://offline/ref=F6CD0941BE4FB7554B6069B398651B701A5BCB21DE442C0B0382DD17E1F13A854201BEBEE3531801qAtDO" TargetMode="External"/><Relationship Id="rId325" Type="http://schemas.openxmlformats.org/officeDocument/2006/relationships/hyperlink" Target="consultantplus://offline/ref=F6CD0941BE4FB7554B6069B398651B701A5BCB21DE442C0B0382DD17E1F13A854201BEBEE0571505qAt3O" TargetMode="External"/><Relationship Id="rId532" Type="http://schemas.openxmlformats.org/officeDocument/2006/relationships/hyperlink" Target="consultantplus://offline/ref=F6CD0941BE4FB7554B6069B398651B701A5BCB21DE442C0B0382DD17E1F13A854201BEBEE1541508qAtEO" TargetMode="External"/><Relationship Id="rId977" Type="http://schemas.openxmlformats.org/officeDocument/2006/relationships/hyperlink" Target="consultantplus://offline/ref=F6CD0941BE4FB7554B6069B398651B701A5BCB21DE442C0B0382DD17E1F13A854201BEBEE2531D00qAtEO" TargetMode="External"/><Relationship Id="rId1162" Type="http://schemas.openxmlformats.org/officeDocument/2006/relationships/hyperlink" Target="consultantplus://offline/ref=E282C0ED1EA27053FABEF7E99187C5F059A968683E7B4D27A01698525C77873D697622AE42DCC6C5rBt7O" TargetMode="External"/><Relationship Id="rId171" Type="http://schemas.openxmlformats.org/officeDocument/2006/relationships/hyperlink" Target="consultantplus://offline/ref=F6CD0941BE4FB7554B6069B398651B701A5BCB21DE442C0B0382DD17E1F13A854201BEBEE25A1505qAtDO" TargetMode="External"/><Relationship Id="rId837" Type="http://schemas.openxmlformats.org/officeDocument/2006/relationships/hyperlink" Target="consultantplus://offline/ref=F6CD0941BE4FB7554B6069B398651B701A5BCB21DE442C0B0382DD17E1F13A854201BEBEE0561E08qAtBO" TargetMode="External"/><Relationship Id="rId1022" Type="http://schemas.openxmlformats.org/officeDocument/2006/relationships/hyperlink" Target="consultantplus://offline/ref=E282C0ED1EA27053FABEF7E99187C5F059A968683E7B4D27A01698525C77873D697622AE42DCC2C7rBt9O" TargetMode="External"/><Relationship Id="rId269" Type="http://schemas.openxmlformats.org/officeDocument/2006/relationships/hyperlink" Target="consultantplus://offline/ref=F6CD0941BE4FB7554B6069B398651B701A5BCB21DE442C0B0382DD17E1F13A854201BEBEE3531D04qAt3O" TargetMode="External"/><Relationship Id="rId476" Type="http://schemas.openxmlformats.org/officeDocument/2006/relationships/hyperlink" Target="consultantplus://offline/ref=F6CD0941BE4FB7554B6069B398651B701A5BCB21DE442C0B0382DD17E1F13A854201BEBEE2551A06qAtBO" TargetMode="External"/><Relationship Id="rId683" Type="http://schemas.openxmlformats.org/officeDocument/2006/relationships/hyperlink" Target="consultantplus://offline/ref=F6CD0941BE4FB7554B6069B398651B701A5BCB21DE442C0B0382DD17E1F13A854201BEBEE2541D04qAtDO" TargetMode="External"/><Relationship Id="rId890" Type="http://schemas.openxmlformats.org/officeDocument/2006/relationships/hyperlink" Target="consultantplus://offline/ref=F6CD0941BE4FB7554B6069B398651B701A5BCB21DE442C0B0382DD17E1F13A854201BEBEE0561D01qAtFO" TargetMode="External"/><Relationship Id="rId904" Type="http://schemas.openxmlformats.org/officeDocument/2006/relationships/hyperlink" Target="consultantplus://offline/ref=F6CD0941BE4FB7554B6069B398651B701A5BCB21DE442C0B0382DD17E1F13A854201BEBEE0561D05qAtBO" TargetMode="External"/><Relationship Id="rId1327" Type="http://schemas.openxmlformats.org/officeDocument/2006/relationships/hyperlink" Target="consultantplus://offline/ref=E282C0ED1EA27053FABEF7E99187C5F059A968683E7B4D27A01698525C77873D697622AE43DCC2CCrBt6O" TargetMode="External"/><Relationship Id="rId33" Type="http://schemas.openxmlformats.org/officeDocument/2006/relationships/hyperlink" Target="consultantplus://offline/ref=F6CD0941BE4FB7554B6069B398651B701A5BCB21DE442C0B0382DD17E1F13A854201BEBEE0531E05qAtBO" TargetMode="External"/><Relationship Id="rId129" Type="http://schemas.openxmlformats.org/officeDocument/2006/relationships/hyperlink" Target="consultantplus://offline/ref=F6CD0941BE4FB7554B6069B398651B701A5BCB21DE442C0B0382DD17E1F13A854201BEBEE3531F06qAt9O" TargetMode="External"/><Relationship Id="rId336" Type="http://schemas.openxmlformats.org/officeDocument/2006/relationships/hyperlink" Target="consultantplus://offline/ref=F6CD0941BE4FB7554B6069B398651B701A5BCB21DE442C0B0382DD17E1F13A854201BEBEE3571C08qAt3O" TargetMode="External"/><Relationship Id="rId543" Type="http://schemas.openxmlformats.org/officeDocument/2006/relationships/hyperlink" Target="consultantplus://offline/ref=F6CD0941BE4FB7554B6069B398651B701A5BCB21DE442C0B0382DD17E1F13A854201BEBEE1561902qAtEO" TargetMode="External"/><Relationship Id="rId988" Type="http://schemas.openxmlformats.org/officeDocument/2006/relationships/hyperlink" Target="consultantplus://offline/ref=F6CD0941BE4FB7554B6069B398651B701A5BCB21DE442C0B0382DD17E1F13A854201BEBEE2531D07qAtEO" TargetMode="External"/><Relationship Id="rId1173" Type="http://schemas.openxmlformats.org/officeDocument/2006/relationships/hyperlink" Target="consultantplus://offline/ref=E282C0ED1EA27053FABEF7E99187C5F059A968683E7B4D27A01698525C77873D697622AE42DDC2C6rBt1O" TargetMode="External"/><Relationship Id="rId1380" Type="http://schemas.openxmlformats.org/officeDocument/2006/relationships/hyperlink" Target="consultantplus://offline/ref=E282C0ED1EA27053FABEF7E99187C5F059A968683E7B4D27A01698525C77873D697622AE42D5C2C5rBt6O" TargetMode="External"/><Relationship Id="rId182" Type="http://schemas.openxmlformats.org/officeDocument/2006/relationships/hyperlink" Target="consultantplus://offline/ref=F6CD0941BE4FB7554B6069B398651B701A5BCB21DE442C0B0382DD17E1F13A854201BEBEE25A1506qAt9O" TargetMode="External"/><Relationship Id="rId403" Type="http://schemas.openxmlformats.org/officeDocument/2006/relationships/hyperlink" Target="consultantplus://offline/ref=F6CD0941BE4FB7554B6069B398651B701A5BCB21DE442C0B0382DD17E1F13A854201BEBEE2541508qAtBO" TargetMode="External"/><Relationship Id="rId750" Type="http://schemas.openxmlformats.org/officeDocument/2006/relationships/hyperlink" Target="consultantplus://offline/ref=F6CD0941BE4FB7554B6069B398651B701A5BCB21DE442C0B0382DD17E1F13A854201BEBEE1531501qAtBO" TargetMode="External"/><Relationship Id="rId848" Type="http://schemas.openxmlformats.org/officeDocument/2006/relationships/hyperlink" Target="consultantplus://offline/ref=F6CD0941BE4FB7554B6069B398651B701A5BCB21DE442C0B0382DD17E1F13A854201BEBEE0561C01qAtFO" TargetMode="External"/><Relationship Id="rId1033" Type="http://schemas.openxmlformats.org/officeDocument/2006/relationships/hyperlink" Target="consultantplus://offline/ref=E282C0ED1EA27053FABEF7E99187C5F059A968683E7B4D27A01698525C77873D697622AE42DCC2C1rBt9O" TargetMode="External"/><Relationship Id="rId487" Type="http://schemas.openxmlformats.org/officeDocument/2006/relationships/hyperlink" Target="consultantplus://offline/ref=F6CD0941BE4FB7554B6069B398651B701A5BCB21DE442C0B0382DD17E1F13A854201BEBEE2551508qAt3O" TargetMode="External"/><Relationship Id="rId610" Type="http://schemas.openxmlformats.org/officeDocument/2006/relationships/hyperlink" Target="consultantplus://offline/ref=F6CD0941BE4FB7554B6069B398651B701A5BCB21DE442C0B0382DD17E1F13A854201BEBEE1561807qAtCO" TargetMode="External"/><Relationship Id="rId694" Type="http://schemas.openxmlformats.org/officeDocument/2006/relationships/hyperlink" Target="consultantplus://offline/ref=F6CD0941BE4FB7554B6069B398651B701A5BCB21DE442C0B0382DD17E1F13A854201BEBEE1561A08qAt8O" TargetMode="External"/><Relationship Id="rId708" Type="http://schemas.openxmlformats.org/officeDocument/2006/relationships/hyperlink" Target="consultantplus://offline/ref=F6CD0941BE4FB7554B6069B398651B701A5BCB21DE442C0B0382DD17E1F13A854201BEBEE3501808qAtDO" TargetMode="External"/><Relationship Id="rId915" Type="http://schemas.openxmlformats.org/officeDocument/2006/relationships/hyperlink" Target="consultantplus://offline/ref=F6CD0941BE4FB7554B6069B398651B701A5BCB21DE442C0B0382DD17E1F13A854201BEBEE3531907qAtDO" TargetMode="External"/><Relationship Id="rId1240" Type="http://schemas.openxmlformats.org/officeDocument/2006/relationships/hyperlink" Target="consultantplus://offline/ref=E282C0ED1EA27053FABEF7E99187C5F059A968683E7B4D27A01698525C77873D697622AE42DEC0C7rBt5O" TargetMode="External"/><Relationship Id="rId1338" Type="http://schemas.openxmlformats.org/officeDocument/2006/relationships/hyperlink" Target="consultantplus://offline/ref=E282C0ED1EA27053FABEF7E99187C5F059A968683E7B4D27A01698525C77873D697622AE42D5C5C2rBt4O" TargetMode="External"/><Relationship Id="rId347" Type="http://schemas.openxmlformats.org/officeDocument/2006/relationships/hyperlink" Target="consultantplus://offline/ref=F6CD0941BE4FB7554B6069B398651B701A5BCB21DE442C0B0382DD17E1F13A854201BEBEE0531B02qAtFO" TargetMode="External"/><Relationship Id="rId999" Type="http://schemas.openxmlformats.org/officeDocument/2006/relationships/hyperlink" Target="consultantplus://offline/ref=E282C0ED1EA27053FABEF7E99187C5F059A968683E7B4D27A01698525C77873D697622AE42DCC1C2rBt5O" TargetMode="External"/><Relationship Id="rId1100" Type="http://schemas.openxmlformats.org/officeDocument/2006/relationships/hyperlink" Target="consultantplus://offline/ref=E282C0ED1EA27053FABEF7E99187C5F059A968683E7B4D27A01698525C77873D697622AE42DDC0C1rBt9O" TargetMode="External"/><Relationship Id="rId1184" Type="http://schemas.openxmlformats.org/officeDocument/2006/relationships/hyperlink" Target="consultantplus://offline/ref=E282C0ED1EA27053FABEF7E99187C5F059A968683E7B4D27A01698525C77873D697622AE42DBC3C2rBt4O" TargetMode="External"/><Relationship Id="rId1405" Type="http://schemas.openxmlformats.org/officeDocument/2006/relationships/hyperlink" Target="consultantplus://offline/ref=E282C0ED1EA27053FABEF7E99187C5F059A968683E7B4D27A01698525C77873D697622AE43DCC6CDrBt4O" TargetMode="External"/><Relationship Id="rId44" Type="http://schemas.openxmlformats.org/officeDocument/2006/relationships/hyperlink" Target="consultantplus://offline/ref=F6CD0941BE4FB7554B6069B398651B701A5BCB21DE442C0B0382DD17E1F13A854201BEBEE0521504qAt3O" TargetMode="External"/><Relationship Id="rId554" Type="http://schemas.openxmlformats.org/officeDocument/2006/relationships/hyperlink" Target="consultantplus://offline/ref=F6CD0941BE4FB7554B6069B398651B701A5BCB21DE442C0B0382DD17E1F13A854201BEBEE1561E07qAtCO" TargetMode="External"/><Relationship Id="rId761" Type="http://schemas.openxmlformats.org/officeDocument/2006/relationships/hyperlink" Target="consultantplus://offline/ref=F6CD0941BE4FB7554B6069B398651B701A5BCB21DE442C0B0382DD17E1F13A854201BEBEE1531403qAtFO" TargetMode="External"/><Relationship Id="rId859" Type="http://schemas.openxmlformats.org/officeDocument/2006/relationships/hyperlink" Target="consultantplus://offline/ref=F6CD0941BE4FB7554B6069B398651B701A5BCB21DE442C0B0382DD17E1F13A854201BEBEE0561C02qAt3O" TargetMode="External"/><Relationship Id="rId1391" Type="http://schemas.openxmlformats.org/officeDocument/2006/relationships/hyperlink" Target="consultantplus://offline/ref=E282C0ED1EA27053FABEF7E99187C5F059A968683E7B4D27A01698525C77873D697622AE42D5C2C1rBt2O" TargetMode="External"/><Relationship Id="rId193" Type="http://schemas.openxmlformats.org/officeDocument/2006/relationships/hyperlink" Target="consultantplus://offline/ref=F6CD0941BE4FB7554B6069B398651B701A5BCB21DE442C0B0382DD17E1F13A854201BEBEE25A1406qAtFO" TargetMode="External"/><Relationship Id="rId207" Type="http://schemas.openxmlformats.org/officeDocument/2006/relationships/hyperlink" Target="consultantplus://offline/ref=F6CD0941BE4FB7554B6069B398651B701A5BCB21DE442C0B0382DD17E1F13A854201BEBEE25A1500qAtFO" TargetMode="External"/><Relationship Id="rId414" Type="http://schemas.openxmlformats.org/officeDocument/2006/relationships/hyperlink" Target="consultantplus://offline/ref=F6CD0941BE4FB7554B6069B398651B701A5BCB21DE442C0B0382DD17E1F13A854201BEBEE2541401qAtDO" TargetMode="External"/><Relationship Id="rId498" Type="http://schemas.openxmlformats.org/officeDocument/2006/relationships/hyperlink" Target="consultantplus://offline/ref=F6CD0941BE4FB7554B6069B398651B701A5BCB21DE442C0B0382DD17E1F13A854201BEBEE2561503qAtBO" TargetMode="External"/><Relationship Id="rId621" Type="http://schemas.openxmlformats.org/officeDocument/2006/relationships/hyperlink" Target="consultantplus://offline/ref=F6CD0941BE4FB7554B6069B398651B701A5BCB21DE442C0B0382DD17E1F13A854201BEBEE1561F08qAtAO" TargetMode="External"/><Relationship Id="rId1044" Type="http://schemas.openxmlformats.org/officeDocument/2006/relationships/hyperlink" Target="consultantplus://offline/ref=E282C0ED1EA27053FABEF7E99187C5F059A968683E7B4D27A01698525C77873D697622AE42DCC3C4rBt7O" TargetMode="External"/><Relationship Id="rId1251" Type="http://schemas.openxmlformats.org/officeDocument/2006/relationships/hyperlink" Target="consultantplus://offline/ref=E282C0ED1EA27053FABEF7E99187C5F059A968683E7B4D27A01698525C77873D697622AE42DEC1C4rBt3O" TargetMode="External"/><Relationship Id="rId1349" Type="http://schemas.openxmlformats.org/officeDocument/2006/relationships/hyperlink" Target="consultantplus://offline/ref=E282C0ED1EA27053FABEF7E99187C5F059A968683E7B4D27A01698525C77873D697622AE42D5C3C0rBt8O" TargetMode="External"/><Relationship Id="rId260" Type="http://schemas.openxmlformats.org/officeDocument/2006/relationships/hyperlink" Target="consultantplus://offline/ref=F6CD0941BE4FB7554B6069B398651B701A5BCB21DE442C0B0382DD17E1F13A854201BEBEE3531D01qAt3O" TargetMode="External"/><Relationship Id="rId719" Type="http://schemas.openxmlformats.org/officeDocument/2006/relationships/hyperlink" Target="consultantplus://offline/ref=F6CD0941BE4FB7554B6069B398651B701A5BCB21DE442C0B0382DD17E1F13A854201BEBEE2551801qAtBO" TargetMode="External"/><Relationship Id="rId926" Type="http://schemas.openxmlformats.org/officeDocument/2006/relationships/hyperlink" Target="consultantplus://offline/ref=F6CD0941BE4FB7554B6069B398651B701A5BCB21DE442C0B0382DD17E1F13A854201BEBEE3521E00qAtFO" TargetMode="External"/><Relationship Id="rId1111" Type="http://schemas.openxmlformats.org/officeDocument/2006/relationships/hyperlink" Target="consultantplus://offline/ref=E282C0ED1EA27053FABEF7E99187C5F059A968683E7B4D27A01698525C77873D697622AE42DCC5CCrBt7O" TargetMode="External"/><Relationship Id="rId55" Type="http://schemas.openxmlformats.org/officeDocument/2006/relationships/hyperlink" Target="consultantplus://offline/ref=F6CD0941BE4FB7554B6069B398651B701A5BCB21DE442C0B0382DD17E1F13A854201BEBEE35A1E08qAtDO" TargetMode="External"/><Relationship Id="rId120" Type="http://schemas.openxmlformats.org/officeDocument/2006/relationships/hyperlink" Target="consultantplus://offline/ref=F6CD0941BE4FB7554B6069B398651B701A5BCB21DE442C0B0382DD17E1F13A854201BEBEE3531802qAtBO" TargetMode="External"/><Relationship Id="rId358" Type="http://schemas.openxmlformats.org/officeDocument/2006/relationships/hyperlink" Target="consultantplus://offline/ref=F6CD0941BE4FB7554B6069B398651B701A5BCB21DE442C0B0382DD17E1F13A854201BEBEE0531408qAt3O" TargetMode="External"/><Relationship Id="rId565" Type="http://schemas.openxmlformats.org/officeDocument/2006/relationships/hyperlink" Target="consultantplus://offline/ref=F6CD0941BE4FB7554B6069B398651B701A5BCB21DE442C0B0382DD17E1F13A854201BEBEE2551E00qAtBO" TargetMode="External"/><Relationship Id="rId772" Type="http://schemas.openxmlformats.org/officeDocument/2006/relationships/hyperlink" Target="consultantplus://offline/ref=F6CD0941BE4FB7554B6069B398651B701A5BCB21DE442C0B0382DD17E1F13A854201BEBEE1521E03qAtDO" TargetMode="External"/><Relationship Id="rId1195" Type="http://schemas.openxmlformats.org/officeDocument/2006/relationships/hyperlink" Target="consultantplus://offline/ref=E282C0ED1EA27053FABEF7E99187C5F059A968683E7B4D27A01698525C77873D697622AE42DDC2C4rBt7O" TargetMode="External"/><Relationship Id="rId1209" Type="http://schemas.openxmlformats.org/officeDocument/2006/relationships/hyperlink" Target="consultantplus://offline/ref=E282C0ED1EA27053FABEF7E99187C5F059A968683E7B4D27A01698525C77873D697622AE42DCC7C3rBt3O" TargetMode="External"/><Relationship Id="rId1416" Type="http://schemas.openxmlformats.org/officeDocument/2006/relationships/hyperlink" Target="consultantplus://offline/ref=E282C0ED1EA27053FABEF7E99187C5F059A968683E7B4D27A01698525C77873D697622AE40D9C8C3rBt2O" TargetMode="External"/><Relationship Id="rId218" Type="http://schemas.openxmlformats.org/officeDocument/2006/relationships/hyperlink" Target="consultantplus://offline/ref=F6CD0941BE4FB7554B6069B398651B701A5BCB21DE442C0B0382DD17E1F13A854201BEBEE25A1B04qAt9O" TargetMode="External"/><Relationship Id="rId425" Type="http://schemas.openxmlformats.org/officeDocument/2006/relationships/hyperlink" Target="consultantplus://offline/ref=F6CD0941BE4FB7554B6069B398651B701A5BCB21DE442C0B0382DD17E1F13A854201BEBEE25A1C04qAt9O" TargetMode="External"/><Relationship Id="rId632" Type="http://schemas.openxmlformats.org/officeDocument/2006/relationships/hyperlink" Target="consultantplus://offline/ref=F6CD0941BE4FB7554B6069B398651B701A5BCB21DE442C0B0382DD17E1F13A854201BEBEE1561804qAt2O" TargetMode="External"/><Relationship Id="rId1055" Type="http://schemas.openxmlformats.org/officeDocument/2006/relationships/hyperlink" Target="consultantplus://offline/ref=E282C0ED1EA27053FABEF7E99187C5F059A968683E7B4D27A01698525C77873D697622AE42DCC3C7rBt5O" TargetMode="External"/><Relationship Id="rId1262" Type="http://schemas.openxmlformats.org/officeDocument/2006/relationships/hyperlink" Target="consultantplus://offline/ref=E282C0ED1EA27053FABEF7E99187C5F059A968683E7B4D27A01698525C77873D697622AE43DCC6C6rBt6O" TargetMode="External"/><Relationship Id="rId271" Type="http://schemas.openxmlformats.org/officeDocument/2006/relationships/hyperlink" Target="consultantplus://offline/ref=F6CD0941BE4FB7554B6069B398651B701A5BCB21DE442C0B0382DD17E1F13A854201BEBEE2541900qAt9O" TargetMode="External"/><Relationship Id="rId937" Type="http://schemas.openxmlformats.org/officeDocument/2006/relationships/hyperlink" Target="consultantplus://offline/ref=F6CD0941BE4FB7554B6069B398651B701A5BCB21DE442C0B0382DD17E1F13A854201BEBEE0551D06qAt3O" TargetMode="External"/><Relationship Id="rId1122" Type="http://schemas.openxmlformats.org/officeDocument/2006/relationships/hyperlink" Target="consultantplus://offline/ref=E282C0ED1EA27053FABEF7E99187C5F059A968683E7B4D27A01698525C77873D697622AE42DCC5C7rBt5O" TargetMode="External"/><Relationship Id="rId66" Type="http://schemas.openxmlformats.org/officeDocument/2006/relationships/hyperlink" Target="consultantplus://offline/ref=F6CD0941BE4FB7554B6069B398651B701A5BCB21DE442C0B0382DD17E1F13A854201BEBEE35A1506qAtFO" TargetMode="External"/><Relationship Id="rId131" Type="http://schemas.openxmlformats.org/officeDocument/2006/relationships/hyperlink" Target="consultantplus://offline/ref=F6CD0941BE4FB7554B6069B398651B701A5BCB21DE442C0B0382DD17E1F13A854201BEBEE3531F08qAtFO" TargetMode="External"/><Relationship Id="rId369" Type="http://schemas.openxmlformats.org/officeDocument/2006/relationships/hyperlink" Target="consultantplus://offline/ref=F6CD0941BE4FB7554B6069B398651B701A5BCB21DE442C0B0382DD17E1F13A854201BEBEE0521C01qAt3O" TargetMode="External"/><Relationship Id="rId576" Type="http://schemas.openxmlformats.org/officeDocument/2006/relationships/hyperlink" Target="consultantplus://offline/ref=F6CD0941BE4FB7554B6069B398651B701A5BCB21DE442C0B0382DD17E1F13A854201BEBEE1561A02qAtAO" TargetMode="External"/><Relationship Id="rId783" Type="http://schemas.openxmlformats.org/officeDocument/2006/relationships/hyperlink" Target="consultantplus://offline/ref=F6CD0941BE4FB7554B6069B398651B701A5BCB21DE442C0B0382DD17E1F13A854201BEBEE3521A09qAt3O" TargetMode="External"/><Relationship Id="rId990" Type="http://schemas.openxmlformats.org/officeDocument/2006/relationships/hyperlink" Target="consultantplus://offline/ref=F6CD0941BE4FB7554B6069B398651B701A5BCB21DE442C0B0382DD17E1F13A854201BEBEE2531D04qAtCO" TargetMode="External"/><Relationship Id="rId1427" Type="http://schemas.openxmlformats.org/officeDocument/2006/relationships/hyperlink" Target="consultantplus://offline/ref=E282C0ED1EA27053FABEF7E99187C5F059A968683E7B4D27A01698525C77873D697622AE43DCC0C6rBt8O" TargetMode="External"/><Relationship Id="rId229" Type="http://schemas.openxmlformats.org/officeDocument/2006/relationships/hyperlink" Target="consultantplus://offline/ref=F6CD0941BE4FB7554B6069B398651B701A5BCB21DE442C0B0382DD17E1F13A854201BEBEE25A1B06qAtDO" TargetMode="External"/><Relationship Id="rId436" Type="http://schemas.openxmlformats.org/officeDocument/2006/relationships/hyperlink" Target="consultantplus://offline/ref=F6CD0941BE4FB7554B6069B398651B701A5BCB21DE442C0B0382DD17E1F13A854201BEBEE25B1A06qAt3O" TargetMode="External"/><Relationship Id="rId643" Type="http://schemas.openxmlformats.org/officeDocument/2006/relationships/hyperlink" Target="consultantplus://offline/ref=F6CD0941BE4FB7554B6069B398651B701A5BCB21DE442C0B0382DD17E1F13A854201BEBEE2551F00qAt9O" TargetMode="External"/><Relationship Id="rId1066" Type="http://schemas.openxmlformats.org/officeDocument/2006/relationships/hyperlink" Target="consultantplus://offline/ref=E282C0ED1EA27053FABEF7E99187C5F059A968683E7B4D27A01698525C77873D697622AE42DCC3C0rBt7O" TargetMode="External"/><Relationship Id="rId1273" Type="http://schemas.openxmlformats.org/officeDocument/2006/relationships/hyperlink" Target="consultantplus://offline/ref=E282C0ED1EA27053FABEF7E99187C5F059A968683E7B4D27A01698525C77873D697622AE42D5C4C0rBt8O" TargetMode="External"/><Relationship Id="rId850" Type="http://schemas.openxmlformats.org/officeDocument/2006/relationships/hyperlink" Target="consultantplus://offline/ref=F6CD0941BE4FB7554B6069B398651B701A5BCB21DE442C0B0382DD17E1F13A854201BEBEE0561C01qAt3O" TargetMode="External"/><Relationship Id="rId948" Type="http://schemas.openxmlformats.org/officeDocument/2006/relationships/hyperlink" Target="consultantplus://offline/ref=F6CD0941BE4FB7554B6069B398651B701A5BCB21DE442C0B0382DD17E1F13A854201BEBEE0551D09qAtBO" TargetMode="External"/><Relationship Id="rId1133" Type="http://schemas.openxmlformats.org/officeDocument/2006/relationships/hyperlink" Target="consultantplus://offline/ref=E282C0ED1EA27053FABEF7E99187C5F059A968683E7B4D27A01698525C77873D697622AE42DCC5CDrBt7O" TargetMode="External"/><Relationship Id="rId77" Type="http://schemas.openxmlformats.org/officeDocument/2006/relationships/hyperlink" Target="consultantplus://offline/ref=F6CD0941BE4FB7554B6069B398651B701A5BCB21DE442C0B0382DD17E1F13A854201BEBEE0531D03qAtDO" TargetMode="External"/><Relationship Id="rId282" Type="http://schemas.openxmlformats.org/officeDocument/2006/relationships/hyperlink" Target="consultantplus://offline/ref=F6CD0941BE4FB7554B6069B398651B701A5BCB21DE442C0B0382DD17E1F13A854201BEBEE2541902qAtBO" TargetMode="External"/><Relationship Id="rId503" Type="http://schemas.openxmlformats.org/officeDocument/2006/relationships/hyperlink" Target="consultantplus://offline/ref=F6CD0941BE4FB7554B6069B398651B701A5BCB21DE442C0B0382DD17E1F13A854201BEBEE2561504qAt3O" TargetMode="External"/><Relationship Id="rId587" Type="http://schemas.openxmlformats.org/officeDocument/2006/relationships/hyperlink" Target="consultantplus://offline/ref=F6CD0941BE4FB7554B6069B398651B701A5BCB21DE442C0B0382DD17E1F13A854201BEBEE1561A03qAtCO" TargetMode="External"/><Relationship Id="rId710" Type="http://schemas.openxmlformats.org/officeDocument/2006/relationships/hyperlink" Target="consultantplus://offline/ref=F6CD0941BE4FB7554B6069B398651B701A5BCB21DE442C0B0382DD17E1F13A854201BEBEE3561C04qAtDO" TargetMode="External"/><Relationship Id="rId808" Type="http://schemas.openxmlformats.org/officeDocument/2006/relationships/hyperlink" Target="consultantplus://offline/ref=F6CD0941BE4FB7554B6069B398651B701A5BCB21DE442C0B0382DD17E1F13A854201BEBEE0561E00qAt9O" TargetMode="External"/><Relationship Id="rId1340" Type="http://schemas.openxmlformats.org/officeDocument/2006/relationships/hyperlink" Target="consultantplus://offline/ref=E282C0ED1EA27053FABEF7E99187C5F059A968683E7B4D27A01698525C77873D697622AE42D5C5C2rBt0O" TargetMode="External"/><Relationship Id="rId1438" Type="http://schemas.openxmlformats.org/officeDocument/2006/relationships/hyperlink" Target="consultantplus://offline/ref=E282C0ED1EA27053FABEF7E99187C5F059A968683E7B4D27A01698525C77873D697622AE43DCC0C3rBt0O" TargetMode="External"/><Relationship Id="rId8" Type="http://schemas.openxmlformats.org/officeDocument/2006/relationships/hyperlink" Target="consultantplus://offline/ref=F6CD0941BE4FB7554B6069B398651B701A5BCB21D1402C0B0382DD17E1qFt1O" TargetMode="External"/><Relationship Id="rId142" Type="http://schemas.openxmlformats.org/officeDocument/2006/relationships/hyperlink" Target="consultantplus://offline/ref=F6CD0941BE4FB7554B6069B398651B701A5BCB21DE442C0B0382DD17E1F13A854201BEBEE3531803qAtFO" TargetMode="External"/><Relationship Id="rId447" Type="http://schemas.openxmlformats.org/officeDocument/2006/relationships/hyperlink" Target="consultantplus://offline/ref=F6CD0941BE4FB7554B6069B398651B701A5BCB21DE442C0B0382DD17E1F13A854201BEBEE3561C06qAtDO" TargetMode="External"/><Relationship Id="rId794" Type="http://schemas.openxmlformats.org/officeDocument/2006/relationships/hyperlink" Target="consultantplus://offline/ref=F6CD0941BE4FB7554B6069B398651B701A5BCB21DE442C0B0382DD17E1F13A854201BEBEE1531406qAtBO" TargetMode="External"/><Relationship Id="rId1077" Type="http://schemas.openxmlformats.org/officeDocument/2006/relationships/hyperlink" Target="consultantplus://offline/ref=E282C0ED1EA27053FABEF7E99187C5F059A968683E7B4D27A01698525C77873D697622AE42DCC4C6rBt9O" TargetMode="External"/><Relationship Id="rId1200" Type="http://schemas.openxmlformats.org/officeDocument/2006/relationships/hyperlink" Target="consultantplus://offline/ref=E282C0ED1EA27053FABEF7E99187C5F059A968683E7B4D27A01698525C77873D697622AE42DDC1C6rBt1O" TargetMode="External"/><Relationship Id="rId654" Type="http://schemas.openxmlformats.org/officeDocument/2006/relationships/hyperlink" Target="consultantplus://offline/ref=F6CD0941BE4FB7554B6069B398651B701A5BCB21DE442C0B0382DD17E1F13A854201BEBEE2551F07qAtBO" TargetMode="External"/><Relationship Id="rId861" Type="http://schemas.openxmlformats.org/officeDocument/2006/relationships/hyperlink" Target="consultantplus://offline/ref=F6CD0941BE4FB7554B6069B398651B701A5BCB21DE442C0B0382DD17E1F13A854201BEBEE0561C03qAt9O" TargetMode="External"/><Relationship Id="rId959" Type="http://schemas.openxmlformats.org/officeDocument/2006/relationships/hyperlink" Target="consultantplus://offline/ref=F6CD0941BE4FB7554B6069B398651B701A5BCB21DE442C0B0382DD17E1F13A854201BEBEE2531C09qAtCO" TargetMode="External"/><Relationship Id="rId1284" Type="http://schemas.openxmlformats.org/officeDocument/2006/relationships/hyperlink" Target="consultantplus://offline/ref=E282C0ED1EA27053FABEF7E99187C5F059A968683E7B4D27A01698525C77873D697622AE42D5C5C6rBt8O" TargetMode="External"/><Relationship Id="rId293" Type="http://schemas.openxmlformats.org/officeDocument/2006/relationships/hyperlink" Target="consultantplus://offline/ref=F6CD0941BE4FB7554B6069B398651B701A5BCB21DE442C0B0382DD17E1F13A854201BEBEE2541808qAt9O" TargetMode="External"/><Relationship Id="rId307" Type="http://schemas.openxmlformats.org/officeDocument/2006/relationships/hyperlink" Target="consultantplus://offline/ref=F6CD0941BE4FB7554B6069B398651B701A5BCB21DE442C0B0382DD17E1F13A854201BEBEE2541908qAt9O" TargetMode="External"/><Relationship Id="rId514" Type="http://schemas.openxmlformats.org/officeDocument/2006/relationships/hyperlink" Target="consultantplus://offline/ref=F6CD0941BE4FB7554B6069B398651B701A5BCB21DE442C0B0382DD17E1F13A854201BEBEE2541D02qAt9O" TargetMode="External"/><Relationship Id="rId721" Type="http://schemas.openxmlformats.org/officeDocument/2006/relationships/hyperlink" Target="consultantplus://offline/ref=F6CD0941BE4FB7554B6069B398651B701A5BCB21DE442C0B0382DD17E1F13A854201BEBEE2551F09qAtBO" TargetMode="External"/><Relationship Id="rId1144" Type="http://schemas.openxmlformats.org/officeDocument/2006/relationships/hyperlink" Target="consultantplus://offline/ref=E282C0ED1EA27053FABEF7E99187C5F059A968683E7B4D27A01698525C77873D697622AE42DCC2CCrBt1O" TargetMode="External"/><Relationship Id="rId1351" Type="http://schemas.openxmlformats.org/officeDocument/2006/relationships/hyperlink" Target="consultantplus://offline/ref=E282C0ED1EA27053FABEF7E99187C5F059A968683E7B4D27A01698525C77873D697622AE42D5C6C5rBt8O" TargetMode="External"/><Relationship Id="rId1449" Type="http://schemas.openxmlformats.org/officeDocument/2006/relationships/hyperlink" Target="consultantplus://offline/ref=E282C0ED1EA27053FABEF7E99187C5F059A968683E7B4D27A01698525C77873D697622AE41DBC9CDrBt9O" TargetMode="External"/><Relationship Id="rId88" Type="http://schemas.openxmlformats.org/officeDocument/2006/relationships/hyperlink" Target="consultantplus://offline/ref=F6CD0941BE4FB7554B6069B398651B701A5BCB21DE442C0B0382DD17E1F13A854201BEBEE0511C04qAt9O" TargetMode="External"/><Relationship Id="rId153" Type="http://schemas.openxmlformats.org/officeDocument/2006/relationships/hyperlink" Target="consultantplus://offline/ref=F6CD0941BE4FB7554B6069B398651B701A5BCB21DE442C0B0382DD17E1F13A854201BEBEE25A1401qAt3O" TargetMode="External"/><Relationship Id="rId360" Type="http://schemas.openxmlformats.org/officeDocument/2006/relationships/hyperlink" Target="consultantplus://offline/ref=F6CD0941BE4FB7554B6069B398651B701A5BCB21DE442C0B0382DD17E1F13A854201BEBEE0531407qAtFO" TargetMode="External"/><Relationship Id="rId598" Type="http://schemas.openxmlformats.org/officeDocument/2006/relationships/hyperlink" Target="consultantplus://offline/ref=F6CD0941BE4FB7554B6069B398651B701A5BCB21DE442C0B0382DD17E1F13A854201BEBEE1561F02qAtAO" TargetMode="External"/><Relationship Id="rId819" Type="http://schemas.openxmlformats.org/officeDocument/2006/relationships/hyperlink" Target="consultantplus://offline/ref=F6CD0941BE4FB7554B6069B398651B701A5BCB21DE442C0B0382DD17E1F13A854201BEBEE0561F01qAtBO" TargetMode="External"/><Relationship Id="rId1004" Type="http://schemas.openxmlformats.org/officeDocument/2006/relationships/hyperlink" Target="consultantplus://offline/ref=E282C0ED1EA27053FABEF7E99187C5F059A968683E7B4D27A01698525C77873D697622AE42DCC2C4rBt3O" TargetMode="External"/><Relationship Id="rId1211" Type="http://schemas.openxmlformats.org/officeDocument/2006/relationships/hyperlink" Target="consultantplus://offline/ref=E282C0ED1EA27053FABEF7E99187C5F059A968683E7B4D27A01698525C77873D697622AE42DCC9C2rBt9O" TargetMode="External"/><Relationship Id="rId220" Type="http://schemas.openxmlformats.org/officeDocument/2006/relationships/hyperlink" Target="consultantplus://offline/ref=F6CD0941BE4FB7554B6069B398651B701A5BCB21DE442C0B0382DD17E1F13A854201BEBEE25A1B04qAtDO" TargetMode="External"/><Relationship Id="rId458" Type="http://schemas.openxmlformats.org/officeDocument/2006/relationships/hyperlink" Target="consultantplus://offline/ref=F6CD0941BE4FB7554B6069B398651B701A5BCB21DE442C0B0382DD17E1F13A854201BEBEE1561502qAtEO" TargetMode="External"/><Relationship Id="rId665" Type="http://schemas.openxmlformats.org/officeDocument/2006/relationships/hyperlink" Target="consultantplus://offline/ref=F6CD0941BE4FB7554B6069B398651B701A5BCB21DE442C0B0382DD17E1F13A854201BEBEE2551F05qAtFO" TargetMode="External"/><Relationship Id="rId872" Type="http://schemas.openxmlformats.org/officeDocument/2006/relationships/hyperlink" Target="consultantplus://offline/ref=F6CD0941BE4FB7554B6069B398651B701A5BCB21DE442C0B0382DD17E1F13A854201BEBEE0561C07qAt3O" TargetMode="External"/><Relationship Id="rId1088" Type="http://schemas.openxmlformats.org/officeDocument/2006/relationships/hyperlink" Target="consultantplus://offline/ref=E282C0ED1EA27053FABEF7E99187C5F059A968683E7B4D27A01698525C77873D697622AE42DCC7C5rBt7O" TargetMode="External"/><Relationship Id="rId1295" Type="http://schemas.openxmlformats.org/officeDocument/2006/relationships/hyperlink" Target="consultantplus://offline/ref=E282C0ED1EA27053FABEF7E99187C5F059A968683E7B4D27A01698525C77873D697622AE42D5C5C1rBt4O" TargetMode="External"/><Relationship Id="rId1309" Type="http://schemas.openxmlformats.org/officeDocument/2006/relationships/hyperlink" Target="consultantplus://offline/ref=E282C0ED1EA27053FABEF7E99187C5F059A968683E7B4D27A01698525C77873D697622AE42D5C2CDrBt0O" TargetMode="External"/><Relationship Id="rId15" Type="http://schemas.openxmlformats.org/officeDocument/2006/relationships/hyperlink" Target="consultantplus://offline/ref=F6CD0941BE4FB7554B6069B398651B701A5BCB21D1402C0B0382DD17E1F13A854201BEBEE2561908qAtCO" TargetMode="External"/><Relationship Id="rId318" Type="http://schemas.openxmlformats.org/officeDocument/2006/relationships/hyperlink" Target="consultantplus://offline/ref=F6CD0941BE4FB7554B6069B398651B701A5BCB21DE442C0B0382DD17E1F13A854201BEBEE2541A08qAt9O" TargetMode="External"/><Relationship Id="rId525" Type="http://schemas.openxmlformats.org/officeDocument/2006/relationships/hyperlink" Target="consultantplus://offline/ref=F6CD0941BE4FB7554B6069B398651B701A5BCB21DE442C0B0382DD17E1F13A854201BEBEE1561900qAtAO" TargetMode="External"/><Relationship Id="rId732" Type="http://schemas.openxmlformats.org/officeDocument/2006/relationships/hyperlink" Target="consultantplus://offline/ref=F6CD0941BE4FB7554B6069B398651B701A5BCB21DE442C0B0382DD17E1F13A854201BEBEE2551901qAt9O" TargetMode="External"/><Relationship Id="rId1155" Type="http://schemas.openxmlformats.org/officeDocument/2006/relationships/hyperlink" Target="consultantplus://offline/ref=E282C0ED1EA27053FABEF7E99187C5F059A968683E7B4D27A01698525C77873D697622AE42DCC6C4rBt5O" TargetMode="External"/><Relationship Id="rId1362" Type="http://schemas.openxmlformats.org/officeDocument/2006/relationships/hyperlink" Target="consultantplus://offline/ref=E282C0ED1EA27053FABEF7E99187C5F059A968683E7B4D27A01698525C77873D697622AE42D5C4C2rBt6O" TargetMode="External"/><Relationship Id="rId99" Type="http://schemas.openxmlformats.org/officeDocument/2006/relationships/hyperlink" Target="consultantplus://offline/ref=F6CD0941BE4FB7554B6069B398651B701A5BCB21DE442C0B0382DD17E1F13A854201BEBEE1531405qAtFO" TargetMode="External"/><Relationship Id="rId164" Type="http://schemas.openxmlformats.org/officeDocument/2006/relationships/hyperlink" Target="consultantplus://offline/ref=F6CD0941BE4FB7554B6069B398651B701A5BCB21DE442C0B0382DD17E1F13A854201BEBEE25A1505qAtFO" TargetMode="External"/><Relationship Id="rId371" Type="http://schemas.openxmlformats.org/officeDocument/2006/relationships/hyperlink" Target="consultantplus://offline/ref=F6CD0941BE4FB7554B6069B398651B701A5BCB21DE442C0B0382DD17E1F13A854201BEBEE0531406qAt3O" TargetMode="External"/><Relationship Id="rId1015" Type="http://schemas.openxmlformats.org/officeDocument/2006/relationships/hyperlink" Target="consultantplus://offline/ref=E282C0ED1EA27053FABEF7E99187C5F059A968683E7B4D27A01698525C77873D697622AE42DCC2C3rBt3O" TargetMode="External"/><Relationship Id="rId1222" Type="http://schemas.openxmlformats.org/officeDocument/2006/relationships/hyperlink" Target="consultantplus://offline/ref=E282C0ED1EA27053FABEF7E99187C5F059A968683E7B4D27A01698525C77873D697622AE42DDC1CDrBt3O" TargetMode="External"/><Relationship Id="rId469" Type="http://schemas.openxmlformats.org/officeDocument/2006/relationships/hyperlink" Target="consultantplus://offline/ref=F6CD0941BE4FB7554B6069B398651B701A5BCB21DE442C0B0382DD17E1F13A854201BEBEE2551A04qAtBO" TargetMode="External"/><Relationship Id="rId676" Type="http://schemas.openxmlformats.org/officeDocument/2006/relationships/hyperlink" Target="consultantplus://offline/ref=F6CD0941BE4FB7554B6069B398651B701A5BCB21DE442C0B0382DD17E1F13A854201BEBEE2551D05qAt9O" TargetMode="External"/><Relationship Id="rId883" Type="http://schemas.openxmlformats.org/officeDocument/2006/relationships/hyperlink" Target="consultantplus://offline/ref=F6CD0941BE4FB7554B6069B398651B701A5BCB21DE442C0B0382DD17E1F13A854201BEBEE0561C09qAt3O" TargetMode="External"/><Relationship Id="rId1099" Type="http://schemas.openxmlformats.org/officeDocument/2006/relationships/hyperlink" Target="consultantplus://offline/ref=E282C0ED1EA27053FABEF7E99187C5F059A968683E7B4D27A01698525C77873D697622AE41DBC3C0rBt1O" TargetMode="External"/><Relationship Id="rId26" Type="http://schemas.openxmlformats.org/officeDocument/2006/relationships/hyperlink" Target="consultantplus://offline/ref=F6CD0941BE4FB7554B6069B398651B701A5BCB21DE442C0B0382DD17E1qFt1O" TargetMode="External"/><Relationship Id="rId231" Type="http://schemas.openxmlformats.org/officeDocument/2006/relationships/hyperlink" Target="consultantplus://offline/ref=F6CD0941BE4FB7554B6069B398651B701A5BCB21DE442C0B0382DD17E1F13A854201BEBEE25A1B07qAtBO" TargetMode="External"/><Relationship Id="rId329" Type="http://schemas.openxmlformats.org/officeDocument/2006/relationships/hyperlink" Target="consultantplus://offline/ref=F6CD0941BE4FB7554B6069B398651B701A5BCB21DE442C0B0382DD17E1F13A854201BEBEE0571507qAtDO" TargetMode="External"/><Relationship Id="rId536" Type="http://schemas.openxmlformats.org/officeDocument/2006/relationships/hyperlink" Target="consultantplus://offline/ref=F6CD0941BE4FB7554B6069B398651B701A5BCB21DE442C0B0382DD17E1F13A854201BEBEE2551D08qAt9O" TargetMode="External"/><Relationship Id="rId1166" Type="http://schemas.openxmlformats.org/officeDocument/2006/relationships/hyperlink" Target="consultantplus://offline/ref=E282C0ED1EA27053FABEF7E99187C5F059A968683E7B4D27A01698525C77873D697622AE42DCC5C6rBt5O" TargetMode="External"/><Relationship Id="rId1373" Type="http://schemas.openxmlformats.org/officeDocument/2006/relationships/hyperlink" Target="consultantplus://offline/ref=E282C0ED1EA27053FABEF7E99187C5F059A968683E7B4D27A01698525C77873D697622AE42D5C4CCrBt6O" TargetMode="External"/><Relationship Id="rId175" Type="http://schemas.openxmlformats.org/officeDocument/2006/relationships/hyperlink" Target="consultantplus://offline/ref=F6CD0941BE4FB7554B6069B398651B701A5BCB21DE442C0B0382DD17E1F13A854201BEBEE25A1502qAt3O" TargetMode="External"/><Relationship Id="rId743" Type="http://schemas.openxmlformats.org/officeDocument/2006/relationships/hyperlink" Target="consultantplus://offline/ref=F6CD0941BE4FB7554B6069B398651B701A5BCB21DE442C0B0382DD17E1F13A854201BEBEE2541801qAtFO" TargetMode="External"/><Relationship Id="rId950" Type="http://schemas.openxmlformats.org/officeDocument/2006/relationships/hyperlink" Target="consultantplus://offline/ref=F6CD0941BE4FB7554B6069B398651B701A5BCB21DE442C0B0382DD17E1F13A854201BEBEE25B1504qAtFO" TargetMode="External"/><Relationship Id="rId1026" Type="http://schemas.openxmlformats.org/officeDocument/2006/relationships/hyperlink" Target="consultantplus://offline/ref=E282C0ED1EA27053FABEF7E99187C5F059A968683E7B4D27A01698525C77873D697622AE42DCC4C7rBt7O" TargetMode="External"/><Relationship Id="rId382" Type="http://schemas.openxmlformats.org/officeDocument/2006/relationships/hyperlink" Target="consultantplus://offline/ref=F6CD0941BE4FB7554B6069B398651B701A5BCB21DE442C0B0382DD17E1F13A854201BEBEE0551C00qAtFO" TargetMode="External"/><Relationship Id="rId603" Type="http://schemas.openxmlformats.org/officeDocument/2006/relationships/hyperlink" Target="consultantplus://offline/ref=F6CD0941BE4FB7554B6069B398651B701A5BCB21DE442C0B0382DD17E1F13A854201BEBEE1561F09qAtEO" TargetMode="External"/><Relationship Id="rId687" Type="http://schemas.openxmlformats.org/officeDocument/2006/relationships/hyperlink" Target="consultantplus://offline/ref=F6CD0941BE4FB7554B6069B398651B701A5BCB21DE442C0B0382DD17E1F13A854201BEBEE2561506qAt9O" TargetMode="External"/><Relationship Id="rId810" Type="http://schemas.openxmlformats.org/officeDocument/2006/relationships/hyperlink" Target="consultantplus://offline/ref=F6CD0941BE4FB7554B6069B398651B701A5BCB21DE442C0B0382DD17E1F13A854201BEBEE0561D09qAtBO" TargetMode="External"/><Relationship Id="rId908" Type="http://schemas.openxmlformats.org/officeDocument/2006/relationships/hyperlink" Target="consultantplus://offline/ref=F6CD0941BE4FB7554B6069B398651B701A5BCB21DE442C0B0382DD17E1F13A854201BEBEE0561504qAtFO" TargetMode="External"/><Relationship Id="rId1233" Type="http://schemas.openxmlformats.org/officeDocument/2006/relationships/hyperlink" Target="consultantplus://offline/ref=E282C0ED1EA27053FABEF7E99187C5F059A968683E7B4D27A01698525C77873D697622AE42DEC1C6rBt3O" TargetMode="External"/><Relationship Id="rId1440" Type="http://schemas.openxmlformats.org/officeDocument/2006/relationships/hyperlink" Target="consultantplus://offline/ref=E282C0ED1EA27053FABEF7E99187C5F059A968683E7B4D27A01698525C77873D697622AE43DCC0CDrBt4O" TargetMode="External"/><Relationship Id="rId242" Type="http://schemas.openxmlformats.org/officeDocument/2006/relationships/hyperlink" Target="consultantplus://offline/ref=F6CD0941BE4FB7554B6069B398651B701A5BCB21DE442C0B0382DD17E1F13A854201BEBEE3531C08qAt9O" TargetMode="External"/><Relationship Id="rId894" Type="http://schemas.openxmlformats.org/officeDocument/2006/relationships/hyperlink" Target="consultantplus://offline/ref=F6CD0941BE4FB7554B6069B398651B701A5BCB21DE442C0B0382DD17E1F13A854201BEBEE0561D01qAt9O" TargetMode="External"/><Relationship Id="rId1177" Type="http://schemas.openxmlformats.org/officeDocument/2006/relationships/hyperlink" Target="consultantplus://offline/ref=E282C0ED1EA27053FABEF7E99187C5F059A968683E7B4D27A01698525C77873D697622AE42DCC7C0rBt3O" TargetMode="External"/><Relationship Id="rId1300" Type="http://schemas.openxmlformats.org/officeDocument/2006/relationships/hyperlink" Target="consultantplus://offline/ref=E282C0ED1EA27053FABEF7E99187C5F059A968683E7B4D27A01698525C77873D697622AE42D5C3C6rBt8O" TargetMode="External"/><Relationship Id="rId37" Type="http://schemas.openxmlformats.org/officeDocument/2006/relationships/hyperlink" Target="consultantplus://offline/ref=F6CD0941BE4FB7554B6069B398651B701A5BCB21DE442C0B0382DD17E1F13A854201BEBEE35A1E01qAtFO" TargetMode="External"/><Relationship Id="rId102" Type="http://schemas.openxmlformats.org/officeDocument/2006/relationships/hyperlink" Target="consultantplus://offline/ref=F6CD0941BE4FB7554B6069B398651B701A5BCB21DE442C0B0382DD17E1F13A854201BEBEE0531407qAtDO" TargetMode="External"/><Relationship Id="rId547" Type="http://schemas.openxmlformats.org/officeDocument/2006/relationships/hyperlink" Target="consultantplus://offline/ref=F6CD0941BE4FB7554B6069B398651B701A5BCB21DE442C0B0382DD17E1F13A854201BEBEE2551D08qAtDO" TargetMode="External"/><Relationship Id="rId754" Type="http://schemas.openxmlformats.org/officeDocument/2006/relationships/hyperlink" Target="consultantplus://offline/ref=F6CD0941BE4FB7554B6069B398651B701A5BCB21DE442C0B0382DD17E1F13A854201BEBEE1531503qAtFO" TargetMode="External"/><Relationship Id="rId961" Type="http://schemas.openxmlformats.org/officeDocument/2006/relationships/hyperlink" Target="consultantplus://offline/ref=F6CD0941BE4FB7554B6069B398651B701A5BCB21DE442C0B0382DD17E1F13A854201BEBEE2531D00qAtCO" TargetMode="External"/><Relationship Id="rId1384" Type="http://schemas.openxmlformats.org/officeDocument/2006/relationships/hyperlink" Target="consultantplus://offline/ref=E282C0ED1EA27053FABEF7E99187C5F059A968683E7B4D27A01698525C77873D697622AE42D5C7C5rBt2O" TargetMode="External"/><Relationship Id="rId90" Type="http://schemas.openxmlformats.org/officeDocument/2006/relationships/hyperlink" Target="consultantplus://offline/ref=F6CD0941BE4FB7554B6069B398651B701A5BCB21DE442C0B0382DD17E1F13A854201BEBEE0511D01qAt3O" TargetMode="External"/><Relationship Id="rId186" Type="http://schemas.openxmlformats.org/officeDocument/2006/relationships/hyperlink" Target="consultantplus://offline/ref=F6CD0941BE4FB7554B6069B398651B701A5BCB21DE442C0B0382DD17E1F13A854201BEBEE25A1406qAt9O" TargetMode="External"/><Relationship Id="rId393" Type="http://schemas.openxmlformats.org/officeDocument/2006/relationships/hyperlink" Target="consultantplus://offline/ref=F6CD0941BE4FB7554B6069B398651B701A5BCB21DE442C0B0382DD17E1F13A854201BEBEE3521B02qAtDO" TargetMode="External"/><Relationship Id="rId407" Type="http://schemas.openxmlformats.org/officeDocument/2006/relationships/hyperlink" Target="consultantplus://offline/ref=F6CD0941BE4FB7554B6069B398651B701A5BCB21DE442C0B0382DD17E1F13A854201BEBEE2541508qAt3O" TargetMode="External"/><Relationship Id="rId614" Type="http://schemas.openxmlformats.org/officeDocument/2006/relationships/hyperlink" Target="consultantplus://offline/ref=F6CD0941BE4FB7554B6069B398651B701A5BCB21DE442C0B0382DD17E1F13A854201BEBEE2551E04qAtDO" TargetMode="External"/><Relationship Id="rId821" Type="http://schemas.openxmlformats.org/officeDocument/2006/relationships/hyperlink" Target="consultantplus://offline/ref=F6CD0941BE4FB7554B6069B398651B701A5BCB21DE442C0B0382DD17E1F13A854201BEBEE0561E05qAt3O" TargetMode="External"/><Relationship Id="rId1037" Type="http://schemas.openxmlformats.org/officeDocument/2006/relationships/hyperlink" Target="consultantplus://offline/ref=E282C0ED1EA27053FABEF7E99187C5F059A968683E7B4D27A01698525C77873D697622AE42DCC3C6rBt5O" TargetMode="External"/><Relationship Id="rId1244" Type="http://schemas.openxmlformats.org/officeDocument/2006/relationships/hyperlink" Target="consultantplus://offline/ref=E282C0ED1EA27053FABEF7E99187C5F059A968683E7B4D27A01698525C77873D697622AE42DEC0C1rBt9O" TargetMode="External"/><Relationship Id="rId1451" Type="http://schemas.openxmlformats.org/officeDocument/2006/relationships/hyperlink" Target="consultantplus://offline/ref=E282C0ED1EA27053FABEF7E99187C5F059A968683E7B4D27A01698525C77873D697622AE42DBC1C3rBt0O" TargetMode="External"/><Relationship Id="rId253" Type="http://schemas.openxmlformats.org/officeDocument/2006/relationships/hyperlink" Target="consultantplus://offline/ref=F6CD0941BE4FB7554B6069B398651B701A5BCB21DE442C0B0382DD17E1F13A854201BEBEE3531D01qAtBO" TargetMode="External"/><Relationship Id="rId460" Type="http://schemas.openxmlformats.org/officeDocument/2006/relationships/hyperlink" Target="consultantplus://offline/ref=F6CD0941BE4FB7554B6069B398651B701A5BCB21DE442C0B0382DD17E1F13A854201BEBEE2551B01qAt9O" TargetMode="External"/><Relationship Id="rId698" Type="http://schemas.openxmlformats.org/officeDocument/2006/relationships/hyperlink" Target="consultantplus://offline/ref=F6CD0941BE4FB7554B6069B398651B701A5BCB21DE442C0B0382DD17E1F13A854201BEBEE2541F07qAt3O" TargetMode="External"/><Relationship Id="rId919" Type="http://schemas.openxmlformats.org/officeDocument/2006/relationships/hyperlink" Target="consultantplus://offline/ref=F6CD0941BE4FB7554B6069B398651B701A5BCB21DE442C0B0382DD17E1F13A854201BEBEE3561A05qAt9O" TargetMode="External"/><Relationship Id="rId1090" Type="http://schemas.openxmlformats.org/officeDocument/2006/relationships/hyperlink" Target="consultantplus://offline/ref=E282C0ED1EA27053FABEF7E99187C5F059A968683E7B4D27A01698525C77873D697622AE42DCC6CDrBt1O" TargetMode="External"/><Relationship Id="rId1104" Type="http://schemas.openxmlformats.org/officeDocument/2006/relationships/hyperlink" Target="consultantplus://offline/ref=E282C0ED1EA27053FABEF7E99187C5F059A968683E7B4D27A01698525C77873D697622AE42DCC6CDrBt9O" TargetMode="External"/><Relationship Id="rId1311" Type="http://schemas.openxmlformats.org/officeDocument/2006/relationships/hyperlink" Target="consultantplus://offline/ref=E282C0ED1EA27053FABEF7E99187C5F059A968683E7B4D27A01698525C77873D697622AE43DCC3C0rBt0O" TargetMode="External"/><Relationship Id="rId48" Type="http://schemas.openxmlformats.org/officeDocument/2006/relationships/hyperlink" Target="consultantplus://offline/ref=F6CD0941BE4FB7554B6069B398651B701A5BCB21DE442C0B0382DD17E1F13A854201BEBEE35A1E09qAtFO" TargetMode="External"/><Relationship Id="rId113" Type="http://schemas.openxmlformats.org/officeDocument/2006/relationships/hyperlink" Target="consultantplus://offline/ref=F6CD0941BE4FB7554B6069B398651B701A5BCB21DE442C0B0382DD17E1F13A854201BEBEE3531F07qAt3O" TargetMode="External"/><Relationship Id="rId320" Type="http://schemas.openxmlformats.org/officeDocument/2006/relationships/hyperlink" Target="consultantplus://offline/ref=F6CD0941BE4FB7554B6069B398651B701A5BCB21DE442C0B0382DD17E1F13A854201BEBEE15B1E03qAtEO" TargetMode="External"/><Relationship Id="rId558" Type="http://schemas.openxmlformats.org/officeDocument/2006/relationships/hyperlink" Target="consultantplus://offline/ref=F6CD0941BE4FB7554B6069B398651B701A5BCB21DE442C0B0382DD17E1F13A854201BEBEE1561E08qAtEO" TargetMode="External"/><Relationship Id="rId765" Type="http://schemas.openxmlformats.org/officeDocument/2006/relationships/hyperlink" Target="consultantplus://offline/ref=F6CD0941BE4FB7554B6069B398651B701A5BCB21DE442C0B0382DD17E1F13A854201BEBEE1531402qAtDO" TargetMode="External"/><Relationship Id="rId972" Type="http://schemas.openxmlformats.org/officeDocument/2006/relationships/hyperlink" Target="consultantplus://offline/ref=F6CD0941BE4FB7554B6069B398651B701A5BCB21DE442C0B0382DD17E1F13A854201BEBEE15B1801qAtEO" TargetMode="External"/><Relationship Id="rId1188" Type="http://schemas.openxmlformats.org/officeDocument/2006/relationships/hyperlink" Target="consultantplus://offline/ref=E282C0ED1EA27053FABEF7E99187C5F059A968683E7B4D27A01698525C77873D697622AE42DCC7CCrBt9O" TargetMode="External"/><Relationship Id="rId1395" Type="http://schemas.openxmlformats.org/officeDocument/2006/relationships/hyperlink" Target="consultantplus://offline/ref=E282C0ED1EA27053FABEF7E99187C5F059A968683E7B4D27A01698525C77873D697622AE42D5C6C1rBt0O" TargetMode="External"/><Relationship Id="rId1409" Type="http://schemas.openxmlformats.org/officeDocument/2006/relationships/hyperlink" Target="consultantplus://offline/ref=E282C0ED1EA27053FABEF7E99187C5F059A968683E7B4D27A01698525C77873D697622AE40D9C2C5rBt2O" TargetMode="External"/><Relationship Id="rId197" Type="http://schemas.openxmlformats.org/officeDocument/2006/relationships/hyperlink" Target="consultantplus://offline/ref=F6CD0941BE4FB7554B6069B398651B701A5BCB21DE442C0B0382DD17E1F13A854201BEBEE3531C01qAtBO" TargetMode="External"/><Relationship Id="rId418" Type="http://schemas.openxmlformats.org/officeDocument/2006/relationships/hyperlink" Target="consultantplus://offline/ref=F6CD0941BE4FB7554B6069B398651B701A5BCB21DE442C0B0382DD17E1F13A854201BEBEE25B1404qAtBO" TargetMode="External"/><Relationship Id="rId625" Type="http://schemas.openxmlformats.org/officeDocument/2006/relationships/hyperlink" Target="consultantplus://offline/ref=F6CD0941BE4FB7554B6069B398651B701A5BCB21DE442C0B0382DD17E1F13A854201BEBEE1561F08qAt2O" TargetMode="External"/><Relationship Id="rId832" Type="http://schemas.openxmlformats.org/officeDocument/2006/relationships/hyperlink" Target="consultantplus://offline/ref=F6CD0941BE4FB7554B6069B398651B701A5BCB21DE442C0B0382DD17E1F13A854201BEBEE0561E03qAt3O" TargetMode="External"/><Relationship Id="rId1048" Type="http://schemas.openxmlformats.org/officeDocument/2006/relationships/hyperlink" Target="consultantplus://offline/ref=E282C0ED1EA27053FABEF7E99187C5F059A968683E7B4D27A01698525C77873D697622AE42DCC3C6rBt1O" TargetMode="External"/><Relationship Id="rId1255" Type="http://schemas.openxmlformats.org/officeDocument/2006/relationships/hyperlink" Target="consultantplus://offline/ref=E282C0ED1EA27053FABEF7E99187C5F059A968683E7B4D27A01698525C77873D697622AE43D9C2C0rBt8O" TargetMode="External"/><Relationship Id="rId1462" Type="http://schemas.openxmlformats.org/officeDocument/2006/relationships/theme" Target="theme/theme1.xml"/><Relationship Id="rId264" Type="http://schemas.openxmlformats.org/officeDocument/2006/relationships/hyperlink" Target="consultantplus://offline/ref=F6CD0941BE4FB7554B6069B398651B701A5BCB21DE442C0B0382DD17E1F13A854201BEBEE3531D02qAtFO" TargetMode="External"/><Relationship Id="rId471" Type="http://schemas.openxmlformats.org/officeDocument/2006/relationships/hyperlink" Target="consultantplus://offline/ref=F6CD0941BE4FB7554B6069B398651B701A5BCB21DE442C0B0382DD17E1F13A854201BEBEE1561406qAtAO" TargetMode="External"/><Relationship Id="rId1115" Type="http://schemas.openxmlformats.org/officeDocument/2006/relationships/hyperlink" Target="consultantplus://offline/ref=E282C0ED1EA27053FABEF7E99187C5F059A968683E7B4D27A01698525C77873D697622AE42DCC4C1rBt7O" TargetMode="External"/><Relationship Id="rId1322" Type="http://schemas.openxmlformats.org/officeDocument/2006/relationships/hyperlink" Target="consultantplus://offline/ref=E282C0ED1EA27053FABEF7E99187C5F059A968683E7B4D27A01698525C77873D697622AE43DCC1CDrBt4O" TargetMode="External"/><Relationship Id="rId59" Type="http://schemas.openxmlformats.org/officeDocument/2006/relationships/hyperlink" Target="consultantplus://offline/ref=F6CD0941BE4FB7554B6069B398651B701A5BCB21DE442C0B0382DD17E1F13A854201BEBEE35A1505qAtFO" TargetMode="External"/><Relationship Id="rId124" Type="http://schemas.openxmlformats.org/officeDocument/2006/relationships/hyperlink" Target="consultantplus://offline/ref=F6CD0941BE4FB7554B6069B398651B701A5BCB21DE442C0B0382DD17E1F13A854201BEBEE3531800qAtFO" TargetMode="External"/><Relationship Id="rId569" Type="http://schemas.openxmlformats.org/officeDocument/2006/relationships/hyperlink" Target="consultantplus://offline/ref=F6CD0941BE4FB7554B6069B398651B701A5BCB21DE442C0B0382DD17E1F13A854201BEBEE2541D02qAtFO" TargetMode="External"/><Relationship Id="rId776" Type="http://schemas.openxmlformats.org/officeDocument/2006/relationships/hyperlink" Target="consultantplus://offline/ref=F6CD0941BE4FB7554B6069B398651B701A5BCB21DE442C0B0382DD17E1F13A854201BEBEE1521E04qAtDO" TargetMode="External"/><Relationship Id="rId983" Type="http://schemas.openxmlformats.org/officeDocument/2006/relationships/hyperlink" Target="consultantplus://offline/ref=F6CD0941BE4FB7554B6069B398651B701A5BCB21DE442C0B0382DD17E1F13A854201BEBEE2531D03qAtCO" TargetMode="External"/><Relationship Id="rId1199" Type="http://schemas.openxmlformats.org/officeDocument/2006/relationships/hyperlink" Target="consultantplus://offline/ref=E282C0ED1EA27053FABEF7E99187C5F059A968683E7B4D27A01698525C77873D697622AE42DEC1C7rBt5O" TargetMode="External"/><Relationship Id="rId331" Type="http://schemas.openxmlformats.org/officeDocument/2006/relationships/hyperlink" Target="consultantplus://offline/ref=F6CD0941BE4FB7554B6069B398651B701A5BCB21DE442C0B0382DD17E1F13A854201BEBEE0561C00qAtBO" TargetMode="External"/><Relationship Id="rId429" Type="http://schemas.openxmlformats.org/officeDocument/2006/relationships/hyperlink" Target="consultantplus://offline/ref=F6CD0941BE4FB7554B6069B398651B701A5BCB21DE442C0B0382DD17E1F13A854201BEBEE3561C07qAt9O" TargetMode="External"/><Relationship Id="rId636" Type="http://schemas.openxmlformats.org/officeDocument/2006/relationships/hyperlink" Target="consultantplus://offline/ref=F6CD0941BE4FB7554B6069B398651B701A5BCB21DE442C0B0382DD17E1F13A854201BEBEE1561805qAtEO" TargetMode="External"/><Relationship Id="rId1059" Type="http://schemas.openxmlformats.org/officeDocument/2006/relationships/hyperlink" Target="consultantplus://offline/ref=E282C0ED1EA27053FABEF7E99187C5F059A968683E7B4D27A01698525C77873D697622AE42DCC3C0rBt3O" TargetMode="External"/><Relationship Id="rId1266" Type="http://schemas.openxmlformats.org/officeDocument/2006/relationships/hyperlink" Target="consultantplus://offline/ref=E282C0ED1EA27053FABEF7E99187C5F059A968683E7B4D27A01698525C77873D697622AE43DCC7C7rBt0O" TargetMode="External"/><Relationship Id="rId843" Type="http://schemas.openxmlformats.org/officeDocument/2006/relationships/hyperlink" Target="consultantplus://offline/ref=F6CD0941BE4FB7554B6069B398651B701A5BCB21DE442C0B0382DD17E1F13A854201BEBEE0561E04qAtBO" TargetMode="External"/><Relationship Id="rId1126" Type="http://schemas.openxmlformats.org/officeDocument/2006/relationships/hyperlink" Target="consultantplus://offline/ref=E282C0ED1EA27053FABEF7E99187C5F059A968683E7B4D27A01698525C77873D697622AE42DCC5C7rBt7O" TargetMode="External"/><Relationship Id="rId275" Type="http://schemas.openxmlformats.org/officeDocument/2006/relationships/hyperlink" Target="consultantplus://offline/ref=F6CD0941BE4FB7554B6069B398651B701A5BCB21DE442C0B0382DD17E1F13A854201BEBEE2541901qAtBO" TargetMode="External"/><Relationship Id="rId482" Type="http://schemas.openxmlformats.org/officeDocument/2006/relationships/hyperlink" Target="consultantplus://offline/ref=F6CD0941BE4FB7554B6069B398651B701A5BCB21DE442C0B0382DD17E1F13A854201BEBEE2551507qAtDO" TargetMode="External"/><Relationship Id="rId703" Type="http://schemas.openxmlformats.org/officeDocument/2006/relationships/hyperlink" Target="consultantplus://offline/ref=F6CD0941BE4FB7554B6069B398651B701A5BCB21DE442C0B0382DD17E1F13A854201BEBEE2541F08qAt3O" TargetMode="External"/><Relationship Id="rId910" Type="http://schemas.openxmlformats.org/officeDocument/2006/relationships/hyperlink" Target="consultantplus://offline/ref=F6CD0941BE4FB7554B6069B398651B701A5BCB21DE442C0B0382DD17E1F13A854201BEBEE35B1F08qAtBO" TargetMode="External"/><Relationship Id="rId1333" Type="http://schemas.openxmlformats.org/officeDocument/2006/relationships/hyperlink" Target="consultantplus://offline/ref=E282C0ED1EA27053FABEF7E99187C5F059A968683E7B4D27A01698525C77873D697622AE43DCC1CDrBt8O" TargetMode="External"/><Relationship Id="rId135" Type="http://schemas.openxmlformats.org/officeDocument/2006/relationships/hyperlink" Target="consultantplus://offline/ref=F6CD0941BE4FB7554B6069B398651B701A5BCB21DE442C0B0382DD17E1F13A854201BEBEE3531F08qAt3O" TargetMode="External"/><Relationship Id="rId342" Type="http://schemas.openxmlformats.org/officeDocument/2006/relationships/hyperlink" Target="consultantplus://offline/ref=F6CD0941BE4FB7554B6069B398651B701A5BCB21DE442C0B0382DD17E1F13A854201BEBEE0531A08qAtBO" TargetMode="External"/><Relationship Id="rId787" Type="http://schemas.openxmlformats.org/officeDocument/2006/relationships/hyperlink" Target="consultantplus://offline/ref=F6CD0941BE4FB7554B6069B398651B701A5BCB21DE442C0B0382DD17E1F13A854201BEBEE3521B00qAtDO" TargetMode="External"/><Relationship Id="rId994" Type="http://schemas.openxmlformats.org/officeDocument/2006/relationships/hyperlink" Target="consultantplus://offline/ref=F6CD0941BE4FB7554B6069B398651B701A5BCB21DE442C0B0382DD17E1F13A854201BEBEE2531D05qAtEO" TargetMode="External"/><Relationship Id="rId1400" Type="http://schemas.openxmlformats.org/officeDocument/2006/relationships/hyperlink" Target="consultantplus://offline/ref=E282C0ED1EA27053FABEF7E99187C5F059A968683E7B4D27A01698525C77873D697622AE43DCC6CCrBt2O" TargetMode="External"/><Relationship Id="rId202" Type="http://schemas.openxmlformats.org/officeDocument/2006/relationships/hyperlink" Target="consultantplus://offline/ref=F6CD0941BE4FB7554B6069B398651B701A5BCB21DE442C0B0382DD17E1F13A854201BEBEE3531C06qAtBO" TargetMode="External"/><Relationship Id="rId647" Type="http://schemas.openxmlformats.org/officeDocument/2006/relationships/hyperlink" Target="consultantplus://offline/ref=F6CD0941BE4FB7554B6069B398651B701A5BCB21DE442C0B0382DD17E1F13A854201BEBEE2551F01qAtBO" TargetMode="External"/><Relationship Id="rId854" Type="http://schemas.openxmlformats.org/officeDocument/2006/relationships/hyperlink" Target="consultantplus://offline/ref=F6CD0941BE4FB7554B6069B398651B701A5BCB21DE442C0B0382DD17E1F13A854201BEBEE0561C04qAtFO" TargetMode="External"/><Relationship Id="rId1277" Type="http://schemas.openxmlformats.org/officeDocument/2006/relationships/hyperlink" Target="consultantplus://offline/ref=E282C0ED1EA27053FABEF7E99187C5F059A968683E7B4D27A01698525C77873D697622AE42D5C5C5rBt6O" TargetMode="External"/><Relationship Id="rId286" Type="http://schemas.openxmlformats.org/officeDocument/2006/relationships/hyperlink" Target="consultantplus://offline/ref=F6CD0941BE4FB7554B6069B398651B701A5BCB21DE442C0B0382DD17E1F13A854201BEBEE2541904qAt3O" TargetMode="External"/><Relationship Id="rId493" Type="http://schemas.openxmlformats.org/officeDocument/2006/relationships/hyperlink" Target="consultantplus://offline/ref=F6CD0941BE4FB7554B6069B398651B701A5BCB21DE442C0B0382DD17E1F13A854201BEBEE2571E04qAt3O" TargetMode="External"/><Relationship Id="rId507" Type="http://schemas.openxmlformats.org/officeDocument/2006/relationships/hyperlink" Target="consultantplus://offline/ref=F6CD0941BE4FB7554B6069B398651B701A5BCB21DE442C0B0382DD17E1F13A854201BEBEE2561405qAt9O" TargetMode="External"/><Relationship Id="rId714" Type="http://schemas.openxmlformats.org/officeDocument/2006/relationships/hyperlink" Target="consultantplus://offline/ref=F6CD0941BE4FB7554B6069B398651B701A5BCB21DE442C0B0382DD17E1F13A854201BEBEE1561A09qAtCO" TargetMode="External"/><Relationship Id="rId921" Type="http://schemas.openxmlformats.org/officeDocument/2006/relationships/hyperlink" Target="consultantplus://offline/ref=F6CD0941BE4FB7554B6069B398651B701A5BCB21DE442C0B0382DD17E1F13A854201BEBEE35B1406qAtDO" TargetMode="External"/><Relationship Id="rId1137" Type="http://schemas.openxmlformats.org/officeDocument/2006/relationships/hyperlink" Target="consultantplus://offline/ref=E282C0ED1EA27053FABEF7E99187C5F059A968683E7B4D27A01698525C77873D697622AE42DCC5C5rBt3O" TargetMode="External"/><Relationship Id="rId1344" Type="http://schemas.openxmlformats.org/officeDocument/2006/relationships/hyperlink" Target="consultantplus://offline/ref=E282C0ED1EA27053FABEF7E99187C5F059A968683E7B4D27A01698525C77873D697622AE42D5C6C4rBt4O" TargetMode="External"/><Relationship Id="rId50" Type="http://schemas.openxmlformats.org/officeDocument/2006/relationships/hyperlink" Target="consultantplus://offline/ref=F6CD0941BE4FB7554B6069B398651B701A5BCB21DE442C0B0382DD17E1F13A854201BEBEE35A1E06qAt9O" TargetMode="External"/><Relationship Id="rId146" Type="http://schemas.openxmlformats.org/officeDocument/2006/relationships/hyperlink" Target="consultantplus://offline/ref=F6CD0941BE4FB7554B6069B398651B701A5BCB21DE442C0B0382DD17E1F13A854201BEBEE25A1401qAtDO" TargetMode="External"/><Relationship Id="rId353" Type="http://schemas.openxmlformats.org/officeDocument/2006/relationships/hyperlink" Target="consultantplus://offline/ref=F6CD0941BE4FB7554B6069B398651B701A5BCB21DE442C0B0382DD17E1F13A854201BEBEE0531501qAtBO" TargetMode="External"/><Relationship Id="rId560" Type="http://schemas.openxmlformats.org/officeDocument/2006/relationships/hyperlink" Target="consultantplus://offline/ref=F6CD0941BE4FB7554B6069B398651B701A5BCB21DE442C0B0382DD17E1F13A854201BEBEE1561E08qAt2O" TargetMode="External"/><Relationship Id="rId798" Type="http://schemas.openxmlformats.org/officeDocument/2006/relationships/hyperlink" Target="consultantplus://offline/ref=F6CD0941BE4FB7554B6069B398651B701A5BCB21DE442C0B0382DD17E1F13A854201BEBEE0561E02qAt3O" TargetMode="External"/><Relationship Id="rId1190" Type="http://schemas.openxmlformats.org/officeDocument/2006/relationships/hyperlink" Target="consultantplus://offline/ref=E282C0ED1EA27053FABEF7E99187C5F059A968683E7B4D27A01698525C77873D697622AE42DDC1CDrBt5O" TargetMode="External"/><Relationship Id="rId1204" Type="http://schemas.openxmlformats.org/officeDocument/2006/relationships/hyperlink" Target="consultantplus://offline/ref=E282C0ED1EA27053FABEF7E99187C5F059A968683E7B4D27A01698525C77873D697622AE42DCC7C1rBt3O" TargetMode="External"/><Relationship Id="rId1411" Type="http://schemas.openxmlformats.org/officeDocument/2006/relationships/hyperlink" Target="consultantplus://offline/ref=E282C0ED1EA27053FABEF7E99187C5F059A968683E7B4D27A01698525C77873D697622AE43DCC6CDrBt2O" TargetMode="External"/><Relationship Id="rId213" Type="http://schemas.openxmlformats.org/officeDocument/2006/relationships/hyperlink" Target="consultantplus://offline/ref=F6CD0941BE4FB7554B6069B398651B701A5BCB21DE442C0B0382DD17E1F13A854201BEBEE25A1507qAt3O" TargetMode="External"/><Relationship Id="rId420" Type="http://schemas.openxmlformats.org/officeDocument/2006/relationships/hyperlink" Target="consultantplus://offline/ref=F6CD0941BE4FB7554B6069B398651B701A5BCB21DE442C0B0382DD17E1F13A854201BEBEE25A1C00qAtDO" TargetMode="External"/><Relationship Id="rId658" Type="http://schemas.openxmlformats.org/officeDocument/2006/relationships/hyperlink" Target="consultantplus://offline/ref=F6CD0941BE4FB7554B6069B398651B701A5BCB21DE442C0B0382DD17E1F13A854201BEBEE2551F03qAt3O" TargetMode="External"/><Relationship Id="rId865" Type="http://schemas.openxmlformats.org/officeDocument/2006/relationships/hyperlink" Target="consultantplus://offline/ref=F6CD0941BE4FB7554B6069B398651B701A5BCB21DE442C0B0382DD17E1F13A854201BEBEE0561C06qAt9O" TargetMode="External"/><Relationship Id="rId1050" Type="http://schemas.openxmlformats.org/officeDocument/2006/relationships/hyperlink" Target="consultantplus://offline/ref=E282C0ED1EA27053FABEF7E99187C5F059A968683E7B4D27A01698525C77873D697622AE42DCC2C2rBt7O" TargetMode="External"/><Relationship Id="rId1288" Type="http://schemas.openxmlformats.org/officeDocument/2006/relationships/hyperlink" Target="consultantplus://offline/ref=E282C0ED1EA27053FABEF7E99187C5F059A968683E7B4D27A01698525C77873D697622AE42D5C4C7rBt2O" TargetMode="External"/><Relationship Id="rId297" Type="http://schemas.openxmlformats.org/officeDocument/2006/relationships/hyperlink" Target="consultantplus://offline/ref=F6CD0941BE4FB7554B6069B398651B701A5BCB21DE442C0B0382DD17E1F13A854201BEBEE2541808qAtFO" TargetMode="External"/><Relationship Id="rId518" Type="http://schemas.openxmlformats.org/officeDocument/2006/relationships/hyperlink" Target="consultantplus://offline/ref=F6CD0941BE4FB7554B6069B398651B701A5BCB21DE442C0B0382DD17E1F13A854201BEBEE2541D03qAtDO" TargetMode="External"/><Relationship Id="rId725" Type="http://schemas.openxmlformats.org/officeDocument/2006/relationships/hyperlink" Target="consultantplus://offline/ref=F6CD0941BE4FB7554B6069B398651B701A5BCB21DE442C0B0382DD17E1F13A854201BEBEE2551805qAtBO" TargetMode="External"/><Relationship Id="rId932" Type="http://schemas.openxmlformats.org/officeDocument/2006/relationships/hyperlink" Target="consultantplus://offline/ref=F6CD0941BE4FB7554B6069B398651B701A5BCB21DE442C0B0382DD17E1F13A854201BEBEE0551D05qAt3O" TargetMode="External"/><Relationship Id="rId1148" Type="http://schemas.openxmlformats.org/officeDocument/2006/relationships/hyperlink" Target="consultantplus://offline/ref=E282C0ED1EA27053FABEF7E99187C5F059A968683E7B4D27A01698525C77873D697622AE42DCC4CCrBt1O" TargetMode="External"/><Relationship Id="rId1355" Type="http://schemas.openxmlformats.org/officeDocument/2006/relationships/hyperlink" Target="consultantplus://offline/ref=E282C0ED1EA27053FABEF7E99187C5F059A968683E7B4D27A01698525C77873D697622AE42D5C3CCrBt4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61</Pages>
  <Words>45207</Words>
  <Characters>257686</Characters>
  <Application>Microsoft Office Word</Application>
  <DocSecurity>0</DocSecurity>
  <Lines>2147</Lines>
  <Paragraphs>604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Александровна ГОГОВА</dc:creator>
  <cp:lastModifiedBy>Светлана Александровна ГОГОВА</cp:lastModifiedBy>
  <cp:revision>1</cp:revision>
  <dcterms:created xsi:type="dcterms:W3CDTF">2017-06-19T14:45:00Z</dcterms:created>
  <dcterms:modified xsi:type="dcterms:W3CDTF">2017-06-19T14:48:00Z</dcterms:modified>
</cp:coreProperties>
</file>