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A3" w:rsidRDefault="00F816A3" w:rsidP="00F81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16A3" w:rsidRPr="00F816A3" w:rsidRDefault="00F816A3" w:rsidP="00F8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6A3">
        <w:rPr>
          <w:rFonts w:ascii="Times New Roman" w:hAnsi="Times New Roman" w:cs="Times New Roman"/>
          <w:sz w:val="24"/>
          <w:szCs w:val="24"/>
        </w:rPr>
        <w:t xml:space="preserve">ГРАФИК РАБОТЫ ВЫЕЗДНЫХ НАЛОГОВЫХ ОФИСОВ НА ТЕРРИТОРИИ </w:t>
      </w:r>
      <w:proofErr w:type="gramStart"/>
      <w:r w:rsidRPr="00F816A3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gramEnd"/>
      <w:r w:rsidRPr="00F816A3">
        <w:rPr>
          <w:rFonts w:ascii="Times New Roman" w:hAnsi="Times New Roman" w:cs="Times New Roman"/>
          <w:sz w:val="24"/>
          <w:szCs w:val="24"/>
        </w:rPr>
        <w:t xml:space="preserve"> И БОРИСОГЛЕБСКОГО МУНИЦИПАЛЬНЫХ РАЙОНОВ </w:t>
      </w:r>
    </w:p>
    <w:p w:rsidR="00F816A3" w:rsidRDefault="00F816A3" w:rsidP="00F8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6A3">
        <w:rPr>
          <w:rFonts w:ascii="Times New Roman" w:hAnsi="Times New Roman" w:cs="Times New Roman"/>
          <w:sz w:val="24"/>
          <w:szCs w:val="24"/>
        </w:rPr>
        <w:t>НА 1 КВАРТАЛ 2019 ГОДА</w:t>
      </w:r>
    </w:p>
    <w:p w:rsidR="00F816A3" w:rsidRDefault="00F816A3" w:rsidP="00F8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1946"/>
        <w:gridCol w:w="3779"/>
        <w:gridCol w:w="3881"/>
      </w:tblGrid>
      <w:tr w:rsidR="00F816A3" w:rsidTr="00F816A3">
        <w:tc>
          <w:tcPr>
            <w:tcW w:w="1946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779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B521AC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3881" w:type="dxa"/>
          </w:tcPr>
          <w:p w:rsidR="00F816A3" w:rsidRDefault="00B521AC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16A3">
              <w:rPr>
                <w:rFonts w:ascii="Times New Roman" w:hAnsi="Times New Roman" w:cs="Times New Roman"/>
                <w:sz w:val="24"/>
                <w:szCs w:val="24"/>
              </w:rPr>
              <w:t>есто проведения мероприятия</w:t>
            </w:r>
          </w:p>
        </w:tc>
      </w:tr>
      <w:tr w:rsidR="00F816A3" w:rsidTr="00F816A3">
        <w:tc>
          <w:tcPr>
            <w:tcW w:w="1946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Гаврилов-Ям</w:t>
            </w:r>
          </w:p>
        </w:tc>
        <w:tc>
          <w:tcPr>
            <w:tcW w:w="3779" w:type="dxa"/>
          </w:tcPr>
          <w:p w:rsidR="00B521AC" w:rsidRDefault="00F816A3" w:rsidP="00B5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="00B521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14.00 до 16.00 </w:t>
            </w:r>
          </w:p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C64242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  <w:p w:rsidR="00357448" w:rsidRPr="00357448" w:rsidRDefault="00357448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57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152240, Ярославская область, г. Гаврилов-Ям, ул. Советская, д.51</w:t>
            </w:r>
          </w:p>
        </w:tc>
      </w:tr>
      <w:tr w:rsidR="00F816A3" w:rsidTr="00F816A3">
        <w:tc>
          <w:tcPr>
            <w:tcW w:w="1946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B521AC" w:rsidRDefault="00F816A3" w:rsidP="00B5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="00B521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10.00  до 13.00 </w:t>
            </w:r>
          </w:p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F816A3" w:rsidRDefault="000B2F6F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«Дом культуры»</w:t>
            </w:r>
          </w:p>
          <w:p w:rsidR="00357448" w:rsidRPr="00357448" w:rsidRDefault="00357448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57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152240, Ярославская область, г. Гаврилов-Ям, ул. Клубная, д.1</w:t>
            </w:r>
          </w:p>
        </w:tc>
      </w:tr>
      <w:tr w:rsidR="00F816A3" w:rsidTr="00F816A3">
        <w:tc>
          <w:tcPr>
            <w:tcW w:w="1946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B521AC" w:rsidRDefault="00F816A3" w:rsidP="00B5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  <w:r w:rsidR="00B521AC">
              <w:rPr>
                <w:rFonts w:ascii="Times New Roman" w:hAnsi="Times New Roman" w:cs="Times New Roman"/>
                <w:sz w:val="24"/>
                <w:szCs w:val="24"/>
              </w:rPr>
              <w:br/>
              <w:t>14.00 до 15</w:t>
            </w:r>
            <w:bookmarkStart w:id="0" w:name="_GoBack"/>
            <w:bookmarkEnd w:id="0"/>
            <w:r w:rsidR="00B521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C64242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  <w:p w:rsidR="00357448" w:rsidRDefault="00357448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57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152240, Ярославская область, г. Гаврилов-Ям, ул. Советская, д.51</w:t>
            </w:r>
          </w:p>
        </w:tc>
      </w:tr>
      <w:tr w:rsidR="00F816A3" w:rsidTr="00F816A3">
        <w:tc>
          <w:tcPr>
            <w:tcW w:w="1946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B521AC" w:rsidRDefault="00F816A3" w:rsidP="00B5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  <w:r w:rsidR="00B521AC">
              <w:rPr>
                <w:rFonts w:ascii="Times New Roman" w:hAnsi="Times New Roman" w:cs="Times New Roman"/>
                <w:sz w:val="24"/>
                <w:szCs w:val="24"/>
              </w:rPr>
              <w:br/>
              <w:t>10.00 до 13.00</w:t>
            </w:r>
          </w:p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F816A3" w:rsidRDefault="00723CB8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«Дом культуры»</w:t>
            </w:r>
          </w:p>
          <w:p w:rsidR="00357448" w:rsidRDefault="00357448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57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152240, Ярославская область, г. Гаврилов-Ям, ул. Клубная, д.1</w:t>
            </w:r>
          </w:p>
        </w:tc>
      </w:tr>
      <w:tr w:rsidR="00F816A3" w:rsidTr="00F816A3">
        <w:tc>
          <w:tcPr>
            <w:tcW w:w="1946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Борисоглебский</w:t>
            </w:r>
          </w:p>
        </w:tc>
        <w:tc>
          <w:tcPr>
            <w:tcW w:w="3779" w:type="dxa"/>
          </w:tcPr>
          <w:p w:rsidR="00B521AC" w:rsidRDefault="00F816A3" w:rsidP="00B5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="00B521AC">
              <w:rPr>
                <w:rFonts w:ascii="Times New Roman" w:hAnsi="Times New Roman" w:cs="Times New Roman"/>
                <w:sz w:val="24"/>
                <w:szCs w:val="24"/>
              </w:rPr>
              <w:br/>
              <w:t>10.00 до 13.00</w:t>
            </w:r>
          </w:p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Борисоглебского муниципального района</w:t>
            </w:r>
            <w:r w:rsidR="00C32025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  <w:p w:rsidR="00357448" w:rsidRPr="00357448" w:rsidRDefault="00357448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57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152170, Ярославская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Борисоглебский,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</w:tr>
      <w:tr w:rsidR="00F816A3" w:rsidTr="00F816A3">
        <w:tc>
          <w:tcPr>
            <w:tcW w:w="1946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B521AC" w:rsidRDefault="00F816A3" w:rsidP="00B5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="00B521AC">
              <w:rPr>
                <w:rFonts w:ascii="Times New Roman" w:hAnsi="Times New Roman" w:cs="Times New Roman"/>
                <w:sz w:val="24"/>
                <w:szCs w:val="24"/>
              </w:rPr>
              <w:br/>
              <w:t>10.00 до 13.00</w:t>
            </w:r>
          </w:p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F816A3" w:rsidRDefault="00F816A3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Борисоглебского муниципального района</w:t>
            </w:r>
            <w:r w:rsidR="00C32025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  <w:p w:rsidR="00357448" w:rsidRDefault="00357448" w:rsidP="00F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57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152170, Ярославская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Борисоглебский,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</w:tr>
    </w:tbl>
    <w:p w:rsidR="00F816A3" w:rsidRPr="00F816A3" w:rsidRDefault="00F816A3" w:rsidP="00F8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816A3" w:rsidRPr="00F816A3" w:rsidSect="0030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C87"/>
    <w:rsid w:val="000B2F6F"/>
    <w:rsid w:val="003031AD"/>
    <w:rsid w:val="00357448"/>
    <w:rsid w:val="003665D5"/>
    <w:rsid w:val="005841C5"/>
    <w:rsid w:val="00723CB8"/>
    <w:rsid w:val="00761448"/>
    <w:rsid w:val="007753AF"/>
    <w:rsid w:val="00965C87"/>
    <w:rsid w:val="00B411ED"/>
    <w:rsid w:val="00B521AC"/>
    <w:rsid w:val="00C32025"/>
    <w:rsid w:val="00C64242"/>
    <w:rsid w:val="00D03CBF"/>
    <w:rsid w:val="00D3600A"/>
    <w:rsid w:val="00F8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Никитина</dc:creator>
  <cp:lastModifiedBy> </cp:lastModifiedBy>
  <cp:revision>11</cp:revision>
  <dcterms:created xsi:type="dcterms:W3CDTF">2019-02-06T07:45:00Z</dcterms:created>
  <dcterms:modified xsi:type="dcterms:W3CDTF">2019-02-11T08:47:00Z</dcterms:modified>
</cp:coreProperties>
</file>