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85" w:rsidRPr="00142D85" w:rsidRDefault="00142D85" w:rsidP="0014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85">
        <w:rPr>
          <w:rFonts w:ascii="Times New Roman" w:hAnsi="Times New Roman" w:cs="Times New Roman"/>
          <w:b/>
          <w:sz w:val="24"/>
          <w:szCs w:val="24"/>
        </w:rPr>
        <w:t xml:space="preserve">Список граждан (гражданских служащих), допущенных к участию в конкурсе № </w:t>
      </w:r>
      <w:r w:rsidR="00176964">
        <w:rPr>
          <w:rFonts w:ascii="Times New Roman" w:hAnsi="Times New Roman" w:cs="Times New Roman"/>
          <w:b/>
          <w:sz w:val="24"/>
          <w:szCs w:val="24"/>
        </w:rPr>
        <w:t>3</w:t>
      </w:r>
      <w:r w:rsidRPr="00142D85">
        <w:rPr>
          <w:rFonts w:ascii="Times New Roman" w:hAnsi="Times New Roman" w:cs="Times New Roman"/>
          <w:b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</w:t>
      </w:r>
    </w:p>
    <w:p w:rsidR="00142D85" w:rsidRPr="00142D85" w:rsidRDefault="00142D85" w:rsidP="00142D8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D85">
        <w:rPr>
          <w:rFonts w:ascii="Times New Roman" w:hAnsi="Times New Roman" w:cs="Times New Roman"/>
          <w:sz w:val="24"/>
          <w:szCs w:val="24"/>
        </w:rPr>
        <w:t>Инспекция Федеральной налого</w:t>
      </w:r>
      <w:r w:rsidR="00B7462D">
        <w:rPr>
          <w:rFonts w:ascii="Times New Roman" w:hAnsi="Times New Roman" w:cs="Times New Roman"/>
          <w:sz w:val="24"/>
          <w:szCs w:val="24"/>
        </w:rPr>
        <w:t>вой службы № 6 по г. Москве (</w:t>
      </w:r>
      <w:r w:rsidRPr="00142D85">
        <w:rPr>
          <w:rFonts w:ascii="Times New Roman" w:hAnsi="Times New Roman" w:cs="Times New Roman"/>
          <w:sz w:val="24"/>
          <w:szCs w:val="24"/>
        </w:rPr>
        <w:t>115</w:t>
      </w:r>
      <w:r w:rsidR="00B7462D">
        <w:rPr>
          <w:rFonts w:ascii="Times New Roman" w:hAnsi="Times New Roman" w:cs="Times New Roman"/>
          <w:sz w:val="24"/>
          <w:szCs w:val="24"/>
        </w:rPr>
        <w:t xml:space="preserve">191, г. Москва, ул. Большая Тульская, д. </w:t>
      </w:r>
      <w:r w:rsidRPr="00142D85">
        <w:rPr>
          <w:rFonts w:ascii="Times New Roman" w:hAnsi="Times New Roman" w:cs="Times New Roman"/>
          <w:sz w:val="24"/>
          <w:szCs w:val="24"/>
        </w:rPr>
        <w:t xml:space="preserve">15, тел. (495) 400-00-06) в лице начальника Инспекции </w:t>
      </w:r>
      <w:r w:rsidR="007B34AF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="007B34AF">
        <w:rPr>
          <w:rFonts w:ascii="Times New Roman" w:hAnsi="Times New Roman" w:cs="Times New Roman"/>
          <w:sz w:val="24"/>
          <w:szCs w:val="24"/>
        </w:rPr>
        <w:t>Хатькова</w:t>
      </w:r>
      <w:proofErr w:type="spellEnd"/>
      <w:r w:rsidRPr="00142D85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 № 6 по г. Москве, утвержденного руководителем Управления Федеральной налоговой службы по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B7462D">
        <w:rPr>
          <w:rFonts w:ascii="Times New Roman" w:hAnsi="Times New Roman" w:cs="Times New Roman"/>
          <w:sz w:val="24"/>
          <w:szCs w:val="24"/>
        </w:rPr>
        <w:t xml:space="preserve"> </w:t>
      </w:r>
      <w:r w:rsidRPr="00142D85">
        <w:rPr>
          <w:rFonts w:ascii="Times New Roman" w:hAnsi="Times New Roman" w:cs="Times New Roman"/>
          <w:sz w:val="24"/>
          <w:szCs w:val="24"/>
        </w:rPr>
        <w:t xml:space="preserve">Москве от </w:t>
      </w:r>
      <w:r w:rsidRPr="00142D85">
        <w:rPr>
          <w:rFonts w:ascii="Times New Roman" w:hAnsi="Times New Roman" w:cs="Times New Roman"/>
          <w:bCs/>
          <w:sz w:val="24"/>
          <w:szCs w:val="24"/>
        </w:rPr>
        <w:t xml:space="preserve">15.02.2019 </w:t>
      </w:r>
      <w:r w:rsidRPr="00142D85">
        <w:rPr>
          <w:rFonts w:ascii="Times New Roman" w:hAnsi="Times New Roman" w:cs="Times New Roman"/>
          <w:sz w:val="24"/>
          <w:szCs w:val="24"/>
        </w:rPr>
        <w:t xml:space="preserve">г., представляет список граждан (гражданских служащих), допущенных к участию в конкурсе № </w:t>
      </w:r>
      <w:r w:rsidR="00176964">
        <w:rPr>
          <w:rFonts w:ascii="Times New Roman" w:hAnsi="Times New Roman" w:cs="Times New Roman"/>
          <w:sz w:val="24"/>
          <w:szCs w:val="24"/>
        </w:rPr>
        <w:t>3</w:t>
      </w:r>
      <w:r w:rsidRPr="00142D85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Федерации.</w:t>
      </w:r>
    </w:p>
    <w:tbl>
      <w:tblPr>
        <w:tblW w:w="1073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730"/>
      </w:tblGrid>
      <w:tr w:rsidR="00142D85" w:rsidRPr="00142D85" w:rsidTr="00565D16">
        <w:trPr>
          <w:trHeight w:val="8360"/>
        </w:trPr>
        <w:tc>
          <w:tcPr>
            <w:tcW w:w="10730" w:type="dxa"/>
          </w:tcPr>
          <w:tbl>
            <w:tblPr>
              <w:tblW w:w="10603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1"/>
              <w:gridCol w:w="2470"/>
              <w:gridCol w:w="2032"/>
              <w:gridCol w:w="1114"/>
              <w:gridCol w:w="4366"/>
            </w:tblGrid>
            <w:tr w:rsidR="00142D85" w:rsidRPr="00142D85" w:rsidTr="00F90934">
              <w:trPr>
                <w:trHeight w:val="526"/>
              </w:trPr>
              <w:tc>
                <w:tcPr>
                  <w:tcW w:w="621" w:type="dxa"/>
                </w:tcPr>
                <w:p w:rsidR="00142D85" w:rsidRPr="00331EBF" w:rsidRDefault="00142D85" w:rsidP="00142D8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2470" w:type="dxa"/>
                </w:tcPr>
                <w:p w:rsidR="00142D85" w:rsidRPr="00331EBF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отдела</w:t>
                  </w:r>
                </w:p>
              </w:tc>
              <w:tc>
                <w:tcPr>
                  <w:tcW w:w="2032" w:type="dxa"/>
                </w:tcPr>
                <w:p w:rsidR="00142D85" w:rsidRPr="00331EBF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Наименование вакантной должности</w:t>
                  </w:r>
                </w:p>
              </w:tc>
              <w:tc>
                <w:tcPr>
                  <w:tcW w:w="1114" w:type="dxa"/>
                </w:tcPr>
                <w:p w:rsidR="00142D85" w:rsidRPr="00331EBF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Количество вакантных должностей</w:t>
                  </w:r>
                </w:p>
              </w:tc>
              <w:tc>
                <w:tcPr>
                  <w:tcW w:w="4366" w:type="dxa"/>
                </w:tcPr>
                <w:p w:rsidR="00142D85" w:rsidRPr="00331EBF" w:rsidRDefault="00142D85" w:rsidP="00F90934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31E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ФИО</w:t>
                  </w:r>
                </w:p>
              </w:tc>
            </w:tr>
            <w:tr w:rsidR="00FA24F0" w:rsidRPr="00142D85" w:rsidTr="00F90934">
              <w:trPr>
                <w:trHeight w:val="931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Отдел общего и хозяйственного обеспечения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Старший специалист 2 разряда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gramStart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>Корецкий  Иван</w:t>
                  </w:r>
                  <w:proofErr w:type="gramEnd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 Сергеевич    </w:t>
                  </w:r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Черных Артем Сергеевич   </w:t>
                  </w:r>
                </w:p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3. Яременко Динара Игоревна</w:t>
                  </w:r>
                </w:p>
              </w:tc>
            </w:tr>
            <w:tr w:rsidR="00FA24F0" w:rsidRPr="00142D85" w:rsidTr="00F90934">
              <w:trPr>
                <w:trHeight w:val="931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Правовой отдел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 xml:space="preserve">Новичкова </w:t>
                  </w:r>
                  <w:proofErr w:type="gramStart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>Анна  Михайловна</w:t>
                  </w:r>
                  <w:proofErr w:type="gramEnd"/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 xml:space="preserve">Фролова Вероника Андреевна   </w:t>
                  </w:r>
                </w:p>
                <w:p w:rsidR="00FA24F0" w:rsidRPr="001F542B" w:rsidRDefault="00B10558" w:rsidP="00B1055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Шкуренкова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Ольга Александровна</w:t>
                  </w:r>
                </w:p>
              </w:tc>
            </w:tr>
            <w:tr w:rsidR="00FA24F0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Отдел работы с налогоплательщиками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>Бойкова</w:t>
                  </w:r>
                  <w:proofErr w:type="spellEnd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gramStart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>Евгения  Николаевна</w:t>
                  </w:r>
                  <w:proofErr w:type="gramEnd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="00B10558">
                    <w:rPr>
                      <w:rFonts w:ascii="Times New Roman" w:hAnsi="Times New Roman" w:cs="Times New Roman"/>
                      <w:sz w:val="24"/>
                    </w:rPr>
                    <w:t>Егорова Анастасия Николаевна</w:t>
                  </w:r>
                </w:p>
                <w:p w:rsidR="00B54400" w:rsidRDefault="00B5440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3. Зубова Елена Анатольевна</w:t>
                  </w:r>
                </w:p>
                <w:p w:rsidR="00B10558" w:rsidRPr="001F542B" w:rsidRDefault="00B5440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 w:rsidR="00B10558">
                    <w:rPr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>Казюлина</w:t>
                  </w:r>
                  <w:proofErr w:type="spellEnd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 xml:space="preserve"> Екатерина Викторовна    </w:t>
                  </w:r>
                </w:p>
              </w:tc>
            </w:tr>
            <w:tr w:rsidR="00FA24F0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Отдел камеральных проверок № 1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996B7D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>Гасникова</w:t>
                  </w:r>
                  <w:proofErr w:type="spellEnd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 xml:space="preserve"> Елизавета Евгеньевна  </w:t>
                  </w:r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="00996B7D">
                    <w:rPr>
                      <w:rFonts w:ascii="Times New Roman" w:hAnsi="Times New Roman" w:cs="Times New Roman"/>
                      <w:sz w:val="24"/>
                    </w:rPr>
                    <w:t>Влавацкая</w:t>
                  </w:r>
                  <w:proofErr w:type="spellEnd"/>
                  <w:r w:rsidR="00996B7D">
                    <w:rPr>
                      <w:rFonts w:ascii="Times New Roman" w:hAnsi="Times New Roman" w:cs="Times New Roman"/>
                      <w:sz w:val="24"/>
                    </w:rPr>
                    <w:t xml:space="preserve"> Альбина Юрьевна</w:t>
                  </w:r>
                </w:p>
                <w:p w:rsidR="00996B7D" w:rsidRDefault="00996B7D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3.</w:t>
                  </w:r>
                  <w:r>
                    <w:t xml:space="preserve"> </w:t>
                  </w:r>
                  <w:r w:rsidRPr="00996B7D">
                    <w:rPr>
                      <w:rFonts w:ascii="Times New Roman" w:hAnsi="Times New Roman" w:cs="Times New Roman"/>
                      <w:sz w:val="24"/>
                    </w:rPr>
                    <w:t xml:space="preserve">Титова Анна Валерьевна   </w:t>
                  </w:r>
                </w:p>
                <w:p w:rsidR="00996B7D" w:rsidRPr="001F542B" w:rsidRDefault="00996B7D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4. </w:t>
                  </w:r>
                  <w:proofErr w:type="spellStart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>Яшечкина</w:t>
                  </w:r>
                  <w:proofErr w:type="spellEnd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 xml:space="preserve"> Валерия Сергеевна   </w:t>
                  </w:r>
                </w:p>
              </w:tc>
            </w:tr>
            <w:tr w:rsidR="00FA24F0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Отдел камеральных проверок № 2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>Коршунов Кирилл Андреевич</w:t>
                  </w:r>
                </w:p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="00B10558" w:rsidRPr="001F542B">
                    <w:rPr>
                      <w:rFonts w:ascii="Times New Roman" w:hAnsi="Times New Roman" w:cs="Times New Roman"/>
                      <w:sz w:val="24"/>
                    </w:rPr>
                    <w:t>Прусакова Евгения Ивановна</w:t>
                  </w:r>
                </w:p>
                <w:p w:rsidR="00FA24F0" w:rsidRPr="001F542B" w:rsidRDefault="00B10558" w:rsidP="00B1055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 w:rsidR="00FA24F0">
                    <w:rPr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r w:rsidRPr="00B10558">
                    <w:rPr>
                      <w:rFonts w:ascii="Times New Roman" w:hAnsi="Times New Roman" w:cs="Times New Roman"/>
                      <w:sz w:val="24"/>
                    </w:rPr>
                    <w:t xml:space="preserve">Яковлев Сергей Борисович    </w:t>
                  </w:r>
                </w:p>
              </w:tc>
            </w:tr>
            <w:tr w:rsidR="00FA24F0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Отдел камеральных проверок № 3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="00B10558" w:rsidRPr="00B77D02">
                    <w:rPr>
                      <w:rFonts w:ascii="Times New Roman" w:hAnsi="Times New Roman" w:cs="Times New Roman"/>
                      <w:sz w:val="24"/>
                    </w:rPr>
                    <w:t>Басов Сергей Владимирович</w:t>
                  </w:r>
                  <w:r w:rsidR="00B10558" w:rsidRPr="001F542B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  <w:p w:rsidR="00B10558" w:rsidRPr="001F542B" w:rsidRDefault="00FA24F0" w:rsidP="00B1055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2.</w:t>
                  </w:r>
                  <w:r w:rsidR="00B10558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B10558" w:rsidRPr="001F542B">
                    <w:rPr>
                      <w:rFonts w:ascii="Times New Roman" w:hAnsi="Times New Roman" w:cs="Times New Roman"/>
                      <w:sz w:val="24"/>
                    </w:rPr>
                    <w:t>Кузьмина Елена Владимировна</w:t>
                  </w:r>
                </w:p>
                <w:p w:rsidR="00B10558" w:rsidRDefault="00B10558" w:rsidP="00B1055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3. </w:t>
                  </w:r>
                  <w:r w:rsidRPr="00B10558">
                    <w:rPr>
                      <w:rFonts w:ascii="Times New Roman" w:hAnsi="Times New Roman" w:cs="Times New Roman"/>
                      <w:sz w:val="24"/>
                    </w:rPr>
                    <w:t>Минаева Мария Сергеевна</w:t>
                  </w:r>
                </w:p>
                <w:p w:rsidR="00FA24F0" w:rsidRPr="001F542B" w:rsidRDefault="00B10558" w:rsidP="00996B7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4. </w:t>
                  </w:r>
                  <w:proofErr w:type="spellStart"/>
                  <w:r w:rsidRPr="00B10558">
                    <w:rPr>
                      <w:rFonts w:ascii="Times New Roman" w:hAnsi="Times New Roman" w:cs="Times New Roman"/>
                      <w:sz w:val="24"/>
                    </w:rPr>
                    <w:t>Швецова</w:t>
                  </w:r>
                  <w:proofErr w:type="spellEnd"/>
                  <w:r w:rsidRPr="00B10558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gramStart"/>
                  <w:r w:rsidRPr="00B10558">
                    <w:rPr>
                      <w:rFonts w:ascii="Times New Roman" w:hAnsi="Times New Roman" w:cs="Times New Roman"/>
                      <w:sz w:val="24"/>
                    </w:rPr>
                    <w:t>Кристина  Дмитриевна</w:t>
                  </w:r>
                  <w:proofErr w:type="gramEnd"/>
                </w:p>
              </w:tc>
            </w:tr>
            <w:tr w:rsidR="00FA24F0" w:rsidRPr="00142D85" w:rsidTr="0029159F">
              <w:trPr>
                <w:trHeight w:val="416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Отдел камеральных проверок № 4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Старший специалист 2 разряда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gramStart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>Ильина  Виктория</w:t>
                  </w:r>
                  <w:proofErr w:type="gramEnd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 xml:space="preserve"> Петровна  </w:t>
                  </w:r>
                </w:p>
                <w:p w:rsidR="00FA24F0" w:rsidRDefault="00FA24F0" w:rsidP="00996B7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="00996B7D">
                    <w:rPr>
                      <w:rFonts w:ascii="Times New Roman" w:hAnsi="Times New Roman" w:cs="Times New Roman"/>
                      <w:sz w:val="24"/>
                    </w:rPr>
                    <w:t>Назарова Виктория Борисовна</w:t>
                  </w:r>
                </w:p>
                <w:p w:rsidR="00996B7D" w:rsidRPr="001F542B" w:rsidRDefault="00996B7D" w:rsidP="00996B7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3. </w:t>
                  </w:r>
                  <w:r w:rsidRPr="00996B7D">
                    <w:rPr>
                      <w:rFonts w:ascii="Times New Roman" w:hAnsi="Times New Roman" w:cs="Times New Roman"/>
                      <w:sz w:val="24"/>
                    </w:rPr>
                    <w:t xml:space="preserve">Халилов </w:t>
                  </w:r>
                  <w:proofErr w:type="spellStart"/>
                  <w:proofErr w:type="gramStart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>Мурад</w:t>
                  </w:r>
                  <w:proofErr w:type="spellEnd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proofErr w:type="spellStart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>Гусейнович</w:t>
                  </w:r>
                  <w:proofErr w:type="spellEnd"/>
                  <w:proofErr w:type="gramEnd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bookmarkStart w:id="0" w:name="_GoBack"/>
                  <w:bookmarkEnd w:id="0"/>
                </w:p>
              </w:tc>
            </w:tr>
            <w:tr w:rsidR="00FA24F0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Отдел камеральных проверок № 6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>Габулова</w:t>
                  </w:r>
                  <w:proofErr w:type="spellEnd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>Агунда</w:t>
                  </w:r>
                  <w:proofErr w:type="spellEnd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 xml:space="preserve"> Валерьевна  </w:t>
                  </w:r>
                </w:p>
                <w:p w:rsidR="00996B7D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>Данилкин</w:t>
                  </w:r>
                  <w:proofErr w:type="spellEnd"/>
                  <w:r w:rsidR="00996B7D" w:rsidRPr="00996B7D">
                    <w:rPr>
                      <w:rFonts w:ascii="Times New Roman" w:hAnsi="Times New Roman" w:cs="Times New Roman"/>
                      <w:sz w:val="24"/>
                    </w:rPr>
                    <w:t xml:space="preserve"> Дмитрий Дмитриевич</w:t>
                  </w:r>
                </w:p>
                <w:p w:rsidR="00FA24F0" w:rsidRDefault="00996B7D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3. </w:t>
                  </w:r>
                  <w:r w:rsidR="00FA24F0" w:rsidRPr="001F542B">
                    <w:rPr>
                      <w:rFonts w:ascii="Times New Roman" w:hAnsi="Times New Roman" w:cs="Times New Roman"/>
                      <w:sz w:val="24"/>
                    </w:rPr>
                    <w:t>Коломиец Борис Валерьевич</w:t>
                  </w:r>
                </w:p>
                <w:p w:rsidR="00996B7D" w:rsidRPr="001F542B" w:rsidRDefault="00996B7D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4. </w:t>
                  </w:r>
                  <w:proofErr w:type="spellStart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>Шайжанов</w:t>
                  </w:r>
                  <w:proofErr w:type="spellEnd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>Камиль</w:t>
                  </w:r>
                  <w:proofErr w:type="spellEnd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>Абдулхаевич</w:t>
                  </w:r>
                  <w:proofErr w:type="spellEnd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</w:p>
              </w:tc>
            </w:tr>
            <w:tr w:rsidR="00FA24F0" w:rsidRPr="00142D85" w:rsidTr="00F90934">
              <w:trPr>
                <w:trHeight w:val="953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Отдел оперативного контроля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r w:rsidR="00B77D02">
                    <w:rPr>
                      <w:rFonts w:ascii="Times New Roman" w:hAnsi="Times New Roman" w:cs="Times New Roman"/>
                      <w:sz w:val="24"/>
                    </w:rPr>
                    <w:t>Лозин Михаил Юрьевич</w:t>
                  </w:r>
                </w:p>
                <w:p w:rsidR="00FA24F0" w:rsidRDefault="00FA24F0" w:rsidP="00B77D0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="00B77D02" w:rsidRPr="00B77D02">
                    <w:rPr>
                      <w:rFonts w:ascii="Times New Roman" w:hAnsi="Times New Roman" w:cs="Times New Roman"/>
                      <w:sz w:val="24"/>
                    </w:rPr>
                    <w:t>Рыжаева</w:t>
                  </w:r>
                  <w:proofErr w:type="spellEnd"/>
                  <w:r w:rsidR="00B77D02" w:rsidRPr="00B77D02">
                    <w:rPr>
                      <w:rFonts w:ascii="Times New Roman" w:hAnsi="Times New Roman" w:cs="Times New Roman"/>
                      <w:sz w:val="24"/>
                    </w:rPr>
                    <w:t xml:space="preserve"> Татьяна Александровна  </w:t>
                  </w:r>
                </w:p>
                <w:p w:rsidR="00B77D02" w:rsidRPr="001F542B" w:rsidRDefault="00B77D02" w:rsidP="00B77D0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3. Серпиков Дмитрий Михайлович</w:t>
                  </w:r>
                </w:p>
              </w:tc>
            </w:tr>
            <w:tr w:rsidR="00FA24F0" w:rsidRPr="00142D85" w:rsidTr="00F90934">
              <w:trPr>
                <w:trHeight w:val="955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Отдел урегулирования задолженности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Азиева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Мехринисо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Баходиржоновна</w:t>
                  </w:r>
                  <w:proofErr w:type="spellEnd"/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Арсентьева Екатерина Николаевна   </w:t>
                  </w:r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3. </w:t>
                  </w:r>
                  <w:r w:rsidRPr="00FA24F0">
                    <w:rPr>
                      <w:rFonts w:ascii="Times New Roman" w:hAnsi="Times New Roman" w:cs="Times New Roman"/>
                      <w:sz w:val="24"/>
                    </w:rPr>
                    <w:t>Володько Денис Геннадьевич</w:t>
                  </w:r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4.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Елтарева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Елена Геннадьевна</w:t>
                  </w:r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5. </w:t>
                  </w:r>
                  <w:proofErr w:type="spellStart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>Кабардукова</w:t>
                  </w:r>
                  <w:proofErr w:type="spellEnd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 Фатима </w:t>
                  </w:r>
                  <w:proofErr w:type="spellStart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>Жагафаровна</w:t>
                  </w:r>
                  <w:proofErr w:type="spellEnd"/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6. </w:t>
                  </w:r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Незнамова Анна Васильевна      </w:t>
                  </w:r>
                </w:p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7.</w:t>
                  </w:r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proofErr w:type="gramStart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>Сутормин</w:t>
                  </w:r>
                  <w:proofErr w:type="spellEnd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  Константин</w:t>
                  </w:r>
                  <w:proofErr w:type="gramEnd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  Сергеевич  </w:t>
                  </w:r>
                </w:p>
                <w:p w:rsidR="00FA24F0" w:rsidRPr="001F542B" w:rsidRDefault="00FA24F0" w:rsidP="00B77D02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8.  </w:t>
                  </w:r>
                  <w:proofErr w:type="spellStart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>Сутормина</w:t>
                  </w:r>
                  <w:proofErr w:type="spellEnd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>Халима</w:t>
                  </w:r>
                  <w:proofErr w:type="spellEnd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FA24F0">
                    <w:rPr>
                      <w:rFonts w:ascii="Times New Roman" w:hAnsi="Times New Roman" w:cs="Times New Roman"/>
                      <w:sz w:val="24"/>
                    </w:rPr>
                    <w:t>Мирзоходжаевна</w:t>
                  </w:r>
                  <w:proofErr w:type="spellEnd"/>
                </w:p>
              </w:tc>
            </w:tr>
            <w:tr w:rsidR="00FA24F0" w:rsidRPr="00142D85" w:rsidTr="00F90934">
              <w:trPr>
                <w:trHeight w:val="1180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A24F0">
                    <w:rPr>
                      <w:rFonts w:ascii="Times New Roman" w:hAnsi="Times New Roman" w:cs="Times New Roman"/>
                    </w:rPr>
                    <w:t>Контрольно</w:t>
                  </w:r>
                  <w:proofErr w:type="spellEnd"/>
                  <w:r w:rsidRPr="00FA24F0">
                    <w:rPr>
                      <w:rFonts w:ascii="Times New Roman" w:hAnsi="Times New Roman" w:cs="Times New Roman"/>
                    </w:rPr>
                    <w:t xml:space="preserve"> – аналитический отдел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Главный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Pr="001F542B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="00B77D02" w:rsidRPr="00B77D02">
                    <w:rPr>
                      <w:rFonts w:ascii="Times New Roman" w:hAnsi="Times New Roman" w:cs="Times New Roman"/>
                      <w:sz w:val="24"/>
                    </w:rPr>
                    <w:t>Годун</w:t>
                  </w:r>
                  <w:proofErr w:type="spellEnd"/>
                  <w:r w:rsidR="00B77D02" w:rsidRPr="00B77D02">
                    <w:rPr>
                      <w:rFonts w:ascii="Times New Roman" w:hAnsi="Times New Roman" w:cs="Times New Roman"/>
                      <w:sz w:val="24"/>
                    </w:rPr>
                    <w:t xml:space="preserve"> Илья Владимирович  </w:t>
                  </w:r>
                </w:p>
                <w:p w:rsidR="00FA24F0" w:rsidRDefault="00FA24F0" w:rsidP="00B77D02">
                  <w:pPr>
                    <w:tabs>
                      <w:tab w:val="left" w:pos="102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r w:rsidR="00B77D02" w:rsidRPr="00B77D02">
                    <w:rPr>
                      <w:rFonts w:ascii="Times New Roman" w:hAnsi="Times New Roman" w:cs="Times New Roman"/>
                      <w:sz w:val="24"/>
                    </w:rPr>
                    <w:t>Лебедева Виктория Игоревна</w:t>
                  </w:r>
                </w:p>
                <w:p w:rsidR="00B77D02" w:rsidRPr="0029159F" w:rsidRDefault="00B77D02" w:rsidP="00B77D02">
                  <w:pPr>
                    <w:tabs>
                      <w:tab w:val="left" w:pos="102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3. </w:t>
                  </w:r>
                  <w:r w:rsidR="0029159F">
                    <w:rPr>
                      <w:rFonts w:ascii="Times New Roman" w:hAnsi="Times New Roman" w:cs="Times New Roman"/>
                      <w:sz w:val="24"/>
                    </w:rPr>
                    <w:t>Полянская Анна Руслановна</w:t>
                  </w:r>
                </w:p>
              </w:tc>
            </w:tr>
            <w:tr w:rsidR="00FA24F0" w:rsidRPr="00142D85" w:rsidTr="00F90934">
              <w:trPr>
                <w:trHeight w:val="1180"/>
              </w:trPr>
              <w:tc>
                <w:tcPr>
                  <w:tcW w:w="621" w:type="dxa"/>
                </w:tcPr>
                <w:p w:rsidR="00FA24F0" w:rsidRPr="00331EBF" w:rsidRDefault="00FA24F0" w:rsidP="00FA24F0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70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A24F0">
                    <w:rPr>
                      <w:rFonts w:ascii="Times New Roman" w:hAnsi="Times New Roman" w:cs="Times New Roman"/>
                    </w:rPr>
                    <w:t>Контрольно</w:t>
                  </w:r>
                  <w:proofErr w:type="spellEnd"/>
                  <w:r w:rsidRPr="00FA24F0">
                    <w:rPr>
                      <w:rFonts w:ascii="Times New Roman" w:hAnsi="Times New Roman" w:cs="Times New Roman"/>
                    </w:rPr>
                    <w:t xml:space="preserve"> – аналитический отдел</w:t>
                  </w:r>
                </w:p>
              </w:tc>
              <w:tc>
                <w:tcPr>
                  <w:tcW w:w="2032" w:type="dxa"/>
                </w:tcPr>
                <w:p w:rsidR="00FA24F0" w:rsidRPr="00FA24F0" w:rsidRDefault="00FA24F0" w:rsidP="00FA24F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Старший государственный налоговый инспектор</w:t>
                  </w:r>
                </w:p>
              </w:tc>
              <w:tc>
                <w:tcPr>
                  <w:tcW w:w="1114" w:type="dxa"/>
                </w:tcPr>
                <w:p w:rsidR="00FA24F0" w:rsidRPr="00FA24F0" w:rsidRDefault="00FA24F0" w:rsidP="00FA24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24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366" w:type="dxa"/>
                </w:tcPr>
                <w:p w:rsidR="00FA24F0" w:rsidRDefault="00FA24F0" w:rsidP="00FA24F0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1. </w:t>
                  </w:r>
                  <w:proofErr w:type="spellStart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>Джаватханова</w:t>
                  </w:r>
                  <w:proofErr w:type="spellEnd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 xml:space="preserve"> Диана </w:t>
                  </w:r>
                  <w:proofErr w:type="spellStart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>Абдулмуслимовна</w:t>
                  </w:r>
                  <w:proofErr w:type="spellEnd"/>
                </w:p>
                <w:p w:rsidR="00996B7D" w:rsidRDefault="00996B7D" w:rsidP="00B1055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2. </w:t>
                  </w:r>
                  <w:proofErr w:type="spellStart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>Лукашина</w:t>
                  </w:r>
                  <w:proofErr w:type="spellEnd"/>
                  <w:r w:rsidRPr="00996B7D">
                    <w:rPr>
                      <w:rFonts w:ascii="Times New Roman" w:hAnsi="Times New Roman" w:cs="Times New Roman"/>
                      <w:sz w:val="24"/>
                    </w:rPr>
                    <w:t xml:space="preserve"> Анастасия Константиновна</w:t>
                  </w:r>
                </w:p>
                <w:p w:rsidR="00FA24F0" w:rsidRDefault="00996B7D" w:rsidP="00B1055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3. </w:t>
                  </w:r>
                  <w:proofErr w:type="spellStart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>Сячина</w:t>
                  </w:r>
                  <w:proofErr w:type="spellEnd"/>
                  <w:r w:rsidR="00B10558" w:rsidRPr="00B10558">
                    <w:rPr>
                      <w:rFonts w:ascii="Times New Roman" w:hAnsi="Times New Roman" w:cs="Times New Roman"/>
                      <w:sz w:val="24"/>
                    </w:rPr>
                    <w:t xml:space="preserve"> Наталья Юрьевна   </w:t>
                  </w:r>
                </w:p>
                <w:p w:rsidR="00B10558" w:rsidRPr="001F542B" w:rsidRDefault="00996B7D" w:rsidP="00B1055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4. </w:t>
                  </w:r>
                  <w:r w:rsidR="00B10558">
                    <w:rPr>
                      <w:rFonts w:ascii="Times New Roman" w:hAnsi="Times New Roman" w:cs="Times New Roman"/>
                      <w:sz w:val="24"/>
                    </w:rPr>
                    <w:t>Шмидт Эдуард Владимирович</w:t>
                  </w:r>
                </w:p>
              </w:tc>
            </w:tr>
          </w:tbl>
          <w:p w:rsidR="00142D85" w:rsidRPr="00142D85" w:rsidRDefault="00142D85" w:rsidP="00142D85"/>
        </w:tc>
      </w:tr>
      <w:tr w:rsidR="00BC7E9E" w:rsidRPr="00142D85" w:rsidTr="00565D16">
        <w:trPr>
          <w:trHeight w:val="87"/>
        </w:trPr>
        <w:tc>
          <w:tcPr>
            <w:tcW w:w="10730" w:type="dxa"/>
          </w:tcPr>
          <w:p w:rsidR="00BC7E9E" w:rsidRPr="00142D85" w:rsidRDefault="00BC7E9E" w:rsidP="00142D85"/>
        </w:tc>
      </w:tr>
    </w:tbl>
    <w:p w:rsidR="00777524" w:rsidRPr="0029159F" w:rsidRDefault="003237A6" w:rsidP="00AB0CDF">
      <w:pPr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состоится </w:t>
      </w:r>
      <w:r w:rsidR="006C4E4C" w:rsidRPr="006C4E4C">
        <w:rPr>
          <w:rFonts w:ascii="Times New Roman" w:hAnsi="Times New Roman" w:cs="Times New Roman"/>
          <w:sz w:val="24"/>
          <w:szCs w:val="24"/>
        </w:rPr>
        <w:t>2</w:t>
      </w:r>
      <w:r w:rsidR="00176964">
        <w:rPr>
          <w:rFonts w:ascii="Times New Roman" w:hAnsi="Times New Roman" w:cs="Times New Roman"/>
          <w:sz w:val="24"/>
          <w:szCs w:val="24"/>
        </w:rPr>
        <w:t>8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</w:t>
      </w:r>
      <w:r w:rsidR="00176964">
        <w:rPr>
          <w:rFonts w:ascii="Times New Roman" w:hAnsi="Times New Roman" w:cs="Times New Roman"/>
          <w:sz w:val="24"/>
          <w:szCs w:val="24"/>
        </w:rPr>
        <w:t>дека</w:t>
      </w:r>
      <w:r w:rsidR="001F542B">
        <w:rPr>
          <w:rFonts w:ascii="Times New Roman" w:hAnsi="Times New Roman" w:cs="Times New Roman"/>
          <w:sz w:val="24"/>
          <w:szCs w:val="24"/>
        </w:rPr>
        <w:t>бр</w:t>
      </w:r>
      <w:r w:rsidR="00F90934">
        <w:rPr>
          <w:rFonts w:ascii="Times New Roman" w:hAnsi="Times New Roman" w:cs="Times New Roman"/>
          <w:sz w:val="24"/>
          <w:szCs w:val="24"/>
        </w:rPr>
        <w:t>я</w:t>
      </w:r>
      <w:r w:rsidR="00176964">
        <w:rPr>
          <w:rFonts w:ascii="Times New Roman" w:hAnsi="Times New Roman" w:cs="Times New Roman"/>
          <w:sz w:val="24"/>
          <w:szCs w:val="24"/>
        </w:rPr>
        <w:t xml:space="preserve"> 2023 года - тестирование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6964">
        <w:rPr>
          <w:rFonts w:ascii="Times New Roman" w:hAnsi="Times New Roman" w:cs="Times New Roman"/>
          <w:sz w:val="24"/>
          <w:szCs w:val="24"/>
        </w:rPr>
        <w:t>индивидуальное собеседование: 11</w:t>
      </w:r>
      <w:r w:rsidR="006C4E4C">
        <w:rPr>
          <w:rFonts w:ascii="Times New Roman" w:hAnsi="Times New Roman" w:cs="Times New Roman"/>
          <w:sz w:val="24"/>
          <w:szCs w:val="24"/>
        </w:rPr>
        <w:t xml:space="preserve"> </w:t>
      </w:r>
      <w:r w:rsidR="00176964">
        <w:rPr>
          <w:rFonts w:ascii="Times New Roman" w:hAnsi="Times New Roman" w:cs="Times New Roman"/>
          <w:sz w:val="24"/>
          <w:szCs w:val="24"/>
        </w:rPr>
        <w:t>янва</w:t>
      </w:r>
      <w:r w:rsidR="001F542B">
        <w:rPr>
          <w:rFonts w:ascii="Times New Roman" w:hAnsi="Times New Roman" w:cs="Times New Roman"/>
          <w:sz w:val="24"/>
          <w:szCs w:val="24"/>
        </w:rPr>
        <w:t>ря</w:t>
      </w:r>
      <w:r w:rsidR="00AB0CDF">
        <w:rPr>
          <w:rFonts w:ascii="Times New Roman" w:hAnsi="Times New Roman" w:cs="Times New Roman"/>
          <w:sz w:val="24"/>
          <w:szCs w:val="24"/>
        </w:rPr>
        <w:t xml:space="preserve"> 202</w:t>
      </w:r>
      <w:r w:rsidR="00176964">
        <w:rPr>
          <w:rFonts w:ascii="Times New Roman" w:hAnsi="Times New Roman" w:cs="Times New Roman"/>
          <w:sz w:val="24"/>
          <w:szCs w:val="24"/>
        </w:rPr>
        <w:t>4</w:t>
      </w:r>
      <w:r w:rsidR="00B7462D" w:rsidRPr="00B7462D">
        <w:rPr>
          <w:rFonts w:ascii="Times New Roman" w:hAnsi="Times New Roman" w:cs="Times New Roman"/>
          <w:sz w:val="24"/>
          <w:szCs w:val="24"/>
        </w:rPr>
        <w:t xml:space="preserve"> года в 10 часов 00 минут по адресу: 115191, г. Москва, ул. Большая Тульская, д. 15, Инспекция Федеральной налоговой службы № 6 по г. Москве.</w:t>
      </w:r>
    </w:p>
    <w:sectPr w:rsidR="00777524" w:rsidRPr="0029159F" w:rsidSect="00142D85">
      <w:pgSz w:w="11906" w:h="16838"/>
      <w:pgMar w:top="284" w:right="707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225D"/>
    <w:multiLevelType w:val="hybridMultilevel"/>
    <w:tmpl w:val="0B0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4364"/>
    <w:multiLevelType w:val="hybridMultilevel"/>
    <w:tmpl w:val="208A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2D5"/>
    <w:multiLevelType w:val="hybridMultilevel"/>
    <w:tmpl w:val="A4B43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44BD7"/>
    <w:multiLevelType w:val="hybridMultilevel"/>
    <w:tmpl w:val="93A6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459"/>
    <w:multiLevelType w:val="hybridMultilevel"/>
    <w:tmpl w:val="8EEE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96F26"/>
    <w:multiLevelType w:val="hybridMultilevel"/>
    <w:tmpl w:val="888E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BDA"/>
    <w:multiLevelType w:val="hybridMultilevel"/>
    <w:tmpl w:val="48460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6715"/>
    <w:multiLevelType w:val="hybridMultilevel"/>
    <w:tmpl w:val="D1BCA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4054"/>
    <w:multiLevelType w:val="hybridMultilevel"/>
    <w:tmpl w:val="D1BCA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B2B65"/>
    <w:multiLevelType w:val="hybridMultilevel"/>
    <w:tmpl w:val="F610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B57F1"/>
    <w:multiLevelType w:val="hybridMultilevel"/>
    <w:tmpl w:val="2164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15D16"/>
    <w:multiLevelType w:val="hybridMultilevel"/>
    <w:tmpl w:val="A748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C63D9"/>
    <w:multiLevelType w:val="hybridMultilevel"/>
    <w:tmpl w:val="CA443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B4C75"/>
    <w:multiLevelType w:val="hybridMultilevel"/>
    <w:tmpl w:val="F1B8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07FF2"/>
    <w:multiLevelType w:val="hybridMultilevel"/>
    <w:tmpl w:val="615A5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5535F"/>
    <w:multiLevelType w:val="hybridMultilevel"/>
    <w:tmpl w:val="70B8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C6B5E"/>
    <w:multiLevelType w:val="hybridMultilevel"/>
    <w:tmpl w:val="69A0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F0D3B"/>
    <w:multiLevelType w:val="hybridMultilevel"/>
    <w:tmpl w:val="91C24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A4E7C"/>
    <w:multiLevelType w:val="hybridMultilevel"/>
    <w:tmpl w:val="66901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0"/>
  </w:num>
  <w:num w:numId="5">
    <w:abstractNumId w:val="19"/>
  </w:num>
  <w:num w:numId="6">
    <w:abstractNumId w:val="14"/>
  </w:num>
  <w:num w:numId="7">
    <w:abstractNumId w:val="20"/>
  </w:num>
  <w:num w:numId="8">
    <w:abstractNumId w:val="4"/>
  </w:num>
  <w:num w:numId="9">
    <w:abstractNumId w:val="12"/>
  </w:num>
  <w:num w:numId="10">
    <w:abstractNumId w:val="18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17"/>
  </w:num>
  <w:num w:numId="19">
    <w:abstractNumId w:val="15"/>
  </w:num>
  <w:num w:numId="20">
    <w:abstractNumId w:val="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07"/>
    <w:rsid w:val="00074CB0"/>
    <w:rsid w:val="00142D85"/>
    <w:rsid w:val="001521D8"/>
    <w:rsid w:val="00176964"/>
    <w:rsid w:val="00184A73"/>
    <w:rsid w:val="001F542B"/>
    <w:rsid w:val="0029159F"/>
    <w:rsid w:val="003237A6"/>
    <w:rsid w:val="00331EBF"/>
    <w:rsid w:val="003670AA"/>
    <w:rsid w:val="004452CB"/>
    <w:rsid w:val="00565D16"/>
    <w:rsid w:val="006253CE"/>
    <w:rsid w:val="006300DD"/>
    <w:rsid w:val="0068228C"/>
    <w:rsid w:val="00697C21"/>
    <w:rsid w:val="006C23A1"/>
    <w:rsid w:val="006C4E4C"/>
    <w:rsid w:val="00764167"/>
    <w:rsid w:val="00777524"/>
    <w:rsid w:val="007B34AF"/>
    <w:rsid w:val="008A4A94"/>
    <w:rsid w:val="008D5688"/>
    <w:rsid w:val="009628CF"/>
    <w:rsid w:val="00996B7D"/>
    <w:rsid w:val="00A27A59"/>
    <w:rsid w:val="00A630AD"/>
    <w:rsid w:val="00AB0CDF"/>
    <w:rsid w:val="00AE22CA"/>
    <w:rsid w:val="00B00D2F"/>
    <w:rsid w:val="00B10558"/>
    <w:rsid w:val="00B1694C"/>
    <w:rsid w:val="00B54400"/>
    <w:rsid w:val="00B7462D"/>
    <w:rsid w:val="00B77D02"/>
    <w:rsid w:val="00BB2592"/>
    <w:rsid w:val="00BC7E9E"/>
    <w:rsid w:val="00BE2168"/>
    <w:rsid w:val="00C02F9A"/>
    <w:rsid w:val="00C128F7"/>
    <w:rsid w:val="00CB0B22"/>
    <w:rsid w:val="00CD2C8A"/>
    <w:rsid w:val="00D013A9"/>
    <w:rsid w:val="00DB1B11"/>
    <w:rsid w:val="00DC3B4B"/>
    <w:rsid w:val="00F62807"/>
    <w:rsid w:val="00F90934"/>
    <w:rsid w:val="00F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8D13A-0244-4135-9E78-3874203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Валентина Олеговна</dc:creator>
  <cp:keywords/>
  <dc:description/>
  <cp:lastModifiedBy>Аллабердина Гульназ Мансуровна</cp:lastModifiedBy>
  <cp:revision>6</cp:revision>
  <cp:lastPrinted>2023-12-14T11:16:00Z</cp:lastPrinted>
  <dcterms:created xsi:type="dcterms:W3CDTF">2023-12-13T15:07:00Z</dcterms:created>
  <dcterms:modified xsi:type="dcterms:W3CDTF">2023-12-14T14:40:00Z</dcterms:modified>
</cp:coreProperties>
</file>