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243"/>
        <w:gridCol w:w="3543"/>
      </w:tblGrid>
      <w:tr w:rsidR="00487784" w:rsidRPr="00487784" w:rsidTr="002666D2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84" w:rsidRPr="00487784" w:rsidRDefault="00487784" w:rsidP="00487784">
            <w:r w:rsidRPr="00487784">
              <w:t>Наименование отдела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84" w:rsidRPr="00487784" w:rsidRDefault="00487784" w:rsidP="00487784">
            <w:r w:rsidRPr="00487784">
              <w:t>Наименование вакантной должности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84" w:rsidRPr="00487784" w:rsidRDefault="00487784" w:rsidP="00487784">
            <w:r w:rsidRPr="00487784">
              <w:t>Ф.И.О. участника конкурса</w:t>
            </w:r>
          </w:p>
        </w:tc>
      </w:tr>
      <w:tr w:rsidR="00487784" w:rsidRPr="00487784" w:rsidTr="002666D2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784" w:rsidRPr="00487784" w:rsidRDefault="00487784" w:rsidP="00487784">
            <w:r w:rsidRPr="00487784">
              <w:t>Отдел регистрации, учета и работы с налогоплательщиками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784" w:rsidRPr="00487784" w:rsidRDefault="00487784" w:rsidP="00487784">
            <w:r w:rsidRPr="00487784">
              <w:t>Специалист-эксперт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784" w:rsidRPr="00487784" w:rsidRDefault="00487784" w:rsidP="00487784">
            <w:r w:rsidRPr="00487784">
              <w:t>Обухова Марина Сергеевна</w:t>
            </w:r>
          </w:p>
        </w:tc>
      </w:tr>
      <w:tr w:rsidR="00487784" w:rsidRPr="00487784" w:rsidTr="002666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487784" w:rsidRPr="00487784" w:rsidRDefault="00487784" w:rsidP="00487784"/>
        </w:tc>
        <w:tc>
          <w:tcPr>
            <w:tcW w:w="3243" w:type="dxa"/>
            <w:tcBorders>
              <w:top w:val="nil"/>
              <w:bottom w:val="nil"/>
            </w:tcBorders>
            <w:vAlign w:val="center"/>
          </w:tcPr>
          <w:p w:rsidR="00487784" w:rsidRPr="00487784" w:rsidRDefault="00487784" w:rsidP="00487784"/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:rsidR="00487784" w:rsidRPr="00487784" w:rsidRDefault="00487784" w:rsidP="00487784">
            <w:r w:rsidRPr="00487784">
              <w:t>Глущенко Дарья Николаевна</w:t>
            </w:r>
          </w:p>
        </w:tc>
      </w:tr>
      <w:tr w:rsidR="00487784" w:rsidRPr="00487784" w:rsidTr="002666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487784" w:rsidRPr="00487784" w:rsidRDefault="00487784" w:rsidP="00487784"/>
        </w:tc>
        <w:tc>
          <w:tcPr>
            <w:tcW w:w="3243" w:type="dxa"/>
            <w:tcBorders>
              <w:top w:val="nil"/>
              <w:bottom w:val="nil"/>
            </w:tcBorders>
            <w:vAlign w:val="center"/>
          </w:tcPr>
          <w:p w:rsidR="00487784" w:rsidRPr="00487784" w:rsidRDefault="00487784" w:rsidP="00487784"/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:rsidR="00487784" w:rsidRPr="00487784" w:rsidRDefault="00487784" w:rsidP="00487784">
            <w:r w:rsidRPr="00487784">
              <w:t>Данилова Ульяна Олеговна</w:t>
            </w:r>
          </w:p>
        </w:tc>
      </w:tr>
      <w:tr w:rsidR="00487784" w:rsidRPr="00487784" w:rsidTr="002666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487784" w:rsidRPr="00487784" w:rsidRDefault="00487784" w:rsidP="00487784"/>
        </w:tc>
        <w:tc>
          <w:tcPr>
            <w:tcW w:w="3243" w:type="dxa"/>
            <w:tcBorders>
              <w:top w:val="nil"/>
              <w:bottom w:val="nil"/>
            </w:tcBorders>
            <w:vAlign w:val="center"/>
          </w:tcPr>
          <w:p w:rsidR="00487784" w:rsidRPr="00487784" w:rsidRDefault="00487784" w:rsidP="00487784"/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:rsidR="00487784" w:rsidRPr="00487784" w:rsidRDefault="00487784" w:rsidP="00487784">
            <w:r w:rsidRPr="00487784">
              <w:t>Ильиных Юлия Сергеевна</w:t>
            </w:r>
          </w:p>
        </w:tc>
      </w:tr>
      <w:tr w:rsidR="00487784" w:rsidRPr="00487784" w:rsidTr="002666D2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784" w:rsidRPr="00487784" w:rsidRDefault="00487784" w:rsidP="00487784">
            <w:r w:rsidRPr="00487784">
              <w:t>Отдел урегулирования задолженности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784" w:rsidRPr="00487784" w:rsidRDefault="00487784" w:rsidP="00487784">
            <w:r w:rsidRPr="00487784">
              <w:t>Специалист-эксперт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784" w:rsidRPr="00487784" w:rsidRDefault="00487784" w:rsidP="00487784">
            <w:r w:rsidRPr="00487784">
              <w:t>Тимофеев Евгений Игоревич</w:t>
            </w:r>
          </w:p>
        </w:tc>
      </w:tr>
      <w:tr w:rsidR="00487784" w:rsidRPr="00487784" w:rsidTr="002666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487784" w:rsidRPr="00487784" w:rsidRDefault="00487784" w:rsidP="00487784"/>
        </w:tc>
        <w:tc>
          <w:tcPr>
            <w:tcW w:w="3243" w:type="dxa"/>
            <w:tcBorders>
              <w:top w:val="nil"/>
              <w:bottom w:val="nil"/>
            </w:tcBorders>
            <w:vAlign w:val="center"/>
          </w:tcPr>
          <w:p w:rsidR="00487784" w:rsidRPr="00487784" w:rsidRDefault="00487784" w:rsidP="00487784"/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:rsidR="00487784" w:rsidRPr="00487784" w:rsidRDefault="00487784" w:rsidP="00487784">
            <w:r w:rsidRPr="00487784">
              <w:t>Алешин Алексей Александрович</w:t>
            </w:r>
          </w:p>
        </w:tc>
      </w:tr>
      <w:tr w:rsidR="00487784" w:rsidRPr="00487784" w:rsidTr="002666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487784" w:rsidRPr="00487784" w:rsidRDefault="00487784" w:rsidP="00487784"/>
        </w:tc>
        <w:tc>
          <w:tcPr>
            <w:tcW w:w="3243" w:type="dxa"/>
            <w:tcBorders>
              <w:top w:val="nil"/>
              <w:bottom w:val="single" w:sz="4" w:space="0" w:color="auto"/>
            </w:tcBorders>
            <w:vAlign w:val="center"/>
          </w:tcPr>
          <w:p w:rsidR="00487784" w:rsidRPr="00487784" w:rsidRDefault="00487784" w:rsidP="00487784"/>
        </w:tc>
        <w:tc>
          <w:tcPr>
            <w:tcW w:w="3543" w:type="dxa"/>
            <w:tcBorders>
              <w:top w:val="nil"/>
              <w:bottom w:val="single" w:sz="4" w:space="0" w:color="auto"/>
            </w:tcBorders>
            <w:vAlign w:val="center"/>
          </w:tcPr>
          <w:p w:rsidR="00487784" w:rsidRPr="00487784" w:rsidRDefault="00487784" w:rsidP="00487784">
            <w:r w:rsidRPr="00487784">
              <w:t>Зверев Андрей Викторович</w:t>
            </w:r>
          </w:p>
        </w:tc>
      </w:tr>
    </w:tbl>
    <w:p w:rsidR="008929DA" w:rsidRDefault="00487784">
      <w:bookmarkStart w:id="0" w:name="_GoBack"/>
      <w:bookmarkEnd w:id="0"/>
    </w:p>
    <w:sectPr w:rsidR="008929DA" w:rsidSect="004877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84"/>
    <w:rsid w:val="00487784"/>
    <w:rsid w:val="00591DBD"/>
    <w:rsid w:val="00B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7B562-40E6-4560-A11E-F3E64FF6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2017-11-17T13:48:00Z</dcterms:created>
  <dcterms:modified xsi:type="dcterms:W3CDTF">2017-11-17T13:49:00Z</dcterms:modified>
</cp:coreProperties>
</file>