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A7" w:rsidRPr="003222D4" w:rsidRDefault="00E22B45" w:rsidP="00B17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Календарь</w:t>
      </w:r>
      <w:bookmarkStart w:id="0" w:name="_GoBack"/>
      <w:bookmarkEnd w:id="0"/>
      <w:r w:rsidR="00B17FA7" w:rsidRPr="003222D4">
        <w:rPr>
          <w:b/>
          <w:sz w:val="28"/>
          <w:szCs w:val="28"/>
        </w:rPr>
        <w:t xml:space="preserve"> семинаров для налогоплательщиков на </w:t>
      </w:r>
      <w:r w:rsidR="00B17FA7">
        <w:rPr>
          <w:b/>
          <w:sz w:val="28"/>
          <w:szCs w:val="28"/>
        </w:rPr>
        <w:t>1</w:t>
      </w:r>
      <w:r w:rsidR="00B17FA7" w:rsidRPr="003222D4">
        <w:rPr>
          <w:b/>
          <w:sz w:val="28"/>
          <w:szCs w:val="28"/>
        </w:rPr>
        <w:t xml:space="preserve"> квартал 201</w:t>
      </w:r>
      <w:r w:rsidR="00B17FA7">
        <w:rPr>
          <w:b/>
          <w:sz w:val="28"/>
          <w:szCs w:val="28"/>
        </w:rPr>
        <w:t>7</w:t>
      </w:r>
      <w:r w:rsidR="00B17FA7" w:rsidRPr="003222D4">
        <w:rPr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B17FA7" w:rsidTr="0065522B">
        <w:tc>
          <w:tcPr>
            <w:tcW w:w="5117" w:type="dxa"/>
          </w:tcPr>
          <w:p w:rsidR="00B17FA7" w:rsidRPr="003222D4" w:rsidRDefault="00B17FA7" w:rsidP="0065522B">
            <w:pPr>
              <w:jc w:val="center"/>
              <w:rPr>
                <w:b/>
                <w:sz w:val="26"/>
                <w:szCs w:val="26"/>
              </w:rPr>
            </w:pPr>
            <w:r w:rsidRPr="003222D4">
              <w:rPr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B17FA7" w:rsidRPr="003222D4" w:rsidRDefault="00B17FA7" w:rsidP="0065522B">
            <w:pPr>
              <w:jc w:val="center"/>
              <w:rPr>
                <w:b/>
                <w:sz w:val="26"/>
                <w:szCs w:val="26"/>
              </w:rPr>
            </w:pPr>
            <w:r w:rsidRPr="003222D4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B17FA7" w:rsidRPr="003222D4" w:rsidRDefault="00B17FA7" w:rsidP="0065522B">
            <w:pPr>
              <w:jc w:val="center"/>
              <w:rPr>
                <w:b/>
                <w:sz w:val="26"/>
                <w:szCs w:val="26"/>
              </w:rPr>
            </w:pPr>
            <w:r w:rsidRPr="003222D4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B17FA7" w:rsidTr="0065522B">
        <w:tc>
          <w:tcPr>
            <w:tcW w:w="15353" w:type="dxa"/>
            <w:gridSpan w:val="3"/>
          </w:tcPr>
          <w:p w:rsidR="00B17FA7" w:rsidRPr="00A8204D" w:rsidRDefault="00B17FA7" w:rsidP="0065522B">
            <w:pPr>
              <w:jc w:val="center"/>
              <w:rPr>
                <w:b/>
                <w:sz w:val="28"/>
                <w:szCs w:val="28"/>
              </w:rPr>
            </w:pPr>
            <w:r w:rsidRPr="00A8204D">
              <w:rPr>
                <w:b/>
                <w:sz w:val="28"/>
                <w:szCs w:val="28"/>
              </w:rPr>
              <w:t>Межрайонная ИФНС России №1 по Республике Мордовия</w:t>
            </w:r>
          </w:p>
        </w:tc>
      </w:tr>
      <w:tr w:rsidR="00B17FA7" w:rsidTr="0065522B">
        <w:tc>
          <w:tcPr>
            <w:tcW w:w="5117" w:type="dxa"/>
          </w:tcPr>
          <w:p w:rsidR="00B17FA7" w:rsidRPr="00A8204D" w:rsidRDefault="00A8204D" w:rsidP="0065522B">
            <w:pPr>
              <w:jc w:val="center"/>
            </w:pPr>
            <w:r>
              <w:rPr>
                <w:lang w:val="en-US"/>
              </w:rPr>
              <w:t>01</w:t>
            </w:r>
            <w:r w:rsidR="00B17FA7" w:rsidRPr="00A8204D">
              <w:t>.</w:t>
            </w:r>
            <w:r>
              <w:rPr>
                <w:lang w:val="en-US"/>
              </w:rPr>
              <w:t>02</w:t>
            </w:r>
            <w:r w:rsidR="00B17FA7" w:rsidRPr="00A8204D">
              <w:t>.201</w:t>
            </w:r>
            <w:r>
              <w:rPr>
                <w:lang w:val="en-US"/>
              </w:rPr>
              <w:t>7</w:t>
            </w:r>
            <w:r w:rsidR="00B17FA7" w:rsidRPr="00A8204D">
              <w:t xml:space="preserve"> г.</w:t>
            </w:r>
          </w:p>
          <w:p w:rsidR="00B17FA7" w:rsidRPr="00A8204D" w:rsidRDefault="00B17FA7" w:rsidP="00A8204D">
            <w:pPr>
              <w:jc w:val="center"/>
            </w:pPr>
            <w:r w:rsidRPr="00A8204D">
              <w:t xml:space="preserve"> в 1</w:t>
            </w:r>
            <w:r w:rsidR="00A8204D">
              <w:rPr>
                <w:lang w:val="en-US"/>
              </w:rPr>
              <w:t>4</w:t>
            </w:r>
            <w:r w:rsidRPr="00A8204D">
              <w:t>-00</w:t>
            </w:r>
          </w:p>
        </w:tc>
        <w:tc>
          <w:tcPr>
            <w:tcW w:w="5118" w:type="dxa"/>
          </w:tcPr>
          <w:p w:rsidR="00A8204D" w:rsidRDefault="00A8204D" w:rsidP="00A8204D">
            <w:r>
              <w:t>1.Страховые взносы: порядок исчисления и уплаты.</w:t>
            </w:r>
          </w:p>
          <w:p w:rsidR="00A8204D" w:rsidRDefault="00A8204D" w:rsidP="00A8204D">
            <w:r>
              <w:t>2. О внесении изменений в законы РМ  о налогах, новое в  налогообложении.</w:t>
            </w:r>
          </w:p>
          <w:p w:rsidR="00A8204D" w:rsidRDefault="00A8204D" w:rsidP="00A8204D">
            <w:r>
              <w:t>4 .Изменения в    регистрации ККТ с 1 февраля 2017 года.</w:t>
            </w:r>
          </w:p>
          <w:p w:rsidR="00A8204D" w:rsidRDefault="00A8204D" w:rsidP="00A8204D">
            <w:r>
              <w:t>5.  Сроки и порядок представления расчетов   6-НДФЛ и формы 2-НДФЛ.</w:t>
            </w:r>
          </w:p>
          <w:p w:rsidR="00A8204D" w:rsidRDefault="00A8204D" w:rsidP="00A8204D">
            <w:r>
              <w:t>6.О начале декларационной кампании 2017 года. Сроки и порядок представления декларации 3-НДФЛ.</w:t>
            </w:r>
          </w:p>
          <w:p w:rsidR="00A8204D" w:rsidRDefault="00A8204D" w:rsidP="00A8204D">
            <w:r>
              <w:t xml:space="preserve"> 7.Досудебное урегулирование налоговых споров.</w:t>
            </w:r>
          </w:p>
          <w:p w:rsidR="00B17FA7" w:rsidRPr="00A8204D" w:rsidRDefault="00A8204D" w:rsidP="00A8204D">
            <w:r>
              <w:t>8.Использование электронных сервисов ФНС</w:t>
            </w:r>
          </w:p>
        </w:tc>
        <w:tc>
          <w:tcPr>
            <w:tcW w:w="5118" w:type="dxa"/>
          </w:tcPr>
          <w:p w:rsidR="00B17FA7" w:rsidRPr="00A8204D" w:rsidRDefault="00B17FA7" w:rsidP="0065522B">
            <w:pPr>
              <w:jc w:val="center"/>
            </w:pPr>
            <w:r w:rsidRPr="00A8204D">
              <w:t>г. Саранск,</w:t>
            </w:r>
          </w:p>
          <w:p w:rsidR="00B17FA7" w:rsidRPr="00A8204D" w:rsidRDefault="00B17FA7" w:rsidP="0065522B">
            <w:pPr>
              <w:jc w:val="center"/>
            </w:pPr>
            <w:r w:rsidRPr="00A8204D">
              <w:t>Веселовского, 38а</w:t>
            </w:r>
          </w:p>
          <w:p w:rsidR="00B17FA7" w:rsidRPr="00A8204D" w:rsidRDefault="00B17FA7" w:rsidP="0065522B">
            <w:pPr>
              <w:jc w:val="center"/>
            </w:pPr>
            <w:r w:rsidRPr="00A8204D">
              <w:t>+7 (8342) 73-17-23</w:t>
            </w:r>
          </w:p>
        </w:tc>
      </w:tr>
      <w:tr w:rsidR="00B17FA7" w:rsidTr="0065522B">
        <w:tc>
          <w:tcPr>
            <w:tcW w:w="5117" w:type="dxa"/>
          </w:tcPr>
          <w:p w:rsidR="00B17FA7" w:rsidRPr="00A8204D" w:rsidRDefault="00A8204D" w:rsidP="0065522B">
            <w:pPr>
              <w:jc w:val="center"/>
            </w:pPr>
            <w:r>
              <w:rPr>
                <w:lang w:val="en-US"/>
              </w:rPr>
              <w:t>02</w:t>
            </w:r>
            <w:r w:rsidR="00B17FA7" w:rsidRPr="00A8204D">
              <w:t>.</w:t>
            </w:r>
            <w:r>
              <w:rPr>
                <w:lang w:val="en-US"/>
              </w:rPr>
              <w:t>02</w:t>
            </w:r>
            <w:r w:rsidR="00B17FA7" w:rsidRPr="00A8204D">
              <w:t>.201</w:t>
            </w:r>
            <w:r>
              <w:rPr>
                <w:lang w:val="en-US"/>
              </w:rPr>
              <w:t>7</w:t>
            </w:r>
            <w:r w:rsidR="00B17FA7" w:rsidRPr="00A8204D">
              <w:t xml:space="preserve"> г.</w:t>
            </w:r>
          </w:p>
          <w:p w:rsidR="00B17FA7" w:rsidRPr="00A8204D" w:rsidRDefault="00B17FA7" w:rsidP="00A8204D">
            <w:pPr>
              <w:jc w:val="center"/>
            </w:pPr>
            <w:r w:rsidRPr="00A8204D">
              <w:t>в 1</w:t>
            </w:r>
            <w:r w:rsidR="00A8204D">
              <w:rPr>
                <w:lang w:val="en-US"/>
              </w:rPr>
              <w:t>0</w:t>
            </w:r>
            <w:r w:rsidRPr="00A8204D">
              <w:t>-00</w:t>
            </w:r>
          </w:p>
        </w:tc>
        <w:tc>
          <w:tcPr>
            <w:tcW w:w="5118" w:type="dxa"/>
          </w:tcPr>
          <w:p w:rsidR="00A8204D" w:rsidRDefault="00A8204D" w:rsidP="00A8204D">
            <w:r>
              <w:t>1.Страховые взносы: порядок исчисления и уплаты.</w:t>
            </w:r>
          </w:p>
          <w:p w:rsidR="00A8204D" w:rsidRDefault="00A8204D" w:rsidP="00A8204D">
            <w:r>
              <w:t>2. О внесении изменений в законы РМ  о налогах, новое в  налогообложении.</w:t>
            </w:r>
          </w:p>
          <w:p w:rsidR="00A8204D" w:rsidRDefault="00A8204D" w:rsidP="00A8204D">
            <w:r>
              <w:t>4 .Изменения в    регистрации ККТ с 1 февраля 2017 года.</w:t>
            </w:r>
          </w:p>
          <w:p w:rsidR="00A8204D" w:rsidRDefault="00A8204D" w:rsidP="00A8204D">
            <w:r>
              <w:t>5.  Сроки и порядок представления расчетов   6-НДФЛ и формы 2-НДФЛ.</w:t>
            </w:r>
          </w:p>
          <w:p w:rsidR="00A8204D" w:rsidRDefault="00A8204D" w:rsidP="00A8204D">
            <w:r>
              <w:t>6.О начале декларационной кампании 2017 года. Сроки и порядок представления декларации 3-НДФЛ.</w:t>
            </w:r>
          </w:p>
          <w:p w:rsidR="00A8204D" w:rsidRDefault="00A8204D" w:rsidP="00A8204D">
            <w:r>
              <w:t xml:space="preserve"> 7.Досудебное урегулирование налоговых споров.</w:t>
            </w:r>
          </w:p>
          <w:p w:rsidR="00B17FA7" w:rsidRPr="00A8204D" w:rsidRDefault="00A8204D" w:rsidP="00A8204D">
            <w:r>
              <w:t>8.Использование электронных сервисов ФНС</w:t>
            </w:r>
          </w:p>
        </w:tc>
        <w:tc>
          <w:tcPr>
            <w:tcW w:w="5118" w:type="dxa"/>
          </w:tcPr>
          <w:p w:rsidR="00B17FA7" w:rsidRPr="00A8204D" w:rsidRDefault="00B17FA7" w:rsidP="0065522B">
            <w:pPr>
              <w:jc w:val="center"/>
            </w:pPr>
            <w:proofErr w:type="spellStart"/>
            <w:r w:rsidRPr="00A8204D">
              <w:t>Ст</w:t>
            </w:r>
            <w:proofErr w:type="gramStart"/>
            <w:r w:rsidRPr="00A8204D">
              <w:t>.Ш</w:t>
            </w:r>
            <w:proofErr w:type="gramEnd"/>
            <w:r w:rsidRPr="00A8204D">
              <w:t>айгово</w:t>
            </w:r>
            <w:proofErr w:type="spellEnd"/>
            <w:r w:rsidRPr="00A8204D">
              <w:t>,</w:t>
            </w:r>
          </w:p>
          <w:p w:rsidR="00B17FA7" w:rsidRPr="00A8204D" w:rsidRDefault="00B17FA7" w:rsidP="0065522B">
            <w:pPr>
              <w:jc w:val="center"/>
            </w:pPr>
            <w:r w:rsidRPr="00A8204D">
              <w:t>Актовый зал</w:t>
            </w:r>
          </w:p>
          <w:p w:rsidR="00B17FA7" w:rsidRPr="00A8204D" w:rsidRDefault="00B17FA7" w:rsidP="0065522B">
            <w:pPr>
              <w:jc w:val="center"/>
            </w:pPr>
            <w:r w:rsidRPr="00A8204D">
              <w:t>Администрации</w:t>
            </w:r>
          </w:p>
          <w:p w:rsidR="00B17FA7" w:rsidRPr="00A8204D" w:rsidRDefault="00B17FA7" w:rsidP="0065522B">
            <w:pPr>
              <w:jc w:val="center"/>
            </w:pPr>
            <w:r w:rsidRPr="00A8204D">
              <w:t>района</w:t>
            </w:r>
          </w:p>
          <w:p w:rsidR="00B17FA7" w:rsidRPr="00A8204D" w:rsidRDefault="00B17FA7" w:rsidP="0065522B">
            <w:pPr>
              <w:jc w:val="center"/>
            </w:pPr>
            <w:r w:rsidRPr="00A8204D">
              <w:t>+7 (8342) 73-17-23</w:t>
            </w:r>
          </w:p>
        </w:tc>
      </w:tr>
      <w:tr w:rsidR="00B17FA7" w:rsidTr="0065522B">
        <w:tc>
          <w:tcPr>
            <w:tcW w:w="15353" w:type="dxa"/>
            <w:gridSpan w:val="3"/>
          </w:tcPr>
          <w:p w:rsidR="00B17FA7" w:rsidRPr="00724CA1" w:rsidRDefault="00B17FA7" w:rsidP="0065522B">
            <w:pPr>
              <w:jc w:val="center"/>
              <w:rPr>
                <w:b/>
                <w:sz w:val="28"/>
                <w:szCs w:val="28"/>
              </w:rPr>
            </w:pPr>
            <w:r w:rsidRPr="00724CA1">
              <w:rPr>
                <w:b/>
                <w:sz w:val="28"/>
                <w:szCs w:val="28"/>
              </w:rPr>
              <w:t>Межрайонная ИФНС России №2 по Республике Мордовия</w:t>
            </w:r>
          </w:p>
        </w:tc>
      </w:tr>
      <w:tr w:rsidR="00B17FA7" w:rsidTr="0065522B">
        <w:tc>
          <w:tcPr>
            <w:tcW w:w="5117" w:type="dxa"/>
          </w:tcPr>
          <w:p w:rsidR="00B17FA7" w:rsidRPr="00724CA1" w:rsidRDefault="00724CA1" w:rsidP="0065522B">
            <w:pPr>
              <w:jc w:val="center"/>
            </w:pPr>
            <w:r>
              <w:t>02</w:t>
            </w:r>
            <w:r w:rsidR="00B17FA7" w:rsidRPr="00724CA1">
              <w:t>.</w:t>
            </w:r>
            <w:r>
              <w:t>02</w:t>
            </w:r>
            <w:r w:rsidR="00B17FA7" w:rsidRPr="00724CA1">
              <w:t>.201</w:t>
            </w:r>
            <w:r>
              <w:t>7</w:t>
            </w:r>
            <w:r w:rsidR="00B17FA7" w:rsidRPr="00724CA1">
              <w:t xml:space="preserve"> г. </w:t>
            </w:r>
          </w:p>
          <w:p w:rsidR="00B17FA7" w:rsidRPr="00724CA1" w:rsidRDefault="00B17FA7" w:rsidP="00724CA1">
            <w:pPr>
              <w:jc w:val="center"/>
            </w:pPr>
            <w:r w:rsidRPr="00724CA1">
              <w:t>в 1</w:t>
            </w:r>
            <w:r w:rsidR="00724CA1">
              <w:t>0</w:t>
            </w:r>
            <w:r w:rsidRPr="00724CA1">
              <w:t>-00</w:t>
            </w:r>
          </w:p>
        </w:tc>
        <w:tc>
          <w:tcPr>
            <w:tcW w:w="5118" w:type="dxa"/>
          </w:tcPr>
          <w:p w:rsidR="00724CA1" w:rsidRDefault="00724CA1" w:rsidP="00724CA1">
            <w:r>
              <w:t>Семинар – совещание по информированию</w:t>
            </w:r>
          </w:p>
          <w:p w:rsidR="00724CA1" w:rsidRDefault="00724CA1" w:rsidP="00724CA1">
            <w:r>
              <w:t>налогоплательщиков об использовании</w:t>
            </w:r>
          </w:p>
          <w:p w:rsidR="00B17FA7" w:rsidRPr="00724CA1" w:rsidRDefault="00724CA1" w:rsidP="00724CA1">
            <w:r>
              <w:t>машиноориентированных бланков с 2-ШК</w:t>
            </w:r>
          </w:p>
        </w:tc>
        <w:tc>
          <w:tcPr>
            <w:tcW w:w="5118" w:type="dxa"/>
          </w:tcPr>
          <w:p w:rsidR="00B17FA7" w:rsidRPr="00724CA1" w:rsidRDefault="00B17FA7" w:rsidP="0065522B">
            <w:pPr>
              <w:jc w:val="center"/>
            </w:pPr>
            <w:r w:rsidRPr="00724CA1">
              <w:t>г. Рузаевка, ул. Гагарина 24 «а»</w:t>
            </w:r>
          </w:p>
          <w:p w:rsidR="00B17FA7" w:rsidRPr="00724CA1" w:rsidRDefault="00B17FA7" w:rsidP="0065522B">
            <w:pPr>
              <w:jc w:val="center"/>
            </w:pPr>
            <w:r w:rsidRPr="00724CA1">
              <w:t>+7 (83451) 4-11-31</w:t>
            </w:r>
          </w:p>
        </w:tc>
      </w:tr>
      <w:tr w:rsidR="00B17FA7" w:rsidTr="0065522B">
        <w:tc>
          <w:tcPr>
            <w:tcW w:w="5117" w:type="dxa"/>
          </w:tcPr>
          <w:p w:rsidR="00B17FA7" w:rsidRPr="00724CA1" w:rsidRDefault="00724CA1" w:rsidP="0065522B">
            <w:pPr>
              <w:jc w:val="center"/>
            </w:pPr>
            <w:r>
              <w:t>22</w:t>
            </w:r>
            <w:r w:rsidR="00B17FA7" w:rsidRPr="00724CA1">
              <w:t>.</w:t>
            </w:r>
            <w:r>
              <w:t>03</w:t>
            </w:r>
            <w:r w:rsidR="00B17FA7" w:rsidRPr="00724CA1">
              <w:t xml:space="preserve">.2016 г. </w:t>
            </w:r>
          </w:p>
          <w:p w:rsidR="00B17FA7" w:rsidRPr="00724CA1" w:rsidRDefault="00B17FA7" w:rsidP="0065522B">
            <w:pPr>
              <w:jc w:val="center"/>
            </w:pPr>
            <w:r w:rsidRPr="00724CA1">
              <w:t>в 11-00</w:t>
            </w:r>
          </w:p>
        </w:tc>
        <w:tc>
          <w:tcPr>
            <w:tcW w:w="5118" w:type="dxa"/>
          </w:tcPr>
          <w:p w:rsidR="00724CA1" w:rsidRDefault="00724CA1" w:rsidP="00724CA1">
            <w:r>
              <w:t xml:space="preserve">Семинар по вопросам внесения изменений </w:t>
            </w:r>
            <w:proofErr w:type="gramStart"/>
            <w:r>
              <w:t>в</w:t>
            </w:r>
            <w:proofErr w:type="gramEnd"/>
          </w:p>
          <w:p w:rsidR="00B17FA7" w:rsidRPr="00724CA1" w:rsidRDefault="00724CA1" w:rsidP="00724CA1">
            <w:r>
              <w:t>порядок исчисления и представления отчетности по страховым взносам во внебюджетные фонды</w:t>
            </w:r>
          </w:p>
        </w:tc>
        <w:tc>
          <w:tcPr>
            <w:tcW w:w="5118" w:type="dxa"/>
          </w:tcPr>
          <w:p w:rsidR="00724CA1" w:rsidRPr="00724CA1" w:rsidRDefault="00724CA1" w:rsidP="00724CA1">
            <w:pPr>
              <w:jc w:val="center"/>
            </w:pPr>
            <w:r w:rsidRPr="00724CA1">
              <w:t>г. Рузаевка, ул. Гагарина 24 «а»</w:t>
            </w:r>
          </w:p>
          <w:p w:rsidR="00B17FA7" w:rsidRPr="00724CA1" w:rsidRDefault="00724CA1" w:rsidP="00724CA1">
            <w:pPr>
              <w:jc w:val="center"/>
            </w:pPr>
            <w:r w:rsidRPr="00724CA1">
              <w:t>+7 (83451) 4-11-31</w:t>
            </w:r>
          </w:p>
        </w:tc>
      </w:tr>
      <w:tr w:rsidR="00B17FA7" w:rsidTr="0065522B">
        <w:tc>
          <w:tcPr>
            <w:tcW w:w="5117" w:type="dxa"/>
          </w:tcPr>
          <w:p w:rsidR="00B17FA7" w:rsidRPr="00724CA1" w:rsidRDefault="00724CA1" w:rsidP="0065522B">
            <w:pPr>
              <w:jc w:val="center"/>
            </w:pPr>
            <w:r>
              <w:t>23</w:t>
            </w:r>
            <w:r w:rsidR="00B17FA7" w:rsidRPr="00724CA1">
              <w:t>.</w:t>
            </w:r>
            <w:r>
              <w:t>03</w:t>
            </w:r>
            <w:r w:rsidR="00B17FA7" w:rsidRPr="00724CA1">
              <w:t xml:space="preserve">.2016 г. </w:t>
            </w:r>
          </w:p>
          <w:p w:rsidR="00B17FA7" w:rsidRPr="00724CA1" w:rsidRDefault="00B17FA7" w:rsidP="0065522B">
            <w:pPr>
              <w:jc w:val="center"/>
            </w:pPr>
            <w:r w:rsidRPr="00724CA1">
              <w:t>в 10-00</w:t>
            </w:r>
          </w:p>
        </w:tc>
        <w:tc>
          <w:tcPr>
            <w:tcW w:w="5118" w:type="dxa"/>
          </w:tcPr>
          <w:p w:rsidR="00724CA1" w:rsidRDefault="00724CA1" w:rsidP="00724CA1">
            <w:r>
              <w:t xml:space="preserve">Семинар по вопросам внесения изменений </w:t>
            </w:r>
            <w:proofErr w:type="gramStart"/>
            <w:r>
              <w:t>в</w:t>
            </w:r>
            <w:proofErr w:type="gramEnd"/>
          </w:p>
          <w:p w:rsidR="00B17FA7" w:rsidRPr="00724CA1" w:rsidRDefault="00724CA1" w:rsidP="00724CA1">
            <w:r>
              <w:t>порядок исчисления и представления отчетности по страховым взносам во внебюджетные фонды</w:t>
            </w:r>
          </w:p>
        </w:tc>
        <w:tc>
          <w:tcPr>
            <w:tcW w:w="5118" w:type="dxa"/>
          </w:tcPr>
          <w:p w:rsidR="00B17FA7" w:rsidRPr="00724CA1" w:rsidRDefault="00B17FA7" w:rsidP="0065522B">
            <w:pPr>
              <w:jc w:val="center"/>
            </w:pPr>
            <w:proofErr w:type="spellStart"/>
            <w:r w:rsidRPr="00724CA1">
              <w:t>Кочкуровский</w:t>
            </w:r>
            <w:proofErr w:type="spellEnd"/>
            <w:r w:rsidRPr="00724CA1">
              <w:t xml:space="preserve"> р-н, с. Кочкурово, ул.</w:t>
            </w:r>
          </w:p>
          <w:p w:rsidR="00B17FA7" w:rsidRPr="00724CA1" w:rsidRDefault="00B17FA7" w:rsidP="0065522B">
            <w:pPr>
              <w:jc w:val="center"/>
            </w:pPr>
            <w:r w:rsidRPr="00724CA1">
              <w:t>Школьная, 3</w:t>
            </w:r>
          </w:p>
          <w:p w:rsidR="00B17FA7" w:rsidRPr="00724CA1" w:rsidRDefault="00B17FA7" w:rsidP="0065522B">
            <w:pPr>
              <w:jc w:val="center"/>
            </w:pPr>
            <w:r w:rsidRPr="00724CA1">
              <w:t>+7 (834) 4-11-22</w:t>
            </w:r>
          </w:p>
        </w:tc>
      </w:tr>
      <w:tr w:rsidR="00B17FA7" w:rsidTr="0065522B">
        <w:tc>
          <w:tcPr>
            <w:tcW w:w="15353" w:type="dxa"/>
            <w:gridSpan w:val="3"/>
          </w:tcPr>
          <w:p w:rsidR="00B17FA7" w:rsidRPr="00B17FA7" w:rsidRDefault="00B17FA7" w:rsidP="0065522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D658B">
              <w:rPr>
                <w:b/>
                <w:sz w:val="28"/>
                <w:szCs w:val="28"/>
              </w:rPr>
              <w:lastRenderedPageBreak/>
              <w:t>Межрайонная ИФНС России №3 по Республике Мордовия</w:t>
            </w:r>
          </w:p>
        </w:tc>
      </w:tr>
      <w:tr w:rsidR="00B17FA7" w:rsidTr="0065522B">
        <w:tc>
          <w:tcPr>
            <w:tcW w:w="5117" w:type="dxa"/>
          </w:tcPr>
          <w:p w:rsidR="00B17FA7" w:rsidRPr="004D658B" w:rsidRDefault="004D658B" w:rsidP="0065522B">
            <w:pPr>
              <w:jc w:val="center"/>
            </w:pPr>
            <w:r w:rsidRPr="004D658B">
              <w:t>15</w:t>
            </w:r>
            <w:r w:rsidR="00B17FA7" w:rsidRPr="004D658B">
              <w:t>.</w:t>
            </w:r>
            <w:r w:rsidRPr="004D658B">
              <w:t>02</w:t>
            </w:r>
            <w:r w:rsidR="00B17FA7" w:rsidRPr="004D658B">
              <w:t>.201</w:t>
            </w:r>
            <w:r w:rsidRPr="004D658B">
              <w:t>7</w:t>
            </w:r>
            <w:r w:rsidR="00B17FA7" w:rsidRPr="004D658B">
              <w:t xml:space="preserve"> г. </w:t>
            </w:r>
          </w:p>
          <w:p w:rsidR="00B17FA7" w:rsidRPr="004D658B" w:rsidRDefault="00B17FA7" w:rsidP="0065522B">
            <w:pPr>
              <w:jc w:val="center"/>
            </w:pPr>
            <w:r w:rsidRPr="004D658B">
              <w:t>в 10-00</w:t>
            </w:r>
          </w:p>
        </w:tc>
        <w:tc>
          <w:tcPr>
            <w:tcW w:w="5118" w:type="dxa"/>
          </w:tcPr>
          <w:p w:rsidR="004D658B" w:rsidRPr="004D658B" w:rsidRDefault="004D658B" w:rsidP="004D658B">
            <w:r w:rsidRPr="004D658B">
              <w:t>1.Начало декларационной кампании 2017 года.</w:t>
            </w:r>
          </w:p>
          <w:p w:rsidR="004D658B" w:rsidRPr="004D658B" w:rsidRDefault="004D658B" w:rsidP="004D658B">
            <w:r w:rsidRPr="004D658B">
              <w:t xml:space="preserve">2.Сроки и порядок представления декларации </w:t>
            </w:r>
            <w:proofErr w:type="gramStart"/>
            <w:r w:rsidRPr="004D658B">
              <w:t>по</w:t>
            </w:r>
            <w:proofErr w:type="gramEnd"/>
          </w:p>
          <w:p w:rsidR="004D658B" w:rsidRPr="004D658B" w:rsidRDefault="004D658B" w:rsidP="004D658B">
            <w:r w:rsidRPr="004D658B">
              <w:t>налогу на доходы физических лиц за 2016 год.</w:t>
            </w:r>
          </w:p>
          <w:p w:rsidR="004D658B" w:rsidRPr="004D658B" w:rsidRDefault="004D658B" w:rsidP="004D658B">
            <w:r w:rsidRPr="004D658B">
              <w:t>3. Переход на новый порядок применения ККТ.</w:t>
            </w:r>
          </w:p>
          <w:p w:rsidR="004D658B" w:rsidRPr="004D658B" w:rsidRDefault="004D658B" w:rsidP="004D658B">
            <w:r w:rsidRPr="004D658B">
              <w:t>4. Порядок исчисления и уплаты страховых взносов</w:t>
            </w:r>
          </w:p>
          <w:p w:rsidR="004D658B" w:rsidRPr="004D658B" w:rsidRDefault="004D658B" w:rsidP="004D658B">
            <w:r w:rsidRPr="004D658B">
              <w:t>в 2017 году.</w:t>
            </w:r>
          </w:p>
          <w:p w:rsidR="004D658B" w:rsidRPr="004D658B" w:rsidRDefault="004D658B" w:rsidP="004D658B">
            <w:r w:rsidRPr="004D658B">
              <w:t>5. Вопросы применения специальных режимов.</w:t>
            </w:r>
          </w:p>
          <w:p w:rsidR="004D658B" w:rsidRPr="004D658B" w:rsidRDefault="004D658B" w:rsidP="004D658B">
            <w:r w:rsidRPr="004D658B">
              <w:t>6. Электронный документооборот. Работа</w:t>
            </w:r>
          </w:p>
          <w:p w:rsidR="004D658B" w:rsidRPr="004D658B" w:rsidRDefault="004D658B" w:rsidP="004D658B">
            <w:r w:rsidRPr="004D658B">
              <w:t>Интернет-сайта ФНС России.</w:t>
            </w:r>
          </w:p>
          <w:p w:rsidR="00B17FA7" w:rsidRPr="004D658B" w:rsidRDefault="004D658B" w:rsidP="004D658B">
            <w:r w:rsidRPr="004D658B">
              <w:t>7. Вопрос – ответ</w:t>
            </w:r>
          </w:p>
        </w:tc>
        <w:tc>
          <w:tcPr>
            <w:tcW w:w="5118" w:type="dxa"/>
          </w:tcPr>
          <w:p w:rsidR="004D658B" w:rsidRDefault="004D658B" w:rsidP="004D658B">
            <w:pPr>
              <w:jc w:val="center"/>
            </w:pPr>
            <w:r>
              <w:t>Администрация</w:t>
            </w:r>
          </w:p>
          <w:p w:rsidR="004D658B" w:rsidRDefault="004D658B" w:rsidP="004D658B">
            <w:pPr>
              <w:jc w:val="center"/>
            </w:pPr>
            <w:proofErr w:type="spellStart"/>
            <w:r>
              <w:t>Атяшевского</w:t>
            </w:r>
            <w:proofErr w:type="spellEnd"/>
          </w:p>
          <w:p w:rsidR="004D658B" w:rsidRDefault="004D658B" w:rsidP="004D658B">
            <w:pPr>
              <w:jc w:val="center"/>
            </w:pPr>
            <w:r>
              <w:t>муниципального района,</w:t>
            </w:r>
          </w:p>
          <w:p w:rsidR="004D658B" w:rsidRDefault="004D658B" w:rsidP="004D658B">
            <w:pPr>
              <w:jc w:val="center"/>
            </w:pPr>
            <w:r>
              <w:t>п. Атяшево,</w:t>
            </w:r>
          </w:p>
          <w:p w:rsidR="004D658B" w:rsidRDefault="004D658B" w:rsidP="004D658B">
            <w:pPr>
              <w:jc w:val="center"/>
            </w:pPr>
            <w:r>
              <w:t>ул. Центральная, 8,</w:t>
            </w:r>
          </w:p>
          <w:p w:rsidR="00B17FA7" w:rsidRPr="004D658B" w:rsidRDefault="00B17FA7" w:rsidP="004D658B">
            <w:pPr>
              <w:jc w:val="center"/>
            </w:pPr>
            <w:r w:rsidRPr="004D658B">
              <w:t>тел. +7 (83437) 21-8-55</w:t>
            </w:r>
          </w:p>
        </w:tc>
      </w:tr>
      <w:tr w:rsidR="00B17FA7" w:rsidTr="0065522B">
        <w:tc>
          <w:tcPr>
            <w:tcW w:w="5117" w:type="dxa"/>
          </w:tcPr>
          <w:p w:rsidR="00B17FA7" w:rsidRPr="004D658B" w:rsidRDefault="004D658B" w:rsidP="0065522B">
            <w:pPr>
              <w:jc w:val="center"/>
            </w:pPr>
            <w:r w:rsidRPr="004D658B">
              <w:t>15</w:t>
            </w:r>
            <w:r w:rsidR="00B17FA7" w:rsidRPr="004D658B">
              <w:t>.0</w:t>
            </w:r>
            <w:r w:rsidRPr="004D658B">
              <w:t>2</w:t>
            </w:r>
            <w:r w:rsidR="00B17FA7" w:rsidRPr="004D658B">
              <w:t>.201</w:t>
            </w:r>
            <w:r w:rsidRPr="004D658B">
              <w:t>7</w:t>
            </w:r>
            <w:r w:rsidR="00B17FA7" w:rsidRPr="004D658B">
              <w:t xml:space="preserve"> г. </w:t>
            </w:r>
          </w:p>
          <w:p w:rsidR="00B17FA7" w:rsidRPr="00B17FA7" w:rsidRDefault="00B17FA7" w:rsidP="004D658B">
            <w:pPr>
              <w:jc w:val="center"/>
              <w:rPr>
                <w:color w:val="FF0000"/>
              </w:rPr>
            </w:pPr>
            <w:r w:rsidRPr="004D658B">
              <w:t>в 1</w:t>
            </w:r>
            <w:r w:rsidR="004D658B" w:rsidRPr="004D658B">
              <w:t>3</w:t>
            </w:r>
            <w:r w:rsidRPr="004D658B">
              <w:t>-00</w:t>
            </w:r>
          </w:p>
        </w:tc>
        <w:tc>
          <w:tcPr>
            <w:tcW w:w="5118" w:type="dxa"/>
          </w:tcPr>
          <w:p w:rsidR="004D658B" w:rsidRPr="004D658B" w:rsidRDefault="004D658B" w:rsidP="004D658B">
            <w:r>
              <w:t>1.</w:t>
            </w:r>
            <w:r w:rsidRPr="004D658B">
              <w:t>Начало декларационной кампании 2017 года.</w:t>
            </w:r>
          </w:p>
          <w:p w:rsidR="004D658B" w:rsidRPr="004D658B" w:rsidRDefault="004D658B" w:rsidP="004D658B">
            <w:r>
              <w:t>2.</w:t>
            </w:r>
            <w:r w:rsidRPr="004D658B">
              <w:t xml:space="preserve">Сроки и порядок представления декларации </w:t>
            </w:r>
            <w:proofErr w:type="gramStart"/>
            <w:r w:rsidRPr="004D658B">
              <w:t>по</w:t>
            </w:r>
            <w:proofErr w:type="gramEnd"/>
          </w:p>
          <w:p w:rsidR="004D658B" w:rsidRPr="004D658B" w:rsidRDefault="004D658B" w:rsidP="004D658B">
            <w:r w:rsidRPr="004D658B">
              <w:t>налогу на доходы физических лиц за 2016 год.</w:t>
            </w:r>
          </w:p>
          <w:p w:rsidR="004D658B" w:rsidRPr="004D658B" w:rsidRDefault="004D658B" w:rsidP="004D658B">
            <w:r>
              <w:t>3</w:t>
            </w:r>
            <w:r w:rsidRPr="004D658B">
              <w:t>. Переход на новый порядок применения ККТ.</w:t>
            </w:r>
          </w:p>
          <w:p w:rsidR="004D658B" w:rsidRPr="004D658B" w:rsidRDefault="004D658B" w:rsidP="004D658B">
            <w:r>
              <w:t>4</w:t>
            </w:r>
            <w:r w:rsidRPr="004D658B">
              <w:t>. Порядок исчисления и уплаты страховых взносов</w:t>
            </w:r>
          </w:p>
          <w:p w:rsidR="004D658B" w:rsidRPr="004D658B" w:rsidRDefault="004D658B" w:rsidP="004D658B">
            <w:r w:rsidRPr="004D658B">
              <w:t>в 2017 году.</w:t>
            </w:r>
          </w:p>
          <w:p w:rsidR="004D658B" w:rsidRPr="004D658B" w:rsidRDefault="004D658B" w:rsidP="004D658B">
            <w:r>
              <w:t>5</w:t>
            </w:r>
            <w:r w:rsidRPr="004D658B">
              <w:t>. Вопросы применения специальных режимов.</w:t>
            </w:r>
          </w:p>
          <w:p w:rsidR="004D658B" w:rsidRPr="004D658B" w:rsidRDefault="004D658B" w:rsidP="004D658B">
            <w:r>
              <w:t>6</w:t>
            </w:r>
            <w:r w:rsidRPr="004D658B">
              <w:t>. Электронный документооборот. Работа</w:t>
            </w:r>
          </w:p>
          <w:p w:rsidR="004D658B" w:rsidRPr="004D658B" w:rsidRDefault="004D658B" w:rsidP="004D658B">
            <w:r w:rsidRPr="004D658B">
              <w:t>Интернет-сайта ФНС России.</w:t>
            </w:r>
          </w:p>
          <w:p w:rsidR="00B17FA7" w:rsidRPr="00B17FA7" w:rsidRDefault="004D658B" w:rsidP="004D658B">
            <w:pPr>
              <w:rPr>
                <w:color w:val="FF0000"/>
              </w:rPr>
            </w:pPr>
            <w:r>
              <w:t>7</w:t>
            </w:r>
            <w:r w:rsidRPr="004D658B">
              <w:t>. Вопрос – ответ</w:t>
            </w:r>
          </w:p>
        </w:tc>
        <w:tc>
          <w:tcPr>
            <w:tcW w:w="5118" w:type="dxa"/>
          </w:tcPr>
          <w:p w:rsidR="004D658B" w:rsidRPr="004D658B" w:rsidRDefault="004D658B" w:rsidP="004D658B">
            <w:pPr>
              <w:jc w:val="center"/>
            </w:pPr>
            <w:r w:rsidRPr="004D658B">
              <w:t>Администрация</w:t>
            </w:r>
          </w:p>
          <w:p w:rsidR="004D658B" w:rsidRPr="004D658B" w:rsidRDefault="004D658B" w:rsidP="004D658B">
            <w:pPr>
              <w:jc w:val="center"/>
            </w:pPr>
            <w:proofErr w:type="spellStart"/>
            <w:r w:rsidRPr="004D658B">
              <w:t>Ардатовского</w:t>
            </w:r>
            <w:proofErr w:type="spellEnd"/>
          </w:p>
          <w:p w:rsidR="004D658B" w:rsidRPr="004D658B" w:rsidRDefault="004D658B" w:rsidP="004D658B">
            <w:pPr>
              <w:jc w:val="center"/>
            </w:pPr>
            <w:r w:rsidRPr="004D658B">
              <w:t>муниципального района,</w:t>
            </w:r>
          </w:p>
          <w:p w:rsidR="004D658B" w:rsidRPr="004D658B" w:rsidRDefault="004D658B" w:rsidP="004D658B">
            <w:pPr>
              <w:jc w:val="center"/>
            </w:pPr>
            <w:r w:rsidRPr="004D658B">
              <w:t>г. Ардатов,</w:t>
            </w:r>
          </w:p>
          <w:p w:rsidR="004D658B" w:rsidRPr="004D658B" w:rsidRDefault="004D658B" w:rsidP="004D658B">
            <w:pPr>
              <w:jc w:val="center"/>
            </w:pPr>
            <w:r w:rsidRPr="004D658B">
              <w:t>ул. Комсомольская, 21,</w:t>
            </w:r>
          </w:p>
          <w:p w:rsidR="00B17FA7" w:rsidRPr="00B17FA7" w:rsidRDefault="004D658B" w:rsidP="004D658B">
            <w:pPr>
              <w:jc w:val="center"/>
              <w:rPr>
                <w:color w:val="FF0000"/>
              </w:rPr>
            </w:pPr>
            <w:r>
              <w:t xml:space="preserve">тел. +7 </w:t>
            </w:r>
            <w:r w:rsidRPr="004D658B">
              <w:t>(83437)</w:t>
            </w:r>
            <w:r>
              <w:t xml:space="preserve"> </w:t>
            </w:r>
            <w:r w:rsidRPr="004D658B">
              <w:t>21-8-55</w:t>
            </w:r>
          </w:p>
        </w:tc>
      </w:tr>
      <w:tr w:rsidR="00B17FA7" w:rsidTr="0065522B">
        <w:tc>
          <w:tcPr>
            <w:tcW w:w="5117" w:type="dxa"/>
          </w:tcPr>
          <w:p w:rsidR="00B17FA7" w:rsidRPr="004D658B" w:rsidRDefault="004D658B" w:rsidP="0065522B">
            <w:pPr>
              <w:jc w:val="center"/>
            </w:pPr>
            <w:r w:rsidRPr="004D658B">
              <w:t>1</w:t>
            </w:r>
            <w:r w:rsidR="00B17FA7" w:rsidRPr="004D658B">
              <w:t>6.</w:t>
            </w:r>
            <w:r w:rsidRPr="004D658B">
              <w:t>02</w:t>
            </w:r>
            <w:r w:rsidR="00B17FA7" w:rsidRPr="004D658B">
              <w:t>.201</w:t>
            </w:r>
            <w:r w:rsidRPr="004D658B">
              <w:t>7</w:t>
            </w:r>
            <w:r w:rsidR="00B17FA7" w:rsidRPr="004D658B">
              <w:t xml:space="preserve"> г. </w:t>
            </w:r>
          </w:p>
          <w:p w:rsidR="00B17FA7" w:rsidRPr="00B17FA7" w:rsidRDefault="00B17FA7" w:rsidP="004D658B">
            <w:pPr>
              <w:jc w:val="center"/>
              <w:rPr>
                <w:color w:val="FF0000"/>
              </w:rPr>
            </w:pPr>
            <w:r w:rsidRPr="004D658B">
              <w:t>в 1</w:t>
            </w:r>
            <w:r w:rsidR="004D658B" w:rsidRPr="004D658B">
              <w:t>0</w:t>
            </w:r>
            <w:r w:rsidRPr="004D658B">
              <w:t>-00</w:t>
            </w:r>
          </w:p>
        </w:tc>
        <w:tc>
          <w:tcPr>
            <w:tcW w:w="5118" w:type="dxa"/>
          </w:tcPr>
          <w:p w:rsidR="004D658B" w:rsidRPr="004D658B" w:rsidRDefault="004D658B" w:rsidP="004D658B">
            <w:r>
              <w:t>1.</w:t>
            </w:r>
            <w:r w:rsidRPr="004D658B">
              <w:t>Начало декларационной кампании 2017 года.</w:t>
            </w:r>
          </w:p>
          <w:p w:rsidR="004D658B" w:rsidRPr="004D658B" w:rsidRDefault="004D658B" w:rsidP="004D658B">
            <w:r>
              <w:t>2.</w:t>
            </w:r>
            <w:r w:rsidRPr="004D658B">
              <w:t xml:space="preserve">Сроки и порядок представления декларации </w:t>
            </w:r>
            <w:proofErr w:type="gramStart"/>
            <w:r w:rsidRPr="004D658B">
              <w:t>по</w:t>
            </w:r>
            <w:proofErr w:type="gramEnd"/>
          </w:p>
          <w:p w:rsidR="004D658B" w:rsidRPr="004D658B" w:rsidRDefault="004D658B" w:rsidP="004D658B">
            <w:r w:rsidRPr="004D658B">
              <w:t>налогу на доходы физических лиц за 2016 год.</w:t>
            </w:r>
          </w:p>
          <w:p w:rsidR="004D658B" w:rsidRPr="004D658B" w:rsidRDefault="004D658B" w:rsidP="004D658B">
            <w:r>
              <w:t>3</w:t>
            </w:r>
            <w:r w:rsidRPr="004D658B">
              <w:t>. Переход на новый порядок применения ККТ.</w:t>
            </w:r>
          </w:p>
          <w:p w:rsidR="004D658B" w:rsidRPr="004D658B" w:rsidRDefault="004D658B" w:rsidP="004D658B">
            <w:r>
              <w:t>4</w:t>
            </w:r>
            <w:r w:rsidRPr="004D658B">
              <w:t>. Порядок исчисления и уплаты страховых взносов</w:t>
            </w:r>
          </w:p>
          <w:p w:rsidR="004D658B" w:rsidRPr="004D658B" w:rsidRDefault="004D658B" w:rsidP="004D658B">
            <w:r w:rsidRPr="004D658B">
              <w:t>в 2017 году.</w:t>
            </w:r>
          </w:p>
          <w:p w:rsidR="004D658B" w:rsidRPr="004D658B" w:rsidRDefault="004D658B" w:rsidP="004D658B">
            <w:r>
              <w:t>5</w:t>
            </w:r>
            <w:r w:rsidRPr="004D658B">
              <w:t>. Вопросы применения специальных режимов.</w:t>
            </w:r>
          </w:p>
          <w:p w:rsidR="004D658B" w:rsidRPr="004D658B" w:rsidRDefault="004D658B" w:rsidP="004D658B">
            <w:r>
              <w:t>6</w:t>
            </w:r>
            <w:r w:rsidRPr="004D658B">
              <w:t>. Электронный документооборот. Работа</w:t>
            </w:r>
          </w:p>
          <w:p w:rsidR="004D658B" w:rsidRPr="004D658B" w:rsidRDefault="004D658B" w:rsidP="004D658B">
            <w:r w:rsidRPr="004D658B">
              <w:t>Интернет-сайта ФНС России.</w:t>
            </w:r>
          </w:p>
          <w:p w:rsidR="00B17FA7" w:rsidRPr="00B17FA7" w:rsidRDefault="004D658B" w:rsidP="004D658B">
            <w:pPr>
              <w:rPr>
                <w:color w:val="FF0000"/>
              </w:rPr>
            </w:pPr>
            <w:r>
              <w:t>7</w:t>
            </w:r>
            <w:r w:rsidRPr="004D658B">
              <w:t>. Вопрос – ответ</w:t>
            </w:r>
          </w:p>
        </w:tc>
        <w:tc>
          <w:tcPr>
            <w:tcW w:w="5118" w:type="dxa"/>
          </w:tcPr>
          <w:p w:rsidR="004D658B" w:rsidRPr="004D658B" w:rsidRDefault="004D658B" w:rsidP="004D658B">
            <w:pPr>
              <w:jc w:val="center"/>
            </w:pPr>
            <w:r w:rsidRPr="004D658B">
              <w:t>Администрации</w:t>
            </w:r>
          </w:p>
          <w:p w:rsidR="004D658B" w:rsidRPr="004D658B" w:rsidRDefault="004D658B" w:rsidP="004D658B">
            <w:pPr>
              <w:jc w:val="center"/>
            </w:pPr>
            <w:r w:rsidRPr="004D658B">
              <w:t>Дубенского</w:t>
            </w:r>
          </w:p>
          <w:p w:rsidR="004D658B" w:rsidRPr="004D658B" w:rsidRDefault="004D658B" w:rsidP="004D658B">
            <w:pPr>
              <w:jc w:val="center"/>
            </w:pPr>
            <w:r w:rsidRPr="004D658B">
              <w:t>муниципального района,</w:t>
            </w:r>
          </w:p>
          <w:p w:rsidR="004D658B" w:rsidRPr="004D658B" w:rsidRDefault="004D658B" w:rsidP="004D658B">
            <w:pPr>
              <w:jc w:val="center"/>
            </w:pPr>
            <w:r w:rsidRPr="004D658B">
              <w:t>с. Дубенки,</w:t>
            </w:r>
          </w:p>
          <w:p w:rsidR="004D658B" w:rsidRDefault="004D658B" w:rsidP="004D658B">
            <w:pPr>
              <w:jc w:val="center"/>
            </w:pPr>
            <w:r w:rsidRPr="004D658B">
              <w:t>ул. Денисова,4,</w:t>
            </w:r>
          </w:p>
          <w:p w:rsidR="00B17FA7" w:rsidRPr="00B17FA7" w:rsidRDefault="004D658B" w:rsidP="004D658B">
            <w:pPr>
              <w:jc w:val="center"/>
              <w:rPr>
                <w:color w:val="FF0000"/>
              </w:rPr>
            </w:pPr>
            <w:r w:rsidRPr="004D658B">
              <w:t xml:space="preserve"> </w:t>
            </w:r>
            <w:r w:rsidR="00B17FA7" w:rsidRPr="004D658B">
              <w:t>тел. +7 (83437) 21-8-55</w:t>
            </w:r>
          </w:p>
        </w:tc>
      </w:tr>
      <w:tr w:rsidR="00B17FA7" w:rsidTr="0065522B">
        <w:tc>
          <w:tcPr>
            <w:tcW w:w="5117" w:type="dxa"/>
          </w:tcPr>
          <w:p w:rsidR="00B17FA7" w:rsidRPr="004D658B" w:rsidRDefault="004D658B" w:rsidP="0065522B">
            <w:pPr>
              <w:jc w:val="center"/>
            </w:pPr>
            <w:r w:rsidRPr="004D658B">
              <w:t>16</w:t>
            </w:r>
            <w:r w:rsidR="00B17FA7" w:rsidRPr="004D658B">
              <w:t>.</w:t>
            </w:r>
            <w:r w:rsidRPr="004D658B">
              <w:t>02</w:t>
            </w:r>
            <w:r w:rsidR="00B17FA7" w:rsidRPr="004D658B">
              <w:t>.201</w:t>
            </w:r>
            <w:r w:rsidRPr="004D658B">
              <w:t>7</w:t>
            </w:r>
            <w:r w:rsidR="00B17FA7" w:rsidRPr="004D658B">
              <w:t xml:space="preserve"> г. </w:t>
            </w:r>
          </w:p>
          <w:p w:rsidR="00B17FA7" w:rsidRPr="00B17FA7" w:rsidRDefault="00B17FA7" w:rsidP="004D658B">
            <w:pPr>
              <w:jc w:val="center"/>
              <w:rPr>
                <w:color w:val="FF0000"/>
              </w:rPr>
            </w:pPr>
            <w:r w:rsidRPr="004D658B">
              <w:t>в 1</w:t>
            </w:r>
            <w:r w:rsidR="004D658B" w:rsidRPr="004D658B">
              <w:t>3</w:t>
            </w:r>
            <w:r w:rsidRPr="004D658B">
              <w:t>-00</w:t>
            </w:r>
          </w:p>
        </w:tc>
        <w:tc>
          <w:tcPr>
            <w:tcW w:w="5118" w:type="dxa"/>
          </w:tcPr>
          <w:p w:rsidR="004D658B" w:rsidRPr="004D658B" w:rsidRDefault="004D658B" w:rsidP="004D658B">
            <w:r>
              <w:t>1.</w:t>
            </w:r>
            <w:r w:rsidRPr="004D658B">
              <w:t>Начало декларационной кампании 2017 года.</w:t>
            </w:r>
          </w:p>
          <w:p w:rsidR="004D658B" w:rsidRPr="004D658B" w:rsidRDefault="004D658B" w:rsidP="004D658B">
            <w:r>
              <w:t>2.</w:t>
            </w:r>
            <w:r w:rsidRPr="004D658B">
              <w:t xml:space="preserve">Сроки и порядок представления декларации </w:t>
            </w:r>
            <w:proofErr w:type="gramStart"/>
            <w:r w:rsidRPr="004D658B">
              <w:t>по</w:t>
            </w:r>
            <w:proofErr w:type="gramEnd"/>
          </w:p>
          <w:p w:rsidR="004D658B" w:rsidRPr="004D658B" w:rsidRDefault="004D658B" w:rsidP="004D658B">
            <w:r w:rsidRPr="004D658B">
              <w:t>налогу на доходы физических лиц за 2016 год.</w:t>
            </w:r>
          </w:p>
          <w:p w:rsidR="004D658B" w:rsidRPr="004D658B" w:rsidRDefault="004D658B" w:rsidP="004D658B">
            <w:r>
              <w:t>3</w:t>
            </w:r>
            <w:r w:rsidRPr="004D658B">
              <w:t>. Переход на новый порядок применения ККТ.</w:t>
            </w:r>
          </w:p>
          <w:p w:rsidR="004D658B" w:rsidRPr="004D658B" w:rsidRDefault="004D658B" w:rsidP="004D658B">
            <w:r>
              <w:t>4</w:t>
            </w:r>
            <w:r w:rsidRPr="004D658B">
              <w:t>. Порядок исчисления и уплаты страховых взносов</w:t>
            </w:r>
          </w:p>
          <w:p w:rsidR="004D658B" w:rsidRPr="004D658B" w:rsidRDefault="004D658B" w:rsidP="004D658B">
            <w:r w:rsidRPr="004D658B">
              <w:t>в 2017 году.</w:t>
            </w:r>
          </w:p>
          <w:p w:rsidR="004D658B" w:rsidRPr="004D658B" w:rsidRDefault="004D658B" w:rsidP="004D658B">
            <w:r>
              <w:t>5</w:t>
            </w:r>
            <w:r w:rsidRPr="004D658B">
              <w:t>. Вопросы применения специальных режимов.</w:t>
            </w:r>
          </w:p>
          <w:p w:rsidR="004D658B" w:rsidRPr="004D658B" w:rsidRDefault="004D658B" w:rsidP="004D658B">
            <w:r>
              <w:t>6</w:t>
            </w:r>
            <w:r w:rsidRPr="004D658B">
              <w:t>. Электронный документооборот. Работа</w:t>
            </w:r>
          </w:p>
          <w:p w:rsidR="004D658B" w:rsidRPr="004D658B" w:rsidRDefault="004D658B" w:rsidP="004D658B">
            <w:r w:rsidRPr="004D658B">
              <w:lastRenderedPageBreak/>
              <w:t>Интернет-сайта ФНС России.</w:t>
            </w:r>
          </w:p>
          <w:p w:rsidR="00B17FA7" w:rsidRPr="00B17FA7" w:rsidRDefault="004D658B" w:rsidP="004D658B">
            <w:pPr>
              <w:rPr>
                <w:color w:val="FF0000"/>
              </w:rPr>
            </w:pPr>
            <w:r>
              <w:t>7</w:t>
            </w:r>
            <w:r w:rsidRPr="004D658B">
              <w:t>. Вопрос – ответ</w:t>
            </w:r>
          </w:p>
        </w:tc>
        <w:tc>
          <w:tcPr>
            <w:tcW w:w="5118" w:type="dxa"/>
          </w:tcPr>
          <w:p w:rsidR="004D658B" w:rsidRPr="004D658B" w:rsidRDefault="004D658B" w:rsidP="004D658B">
            <w:pPr>
              <w:jc w:val="center"/>
            </w:pPr>
            <w:r w:rsidRPr="004D658B">
              <w:lastRenderedPageBreak/>
              <w:t>Администрация</w:t>
            </w:r>
          </w:p>
          <w:p w:rsidR="004D658B" w:rsidRPr="004D658B" w:rsidRDefault="004D658B" w:rsidP="004D658B">
            <w:pPr>
              <w:jc w:val="center"/>
            </w:pPr>
            <w:proofErr w:type="spellStart"/>
            <w:r w:rsidRPr="004D658B">
              <w:t>Большеберезниковского</w:t>
            </w:r>
            <w:proofErr w:type="spellEnd"/>
          </w:p>
          <w:p w:rsidR="004D658B" w:rsidRPr="004D658B" w:rsidRDefault="004D658B" w:rsidP="004D658B">
            <w:pPr>
              <w:jc w:val="center"/>
            </w:pPr>
            <w:r w:rsidRPr="004D658B">
              <w:t>муниципального района,</w:t>
            </w:r>
          </w:p>
          <w:p w:rsidR="004D658B" w:rsidRPr="004D658B" w:rsidRDefault="004D658B" w:rsidP="004D658B">
            <w:pPr>
              <w:jc w:val="center"/>
            </w:pPr>
            <w:r w:rsidRPr="004D658B">
              <w:t>с. Б. Березники,</w:t>
            </w:r>
          </w:p>
          <w:p w:rsidR="004D658B" w:rsidRDefault="004D658B" w:rsidP="004D658B">
            <w:pPr>
              <w:jc w:val="center"/>
            </w:pPr>
            <w:r w:rsidRPr="004D658B">
              <w:t xml:space="preserve">ул. Московская, 25, </w:t>
            </w:r>
          </w:p>
          <w:p w:rsidR="00B17FA7" w:rsidRPr="00B17FA7" w:rsidRDefault="00B17FA7" w:rsidP="004D658B">
            <w:pPr>
              <w:jc w:val="center"/>
              <w:rPr>
                <w:color w:val="FF0000"/>
              </w:rPr>
            </w:pPr>
            <w:r w:rsidRPr="004D658B">
              <w:t>тел. +7 (83437) 21-8-55</w:t>
            </w:r>
          </w:p>
        </w:tc>
      </w:tr>
      <w:tr w:rsidR="00B17FA7" w:rsidTr="0065522B">
        <w:tc>
          <w:tcPr>
            <w:tcW w:w="5117" w:type="dxa"/>
          </w:tcPr>
          <w:p w:rsidR="00B17FA7" w:rsidRPr="004D658B" w:rsidRDefault="004D658B" w:rsidP="0065522B">
            <w:pPr>
              <w:jc w:val="center"/>
            </w:pPr>
            <w:r w:rsidRPr="004D658B">
              <w:lastRenderedPageBreak/>
              <w:t>17</w:t>
            </w:r>
            <w:r w:rsidR="00B17FA7" w:rsidRPr="004D658B">
              <w:t>.</w:t>
            </w:r>
            <w:r w:rsidRPr="004D658B">
              <w:t>02</w:t>
            </w:r>
            <w:r w:rsidR="00B17FA7" w:rsidRPr="004D658B">
              <w:t>.201</w:t>
            </w:r>
            <w:r w:rsidRPr="004D658B">
              <w:t>7</w:t>
            </w:r>
            <w:r w:rsidR="00B17FA7" w:rsidRPr="004D658B">
              <w:t xml:space="preserve"> г. </w:t>
            </w:r>
          </w:p>
          <w:p w:rsidR="00B17FA7" w:rsidRPr="00B17FA7" w:rsidRDefault="00B17FA7" w:rsidP="004D658B">
            <w:pPr>
              <w:jc w:val="center"/>
              <w:rPr>
                <w:color w:val="FF0000"/>
              </w:rPr>
            </w:pPr>
            <w:r w:rsidRPr="004D658B">
              <w:t>в 1</w:t>
            </w:r>
            <w:r w:rsidR="004D658B" w:rsidRPr="004D658B">
              <w:t>0</w:t>
            </w:r>
            <w:r w:rsidRPr="004D658B">
              <w:t>-00</w:t>
            </w:r>
          </w:p>
        </w:tc>
        <w:tc>
          <w:tcPr>
            <w:tcW w:w="5118" w:type="dxa"/>
          </w:tcPr>
          <w:p w:rsidR="004D658B" w:rsidRPr="004D658B" w:rsidRDefault="004D658B" w:rsidP="004D658B">
            <w:r>
              <w:t>1.</w:t>
            </w:r>
            <w:r w:rsidRPr="004D658B">
              <w:t>Начало декларационной кампании 2017 года.</w:t>
            </w:r>
          </w:p>
          <w:p w:rsidR="004D658B" w:rsidRPr="004D658B" w:rsidRDefault="004D658B" w:rsidP="004D658B">
            <w:r>
              <w:t>2.</w:t>
            </w:r>
            <w:r w:rsidRPr="004D658B">
              <w:t xml:space="preserve">Сроки и порядок представления декларации </w:t>
            </w:r>
            <w:proofErr w:type="gramStart"/>
            <w:r w:rsidRPr="004D658B">
              <w:t>по</w:t>
            </w:r>
            <w:proofErr w:type="gramEnd"/>
          </w:p>
          <w:p w:rsidR="004D658B" w:rsidRPr="004D658B" w:rsidRDefault="004D658B" w:rsidP="004D658B">
            <w:r w:rsidRPr="004D658B">
              <w:t>налогу на доходы физических лиц за 2016 год.</w:t>
            </w:r>
          </w:p>
          <w:p w:rsidR="004D658B" w:rsidRPr="004D658B" w:rsidRDefault="004D658B" w:rsidP="004D658B">
            <w:r>
              <w:t>3</w:t>
            </w:r>
            <w:r w:rsidRPr="004D658B">
              <w:t>. Переход на новый порядок применения ККТ.</w:t>
            </w:r>
          </w:p>
          <w:p w:rsidR="004D658B" w:rsidRPr="004D658B" w:rsidRDefault="004D658B" w:rsidP="004D658B">
            <w:r>
              <w:t>4</w:t>
            </w:r>
            <w:r w:rsidRPr="004D658B">
              <w:t>. Порядок исчисления и уплаты страховых взносов</w:t>
            </w:r>
          </w:p>
          <w:p w:rsidR="004D658B" w:rsidRPr="004D658B" w:rsidRDefault="004D658B" w:rsidP="004D658B">
            <w:r w:rsidRPr="004D658B">
              <w:t>в 2017 году.</w:t>
            </w:r>
          </w:p>
          <w:p w:rsidR="004D658B" w:rsidRPr="004D658B" w:rsidRDefault="004D658B" w:rsidP="004D658B">
            <w:r>
              <w:t>5</w:t>
            </w:r>
            <w:r w:rsidRPr="004D658B">
              <w:t>. Вопросы применения специальных режимов.</w:t>
            </w:r>
          </w:p>
          <w:p w:rsidR="004D658B" w:rsidRPr="004D658B" w:rsidRDefault="004D658B" w:rsidP="004D658B">
            <w:r>
              <w:t>6</w:t>
            </w:r>
            <w:r w:rsidRPr="004D658B">
              <w:t>. Электронный документооборот. Работа</w:t>
            </w:r>
          </w:p>
          <w:p w:rsidR="004D658B" w:rsidRPr="004D658B" w:rsidRDefault="004D658B" w:rsidP="004D658B">
            <w:r w:rsidRPr="004D658B">
              <w:t>Интернет-сайта ФНС России.</w:t>
            </w:r>
          </w:p>
          <w:p w:rsidR="00B17FA7" w:rsidRPr="00B17FA7" w:rsidRDefault="004D658B" w:rsidP="004D658B">
            <w:pPr>
              <w:rPr>
                <w:color w:val="FF0000"/>
              </w:rPr>
            </w:pPr>
            <w:r>
              <w:t>7</w:t>
            </w:r>
            <w:r w:rsidRPr="004D658B">
              <w:t>. Вопрос – ответ</w:t>
            </w:r>
          </w:p>
        </w:tc>
        <w:tc>
          <w:tcPr>
            <w:tcW w:w="5118" w:type="dxa"/>
          </w:tcPr>
          <w:p w:rsidR="004D658B" w:rsidRPr="004D658B" w:rsidRDefault="004D658B" w:rsidP="004D658B">
            <w:pPr>
              <w:jc w:val="center"/>
            </w:pPr>
            <w:proofErr w:type="gramStart"/>
            <w:r w:rsidRPr="004D658B">
              <w:t>Межрайонная</w:t>
            </w:r>
            <w:proofErr w:type="gramEnd"/>
            <w:r w:rsidRPr="004D658B">
              <w:t xml:space="preserve"> ИЯНС России №3</w:t>
            </w:r>
          </w:p>
          <w:p w:rsidR="004D658B" w:rsidRPr="004D658B" w:rsidRDefault="004D658B" w:rsidP="004D658B">
            <w:pPr>
              <w:jc w:val="center"/>
            </w:pPr>
            <w:r w:rsidRPr="004D658B">
              <w:t>по Республике Мордовия,</w:t>
            </w:r>
          </w:p>
          <w:p w:rsidR="004D658B" w:rsidRPr="004D658B" w:rsidRDefault="004D658B" w:rsidP="004D658B">
            <w:pPr>
              <w:jc w:val="center"/>
            </w:pPr>
            <w:r w:rsidRPr="004D658B">
              <w:t>п. Чамзинка,</w:t>
            </w:r>
          </w:p>
          <w:p w:rsidR="004D658B" w:rsidRPr="004D658B" w:rsidRDefault="004D658B" w:rsidP="004D658B">
            <w:pPr>
              <w:jc w:val="center"/>
            </w:pPr>
            <w:r w:rsidRPr="004D658B">
              <w:t xml:space="preserve">ул. Победы, 10 </w:t>
            </w:r>
          </w:p>
          <w:p w:rsidR="00B17FA7" w:rsidRPr="00B17FA7" w:rsidRDefault="00B17FA7" w:rsidP="004D658B">
            <w:pPr>
              <w:jc w:val="center"/>
              <w:rPr>
                <w:color w:val="FF0000"/>
              </w:rPr>
            </w:pPr>
            <w:r w:rsidRPr="004D658B">
              <w:t>тел. +7 (83437) 21-8-55</w:t>
            </w:r>
          </w:p>
        </w:tc>
      </w:tr>
      <w:tr w:rsidR="00B17FA7" w:rsidTr="0065522B">
        <w:tc>
          <w:tcPr>
            <w:tcW w:w="15353" w:type="dxa"/>
            <w:gridSpan w:val="3"/>
          </w:tcPr>
          <w:p w:rsidR="00B17FA7" w:rsidRPr="00B17FA7" w:rsidRDefault="00B17FA7" w:rsidP="0065522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147C6">
              <w:rPr>
                <w:b/>
                <w:sz w:val="28"/>
                <w:szCs w:val="28"/>
              </w:rPr>
              <w:t>Межрайонная ИФНС России №4 по Республике Мордовия</w:t>
            </w:r>
          </w:p>
        </w:tc>
      </w:tr>
      <w:tr w:rsidR="00B17FA7" w:rsidTr="0065522B">
        <w:tc>
          <w:tcPr>
            <w:tcW w:w="5117" w:type="dxa"/>
          </w:tcPr>
          <w:p w:rsidR="00B17FA7" w:rsidRPr="00E147C6" w:rsidRDefault="00E147C6" w:rsidP="0065522B">
            <w:pPr>
              <w:jc w:val="center"/>
            </w:pPr>
            <w:r>
              <w:t>26</w:t>
            </w:r>
            <w:r w:rsidR="00B17FA7" w:rsidRPr="00E147C6">
              <w:t>.</w:t>
            </w:r>
            <w:r>
              <w:t>0</w:t>
            </w:r>
            <w:r w:rsidR="00B17FA7" w:rsidRPr="00E147C6">
              <w:t>1.201</w:t>
            </w:r>
            <w:r>
              <w:t>7</w:t>
            </w:r>
            <w:r w:rsidR="00B17FA7" w:rsidRPr="00E147C6">
              <w:t xml:space="preserve"> г. </w:t>
            </w:r>
          </w:p>
          <w:p w:rsidR="00B17FA7" w:rsidRPr="00B17FA7" w:rsidRDefault="00B17FA7" w:rsidP="0065522B">
            <w:pPr>
              <w:jc w:val="center"/>
              <w:rPr>
                <w:color w:val="FF0000"/>
              </w:rPr>
            </w:pPr>
            <w:r w:rsidRPr="00E147C6">
              <w:t>в 11-00</w:t>
            </w:r>
          </w:p>
        </w:tc>
        <w:tc>
          <w:tcPr>
            <w:tcW w:w="5118" w:type="dxa"/>
          </w:tcPr>
          <w:p w:rsidR="00E147C6" w:rsidRPr="00E147C6" w:rsidRDefault="00E147C6" w:rsidP="00E147C6">
            <w:r>
              <w:t>1.</w:t>
            </w:r>
            <w:r w:rsidRPr="00E147C6">
              <w:t xml:space="preserve">Страховые взносы 2017. Формы расчета по </w:t>
            </w:r>
            <w:r>
              <w:t>с</w:t>
            </w:r>
            <w:r w:rsidRPr="00E147C6">
              <w:t>траховым взносам,</w:t>
            </w:r>
            <w:r>
              <w:t xml:space="preserve"> </w:t>
            </w:r>
            <w:r w:rsidRPr="00E147C6">
              <w:t>порядка заполнения, формата</w:t>
            </w:r>
          </w:p>
          <w:p w:rsidR="00E147C6" w:rsidRPr="00E147C6" w:rsidRDefault="00E147C6" w:rsidP="00E147C6">
            <w:r w:rsidRPr="00E147C6">
              <w:t>представления расчета по страховым</w:t>
            </w:r>
            <w:r>
              <w:t xml:space="preserve"> </w:t>
            </w:r>
            <w:r w:rsidRPr="00E147C6">
              <w:t>взносам, особенности постановки на</w:t>
            </w:r>
            <w:r>
              <w:t xml:space="preserve"> </w:t>
            </w:r>
            <w:r w:rsidRPr="00E147C6">
              <w:t>учет плательщиков страховых</w:t>
            </w:r>
            <w:r>
              <w:t xml:space="preserve"> </w:t>
            </w:r>
            <w:r w:rsidRPr="00E147C6">
              <w:t>взносов</w:t>
            </w:r>
          </w:p>
          <w:p w:rsidR="00E147C6" w:rsidRPr="00E147C6" w:rsidRDefault="00E147C6" w:rsidP="00E147C6">
            <w:r>
              <w:t>2.</w:t>
            </w:r>
            <w:r w:rsidRPr="00E147C6">
              <w:t>Сроки и порядок представления</w:t>
            </w:r>
          </w:p>
          <w:p w:rsidR="00E147C6" w:rsidRPr="00E147C6" w:rsidRDefault="00E147C6" w:rsidP="00E147C6">
            <w:r w:rsidRPr="00E147C6">
              <w:t>расчетов по форме 6-НДФЛ,2-НДФЛ.</w:t>
            </w:r>
          </w:p>
          <w:p w:rsidR="00E147C6" w:rsidRPr="00E147C6" w:rsidRDefault="00E147C6" w:rsidP="00E147C6">
            <w:r>
              <w:t>3.</w:t>
            </w:r>
            <w:r w:rsidRPr="00E147C6">
              <w:t>Изменения в налоговой декларации</w:t>
            </w:r>
          </w:p>
          <w:p w:rsidR="00B17FA7" w:rsidRDefault="00E147C6" w:rsidP="00E147C6">
            <w:r w:rsidRPr="00E147C6">
              <w:t>по ЕНВД с 2017г.</w:t>
            </w:r>
          </w:p>
          <w:p w:rsidR="00E147C6" w:rsidRPr="00E147C6" w:rsidRDefault="00E147C6" w:rsidP="00E147C6">
            <w:r>
              <w:t>4.</w:t>
            </w:r>
            <w:r w:rsidRPr="00E147C6">
              <w:t>Новый порядок к регистрации ККТ с</w:t>
            </w:r>
            <w:r>
              <w:t xml:space="preserve"> </w:t>
            </w:r>
            <w:r w:rsidRPr="00E147C6">
              <w:t>01.02.2017г.</w:t>
            </w:r>
          </w:p>
          <w:p w:rsidR="00E147C6" w:rsidRPr="00E147C6" w:rsidRDefault="00E147C6" w:rsidP="00E147C6">
            <w:r>
              <w:t>5.</w:t>
            </w:r>
            <w:r w:rsidRPr="00E147C6">
              <w:t>Порядок заполнения платежного</w:t>
            </w:r>
            <w:r>
              <w:t xml:space="preserve"> </w:t>
            </w:r>
            <w:r w:rsidRPr="00E147C6">
              <w:t>поручения на перечисление</w:t>
            </w:r>
            <w:r>
              <w:t xml:space="preserve"> </w:t>
            </w:r>
            <w:r w:rsidRPr="00E147C6">
              <w:t>страховых взносов.</w:t>
            </w:r>
          </w:p>
          <w:p w:rsidR="00E147C6" w:rsidRPr="00E147C6" w:rsidRDefault="00E147C6" w:rsidP="00E147C6">
            <w:r>
              <w:t>6.</w:t>
            </w:r>
            <w:r w:rsidRPr="00E147C6">
              <w:t>Преимущество электронной</w:t>
            </w:r>
            <w:r>
              <w:t xml:space="preserve"> </w:t>
            </w:r>
            <w:r w:rsidRPr="00E147C6">
              <w:t>регистрации. Подача электронных</w:t>
            </w:r>
            <w:r>
              <w:t xml:space="preserve"> </w:t>
            </w:r>
            <w:r w:rsidRPr="00E147C6">
              <w:t xml:space="preserve">документов на </w:t>
            </w:r>
            <w:proofErr w:type="gramStart"/>
            <w:r w:rsidRPr="00E147C6">
              <w:t>государственную</w:t>
            </w:r>
            <w:proofErr w:type="gramEnd"/>
          </w:p>
          <w:p w:rsidR="00E147C6" w:rsidRPr="00E147C6" w:rsidRDefault="00E147C6" w:rsidP="00E147C6">
            <w:r w:rsidRPr="00E147C6">
              <w:t>регистрацию юридических лиц и</w:t>
            </w:r>
            <w:r>
              <w:t xml:space="preserve"> </w:t>
            </w:r>
            <w:r w:rsidRPr="00E147C6">
              <w:t>индивидуальных предпринимателей.</w:t>
            </w:r>
          </w:p>
          <w:p w:rsidR="00E147C6" w:rsidRPr="00E147C6" w:rsidRDefault="00E147C6" w:rsidP="00E147C6">
            <w:r>
              <w:t>7.</w:t>
            </w:r>
            <w:r w:rsidRPr="00E147C6">
              <w:t>Представление налоговой и</w:t>
            </w:r>
            <w:r>
              <w:t xml:space="preserve"> </w:t>
            </w:r>
            <w:r w:rsidRPr="00E147C6">
              <w:t>бухгалтерской отчетности в</w:t>
            </w:r>
            <w:r>
              <w:t xml:space="preserve"> </w:t>
            </w:r>
            <w:r w:rsidRPr="00E147C6">
              <w:t>электронном виде.</w:t>
            </w:r>
          </w:p>
          <w:p w:rsidR="00E147C6" w:rsidRPr="00E147C6" w:rsidRDefault="00E147C6" w:rsidP="00E147C6">
            <w:r>
              <w:t>8.</w:t>
            </w:r>
            <w:r w:rsidRPr="00E147C6">
              <w:t>Электронные сервисы ФНС</w:t>
            </w:r>
          </w:p>
          <w:p w:rsidR="00E147C6" w:rsidRPr="00E147C6" w:rsidRDefault="00E147C6" w:rsidP="00E147C6">
            <w:r>
              <w:t>9.</w:t>
            </w:r>
            <w:r w:rsidRPr="00E147C6">
              <w:t xml:space="preserve">Возможности получения </w:t>
            </w:r>
            <w:proofErr w:type="spellStart"/>
            <w:r w:rsidRPr="00E147C6">
              <w:t>госуслуг</w:t>
            </w:r>
            <w:proofErr w:type="spellEnd"/>
            <w:r w:rsidRPr="00E147C6">
              <w:t>,</w:t>
            </w:r>
            <w:r>
              <w:t xml:space="preserve"> </w:t>
            </w:r>
            <w:proofErr w:type="gramStart"/>
            <w:r w:rsidRPr="00E147C6">
              <w:t>предоставляемых</w:t>
            </w:r>
            <w:proofErr w:type="gramEnd"/>
            <w:r w:rsidRPr="00E147C6">
              <w:t xml:space="preserve"> ФНС России в</w:t>
            </w:r>
            <w:r>
              <w:t xml:space="preserve"> </w:t>
            </w:r>
            <w:r w:rsidRPr="00E147C6">
              <w:t>электронном виде с использованием</w:t>
            </w:r>
            <w:r>
              <w:t xml:space="preserve"> </w:t>
            </w:r>
            <w:r w:rsidRPr="00E147C6">
              <w:t>портала gosuslugi.ru.</w:t>
            </w:r>
          </w:p>
          <w:p w:rsidR="00E147C6" w:rsidRPr="00E147C6" w:rsidRDefault="00E147C6" w:rsidP="00E147C6">
            <w:r>
              <w:t>10.</w:t>
            </w:r>
            <w:r w:rsidRPr="00E147C6">
              <w:t xml:space="preserve">Получение сведений из </w:t>
            </w:r>
            <w:proofErr w:type="gramStart"/>
            <w:r w:rsidRPr="00E147C6">
              <w:t>Единого</w:t>
            </w:r>
            <w:proofErr w:type="gramEnd"/>
          </w:p>
          <w:p w:rsidR="00E147C6" w:rsidRPr="00E147C6" w:rsidRDefault="00E147C6" w:rsidP="00E147C6">
            <w:r w:rsidRPr="00E147C6">
              <w:t>реестр субъектов малого и среднего</w:t>
            </w:r>
          </w:p>
          <w:p w:rsidR="00E147C6" w:rsidRPr="00B17FA7" w:rsidRDefault="00E147C6" w:rsidP="00E147C6">
            <w:pPr>
              <w:rPr>
                <w:color w:val="FF0000"/>
              </w:rPr>
            </w:pPr>
            <w:r w:rsidRPr="00E147C6">
              <w:t>предпринимательства</w:t>
            </w:r>
          </w:p>
        </w:tc>
        <w:tc>
          <w:tcPr>
            <w:tcW w:w="5118" w:type="dxa"/>
          </w:tcPr>
          <w:p w:rsidR="00B17FA7" w:rsidRPr="00E147C6" w:rsidRDefault="00B17FA7" w:rsidP="0065522B">
            <w:pPr>
              <w:jc w:val="center"/>
            </w:pPr>
            <w:r w:rsidRPr="00E147C6">
              <w:t xml:space="preserve">с. </w:t>
            </w:r>
            <w:proofErr w:type="spellStart"/>
            <w:r w:rsidRPr="00E147C6">
              <w:t>Кемля</w:t>
            </w:r>
            <w:proofErr w:type="spellEnd"/>
          </w:p>
          <w:p w:rsidR="00B17FA7" w:rsidRPr="00E147C6" w:rsidRDefault="00B17FA7" w:rsidP="0065522B">
            <w:pPr>
              <w:jc w:val="center"/>
            </w:pPr>
            <w:r w:rsidRPr="00E147C6">
              <w:t>(</w:t>
            </w:r>
            <w:r w:rsidR="00E147C6">
              <w:t xml:space="preserve">Актовый зал Администрации </w:t>
            </w:r>
            <w:proofErr w:type="spellStart"/>
            <w:r w:rsidR="00E147C6">
              <w:t>Ичалковского</w:t>
            </w:r>
            <w:proofErr w:type="spellEnd"/>
            <w:r w:rsidR="00E147C6">
              <w:t xml:space="preserve"> района</w:t>
            </w:r>
            <w:r w:rsidRPr="00E147C6">
              <w:t>)</w:t>
            </w:r>
          </w:p>
          <w:p w:rsidR="00B17FA7" w:rsidRPr="00E147C6" w:rsidRDefault="00B17FA7" w:rsidP="0065522B">
            <w:pPr>
              <w:jc w:val="center"/>
            </w:pPr>
            <w:r w:rsidRPr="00E147C6">
              <w:t>Телефон для справок:</w:t>
            </w:r>
          </w:p>
          <w:p w:rsidR="00B17FA7" w:rsidRPr="00B17FA7" w:rsidRDefault="00B17FA7" w:rsidP="0065522B">
            <w:pPr>
              <w:jc w:val="center"/>
              <w:rPr>
                <w:color w:val="FF0000"/>
              </w:rPr>
            </w:pPr>
            <w:r w:rsidRPr="00E147C6">
              <w:t>+7 (83433) 3-03-30</w:t>
            </w:r>
          </w:p>
        </w:tc>
      </w:tr>
      <w:tr w:rsidR="00E147C6" w:rsidTr="0065522B">
        <w:tc>
          <w:tcPr>
            <w:tcW w:w="5117" w:type="dxa"/>
          </w:tcPr>
          <w:p w:rsidR="00E147C6" w:rsidRDefault="00E147C6" w:rsidP="0065522B">
            <w:pPr>
              <w:jc w:val="center"/>
            </w:pPr>
            <w:r>
              <w:t xml:space="preserve">27.01.2017 </w:t>
            </w:r>
          </w:p>
          <w:p w:rsidR="00E147C6" w:rsidRDefault="00E147C6" w:rsidP="0065522B">
            <w:pPr>
              <w:jc w:val="center"/>
            </w:pPr>
            <w:r>
              <w:lastRenderedPageBreak/>
              <w:t>в 11-00</w:t>
            </w:r>
          </w:p>
        </w:tc>
        <w:tc>
          <w:tcPr>
            <w:tcW w:w="5118" w:type="dxa"/>
          </w:tcPr>
          <w:p w:rsidR="00E147C6" w:rsidRDefault="00E147C6" w:rsidP="00E147C6">
            <w:r>
              <w:lastRenderedPageBreak/>
              <w:t xml:space="preserve">1.Страховые взносы 2017. Формы расчета по </w:t>
            </w:r>
            <w:r>
              <w:lastRenderedPageBreak/>
              <w:t>страховым взносам, порядка заполнения, формата</w:t>
            </w:r>
          </w:p>
          <w:p w:rsidR="00E147C6" w:rsidRDefault="00E147C6" w:rsidP="00E147C6">
            <w:r>
              <w:t>представления расчета по страховым взносам, особенности постановки на учет плательщиков страховых взносов</w:t>
            </w:r>
          </w:p>
          <w:p w:rsidR="00E147C6" w:rsidRDefault="00E147C6" w:rsidP="00E147C6">
            <w:r>
              <w:t>2.Сроки и порядок представления</w:t>
            </w:r>
          </w:p>
          <w:p w:rsidR="00E147C6" w:rsidRDefault="00E147C6" w:rsidP="00E147C6">
            <w:r>
              <w:t>расчетов по форме 6-НДФЛ,2-НДФЛ.</w:t>
            </w:r>
          </w:p>
          <w:p w:rsidR="00E147C6" w:rsidRDefault="00E147C6" w:rsidP="00E147C6">
            <w:r>
              <w:t>3.Изменения в налоговой декларации</w:t>
            </w:r>
          </w:p>
          <w:p w:rsidR="00E147C6" w:rsidRDefault="00E147C6" w:rsidP="00E147C6">
            <w:r>
              <w:t>по ЕНВД с 2017г.</w:t>
            </w:r>
          </w:p>
          <w:p w:rsidR="00E147C6" w:rsidRDefault="00E147C6" w:rsidP="00E147C6">
            <w:r>
              <w:t>4.Новый порядок к регистрации ККТ с 01.02.2017г.</w:t>
            </w:r>
          </w:p>
          <w:p w:rsidR="00E147C6" w:rsidRDefault="00E147C6" w:rsidP="00E147C6">
            <w:r>
              <w:t>5.Порядок заполнения платежного поручения на перечисление страховых взносов.</w:t>
            </w:r>
          </w:p>
          <w:p w:rsidR="00E147C6" w:rsidRDefault="00E147C6" w:rsidP="00E147C6">
            <w:r>
              <w:t xml:space="preserve">6.Преимущество электронной регистрации. Подача электронных документов на </w:t>
            </w:r>
            <w:proofErr w:type="gramStart"/>
            <w:r>
              <w:t>государственную</w:t>
            </w:r>
            <w:proofErr w:type="gramEnd"/>
          </w:p>
          <w:p w:rsidR="00E147C6" w:rsidRDefault="00E147C6" w:rsidP="00E147C6">
            <w:r>
              <w:t>регистрацию юридических лиц и индивидуальных предпринимателей.</w:t>
            </w:r>
          </w:p>
          <w:p w:rsidR="00E147C6" w:rsidRDefault="00E147C6" w:rsidP="00E147C6">
            <w:r>
              <w:t>7.Представление налоговой и бухгалтерской отчетности в электронном виде.</w:t>
            </w:r>
          </w:p>
          <w:p w:rsidR="00E147C6" w:rsidRDefault="00E147C6" w:rsidP="00E147C6">
            <w:r>
              <w:t>8.Электронные сервисы ФНС</w:t>
            </w:r>
          </w:p>
          <w:p w:rsidR="00E147C6" w:rsidRDefault="00E147C6" w:rsidP="00E147C6">
            <w:r>
              <w:t xml:space="preserve">9.Возможности получения </w:t>
            </w:r>
            <w:proofErr w:type="spellStart"/>
            <w:r>
              <w:t>госуслуг</w:t>
            </w:r>
            <w:proofErr w:type="spellEnd"/>
            <w:r>
              <w:t xml:space="preserve">, </w:t>
            </w:r>
            <w:proofErr w:type="gramStart"/>
            <w:r>
              <w:t>предоставляемых</w:t>
            </w:r>
            <w:proofErr w:type="gramEnd"/>
            <w:r>
              <w:t xml:space="preserve"> ФНС России в электронном виде с использованием портала gosuslugi.ru.</w:t>
            </w:r>
          </w:p>
          <w:p w:rsidR="00E147C6" w:rsidRDefault="00E147C6" w:rsidP="00E147C6">
            <w:r>
              <w:t xml:space="preserve">10.Получение сведений из </w:t>
            </w:r>
            <w:proofErr w:type="gramStart"/>
            <w:r>
              <w:t>Единого</w:t>
            </w:r>
            <w:proofErr w:type="gramEnd"/>
          </w:p>
          <w:p w:rsidR="00E147C6" w:rsidRDefault="00E147C6" w:rsidP="00E147C6">
            <w:r>
              <w:t>реестр субъектов малого и среднего</w:t>
            </w:r>
          </w:p>
          <w:p w:rsidR="00E147C6" w:rsidRDefault="00E147C6" w:rsidP="00E147C6">
            <w:r>
              <w:t>предпринимательства</w:t>
            </w:r>
          </w:p>
        </w:tc>
        <w:tc>
          <w:tcPr>
            <w:tcW w:w="5118" w:type="dxa"/>
          </w:tcPr>
          <w:p w:rsidR="00E147C6" w:rsidRDefault="00E147C6" w:rsidP="00E147C6">
            <w:pPr>
              <w:jc w:val="center"/>
            </w:pPr>
            <w:proofErr w:type="gramStart"/>
            <w:r>
              <w:lastRenderedPageBreak/>
              <w:t>п. Ромоданово (Актовый зал Ромодановского</w:t>
            </w:r>
            <w:proofErr w:type="gramEnd"/>
          </w:p>
          <w:p w:rsidR="00E147C6" w:rsidRDefault="00E147C6" w:rsidP="00E147C6">
            <w:pPr>
              <w:jc w:val="center"/>
            </w:pPr>
            <w:r>
              <w:lastRenderedPageBreak/>
              <w:t>районного отдела</w:t>
            </w:r>
          </w:p>
          <w:p w:rsidR="00E147C6" w:rsidRDefault="00E147C6" w:rsidP="00E147C6">
            <w:pPr>
              <w:jc w:val="center"/>
            </w:pPr>
            <w:r>
              <w:t>культуры)</w:t>
            </w:r>
          </w:p>
          <w:p w:rsidR="00E147C6" w:rsidRDefault="00E147C6" w:rsidP="00E147C6">
            <w:pPr>
              <w:jc w:val="center"/>
            </w:pPr>
            <w:r>
              <w:t xml:space="preserve">Телефон </w:t>
            </w:r>
            <w:proofErr w:type="gramStart"/>
            <w:r>
              <w:t>для</w:t>
            </w:r>
            <w:proofErr w:type="gramEnd"/>
          </w:p>
          <w:p w:rsidR="00E147C6" w:rsidRDefault="00E147C6" w:rsidP="00E147C6">
            <w:pPr>
              <w:jc w:val="center"/>
            </w:pPr>
            <w:r>
              <w:t>справок:</w:t>
            </w:r>
          </w:p>
          <w:p w:rsidR="00E147C6" w:rsidRPr="00E147C6" w:rsidRDefault="00E147C6" w:rsidP="00E147C6">
            <w:pPr>
              <w:jc w:val="center"/>
            </w:pPr>
            <w:r>
              <w:t>+7 (834-33) 3-03-30</w:t>
            </w:r>
          </w:p>
        </w:tc>
      </w:tr>
      <w:tr w:rsidR="00E147C6" w:rsidTr="0065522B">
        <w:tc>
          <w:tcPr>
            <w:tcW w:w="5117" w:type="dxa"/>
          </w:tcPr>
          <w:p w:rsidR="00E147C6" w:rsidRDefault="00E147C6" w:rsidP="0065522B">
            <w:pPr>
              <w:jc w:val="center"/>
            </w:pPr>
            <w:r>
              <w:lastRenderedPageBreak/>
              <w:t xml:space="preserve">30.01.2017 </w:t>
            </w:r>
          </w:p>
          <w:p w:rsidR="00E147C6" w:rsidRDefault="00E147C6" w:rsidP="0065522B">
            <w:pPr>
              <w:jc w:val="center"/>
            </w:pPr>
            <w:r>
              <w:t>в 11-00</w:t>
            </w:r>
          </w:p>
        </w:tc>
        <w:tc>
          <w:tcPr>
            <w:tcW w:w="5118" w:type="dxa"/>
          </w:tcPr>
          <w:p w:rsidR="00E147C6" w:rsidRDefault="00E147C6" w:rsidP="0065522B">
            <w:r>
              <w:t>1.Страховые взносы 2017. Формы расчета по страховым взносам, порядка заполнения, формата</w:t>
            </w:r>
          </w:p>
          <w:p w:rsidR="00E147C6" w:rsidRDefault="00E147C6" w:rsidP="0065522B">
            <w:r>
              <w:t>представления расчета по страховым взносам, особенности постановки на учет плательщиков страховых взносов</w:t>
            </w:r>
          </w:p>
          <w:p w:rsidR="00E147C6" w:rsidRDefault="00E147C6" w:rsidP="0065522B">
            <w:r>
              <w:t>2.Сроки и порядок представления</w:t>
            </w:r>
          </w:p>
          <w:p w:rsidR="00E147C6" w:rsidRDefault="00E147C6" w:rsidP="0065522B">
            <w:r>
              <w:t>расчетов по форме 6-НДФЛ,2-НДФЛ.</w:t>
            </w:r>
          </w:p>
          <w:p w:rsidR="00E147C6" w:rsidRDefault="00E147C6" w:rsidP="0065522B">
            <w:r>
              <w:t>3.Изменения в налоговой декларации</w:t>
            </w:r>
          </w:p>
          <w:p w:rsidR="00E147C6" w:rsidRDefault="00E147C6" w:rsidP="0065522B">
            <w:r>
              <w:t>по ЕНВД с 2017г.</w:t>
            </w:r>
          </w:p>
          <w:p w:rsidR="00E147C6" w:rsidRDefault="00E147C6" w:rsidP="0065522B">
            <w:r>
              <w:t>4.Новый порядок к регистрации ККТ с 01.02.2017г.</w:t>
            </w:r>
          </w:p>
          <w:p w:rsidR="00E147C6" w:rsidRDefault="00E147C6" w:rsidP="0065522B">
            <w:r>
              <w:t>5.Порядок заполнения платежного поручения на перечисление страховых взносов.</w:t>
            </w:r>
          </w:p>
          <w:p w:rsidR="00E147C6" w:rsidRDefault="00E147C6" w:rsidP="0065522B">
            <w:r>
              <w:t xml:space="preserve">6.Преимущество электронной регистрации. Подача электронных документов на </w:t>
            </w:r>
            <w:proofErr w:type="gramStart"/>
            <w:r>
              <w:t>государственную</w:t>
            </w:r>
            <w:proofErr w:type="gramEnd"/>
          </w:p>
          <w:p w:rsidR="00E147C6" w:rsidRDefault="00E147C6" w:rsidP="0065522B">
            <w:r>
              <w:t xml:space="preserve">регистрацию юридических лиц и индивидуальных </w:t>
            </w:r>
            <w:r>
              <w:lastRenderedPageBreak/>
              <w:t>предпринимателей.</w:t>
            </w:r>
          </w:p>
          <w:p w:rsidR="00E147C6" w:rsidRDefault="00E147C6" w:rsidP="0065522B">
            <w:r>
              <w:t>7.Представление налоговой и бухгалтерской отчетности в электронном виде.</w:t>
            </w:r>
          </w:p>
          <w:p w:rsidR="00E147C6" w:rsidRDefault="00E147C6" w:rsidP="0065522B">
            <w:r>
              <w:t>8.Электронные сервисы ФНС</w:t>
            </w:r>
          </w:p>
          <w:p w:rsidR="00E147C6" w:rsidRDefault="00E147C6" w:rsidP="0065522B">
            <w:r>
              <w:t xml:space="preserve">9.Возможности получения </w:t>
            </w:r>
            <w:proofErr w:type="spellStart"/>
            <w:r>
              <w:t>госуслуг</w:t>
            </w:r>
            <w:proofErr w:type="spellEnd"/>
            <w:r>
              <w:t xml:space="preserve">, </w:t>
            </w:r>
            <w:proofErr w:type="gramStart"/>
            <w:r>
              <w:t>предоставляемых</w:t>
            </w:r>
            <w:proofErr w:type="gramEnd"/>
            <w:r>
              <w:t xml:space="preserve"> ФНС России в электронном виде с использованием портала gosuslugi.ru.</w:t>
            </w:r>
          </w:p>
          <w:p w:rsidR="00E147C6" w:rsidRDefault="00E147C6" w:rsidP="0065522B">
            <w:r>
              <w:t xml:space="preserve">10.Получение сведений из </w:t>
            </w:r>
            <w:proofErr w:type="gramStart"/>
            <w:r>
              <w:t>Единого</w:t>
            </w:r>
            <w:proofErr w:type="gramEnd"/>
          </w:p>
          <w:p w:rsidR="00E147C6" w:rsidRDefault="00E147C6" w:rsidP="0065522B">
            <w:r>
              <w:t>реестр субъектов малого и среднего</w:t>
            </w:r>
          </w:p>
          <w:p w:rsidR="00E147C6" w:rsidRDefault="00E147C6" w:rsidP="0065522B">
            <w:r>
              <w:t>предпринимательства</w:t>
            </w:r>
          </w:p>
        </w:tc>
        <w:tc>
          <w:tcPr>
            <w:tcW w:w="5118" w:type="dxa"/>
          </w:tcPr>
          <w:p w:rsidR="00E147C6" w:rsidRDefault="00E147C6" w:rsidP="00E147C6">
            <w:pPr>
              <w:jc w:val="center"/>
            </w:pPr>
            <w:r>
              <w:lastRenderedPageBreak/>
              <w:t xml:space="preserve">с. </w:t>
            </w:r>
            <w:proofErr w:type="spellStart"/>
            <w:r>
              <w:t>Лямбирь</w:t>
            </w:r>
            <w:proofErr w:type="spellEnd"/>
            <w:r>
              <w:t xml:space="preserve"> (Актовый зал Администрации </w:t>
            </w:r>
            <w:proofErr w:type="spellStart"/>
            <w:r>
              <w:t>Лямбирского</w:t>
            </w:r>
            <w:proofErr w:type="spellEnd"/>
            <w:r>
              <w:t xml:space="preserve"> района)</w:t>
            </w:r>
          </w:p>
          <w:p w:rsidR="00E147C6" w:rsidRDefault="00E147C6" w:rsidP="0065522B">
            <w:pPr>
              <w:jc w:val="center"/>
            </w:pPr>
            <w:r>
              <w:t xml:space="preserve">Телефон </w:t>
            </w:r>
            <w:proofErr w:type="gramStart"/>
            <w:r>
              <w:t>для</w:t>
            </w:r>
            <w:proofErr w:type="gramEnd"/>
          </w:p>
          <w:p w:rsidR="00E147C6" w:rsidRDefault="00E147C6" w:rsidP="0065522B">
            <w:pPr>
              <w:jc w:val="center"/>
            </w:pPr>
            <w:r>
              <w:t>справок:</w:t>
            </w:r>
          </w:p>
          <w:p w:rsidR="00E147C6" w:rsidRPr="00E147C6" w:rsidRDefault="00E147C6" w:rsidP="0065522B">
            <w:pPr>
              <w:jc w:val="center"/>
            </w:pPr>
            <w:r>
              <w:t>+7 (834-33) 3-03-30</w:t>
            </w:r>
          </w:p>
        </w:tc>
      </w:tr>
      <w:tr w:rsidR="00E147C6" w:rsidTr="0065522B">
        <w:tc>
          <w:tcPr>
            <w:tcW w:w="5117" w:type="dxa"/>
          </w:tcPr>
          <w:p w:rsidR="00E147C6" w:rsidRDefault="00E147C6" w:rsidP="0065522B">
            <w:pPr>
              <w:jc w:val="center"/>
            </w:pPr>
            <w:r>
              <w:lastRenderedPageBreak/>
              <w:t xml:space="preserve">31.01.2017 </w:t>
            </w:r>
          </w:p>
          <w:p w:rsidR="00E147C6" w:rsidRDefault="00E147C6" w:rsidP="0065522B">
            <w:pPr>
              <w:jc w:val="center"/>
            </w:pPr>
            <w:r>
              <w:t>в 11-00</w:t>
            </w:r>
          </w:p>
        </w:tc>
        <w:tc>
          <w:tcPr>
            <w:tcW w:w="5118" w:type="dxa"/>
          </w:tcPr>
          <w:p w:rsidR="00E147C6" w:rsidRDefault="00E147C6" w:rsidP="0065522B">
            <w:r>
              <w:t>1.Страховые взносы 2017. Формы расчета по страховым взносам, порядка заполнения, формата</w:t>
            </w:r>
          </w:p>
          <w:p w:rsidR="00E147C6" w:rsidRDefault="00E147C6" w:rsidP="0065522B">
            <w:r>
              <w:t>представления расчета по страховым взносам, особенности постановки на учет плательщиков страховых взносов</w:t>
            </w:r>
          </w:p>
          <w:p w:rsidR="00E147C6" w:rsidRDefault="00E147C6" w:rsidP="0065522B">
            <w:r>
              <w:t>2.Сроки и порядок представления</w:t>
            </w:r>
          </w:p>
          <w:p w:rsidR="00E147C6" w:rsidRDefault="00E147C6" w:rsidP="0065522B">
            <w:r>
              <w:t>расчетов по форме 6-НДФЛ,2-НДФЛ.</w:t>
            </w:r>
          </w:p>
          <w:p w:rsidR="00E147C6" w:rsidRDefault="00E147C6" w:rsidP="0065522B">
            <w:r>
              <w:t>3.Изменения в налоговой декларации</w:t>
            </w:r>
          </w:p>
          <w:p w:rsidR="00E147C6" w:rsidRDefault="00E147C6" w:rsidP="0065522B">
            <w:r>
              <w:t>по ЕНВД с 2017г.</w:t>
            </w:r>
          </w:p>
          <w:p w:rsidR="00E147C6" w:rsidRDefault="00E147C6" w:rsidP="0065522B">
            <w:r>
              <w:t>4.Новый порядок к регистрации ККТ с 01.02.2017г.</w:t>
            </w:r>
          </w:p>
          <w:p w:rsidR="00E147C6" w:rsidRDefault="00E147C6" w:rsidP="0065522B">
            <w:r>
              <w:t>5.Порядок заполнения платежного поручения на перечисление страховых взносов.</w:t>
            </w:r>
          </w:p>
          <w:p w:rsidR="00E147C6" w:rsidRDefault="00E147C6" w:rsidP="0065522B">
            <w:r>
              <w:t xml:space="preserve">6.Преимущество электронной регистрации. Подача электронных документов на </w:t>
            </w:r>
            <w:proofErr w:type="gramStart"/>
            <w:r>
              <w:t>государственную</w:t>
            </w:r>
            <w:proofErr w:type="gramEnd"/>
          </w:p>
          <w:p w:rsidR="00E147C6" w:rsidRDefault="00E147C6" w:rsidP="0065522B">
            <w:r>
              <w:t>регистрацию юридических лиц и индивидуальных предпринимателей.</w:t>
            </w:r>
          </w:p>
          <w:p w:rsidR="00E147C6" w:rsidRDefault="00E147C6" w:rsidP="0065522B">
            <w:r>
              <w:t>7.Представление налоговой и бухгалтерской отчетности в электронном виде.</w:t>
            </w:r>
          </w:p>
          <w:p w:rsidR="00E147C6" w:rsidRDefault="00E147C6" w:rsidP="0065522B">
            <w:r>
              <w:t>8.Электронные сервисы ФНС</w:t>
            </w:r>
          </w:p>
          <w:p w:rsidR="00E147C6" w:rsidRDefault="00E147C6" w:rsidP="0065522B">
            <w:r>
              <w:t xml:space="preserve">9.Возможности получения </w:t>
            </w:r>
            <w:proofErr w:type="spellStart"/>
            <w:r>
              <w:t>госуслуг</w:t>
            </w:r>
            <w:proofErr w:type="spellEnd"/>
            <w:r>
              <w:t xml:space="preserve">, </w:t>
            </w:r>
            <w:proofErr w:type="gramStart"/>
            <w:r>
              <w:t>предоставляемых</w:t>
            </w:r>
            <w:proofErr w:type="gramEnd"/>
            <w:r>
              <w:t xml:space="preserve"> ФНС России в электронном виде с использованием портала gosuslugi.ru.</w:t>
            </w:r>
          </w:p>
          <w:p w:rsidR="00E147C6" w:rsidRDefault="00E147C6" w:rsidP="0065522B">
            <w:r>
              <w:t xml:space="preserve">10.Получение сведений из </w:t>
            </w:r>
            <w:proofErr w:type="gramStart"/>
            <w:r>
              <w:t>Единого</w:t>
            </w:r>
            <w:proofErr w:type="gramEnd"/>
          </w:p>
          <w:p w:rsidR="00E147C6" w:rsidRDefault="00E147C6" w:rsidP="0065522B">
            <w:r>
              <w:t>реестр субъектов малого и среднего</w:t>
            </w:r>
          </w:p>
          <w:p w:rsidR="00E147C6" w:rsidRDefault="00E147C6" w:rsidP="0065522B">
            <w:r>
              <w:t>предпринимательства</w:t>
            </w:r>
          </w:p>
        </w:tc>
        <w:tc>
          <w:tcPr>
            <w:tcW w:w="5118" w:type="dxa"/>
          </w:tcPr>
          <w:p w:rsidR="00E147C6" w:rsidRDefault="00E147C6" w:rsidP="00E147C6">
            <w:pPr>
              <w:jc w:val="center"/>
            </w:pPr>
            <w:r>
              <w:t xml:space="preserve">с. Б. Игнатово (Актовый зал Администрации </w:t>
            </w:r>
            <w:proofErr w:type="spellStart"/>
            <w:r>
              <w:t>Большеигнатовского</w:t>
            </w:r>
            <w:proofErr w:type="spellEnd"/>
            <w:r>
              <w:t xml:space="preserve"> района)</w:t>
            </w:r>
          </w:p>
          <w:p w:rsidR="00E147C6" w:rsidRDefault="00E147C6" w:rsidP="0065522B">
            <w:pPr>
              <w:jc w:val="center"/>
            </w:pPr>
            <w:r>
              <w:t xml:space="preserve">Телефон </w:t>
            </w:r>
            <w:proofErr w:type="gramStart"/>
            <w:r>
              <w:t>для</w:t>
            </w:r>
            <w:proofErr w:type="gramEnd"/>
          </w:p>
          <w:p w:rsidR="00E147C6" w:rsidRDefault="00E147C6" w:rsidP="0065522B">
            <w:pPr>
              <w:jc w:val="center"/>
            </w:pPr>
            <w:r>
              <w:t>справок:</w:t>
            </w:r>
          </w:p>
          <w:p w:rsidR="00E147C6" w:rsidRPr="00E147C6" w:rsidRDefault="00E147C6" w:rsidP="0065522B">
            <w:pPr>
              <w:jc w:val="center"/>
            </w:pPr>
            <w:r>
              <w:t>+7 (834-33) 3-03-30</w:t>
            </w:r>
          </w:p>
        </w:tc>
      </w:tr>
      <w:tr w:rsidR="00E147C6" w:rsidTr="0065522B">
        <w:tc>
          <w:tcPr>
            <w:tcW w:w="15353" w:type="dxa"/>
            <w:gridSpan w:val="3"/>
          </w:tcPr>
          <w:p w:rsidR="00E147C6" w:rsidRPr="00B17FA7" w:rsidRDefault="00E147C6" w:rsidP="0065522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D658B">
              <w:rPr>
                <w:b/>
                <w:sz w:val="28"/>
                <w:szCs w:val="28"/>
              </w:rPr>
              <w:t>Межрайонная ИФНС России №5 по Республике Мордовия</w:t>
            </w:r>
          </w:p>
        </w:tc>
      </w:tr>
      <w:tr w:rsidR="00E147C6" w:rsidTr="0065522B">
        <w:tc>
          <w:tcPr>
            <w:tcW w:w="5117" w:type="dxa"/>
          </w:tcPr>
          <w:p w:rsidR="00E147C6" w:rsidRPr="00724CA1" w:rsidRDefault="00724CA1" w:rsidP="0065522B">
            <w:pPr>
              <w:jc w:val="center"/>
            </w:pPr>
            <w:r w:rsidRPr="00724CA1">
              <w:t>25</w:t>
            </w:r>
            <w:r w:rsidR="00E147C6" w:rsidRPr="00724CA1">
              <w:t>.</w:t>
            </w:r>
            <w:r w:rsidRPr="00724CA1">
              <w:t>01</w:t>
            </w:r>
            <w:r w:rsidR="00E147C6" w:rsidRPr="00724CA1">
              <w:t>.201</w:t>
            </w:r>
            <w:r w:rsidRPr="00724CA1">
              <w:t>7</w:t>
            </w:r>
            <w:r w:rsidR="00E147C6" w:rsidRPr="00724CA1">
              <w:t xml:space="preserve"> г. </w:t>
            </w:r>
          </w:p>
          <w:p w:rsidR="00E147C6" w:rsidRPr="00B17FA7" w:rsidRDefault="00E147C6" w:rsidP="0065522B">
            <w:pPr>
              <w:jc w:val="center"/>
              <w:rPr>
                <w:color w:val="FF0000"/>
              </w:rPr>
            </w:pPr>
            <w:r w:rsidRPr="00724CA1">
              <w:t>в 10-00</w:t>
            </w:r>
          </w:p>
        </w:tc>
        <w:tc>
          <w:tcPr>
            <w:tcW w:w="5118" w:type="dxa"/>
          </w:tcPr>
          <w:p w:rsidR="004D658B" w:rsidRPr="004D658B" w:rsidRDefault="004D658B" w:rsidP="004D658B">
            <w:r w:rsidRPr="004D658B">
              <w:t>1.Изменения налогового законодательства с 2017 года.</w:t>
            </w:r>
          </w:p>
          <w:p w:rsidR="004D658B" w:rsidRPr="004D658B" w:rsidRDefault="004D658B" w:rsidP="004D658B">
            <w:r w:rsidRPr="004D658B">
              <w:t>2.Новый порядок регистрации</w:t>
            </w:r>
          </w:p>
          <w:p w:rsidR="004D658B" w:rsidRPr="004D658B" w:rsidRDefault="004D658B" w:rsidP="004D658B">
            <w:r w:rsidRPr="004D658B">
              <w:lastRenderedPageBreak/>
              <w:t>ККТ 2017 года.</w:t>
            </w:r>
          </w:p>
          <w:p w:rsidR="004D658B" w:rsidRPr="004D658B" w:rsidRDefault="004D658B" w:rsidP="004D658B">
            <w:r w:rsidRPr="004D658B">
              <w:t xml:space="preserve">3. Преимущество электронной регистрации. Электронная регистрация </w:t>
            </w:r>
            <w:proofErr w:type="gramStart"/>
            <w:r w:rsidRPr="004D658B">
              <w:t>индивидуальных</w:t>
            </w:r>
            <w:proofErr w:type="gramEnd"/>
          </w:p>
          <w:p w:rsidR="004D658B" w:rsidRPr="004D658B" w:rsidRDefault="004D658B" w:rsidP="004D658B">
            <w:r w:rsidRPr="004D658B">
              <w:t>предпринимателей и юридических лиц.</w:t>
            </w:r>
          </w:p>
          <w:p w:rsidR="004D658B" w:rsidRPr="004D658B" w:rsidRDefault="004D658B" w:rsidP="004D658B">
            <w:r w:rsidRPr="004D658B">
              <w:t>4.Изменения в законодательстве в части администрирования по ЕСН и страховым взносам.</w:t>
            </w:r>
          </w:p>
          <w:p w:rsidR="004D658B" w:rsidRPr="004D658B" w:rsidRDefault="004D658B" w:rsidP="004D658B">
            <w:r w:rsidRPr="004D658B">
              <w:t>5.Преимущество Личного кабинета налогоплательщика физического лица,</w:t>
            </w:r>
          </w:p>
          <w:p w:rsidR="004D658B" w:rsidRPr="004D658B" w:rsidRDefault="004D658B" w:rsidP="004D658B">
            <w:r w:rsidRPr="004D658B">
              <w:t>Индивидуального предпринимателя, юридического лица.</w:t>
            </w:r>
          </w:p>
          <w:p w:rsidR="004D658B" w:rsidRPr="004D658B" w:rsidRDefault="004D658B" w:rsidP="004D658B">
            <w:r w:rsidRPr="004D658B">
              <w:t>6.Использование машиноориентированных</w:t>
            </w:r>
          </w:p>
          <w:p w:rsidR="00E147C6" w:rsidRPr="00B17FA7" w:rsidRDefault="004D658B" w:rsidP="004D658B">
            <w:pPr>
              <w:rPr>
                <w:color w:val="FF0000"/>
              </w:rPr>
            </w:pPr>
            <w:r w:rsidRPr="004D658B">
              <w:t>бланков 2ШК</w:t>
            </w:r>
          </w:p>
        </w:tc>
        <w:tc>
          <w:tcPr>
            <w:tcW w:w="5118" w:type="dxa"/>
          </w:tcPr>
          <w:p w:rsidR="00E147C6" w:rsidRPr="00724CA1" w:rsidRDefault="00E147C6" w:rsidP="0065522B">
            <w:pPr>
              <w:jc w:val="center"/>
            </w:pPr>
            <w:r w:rsidRPr="00724CA1">
              <w:lastRenderedPageBreak/>
              <w:t xml:space="preserve">г. </w:t>
            </w:r>
            <w:proofErr w:type="spellStart"/>
            <w:r w:rsidRPr="00724CA1">
              <w:t>Ковылкино</w:t>
            </w:r>
            <w:proofErr w:type="spellEnd"/>
            <w:r w:rsidRPr="00724CA1">
              <w:t xml:space="preserve">, ул. </w:t>
            </w:r>
            <w:proofErr w:type="spellStart"/>
            <w:r w:rsidRPr="00724CA1">
              <w:t>Большевистска</w:t>
            </w:r>
            <w:proofErr w:type="spellEnd"/>
            <w:r w:rsidRPr="00724CA1">
              <w:t>, д. 23</w:t>
            </w:r>
          </w:p>
          <w:p w:rsidR="00E147C6" w:rsidRPr="00724CA1" w:rsidRDefault="00E147C6" w:rsidP="0065522B">
            <w:pPr>
              <w:jc w:val="center"/>
            </w:pPr>
            <w:r w:rsidRPr="00724CA1">
              <w:t>Телефон для справок:</w:t>
            </w:r>
          </w:p>
          <w:p w:rsidR="00E147C6" w:rsidRPr="00724CA1" w:rsidRDefault="00E147C6" w:rsidP="0065522B">
            <w:pPr>
              <w:jc w:val="center"/>
            </w:pPr>
            <w:r w:rsidRPr="00724CA1">
              <w:t>+7 (83453) 2-25-42</w:t>
            </w:r>
          </w:p>
        </w:tc>
      </w:tr>
      <w:tr w:rsidR="00E147C6" w:rsidTr="0065522B">
        <w:tc>
          <w:tcPr>
            <w:tcW w:w="5117" w:type="dxa"/>
          </w:tcPr>
          <w:p w:rsidR="00E147C6" w:rsidRPr="00724CA1" w:rsidRDefault="00724CA1" w:rsidP="0065522B">
            <w:pPr>
              <w:jc w:val="center"/>
            </w:pPr>
            <w:r w:rsidRPr="00724CA1">
              <w:lastRenderedPageBreak/>
              <w:t>26.01</w:t>
            </w:r>
            <w:r w:rsidR="00E147C6" w:rsidRPr="00724CA1">
              <w:t>.201</w:t>
            </w:r>
            <w:r w:rsidRPr="00724CA1">
              <w:t>7</w:t>
            </w:r>
            <w:r w:rsidR="00E147C6" w:rsidRPr="00724CA1">
              <w:t xml:space="preserve"> г. </w:t>
            </w:r>
          </w:p>
          <w:p w:rsidR="00E147C6" w:rsidRPr="00724CA1" w:rsidRDefault="00E147C6" w:rsidP="0065522B">
            <w:pPr>
              <w:jc w:val="center"/>
            </w:pPr>
            <w:r w:rsidRPr="00724CA1">
              <w:t>в 10-00</w:t>
            </w:r>
          </w:p>
        </w:tc>
        <w:tc>
          <w:tcPr>
            <w:tcW w:w="5118" w:type="dxa"/>
          </w:tcPr>
          <w:p w:rsidR="004D658B" w:rsidRPr="004D658B" w:rsidRDefault="004D658B" w:rsidP="004D658B">
            <w:r w:rsidRPr="004D658B">
              <w:t>1.Изменения налогового законодательства с 2017 года.</w:t>
            </w:r>
          </w:p>
          <w:p w:rsidR="004D658B" w:rsidRPr="004D658B" w:rsidRDefault="004D658B" w:rsidP="004D658B">
            <w:r w:rsidRPr="004D658B">
              <w:t>2.Новый порядок регистрации</w:t>
            </w:r>
          </w:p>
          <w:p w:rsidR="004D658B" w:rsidRPr="004D658B" w:rsidRDefault="004D658B" w:rsidP="004D658B">
            <w:r w:rsidRPr="004D658B">
              <w:t>ККТ 2017 года.</w:t>
            </w:r>
          </w:p>
          <w:p w:rsidR="004D658B" w:rsidRPr="004D658B" w:rsidRDefault="004D658B" w:rsidP="004D658B">
            <w:r w:rsidRPr="004D658B">
              <w:t xml:space="preserve">3. Преимущество электронной регистрации. Электронная регистрация </w:t>
            </w:r>
            <w:proofErr w:type="gramStart"/>
            <w:r w:rsidRPr="004D658B">
              <w:t>индивидуальных</w:t>
            </w:r>
            <w:proofErr w:type="gramEnd"/>
          </w:p>
          <w:p w:rsidR="004D658B" w:rsidRPr="004D658B" w:rsidRDefault="004D658B" w:rsidP="004D658B">
            <w:r w:rsidRPr="004D658B">
              <w:t>предпринимателей и юридических лиц.</w:t>
            </w:r>
          </w:p>
          <w:p w:rsidR="004D658B" w:rsidRPr="004D658B" w:rsidRDefault="004D658B" w:rsidP="004D658B">
            <w:r w:rsidRPr="004D658B">
              <w:t>4.Изменения в законодательстве в части администрирования по ЕСН и страховым взносам.</w:t>
            </w:r>
          </w:p>
          <w:p w:rsidR="004D658B" w:rsidRPr="004D658B" w:rsidRDefault="004D658B" w:rsidP="004D658B">
            <w:r w:rsidRPr="004D658B">
              <w:t>5.Преимущество Личного кабинета налогоплательщика физического лица,</w:t>
            </w:r>
          </w:p>
          <w:p w:rsidR="004D658B" w:rsidRPr="004D658B" w:rsidRDefault="004D658B" w:rsidP="004D658B">
            <w:r w:rsidRPr="004D658B">
              <w:t>Индивидуального предпринимателя, юридического лица.</w:t>
            </w:r>
          </w:p>
          <w:p w:rsidR="004D658B" w:rsidRPr="004D658B" w:rsidRDefault="004D658B" w:rsidP="004D658B">
            <w:r w:rsidRPr="004D658B">
              <w:t>6.Использование машиноориентированных</w:t>
            </w:r>
          </w:p>
          <w:p w:rsidR="00E147C6" w:rsidRPr="00B17FA7" w:rsidRDefault="004D658B" w:rsidP="004D658B">
            <w:pPr>
              <w:rPr>
                <w:color w:val="FF0000"/>
              </w:rPr>
            </w:pPr>
            <w:r w:rsidRPr="004D658B">
              <w:t>бланков 2ШК</w:t>
            </w:r>
          </w:p>
        </w:tc>
        <w:tc>
          <w:tcPr>
            <w:tcW w:w="5118" w:type="dxa"/>
          </w:tcPr>
          <w:p w:rsidR="00E147C6" w:rsidRPr="00724CA1" w:rsidRDefault="00E147C6" w:rsidP="0065522B">
            <w:pPr>
              <w:jc w:val="center"/>
            </w:pPr>
            <w:r w:rsidRPr="00724CA1">
              <w:t>г. Инсар, ул. Гагарина, Гагарина, д. 29</w:t>
            </w:r>
          </w:p>
          <w:p w:rsidR="00E147C6" w:rsidRPr="00724CA1" w:rsidRDefault="00E147C6" w:rsidP="0065522B">
            <w:pPr>
              <w:jc w:val="center"/>
            </w:pPr>
            <w:r w:rsidRPr="00724CA1">
              <w:t>Телефон для справок:</w:t>
            </w:r>
          </w:p>
          <w:p w:rsidR="00E147C6" w:rsidRPr="00724CA1" w:rsidRDefault="00E147C6" w:rsidP="0065522B">
            <w:pPr>
              <w:jc w:val="center"/>
            </w:pPr>
            <w:r w:rsidRPr="00724CA1">
              <w:t>+7 (83449) 2-13-57</w:t>
            </w:r>
          </w:p>
        </w:tc>
      </w:tr>
      <w:tr w:rsidR="00E147C6" w:rsidTr="0065522B">
        <w:tc>
          <w:tcPr>
            <w:tcW w:w="5117" w:type="dxa"/>
          </w:tcPr>
          <w:p w:rsidR="00E147C6" w:rsidRPr="00724CA1" w:rsidRDefault="00724CA1" w:rsidP="0065522B">
            <w:pPr>
              <w:jc w:val="center"/>
            </w:pPr>
            <w:r w:rsidRPr="00724CA1">
              <w:t>26</w:t>
            </w:r>
            <w:r w:rsidR="00E147C6" w:rsidRPr="00724CA1">
              <w:t>.</w:t>
            </w:r>
            <w:r w:rsidRPr="00724CA1">
              <w:t>01</w:t>
            </w:r>
            <w:r w:rsidR="00E147C6" w:rsidRPr="00724CA1">
              <w:t>.201</w:t>
            </w:r>
            <w:r w:rsidRPr="00724CA1">
              <w:t>7</w:t>
            </w:r>
            <w:r w:rsidR="00E147C6" w:rsidRPr="00724CA1">
              <w:t xml:space="preserve"> г. </w:t>
            </w:r>
          </w:p>
          <w:p w:rsidR="00E147C6" w:rsidRPr="00724CA1" w:rsidRDefault="00E147C6" w:rsidP="0065522B">
            <w:pPr>
              <w:jc w:val="center"/>
            </w:pPr>
            <w:r w:rsidRPr="00724CA1">
              <w:t>в 14-00</w:t>
            </w:r>
          </w:p>
        </w:tc>
        <w:tc>
          <w:tcPr>
            <w:tcW w:w="5118" w:type="dxa"/>
          </w:tcPr>
          <w:p w:rsidR="004D658B" w:rsidRPr="004D658B" w:rsidRDefault="004D658B" w:rsidP="004D658B">
            <w:r w:rsidRPr="004D658B">
              <w:t>1.Изменения налогового законодательства с 2017 года.</w:t>
            </w:r>
          </w:p>
          <w:p w:rsidR="004D658B" w:rsidRPr="004D658B" w:rsidRDefault="004D658B" w:rsidP="004D658B">
            <w:r w:rsidRPr="004D658B">
              <w:t>2.Новый порядок регистрации</w:t>
            </w:r>
          </w:p>
          <w:p w:rsidR="004D658B" w:rsidRPr="004D658B" w:rsidRDefault="004D658B" w:rsidP="004D658B">
            <w:r w:rsidRPr="004D658B">
              <w:t>ККТ 2017 года.</w:t>
            </w:r>
          </w:p>
          <w:p w:rsidR="004D658B" w:rsidRPr="004D658B" w:rsidRDefault="004D658B" w:rsidP="004D658B">
            <w:r w:rsidRPr="004D658B">
              <w:t xml:space="preserve">3. Преимущество электронной регистрации. Электронная регистрация </w:t>
            </w:r>
            <w:proofErr w:type="gramStart"/>
            <w:r w:rsidRPr="004D658B">
              <w:t>индивидуальных</w:t>
            </w:r>
            <w:proofErr w:type="gramEnd"/>
          </w:p>
          <w:p w:rsidR="004D658B" w:rsidRPr="004D658B" w:rsidRDefault="004D658B" w:rsidP="004D658B">
            <w:r w:rsidRPr="004D658B">
              <w:t>предпринимателей и юридических лиц.</w:t>
            </w:r>
          </w:p>
          <w:p w:rsidR="004D658B" w:rsidRPr="004D658B" w:rsidRDefault="004D658B" w:rsidP="004D658B">
            <w:r w:rsidRPr="004D658B">
              <w:t>4.Изменения в законодательстве в части администрирования по ЕСН и страховым взносам.</w:t>
            </w:r>
          </w:p>
          <w:p w:rsidR="004D658B" w:rsidRPr="004D658B" w:rsidRDefault="004D658B" w:rsidP="004D658B">
            <w:r w:rsidRPr="004D658B">
              <w:t>5.Преимущество Личного кабинета налогоплательщика физического лица,</w:t>
            </w:r>
          </w:p>
          <w:p w:rsidR="004D658B" w:rsidRPr="004D658B" w:rsidRDefault="004D658B" w:rsidP="004D658B">
            <w:r w:rsidRPr="004D658B">
              <w:t xml:space="preserve">Индивидуального предпринимателя, </w:t>
            </w:r>
            <w:r w:rsidRPr="004D658B">
              <w:lastRenderedPageBreak/>
              <w:t>юридического лица.</w:t>
            </w:r>
          </w:p>
          <w:p w:rsidR="004D658B" w:rsidRPr="004D658B" w:rsidRDefault="004D658B" w:rsidP="004D658B">
            <w:r w:rsidRPr="004D658B">
              <w:t>6.Использование машиноориентированных</w:t>
            </w:r>
          </w:p>
          <w:p w:rsidR="00E147C6" w:rsidRPr="00B17FA7" w:rsidRDefault="004D658B" w:rsidP="004D658B">
            <w:pPr>
              <w:rPr>
                <w:color w:val="FF0000"/>
              </w:rPr>
            </w:pPr>
            <w:r w:rsidRPr="004D658B">
              <w:t>бланков 2ШК</w:t>
            </w:r>
          </w:p>
        </w:tc>
        <w:tc>
          <w:tcPr>
            <w:tcW w:w="5118" w:type="dxa"/>
          </w:tcPr>
          <w:p w:rsidR="00E147C6" w:rsidRPr="00724CA1" w:rsidRDefault="00E147C6" w:rsidP="0065522B">
            <w:pPr>
              <w:jc w:val="center"/>
            </w:pPr>
            <w:r w:rsidRPr="00724CA1">
              <w:lastRenderedPageBreak/>
              <w:t xml:space="preserve">п. </w:t>
            </w:r>
            <w:proofErr w:type="spellStart"/>
            <w:r w:rsidRPr="00724CA1">
              <w:t>Кадошкино</w:t>
            </w:r>
            <w:proofErr w:type="spellEnd"/>
            <w:r w:rsidRPr="00724CA1">
              <w:t>, ул. Крупской, д. 14а</w:t>
            </w:r>
          </w:p>
          <w:p w:rsidR="00E147C6" w:rsidRPr="00724CA1" w:rsidRDefault="00E147C6" w:rsidP="0065522B">
            <w:pPr>
              <w:jc w:val="center"/>
            </w:pPr>
            <w:r w:rsidRPr="00724CA1">
              <w:t>Телефон для справок:</w:t>
            </w:r>
          </w:p>
          <w:p w:rsidR="00E147C6" w:rsidRPr="00B17FA7" w:rsidRDefault="00E147C6" w:rsidP="0065522B">
            <w:pPr>
              <w:jc w:val="center"/>
              <w:rPr>
                <w:color w:val="FF0000"/>
              </w:rPr>
            </w:pPr>
            <w:r w:rsidRPr="00724CA1">
              <w:t>+7 (83448) 2-34-60</w:t>
            </w:r>
          </w:p>
        </w:tc>
      </w:tr>
      <w:tr w:rsidR="00E147C6" w:rsidTr="0065522B">
        <w:tc>
          <w:tcPr>
            <w:tcW w:w="15353" w:type="dxa"/>
            <w:gridSpan w:val="3"/>
          </w:tcPr>
          <w:p w:rsidR="00E147C6" w:rsidRPr="00626734" w:rsidRDefault="00E147C6" w:rsidP="0065522B">
            <w:pPr>
              <w:jc w:val="center"/>
              <w:rPr>
                <w:b/>
                <w:sz w:val="28"/>
                <w:szCs w:val="28"/>
              </w:rPr>
            </w:pPr>
            <w:r w:rsidRPr="00626734">
              <w:rPr>
                <w:b/>
                <w:sz w:val="28"/>
                <w:szCs w:val="28"/>
              </w:rPr>
              <w:lastRenderedPageBreak/>
              <w:t>Межрайонная ИФНС России №6 по Республике Мордовия</w:t>
            </w:r>
          </w:p>
        </w:tc>
      </w:tr>
      <w:tr w:rsidR="00E147C6" w:rsidTr="0065522B">
        <w:tc>
          <w:tcPr>
            <w:tcW w:w="5117" w:type="dxa"/>
          </w:tcPr>
          <w:p w:rsidR="00E147C6" w:rsidRPr="00626734" w:rsidRDefault="00626734" w:rsidP="00626734">
            <w:pPr>
              <w:jc w:val="center"/>
            </w:pPr>
            <w:r>
              <w:t>24</w:t>
            </w:r>
            <w:r w:rsidR="00E147C6" w:rsidRPr="00626734">
              <w:t>.</w:t>
            </w:r>
            <w:r>
              <w:t>01</w:t>
            </w:r>
            <w:r w:rsidR="00E147C6" w:rsidRPr="00626734">
              <w:t>.201</w:t>
            </w:r>
            <w:r>
              <w:t>7</w:t>
            </w:r>
            <w:r w:rsidR="00E147C6" w:rsidRPr="00626734">
              <w:t xml:space="preserve"> г.</w:t>
            </w:r>
          </w:p>
        </w:tc>
        <w:tc>
          <w:tcPr>
            <w:tcW w:w="5118" w:type="dxa"/>
          </w:tcPr>
          <w:p w:rsidR="00626734" w:rsidRDefault="00626734" w:rsidP="00626734">
            <w:pPr>
              <w:jc w:val="both"/>
            </w:pPr>
            <w:r>
              <w:t>1. Изменения в части</w:t>
            </w:r>
            <w:r>
              <w:t xml:space="preserve"> </w:t>
            </w:r>
            <w:r>
              <w:t>применения ККТ.</w:t>
            </w:r>
          </w:p>
          <w:p w:rsidR="00626734" w:rsidRDefault="00626734" w:rsidP="00626734">
            <w:pPr>
              <w:jc w:val="both"/>
            </w:pPr>
            <w:r>
              <w:t>2.Страховые взносы с 2017</w:t>
            </w:r>
            <w:r>
              <w:t xml:space="preserve"> </w:t>
            </w:r>
            <w:r>
              <w:t>г</w:t>
            </w:r>
            <w:r>
              <w:t xml:space="preserve">. </w:t>
            </w:r>
          </w:p>
          <w:p w:rsidR="00626734" w:rsidRDefault="00626734" w:rsidP="00626734">
            <w:pPr>
              <w:jc w:val="both"/>
            </w:pPr>
            <w:r>
              <w:t>3. О порядке регистрации в</w:t>
            </w:r>
            <w:r>
              <w:t xml:space="preserve"> </w:t>
            </w:r>
            <w:r>
              <w:t xml:space="preserve">онлайн-сервисе </w:t>
            </w:r>
            <w:proofErr w:type="gramStart"/>
            <w:r>
              <w:t>личный</w:t>
            </w:r>
            <w:proofErr w:type="gramEnd"/>
          </w:p>
          <w:p w:rsidR="00626734" w:rsidRDefault="00626734" w:rsidP="00626734">
            <w:pPr>
              <w:jc w:val="both"/>
            </w:pPr>
            <w:r>
              <w:t>кабинет ЛК, онлайн-сервис</w:t>
            </w:r>
            <w:r>
              <w:t xml:space="preserve"> </w:t>
            </w:r>
            <w:r>
              <w:t>«Анкетирование».</w:t>
            </w:r>
          </w:p>
          <w:p w:rsidR="00626734" w:rsidRDefault="00626734" w:rsidP="00626734">
            <w:pPr>
              <w:jc w:val="both"/>
            </w:pPr>
            <w:r>
              <w:t>4. О направлении</w:t>
            </w:r>
            <w:r>
              <w:t xml:space="preserve"> </w:t>
            </w:r>
            <w:r>
              <w:t>налоговых уведомлений</w:t>
            </w:r>
          </w:p>
          <w:p w:rsidR="00626734" w:rsidRDefault="00626734" w:rsidP="00626734">
            <w:pPr>
              <w:jc w:val="both"/>
            </w:pPr>
            <w:r>
              <w:t>через ЛК ФЛ</w:t>
            </w:r>
          </w:p>
          <w:p w:rsidR="00626734" w:rsidRDefault="00626734" w:rsidP="00626734">
            <w:pPr>
              <w:jc w:val="both"/>
            </w:pPr>
            <w:r>
              <w:t>5. О возможностях гос.</w:t>
            </w:r>
            <w:r>
              <w:t xml:space="preserve"> </w:t>
            </w:r>
            <w:r>
              <w:t xml:space="preserve">регистрации </w:t>
            </w:r>
            <w:proofErr w:type="gramStart"/>
            <w:r>
              <w:t>в</w:t>
            </w:r>
            <w:proofErr w:type="gramEnd"/>
            <w:r>
              <w:t xml:space="preserve"> электронной</w:t>
            </w:r>
          </w:p>
          <w:p w:rsidR="00626734" w:rsidRDefault="00626734" w:rsidP="00626734">
            <w:pPr>
              <w:jc w:val="both"/>
            </w:pPr>
            <w:r>
              <w:t>форме налогоплательщиков</w:t>
            </w:r>
            <w:r>
              <w:t xml:space="preserve"> </w:t>
            </w:r>
            <w:r>
              <w:t>ИП и ЮЛ.</w:t>
            </w:r>
          </w:p>
          <w:p w:rsidR="00E147C6" w:rsidRPr="00626734" w:rsidRDefault="00626734" w:rsidP="00626734">
            <w:pPr>
              <w:jc w:val="both"/>
            </w:pPr>
            <w:r>
              <w:t>6. Представления</w:t>
            </w:r>
            <w:r>
              <w:t xml:space="preserve"> </w:t>
            </w:r>
            <w:r>
              <w:t>налог</w:t>
            </w:r>
            <w:r>
              <w:t>овых деклараций с 2ШК</w:t>
            </w:r>
          </w:p>
        </w:tc>
        <w:tc>
          <w:tcPr>
            <w:tcW w:w="5118" w:type="dxa"/>
          </w:tcPr>
          <w:p w:rsidR="00E147C6" w:rsidRPr="00626734" w:rsidRDefault="00E147C6" w:rsidP="0065522B">
            <w:pPr>
              <w:jc w:val="center"/>
            </w:pPr>
            <w:proofErr w:type="spellStart"/>
            <w:r w:rsidRPr="00626734">
              <w:t>Зубово</w:t>
            </w:r>
            <w:proofErr w:type="spellEnd"/>
            <w:r w:rsidRPr="00626734">
              <w:t xml:space="preserve"> - Полянский район,</w:t>
            </w:r>
          </w:p>
          <w:p w:rsidR="00E147C6" w:rsidRPr="00626734" w:rsidRDefault="00E147C6" w:rsidP="0065522B">
            <w:pPr>
              <w:jc w:val="center"/>
            </w:pPr>
            <w:r w:rsidRPr="00626734">
              <w:t>п. Зубова Поляна, ул. Новикова</w:t>
            </w:r>
          </w:p>
          <w:p w:rsidR="00E147C6" w:rsidRPr="00626734" w:rsidRDefault="00E147C6" w:rsidP="0065522B">
            <w:pPr>
              <w:jc w:val="center"/>
            </w:pPr>
            <w:r w:rsidRPr="00626734">
              <w:t>Прибоя, 8.</w:t>
            </w:r>
          </w:p>
          <w:p w:rsidR="00E147C6" w:rsidRPr="00626734" w:rsidRDefault="00E147C6" w:rsidP="0065522B">
            <w:pPr>
              <w:jc w:val="center"/>
            </w:pPr>
            <w:r w:rsidRPr="00626734">
              <w:t>Телефон для справок:</w:t>
            </w:r>
          </w:p>
          <w:p w:rsidR="00E147C6" w:rsidRPr="00626734" w:rsidRDefault="00E147C6" w:rsidP="0065522B">
            <w:pPr>
              <w:jc w:val="center"/>
            </w:pPr>
            <w:r w:rsidRPr="00626734">
              <w:t>8 (83458) 2-18-41</w:t>
            </w:r>
          </w:p>
        </w:tc>
      </w:tr>
      <w:tr w:rsidR="00E147C6" w:rsidTr="0065522B">
        <w:tc>
          <w:tcPr>
            <w:tcW w:w="5117" w:type="dxa"/>
          </w:tcPr>
          <w:p w:rsidR="00E147C6" w:rsidRPr="00626734" w:rsidRDefault="00626734" w:rsidP="00626734">
            <w:pPr>
              <w:jc w:val="center"/>
            </w:pPr>
            <w:r>
              <w:t>31</w:t>
            </w:r>
            <w:r w:rsidR="00E147C6" w:rsidRPr="00626734">
              <w:t>.</w:t>
            </w:r>
            <w:r>
              <w:t>01</w:t>
            </w:r>
            <w:r w:rsidR="00E147C6" w:rsidRPr="00626734">
              <w:t>.201</w:t>
            </w:r>
            <w:r>
              <w:t>7</w:t>
            </w:r>
            <w:r w:rsidR="00E147C6" w:rsidRPr="00626734">
              <w:t xml:space="preserve"> г.</w:t>
            </w:r>
          </w:p>
        </w:tc>
        <w:tc>
          <w:tcPr>
            <w:tcW w:w="5118" w:type="dxa"/>
          </w:tcPr>
          <w:p w:rsidR="00626734" w:rsidRDefault="00626734" w:rsidP="00626734">
            <w:pPr>
              <w:jc w:val="both"/>
            </w:pPr>
            <w:r>
              <w:t>1. Изменения в части применения ККТ.</w:t>
            </w:r>
          </w:p>
          <w:p w:rsidR="00626734" w:rsidRDefault="00626734" w:rsidP="00626734">
            <w:pPr>
              <w:jc w:val="both"/>
            </w:pPr>
            <w:r>
              <w:t xml:space="preserve">2.Страховые взносы с 2017 г. </w:t>
            </w:r>
          </w:p>
          <w:p w:rsidR="00626734" w:rsidRDefault="00626734" w:rsidP="00626734">
            <w:pPr>
              <w:jc w:val="both"/>
            </w:pPr>
            <w:r>
              <w:t xml:space="preserve">3. О порядке регистрации в онлайн-сервисе </w:t>
            </w:r>
            <w:proofErr w:type="gramStart"/>
            <w:r>
              <w:t>личный</w:t>
            </w:r>
            <w:proofErr w:type="gramEnd"/>
          </w:p>
          <w:p w:rsidR="00626734" w:rsidRDefault="00626734" w:rsidP="00626734">
            <w:pPr>
              <w:jc w:val="both"/>
            </w:pPr>
            <w:r>
              <w:t>кабинет ЛК, онлайн-сервис «Анкетирование».</w:t>
            </w:r>
          </w:p>
          <w:p w:rsidR="00626734" w:rsidRDefault="00626734" w:rsidP="00626734">
            <w:pPr>
              <w:jc w:val="both"/>
            </w:pPr>
            <w:r>
              <w:t>4. О направлении налоговых уведомлений</w:t>
            </w:r>
          </w:p>
          <w:p w:rsidR="00626734" w:rsidRDefault="00626734" w:rsidP="00626734">
            <w:pPr>
              <w:jc w:val="both"/>
            </w:pPr>
            <w:r>
              <w:t>через ЛК ФЛ</w:t>
            </w:r>
          </w:p>
          <w:p w:rsidR="00626734" w:rsidRDefault="00626734" w:rsidP="00626734">
            <w:pPr>
              <w:jc w:val="both"/>
            </w:pPr>
            <w:r>
              <w:t xml:space="preserve">5. О возможностях гос. регистрации </w:t>
            </w:r>
            <w:proofErr w:type="gramStart"/>
            <w:r>
              <w:t>в</w:t>
            </w:r>
            <w:proofErr w:type="gramEnd"/>
            <w:r>
              <w:t xml:space="preserve"> электронной</w:t>
            </w:r>
          </w:p>
          <w:p w:rsidR="00E147C6" w:rsidRPr="00626734" w:rsidRDefault="00626734" w:rsidP="00626734">
            <w:pPr>
              <w:jc w:val="both"/>
            </w:pPr>
            <w:r>
              <w:t>форме налогоплательщиков ИП и ЮЛ.</w:t>
            </w:r>
          </w:p>
        </w:tc>
        <w:tc>
          <w:tcPr>
            <w:tcW w:w="5118" w:type="dxa"/>
          </w:tcPr>
          <w:p w:rsidR="00E147C6" w:rsidRPr="00626734" w:rsidRDefault="00E147C6" w:rsidP="0065522B">
            <w:pPr>
              <w:jc w:val="center"/>
            </w:pPr>
            <w:proofErr w:type="spellStart"/>
            <w:r w:rsidRPr="00626734">
              <w:t>Торбеевский</w:t>
            </w:r>
            <w:proofErr w:type="spellEnd"/>
            <w:r w:rsidRPr="00626734">
              <w:t xml:space="preserve"> район</w:t>
            </w:r>
          </w:p>
          <w:p w:rsidR="00E147C6" w:rsidRPr="00626734" w:rsidRDefault="00E147C6" w:rsidP="0065522B">
            <w:pPr>
              <w:jc w:val="center"/>
            </w:pPr>
            <w:r w:rsidRPr="00626734">
              <w:t>п. Торбеево, ул. Карла Маркса,7б</w:t>
            </w:r>
          </w:p>
          <w:p w:rsidR="00E147C6" w:rsidRPr="00626734" w:rsidRDefault="00E147C6" w:rsidP="0065522B">
            <w:pPr>
              <w:jc w:val="center"/>
            </w:pPr>
            <w:r w:rsidRPr="00626734">
              <w:t>Телефон для справок:</w:t>
            </w:r>
          </w:p>
          <w:p w:rsidR="00E147C6" w:rsidRPr="00626734" w:rsidRDefault="00E147C6" w:rsidP="0065522B">
            <w:pPr>
              <w:jc w:val="center"/>
            </w:pPr>
            <w:r w:rsidRPr="00626734">
              <w:t>8 (83456) 2-15-51</w:t>
            </w:r>
          </w:p>
        </w:tc>
      </w:tr>
      <w:tr w:rsidR="00E147C6" w:rsidTr="0065522B">
        <w:tc>
          <w:tcPr>
            <w:tcW w:w="15353" w:type="dxa"/>
            <w:gridSpan w:val="3"/>
          </w:tcPr>
          <w:p w:rsidR="00E147C6" w:rsidRPr="001A368F" w:rsidRDefault="00E147C6" w:rsidP="0065522B">
            <w:pPr>
              <w:jc w:val="center"/>
              <w:rPr>
                <w:b/>
                <w:sz w:val="28"/>
                <w:szCs w:val="28"/>
              </w:rPr>
            </w:pPr>
            <w:r w:rsidRPr="001A368F">
              <w:rPr>
                <w:b/>
                <w:sz w:val="28"/>
                <w:szCs w:val="28"/>
              </w:rPr>
              <w:t>Межрайонная ИФНС России №7 по Республике Мордовия</w:t>
            </w:r>
          </w:p>
        </w:tc>
      </w:tr>
      <w:tr w:rsidR="00E147C6" w:rsidTr="0065522B">
        <w:tc>
          <w:tcPr>
            <w:tcW w:w="5117" w:type="dxa"/>
          </w:tcPr>
          <w:p w:rsidR="00E147C6" w:rsidRPr="001A368F" w:rsidRDefault="004D658B" w:rsidP="0065522B">
            <w:pPr>
              <w:jc w:val="center"/>
            </w:pPr>
            <w:r>
              <w:t>14.0</w:t>
            </w:r>
            <w:r w:rsidR="00E147C6" w:rsidRPr="001A368F">
              <w:t>2.201</w:t>
            </w:r>
            <w:r>
              <w:t>7</w:t>
            </w:r>
            <w:r w:rsidR="00E147C6" w:rsidRPr="001A368F">
              <w:t xml:space="preserve"> г.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в 10-00</w:t>
            </w:r>
          </w:p>
        </w:tc>
        <w:tc>
          <w:tcPr>
            <w:tcW w:w="5118" w:type="dxa"/>
          </w:tcPr>
          <w:p w:rsidR="001A368F" w:rsidRDefault="001A368F" w:rsidP="001A368F">
            <w:r>
              <w:t>1.Об изменениях налогового законодательства с 2017 года.</w:t>
            </w:r>
          </w:p>
          <w:p w:rsidR="001A368F" w:rsidRDefault="001A368F" w:rsidP="001A368F">
            <w:r>
              <w:t>2.Об администрировании налоговыми органами страховых взносов с 1 января 2017 года.</w:t>
            </w:r>
          </w:p>
          <w:p w:rsidR="001A368F" w:rsidRDefault="001A368F" w:rsidP="001A368F">
            <w:r>
              <w:t>3.О представлении отчетности по НДФЛ и сведений о доходах физических лиц по форме 2-НДФЛ за 2016 год.</w:t>
            </w:r>
          </w:p>
          <w:p w:rsidR="001A368F" w:rsidRDefault="001A368F" w:rsidP="001A368F">
            <w:r>
              <w:t>4.</w:t>
            </w:r>
            <w:proofErr w:type="gramStart"/>
            <w:r>
              <w:t>Об</w:t>
            </w:r>
            <w:proofErr w:type="gramEnd"/>
            <w:r>
              <w:t xml:space="preserve"> </w:t>
            </w:r>
            <w:proofErr w:type="gramStart"/>
            <w:r>
              <w:t>электронных</w:t>
            </w:r>
            <w:proofErr w:type="gramEnd"/>
            <w:r>
              <w:t xml:space="preserve"> сервисов ФНС России и получение необходимой информации через онлайн сервисы. </w:t>
            </w:r>
          </w:p>
          <w:p w:rsidR="001A368F" w:rsidRDefault="004D658B" w:rsidP="001A368F">
            <w:r>
              <w:t xml:space="preserve">5.О </w:t>
            </w:r>
            <w:r w:rsidR="001A368F">
              <w:t>порядке направления электронных документов при</w:t>
            </w:r>
            <w:r>
              <w:t xml:space="preserve"> </w:t>
            </w:r>
            <w:r w:rsidR="001A368F">
              <w:t>государственной регистрации через Интернет.</w:t>
            </w:r>
          </w:p>
          <w:p w:rsidR="00E147C6" w:rsidRPr="001A368F" w:rsidRDefault="004D658B" w:rsidP="001A368F">
            <w:r>
              <w:t>6.</w:t>
            </w:r>
            <w:r w:rsidR="001A368F">
              <w:t xml:space="preserve">О досудебном урегулировании </w:t>
            </w:r>
            <w:proofErr w:type="gramStart"/>
            <w:r w:rsidR="001A368F">
              <w:t>налоговых</w:t>
            </w:r>
            <w:proofErr w:type="gramEnd"/>
          </w:p>
        </w:tc>
        <w:tc>
          <w:tcPr>
            <w:tcW w:w="5118" w:type="dxa"/>
          </w:tcPr>
          <w:p w:rsidR="00E147C6" w:rsidRPr="001A368F" w:rsidRDefault="00E147C6" w:rsidP="0065522B">
            <w:pPr>
              <w:jc w:val="center"/>
            </w:pPr>
            <w:r w:rsidRPr="001A368F">
              <w:t>Ленина ул.,2,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 xml:space="preserve">Краснослободск </w:t>
            </w:r>
            <w:proofErr w:type="gramStart"/>
            <w:r w:rsidRPr="001A368F">
              <w:t>г</w:t>
            </w:r>
            <w:proofErr w:type="gramEnd"/>
            <w:r w:rsidRPr="001A368F">
              <w:t>.,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Республика Мордовия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+7 (83443) 2-06-05</w:t>
            </w:r>
          </w:p>
        </w:tc>
      </w:tr>
      <w:tr w:rsidR="00E147C6" w:rsidTr="0065522B">
        <w:tc>
          <w:tcPr>
            <w:tcW w:w="5117" w:type="dxa"/>
          </w:tcPr>
          <w:p w:rsidR="00E147C6" w:rsidRPr="001A368F" w:rsidRDefault="004D658B" w:rsidP="0065522B">
            <w:pPr>
              <w:jc w:val="center"/>
            </w:pPr>
            <w:r>
              <w:t>07</w:t>
            </w:r>
            <w:r w:rsidR="00E147C6" w:rsidRPr="001A368F">
              <w:t>.</w:t>
            </w:r>
            <w:r>
              <w:t>0</w:t>
            </w:r>
            <w:r w:rsidR="00E147C6" w:rsidRPr="001A368F">
              <w:t>2.201</w:t>
            </w:r>
            <w:r>
              <w:t>7</w:t>
            </w:r>
            <w:r w:rsidR="00E147C6" w:rsidRPr="001A368F">
              <w:t xml:space="preserve"> г. 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в 10-00</w:t>
            </w:r>
          </w:p>
        </w:tc>
        <w:tc>
          <w:tcPr>
            <w:tcW w:w="5118" w:type="dxa"/>
          </w:tcPr>
          <w:p w:rsidR="004D658B" w:rsidRDefault="004D658B" w:rsidP="004D658B">
            <w:r>
              <w:t>1.Об изменениях налогового законодательства с 2017 года.</w:t>
            </w:r>
          </w:p>
          <w:p w:rsidR="004D658B" w:rsidRDefault="004D658B" w:rsidP="004D658B">
            <w:r>
              <w:t>2.Об администрировании налоговыми органами страховых взносов с 1 января 2017 года.</w:t>
            </w:r>
          </w:p>
          <w:p w:rsidR="004D658B" w:rsidRDefault="004D658B" w:rsidP="004D658B">
            <w:r>
              <w:lastRenderedPageBreak/>
              <w:t>3.О представлении отчетности по НДФЛ и сведений о доходах физических лиц по форме 2-НДФЛ за 2016 год.</w:t>
            </w:r>
          </w:p>
          <w:p w:rsidR="004D658B" w:rsidRDefault="004D658B" w:rsidP="004D658B">
            <w:r>
              <w:t>4.</w:t>
            </w:r>
            <w:proofErr w:type="gramStart"/>
            <w:r>
              <w:t>Об</w:t>
            </w:r>
            <w:proofErr w:type="gramEnd"/>
            <w:r>
              <w:t xml:space="preserve"> </w:t>
            </w:r>
            <w:proofErr w:type="gramStart"/>
            <w:r>
              <w:t>электронных</w:t>
            </w:r>
            <w:proofErr w:type="gramEnd"/>
            <w:r>
              <w:t xml:space="preserve"> сервисов ФНС России и получение необходимой информации через онлайн сервисы. </w:t>
            </w:r>
          </w:p>
          <w:p w:rsidR="004D658B" w:rsidRDefault="004D658B" w:rsidP="004D658B">
            <w:r>
              <w:t>5.О порядке направления электронных документов при государственной регистрации через Интернет.</w:t>
            </w:r>
          </w:p>
          <w:p w:rsidR="00E147C6" w:rsidRPr="001A368F" w:rsidRDefault="004D658B" w:rsidP="004D658B">
            <w:r>
              <w:t xml:space="preserve">6.О досудебном урегулировании </w:t>
            </w:r>
            <w:proofErr w:type="gramStart"/>
            <w:r>
              <w:t>налоговых</w:t>
            </w:r>
            <w:proofErr w:type="gramEnd"/>
          </w:p>
        </w:tc>
        <w:tc>
          <w:tcPr>
            <w:tcW w:w="5118" w:type="dxa"/>
          </w:tcPr>
          <w:p w:rsidR="00E147C6" w:rsidRPr="001A368F" w:rsidRDefault="00E147C6" w:rsidP="0065522B">
            <w:pPr>
              <w:jc w:val="center"/>
            </w:pPr>
            <w:r w:rsidRPr="001A368F">
              <w:lastRenderedPageBreak/>
              <w:t>Ленина ул., 2А,</w:t>
            </w:r>
          </w:p>
          <w:p w:rsidR="00E147C6" w:rsidRPr="001A368F" w:rsidRDefault="00E147C6" w:rsidP="0065522B">
            <w:pPr>
              <w:jc w:val="center"/>
            </w:pPr>
            <w:proofErr w:type="spellStart"/>
            <w:r w:rsidRPr="001A368F">
              <w:t>Атюрьево</w:t>
            </w:r>
            <w:proofErr w:type="spellEnd"/>
            <w:r w:rsidRPr="001A368F">
              <w:t xml:space="preserve"> с.,</w:t>
            </w:r>
          </w:p>
          <w:p w:rsidR="00E147C6" w:rsidRPr="001A368F" w:rsidRDefault="00E147C6" w:rsidP="0065522B">
            <w:pPr>
              <w:jc w:val="center"/>
            </w:pPr>
            <w:proofErr w:type="spellStart"/>
            <w:r w:rsidRPr="001A368F">
              <w:t>Атюрьевский</w:t>
            </w:r>
            <w:proofErr w:type="spellEnd"/>
            <w:r w:rsidRPr="001A368F">
              <w:t xml:space="preserve"> район,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Республика</w:t>
            </w:r>
          </w:p>
          <w:p w:rsidR="00E147C6" w:rsidRPr="001A368F" w:rsidRDefault="00E147C6" w:rsidP="0065522B">
            <w:pPr>
              <w:jc w:val="center"/>
            </w:pPr>
            <w:r w:rsidRPr="001A368F">
              <w:lastRenderedPageBreak/>
              <w:t>Мордовия,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+7 (83443) 2-06-05</w:t>
            </w:r>
          </w:p>
        </w:tc>
      </w:tr>
      <w:tr w:rsidR="00E147C6" w:rsidTr="0065522B">
        <w:tc>
          <w:tcPr>
            <w:tcW w:w="5117" w:type="dxa"/>
          </w:tcPr>
          <w:p w:rsidR="00E147C6" w:rsidRPr="001A368F" w:rsidRDefault="00E147C6" w:rsidP="0065522B">
            <w:pPr>
              <w:jc w:val="center"/>
            </w:pPr>
            <w:r w:rsidRPr="001A368F">
              <w:lastRenderedPageBreak/>
              <w:t>0</w:t>
            </w:r>
            <w:r w:rsidR="004D658B">
              <w:t>8</w:t>
            </w:r>
            <w:r w:rsidRPr="001A368F">
              <w:t>.</w:t>
            </w:r>
            <w:r w:rsidR="004D658B">
              <w:t>0</w:t>
            </w:r>
            <w:r w:rsidRPr="001A368F">
              <w:t>2.201</w:t>
            </w:r>
            <w:r w:rsidR="004D658B">
              <w:t>7</w:t>
            </w:r>
            <w:r w:rsidRPr="001A368F">
              <w:t xml:space="preserve"> г. 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в 10-00</w:t>
            </w:r>
          </w:p>
        </w:tc>
        <w:tc>
          <w:tcPr>
            <w:tcW w:w="5118" w:type="dxa"/>
          </w:tcPr>
          <w:p w:rsidR="004D658B" w:rsidRDefault="004D658B" w:rsidP="004D658B">
            <w:r>
              <w:t>1.Об изменениях налогового законодательства с 2017 года.</w:t>
            </w:r>
          </w:p>
          <w:p w:rsidR="004D658B" w:rsidRDefault="004D658B" w:rsidP="004D658B">
            <w:r>
              <w:t>2.Об администрировании налоговыми органами страховых взносов с 1 января 2017 года.</w:t>
            </w:r>
          </w:p>
          <w:p w:rsidR="004D658B" w:rsidRDefault="004D658B" w:rsidP="004D658B">
            <w:r>
              <w:t>3.О представлении отчетности по НДФЛ и сведений о доходах физических лиц по форме 2-НДФЛ за 2016 год.</w:t>
            </w:r>
          </w:p>
          <w:p w:rsidR="004D658B" w:rsidRDefault="004D658B" w:rsidP="004D658B">
            <w:r>
              <w:t>4.</w:t>
            </w:r>
            <w:proofErr w:type="gramStart"/>
            <w:r>
              <w:t>Об</w:t>
            </w:r>
            <w:proofErr w:type="gramEnd"/>
            <w:r>
              <w:t xml:space="preserve"> </w:t>
            </w:r>
            <w:proofErr w:type="gramStart"/>
            <w:r>
              <w:t>электронных</w:t>
            </w:r>
            <w:proofErr w:type="gramEnd"/>
            <w:r>
              <w:t xml:space="preserve"> сервисов ФНС России и получение необходимой информации через онлайн сервисы. </w:t>
            </w:r>
          </w:p>
          <w:p w:rsidR="004D658B" w:rsidRDefault="004D658B" w:rsidP="004D658B">
            <w:r>
              <w:t>5.О порядке направления электронных документов при государственной регистрации через Интернет.</w:t>
            </w:r>
          </w:p>
          <w:p w:rsidR="00E147C6" w:rsidRPr="001A368F" w:rsidRDefault="004D658B" w:rsidP="004D658B">
            <w:r>
              <w:t xml:space="preserve">6.О досудебном урегулировании </w:t>
            </w:r>
            <w:proofErr w:type="gramStart"/>
            <w:r>
              <w:t>налоговых</w:t>
            </w:r>
            <w:proofErr w:type="gramEnd"/>
          </w:p>
        </w:tc>
        <w:tc>
          <w:tcPr>
            <w:tcW w:w="5118" w:type="dxa"/>
          </w:tcPr>
          <w:p w:rsidR="00E147C6" w:rsidRPr="001A368F" w:rsidRDefault="00E147C6" w:rsidP="0065522B">
            <w:pPr>
              <w:jc w:val="center"/>
            </w:pPr>
            <w:r w:rsidRPr="001A368F">
              <w:t>Южный пер., 7,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 xml:space="preserve">Ельники </w:t>
            </w:r>
            <w:proofErr w:type="gramStart"/>
            <w:r w:rsidRPr="001A368F">
              <w:t>с</w:t>
            </w:r>
            <w:proofErr w:type="gramEnd"/>
            <w:r w:rsidRPr="001A368F">
              <w:t>.,</w:t>
            </w:r>
          </w:p>
          <w:p w:rsidR="00E147C6" w:rsidRPr="001A368F" w:rsidRDefault="00E147C6" w:rsidP="0065522B">
            <w:pPr>
              <w:jc w:val="center"/>
            </w:pPr>
            <w:proofErr w:type="spellStart"/>
            <w:r w:rsidRPr="001A368F">
              <w:t>Ельниковский</w:t>
            </w:r>
            <w:proofErr w:type="spellEnd"/>
            <w:r w:rsidRPr="001A368F">
              <w:t xml:space="preserve"> район,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Республика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Мордовия,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+7 (83443) 2-06-05</w:t>
            </w:r>
          </w:p>
        </w:tc>
      </w:tr>
      <w:tr w:rsidR="00E147C6" w:rsidTr="0065522B">
        <w:tc>
          <w:tcPr>
            <w:tcW w:w="5117" w:type="dxa"/>
          </w:tcPr>
          <w:p w:rsidR="00E147C6" w:rsidRPr="001A368F" w:rsidRDefault="004D658B" w:rsidP="0065522B">
            <w:pPr>
              <w:jc w:val="center"/>
            </w:pPr>
            <w:r>
              <w:t>09</w:t>
            </w:r>
            <w:r w:rsidR="00E147C6" w:rsidRPr="001A368F">
              <w:t>.</w:t>
            </w:r>
            <w:r>
              <w:t>0</w:t>
            </w:r>
            <w:r w:rsidR="00E147C6" w:rsidRPr="001A368F">
              <w:t>2.201</w:t>
            </w:r>
            <w:r>
              <w:t>7</w:t>
            </w:r>
            <w:r w:rsidR="00E147C6" w:rsidRPr="001A368F">
              <w:t xml:space="preserve"> г. 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в 10-30</w:t>
            </w:r>
          </w:p>
        </w:tc>
        <w:tc>
          <w:tcPr>
            <w:tcW w:w="5118" w:type="dxa"/>
          </w:tcPr>
          <w:p w:rsidR="004D658B" w:rsidRDefault="004D658B" w:rsidP="004D658B">
            <w:r>
              <w:t>1.Об изменениях налогового законодательства с 2017 года.</w:t>
            </w:r>
          </w:p>
          <w:p w:rsidR="004D658B" w:rsidRDefault="004D658B" w:rsidP="004D658B">
            <w:r>
              <w:t>2.Об администрировании налоговыми органами страховых взносов с 1 января 2017 года.</w:t>
            </w:r>
          </w:p>
          <w:p w:rsidR="004D658B" w:rsidRDefault="004D658B" w:rsidP="004D658B">
            <w:r>
              <w:t>3.О представлении отчетности по НДФЛ и сведений о доходах физических лиц по форме 2-НДФЛ за 2016 год.</w:t>
            </w:r>
          </w:p>
          <w:p w:rsidR="004D658B" w:rsidRDefault="004D658B" w:rsidP="004D658B">
            <w:r>
              <w:t>4.</w:t>
            </w:r>
            <w:proofErr w:type="gramStart"/>
            <w:r>
              <w:t>Об</w:t>
            </w:r>
            <w:proofErr w:type="gramEnd"/>
            <w:r>
              <w:t xml:space="preserve"> </w:t>
            </w:r>
            <w:proofErr w:type="gramStart"/>
            <w:r>
              <w:t>электронных</w:t>
            </w:r>
            <w:proofErr w:type="gramEnd"/>
            <w:r>
              <w:t xml:space="preserve"> сервисов ФНС России и получение необходимой информации через онлайн сервисы. </w:t>
            </w:r>
          </w:p>
          <w:p w:rsidR="004D658B" w:rsidRDefault="004D658B" w:rsidP="004D658B">
            <w:r>
              <w:t>5.О порядке направления электронных документов при государственной регистрации через Интернет.</w:t>
            </w:r>
          </w:p>
          <w:p w:rsidR="00E147C6" w:rsidRPr="001A368F" w:rsidRDefault="004D658B" w:rsidP="004D658B">
            <w:r>
              <w:t xml:space="preserve">6.О досудебном урегулировании </w:t>
            </w:r>
            <w:proofErr w:type="gramStart"/>
            <w:r>
              <w:t>налоговых</w:t>
            </w:r>
            <w:proofErr w:type="gramEnd"/>
          </w:p>
        </w:tc>
        <w:tc>
          <w:tcPr>
            <w:tcW w:w="5118" w:type="dxa"/>
          </w:tcPr>
          <w:p w:rsidR="00E147C6" w:rsidRPr="001A368F" w:rsidRDefault="00E147C6" w:rsidP="0065522B">
            <w:pPr>
              <w:jc w:val="center"/>
            </w:pPr>
            <w:r w:rsidRPr="001A368F">
              <w:t>Бараева ул.,8,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 xml:space="preserve">Темников </w:t>
            </w:r>
            <w:proofErr w:type="gramStart"/>
            <w:r w:rsidRPr="001A368F">
              <w:t>г</w:t>
            </w:r>
            <w:proofErr w:type="gramEnd"/>
            <w:r w:rsidRPr="001A368F">
              <w:t>.,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Республика Мордовия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+7 (83443) 2-06-05</w:t>
            </w:r>
          </w:p>
        </w:tc>
      </w:tr>
      <w:tr w:rsidR="00E147C6" w:rsidTr="0065522B">
        <w:tc>
          <w:tcPr>
            <w:tcW w:w="5117" w:type="dxa"/>
          </w:tcPr>
          <w:p w:rsidR="00E147C6" w:rsidRPr="001A368F" w:rsidRDefault="00E147C6" w:rsidP="0065522B">
            <w:pPr>
              <w:jc w:val="center"/>
            </w:pPr>
            <w:r w:rsidRPr="001A368F">
              <w:t>1</w:t>
            </w:r>
            <w:r w:rsidR="004D658B">
              <w:t>0</w:t>
            </w:r>
            <w:r w:rsidRPr="001A368F">
              <w:t>.</w:t>
            </w:r>
            <w:r w:rsidR="004D658B">
              <w:t>0</w:t>
            </w:r>
            <w:r w:rsidRPr="001A368F">
              <w:t>2.201</w:t>
            </w:r>
            <w:r w:rsidR="004D658B">
              <w:t>7</w:t>
            </w:r>
            <w:r w:rsidRPr="001A368F">
              <w:t xml:space="preserve"> г.</w:t>
            </w:r>
          </w:p>
          <w:p w:rsidR="00E147C6" w:rsidRPr="001A368F" w:rsidRDefault="00E147C6" w:rsidP="0065522B">
            <w:pPr>
              <w:jc w:val="center"/>
            </w:pPr>
            <w:r w:rsidRPr="001A368F">
              <w:t xml:space="preserve"> в 11-00</w:t>
            </w:r>
          </w:p>
        </w:tc>
        <w:tc>
          <w:tcPr>
            <w:tcW w:w="5118" w:type="dxa"/>
          </w:tcPr>
          <w:p w:rsidR="004D658B" w:rsidRDefault="004D658B" w:rsidP="004D658B">
            <w:r>
              <w:t>1.Об изменениях налогового законодательства с 2017 года.</w:t>
            </w:r>
          </w:p>
          <w:p w:rsidR="004D658B" w:rsidRDefault="004D658B" w:rsidP="004D658B">
            <w:r>
              <w:t>2.Об администрировании налоговыми органами страховых взносов с 1 января 2017 года.</w:t>
            </w:r>
          </w:p>
          <w:p w:rsidR="004D658B" w:rsidRDefault="004D658B" w:rsidP="004D658B">
            <w:r>
              <w:lastRenderedPageBreak/>
              <w:t>3.О представлении отчетности по НДФЛ и сведений о доходах физических лиц по форме 2-НДФЛ за 2016 год.</w:t>
            </w:r>
          </w:p>
          <w:p w:rsidR="004D658B" w:rsidRDefault="004D658B" w:rsidP="004D658B">
            <w:r>
              <w:t>4.</w:t>
            </w:r>
            <w:proofErr w:type="gramStart"/>
            <w:r>
              <w:t>Об</w:t>
            </w:r>
            <w:proofErr w:type="gramEnd"/>
            <w:r>
              <w:t xml:space="preserve"> </w:t>
            </w:r>
            <w:proofErr w:type="gramStart"/>
            <w:r>
              <w:t>электронных</w:t>
            </w:r>
            <w:proofErr w:type="gramEnd"/>
            <w:r>
              <w:t xml:space="preserve"> сервисов ФНС России и получение необходимой информации через онлайн сервисы. </w:t>
            </w:r>
          </w:p>
          <w:p w:rsidR="004D658B" w:rsidRDefault="004D658B" w:rsidP="004D658B">
            <w:r>
              <w:t>5.О порядке направления электронных документов при государственной регистрации через Интернет.</w:t>
            </w:r>
          </w:p>
          <w:p w:rsidR="00E147C6" w:rsidRPr="001A368F" w:rsidRDefault="004D658B" w:rsidP="004D658B">
            <w:r>
              <w:t xml:space="preserve">6.О досудебном урегулировании </w:t>
            </w:r>
            <w:proofErr w:type="gramStart"/>
            <w:r>
              <w:t>налоговых</w:t>
            </w:r>
            <w:proofErr w:type="gramEnd"/>
          </w:p>
        </w:tc>
        <w:tc>
          <w:tcPr>
            <w:tcW w:w="5118" w:type="dxa"/>
          </w:tcPr>
          <w:p w:rsidR="00E147C6" w:rsidRPr="001A368F" w:rsidRDefault="00E147C6" w:rsidP="0065522B">
            <w:pPr>
              <w:jc w:val="center"/>
            </w:pPr>
            <w:r w:rsidRPr="001A368F">
              <w:lastRenderedPageBreak/>
              <w:t>Ленина ул., 74,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 xml:space="preserve">Теньгушево </w:t>
            </w:r>
            <w:proofErr w:type="gramStart"/>
            <w:r w:rsidRPr="001A368F">
              <w:t>с</w:t>
            </w:r>
            <w:proofErr w:type="gramEnd"/>
            <w:r w:rsidRPr="001A368F">
              <w:t>.,</w:t>
            </w:r>
          </w:p>
          <w:p w:rsidR="00E147C6" w:rsidRPr="001A368F" w:rsidRDefault="00E147C6" w:rsidP="0065522B">
            <w:pPr>
              <w:jc w:val="center"/>
            </w:pPr>
            <w:proofErr w:type="spellStart"/>
            <w:r w:rsidRPr="001A368F">
              <w:t>Теньгушевский</w:t>
            </w:r>
            <w:proofErr w:type="spellEnd"/>
            <w:r w:rsidRPr="001A368F">
              <w:t xml:space="preserve"> район,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Республика</w:t>
            </w:r>
          </w:p>
          <w:p w:rsidR="00E147C6" w:rsidRPr="001A368F" w:rsidRDefault="00E147C6" w:rsidP="0065522B">
            <w:pPr>
              <w:jc w:val="center"/>
            </w:pPr>
            <w:r w:rsidRPr="001A368F">
              <w:lastRenderedPageBreak/>
              <w:t>Мордовия,</w:t>
            </w:r>
          </w:p>
          <w:p w:rsidR="00E147C6" w:rsidRPr="001A368F" w:rsidRDefault="00E147C6" w:rsidP="0065522B">
            <w:pPr>
              <w:jc w:val="center"/>
            </w:pPr>
            <w:r w:rsidRPr="001A368F">
              <w:t>+7 (83443) 2-06-05</w:t>
            </w:r>
          </w:p>
        </w:tc>
      </w:tr>
      <w:tr w:rsidR="00E147C6" w:rsidTr="0065522B">
        <w:tc>
          <w:tcPr>
            <w:tcW w:w="15353" w:type="dxa"/>
            <w:gridSpan w:val="3"/>
          </w:tcPr>
          <w:p w:rsidR="00E147C6" w:rsidRPr="00B17FA7" w:rsidRDefault="00E147C6" w:rsidP="0065522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F498B">
              <w:rPr>
                <w:b/>
                <w:sz w:val="28"/>
                <w:szCs w:val="28"/>
              </w:rPr>
              <w:lastRenderedPageBreak/>
              <w:t>ИФНС России по Ленинскому району г. Саранска</w:t>
            </w:r>
          </w:p>
        </w:tc>
      </w:tr>
      <w:tr w:rsidR="00E147C6" w:rsidTr="0065522B">
        <w:tc>
          <w:tcPr>
            <w:tcW w:w="5117" w:type="dxa"/>
          </w:tcPr>
          <w:p w:rsidR="00E147C6" w:rsidRPr="000F498B" w:rsidRDefault="000F498B" w:rsidP="0065522B">
            <w:pPr>
              <w:jc w:val="center"/>
            </w:pPr>
            <w:r w:rsidRPr="000F498B">
              <w:t>02</w:t>
            </w:r>
            <w:r w:rsidR="00E147C6" w:rsidRPr="000F498B">
              <w:t>.</w:t>
            </w:r>
            <w:r w:rsidRPr="000F498B">
              <w:t>02</w:t>
            </w:r>
            <w:r w:rsidR="00E147C6" w:rsidRPr="000F498B">
              <w:t>.201</w:t>
            </w:r>
            <w:r w:rsidRPr="000F498B">
              <w:t>7</w:t>
            </w:r>
            <w:r w:rsidR="00E147C6" w:rsidRPr="000F498B">
              <w:t xml:space="preserve"> г. </w:t>
            </w:r>
          </w:p>
          <w:p w:rsidR="00E147C6" w:rsidRPr="00B17FA7" w:rsidRDefault="00E147C6" w:rsidP="0065522B">
            <w:pPr>
              <w:jc w:val="center"/>
              <w:rPr>
                <w:color w:val="FF0000"/>
              </w:rPr>
            </w:pPr>
            <w:r w:rsidRPr="000F498B">
              <w:t>в 11-00</w:t>
            </w:r>
          </w:p>
        </w:tc>
        <w:tc>
          <w:tcPr>
            <w:tcW w:w="5118" w:type="dxa"/>
          </w:tcPr>
          <w:p w:rsidR="000F498B" w:rsidRPr="000F498B" w:rsidRDefault="000F498B" w:rsidP="000F498B">
            <w:r w:rsidRPr="000F498B">
              <w:t>1. Изменения в</w:t>
            </w:r>
            <w:r>
              <w:t xml:space="preserve"> </w:t>
            </w:r>
            <w:r w:rsidRPr="000F498B">
              <w:t>налоговом</w:t>
            </w:r>
            <w:r>
              <w:t xml:space="preserve"> </w:t>
            </w:r>
            <w:r w:rsidRPr="000F498B">
              <w:t xml:space="preserve">законодательстве </w:t>
            </w:r>
            <w:proofErr w:type="gramStart"/>
            <w:r w:rsidRPr="000F498B">
              <w:t>с</w:t>
            </w:r>
            <w:proofErr w:type="gramEnd"/>
          </w:p>
          <w:p w:rsidR="000F498B" w:rsidRPr="000F498B" w:rsidRDefault="000F498B" w:rsidP="000F498B">
            <w:r w:rsidRPr="000F498B">
              <w:t>01.01.2017 года.</w:t>
            </w:r>
          </w:p>
          <w:p w:rsidR="000F498B" w:rsidRPr="000F498B" w:rsidRDefault="000F498B" w:rsidP="000F498B">
            <w:r w:rsidRPr="000F498B">
              <w:t>2. Сервисы ФНС</w:t>
            </w:r>
            <w:r>
              <w:t xml:space="preserve"> </w:t>
            </w:r>
            <w:r w:rsidRPr="000F498B">
              <w:t>России.</w:t>
            </w:r>
          </w:p>
          <w:p w:rsidR="000F498B" w:rsidRPr="000F498B" w:rsidRDefault="000F498B" w:rsidP="000F498B">
            <w:r w:rsidRPr="000F498B">
              <w:t>3. Декларационная</w:t>
            </w:r>
            <w:r>
              <w:t xml:space="preserve"> </w:t>
            </w:r>
            <w:r w:rsidRPr="000F498B">
              <w:t>к</w:t>
            </w:r>
            <w:r>
              <w:t>а</w:t>
            </w:r>
            <w:r w:rsidRPr="000F498B">
              <w:t>мпания -2017:</w:t>
            </w:r>
          </w:p>
          <w:p w:rsidR="000F498B" w:rsidRPr="000F498B" w:rsidRDefault="000F498B" w:rsidP="000F498B">
            <w:r w:rsidRPr="000F498B">
              <w:t>-Порядок заполнения</w:t>
            </w:r>
            <w:r>
              <w:t xml:space="preserve"> </w:t>
            </w:r>
            <w:r w:rsidRPr="000F498B">
              <w:t>декларации по форме</w:t>
            </w:r>
          </w:p>
          <w:p w:rsidR="000F498B" w:rsidRPr="000F498B" w:rsidRDefault="000F498B" w:rsidP="000F498B">
            <w:r w:rsidRPr="000F498B">
              <w:t>3-НДФЛ,</w:t>
            </w:r>
          </w:p>
          <w:p w:rsidR="00E147C6" w:rsidRPr="000F498B" w:rsidRDefault="000F498B" w:rsidP="000F498B">
            <w:r w:rsidRPr="000F498B">
              <w:t>-предоставление</w:t>
            </w:r>
            <w:r>
              <w:t xml:space="preserve"> </w:t>
            </w:r>
            <w:r w:rsidRPr="000F498B">
              <w:t>имущественных и</w:t>
            </w:r>
            <w:r>
              <w:t xml:space="preserve"> </w:t>
            </w:r>
            <w:r w:rsidRPr="000F498B">
              <w:t>социальных вычетов</w:t>
            </w:r>
          </w:p>
        </w:tc>
        <w:tc>
          <w:tcPr>
            <w:tcW w:w="5118" w:type="dxa"/>
          </w:tcPr>
          <w:p w:rsidR="00E147C6" w:rsidRPr="000F498B" w:rsidRDefault="00E147C6" w:rsidP="0065522B">
            <w:pPr>
              <w:jc w:val="center"/>
            </w:pPr>
            <w:r w:rsidRPr="000F498B">
              <w:t>г. Саранск</w:t>
            </w:r>
          </w:p>
          <w:p w:rsidR="00E147C6" w:rsidRPr="000F498B" w:rsidRDefault="00E147C6" w:rsidP="0065522B">
            <w:pPr>
              <w:jc w:val="center"/>
            </w:pPr>
            <w:r w:rsidRPr="000F498B">
              <w:t>ул. Советская д.7</w:t>
            </w:r>
          </w:p>
          <w:p w:rsidR="00E147C6" w:rsidRPr="000F498B" w:rsidRDefault="00E147C6" w:rsidP="0065522B">
            <w:pPr>
              <w:jc w:val="center"/>
            </w:pPr>
            <w:r w:rsidRPr="000F498B">
              <w:t>3 этаж</w:t>
            </w:r>
          </w:p>
          <w:p w:rsidR="00E147C6" w:rsidRPr="000F498B" w:rsidRDefault="00E147C6" w:rsidP="0065522B">
            <w:pPr>
              <w:jc w:val="center"/>
            </w:pPr>
            <w:r w:rsidRPr="000F498B">
              <w:t>Актовый зал</w:t>
            </w:r>
          </w:p>
          <w:p w:rsidR="00E147C6" w:rsidRPr="00B17FA7" w:rsidRDefault="00E147C6" w:rsidP="0065522B">
            <w:pPr>
              <w:jc w:val="center"/>
              <w:rPr>
                <w:color w:val="FF0000"/>
              </w:rPr>
            </w:pPr>
            <w:r w:rsidRPr="000F498B">
              <w:t>+7 (8342) 23-24-90</w:t>
            </w:r>
          </w:p>
        </w:tc>
      </w:tr>
      <w:tr w:rsidR="00E147C6" w:rsidTr="0065522B">
        <w:tc>
          <w:tcPr>
            <w:tcW w:w="15353" w:type="dxa"/>
            <w:gridSpan w:val="3"/>
          </w:tcPr>
          <w:p w:rsidR="00E147C6" w:rsidRPr="00B17FA7" w:rsidRDefault="00E147C6" w:rsidP="0065522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F498B">
              <w:rPr>
                <w:b/>
                <w:sz w:val="28"/>
                <w:szCs w:val="28"/>
              </w:rPr>
              <w:t>ИФНС России по Октябрьскому району г. Саранска</w:t>
            </w:r>
          </w:p>
        </w:tc>
      </w:tr>
      <w:tr w:rsidR="00E147C6" w:rsidTr="0065522B">
        <w:tc>
          <w:tcPr>
            <w:tcW w:w="5117" w:type="dxa"/>
          </w:tcPr>
          <w:p w:rsidR="00E147C6" w:rsidRPr="000F498B" w:rsidRDefault="000F498B" w:rsidP="0065522B">
            <w:pPr>
              <w:jc w:val="center"/>
            </w:pPr>
            <w:r w:rsidRPr="000F498B">
              <w:t>17</w:t>
            </w:r>
            <w:r w:rsidR="00E147C6" w:rsidRPr="000F498B">
              <w:t>.</w:t>
            </w:r>
            <w:r w:rsidRPr="000F498B">
              <w:t>03</w:t>
            </w:r>
            <w:r w:rsidR="00E147C6" w:rsidRPr="000F498B">
              <w:t>.201</w:t>
            </w:r>
            <w:r w:rsidRPr="000F498B">
              <w:t>7</w:t>
            </w:r>
            <w:r w:rsidR="00E147C6" w:rsidRPr="000F498B">
              <w:t xml:space="preserve"> г. </w:t>
            </w:r>
          </w:p>
          <w:p w:rsidR="00E147C6" w:rsidRPr="00B17FA7" w:rsidRDefault="00E147C6" w:rsidP="0065522B">
            <w:pPr>
              <w:jc w:val="center"/>
              <w:rPr>
                <w:color w:val="FF0000"/>
              </w:rPr>
            </w:pPr>
          </w:p>
        </w:tc>
        <w:tc>
          <w:tcPr>
            <w:tcW w:w="5118" w:type="dxa"/>
          </w:tcPr>
          <w:p w:rsidR="000F498B" w:rsidRPr="000F498B" w:rsidRDefault="000F498B" w:rsidP="000F498B">
            <w:r w:rsidRPr="000F498B">
              <w:t xml:space="preserve">1. Обзор основных изменений </w:t>
            </w:r>
            <w:proofErr w:type="gramStart"/>
            <w:r w:rsidRPr="000F498B">
              <w:t>налогового</w:t>
            </w:r>
            <w:proofErr w:type="gramEnd"/>
          </w:p>
          <w:p w:rsidR="000F498B" w:rsidRPr="000F498B" w:rsidRDefault="000F498B" w:rsidP="000F498B">
            <w:r w:rsidRPr="000F498B">
              <w:t>законодательства в 2017 году.</w:t>
            </w:r>
          </w:p>
          <w:p w:rsidR="000F498B" w:rsidRPr="000F498B" w:rsidRDefault="000F498B" w:rsidP="000F498B">
            <w:r w:rsidRPr="000F498B">
              <w:t xml:space="preserve">2. О представлении Расчета по </w:t>
            </w:r>
            <w:proofErr w:type="gramStart"/>
            <w:r w:rsidRPr="000F498B">
              <w:t>страховым</w:t>
            </w:r>
            <w:proofErr w:type="gramEnd"/>
          </w:p>
          <w:p w:rsidR="000F498B" w:rsidRPr="000F498B" w:rsidRDefault="000F498B" w:rsidP="000F498B">
            <w:r w:rsidRPr="000F498B">
              <w:t xml:space="preserve">взносам с 1 квартала 2017г. в </w:t>
            </w:r>
            <w:proofErr w:type="gramStart"/>
            <w:r w:rsidRPr="000F498B">
              <w:t>налоговый</w:t>
            </w:r>
            <w:proofErr w:type="gramEnd"/>
          </w:p>
          <w:p w:rsidR="000F498B" w:rsidRPr="000F498B" w:rsidRDefault="000F498B" w:rsidP="000F498B">
            <w:r w:rsidRPr="000F498B">
              <w:t>орган:</w:t>
            </w:r>
          </w:p>
          <w:p w:rsidR="000F498B" w:rsidRPr="000F498B" w:rsidRDefault="000F498B" w:rsidP="000F498B">
            <w:r w:rsidRPr="000F498B">
              <w:t>-порядок заполнения и представления</w:t>
            </w:r>
          </w:p>
          <w:p w:rsidR="000F498B" w:rsidRPr="000F498B" w:rsidRDefault="000F498B" w:rsidP="000F498B">
            <w:r w:rsidRPr="000F498B">
              <w:t>расчета, утвержденного приказом ФНС</w:t>
            </w:r>
          </w:p>
          <w:p w:rsidR="000F498B" w:rsidRPr="000F498B" w:rsidRDefault="000F498B" w:rsidP="000F498B">
            <w:r w:rsidRPr="000F498B">
              <w:t>России 10.10.2016 № ММВ-7-11/551@;</w:t>
            </w:r>
          </w:p>
          <w:p w:rsidR="000F498B" w:rsidRPr="000F498B" w:rsidRDefault="000F498B" w:rsidP="000F498B">
            <w:r w:rsidRPr="000F498B">
              <w:t>- об обязанности представлении расчета</w:t>
            </w:r>
          </w:p>
          <w:p w:rsidR="000F498B" w:rsidRPr="000F498B" w:rsidRDefault="000F498B" w:rsidP="000F498B">
            <w:r w:rsidRPr="000F498B">
              <w:t>в электронной форме;</w:t>
            </w:r>
          </w:p>
          <w:p w:rsidR="000F498B" w:rsidRPr="000F498B" w:rsidRDefault="000F498B" w:rsidP="000F498B">
            <w:r w:rsidRPr="000F498B">
              <w:t>- налоговая ответственность.</w:t>
            </w:r>
          </w:p>
          <w:p w:rsidR="000F498B" w:rsidRPr="000F498B" w:rsidRDefault="000F498B" w:rsidP="000F498B">
            <w:r w:rsidRPr="000F498B">
              <w:t>3. Декларационная кампания - 2016:</w:t>
            </w:r>
          </w:p>
          <w:p w:rsidR="000F498B" w:rsidRPr="000F498B" w:rsidRDefault="000F498B" w:rsidP="000F498B">
            <w:r w:rsidRPr="000F498B">
              <w:t>- Об изменениях в отчетности по форме</w:t>
            </w:r>
          </w:p>
          <w:p w:rsidR="000F498B" w:rsidRPr="000F498B" w:rsidRDefault="000F498B" w:rsidP="000F498B">
            <w:r w:rsidRPr="000F498B">
              <w:t xml:space="preserve">3-НДФЛ за 2016 год, </w:t>
            </w:r>
            <w:proofErr w:type="gramStart"/>
            <w:r w:rsidRPr="000F498B">
              <w:t>утвержденных</w:t>
            </w:r>
            <w:proofErr w:type="gramEnd"/>
          </w:p>
          <w:p w:rsidR="000F498B" w:rsidRPr="000F498B" w:rsidRDefault="000F498B" w:rsidP="000F498B">
            <w:r w:rsidRPr="000F498B">
              <w:t>Приказом Федеральной налоговой службы</w:t>
            </w:r>
          </w:p>
          <w:p w:rsidR="000F498B" w:rsidRPr="000F498B" w:rsidRDefault="000F498B" w:rsidP="000F498B">
            <w:r w:rsidRPr="000F498B">
              <w:t>от 10.10.2016 N ММВ-7-11/552@;.</w:t>
            </w:r>
          </w:p>
          <w:p w:rsidR="000F498B" w:rsidRPr="000F498B" w:rsidRDefault="000F498B" w:rsidP="000F498B">
            <w:r w:rsidRPr="000F498B">
              <w:t>-обязанность декларирования доходов;</w:t>
            </w:r>
            <w:r w:rsidRPr="000F498B">
              <w:cr/>
              <w:t xml:space="preserve"> </w:t>
            </w:r>
            <w:proofErr w:type="gramStart"/>
            <w:r w:rsidRPr="000F498B">
              <w:t>-о</w:t>
            </w:r>
            <w:proofErr w:type="gramEnd"/>
            <w:r w:rsidRPr="000F498B">
              <w:t xml:space="preserve"> сроках представления, ответственности</w:t>
            </w:r>
          </w:p>
          <w:p w:rsidR="000F498B" w:rsidRPr="000F498B" w:rsidRDefault="000F498B" w:rsidP="000F498B">
            <w:r w:rsidRPr="000F498B">
              <w:t xml:space="preserve">и порядке заполнения </w:t>
            </w:r>
            <w:proofErr w:type="gramStart"/>
            <w:r w:rsidRPr="000F498B">
              <w:t>налоговой</w:t>
            </w:r>
            <w:proofErr w:type="gramEnd"/>
          </w:p>
          <w:p w:rsidR="000F498B" w:rsidRPr="000F498B" w:rsidRDefault="000F498B" w:rsidP="000F498B">
            <w:r w:rsidRPr="000F498B">
              <w:t>декларации по форме 3-НДФЛ;</w:t>
            </w:r>
          </w:p>
          <w:p w:rsidR="000F498B" w:rsidRPr="000F498B" w:rsidRDefault="000F498B" w:rsidP="000F498B">
            <w:r w:rsidRPr="000F498B">
              <w:lastRenderedPageBreak/>
              <w:t>- порядок исчисления и уплаты налога;</w:t>
            </w:r>
          </w:p>
          <w:p w:rsidR="000F498B" w:rsidRPr="000F498B" w:rsidRDefault="000F498B" w:rsidP="000F498B">
            <w:r w:rsidRPr="000F498B">
              <w:t xml:space="preserve">- о возможности получения </w:t>
            </w:r>
            <w:proofErr w:type="gramStart"/>
            <w:r w:rsidRPr="000F498B">
              <w:t>налоговых</w:t>
            </w:r>
            <w:proofErr w:type="gramEnd"/>
          </w:p>
          <w:p w:rsidR="000F498B" w:rsidRPr="000F498B" w:rsidRDefault="000F498B" w:rsidP="000F498B">
            <w:r w:rsidRPr="000F498B">
              <w:t>вычетов в течение всего календарного</w:t>
            </w:r>
          </w:p>
          <w:p w:rsidR="000F498B" w:rsidRPr="000F498B" w:rsidRDefault="000F498B" w:rsidP="000F498B">
            <w:r w:rsidRPr="000F498B">
              <w:t>года.</w:t>
            </w:r>
          </w:p>
          <w:p w:rsidR="000F498B" w:rsidRPr="000F498B" w:rsidRDefault="000F498B" w:rsidP="000F498B">
            <w:r w:rsidRPr="000F498B">
              <w:t>4. Информирование налогоплательщиков</w:t>
            </w:r>
          </w:p>
          <w:p w:rsidR="000F498B" w:rsidRPr="000F498B" w:rsidRDefault="000F498B" w:rsidP="000F498B">
            <w:r w:rsidRPr="000F498B">
              <w:t>об использовании машиноориентирован-</w:t>
            </w:r>
          </w:p>
          <w:p w:rsidR="000F498B" w:rsidRPr="000F498B" w:rsidRDefault="000F498B" w:rsidP="000F498B">
            <w:proofErr w:type="spellStart"/>
            <w:r w:rsidRPr="000F498B">
              <w:t>ных</w:t>
            </w:r>
            <w:proofErr w:type="spellEnd"/>
            <w:r w:rsidRPr="000F498B">
              <w:t xml:space="preserve"> бланков с 2-ШК при формировании</w:t>
            </w:r>
          </w:p>
          <w:p w:rsidR="000F498B" w:rsidRPr="000F498B" w:rsidRDefault="000F498B" w:rsidP="000F498B">
            <w:r w:rsidRPr="000F498B">
              <w:t>налоговой отчетности.</w:t>
            </w:r>
          </w:p>
          <w:p w:rsidR="000F498B" w:rsidRPr="000F498B" w:rsidRDefault="000F498B" w:rsidP="000F498B">
            <w:r w:rsidRPr="000F498B">
              <w:t>5. О преимуществах получения</w:t>
            </w:r>
          </w:p>
          <w:p w:rsidR="000F498B" w:rsidRPr="000F498B" w:rsidRDefault="000F498B" w:rsidP="000F498B">
            <w:r w:rsidRPr="000F498B">
              <w:t>государственных и муниципальных услуг</w:t>
            </w:r>
          </w:p>
          <w:p w:rsidR="000F498B" w:rsidRPr="000F498B" w:rsidRDefault="000F498B" w:rsidP="000F498B">
            <w:r w:rsidRPr="000F498B">
              <w:t xml:space="preserve">в электроном виде с помощью </w:t>
            </w:r>
            <w:proofErr w:type="gramStart"/>
            <w:r w:rsidRPr="000F498B">
              <w:t>Единого</w:t>
            </w:r>
            <w:proofErr w:type="gramEnd"/>
          </w:p>
          <w:p w:rsidR="000F498B" w:rsidRPr="000F498B" w:rsidRDefault="000F498B" w:rsidP="000F498B">
            <w:r w:rsidRPr="000F498B">
              <w:t xml:space="preserve">портала </w:t>
            </w:r>
            <w:proofErr w:type="gramStart"/>
            <w:r w:rsidRPr="000F498B">
              <w:t>государственных</w:t>
            </w:r>
            <w:proofErr w:type="gramEnd"/>
            <w:r w:rsidRPr="000F498B">
              <w:t xml:space="preserve"> и</w:t>
            </w:r>
          </w:p>
          <w:p w:rsidR="000F498B" w:rsidRPr="000F498B" w:rsidRDefault="000F498B" w:rsidP="000F498B">
            <w:r w:rsidRPr="000F498B">
              <w:t>муниципальных услуг – gosuslugi.ru</w:t>
            </w:r>
          </w:p>
          <w:p w:rsidR="000F498B" w:rsidRPr="000F498B" w:rsidRDefault="000F498B" w:rsidP="000F498B">
            <w:r w:rsidRPr="000F498B">
              <w:t>6. Интернет - сервисы сайта ФНС России.</w:t>
            </w:r>
          </w:p>
          <w:p w:rsidR="000F498B" w:rsidRPr="000F498B" w:rsidRDefault="000F498B" w:rsidP="000F498B">
            <w:r w:rsidRPr="000F498B">
              <w:t>7.Негативные последствия выплаты</w:t>
            </w:r>
          </w:p>
          <w:p w:rsidR="000F498B" w:rsidRPr="000F498B" w:rsidRDefault="000F498B" w:rsidP="000F498B">
            <w:r w:rsidRPr="000F498B">
              <w:t>зарплаты в «конверте».</w:t>
            </w:r>
          </w:p>
          <w:p w:rsidR="00E147C6" w:rsidRPr="00B17FA7" w:rsidRDefault="000F498B" w:rsidP="000F498B">
            <w:pPr>
              <w:rPr>
                <w:color w:val="FF0000"/>
              </w:rPr>
            </w:pPr>
            <w:r w:rsidRPr="000F498B">
              <w:t>8. Вопросы-ответы.</w:t>
            </w:r>
          </w:p>
        </w:tc>
        <w:tc>
          <w:tcPr>
            <w:tcW w:w="5118" w:type="dxa"/>
          </w:tcPr>
          <w:p w:rsidR="00E147C6" w:rsidRPr="000F498B" w:rsidRDefault="00E147C6" w:rsidP="0065522B">
            <w:pPr>
              <w:jc w:val="center"/>
            </w:pPr>
            <w:r w:rsidRPr="000F498B">
              <w:lastRenderedPageBreak/>
              <w:t>г. Саранск, ул.</w:t>
            </w:r>
            <w:r w:rsidR="000F498B">
              <w:t xml:space="preserve"> </w:t>
            </w:r>
            <w:r w:rsidRPr="000F498B">
              <w:t>Гожувская,36а</w:t>
            </w:r>
          </w:p>
          <w:p w:rsidR="00E147C6" w:rsidRPr="00B17FA7" w:rsidRDefault="00E147C6" w:rsidP="0065522B">
            <w:pPr>
              <w:jc w:val="center"/>
              <w:rPr>
                <w:color w:val="FF0000"/>
              </w:rPr>
            </w:pPr>
            <w:r w:rsidRPr="000F498B">
              <w:t>тел. +7 (8342) 57-12-07.</w:t>
            </w:r>
          </w:p>
        </w:tc>
      </w:tr>
    </w:tbl>
    <w:p w:rsidR="00B17FA7" w:rsidRPr="00515C7A" w:rsidRDefault="00B17FA7" w:rsidP="00B17FA7">
      <w:pPr>
        <w:jc w:val="center"/>
      </w:pPr>
    </w:p>
    <w:p w:rsidR="00B17FA7" w:rsidRDefault="00B17FA7" w:rsidP="00B17FA7"/>
    <w:p w:rsidR="00933316" w:rsidRDefault="00E22B45"/>
    <w:sectPr w:rsidR="00933316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A7"/>
    <w:rsid w:val="000F498B"/>
    <w:rsid w:val="001A368F"/>
    <w:rsid w:val="004D658B"/>
    <w:rsid w:val="00626734"/>
    <w:rsid w:val="00724CA1"/>
    <w:rsid w:val="00A651C7"/>
    <w:rsid w:val="00A8204D"/>
    <w:rsid w:val="00AC5405"/>
    <w:rsid w:val="00B17FA7"/>
    <w:rsid w:val="00E147C6"/>
    <w:rsid w:val="00E2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7</cp:revision>
  <dcterms:created xsi:type="dcterms:W3CDTF">2016-12-26T13:19:00Z</dcterms:created>
  <dcterms:modified xsi:type="dcterms:W3CDTF">2016-12-27T11:42:00Z</dcterms:modified>
</cp:coreProperties>
</file>