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9E28AD" w:rsidRDefault="00E34743" w:rsidP="00740BF1">
      <w:pPr>
        <w:jc w:val="center"/>
        <w:rPr>
          <w:rFonts w:ascii="Times New Roman" w:hAnsi="Times New Roman" w:cs="Times New Roman"/>
          <w:sz w:val="24"/>
          <w:szCs w:val="24"/>
        </w:rPr>
      </w:pPr>
      <w:r w:rsidRPr="009E28AD">
        <w:rPr>
          <w:rFonts w:ascii="Times New Roman" w:hAnsi="Times New Roman" w:cs="Times New Roman"/>
          <w:sz w:val="24"/>
          <w:szCs w:val="24"/>
        </w:rPr>
        <w:t>Информация о проведении второго этапа конкурса</w:t>
      </w:r>
      <w:r w:rsidRPr="009E28AD">
        <w:rPr>
          <w:sz w:val="24"/>
          <w:szCs w:val="24"/>
        </w:rPr>
        <w:t xml:space="preserve"> </w:t>
      </w:r>
      <w:r w:rsidR="00602637" w:rsidRPr="009E28AD">
        <w:rPr>
          <w:rFonts w:ascii="Times New Roman" w:hAnsi="Times New Roman" w:cs="Times New Roman"/>
          <w:sz w:val="24"/>
          <w:szCs w:val="24"/>
        </w:rPr>
        <w:t>на</w:t>
      </w:r>
      <w:r w:rsidR="00602637" w:rsidRPr="009E28AD">
        <w:rPr>
          <w:sz w:val="24"/>
          <w:szCs w:val="24"/>
        </w:rPr>
        <w:t xml:space="preserve"> </w:t>
      </w:r>
      <w:r w:rsidRPr="009E28AD">
        <w:rPr>
          <w:rFonts w:ascii="Times New Roman" w:hAnsi="Times New Roman" w:cs="Times New Roman"/>
          <w:sz w:val="24"/>
          <w:szCs w:val="24"/>
        </w:rPr>
        <w:t>замещение вакантных должностей государственной гражданской службы Российской Федерации</w:t>
      </w:r>
    </w:p>
    <w:p w:rsidR="00911984" w:rsidRDefault="00CF2658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9E28AD">
        <w:rPr>
          <w:rFonts w:ascii="Times New Roman" w:hAnsi="Times New Roman" w:cs="Times New Roman"/>
          <w:sz w:val="24"/>
          <w:szCs w:val="24"/>
        </w:rPr>
        <w:t xml:space="preserve">Межрайонная инспекция Федеральной налоговой службы № </w:t>
      </w:r>
      <w:r w:rsidR="009E28AD">
        <w:rPr>
          <w:rFonts w:ascii="Times New Roman" w:hAnsi="Times New Roman" w:cs="Times New Roman"/>
          <w:sz w:val="24"/>
          <w:szCs w:val="24"/>
        </w:rPr>
        <w:t xml:space="preserve">19 </w:t>
      </w:r>
      <w:r w:rsidRPr="009E28AD">
        <w:rPr>
          <w:rFonts w:ascii="Times New Roman" w:hAnsi="Times New Roman" w:cs="Times New Roman"/>
          <w:sz w:val="24"/>
          <w:szCs w:val="24"/>
        </w:rPr>
        <w:t xml:space="preserve">по Иркутской области (далее – Инспекция) </w:t>
      </w:r>
      <w:r w:rsidR="00732525" w:rsidRPr="009E28AD">
        <w:rPr>
          <w:rFonts w:ascii="Times New Roman" w:hAnsi="Times New Roman" w:cs="Times New Roman"/>
          <w:sz w:val="24"/>
          <w:szCs w:val="24"/>
        </w:rPr>
        <w:t>сообщает, что к</w:t>
      </w:r>
      <w:r w:rsidR="00E34743" w:rsidRPr="009E28AD">
        <w:rPr>
          <w:rFonts w:ascii="Times New Roman" w:hAnsi="Times New Roman" w:cs="Times New Roman"/>
          <w:sz w:val="24"/>
          <w:szCs w:val="24"/>
        </w:rPr>
        <w:t>онкурс на замещение вакантных должностей государственной гражданской службы Российской Федерации</w:t>
      </w:r>
      <w:r w:rsidR="00C0277D">
        <w:rPr>
          <w:rFonts w:ascii="Times New Roman" w:hAnsi="Times New Roman" w:cs="Times New Roman"/>
          <w:sz w:val="24"/>
          <w:szCs w:val="24"/>
        </w:rPr>
        <w:t xml:space="preserve"> </w:t>
      </w:r>
      <w:r w:rsidR="00C0277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г</w:t>
      </w:r>
      <w:r w:rsidR="00911984" w:rsidRPr="0091198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осударственного налогового инспектора отдела </w:t>
      </w:r>
      <w:r w:rsidR="00853D6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камеральных проверок № 1</w:t>
      </w:r>
      <w:r w:rsidR="00C0277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, с</w:t>
      </w:r>
      <w:r w:rsidR="00853D6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таршего г</w:t>
      </w:r>
      <w:r w:rsidR="00911984" w:rsidRPr="0091198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осударственного налогового инспектора отдела </w:t>
      </w:r>
      <w:r w:rsidR="00853D6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камеральных проверок № 2</w:t>
      </w:r>
      <w:r w:rsidR="00C0277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, г</w:t>
      </w:r>
      <w:r w:rsidR="00853D6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лавного г</w:t>
      </w:r>
      <w:r w:rsidR="00911984" w:rsidRPr="0091198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осударственного налогового инспектора отдела </w:t>
      </w:r>
      <w:r w:rsidR="00853D6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камеральных проверок № 4</w:t>
      </w:r>
      <w:r w:rsidR="00C0277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, г</w:t>
      </w:r>
      <w:r w:rsidR="00911984" w:rsidRPr="0091198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лавного государственного налогового инспектора</w:t>
      </w:r>
      <w:r w:rsidR="003B467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правового</w:t>
      </w:r>
      <w:r w:rsidR="00C0277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отдела, с</w:t>
      </w:r>
      <w:r w:rsidR="00911984" w:rsidRPr="0091198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таршего государственного налогового инспектора отдела </w:t>
      </w:r>
      <w:r w:rsidR="003B467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урегулирования задолженности и</w:t>
      </w:r>
      <w:proofErr w:type="gramEnd"/>
      <w:r w:rsidR="003B467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обеспечения процедур банкротства</w:t>
      </w:r>
      <w:r w:rsidR="00C0277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, с</w:t>
      </w:r>
      <w:r w:rsidR="003B467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таршего</w:t>
      </w:r>
      <w:r w:rsidR="00911984" w:rsidRPr="0091198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государственного налогового инспектора  </w:t>
      </w:r>
      <w:r w:rsidR="003B467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контрольно-аналитического </w:t>
      </w:r>
      <w:r w:rsidR="00C0277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отдела, г</w:t>
      </w:r>
      <w:r w:rsidR="00911984" w:rsidRPr="0091198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осударственного налогового инспектора отдела работ</w:t>
      </w:r>
      <w:r w:rsidR="00C0277D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ы с налогоплательщиками </w:t>
      </w:r>
      <w:r w:rsidR="00E34743" w:rsidRPr="009E28AD">
        <w:rPr>
          <w:rFonts w:ascii="Times New Roman" w:hAnsi="Times New Roman" w:cs="Times New Roman"/>
          <w:sz w:val="24"/>
          <w:szCs w:val="24"/>
        </w:rPr>
        <w:t>в</w:t>
      </w:r>
      <w:r w:rsidR="00732525" w:rsidRPr="009E28AD">
        <w:rPr>
          <w:rFonts w:ascii="Times New Roman" w:hAnsi="Times New Roman" w:cs="Times New Roman"/>
          <w:sz w:val="24"/>
          <w:szCs w:val="24"/>
        </w:rPr>
        <w:t xml:space="preserve"> </w:t>
      </w:r>
      <w:r w:rsidRPr="009E28AD">
        <w:rPr>
          <w:rFonts w:ascii="Times New Roman" w:hAnsi="Times New Roman" w:cs="Times New Roman"/>
          <w:sz w:val="24"/>
          <w:szCs w:val="24"/>
        </w:rPr>
        <w:t>Инспекции</w:t>
      </w:r>
      <w:r w:rsidR="00E34743" w:rsidRPr="009E28AD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Pr="009E28AD">
        <w:rPr>
          <w:rFonts w:ascii="Times New Roman" w:hAnsi="Times New Roman" w:cs="Times New Roman"/>
          <w:sz w:val="24"/>
          <w:szCs w:val="24"/>
        </w:rPr>
        <w:t xml:space="preserve"> </w:t>
      </w:r>
      <w:r w:rsidR="00911984">
        <w:rPr>
          <w:rFonts w:ascii="Times New Roman" w:hAnsi="Times New Roman" w:cs="Times New Roman"/>
          <w:sz w:val="24"/>
          <w:szCs w:val="24"/>
        </w:rPr>
        <w:t>2</w:t>
      </w:r>
      <w:r w:rsidR="003B4679">
        <w:rPr>
          <w:rFonts w:ascii="Times New Roman" w:hAnsi="Times New Roman" w:cs="Times New Roman"/>
          <w:sz w:val="24"/>
          <w:szCs w:val="24"/>
        </w:rPr>
        <w:t>6</w:t>
      </w:r>
      <w:r w:rsidR="00E34743" w:rsidRPr="009E28AD">
        <w:rPr>
          <w:rFonts w:ascii="Times New Roman" w:hAnsi="Times New Roman" w:cs="Times New Roman"/>
          <w:sz w:val="24"/>
          <w:szCs w:val="24"/>
        </w:rPr>
        <w:t>.</w:t>
      </w:r>
      <w:r w:rsidR="003B4679">
        <w:rPr>
          <w:rFonts w:ascii="Times New Roman" w:hAnsi="Times New Roman" w:cs="Times New Roman"/>
          <w:sz w:val="24"/>
          <w:szCs w:val="24"/>
        </w:rPr>
        <w:t>02</w:t>
      </w:r>
      <w:r w:rsidRPr="009E28AD">
        <w:rPr>
          <w:rFonts w:ascii="Times New Roman" w:hAnsi="Times New Roman" w:cs="Times New Roman"/>
          <w:sz w:val="24"/>
          <w:szCs w:val="24"/>
        </w:rPr>
        <w:t>.</w:t>
      </w:r>
      <w:r w:rsidR="00E34743" w:rsidRPr="009E28AD">
        <w:rPr>
          <w:rFonts w:ascii="Times New Roman" w:hAnsi="Times New Roman" w:cs="Times New Roman"/>
          <w:sz w:val="24"/>
          <w:szCs w:val="24"/>
        </w:rPr>
        <w:t>201</w:t>
      </w:r>
      <w:r w:rsidR="003B4679">
        <w:rPr>
          <w:rFonts w:ascii="Times New Roman" w:hAnsi="Times New Roman" w:cs="Times New Roman"/>
          <w:sz w:val="24"/>
          <w:szCs w:val="24"/>
        </w:rPr>
        <w:t>8</w:t>
      </w:r>
      <w:r w:rsidRPr="009E28AD">
        <w:rPr>
          <w:rFonts w:ascii="Times New Roman" w:hAnsi="Times New Roman" w:cs="Times New Roman"/>
          <w:sz w:val="24"/>
          <w:szCs w:val="24"/>
        </w:rPr>
        <w:t xml:space="preserve"> года</w:t>
      </w:r>
      <w:r w:rsidR="00E34743" w:rsidRPr="009E28AD">
        <w:rPr>
          <w:rFonts w:ascii="Times New Roman" w:hAnsi="Times New Roman" w:cs="Times New Roman"/>
          <w:sz w:val="24"/>
          <w:szCs w:val="24"/>
        </w:rPr>
        <w:t xml:space="preserve"> в 10:00, по адресу: </w:t>
      </w:r>
      <w:r w:rsidR="00911984" w:rsidRPr="0091198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664040, г. Иркутск, ул. Розы Люксембург, 182</w:t>
      </w:r>
      <w:r w:rsidR="006E7A7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кабинет 215</w:t>
      </w:r>
      <w:r w:rsidR="00911984" w:rsidRPr="0091198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C0277D" w:rsidRPr="00C0277D" w:rsidRDefault="00C0277D" w:rsidP="00C02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43" w:rsidRPr="009E28AD" w:rsidRDefault="00732525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конкурсе допущены следующие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(граждански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="00740BF1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4743" w:rsidRDefault="003B4679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Быргина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Сергеевна,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Раиса Анатольевна</w:t>
      </w:r>
      <w:r w:rsidR="00DD4664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525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замещение вакантной </w:t>
      </w:r>
      <w:proofErr w:type="gramStart"/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="00FB681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3B46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осударственного налогового инспектора отдела камеральных проверок</w:t>
      </w:r>
      <w:proofErr w:type="gramEnd"/>
      <w:r w:rsidRPr="003B4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277D" w:rsidRPr="009E28AD" w:rsidRDefault="00C0277D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743" w:rsidRDefault="0063394E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Филиппов Евгений Владимирович,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Рашитовна</w:t>
      </w:r>
      <w:proofErr w:type="spellEnd"/>
      <w:r w:rsidR="00732525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замещение вакантной </w:t>
      </w:r>
      <w:proofErr w:type="gramStart"/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="00F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отдела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камеральных проверок</w:t>
      </w:r>
      <w:proofErr w:type="gram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№ 2</w:t>
      </w:r>
      <w:r w:rsidR="00E34743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277D" w:rsidRPr="009E28AD" w:rsidRDefault="00C0277D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1CF" w:rsidRDefault="0063394E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Суратова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Борисовна,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Видасьева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Владимировна</w:t>
      </w:r>
      <w:r w:rsidR="00DD4664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525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замещение вакантной </w:t>
      </w:r>
      <w:proofErr w:type="gramStart"/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="00F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отдела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камеральных проверок</w:t>
      </w:r>
      <w:proofErr w:type="gram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№ 4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277D" w:rsidRPr="009E28AD" w:rsidRDefault="00C0277D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335A" w:rsidRDefault="00BD6B18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Непомнящих Наталья Алексеевна, Вороненко Юлия Игоревна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замещение вакантной </w:t>
      </w:r>
      <w:proofErr w:type="gramStart"/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 w:rsidR="0038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главного 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</w:t>
      </w:r>
      <w:r w:rsidR="00F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proofErr w:type="gramEnd"/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277D" w:rsidRDefault="00C0277D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Default="00FB681B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Сокорев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Владимирович, Капустина Екатерина Владимировна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замещение вакантной </w:t>
      </w:r>
      <w:proofErr w:type="gramStart"/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387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отдела </w:t>
      </w: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урегулирования задолженности</w:t>
      </w:r>
      <w:proofErr w:type="gramEnd"/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и обеспечения процедур банкротства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277D" w:rsidRPr="00C3585D" w:rsidRDefault="00C0277D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71CF" w:rsidRDefault="00FB681B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Солодовников Илья Юрьевич,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Михайловна</w:t>
      </w:r>
      <w:r w:rsidR="00C02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замещение вакантной должности государственной гражданской службы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налогового инспектора </w:t>
      </w:r>
      <w:r w:rsidRPr="00FB6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контрольно-аналитического отдела</w:t>
      </w:r>
      <w:r w:rsidR="003871CF"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277D" w:rsidRDefault="00C0277D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B681B" w:rsidRPr="009E28AD" w:rsidRDefault="00FB681B" w:rsidP="00C0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Мангутова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Игоревна,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Тужилкина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A563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Васильевна 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замещение вакантной </w:t>
      </w:r>
      <w:proofErr w:type="gramStart"/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 государственной гражданской службы Российской Федерации государственного налогового инспектора</w:t>
      </w:r>
      <w:r w:rsidR="002F3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</w:t>
      </w:r>
      <w:r w:rsidRPr="009E2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FB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налогоплательщиками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681B" w:rsidRPr="009E28AD" w:rsidRDefault="00FB681B" w:rsidP="00387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2CA" w:rsidRPr="00F262CA" w:rsidRDefault="00F262CA" w:rsidP="00F262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62CA" w:rsidRDefault="00F262CA" w:rsidP="00387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534" w:rsidRPr="00E34743" w:rsidRDefault="00AC6534" w:rsidP="00387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C6534" w:rsidRPr="00E34743" w:rsidSect="00C0277D">
      <w:pgSz w:w="11906" w:h="16838"/>
      <w:pgMar w:top="709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20335A"/>
    <w:rsid w:val="0024374F"/>
    <w:rsid w:val="00251B4F"/>
    <w:rsid w:val="002F31B9"/>
    <w:rsid w:val="003871CF"/>
    <w:rsid w:val="00393B87"/>
    <w:rsid w:val="003B4679"/>
    <w:rsid w:val="0042648B"/>
    <w:rsid w:val="004908D0"/>
    <w:rsid w:val="00602637"/>
    <w:rsid w:val="0063394E"/>
    <w:rsid w:val="006B0A6A"/>
    <w:rsid w:val="006E7A78"/>
    <w:rsid w:val="00732525"/>
    <w:rsid w:val="00740BF1"/>
    <w:rsid w:val="00853D69"/>
    <w:rsid w:val="008E4DBD"/>
    <w:rsid w:val="008F6D7F"/>
    <w:rsid w:val="00911984"/>
    <w:rsid w:val="009E28AD"/>
    <w:rsid w:val="00A56391"/>
    <w:rsid w:val="00AC6534"/>
    <w:rsid w:val="00B108A7"/>
    <w:rsid w:val="00BD6B18"/>
    <w:rsid w:val="00C0277D"/>
    <w:rsid w:val="00C3585D"/>
    <w:rsid w:val="00CF2658"/>
    <w:rsid w:val="00DD4664"/>
    <w:rsid w:val="00E34743"/>
    <w:rsid w:val="00F262CA"/>
    <w:rsid w:val="00FB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911984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">
    <w:name w:val="Знак Знак Знак2 Знак"/>
    <w:basedOn w:val="a"/>
    <w:rsid w:val="00911984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F084F-9063-49E1-AF7D-9D8A50BC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Середкина Дарья Николаевна</cp:lastModifiedBy>
  <cp:revision>2</cp:revision>
  <cp:lastPrinted>2017-11-10T03:04:00Z</cp:lastPrinted>
  <dcterms:created xsi:type="dcterms:W3CDTF">2018-02-08T03:25:00Z</dcterms:created>
  <dcterms:modified xsi:type="dcterms:W3CDTF">2018-02-08T03:25:00Z</dcterms:modified>
</cp:coreProperties>
</file>